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0C0B2" w14:textId="77777777" w:rsidR="00F13EA5" w:rsidRPr="00ED5A8E" w:rsidRDefault="00F13EA5">
      <w:pPr>
        <w:rPr>
          <w:rFonts w:cstheme="minorHAnsi"/>
          <w:strike/>
          <w:sz w:val="36"/>
          <w:szCs w:val="36"/>
        </w:rPr>
      </w:pPr>
      <w:r w:rsidRPr="00ED5A8E">
        <w:rPr>
          <w:rFonts w:cstheme="minorHAnsi"/>
          <w:strike/>
          <w:sz w:val="36"/>
          <w:szCs w:val="36"/>
        </w:rPr>
        <w:t>XML Exercises</w:t>
      </w:r>
    </w:p>
    <w:p w14:paraId="227AC311" w14:textId="44D6F027" w:rsidR="00F13EA5" w:rsidRPr="00ED5A8E" w:rsidRDefault="00F13EA5">
      <w:pPr>
        <w:rPr>
          <w:rFonts w:cstheme="minorHAnsi"/>
          <w:strike/>
          <w:sz w:val="24"/>
          <w:szCs w:val="24"/>
        </w:rPr>
      </w:pPr>
      <w:r w:rsidRPr="00ED5A8E">
        <w:rPr>
          <w:rFonts w:cstheme="minorHAnsi"/>
          <w:strike/>
          <w:sz w:val="24"/>
          <w:szCs w:val="24"/>
        </w:rPr>
        <w:t>For part1 and part2, first get the XML validat</w:t>
      </w:r>
      <w:r w:rsidR="009D0508" w:rsidRPr="00ED5A8E">
        <w:rPr>
          <w:rFonts w:cstheme="minorHAnsi"/>
          <w:strike/>
          <w:sz w:val="24"/>
          <w:szCs w:val="24"/>
        </w:rPr>
        <w:t>ion working</w:t>
      </w:r>
      <w:r w:rsidRPr="00ED5A8E">
        <w:rPr>
          <w:rFonts w:cstheme="minorHAnsi"/>
          <w:strike/>
          <w:sz w:val="24"/>
          <w:szCs w:val="24"/>
        </w:rPr>
        <w:t xml:space="preserve"> with the DTD files given. Then write schemas to validate the documents. Because the XML files will differ, you should make two versions of the files. E.g.</w:t>
      </w:r>
    </w:p>
    <w:p w14:paraId="5B534C0B" w14:textId="4E02A4CD" w:rsidR="00F13EA5" w:rsidRPr="00ED5A8E" w:rsidRDefault="00F13EA5">
      <w:pPr>
        <w:rPr>
          <w:rFonts w:cstheme="minorHAnsi"/>
          <w:strike/>
          <w:sz w:val="24"/>
          <w:szCs w:val="24"/>
        </w:rPr>
      </w:pPr>
      <w:r w:rsidRPr="00ED5A8E">
        <w:rPr>
          <w:rFonts w:cstheme="minorHAnsi"/>
          <w:strike/>
          <w:sz w:val="24"/>
          <w:szCs w:val="24"/>
        </w:rPr>
        <w:t>DTD version:</w:t>
      </w:r>
    </w:p>
    <w:p w14:paraId="36FB1916" w14:textId="0184B653" w:rsidR="00F13EA5" w:rsidRPr="00ED5A8E" w:rsidRDefault="00F13EA5" w:rsidP="00F13EA5">
      <w:pPr>
        <w:pStyle w:val="ListParagraph"/>
        <w:numPr>
          <w:ilvl w:val="0"/>
          <w:numId w:val="1"/>
        </w:numPr>
        <w:rPr>
          <w:rFonts w:cstheme="minorHAnsi"/>
          <w:strike/>
          <w:sz w:val="24"/>
          <w:szCs w:val="24"/>
        </w:rPr>
      </w:pPr>
      <w:r w:rsidRPr="00ED5A8E">
        <w:rPr>
          <w:rFonts w:cstheme="minorHAnsi"/>
          <w:strike/>
          <w:sz w:val="24"/>
          <w:szCs w:val="24"/>
        </w:rPr>
        <w:t>Book.xml</w:t>
      </w:r>
    </w:p>
    <w:p w14:paraId="504BB05D" w14:textId="56792DCE" w:rsidR="00F13EA5" w:rsidRPr="00ED5A8E" w:rsidRDefault="00F13EA5" w:rsidP="00F13EA5">
      <w:pPr>
        <w:pStyle w:val="ListParagraph"/>
        <w:numPr>
          <w:ilvl w:val="0"/>
          <w:numId w:val="1"/>
        </w:numPr>
        <w:rPr>
          <w:rFonts w:cstheme="minorHAnsi"/>
          <w:strike/>
          <w:sz w:val="24"/>
          <w:szCs w:val="24"/>
        </w:rPr>
      </w:pPr>
      <w:r w:rsidRPr="00ED5A8E">
        <w:rPr>
          <w:rFonts w:cstheme="minorHAnsi"/>
          <w:strike/>
          <w:sz w:val="24"/>
          <w:szCs w:val="24"/>
        </w:rPr>
        <w:t>Book.dtd</w:t>
      </w:r>
    </w:p>
    <w:p w14:paraId="01DF0FCE" w14:textId="656E0EC0" w:rsidR="00F13EA5" w:rsidRPr="00ED5A8E" w:rsidRDefault="00F13EA5">
      <w:pPr>
        <w:rPr>
          <w:rFonts w:cstheme="minorHAnsi"/>
          <w:strike/>
          <w:sz w:val="24"/>
          <w:szCs w:val="24"/>
        </w:rPr>
      </w:pPr>
    </w:p>
    <w:p w14:paraId="4A38CF71" w14:textId="0777BCC8" w:rsidR="00F13EA5" w:rsidRPr="00ED5A8E" w:rsidRDefault="00F13EA5">
      <w:pPr>
        <w:rPr>
          <w:rFonts w:cstheme="minorHAnsi"/>
          <w:strike/>
          <w:sz w:val="24"/>
          <w:szCs w:val="24"/>
        </w:rPr>
      </w:pPr>
      <w:r w:rsidRPr="00ED5A8E">
        <w:rPr>
          <w:rFonts w:cstheme="minorHAnsi"/>
          <w:strike/>
          <w:sz w:val="24"/>
          <w:szCs w:val="24"/>
        </w:rPr>
        <w:t>Schema version:</w:t>
      </w:r>
    </w:p>
    <w:p w14:paraId="11D94ABF" w14:textId="1820398F" w:rsidR="00F13EA5" w:rsidRPr="00ED5A8E" w:rsidRDefault="00F13EA5" w:rsidP="00F13EA5">
      <w:pPr>
        <w:pStyle w:val="ListParagraph"/>
        <w:numPr>
          <w:ilvl w:val="0"/>
          <w:numId w:val="2"/>
        </w:numPr>
        <w:rPr>
          <w:rFonts w:cstheme="minorHAnsi"/>
          <w:strike/>
          <w:sz w:val="24"/>
          <w:szCs w:val="24"/>
        </w:rPr>
      </w:pPr>
      <w:r w:rsidRPr="00ED5A8E">
        <w:rPr>
          <w:rFonts w:cstheme="minorHAnsi"/>
          <w:strike/>
          <w:sz w:val="24"/>
          <w:szCs w:val="24"/>
        </w:rPr>
        <w:t>BookXS.xml</w:t>
      </w:r>
    </w:p>
    <w:p w14:paraId="20A41E5C" w14:textId="77777777" w:rsidR="0040307D" w:rsidRPr="00ED5A8E" w:rsidRDefault="00F13EA5" w:rsidP="00F13EA5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ED5A8E">
        <w:rPr>
          <w:rFonts w:cstheme="minorHAnsi"/>
          <w:strike/>
          <w:sz w:val="24"/>
          <w:szCs w:val="24"/>
        </w:rPr>
        <w:t>Book.xsd</w:t>
      </w:r>
    </w:p>
    <w:p w14:paraId="08CA6C50" w14:textId="77777777" w:rsidR="00D64388" w:rsidRPr="00ED5A8E" w:rsidRDefault="0040307D" w:rsidP="003B6E1F">
      <w:pPr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>(Hint: start with the XML Schema on slide 16 of the notes. You’ll have to modify this schema to suit the XML instance document)</w:t>
      </w:r>
    </w:p>
    <w:p w14:paraId="0B262D53" w14:textId="77777777" w:rsidR="00D64388" w:rsidRPr="00ED5A8E" w:rsidRDefault="00D64388" w:rsidP="003B6E1F">
      <w:pPr>
        <w:rPr>
          <w:rFonts w:ascii="Courier New" w:hAnsi="Courier New" w:cs="Courier New"/>
          <w:strike/>
        </w:rPr>
      </w:pPr>
    </w:p>
    <w:p w14:paraId="7FFF3892" w14:textId="77777777" w:rsidR="00D64388" w:rsidRPr="00ED5A8E" w:rsidRDefault="00D64388" w:rsidP="003B6E1F">
      <w:pPr>
        <w:rPr>
          <w:rFonts w:cstheme="minorHAnsi"/>
          <w:strike/>
        </w:rPr>
      </w:pPr>
      <w:r w:rsidRPr="00ED5A8E">
        <w:rPr>
          <w:rFonts w:cstheme="minorHAnsi"/>
          <w:strike/>
        </w:rPr>
        <w:t xml:space="preserve">You can install the XML extension from Red Hat in </w:t>
      </w:r>
      <w:proofErr w:type="spellStart"/>
      <w:r w:rsidRPr="00ED5A8E">
        <w:rPr>
          <w:rFonts w:cstheme="minorHAnsi"/>
          <w:strike/>
        </w:rPr>
        <w:t>VSCode</w:t>
      </w:r>
      <w:proofErr w:type="spellEnd"/>
      <w:r w:rsidRPr="00ED5A8E">
        <w:rPr>
          <w:rFonts w:cstheme="minorHAnsi"/>
          <w:strike/>
        </w:rPr>
        <w:t>:</w:t>
      </w:r>
    </w:p>
    <w:p w14:paraId="0FD06361" w14:textId="77777777" w:rsidR="00C61218" w:rsidRDefault="00D64388" w:rsidP="003B6E1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24739" wp14:editId="3493388C">
                <wp:simplePos x="0" y="0"/>
                <wp:positionH relativeFrom="column">
                  <wp:posOffset>1730628</wp:posOffset>
                </wp:positionH>
                <wp:positionV relativeFrom="paragraph">
                  <wp:posOffset>3406</wp:posOffset>
                </wp:positionV>
                <wp:extent cx="4325168" cy="650400"/>
                <wp:effectExtent l="38100" t="19050" r="18415" b="927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5168" cy="650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B2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6.25pt;margin-top:.25pt;width:340.55pt;height:51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8A46C" wp14:editId="409E3B0E">
                <wp:simplePos x="0" y="0"/>
                <wp:positionH relativeFrom="column">
                  <wp:posOffset>137440</wp:posOffset>
                </wp:positionH>
                <wp:positionV relativeFrom="paragraph">
                  <wp:posOffset>401702</wp:posOffset>
                </wp:positionV>
                <wp:extent cx="1542700" cy="600250"/>
                <wp:effectExtent l="0" t="0" r="1968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700" cy="600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BEFCE" id="Oval 3" o:spid="_x0000_s1026" style="position:absolute;margin-left:10.8pt;margin-top:31.65pt;width:121.4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7C70DE" wp14:editId="54C45BCA">
            <wp:extent cx="4628098" cy="1648727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061" cy="16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F995" w14:textId="201CFF75" w:rsidR="0040307D" w:rsidRPr="00507FDA" w:rsidRDefault="00C61218" w:rsidP="003B6E1F">
      <w:pPr>
        <w:rPr>
          <w:rFonts w:cstheme="minorHAnsi"/>
        </w:rPr>
      </w:pPr>
      <w:r w:rsidRPr="00507FDA">
        <w:rPr>
          <w:rFonts w:cstheme="minorHAnsi"/>
        </w:rPr>
        <w:t>Note: use SHIFT–ALT–F to autoformat XML/XSD files</w:t>
      </w:r>
      <w:r w:rsidR="00F13EA5" w:rsidRPr="00507FDA">
        <w:rPr>
          <w:rFonts w:cstheme="minorHAnsi"/>
        </w:rPr>
        <w:br w:type="page"/>
      </w:r>
    </w:p>
    <w:p w14:paraId="1B10663C" w14:textId="5C4225CB" w:rsidR="00F13EA5" w:rsidRPr="00ED5A8E" w:rsidRDefault="00F13EA5" w:rsidP="00E77AE1">
      <w:pPr>
        <w:spacing w:after="0" w:line="240" w:lineRule="auto"/>
        <w:rPr>
          <w:rFonts w:ascii="Courier New" w:hAnsi="Courier New" w:cs="Courier New"/>
          <w:b/>
          <w:bCs/>
          <w:strike/>
          <w:sz w:val="28"/>
          <w:szCs w:val="28"/>
        </w:rPr>
      </w:pPr>
      <w:r w:rsidRPr="00ED5A8E">
        <w:rPr>
          <w:rFonts w:ascii="Courier New" w:hAnsi="Courier New" w:cs="Courier New"/>
          <w:b/>
          <w:bCs/>
          <w:strike/>
          <w:sz w:val="28"/>
          <w:szCs w:val="28"/>
        </w:rPr>
        <w:lastRenderedPageBreak/>
        <w:t>Part 1:</w:t>
      </w:r>
    </w:p>
    <w:p w14:paraId="5A574A8A" w14:textId="7DB16F86" w:rsidR="00B52FF5" w:rsidRPr="00ED5A8E" w:rsidRDefault="009F0CE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A4DD5" wp14:editId="3978DEF6">
                <wp:simplePos x="0" y="0"/>
                <wp:positionH relativeFrom="column">
                  <wp:posOffset>3544570</wp:posOffset>
                </wp:positionH>
                <wp:positionV relativeFrom="paragraph">
                  <wp:posOffset>6614</wp:posOffset>
                </wp:positionV>
                <wp:extent cx="2233930" cy="1403985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19B74" w14:textId="77777777" w:rsidR="00D83335" w:rsidRDefault="00D83335"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book.xml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(DTD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A4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1pt;margin-top:.5pt;width:175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">
                <v:textbox style="mso-fit-shape-to-text:t">
                  <w:txbxContent>
                    <w:p w14:paraId="53919B74" w14:textId="77777777" w:rsidR="00D83335" w:rsidRDefault="00D83335"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book.xml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(DTD version)</w:t>
                      </w:r>
                    </w:p>
                  </w:txbxContent>
                </v:textbox>
              </v:shape>
            </w:pict>
          </mc:Fallback>
        </mc:AlternateContent>
      </w:r>
      <w:r w:rsidR="00B52FF5" w:rsidRPr="00ED5A8E">
        <w:rPr>
          <w:rFonts w:ascii="Courier New" w:hAnsi="Courier New" w:cs="Courier New"/>
          <w:strike/>
        </w:rPr>
        <w:t>&lt;?xml version="1.0" standalone="no"?&gt;</w:t>
      </w:r>
    </w:p>
    <w:p w14:paraId="61D37D27" w14:textId="77777777" w:rsidR="00B52FF5" w:rsidRPr="00ED5A8E" w:rsidRDefault="00B52FF5" w:rsidP="00E77AE1">
      <w:pPr>
        <w:tabs>
          <w:tab w:val="left" w:pos="9618"/>
        </w:tabs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 xml:space="preserve">&lt;!DOCTYPE bookstore SYSTEM </w:t>
      </w:r>
      <w:r w:rsidRPr="00ED5A8E">
        <w:rPr>
          <w:rFonts w:ascii="Courier New" w:hAnsi="Courier New" w:cs="Courier New"/>
          <w:b/>
          <w:strike/>
        </w:rPr>
        <w:t>"book.dtd"</w:t>
      </w:r>
      <w:r w:rsidRPr="00ED5A8E">
        <w:rPr>
          <w:rFonts w:ascii="Courier New" w:hAnsi="Courier New" w:cs="Courier New"/>
          <w:strike/>
        </w:rPr>
        <w:t>&gt;</w:t>
      </w:r>
    </w:p>
    <w:p w14:paraId="09752606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>&lt;bookstore&gt;</w:t>
      </w:r>
    </w:p>
    <w:p w14:paraId="6E407A63" w14:textId="5CE5ACB0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  <w:t>&lt;book&gt;</w:t>
      </w:r>
    </w:p>
    <w:p w14:paraId="3AA4095F" w14:textId="53827219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 xml:space="preserve">  </w:t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&lt;title&gt;XML&lt;/title&gt;</w:t>
      </w:r>
    </w:p>
    <w:p w14:paraId="42086072" w14:textId="402B757D" w:rsidR="00B52FF5" w:rsidRPr="00ED5A8E" w:rsidRDefault="00E77AE1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0E637F" wp14:editId="1EFAFF2E">
                <wp:simplePos x="0" y="0"/>
                <wp:positionH relativeFrom="column">
                  <wp:posOffset>5486400</wp:posOffset>
                </wp:positionH>
                <wp:positionV relativeFrom="paragraph">
                  <wp:posOffset>58420</wp:posOffset>
                </wp:positionV>
                <wp:extent cx="3846830" cy="1962150"/>
                <wp:effectExtent l="0" t="0" r="2032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238BF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book.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dtd</w:t>
                            </w:r>
                          </w:p>
                          <w:p w14:paraId="7747BF9D" w14:textId="77777777" w:rsidR="009F0CE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8EEE23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bookstore ( book+ ) &gt;</w:t>
                            </w:r>
                          </w:p>
                          <w:p w14:paraId="04527130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book ( title, chapter+, price ) &gt;</w:t>
                            </w:r>
                          </w:p>
                          <w:p w14:paraId="69CCE1F4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chapter ( number, title ) &gt;</w:t>
                            </w:r>
                          </w:p>
                          <w:p w14:paraId="74052B39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title ( #PCDATA ) &gt;</w:t>
                            </w:r>
                          </w:p>
                          <w:p w14:paraId="055824E5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number ( #PCDATA ) &gt;</w:t>
                            </w:r>
                          </w:p>
                          <w:p w14:paraId="218C09FC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price ( #PCDATA ) &gt;</w:t>
                            </w:r>
                          </w:p>
                          <w:p w14:paraId="6BB61790" w14:textId="1E9E3146" w:rsidR="009F0CE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br w:type="page"/>
                            </w:r>
                          </w:p>
                          <w:p w14:paraId="43B2E733" w14:textId="77777777" w:rsidR="009F0CE5" w:rsidRDefault="009F0CE5" w:rsidP="009F0C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637F" id="_x0000_s1027" type="#_x0000_t202" style="position:absolute;margin-left:6in;margin-top:4.6pt;width:302.9pt;height:15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">
                <v:textbox>
                  <w:txbxContent>
                    <w:p w14:paraId="330238BF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book.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dtd</w:t>
                      </w:r>
                    </w:p>
                    <w:p w14:paraId="7747BF9D" w14:textId="77777777" w:rsidR="009F0CE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68EEE23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bookstore ( book+ ) &gt;</w:t>
                      </w:r>
                    </w:p>
                    <w:p w14:paraId="04527130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book ( title, chapter+, price ) &gt;</w:t>
                      </w:r>
                    </w:p>
                    <w:p w14:paraId="69CCE1F4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chapter ( number, title ) &gt;</w:t>
                      </w:r>
                    </w:p>
                    <w:p w14:paraId="74052B39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title ( #PCDATA ) &gt;</w:t>
                      </w:r>
                    </w:p>
                    <w:p w14:paraId="055824E5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number ( #PCDATA ) &gt;</w:t>
                      </w:r>
                    </w:p>
                    <w:p w14:paraId="218C09FC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price ( #PCDATA ) &gt;</w:t>
                      </w:r>
                    </w:p>
                    <w:p w14:paraId="6BB61790" w14:textId="1E9E3146" w:rsidR="009F0CE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br w:type="page"/>
                      </w:r>
                    </w:p>
                    <w:p w14:paraId="43B2E733" w14:textId="77777777" w:rsidR="009F0CE5" w:rsidRDefault="009F0CE5" w:rsidP="009F0CE5"/>
                  </w:txbxContent>
                </v:textbox>
              </v:shape>
            </w:pict>
          </mc:Fallback>
        </mc:AlternateContent>
      </w:r>
      <w:r w:rsidR="00B52FF5" w:rsidRPr="00ED5A8E">
        <w:rPr>
          <w:rFonts w:ascii="Courier New" w:hAnsi="Courier New" w:cs="Courier New"/>
          <w:strike/>
        </w:rPr>
        <w:t xml:space="preserve">  </w:t>
      </w:r>
      <w:r w:rsidR="00B52FF5" w:rsidRPr="00ED5A8E">
        <w:rPr>
          <w:rFonts w:ascii="Courier New" w:hAnsi="Courier New" w:cs="Courier New"/>
          <w:strike/>
        </w:rPr>
        <w:tab/>
      </w:r>
      <w:r w:rsidR="00B52FF5" w:rsidRPr="00ED5A8E">
        <w:rPr>
          <w:rFonts w:ascii="Courier New" w:hAnsi="Courier New" w:cs="Courier New"/>
          <w:strike/>
        </w:rPr>
        <w:tab/>
        <w:t>&lt;chapter&gt;</w:t>
      </w:r>
    </w:p>
    <w:p w14:paraId="5668D492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&lt;number&gt;1&lt;/number&gt;</w:t>
      </w:r>
    </w:p>
    <w:p w14:paraId="0EAFD91B" w14:textId="3B4B2978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&lt;title&gt;XML is based on SGML...&lt;/title&gt;</w:t>
      </w:r>
    </w:p>
    <w:p w14:paraId="0B28A226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&lt;/chapter&gt;</w:t>
      </w:r>
    </w:p>
    <w:p w14:paraId="30E14E44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 xml:space="preserve">  </w:t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&lt;chapter&gt;</w:t>
      </w:r>
    </w:p>
    <w:p w14:paraId="4E8464F6" w14:textId="0D4C19EC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&lt;number&gt;2&lt;/number&gt;</w:t>
      </w:r>
    </w:p>
    <w:p w14:paraId="48221E8A" w14:textId="77777777" w:rsidR="00B52FF5" w:rsidRPr="00ED5A8E" w:rsidRDefault="009F0CE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&lt;title&gt;</w:t>
      </w:r>
      <w:r w:rsidR="00B52FF5" w:rsidRPr="00ED5A8E">
        <w:rPr>
          <w:rFonts w:ascii="Courier New" w:hAnsi="Courier New" w:cs="Courier New"/>
          <w:strike/>
        </w:rPr>
        <w:t>eXtensible Markup Language&lt;/title&gt;</w:t>
      </w:r>
    </w:p>
    <w:p w14:paraId="5FFA608F" w14:textId="23971200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&lt;/chapter&gt;</w:t>
      </w:r>
    </w:p>
    <w:p w14:paraId="23573248" w14:textId="02BF3448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&lt;price&gt;25</w:t>
      </w:r>
      <w:r w:rsidR="00C97AE6" w:rsidRPr="00ED5A8E">
        <w:rPr>
          <w:rFonts w:ascii="Courier New" w:hAnsi="Courier New" w:cs="Courier New"/>
          <w:strike/>
        </w:rPr>
        <w:t>.50</w:t>
      </w:r>
      <w:r w:rsidRPr="00ED5A8E">
        <w:rPr>
          <w:rFonts w:ascii="Courier New" w:hAnsi="Courier New" w:cs="Courier New"/>
          <w:strike/>
        </w:rPr>
        <w:t>&lt;/price&gt;</w:t>
      </w:r>
    </w:p>
    <w:p w14:paraId="6330AFF2" w14:textId="2A931E7A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  <w:t>&lt;/book&gt;</w:t>
      </w:r>
    </w:p>
    <w:p w14:paraId="5DDAD52B" w14:textId="1F3064F8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  <w:t>&lt;book&gt;</w:t>
      </w:r>
    </w:p>
    <w:p w14:paraId="2F30AEEF" w14:textId="2F817574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 xml:space="preserve">  </w:t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&lt;title&gt;XHTML&lt;/title&gt;</w:t>
      </w:r>
    </w:p>
    <w:p w14:paraId="79B3D845" w14:textId="478843EA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 xml:space="preserve">  </w:t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&lt;chapter&gt;</w:t>
      </w:r>
    </w:p>
    <w:p w14:paraId="037CB9EB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&lt;number&gt;1&lt;/number&gt;</w:t>
      </w:r>
    </w:p>
    <w:p w14:paraId="62F520BF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&lt;title&gt;XHTML is the successor to HTML...&lt;/title&gt;</w:t>
      </w:r>
    </w:p>
    <w:p w14:paraId="70F617F3" w14:textId="67D3ECBD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&lt;/chapter&gt;</w:t>
      </w:r>
    </w:p>
    <w:p w14:paraId="2C01B9F1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 xml:space="preserve">  </w:t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&lt;chapter&gt;</w:t>
      </w:r>
    </w:p>
    <w:p w14:paraId="59472558" w14:textId="1952D4BF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&lt;number&gt;2&lt;/number&gt;</w:t>
      </w:r>
    </w:p>
    <w:p w14:paraId="19709629" w14:textId="2DCEA6BB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&lt;title&gt;HTML stands for HyperText Markup Language&lt;/title&gt;</w:t>
      </w:r>
    </w:p>
    <w:p w14:paraId="0F3D59AC" w14:textId="77777777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&lt;/chapter&gt;</w:t>
      </w:r>
    </w:p>
    <w:p w14:paraId="3FA5C67E" w14:textId="2507DD92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</w:r>
      <w:r w:rsidRPr="00ED5A8E">
        <w:rPr>
          <w:rFonts w:ascii="Courier New" w:hAnsi="Courier New" w:cs="Courier New"/>
          <w:strike/>
        </w:rPr>
        <w:tab/>
        <w:t>&lt;price&gt;35</w:t>
      </w:r>
      <w:r w:rsidR="00C97AE6" w:rsidRPr="00ED5A8E">
        <w:rPr>
          <w:rFonts w:ascii="Courier New" w:hAnsi="Courier New" w:cs="Courier New"/>
          <w:strike/>
        </w:rPr>
        <w:t>.99</w:t>
      </w:r>
      <w:r w:rsidRPr="00ED5A8E">
        <w:rPr>
          <w:rFonts w:ascii="Courier New" w:hAnsi="Courier New" w:cs="Courier New"/>
          <w:strike/>
        </w:rPr>
        <w:t>&lt;/price&gt;</w:t>
      </w:r>
    </w:p>
    <w:p w14:paraId="55BCB3A7" w14:textId="3D691459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ab/>
        <w:t>&lt;/book&gt;</w:t>
      </w:r>
    </w:p>
    <w:p w14:paraId="4344EC61" w14:textId="755C0440" w:rsidR="00B52FF5" w:rsidRPr="00ED5A8E" w:rsidRDefault="00B52FF5" w:rsidP="00E77AE1">
      <w:pPr>
        <w:spacing w:after="0" w:line="24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>&lt;/bookstore&gt;</w:t>
      </w:r>
    </w:p>
    <w:p w14:paraId="462D0F7E" w14:textId="0B3533C9" w:rsidR="00B52FF5" w:rsidRPr="00ED5A8E" w:rsidRDefault="00B52FF5" w:rsidP="00B52FF5">
      <w:pPr>
        <w:spacing w:after="0" w:line="360" w:lineRule="auto"/>
        <w:rPr>
          <w:rFonts w:ascii="Courier New" w:hAnsi="Courier New" w:cs="Courier New"/>
          <w:b/>
          <w:strike/>
          <w:u w:val="single"/>
        </w:rPr>
      </w:pPr>
    </w:p>
    <w:p w14:paraId="49B82ED6" w14:textId="13BD8EB4" w:rsidR="00B52FF5" w:rsidRPr="00ED5A8E" w:rsidRDefault="00B52FF5" w:rsidP="007D3A77">
      <w:pPr>
        <w:rPr>
          <w:rFonts w:ascii="Courier New" w:hAnsi="Courier New" w:cs="Courier New"/>
          <w:b/>
          <w:strike/>
          <w:u w:val="single"/>
        </w:rPr>
      </w:pPr>
      <w:r w:rsidRPr="00ED5A8E">
        <w:rPr>
          <w:rFonts w:ascii="Courier New" w:hAnsi="Courier New" w:cs="Courier New"/>
          <w:b/>
          <w:strike/>
          <w:u w:val="single"/>
        </w:rPr>
        <w:t>book</w:t>
      </w:r>
      <w:r w:rsidR="00815F4B" w:rsidRPr="00ED5A8E">
        <w:rPr>
          <w:rFonts w:ascii="Courier New" w:hAnsi="Courier New" w:cs="Courier New"/>
          <w:b/>
          <w:strike/>
          <w:u w:val="single"/>
        </w:rPr>
        <w:t>XS</w:t>
      </w:r>
      <w:r w:rsidRPr="00ED5A8E">
        <w:rPr>
          <w:rFonts w:ascii="Courier New" w:hAnsi="Courier New" w:cs="Courier New"/>
          <w:b/>
          <w:strike/>
          <w:u w:val="single"/>
        </w:rPr>
        <w:t>.xml (Schema version)</w:t>
      </w:r>
    </w:p>
    <w:p w14:paraId="39E9AE52" w14:textId="66413213" w:rsidR="00B52FF5" w:rsidRPr="00ED5A8E" w:rsidRDefault="00B52FF5" w:rsidP="00B52FF5">
      <w:pPr>
        <w:spacing w:after="0" w:line="36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strike/>
        </w:rPr>
        <w:t>&lt;?xml version="1.0"?&gt;</w:t>
      </w:r>
    </w:p>
    <w:p w14:paraId="54D14CD0" w14:textId="0F27EE98" w:rsidR="00B52FF5" w:rsidRPr="00ED5A8E" w:rsidRDefault="00B52FF5" w:rsidP="00B52FF5">
      <w:pPr>
        <w:spacing w:after="0" w:line="360" w:lineRule="auto"/>
        <w:rPr>
          <w:rFonts w:ascii="Courier New" w:hAnsi="Courier New" w:cs="Courier New"/>
          <w:b/>
          <w:strike/>
        </w:rPr>
      </w:pPr>
      <w:r w:rsidRPr="00ED5A8E">
        <w:rPr>
          <w:rFonts w:ascii="Courier New" w:hAnsi="Courier New" w:cs="Courier New"/>
          <w:strike/>
        </w:rPr>
        <w:t xml:space="preserve">&lt;bookstore </w:t>
      </w:r>
      <w:proofErr w:type="spellStart"/>
      <w:r w:rsidRPr="00ED5A8E">
        <w:rPr>
          <w:rFonts w:ascii="Courier New" w:hAnsi="Courier New" w:cs="Courier New"/>
          <w:b/>
          <w:strike/>
        </w:rPr>
        <w:t>xmlns</w:t>
      </w:r>
      <w:proofErr w:type="spellEnd"/>
      <w:r w:rsidRPr="00ED5A8E">
        <w:rPr>
          <w:rFonts w:ascii="Courier New" w:hAnsi="Courier New" w:cs="Courier New"/>
          <w:b/>
          <w:strike/>
        </w:rPr>
        <w:t>="http://www.books.org"</w:t>
      </w:r>
    </w:p>
    <w:p w14:paraId="7C7CBD45" w14:textId="6AFB3C1D" w:rsidR="00B52FF5" w:rsidRPr="00ED5A8E" w:rsidRDefault="009F0CE5" w:rsidP="00B52FF5">
      <w:pPr>
        <w:spacing w:after="0" w:line="360" w:lineRule="auto"/>
        <w:rPr>
          <w:rFonts w:ascii="Courier New" w:hAnsi="Courier New" w:cs="Courier New"/>
          <w:b/>
          <w:strike/>
        </w:rPr>
      </w:pPr>
      <w:r w:rsidRPr="00ED5A8E">
        <w:rPr>
          <w:rFonts w:ascii="Courier New" w:hAnsi="Courier New" w:cs="Courier New"/>
          <w:b/>
          <w:strike/>
        </w:rPr>
        <w:t xml:space="preserve">           </w:t>
      </w:r>
      <w:proofErr w:type="spellStart"/>
      <w:r w:rsidR="00B52FF5" w:rsidRPr="00ED5A8E">
        <w:rPr>
          <w:rFonts w:ascii="Courier New" w:hAnsi="Courier New" w:cs="Courier New"/>
          <w:b/>
          <w:strike/>
        </w:rPr>
        <w:t>xmlns:xsi</w:t>
      </w:r>
      <w:proofErr w:type="spellEnd"/>
      <w:r w:rsidR="00B52FF5" w:rsidRPr="00ED5A8E">
        <w:rPr>
          <w:rFonts w:ascii="Courier New" w:hAnsi="Courier New" w:cs="Courier New"/>
          <w:b/>
          <w:strike/>
        </w:rPr>
        <w:t>="http://www.w3.org/2001/XMLSchema-instance"</w:t>
      </w:r>
    </w:p>
    <w:p w14:paraId="58760DFB" w14:textId="3861EDE5" w:rsidR="00B52FF5" w:rsidRPr="00ED5A8E" w:rsidRDefault="00B52FF5" w:rsidP="00B52FF5">
      <w:pPr>
        <w:spacing w:after="0" w:line="360" w:lineRule="auto"/>
        <w:rPr>
          <w:rFonts w:ascii="Courier New" w:hAnsi="Courier New" w:cs="Courier New"/>
          <w:strike/>
        </w:rPr>
      </w:pPr>
      <w:r w:rsidRPr="00ED5A8E">
        <w:rPr>
          <w:rFonts w:ascii="Courier New" w:hAnsi="Courier New" w:cs="Courier New"/>
          <w:b/>
          <w:strike/>
        </w:rPr>
        <w:t xml:space="preserve">           </w:t>
      </w:r>
      <w:proofErr w:type="spellStart"/>
      <w:r w:rsidRPr="00ED5A8E">
        <w:rPr>
          <w:rFonts w:ascii="Courier New" w:hAnsi="Courier New" w:cs="Courier New"/>
          <w:b/>
          <w:strike/>
        </w:rPr>
        <w:t>xsi:schem</w:t>
      </w:r>
      <w:r w:rsidR="00C97AE6" w:rsidRPr="00ED5A8E">
        <w:rPr>
          <w:rFonts w:ascii="Courier New" w:hAnsi="Courier New" w:cs="Courier New"/>
          <w:b/>
          <w:strike/>
        </w:rPr>
        <w:t>aLocation</w:t>
      </w:r>
      <w:proofErr w:type="spellEnd"/>
      <w:r w:rsidR="00C97AE6" w:rsidRPr="00ED5A8E">
        <w:rPr>
          <w:rFonts w:ascii="Courier New" w:hAnsi="Courier New" w:cs="Courier New"/>
          <w:b/>
          <w:strike/>
        </w:rPr>
        <w:t xml:space="preserve">="http://www.books.org </w:t>
      </w:r>
      <w:r w:rsidRPr="00ED5A8E">
        <w:rPr>
          <w:rFonts w:ascii="Courier New" w:hAnsi="Courier New" w:cs="Courier New"/>
          <w:b/>
          <w:strike/>
        </w:rPr>
        <w:t>book.xsd"</w:t>
      </w:r>
      <w:r w:rsidRPr="00ED5A8E">
        <w:rPr>
          <w:rFonts w:ascii="Courier New" w:hAnsi="Courier New" w:cs="Courier New"/>
          <w:strike/>
        </w:rPr>
        <w:t>&gt;</w:t>
      </w:r>
    </w:p>
    <w:p w14:paraId="579D81B9" w14:textId="77777777" w:rsidR="007D3A77" w:rsidRPr="00ED5A8E" w:rsidRDefault="00C97AE6" w:rsidP="007D3A77">
      <w:pPr>
        <w:spacing w:after="0" w:line="360" w:lineRule="auto"/>
        <w:ind w:firstLine="720"/>
        <w:rPr>
          <w:rFonts w:ascii="Courier New" w:hAnsi="Courier New" w:cs="Courier New"/>
          <w:i/>
          <w:strike/>
        </w:rPr>
      </w:pPr>
      <w:r w:rsidRPr="00ED5A8E">
        <w:rPr>
          <w:rFonts w:ascii="Courier New" w:hAnsi="Courier New" w:cs="Courier New"/>
          <w:i/>
          <w:strike/>
        </w:rPr>
        <w:t>&lt;!—</w:t>
      </w:r>
      <w:r w:rsidR="00AB7D46" w:rsidRPr="00ED5A8E">
        <w:rPr>
          <w:rFonts w:ascii="Courier New" w:hAnsi="Courier New" w:cs="Courier New"/>
          <w:i/>
          <w:strike/>
        </w:rPr>
        <w:t xml:space="preserve">- </w:t>
      </w:r>
      <w:r w:rsidRPr="00ED5A8E">
        <w:rPr>
          <w:rFonts w:ascii="Courier New" w:hAnsi="Courier New" w:cs="Courier New"/>
          <w:i/>
          <w:strike/>
        </w:rPr>
        <w:t>The book elements are the exact same --&gt;</w:t>
      </w:r>
    </w:p>
    <w:p w14:paraId="498425C8" w14:textId="3E9E3D2B" w:rsidR="00F13EA5" w:rsidRPr="00ED5A8E" w:rsidRDefault="00B52FF5" w:rsidP="007D3A77">
      <w:pPr>
        <w:spacing w:after="0" w:line="360" w:lineRule="auto"/>
        <w:rPr>
          <w:rFonts w:ascii="Courier New" w:hAnsi="Courier New" w:cs="Courier New"/>
          <w:i/>
          <w:strike/>
        </w:rPr>
      </w:pPr>
      <w:r w:rsidRPr="00ED5A8E">
        <w:rPr>
          <w:rFonts w:ascii="Courier New" w:hAnsi="Courier New" w:cs="Courier New"/>
          <w:strike/>
        </w:rPr>
        <w:t>&lt;/bookstore&gt;</w:t>
      </w:r>
    </w:p>
    <w:p w14:paraId="587E915D" w14:textId="0D6138EA" w:rsidR="00F13EA5" w:rsidRPr="00F13EA5" w:rsidRDefault="00F13EA5" w:rsidP="00F13EA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13EA5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Part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Pr="00F13EA5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022511C5" w14:textId="77777777" w:rsidR="00F13EA5" w:rsidRDefault="00F13EA5" w:rsidP="00F13EA5">
      <w:pPr>
        <w:rPr>
          <w:rFonts w:ascii="Courier New" w:hAnsi="Courier New" w:cs="Courier New"/>
        </w:rPr>
      </w:pPr>
    </w:p>
    <w:p w14:paraId="67AAF148" w14:textId="437888CE" w:rsidR="00F13EA5" w:rsidRPr="00AA3C55" w:rsidRDefault="00F13EA5" w:rsidP="00F13EA5">
      <w:pPr>
        <w:rPr>
          <w:rFonts w:ascii="Courier New" w:hAnsi="Courier New" w:cs="Courier New"/>
          <w:strike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3920E" wp14:editId="3796C913">
                <wp:simplePos x="0" y="0"/>
                <wp:positionH relativeFrom="column">
                  <wp:posOffset>3848100</wp:posOffset>
                </wp:positionH>
                <wp:positionV relativeFrom="paragraph">
                  <wp:posOffset>635</wp:posOffset>
                </wp:positionV>
                <wp:extent cx="2233930" cy="1403985"/>
                <wp:effectExtent l="0" t="0" r="1397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AC2" w14:textId="77777777" w:rsidR="00F13EA5" w:rsidRDefault="00F13EA5" w:rsidP="00F13EA5"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laptop</w:t>
                            </w:r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.xml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(DTD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3920E" id="_x0000_s1028" type="#_x0000_t202" style="position:absolute;margin-left:303pt;margin-top:.05pt;width:175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">
                <v:textbox style="mso-fit-shape-to-text:t">
                  <w:txbxContent>
                    <w:p w14:paraId="54438AC2" w14:textId="77777777" w:rsidR="00F13EA5" w:rsidRDefault="00F13EA5" w:rsidP="00F13EA5"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laptop</w:t>
                      </w:r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.xml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(DTD version)</w:t>
                      </w:r>
                    </w:p>
                  </w:txbxContent>
                </v:textbox>
              </v:shape>
            </w:pict>
          </mc:Fallback>
        </mc:AlternateContent>
      </w:r>
      <w:r w:rsidRPr="00AA3C55">
        <w:rPr>
          <w:rFonts w:ascii="Courier New" w:hAnsi="Courier New" w:cs="Courier New"/>
          <w:strike/>
          <w:noProof/>
          <w:lang w:val="en-GB" w:eastAsia="en-GB"/>
        </w:rPr>
        <w:t>&lt;?xml version="1.0" encoding="UTF-8"?&gt;</w:t>
      </w:r>
    </w:p>
    <w:p w14:paraId="23F74694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>&lt;!DOCTYPE laptop SYSTEM "laptop.dtd"&gt;</w:t>
      </w:r>
    </w:p>
    <w:p w14:paraId="605B5310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>&lt;laptop&gt;</w:t>
      </w:r>
    </w:p>
    <w:p w14:paraId="2A8E689A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CBB44" wp14:editId="3398DF9E">
                <wp:simplePos x="0" y="0"/>
                <wp:positionH relativeFrom="column">
                  <wp:posOffset>5562600</wp:posOffset>
                </wp:positionH>
                <wp:positionV relativeFrom="paragraph">
                  <wp:posOffset>13970</wp:posOffset>
                </wp:positionV>
                <wp:extent cx="3846830" cy="3448050"/>
                <wp:effectExtent l="0" t="0" r="2032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95F6" w14:textId="77777777" w:rsidR="00F13EA5" w:rsidRPr="00B52FF5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laptop</w:t>
                            </w:r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dtd</w:t>
                            </w:r>
                          </w:p>
                          <w:p w14:paraId="7AACD8A7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br w:type="page"/>
                            </w: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laptop (manufacturer, model, memory, disk, screen, accessories+)&gt;</w:t>
                            </w:r>
                          </w:p>
                          <w:p w14:paraId="54007A26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manufacturer (name, country, continent)&gt;</w:t>
                            </w:r>
                          </w:p>
                          <w:p w14:paraId="315AEAD5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model (#PCDATA)&gt;</w:t>
                            </w:r>
                          </w:p>
                          <w:p w14:paraId="07EFBDDB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memory (#PCDATA)&gt;</w:t>
                            </w:r>
                          </w:p>
                          <w:p w14:paraId="1353312F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disk (#PCDATA)&gt;</w:t>
                            </w:r>
                          </w:p>
                          <w:p w14:paraId="79929B82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screen (#PCDATA)&gt;</w:t>
                            </w:r>
                          </w:p>
                          <w:p w14:paraId="0864B65A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accessories (#PCDATA)&gt;</w:t>
                            </w:r>
                          </w:p>
                          <w:p w14:paraId="1AB4525F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name (#PCDATA)&gt;</w:t>
                            </w:r>
                          </w:p>
                          <w:p w14:paraId="12C8B86B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country (#PCDATA)&gt;</w:t>
                            </w:r>
                          </w:p>
                          <w:p w14:paraId="3957934C" w14:textId="77777777" w:rsidR="00F13EA5" w:rsidRDefault="00F13EA5" w:rsidP="00F13EA5">
                            <w:pPr>
                              <w:spacing w:after="0" w:line="360" w:lineRule="auto"/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continent (#PCDATA)&gt;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BB44" id="Text Box 5" o:spid="_x0000_s1029" type="#_x0000_t202" style="position:absolute;margin-left:438pt;margin-top:1.1pt;width:302.9pt;height:2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PFFQIAACcEAAAOAAAAZHJzL2Uyb0RvYy54bWysk99v2yAQx98n7X9AvC92EqdLrThVly7T&#10;pO6H1O0PwIBjNMwxILGzv74HTtOo216m8YA4Dr7cfe5Y3QydJgfpvAJT0ekkp0QaDkKZXUW/f9u+&#10;WVL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">
                <v:textbox>
                  <w:txbxContent>
                    <w:p w14:paraId="2D5395F6" w14:textId="77777777" w:rsidR="00F13EA5" w:rsidRPr="00B52FF5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laptop</w:t>
                      </w:r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dtd</w:t>
                      </w:r>
                    </w:p>
                    <w:p w14:paraId="7AACD8A7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br w:type="page"/>
                      </w:r>
                      <w:r w:rsidRPr="0069534A">
                        <w:rPr>
                          <w:rFonts w:ascii="Courier New" w:hAnsi="Courier New" w:cs="Courier New"/>
                        </w:rPr>
                        <w:t>&lt;!ELEMENT laptop (manufacturer, model, memory, disk, screen, accessories+)&gt;</w:t>
                      </w:r>
                    </w:p>
                    <w:p w14:paraId="54007A26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manufacturer (name, country, continent)&gt;</w:t>
                      </w:r>
                    </w:p>
                    <w:p w14:paraId="315AEAD5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model (#PCDATA)&gt;</w:t>
                      </w:r>
                    </w:p>
                    <w:p w14:paraId="07EFBDDB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memory (#PCDATA)&gt;</w:t>
                      </w:r>
                    </w:p>
                    <w:p w14:paraId="1353312F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disk (#PCDATA)&gt;</w:t>
                      </w:r>
                    </w:p>
                    <w:p w14:paraId="79929B82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screen (#PCDATA)&gt;</w:t>
                      </w:r>
                    </w:p>
                    <w:p w14:paraId="0864B65A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accessories (#PCDATA)&gt;</w:t>
                      </w:r>
                    </w:p>
                    <w:p w14:paraId="1AB4525F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name (#PCDATA)&gt;</w:t>
                      </w:r>
                    </w:p>
                    <w:p w14:paraId="12C8B86B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country (#PCDATA)&gt;</w:t>
                      </w:r>
                    </w:p>
                    <w:p w14:paraId="3957934C" w14:textId="77777777" w:rsidR="00F13EA5" w:rsidRDefault="00F13EA5" w:rsidP="00F13EA5">
                      <w:pPr>
                        <w:spacing w:after="0" w:line="360" w:lineRule="auto"/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continent (#PCDATA)&gt;</w:t>
                      </w:r>
                    </w:p>
                  </w:txbxContent>
                </v:textbox>
              </v:shape>
            </w:pict>
          </mc:Fallback>
        </mc:AlternateContent>
      </w: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&lt;manufacturer&gt;</w:t>
      </w:r>
    </w:p>
    <w:p w14:paraId="344FA2FA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    &lt;name&gt;Dell&lt;/name&gt;</w:t>
      </w:r>
    </w:p>
    <w:p w14:paraId="6E2C3226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    &lt;country&gt;Poland&lt;/country&gt;</w:t>
      </w:r>
    </w:p>
    <w:p w14:paraId="308CDA23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    &lt;continent&gt;Europe&lt;/continent&gt;</w:t>
      </w:r>
    </w:p>
    <w:p w14:paraId="26992DC9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&lt;/manufacturer&gt;</w:t>
      </w:r>
    </w:p>
    <w:p w14:paraId="5D7E2CEB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</w:t>
      </w:r>
    </w:p>
    <w:p w14:paraId="4C8E165A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&lt;model&gt;Inspiron&lt;/model&gt;</w:t>
      </w:r>
    </w:p>
    <w:p w14:paraId="01FC5284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&lt;memory&gt;512M&lt;/memory&gt;</w:t>
      </w:r>
    </w:p>
    <w:p w14:paraId="47F640EF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&lt;disk&gt;60G&lt;/disk&gt;</w:t>
      </w:r>
    </w:p>
    <w:p w14:paraId="4D25E665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&lt;screen&gt;15inch&lt;/screen&gt;</w:t>
      </w:r>
    </w:p>
    <w:p w14:paraId="42048BCE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&lt;accessories&gt;Bag&lt;/accessories&gt;</w:t>
      </w:r>
    </w:p>
    <w:p w14:paraId="437432E1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 xml:space="preserve">    &lt;accessories&gt;Mouse&lt;/accessories&gt;</w:t>
      </w:r>
    </w:p>
    <w:p w14:paraId="5BD0C1CC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  <w:r w:rsidRPr="00AA3C55">
        <w:rPr>
          <w:rFonts w:ascii="Courier New" w:hAnsi="Courier New" w:cs="Courier New"/>
          <w:strike/>
          <w:noProof/>
          <w:lang w:val="en-GB" w:eastAsia="en-GB"/>
        </w:rPr>
        <w:t>&lt;/laptop&gt;</w:t>
      </w:r>
    </w:p>
    <w:p w14:paraId="72A783B3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  <w:noProof/>
          <w:lang w:val="en-GB" w:eastAsia="en-GB"/>
        </w:rPr>
      </w:pPr>
    </w:p>
    <w:p w14:paraId="1F746D01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b/>
          <w:strike/>
          <w:u w:val="single"/>
        </w:rPr>
      </w:pPr>
    </w:p>
    <w:p w14:paraId="50868652" w14:textId="544E612A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b/>
          <w:strike/>
          <w:u w:val="single"/>
        </w:rPr>
      </w:pPr>
      <w:r w:rsidRPr="00AA3C55">
        <w:rPr>
          <w:rFonts w:ascii="Courier New" w:hAnsi="Courier New" w:cs="Courier New"/>
          <w:b/>
          <w:strike/>
          <w:u w:val="single"/>
        </w:rPr>
        <w:t>laptop</w:t>
      </w:r>
      <w:r w:rsidR="001A207E" w:rsidRPr="00AA3C55">
        <w:rPr>
          <w:rFonts w:ascii="Courier New" w:hAnsi="Courier New" w:cs="Courier New"/>
          <w:b/>
          <w:strike/>
          <w:u w:val="single"/>
        </w:rPr>
        <w:t>XS</w:t>
      </w:r>
      <w:r w:rsidRPr="00AA3C55">
        <w:rPr>
          <w:rFonts w:ascii="Courier New" w:hAnsi="Courier New" w:cs="Courier New"/>
          <w:b/>
          <w:strike/>
          <w:u w:val="single"/>
        </w:rPr>
        <w:t>.xml (Schema version)</w:t>
      </w:r>
    </w:p>
    <w:p w14:paraId="53DBD227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</w:rPr>
      </w:pPr>
      <w:r w:rsidRPr="00AA3C55">
        <w:rPr>
          <w:rFonts w:ascii="Courier New" w:hAnsi="Courier New" w:cs="Courier New"/>
          <w:strike/>
        </w:rPr>
        <w:t>&lt;?xml version="1.0"?&gt;</w:t>
      </w:r>
    </w:p>
    <w:p w14:paraId="3319FE42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</w:rPr>
      </w:pPr>
      <w:r w:rsidRPr="00AA3C55">
        <w:rPr>
          <w:rFonts w:ascii="Courier New" w:hAnsi="Courier New" w:cs="Courier New"/>
          <w:strike/>
        </w:rPr>
        <w:t xml:space="preserve">&lt;laptop </w:t>
      </w:r>
      <w:proofErr w:type="spellStart"/>
      <w:r w:rsidRPr="00AA3C55">
        <w:rPr>
          <w:rFonts w:ascii="Courier New" w:hAnsi="Courier New" w:cs="Courier New"/>
          <w:strike/>
        </w:rPr>
        <w:t>xmlns</w:t>
      </w:r>
      <w:proofErr w:type="spellEnd"/>
      <w:r w:rsidRPr="00AA3C55">
        <w:rPr>
          <w:rFonts w:ascii="Courier New" w:hAnsi="Courier New" w:cs="Courier New"/>
          <w:strike/>
        </w:rPr>
        <w:t>="http://www.laptops.org"</w:t>
      </w:r>
    </w:p>
    <w:p w14:paraId="073BE686" w14:textId="77777777" w:rsidR="00F13EA5" w:rsidRPr="00AA3C55" w:rsidRDefault="00F13EA5" w:rsidP="00F13EA5">
      <w:pPr>
        <w:spacing w:after="0" w:line="360" w:lineRule="auto"/>
        <w:ind w:firstLine="720"/>
        <w:rPr>
          <w:rFonts w:ascii="Courier New" w:hAnsi="Courier New" w:cs="Courier New"/>
          <w:strike/>
        </w:rPr>
      </w:pPr>
      <w:r w:rsidRPr="00AA3C55">
        <w:rPr>
          <w:rFonts w:ascii="Courier New" w:hAnsi="Courier New" w:cs="Courier New"/>
          <w:strike/>
        </w:rPr>
        <w:t xml:space="preserve">   </w:t>
      </w:r>
      <w:proofErr w:type="spellStart"/>
      <w:r w:rsidRPr="00AA3C55">
        <w:rPr>
          <w:rFonts w:ascii="Courier New" w:hAnsi="Courier New" w:cs="Courier New"/>
          <w:strike/>
        </w:rPr>
        <w:t>xmlns:xsi</w:t>
      </w:r>
      <w:proofErr w:type="spellEnd"/>
      <w:r w:rsidRPr="00AA3C55">
        <w:rPr>
          <w:rFonts w:ascii="Courier New" w:hAnsi="Courier New" w:cs="Courier New"/>
          <w:strike/>
        </w:rPr>
        <w:t>="http://www.w3.org/2001/XMLSchema-instance"</w:t>
      </w:r>
    </w:p>
    <w:p w14:paraId="20074D2B" w14:textId="77777777" w:rsidR="00F13EA5" w:rsidRPr="00AA3C55" w:rsidRDefault="00F13EA5" w:rsidP="00F13EA5">
      <w:pPr>
        <w:spacing w:after="0" w:line="360" w:lineRule="auto"/>
        <w:ind w:firstLine="720"/>
        <w:rPr>
          <w:rFonts w:ascii="Courier New" w:hAnsi="Courier New" w:cs="Courier New"/>
          <w:strike/>
        </w:rPr>
      </w:pPr>
      <w:r w:rsidRPr="00AA3C55">
        <w:rPr>
          <w:rFonts w:ascii="Courier New" w:hAnsi="Courier New" w:cs="Courier New"/>
          <w:strike/>
        </w:rPr>
        <w:t xml:space="preserve">   </w:t>
      </w:r>
      <w:proofErr w:type="spellStart"/>
      <w:r w:rsidRPr="00AA3C55">
        <w:rPr>
          <w:rFonts w:ascii="Courier New" w:hAnsi="Courier New" w:cs="Courier New"/>
          <w:strike/>
        </w:rPr>
        <w:t>xsi:schemaLocation</w:t>
      </w:r>
      <w:proofErr w:type="spellEnd"/>
      <w:r w:rsidRPr="00AA3C55">
        <w:rPr>
          <w:rFonts w:ascii="Courier New" w:hAnsi="Courier New" w:cs="Courier New"/>
          <w:strike/>
        </w:rPr>
        <w:t>="http://www.laptops.org laptop.xsd"&gt;</w:t>
      </w:r>
      <w:r w:rsidRPr="00AA3C55">
        <w:rPr>
          <w:rFonts w:ascii="Courier New" w:hAnsi="Courier New" w:cs="Courier New"/>
          <w:strike/>
        </w:rPr>
        <w:tab/>
      </w:r>
    </w:p>
    <w:p w14:paraId="53281DB9" w14:textId="77777777" w:rsidR="00F13EA5" w:rsidRPr="00AA3C55" w:rsidRDefault="00F13EA5" w:rsidP="00F13EA5">
      <w:pPr>
        <w:spacing w:after="0" w:line="360" w:lineRule="auto"/>
        <w:ind w:firstLine="720"/>
        <w:rPr>
          <w:rFonts w:ascii="Courier New" w:hAnsi="Courier New" w:cs="Courier New"/>
          <w:i/>
          <w:strike/>
        </w:rPr>
      </w:pPr>
      <w:r w:rsidRPr="00AA3C55">
        <w:rPr>
          <w:rFonts w:ascii="Courier New" w:hAnsi="Courier New" w:cs="Courier New"/>
          <w:i/>
          <w:strike/>
        </w:rPr>
        <w:t>&lt;!—- The laptop elements are the exact same --&gt;</w:t>
      </w:r>
    </w:p>
    <w:p w14:paraId="45091767" w14:textId="77777777" w:rsidR="00F13EA5" w:rsidRPr="00AA3C55" w:rsidRDefault="00F13EA5" w:rsidP="00F13EA5">
      <w:pPr>
        <w:spacing w:after="0" w:line="360" w:lineRule="auto"/>
        <w:rPr>
          <w:rFonts w:ascii="Courier New" w:hAnsi="Courier New" w:cs="Courier New"/>
          <w:strike/>
        </w:rPr>
      </w:pPr>
      <w:r w:rsidRPr="00AA3C55">
        <w:rPr>
          <w:rFonts w:ascii="Courier New" w:hAnsi="Courier New" w:cs="Courier New"/>
          <w:strike/>
        </w:rPr>
        <w:t>&lt;/laptop&gt;</w:t>
      </w:r>
    </w:p>
    <w:p w14:paraId="128CC94D" w14:textId="52A6AF3E" w:rsidR="006D69B3" w:rsidRPr="00AA3C55" w:rsidRDefault="00F13EA5">
      <w:pPr>
        <w:rPr>
          <w:rFonts w:cstheme="minorHAnsi"/>
          <w:b/>
          <w:bCs/>
          <w:strike/>
          <w:sz w:val="28"/>
          <w:szCs w:val="28"/>
        </w:rPr>
      </w:pPr>
      <w:r w:rsidRPr="00AA3C55">
        <w:rPr>
          <w:rFonts w:cstheme="minorHAnsi"/>
          <w:b/>
          <w:bCs/>
          <w:strike/>
          <w:sz w:val="28"/>
          <w:szCs w:val="28"/>
        </w:rPr>
        <w:lastRenderedPageBreak/>
        <w:t>Part 3:</w:t>
      </w:r>
    </w:p>
    <w:p w14:paraId="5F9DAFDE" w14:textId="50D54261" w:rsidR="00F13EA5" w:rsidRPr="00AA3C55" w:rsidRDefault="00282B4A">
      <w:pPr>
        <w:rPr>
          <w:rFonts w:cstheme="minorHAnsi"/>
          <w:strike/>
          <w:sz w:val="24"/>
          <w:szCs w:val="24"/>
        </w:rPr>
      </w:pPr>
      <w:r w:rsidRPr="00AA3C55">
        <w:rPr>
          <w:rFonts w:cstheme="minorHAnsi"/>
          <w:strike/>
          <w:sz w:val="24"/>
          <w:szCs w:val="24"/>
        </w:rPr>
        <w:t>Write schemas</w:t>
      </w:r>
      <w:r w:rsidR="001A207E" w:rsidRPr="00AA3C55">
        <w:rPr>
          <w:rFonts w:cstheme="minorHAnsi"/>
          <w:strike/>
          <w:sz w:val="24"/>
          <w:szCs w:val="24"/>
        </w:rPr>
        <w:t xml:space="preserve"> (no need for DTDs)</w:t>
      </w:r>
      <w:r w:rsidRPr="00AA3C55">
        <w:rPr>
          <w:rFonts w:cstheme="minorHAnsi"/>
          <w:strike/>
          <w:sz w:val="24"/>
          <w:szCs w:val="24"/>
        </w:rPr>
        <w:t xml:space="preserve"> to validate the other files posted on Moodle</w:t>
      </w:r>
      <w:r w:rsidR="00BD4FD1" w:rsidRPr="00AA3C55">
        <w:rPr>
          <w:rFonts w:cstheme="minorHAnsi"/>
          <w:strike/>
          <w:sz w:val="24"/>
          <w:szCs w:val="24"/>
        </w:rPr>
        <w:t>:</w:t>
      </w:r>
    </w:p>
    <w:p w14:paraId="59BD080E" w14:textId="3D04E33B" w:rsidR="00BD4FD1" w:rsidRPr="00AA3C55" w:rsidRDefault="00BD4FD1" w:rsidP="00BD4FD1">
      <w:pPr>
        <w:pStyle w:val="ListParagraph"/>
        <w:numPr>
          <w:ilvl w:val="0"/>
          <w:numId w:val="3"/>
        </w:numPr>
        <w:rPr>
          <w:rFonts w:cstheme="minorHAnsi"/>
          <w:strike/>
          <w:sz w:val="24"/>
          <w:szCs w:val="24"/>
        </w:rPr>
      </w:pPr>
      <w:r w:rsidRPr="00AA3C55">
        <w:rPr>
          <w:rFonts w:cstheme="minorHAnsi"/>
          <w:strike/>
          <w:sz w:val="24"/>
          <w:szCs w:val="24"/>
        </w:rPr>
        <w:t>Phonestore.xml</w:t>
      </w:r>
    </w:p>
    <w:p w14:paraId="7F8E2127" w14:textId="796D205C" w:rsidR="00BD4FD1" w:rsidRPr="00AA3C55" w:rsidRDefault="00BD4FD1" w:rsidP="00BD4FD1">
      <w:pPr>
        <w:pStyle w:val="ListParagraph"/>
        <w:numPr>
          <w:ilvl w:val="0"/>
          <w:numId w:val="3"/>
        </w:numPr>
        <w:rPr>
          <w:rFonts w:cstheme="minorHAnsi"/>
          <w:strike/>
          <w:sz w:val="24"/>
          <w:szCs w:val="24"/>
        </w:rPr>
      </w:pPr>
      <w:r w:rsidRPr="00AA3C55">
        <w:rPr>
          <w:rFonts w:cstheme="minorHAnsi"/>
          <w:strike/>
          <w:sz w:val="24"/>
          <w:szCs w:val="24"/>
        </w:rPr>
        <w:t>Showroom.xml</w:t>
      </w:r>
    </w:p>
    <w:sectPr w:rsidR="00BD4FD1" w:rsidRPr="00AA3C55" w:rsidSect="00C97A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00494"/>
    <w:multiLevelType w:val="hybridMultilevel"/>
    <w:tmpl w:val="BF3018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3314F"/>
    <w:multiLevelType w:val="hybridMultilevel"/>
    <w:tmpl w:val="D848DD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E368A"/>
    <w:multiLevelType w:val="hybridMultilevel"/>
    <w:tmpl w:val="114865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97597">
    <w:abstractNumId w:val="0"/>
  </w:num>
  <w:num w:numId="2" w16cid:durableId="142965990">
    <w:abstractNumId w:val="1"/>
  </w:num>
  <w:num w:numId="3" w16cid:durableId="165938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F5"/>
    <w:rsid w:val="0008035E"/>
    <w:rsid w:val="000A1B95"/>
    <w:rsid w:val="001203C0"/>
    <w:rsid w:val="0012332C"/>
    <w:rsid w:val="001A207E"/>
    <w:rsid w:val="00264A4E"/>
    <w:rsid w:val="00282B4A"/>
    <w:rsid w:val="003B6E1F"/>
    <w:rsid w:val="003B7CEC"/>
    <w:rsid w:val="003F1152"/>
    <w:rsid w:val="0040307D"/>
    <w:rsid w:val="00493A55"/>
    <w:rsid w:val="00507FDA"/>
    <w:rsid w:val="00647966"/>
    <w:rsid w:val="0069534A"/>
    <w:rsid w:val="006D69B3"/>
    <w:rsid w:val="006F0D65"/>
    <w:rsid w:val="007113E0"/>
    <w:rsid w:val="007D3A77"/>
    <w:rsid w:val="007E540D"/>
    <w:rsid w:val="00815F4B"/>
    <w:rsid w:val="008C6356"/>
    <w:rsid w:val="009067DF"/>
    <w:rsid w:val="009C34BC"/>
    <w:rsid w:val="009D0508"/>
    <w:rsid w:val="009F0CE5"/>
    <w:rsid w:val="00A1699B"/>
    <w:rsid w:val="00A41B2E"/>
    <w:rsid w:val="00A5454D"/>
    <w:rsid w:val="00AA3C55"/>
    <w:rsid w:val="00AB7D46"/>
    <w:rsid w:val="00B52FF5"/>
    <w:rsid w:val="00B81EFC"/>
    <w:rsid w:val="00BD4FD1"/>
    <w:rsid w:val="00C61218"/>
    <w:rsid w:val="00C75A0D"/>
    <w:rsid w:val="00C97AE6"/>
    <w:rsid w:val="00D46C9B"/>
    <w:rsid w:val="00D64388"/>
    <w:rsid w:val="00D83335"/>
    <w:rsid w:val="00E77AE1"/>
    <w:rsid w:val="00ED5A8E"/>
    <w:rsid w:val="00F13EA5"/>
    <w:rsid w:val="00F27282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9382"/>
  <w15:docId w15:val="{5B6F9C99-7E09-4725-A195-C28122C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Natalia Palej</cp:lastModifiedBy>
  <cp:revision>12</cp:revision>
  <cp:lastPrinted>2013-01-11T12:46:00Z</cp:lastPrinted>
  <dcterms:created xsi:type="dcterms:W3CDTF">2021-01-12T21:43:00Z</dcterms:created>
  <dcterms:modified xsi:type="dcterms:W3CDTF">2025-01-21T10:42:00Z</dcterms:modified>
</cp:coreProperties>
</file>