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04501" w14:textId="77777777" w:rsidR="008A07BE" w:rsidRDefault="00EB413E" w:rsidP="00621857">
      <w:pPr>
        <w:jc w:val="center"/>
      </w:pPr>
      <w:r>
        <w:rPr>
          <w:noProof/>
          <w:lang w:eastAsia="en-IE"/>
        </w:rPr>
        <w:drawing>
          <wp:inline distT="0" distB="0" distL="0" distR="0" wp14:anchorId="78E0458B" wp14:editId="78E0458C">
            <wp:extent cx="3363402" cy="36238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330" cy="36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502" w14:textId="77777777" w:rsidR="00621857" w:rsidRDefault="00621857" w:rsidP="00621857">
      <w:pPr>
        <w:jc w:val="center"/>
      </w:pPr>
    </w:p>
    <w:p w14:paraId="78E04503" w14:textId="77777777" w:rsidR="00621857" w:rsidRDefault="00AC3DEB" w:rsidP="00AC3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preAndPostDifference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04" w14:textId="77777777" w:rsidR="00AC3DEB" w:rsidRDefault="00AC3DEB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two local variables x and y initialised to 5 and 10 respectively</w:t>
      </w:r>
    </w:p>
    <w:p w14:paraId="78E04505" w14:textId="77777777" w:rsidR="00AC3DEB" w:rsidRDefault="00AC3DEB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value of x preceded by “The value of x is “</w:t>
      </w:r>
    </w:p>
    <w:p w14:paraId="78E04506" w14:textId="77777777" w:rsidR="00AC3DEB" w:rsidRDefault="00AC3DEB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value of ++x preceded by “The value of ++x is “ </w:t>
      </w:r>
    </w:p>
    <w:p w14:paraId="78E04507" w14:textId="77777777" w:rsidR="00AC3DEB" w:rsidRDefault="00AC3DEB" w:rsidP="00AC3D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(“The value of ++x is “ + ++x );</w:t>
      </w:r>
    </w:p>
    <w:p w14:paraId="78E04508" w14:textId="77777777" w:rsidR="00AC3DEB" w:rsidRDefault="00AC3DEB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value of x++ preceded by “The value of x++ is “ </w:t>
      </w:r>
    </w:p>
    <w:p w14:paraId="78E04509" w14:textId="77777777" w:rsidR="00AC3DEB" w:rsidRDefault="00AC3DEB" w:rsidP="00AC3D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(“The value of x++ is “ + x++ );</w:t>
      </w:r>
    </w:p>
    <w:p w14:paraId="78E0450A" w14:textId="77777777" w:rsidR="00573066" w:rsidRDefault="00573066" w:rsidP="00573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value of x preceded by “The value of x is “</w:t>
      </w:r>
    </w:p>
    <w:p w14:paraId="78E0450B" w14:textId="77777777" w:rsidR="00AC3DEB" w:rsidRDefault="00573066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output for x should be 5, 6, 6 and 7</w:t>
      </w:r>
    </w:p>
    <w:p w14:paraId="78E0450C" w14:textId="77777777" w:rsidR="00F268AC" w:rsidRDefault="00F268AC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exact same for y, except use the prefix/postfix decrement operator i.e. --</w:t>
      </w:r>
    </w:p>
    <w:p w14:paraId="78E0450D" w14:textId="77777777" w:rsidR="00F268AC" w:rsidRDefault="00F268AC" w:rsidP="00AC3D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output for y should be 10, 9, 9 and 8.</w:t>
      </w:r>
    </w:p>
    <w:p w14:paraId="78E0450E" w14:textId="77777777" w:rsidR="00F268AC" w:rsidRDefault="00F268AC" w:rsidP="00F2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booleanLogicShortCircuitOps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0F" w14:textId="77777777" w:rsidR="00E25000" w:rsidRDefault="00E25000" w:rsidP="00F2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to enter 2 numbers, store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num1 and num2 respectively</w:t>
      </w:r>
    </w:p>
    <w:p w14:paraId="78E04510" w14:textId="77777777" w:rsidR="00E25000" w:rsidRDefault="00E25000" w:rsidP="00F2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an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as follows:</w:t>
      </w:r>
    </w:p>
    <w:p w14:paraId="78E04511" w14:textId="77777777" w:rsidR="00F268AC" w:rsidRDefault="00E25000" w:rsidP="00E250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if(num1 &lt; 0 &amp;&amp; num2++ &lt; 0){ /* output num2 */ }</w:t>
      </w:r>
      <w:r>
        <w:rPr>
          <w:rFonts w:ascii="Times New Roman" w:hAnsi="Times New Roman" w:cs="Times New Roman"/>
          <w:sz w:val="24"/>
          <w:szCs w:val="24"/>
        </w:rPr>
        <w:br/>
        <w:t>else if(num1 &gt; 0 &amp;&amp; num2++ &gt; 0)   { /* output num2 */ }</w:t>
      </w:r>
      <w:r>
        <w:rPr>
          <w:rFonts w:ascii="Times New Roman" w:hAnsi="Times New Roman" w:cs="Times New Roman"/>
          <w:sz w:val="24"/>
          <w:szCs w:val="24"/>
        </w:rPr>
        <w:br/>
        <w:t>else if (num1 == 0 || num2++ == 0) { /* output num2 */ }</w:t>
      </w:r>
      <w:r>
        <w:rPr>
          <w:rFonts w:ascii="Times New Roman" w:hAnsi="Times New Roman" w:cs="Times New Roman"/>
          <w:sz w:val="24"/>
          <w:szCs w:val="24"/>
        </w:rPr>
        <w:br/>
        <w:t>else if (num1 &lt; 0 || num2++ &lt; 0) { /* output num2 */ }</w:t>
      </w:r>
    </w:p>
    <w:p w14:paraId="78E04512" w14:textId="77777777" w:rsidR="00E25000" w:rsidRDefault="00E25000" w:rsidP="00E250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num2</w:t>
      </w:r>
    </w:p>
    <w:p w14:paraId="78E04513" w14:textId="77777777" w:rsidR="00E25000" w:rsidRDefault="00E25000" w:rsidP="00E250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logic with various values and understand why num2 has the value it has</w:t>
      </w:r>
    </w:p>
    <w:p w14:paraId="78E04514" w14:textId="77777777" w:rsidR="00E25000" w:rsidRDefault="002523D6" w:rsidP="00252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booleanBitwiseOps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15" w14:textId="77777777" w:rsidR="002523D6" w:rsidRDefault="002523D6" w:rsidP="002523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logic is identical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booleanLogicShortCircuitOps</w:t>
      </w:r>
      <w:proofErr w:type="spellEnd"/>
      <w:r>
        <w:rPr>
          <w:rFonts w:ascii="Times New Roman" w:hAnsi="Times New Roman" w:cs="Times New Roman"/>
          <w:sz w:val="24"/>
          <w:szCs w:val="24"/>
        </w:rPr>
        <w:t>() except that the operators ar</w:t>
      </w:r>
      <w:r w:rsidR="0005098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NOT the short-circuit ones i.e. use &amp; instead of &amp;&amp; and | instead of ||</w:t>
      </w:r>
    </w:p>
    <w:p w14:paraId="78E04516" w14:textId="77777777" w:rsidR="002523D6" w:rsidRDefault="002523D6" w:rsidP="002523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same values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booleanLogicShortCircuitOps</w:t>
      </w:r>
      <w:proofErr w:type="spellEnd"/>
      <w:r>
        <w:rPr>
          <w:rFonts w:ascii="Times New Roman" w:hAnsi="Times New Roman" w:cs="Times New Roman"/>
          <w:sz w:val="24"/>
          <w:szCs w:val="24"/>
        </w:rPr>
        <w:t>(). Note the difference in the value for num2 and understand why this is the case.</w:t>
      </w:r>
    </w:p>
    <w:p w14:paraId="78E04517" w14:textId="77777777" w:rsidR="00D87FDB" w:rsidRDefault="00D87FDB" w:rsidP="00D87FDB">
      <w:pPr>
        <w:rPr>
          <w:rFonts w:ascii="Times New Roman" w:hAnsi="Times New Roman" w:cs="Times New Roman"/>
          <w:sz w:val="24"/>
          <w:szCs w:val="24"/>
        </w:rPr>
      </w:pPr>
    </w:p>
    <w:p w14:paraId="78E04518" w14:textId="77777777" w:rsidR="00D87FDB" w:rsidRDefault="00D87FDB" w:rsidP="00D87F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E04519" w14:textId="77777777" w:rsidR="002523D6" w:rsidRDefault="001B6321" w:rsidP="00D87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compareStrings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1A" w14:textId="77777777" w:rsidR="001B6321" w:rsidRDefault="00D87FDB" w:rsidP="001B6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Scanner, </w:t>
      </w:r>
      <w:r w:rsidR="001B6321">
        <w:rPr>
          <w:rFonts w:ascii="Times New Roman" w:hAnsi="Times New Roman" w:cs="Times New Roman"/>
          <w:sz w:val="24"/>
          <w:szCs w:val="24"/>
        </w:rPr>
        <w:t>get in two strings from the user, namely s1 and s2</w:t>
      </w:r>
      <w:r w:rsidR="00BC421D">
        <w:rPr>
          <w:rFonts w:ascii="Times New Roman" w:hAnsi="Times New Roman" w:cs="Times New Roman"/>
          <w:sz w:val="24"/>
          <w:szCs w:val="24"/>
        </w:rPr>
        <w:t xml:space="preserve">. </w:t>
      </w:r>
      <w:r w:rsidR="00471FE6">
        <w:rPr>
          <w:rFonts w:ascii="Times New Roman" w:hAnsi="Times New Roman" w:cs="Times New Roman"/>
          <w:sz w:val="24"/>
          <w:szCs w:val="24"/>
        </w:rPr>
        <w:t>Input</w:t>
      </w:r>
      <w:r w:rsidR="00BC421D">
        <w:rPr>
          <w:rFonts w:ascii="Times New Roman" w:hAnsi="Times New Roman" w:cs="Times New Roman"/>
          <w:sz w:val="24"/>
          <w:szCs w:val="24"/>
        </w:rPr>
        <w:t xml:space="preserve"> “Mary” for both.</w:t>
      </w:r>
    </w:p>
    <w:p w14:paraId="78E0451B" w14:textId="77777777" w:rsidR="001B6321" w:rsidRDefault="001B6321" w:rsidP="001B6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(“Using == returns “ + s1 == s2); </w:t>
      </w:r>
    </w:p>
    <w:p w14:paraId="78E0451C" w14:textId="77777777" w:rsidR="00D1078B" w:rsidRDefault="00D1078B" w:rsidP="001B63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should be “Using == returns false”</w:t>
      </w:r>
    </w:p>
    <w:p w14:paraId="78E0451D" w14:textId="77777777" w:rsidR="001B6321" w:rsidRDefault="001B6321" w:rsidP="00D107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output? </w:t>
      </w:r>
      <w:proofErr w:type="gramStart"/>
      <w:r>
        <w:rPr>
          <w:rFonts w:ascii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  <w:r w:rsidR="00D107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078B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D1078B">
        <w:rPr>
          <w:rFonts w:ascii="Times New Roman" w:hAnsi="Times New Roman" w:cs="Times New Roman"/>
          <w:sz w:val="24"/>
          <w:szCs w:val="24"/>
        </w:rPr>
        <w:t xml:space="preserve"> you fix it?</w:t>
      </w:r>
    </w:p>
    <w:p w14:paraId="78E0451E" w14:textId="77777777" w:rsidR="001B6321" w:rsidRDefault="00D1078B" w:rsidP="001B6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(“Using equals() returns “ + s1.equals(s2));</w:t>
      </w:r>
    </w:p>
    <w:p w14:paraId="78E0451F" w14:textId="77777777" w:rsidR="00D87FDB" w:rsidRDefault="00D87FDB" w:rsidP="001B6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will use string literals and observer the difference:</w:t>
      </w:r>
    </w:p>
    <w:p w14:paraId="78E04520" w14:textId="77777777" w:rsidR="00D87FDB" w:rsidRDefault="00D87FDB" w:rsidP="00D87F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variable name1 and initialise it to “Sean”</w:t>
      </w:r>
    </w:p>
    <w:p w14:paraId="78E04521" w14:textId="77777777" w:rsidR="00D87FDB" w:rsidRDefault="00D87FDB" w:rsidP="00D87F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another String variable name2 and initialise it also to “Sean”</w:t>
      </w:r>
    </w:p>
    <w:p w14:paraId="78E04522" w14:textId="77777777" w:rsidR="00D87FDB" w:rsidRDefault="00D87FDB" w:rsidP="00D87F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them using == </w:t>
      </w:r>
    </w:p>
    <w:p w14:paraId="78E04523" w14:textId="77777777" w:rsidR="00D87FDB" w:rsidRDefault="00D87FDB" w:rsidP="00D87F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output? </w:t>
      </w:r>
      <w:proofErr w:type="gramStart"/>
      <w:r>
        <w:rPr>
          <w:rFonts w:ascii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78E04524" w14:textId="77777777" w:rsidR="00D87FDB" w:rsidRDefault="00D87FDB" w:rsidP="00D87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use a String literal and a </w:t>
      </w:r>
      <w:r>
        <w:rPr>
          <w:rFonts w:ascii="Times New Roman" w:hAnsi="Times New Roman" w:cs="Times New Roman"/>
          <w:i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8E04525" w14:textId="77777777" w:rsidR="00D87FDB" w:rsidRDefault="00D87FDB" w:rsidP="00D87F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variable name3 and initialise it to “John”</w:t>
      </w:r>
    </w:p>
    <w:p w14:paraId="78E04526" w14:textId="77777777" w:rsidR="00D87FDB" w:rsidRDefault="00D87FDB" w:rsidP="00D87F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variable name</w:t>
      </w:r>
      <w:r w:rsidR="005B1B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E6">
        <w:rPr>
          <w:rFonts w:ascii="Times New Roman" w:hAnsi="Times New Roman" w:cs="Times New Roman"/>
          <w:sz w:val="24"/>
          <w:szCs w:val="24"/>
        </w:rPr>
        <w:t xml:space="preserve">using </w:t>
      </w:r>
      <w:r w:rsidR="005B1BE6" w:rsidRPr="0007014F">
        <w:rPr>
          <w:rFonts w:ascii="Times New Roman" w:hAnsi="Times New Roman" w:cs="Times New Roman"/>
          <w:i/>
          <w:sz w:val="24"/>
          <w:szCs w:val="24"/>
        </w:rPr>
        <w:t>new</w:t>
      </w:r>
      <w:r w:rsidR="005B1B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initialise it to “John”</w:t>
      </w:r>
    </w:p>
    <w:p w14:paraId="78E04527" w14:textId="77777777" w:rsidR="005B1BE6" w:rsidRDefault="005B1BE6" w:rsidP="005B1B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name4 = new String(“John”);</w:t>
      </w:r>
    </w:p>
    <w:p w14:paraId="78E04528" w14:textId="77777777" w:rsidR="005B1BE6" w:rsidRDefault="005B1BE6" w:rsidP="005B1B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them using == </w:t>
      </w:r>
    </w:p>
    <w:p w14:paraId="78E04529" w14:textId="77777777" w:rsidR="005B1BE6" w:rsidRDefault="005B1BE6" w:rsidP="005B1B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output? </w:t>
      </w:r>
      <w:proofErr w:type="gramStart"/>
      <w:r>
        <w:rPr>
          <w:rFonts w:ascii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78E0452A" w14:textId="77777777" w:rsidR="00D87FDB" w:rsidRDefault="00301C2C" w:rsidP="0030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admitToFilm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2B" w14:textId="77777777" w:rsidR="00301C2C" w:rsidRDefault="00301C2C" w:rsidP="00301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main() ask the user for the certification for a film (an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the age of the person seeking admittance (also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E0452C" w14:textId="77777777" w:rsidR="00301C2C" w:rsidRDefault="00301C2C" w:rsidP="00301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these two values down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admitToFilm</w:t>
      </w:r>
      <w:proofErr w:type="spellEnd"/>
      <w:r>
        <w:rPr>
          <w:rFonts w:ascii="Times New Roman" w:hAnsi="Times New Roman" w:cs="Times New Roman"/>
          <w:sz w:val="24"/>
          <w:szCs w:val="24"/>
        </w:rPr>
        <w:t>() and output the boolean returned</w:t>
      </w:r>
    </w:p>
    <w:p w14:paraId="78E0452D" w14:textId="77777777" w:rsidR="00301C2C" w:rsidRDefault="00301C2C" w:rsidP="00301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admitToFilm</w:t>
      </w:r>
      <w:proofErr w:type="spellEnd"/>
      <w:r>
        <w:rPr>
          <w:rFonts w:ascii="Times New Roman" w:hAnsi="Times New Roman" w:cs="Times New Roman"/>
          <w:sz w:val="24"/>
          <w:szCs w:val="24"/>
        </w:rPr>
        <w:t>() do the following:</w:t>
      </w:r>
    </w:p>
    <w:p w14:paraId="78E0452E" w14:textId="77777777" w:rsidR="00301C2C" w:rsidRDefault="00301C2C" w:rsidP="00301C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ternary operator check if the customer is old enough to see the film. Return true or false depending on the result.</w:t>
      </w:r>
    </w:p>
    <w:p w14:paraId="78E0452F" w14:textId="77777777" w:rsidR="00301C2C" w:rsidRDefault="007475CD" w:rsidP="0030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ternaryOperator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30" w14:textId="77777777" w:rsidR="007475CD" w:rsidRDefault="007475CD" w:rsidP="0074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named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isHappy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initialise it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04531" w14:textId="77777777" w:rsidR="007475CD" w:rsidRDefault="007475CD" w:rsidP="0074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ternary operator, initialise a String variable namely </w:t>
      </w:r>
      <w:r>
        <w:rPr>
          <w:rFonts w:ascii="Times New Roman" w:hAnsi="Times New Roman" w:cs="Times New Roman"/>
          <w:i/>
          <w:sz w:val="24"/>
          <w:szCs w:val="24"/>
        </w:rPr>
        <w:t>mood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isHappy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8E04532" w14:textId="77777777" w:rsidR="007475CD" w:rsidRDefault="007475CD" w:rsidP="007475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isHappy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set </w:t>
      </w:r>
      <w:r>
        <w:rPr>
          <w:rFonts w:ascii="Times New Roman" w:hAnsi="Times New Roman" w:cs="Times New Roman"/>
          <w:i/>
          <w:sz w:val="24"/>
          <w:szCs w:val="24"/>
        </w:rPr>
        <w:t xml:space="preserve">mood </w:t>
      </w:r>
      <w:r>
        <w:rPr>
          <w:rFonts w:ascii="Times New Roman" w:hAnsi="Times New Roman" w:cs="Times New Roman"/>
          <w:sz w:val="24"/>
          <w:szCs w:val="24"/>
        </w:rPr>
        <w:t>to “ I am happy!” otherwise set it to “I am not happy!”</w:t>
      </w:r>
    </w:p>
    <w:p w14:paraId="78E04533" w14:textId="77777777" w:rsidR="007475CD" w:rsidRDefault="007475CD" w:rsidP="0074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ask the user for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namely </w:t>
      </w:r>
      <w:r w:rsidRPr="008341A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41A3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04534" w14:textId="77777777" w:rsidR="007475CD" w:rsidRDefault="007475CD" w:rsidP="0074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ternary operator, initialise an </w:t>
      </w:r>
      <w:proofErr w:type="spellStart"/>
      <w:r w:rsidRPr="008341A3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8341A3">
        <w:rPr>
          <w:rFonts w:ascii="Times New Roman" w:hAnsi="Times New Roman" w:cs="Times New Roman"/>
          <w:i/>
          <w:sz w:val="24"/>
          <w:szCs w:val="24"/>
        </w:rPr>
        <w:t>minVal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minimum of </w:t>
      </w:r>
      <w:r w:rsidRPr="008341A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41A3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(assume that they are not equal).</w:t>
      </w:r>
    </w:p>
    <w:p w14:paraId="78E04535" w14:textId="77777777" w:rsidR="007475CD" w:rsidRDefault="007475CD" w:rsidP="0074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1A3">
        <w:rPr>
          <w:rFonts w:ascii="Times New Roman" w:hAnsi="Times New Roman" w:cs="Times New Roman"/>
          <w:i/>
          <w:sz w:val="24"/>
          <w:szCs w:val="24"/>
        </w:rPr>
        <w:t>minVal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E04536" w14:textId="77777777" w:rsidR="007475CD" w:rsidRDefault="00975BA8" w:rsidP="00747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switchVowelOrConsonant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37" w14:textId="77777777" w:rsidR="00975BA8" w:rsidRDefault="00975BA8" w:rsidP="00975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to enter a character (use </w:t>
      </w:r>
      <w:proofErr w:type="spellStart"/>
      <w:r w:rsidRPr="00975BA8">
        <w:rPr>
          <w:rFonts w:ascii="Times New Roman" w:hAnsi="Times New Roman" w:cs="Times New Roman"/>
          <w:i/>
          <w:sz w:val="24"/>
          <w:szCs w:val="24"/>
        </w:rPr>
        <w:t>sc.next</w:t>
      </w:r>
      <w:proofErr w:type="spellEnd"/>
      <w:r w:rsidRPr="00975BA8">
        <w:rPr>
          <w:rFonts w:ascii="Times New Roman" w:hAnsi="Times New Roman" w:cs="Times New Roman"/>
          <w:i/>
          <w:sz w:val="24"/>
          <w:szCs w:val="24"/>
        </w:rPr>
        <w:t>().</w:t>
      </w:r>
      <w:proofErr w:type="spellStart"/>
      <w:r w:rsidRPr="00975BA8">
        <w:rPr>
          <w:rFonts w:ascii="Times New Roman" w:hAnsi="Times New Roman" w:cs="Times New Roman"/>
          <w:i/>
          <w:sz w:val="24"/>
          <w:szCs w:val="24"/>
        </w:rPr>
        <w:t>charAt</w:t>
      </w:r>
      <w:proofErr w:type="spellEnd"/>
      <w:r w:rsidRPr="00975BA8">
        <w:rPr>
          <w:rFonts w:ascii="Times New Roman" w:hAnsi="Times New Roman" w:cs="Times New Roman"/>
          <w:i/>
          <w:sz w:val="24"/>
          <w:szCs w:val="24"/>
        </w:rPr>
        <w:t>(0);</w:t>
      </w:r>
      <w:r>
        <w:rPr>
          <w:rFonts w:ascii="Times New Roman" w:hAnsi="Times New Roman" w:cs="Times New Roman"/>
          <w:sz w:val="24"/>
          <w:szCs w:val="24"/>
        </w:rPr>
        <w:t xml:space="preserve"> to retrieve the char from the keyboard. Store the char in a variable named </w:t>
      </w:r>
      <w:r>
        <w:rPr>
          <w:rFonts w:ascii="Times New Roman" w:hAnsi="Times New Roman" w:cs="Times New Roman"/>
          <w:i/>
          <w:sz w:val="24"/>
          <w:szCs w:val="24"/>
        </w:rPr>
        <w:t>letter.</w:t>
      </w:r>
    </w:p>
    <w:p w14:paraId="78E04538" w14:textId="77777777" w:rsidR="00975BA8" w:rsidRDefault="00975BA8" w:rsidP="00975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on </w:t>
      </w:r>
      <w:r>
        <w:rPr>
          <w:rFonts w:ascii="Times New Roman" w:hAnsi="Times New Roman" w:cs="Times New Roman"/>
          <w:i/>
          <w:sz w:val="24"/>
          <w:szCs w:val="24"/>
        </w:rPr>
        <w:t>letter</w:t>
      </w:r>
    </w:p>
    <w:p w14:paraId="78E04539" w14:textId="77777777" w:rsidR="00975BA8" w:rsidRDefault="00975BA8" w:rsidP="00975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it’s a vowel (uppercase or lowercase) then output the letter entered followed by the text “ is a vowel”.</w:t>
      </w:r>
    </w:p>
    <w:p w14:paraId="78E0453A" w14:textId="77777777" w:rsidR="00975BA8" w:rsidRDefault="00975BA8" w:rsidP="00975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the letter entered followed by the text “ is a consonant”.</w:t>
      </w:r>
    </w:p>
    <w:p w14:paraId="78E0453B" w14:textId="77777777" w:rsidR="00975BA8" w:rsidRDefault="00975BA8" w:rsidP="00975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uppercase letter case labels to use their Unicode/ASCII values i.e. instead of </w:t>
      </w:r>
      <w:r w:rsidRPr="00975BA8">
        <w:rPr>
          <w:rFonts w:ascii="Times New Roman" w:hAnsi="Times New Roman" w:cs="Times New Roman"/>
          <w:i/>
          <w:sz w:val="24"/>
          <w:szCs w:val="24"/>
        </w:rPr>
        <w:t>case ‘A’: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975BA8">
        <w:rPr>
          <w:rFonts w:ascii="Times New Roman" w:hAnsi="Times New Roman" w:cs="Times New Roman"/>
          <w:i/>
          <w:sz w:val="24"/>
          <w:szCs w:val="24"/>
        </w:rPr>
        <w:t>case 65:</w:t>
      </w:r>
    </w:p>
    <w:p w14:paraId="78E0453C" w14:textId="77777777" w:rsidR="00621857" w:rsidRDefault="00975BA8" w:rsidP="00DB6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section to the top of the </w:t>
      </w:r>
      <w:r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statement. Does it still work properly?</w:t>
      </w:r>
    </w:p>
    <w:p w14:paraId="78E0453D" w14:textId="77777777" w:rsidR="003A65FB" w:rsidRDefault="003A65FB" w:rsidP="003A65FB">
      <w:pPr>
        <w:rPr>
          <w:rFonts w:ascii="Times New Roman" w:hAnsi="Times New Roman" w:cs="Times New Roman"/>
          <w:sz w:val="24"/>
          <w:szCs w:val="24"/>
        </w:rPr>
      </w:pPr>
    </w:p>
    <w:p w14:paraId="78E0453E" w14:textId="77777777" w:rsidR="003A65FB" w:rsidRDefault="003A65FB" w:rsidP="003A65FB">
      <w:pPr>
        <w:rPr>
          <w:rFonts w:ascii="Times New Roman" w:hAnsi="Times New Roman" w:cs="Times New Roman"/>
          <w:sz w:val="24"/>
          <w:szCs w:val="24"/>
        </w:rPr>
      </w:pPr>
    </w:p>
    <w:p w14:paraId="78E0453F" w14:textId="77777777" w:rsidR="009137A8" w:rsidRDefault="0091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04540" w14:textId="77777777" w:rsidR="003A65FB" w:rsidRDefault="003A65FB" w:rsidP="003A65FB">
      <w:pPr>
        <w:rPr>
          <w:rFonts w:ascii="Times New Roman" w:hAnsi="Times New Roman" w:cs="Times New Roman"/>
          <w:sz w:val="24"/>
          <w:szCs w:val="24"/>
        </w:rPr>
      </w:pPr>
    </w:p>
    <w:p w14:paraId="78E04541" w14:textId="77777777" w:rsidR="00DB6436" w:rsidRDefault="00DB6436" w:rsidP="00DB6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ifMonth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42" w14:textId="77777777" w:rsidR="00DB6436" w:rsidRDefault="00DB6436" w:rsidP="00DB6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 a month in the range 1..12</w:t>
      </w:r>
    </w:p>
    <w:p w14:paraId="78E04543" w14:textId="77777777" w:rsidR="00DB6436" w:rsidRDefault="00DB6436" w:rsidP="00DB6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initialise </w:t>
      </w:r>
      <w:r>
        <w:rPr>
          <w:rFonts w:ascii="Times New Roman" w:hAnsi="Times New Roman" w:cs="Times New Roman"/>
          <w:i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with the users input</w:t>
      </w:r>
    </w:p>
    <w:p w14:paraId="78E04544" w14:textId="77777777" w:rsidR="00DB6436" w:rsidRDefault="00DB6436" w:rsidP="00DB6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i/>
          <w:sz w:val="24"/>
          <w:szCs w:val="24"/>
        </w:rPr>
        <w:t xml:space="preserve">if-else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if-else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structure, output the text for the month entered i.e. if the user entered 1 output “January”; if the value is out of range, output the erroneous value followed by the text “ is out of range”. </w:t>
      </w:r>
    </w:p>
    <w:p w14:paraId="78E04545" w14:textId="77777777" w:rsidR="003A65FB" w:rsidRPr="003A65FB" w:rsidRDefault="003A65FB" w:rsidP="00DB6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using integer literals e.g. 1, 2, 3 etc..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constants e.g. JAN, FEB, MAR. To do this, declare constants: </w:t>
      </w:r>
      <w:r w:rsidRPr="003A65FB">
        <w:rPr>
          <w:rFonts w:ascii="Times New Roman" w:hAnsi="Times New Roman" w:cs="Times New Roman"/>
          <w:i/>
          <w:sz w:val="24"/>
          <w:szCs w:val="24"/>
        </w:rPr>
        <w:t xml:space="preserve">final </w:t>
      </w:r>
      <w:proofErr w:type="spellStart"/>
      <w:r w:rsidRPr="003A65FB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3A65FB">
        <w:rPr>
          <w:rFonts w:ascii="Times New Roman" w:hAnsi="Times New Roman" w:cs="Times New Roman"/>
          <w:i/>
          <w:sz w:val="24"/>
          <w:szCs w:val="24"/>
        </w:rPr>
        <w:t xml:space="preserve"> JAN=1, FEB=2, MAR=3;</w:t>
      </w:r>
    </w:p>
    <w:p w14:paraId="78E04546" w14:textId="77777777" w:rsidR="003A65FB" w:rsidRDefault="003A65FB" w:rsidP="00DB6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whole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in a </w:t>
      </w:r>
      <w:r>
        <w:rPr>
          <w:rFonts w:ascii="Times New Roman" w:hAnsi="Times New Roman" w:cs="Times New Roman"/>
          <w:i/>
          <w:sz w:val="24"/>
          <w:szCs w:val="24"/>
        </w:rPr>
        <w:t xml:space="preserve">try-catch </w:t>
      </w:r>
      <w:r>
        <w:rPr>
          <w:rFonts w:ascii="Times New Roman" w:hAnsi="Times New Roman" w:cs="Times New Roman"/>
          <w:sz w:val="24"/>
          <w:szCs w:val="24"/>
        </w:rPr>
        <w:t>block; thus, if the user enters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for the month, you will be able to cater for that. In the </w:t>
      </w:r>
      <w:r>
        <w:rPr>
          <w:rFonts w:ascii="Times New Roman" w:hAnsi="Times New Roman" w:cs="Times New Roman"/>
          <w:i/>
          <w:sz w:val="24"/>
          <w:szCs w:val="24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block, output “Exception caught!” and print the stack trace.</w:t>
      </w:r>
    </w:p>
    <w:p w14:paraId="78E04547" w14:textId="77777777" w:rsidR="003A65FB" w:rsidRDefault="00984CAF" w:rsidP="003A6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ifGrade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48" w14:textId="77777777" w:rsidR="00984CAF" w:rsidRDefault="00984CAF" w:rsidP="00984C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to enter a </w:t>
      </w:r>
      <w:r>
        <w:rPr>
          <w:rFonts w:ascii="Times New Roman" w:hAnsi="Times New Roman" w:cs="Times New Roman"/>
          <w:i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in the range 0..100</w:t>
      </w:r>
    </w:p>
    <w:p w14:paraId="78E04549" w14:textId="77777777" w:rsidR="00984CAF" w:rsidRDefault="00984CAF" w:rsidP="00984C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</w:t>
      </w:r>
      <w:r>
        <w:rPr>
          <w:rFonts w:ascii="Times New Roman" w:hAnsi="Times New Roman" w:cs="Times New Roman"/>
          <w:i/>
          <w:sz w:val="24"/>
          <w:szCs w:val="24"/>
        </w:rPr>
        <w:t xml:space="preserve">if-else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if-else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 do the following:</w:t>
      </w:r>
    </w:p>
    <w:p w14:paraId="78E0454A" w14:textId="77777777" w:rsidR="00984CAF" w:rsidRDefault="00984CAF" w:rsidP="00984C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611983">
        <w:rPr>
          <w:rFonts w:ascii="Times New Roman" w:hAnsi="Times New Roman" w:cs="Times New Roman"/>
          <w:i/>
          <w:sz w:val="24"/>
          <w:szCs w:val="24"/>
        </w:rPr>
        <w:t>mark</w:t>
      </w:r>
      <w:r w:rsidR="00611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out of range, flag an error with the erroneous value in the message</w:t>
      </w:r>
    </w:p>
    <w:p w14:paraId="78E0454B" w14:textId="77777777" w:rsidR="00984CAF" w:rsidRDefault="00984CAF" w:rsidP="00984C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otherwise:</w:t>
      </w:r>
    </w:p>
    <w:p w14:paraId="78E0454C" w14:textId="77777777" w:rsidR="00984CAF" w:rsidRDefault="00984CAF" w:rsidP="00984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i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is 70..100 output “A”</w:t>
      </w:r>
    </w:p>
    <w:p w14:paraId="78E0454D" w14:textId="77777777" w:rsidR="00984CAF" w:rsidRDefault="00984CAF" w:rsidP="00984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i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is 60..69 output “B”</w:t>
      </w:r>
    </w:p>
    <w:p w14:paraId="78E0454E" w14:textId="77777777" w:rsidR="00984CAF" w:rsidRDefault="00984CAF" w:rsidP="00984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i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is 50..59 output “C”</w:t>
      </w:r>
    </w:p>
    <w:p w14:paraId="78E0454F" w14:textId="77777777" w:rsidR="00984CAF" w:rsidRDefault="00984CAF" w:rsidP="00984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i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is 40..49 output “D”</w:t>
      </w:r>
    </w:p>
    <w:p w14:paraId="78E04550" w14:textId="77777777" w:rsidR="00984CAF" w:rsidRDefault="00984CAF" w:rsidP="00984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output “Fail”</w:t>
      </w:r>
    </w:p>
    <w:p w14:paraId="78E04551" w14:textId="77777777" w:rsidR="00984CAF" w:rsidRDefault="00984CAF" w:rsidP="00984C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whole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in a </w:t>
      </w:r>
      <w:r>
        <w:rPr>
          <w:rFonts w:ascii="Times New Roman" w:hAnsi="Times New Roman" w:cs="Times New Roman"/>
          <w:i/>
          <w:sz w:val="24"/>
          <w:szCs w:val="24"/>
        </w:rPr>
        <w:t xml:space="preserve">try-catch </w:t>
      </w:r>
      <w:r>
        <w:rPr>
          <w:rFonts w:ascii="Times New Roman" w:hAnsi="Times New Roman" w:cs="Times New Roman"/>
          <w:sz w:val="24"/>
          <w:szCs w:val="24"/>
        </w:rPr>
        <w:t>block; thus, if the user enters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for the </w:t>
      </w:r>
      <w:r w:rsidR="00611983">
        <w:rPr>
          <w:rFonts w:ascii="Times New Roman" w:hAnsi="Times New Roman" w:cs="Times New Roman"/>
          <w:i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, you will be able to cater for that. In the </w:t>
      </w:r>
      <w:r>
        <w:rPr>
          <w:rFonts w:ascii="Times New Roman" w:hAnsi="Times New Roman" w:cs="Times New Roman"/>
          <w:i/>
          <w:sz w:val="24"/>
          <w:szCs w:val="24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block, output “Exception caught!” and print the stack trace.</w:t>
      </w:r>
    </w:p>
    <w:p w14:paraId="78E04552" w14:textId="77777777" w:rsidR="00984CAF" w:rsidRDefault="0011509A" w:rsidP="0098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switchMathOperation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53" w14:textId="77777777" w:rsidR="0011509A" w:rsidRDefault="0011509A" w:rsidP="001150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local variables: </w:t>
      </w:r>
      <w:r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11509A">
        <w:rPr>
          <w:rFonts w:ascii="Times New Roman" w:hAnsi="Times New Roman" w:cs="Times New Roman"/>
          <w:i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(0.0)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11509A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E04554" w14:textId="77777777" w:rsidR="0011509A" w:rsidRDefault="001E2F82" w:rsidP="001150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to input two </w:t>
      </w:r>
      <w:r>
        <w:rPr>
          <w:rFonts w:ascii="Times New Roman" w:hAnsi="Times New Roman" w:cs="Times New Roman"/>
          <w:i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numbers, </w:t>
      </w:r>
      <w:r>
        <w:rPr>
          <w:rFonts w:ascii="Times New Roman" w:hAnsi="Times New Roman" w:cs="Times New Roman"/>
          <w:i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num2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F82">
        <w:rPr>
          <w:rFonts w:ascii="Times New Roman" w:hAnsi="Times New Roman" w:cs="Times New Roman"/>
          <w:i/>
          <w:sz w:val="24"/>
          <w:szCs w:val="24"/>
        </w:rPr>
        <w:t>sc.nextDouble</w:t>
      </w:r>
      <w:proofErr w:type="spellEnd"/>
      <w:r w:rsidRPr="001E2F8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E04555" w14:textId="77777777" w:rsidR="001E2F82" w:rsidRDefault="000D2125" w:rsidP="001150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to input a character; store in a variable named </w:t>
      </w:r>
      <w:r>
        <w:rPr>
          <w:rFonts w:ascii="Times New Roman" w:hAnsi="Times New Roman" w:cs="Times New Roman"/>
          <w:i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04556" w14:textId="77777777" w:rsidR="000D2125" w:rsidRDefault="000D2125" w:rsidP="001150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switch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i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E04557" w14:textId="77777777" w:rsidR="000D2125" w:rsidRPr="000D2125" w:rsidRDefault="000D2125" w:rsidP="000D21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it’s a ‘+’ add </w:t>
      </w:r>
      <w:r>
        <w:rPr>
          <w:rFonts w:ascii="Times New Roman" w:hAnsi="Times New Roman" w:cs="Times New Roman"/>
          <w:i/>
          <w:sz w:val="24"/>
          <w:szCs w:val="24"/>
        </w:rPr>
        <w:t xml:space="preserve">num1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num2</w:t>
      </w:r>
      <w:r>
        <w:rPr>
          <w:rFonts w:ascii="Times New Roman" w:hAnsi="Times New Roman" w:cs="Times New Roman"/>
          <w:sz w:val="24"/>
          <w:szCs w:val="24"/>
        </w:rPr>
        <w:t xml:space="preserve"> together and store the sum in </w:t>
      </w:r>
      <w:r>
        <w:rPr>
          <w:rFonts w:ascii="Times New Roman" w:hAnsi="Times New Roman" w:cs="Times New Roman"/>
          <w:i/>
          <w:sz w:val="24"/>
          <w:szCs w:val="24"/>
        </w:rPr>
        <w:t>answer</w:t>
      </w:r>
    </w:p>
    <w:p w14:paraId="78E04558" w14:textId="77777777" w:rsidR="000D2125" w:rsidRPr="000D2125" w:rsidRDefault="000D2125" w:rsidP="000D21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it’s a ‘-’ subtract </w:t>
      </w:r>
      <w:r>
        <w:rPr>
          <w:rFonts w:ascii="Times New Roman" w:hAnsi="Times New Roman" w:cs="Times New Roman"/>
          <w:i/>
          <w:sz w:val="24"/>
          <w:szCs w:val="24"/>
        </w:rPr>
        <w:t xml:space="preserve">num2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 xml:space="preserve"> and store the result in </w:t>
      </w:r>
      <w:r>
        <w:rPr>
          <w:rFonts w:ascii="Times New Roman" w:hAnsi="Times New Roman" w:cs="Times New Roman"/>
          <w:i/>
          <w:sz w:val="24"/>
          <w:szCs w:val="24"/>
        </w:rPr>
        <w:t>answer</w:t>
      </w:r>
    </w:p>
    <w:p w14:paraId="78E04559" w14:textId="77777777" w:rsidR="000D2125" w:rsidRPr="000D2125" w:rsidRDefault="000D2125" w:rsidP="000D21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it’s a ‘*’ multiply </w:t>
      </w:r>
      <w:r>
        <w:rPr>
          <w:rFonts w:ascii="Times New Roman" w:hAnsi="Times New Roman" w:cs="Times New Roman"/>
          <w:i/>
          <w:sz w:val="24"/>
          <w:szCs w:val="24"/>
        </w:rPr>
        <w:t xml:space="preserve">num1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num2</w:t>
      </w:r>
      <w:r>
        <w:rPr>
          <w:rFonts w:ascii="Times New Roman" w:hAnsi="Times New Roman" w:cs="Times New Roman"/>
          <w:sz w:val="24"/>
          <w:szCs w:val="24"/>
        </w:rPr>
        <w:t xml:space="preserve"> together and store the product in </w:t>
      </w:r>
      <w:r>
        <w:rPr>
          <w:rFonts w:ascii="Times New Roman" w:hAnsi="Times New Roman" w:cs="Times New Roman"/>
          <w:i/>
          <w:sz w:val="24"/>
          <w:szCs w:val="24"/>
        </w:rPr>
        <w:t>answer</w:t>
      </w:r>
    </w:p>
    <w:p w14:paraId="78E0455A" w14:textId="77777777" w:rsidR="000D2125" w:rsidRPr="000D2125" w:rsidRDefault="000D2125" w:rsidP="000D21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it’s a ‘/’ divide </w:t>
      </w:r>
      <w:r>
        <w:rPr>
          <w:rFonts w:ascii="Times New Roman" w:hAnsi="Times New Roman" w:cs="Times New Roman"/>
          <w:i/>
          <w:sz w:val="24"/>
          <w:szCs w:val="24"/>
        </w:rPr>
        <w:t xml:space="preserve">num1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i/>
          <w:sz w:val="24"/>
          <w:szCs w:val="24"/>
        </w:rPr>
        <w:t>num2</w:t>
      </w:r>
      <w:r>
        <w:rPr>
          <w:rFonts w:ascii="Times New Roman" w:hAnsi="Times New Roman" w:cs="Times New Roman"/>
          <w:sz w:val="24"/>
          <w:szCs w:val="24"/>
        </w:rPr>
        <w:t xml:space="preserve"> and store the result in </w:t>
      </w:r>
      <w:r>
        <w:rPr>
          <w:rFonts w:ascii="Times New Roman" w:hAnsi="Times New Roman" w:cs="Times New Roman"/>
          <w:i/>
          <w:sz w:val="24"/>
          <w:szCs w:val="24"/>
        </w:rPr>
        <w:t>answer</w:t>
      </w:r>
    </w:p>
    <w:p w14:paraId="78E0455B" w14:textId="77777777" w:rsidR="000D2125" w:rsidRDefault="000D2125" w:rsidP="000D21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character: output “Unknown mathematical operator “ and append the char in question to the error message and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i/>
          <w:sz w:val="24"/>
          <w:szCs w:val="24"/>
        </w:rPr>
        <w:t>false</w:t>
      </w:r>
    </w:p>
    <w:p w14:paraId="78E0455C" w14:textId="77777777" w:rsidR="000D2125" w:rsidRDefault="00CE1164" w:rsidP="00CE1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true, output the </w:t>
      </w:r>
      <w:r>
        <w:rPr>
          <w:rFonts w:ascii="Times New Roman" w:hAnsi="Times New Roman" w:cs="Times New Roman"/>
          <w:i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. Therefore, if we input an invalid mathematical operation, no </w:t>
      </w:r>
      <w:r>
        <w:rPr>
          <w:rFonts w:ascii="Times New Roman" w:hAnsi="Times New Roman" w:cs="Times New Roman"/>
          <w:i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will be output.</w:t>
      </w:r>
    </w:p>
    <w:p w14:paraId="78E0455D" w14:textId="77777777" w:rsidR="00CB249E" w:rsidRDefault="00CB249E" w:rsidP="00CB249E">
      <w:pPr>
        <w:rPr>
          <w:rFonts w:ascii="Times New Roman" w:hAnsi="Times New Roman" w:cs="Times New Roman"/>
          <w:sz w:val="24"/>
          <w:szCs w:val="24"/>
        </w:rPr>
      </w:pPr>
    </w:p>
    <w:p w14:paraId="78E0455E" w14:textId="77777777" w:rsidR="00CB249E" w:rsidRDefault="00CB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8E0455F" w14:textId="77777777" w:rsidR="00CB249E" w:rsidRPr="00CB249E" w:rsidRDefault="00CB249E" w:rsidP="00CB249E">
      <w:pPr>
        <w:rPr>
          <w:rFonts w:ascii="Times New Roman" w:hAnsi="Times New Roman" w:cs="Times New Roman"/>
          <w:sz w:val="24"/>
          <w:szCs w:val="24"/>
        </w:rPr>
      </w:pPr>
    </w:p>
    <w:p w14:paraId="78E04560" w14:textId="77777777" w:rsidR="0010123F" w:rsidRDefault="0010123F" w:rsidP="00101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switchEnumType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61" w14:textId="77777777" w:rsidR="0010123F" w:rsidRPr="0010123F" w:rsidRDefault="0010123F" w:rsidP="001012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just above the </w:t>
      </w:r>
      <w:r>
        <w:rPr>
          <w:rFonts w:ascii="Times New Roman" w:hAnsi="Times New Roman" w:cs="Times New Roman"/>
          <w:i/>
          <w:sz w:val="24"/>
          <w:szCs w:val="24"/>
        </w:rPr>
        <w:t>public class</w:t>
      </w:r>
      <w:r>
        <w:rPr>
          <w:rFonts w:ascii="Times New Roman" w:hAnsi="Times New Roman" w:cs="Times New Roman"/>
          <w:sz w:val="24"/>
          <w:szCs w:val="24"/>
        </w:rPr>
        <w:t xml:space="preserve"> declare the following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Direction{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NORTH, SOUTH, EAST, WEST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78E04562" w14:textId="77777777" w:rsidR="0010123F" w:rsidRDefault="0010123F" w:rsidP="001012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that is done, do the following in the method </w:t>
      </w:r>
      <w:proofErr w:type="spellStart"/>
      <w:r w:rsidRPr="00CB249E">
        <w:rPr>
          <w:rFonts w:ascii="Times New Roman" w:hAnsi="Times New Roman" w:cs="Times New Roman"/>
          <w:i/>
          <w:sz w:val="24"/>
          <w:szCs w:val="24"/>
        </w:rPr>
        <w:t>switchEnumType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8E04563" w14:textId="77777777" w:rsidR="0010123F" w:rsidRDefault="00CB249E" w:rsidP="00101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</w:t>
      </w:r>
      <w:r>
        <w:rPr>
          <w:rFonts w:ascii="Times New Roman" w:hAnsi="Times New Roman" w:cs="Times New Roman"/>
          <w:i/>
          <w:sz w:val="24"/>
          <w:szCs w:val="24"/>
        </w:rPr>
        <w:t xml:space="preserve">Direction </w:t>
      </w:r>
      <w:r>
        <w:rPr>
          <w:rFonts w:ascii="Times New Roman" w:hAnsi="Times New Roman" w:cs="Times New Roman"/>
          <w:sz w:val="24"/>
          <w:szCs w:val="24"/>
        </w:rPr>
        <w:t xml:space="preserve">reference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initialise it to </w:t>
      </w:r>
      <w:r>
        <w:rPr>
          <w:rFonts w:ascii="Times New Roman" w:hAnsi="Times New Roman" w:cs="Times New Roman"/>
          <w:i/>
          <w:sz w:val="24"/>
          <w:szCs w:val="24"/>
        </w:rPr>
        <w:t>null</w:t>
      </w:r>
    </w:p>
    <w:p w14:paraId="78E04564" w14:textId="77777777" w:rsidR="00CB249E" w:rsidRDefault="00CB249E" w:rsidP="00101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 a string to represent the direction (N, S, E or W)</w:t>
      </w:r>
    </w:p>
    <w:p w14:paraId="78E04565" w14:textId="77777777" w:rsidR="00CB249E" w:rsidRDefault="00CB249E" w:rsidP="00101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string entered to uppercase e.g. “n” goes to “N”</w:t>
      </w:r>
    </w:p>
    <w:p w14:paraId="78E04566" w14:textId="77777777" w:rsidR="00CB249E" w:rsidRDefault="00CB249E" w:rsidP="00101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on the string variable</w:t>
      </w:r>
    </w:p>
    <w:p w14:paraId="78E04567" w14:textId="77777777" w:rsidR="00CB249E" w:rsidRPr="00CB249E" w:rsidRDefault="00CB249E" w:rsidP="00CB24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“N”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249E">
        <w:rPr>
          <w:rFonts w:ascii="Times New Roman" w:hAnsi="Times New Roman" w:cs="Times New Roman"/>
          <w:i/>
          <w:sz w:val="24"/>
          <w:szCs w:val="24"/>
        </w:rPr>
        <w:t>Direction.NORTH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68" w14:textId="77777777" w:rsidR="00CB249E" w:rsidRPr="00CB249E" w:rsidRDefault="00CB249E" w:rsidP="00CB24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“S”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249E">
        <w:rPr>
          <w:rFonts w:ascii="Times New Roman" w:hAnsi="Times New Roman" w:cs="Times New Roman"/>
          <w:i/>
          <w:sz w:val="24"/>
          <w:szCs w:val="24"/>
        </w:rPr>
        <w:t>Direction.</w:t>
      </w:r>
      <w:r>
        <w:rPr>
          <w:rFonts w:ascii="Times New Roman" w:hAnsi="Times New Roman" w:cs="Times New Roman"/>
          <w:i/>
          <w:sz w:val="24"/>
          <w:szCs w:val="24"/>
        </w:rPr>
        <w:t>SOUTH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69" w14:textId="77777777" w:rsidR="00CB249E" w:rsidRPr="00CB249E" w:rsidRDefault="00CB249E" w:rsidP="00CB24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“E”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249E">
        <w:rPr>
          <w:rFonts w:ascii="Times New Roman" w:hAnsi="Times New Roman" w:cs="Times New Roman"/>
          <w:i/>
          <w:sz w:val="24"/>
          <w:szCs w:val="24"/>
        </w:rPr>
        <w:t>Direction.</w:t>
      </w:r>
      <w:r>
        <w:rPr>
          <w:rFonts w:ascii="Times New Roman" w:hAnsi="Times New Roman" w:cs="Times New Roman"/>
          <w:i/>
          <w:sz w:val="24"/>
          <w:szCs w:val="24"/>
        </w:rPr>
        <w:t>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6A" w14:textId="77777777" w:rsidR="00CB249E" w:rsidRPr="00CB249E" w:rsidRDefault="00CB249E" w:rsidP="00CB24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“W”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249E">
        <w:rPr>
          <w:rFonts w:ascii="Times New Roman" w:hAnsi="Times New Roman" w:cs="Times New Roman"/>
          <w:i/>
          <w:sz w:val="24"/>
          <w:szCs w:val="24"/>
        </w:rPr>
        <w:t>Direction.</w:t>
      </w:r>
      <w:r>
        <w:rPr>
          <w:rFonts w:ascii="Times New Roman" w:hAnsi="Times New Roman" w:cs="Times New Roman"/>
          <w:i/>
          <w:sz w:val="24"/>
          <w:szCs w:val="24"/>
        </w:rPr>
        <w:t>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6B" w14:textId="77777777" w:rsidR="00CB249E" w:rsidRDefault="00CB249E" w:rsidP="00CB24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output the string entered following by “ is not recognised”</w:t>
      </w:r>
    </w:p>
    <w:p w14:paraId="78E0456C" w14:textId="77777777" w:rsidR="00CB249E" w:rsidRPr="00810AF1" w:rsidRDefault="00810AF1" w:rsidP="00CB24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switch on </w:t>
      </w:r>
      <w:proofErr w:type="spellStart"/>
      <w:r w:rsidRPr="00810AF1">
        <w:rPr>
          <w:rFonts w:ascii="Times New Roman" w:hAnsi="Times New Roman" w:cs="Times New Roman"/>
          <w:i/>
          <w:sz w:val="24"/>
          <w:szCs w:val="24"/>
        </w:rPr>
        <w:t>theWay</w:t>
      </w:r>
      <w:proofErr w:type="spellEnd"/>
    </w:p>
    <w:p w14:paraId="78E0456D" w14:textId="77777777" w:rsidR="00810AF1" w:rsidRPr="00810AF1" w:rsidRDefault="00810AF1" w:rsidP="00810A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NORTH output “Santy…”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6E" w14:textId="77777777" w:rsidR="00810AF1" w:rsidRPr="00810AF1" w:rsidRDefault="00810AF1" w:rsidP="00810A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SOUTH output “Penguins…”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6F" w14:textId="77777777" w:rsidR="00810AF1" w:rsidRPr="00810AF1" w:rsidRDefault="00810AF1" w:rsidP="00810A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EAST output “The land of the rising sun…”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70" w14:textId="77777777" w:rsidR="00810AF1" w:rsidRPr="00895AD6" w:rsidRDefault="00810AF1" w:rsidP="00810A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WEST output “Hollywood…”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71" w14:textId="77777777" w:rsidR="00895AD6" w:rsidRPr="00810AF1" w:rsidRDefault="00895AD6" w:rsidP="00895A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testing, an invalid entry will generate an error message in the first </w:t>
      </w:r>
      <w:r w:rsidRPr="00895AD6"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but a </w:t>
      </w:r>
      <w:proofErr w:type="spellStart"/>
      <w:r w:rsidRPr="00895AD6">
        <w:rPr>
          <w:rFonts w:ascii="Times New Roman" w:hAnsi="Times New Roman" w:cs="Times New Roman"/>
          <w:i/>
          <w:sz w:val="24"/>
          <w:szCs w:val="24"/>
        </w:rPr>
        <w:t>NullPointerException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second </w:t>
      </w:r>
      <w:r w:rsidRPr="00895AD6"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. Fix the error.</w:t>
      </w:r>
    </w:p>
    <w:p w14:paraId="78E04572" w14:textId="77777777" w:rsidR="00810AF1" w:rsidRDefault="00810AF1" w:rsidP="00810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73" w14:textId="77777777" w:rsidR="00810AF1" w:rsidRDefault="00947F94" w:rsidP="00810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local variable </w:t>
      </w:r>
      <w:r>
        <w:rPr>
          <w:rFonts w:ascii="Times New Roman" w:hAnsi="Times New Roman" w:cs="Times New Roman"/>
          <w:i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 xml:space="preserve"> and initialise it to 0</w:t>
      </w:r>
    </w:p>
    <w:p w14:paraId="78E04574" w14:textId="77777777" w:rsidR="00947F94" w:rsidRDefault="00947F94" w:rsidP="00810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constants (</w:t>
      </w:r>
      <w:r w:rsidRPr="00947F94">
        <w:rPr>
          <w:rFonts w:ascii="Times New Roman" w:hAnsi="Times New Roman" w:cs="Times New Roman"/>
          <w:i/>
          <w:sz w:val="24"/>
          <w:szCs w:val="24"/>
        </w:rPr>
        <w:t xml:space="preserve">final </w:t>
      </w:r>
      <w:proofErr w:type="spellStart"/>
      <w:r w:rsidRPr="00947F94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COLD is 0; MILD is 15; WARM is 20; VERY_WARM is 25 and HOT is 30.</w:t>
      </w:r>
    </w:p>
    <w:p w14:paraId="78E04575" w14:textId="77777777" w:rsidR="009B6990" w:rsidRDefault="009B6990" w:rsidP="00810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to enter a temperature (an </w:t>
      </w:r>
      <w:proofErr w:type="spellStart"/>
      <w:r w:rsidRPr="009B6990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E04576" w14:textId="77777777" w:rsidR="009B6990" w:rsidRDefault="009B6990" w:rsidP="00810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</w:t>
      </w:r>
      <w:r>
        <w:rPr>
          <w:rFonts w:ascii="Times New Roman" w:hAnsi="Times New Roman" w:cs="Times New Roman"/>
          <w:i/>
          <w:sz w:val="24"/>
          <w:szCs w:val="24"/>
        </w:rPr>
        <w:t xml:space="preserve">if-else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if-else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 and the constants declared, code the following:</w:t>
      </w:r>
    </w:p>
    <w:p w14:paraId="78E04577" w14:textId="77777777" w:rsidR="00947F94" w:rsidRDefault="009B6990" w:rsidP="009B6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990">
        <w:rPr>
          <w:rFonts w:ascii="Times New Roman" w:hAnsi="Times New Roman" w:cs="Times New Roman"/>
          <w:sz w:val="24"/>
          <w:szCs w:val="24"/>
        </w:rPr>
        <w:t xml:space="preserve">if the 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9B6990">
        <w:rPr>
          <w:rFonts w:ascii="Times New Roman" w:hAnsi="Times New Roman" w:cs="Times New Roman"/>
          <w:sz w:val="24"/>
          <w:szCs w:val="24"/>
        </w:rPr>
        <w:t>is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990">
        <w:rPr>
          <w:rFonts w:ascii="Times New Roman" w:hAnsi="Times New Roman" w:cs="Times New Roman"/>
          <w:sz w:val="24"/>
          <w:szCs w:val="24"/>
        </w:rPr>
        <w:t>&lt;=0 output “cold”</w:t>
      </w:r>
      <w:r w:rsidR="00947F94" w:rsidRPr="009B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04578" w14:textId="77777777" w:rsidR="009B6990" w:rsidRDefault="009B6990" w:rsidP="009B6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990">
        <w:rPr>
          <w:rFonts w:ascii="Times New Roman" w:hAnsi="Times New Roman" w:cs="Times New Roman"/>
          <w:sz w:val="24"/>
          <w:szCs w:val="24"/>
        </w:rPr>
        <w:t xml:space="preserve">if the 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9B6990">
        <w:rPr>
          <w:rFonts w:ascii="Times New Roman" w:hAnsi="Times New Roman" w:cs="Times New Roman"/>
          <w:sz w:val="24"/>
          <w:szCs w:val="24"/>
        </w:rPr>
        <w:t>is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Pr="009B6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1..14 </w:t>
      </w:r>
      <w:r w:rsidRPr="009B6990">
        <w:rPr>
          <w:rFonts w:ascii="Times New Roman" w:hAnsi="Times New Roman" w:cs="Times New Roman"/>
          <w:sz w:val="24"/>
          <w:szCs w:val="24"/>
        </w:rPr>
        <w:t>output “</w:t>
      </w:r>
      <w:r>
        <w:rPr>
          <w:rFonts w:ascii="Times New Roman" w:hAnsi="Times New Roman" w:cs="Times New Roman"/>
          <w:sz w:val="24"/>
          <w:szCs w:val="24"/>
        </w:rPr>
        <w:t xml:space="preserve">a little </w:t>
      </w:r>
      <w:r w:rsidRPr="009B6990">
        <w:rPr>
          <w:rFonts w:ascii="Times New Roman" w:hAnsi="Times New Roman" w:cs="Times New Roman"/>
          <w:sz w:val="24"/>
          <w:szCs w:val="24"/>
        </w:rPr>
        <w:t>cold</w:t>
      </w:r>
      <w:r>
        <w:rPr>
          <w:rFonts w:ascii="Times New Roman" w:hAnsi="Times New Roman" w:cs="Times New Roman"/>
          <w:sz w:val="24"/>
          <w:szCs w:val="24"/>
        </w:rPr>
        <w:t xml:space="preserve"> but ok</w:t>
      </w:r>
      <w:r w:rsidRPr="009B6990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8E04579" w14:textId="77777777" w:rsidR="009B6990" w:rsidRDefault="009B6990" w:rsidP="009B6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990">
        <w:rPr>
          <w:rFonts w:ascii="Times New Roman" w:hAnsi="Times New Roman" w:cs="Times New Roman"/>
          <w:sz w:val="24"/>
          <w:szCs w:val="24"/>
        </w:rPr>
        <w:t xml:space="preserve">if the 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9B6990">
        <w:rPr>
          <w:rFonts w:ascii="Times New Roman" w:hAnsi="Times New Roman" w:cs="Times New Roman"/>
          <w:sz w:val="24"/>
          <w:szCs w:val="24"/>
        </w:rPr>
        <w:t>is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Pr="009B6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15..19 </w:t>
      </w:r>
      <w:r w:rsidRPr="009B6990">
        <w:rPr>
          <w:rFonts w:ascii="Times New Roman" w:hAnsi="Times New Roman" w:cs="Times New Roman"/>
          <w:sz w:val="24"/>
          <w:szCs w:val="24"/>
        </w:rPr>
        <w:t>output “</w:t>
      </w:r>
      <w:r>
        <w:rPr>
          <w:rFonts w:ascii="Times New Roman" w:hAnsi="Times New Roman" w:cs="Times New Roman"/>
          <w:sz w:val="24"/>
          <w:szCs w:val="24"/>
        </w:rPr>
        <w:t>mild</w:t>
      </w:r>
      <w:r w:rsidRPr="009B6990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8E0457A" w14:textId="77777777" w:rsidR="009B6990" w:rsidRDefault="009B6990" w:rsidP="009B6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990">
        <w:rPr>
          <w:rFonts w:ascii="Times New Roman" w:hAnsi="Times New Roman" w:cs="Times New Roman"/>
          <w:sz w:val="24"/>
          <w:szCs w:val="24"/>
        </w:rPr>
        <w:t xml:space="preserve">if the 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9B6990">
        <w:rPr>
          <w:rFonts w:ascii="Times New Roman" w:hAnsi="Times New Roman" w:cs="Times New Roman"/>
          <w:sz w:val="24"/>
          <w:szCs w:val="24"/>
        </w:rPr>
        <w:t>is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Pr="009B6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20..24 </w:t>
      </w:r>
      <w:r w:rsidRPr="009B6990">
        <w:rPr>
          <w:rFonts w:ascii="Times New Roman" w:hAnsi="Times New Roman" w:cs="Times New Roman"/>
          <w:sz w:val="24"/>
          <w:szCs w:val="24"/>
        </w:rPr>
        <w:t>output “</w:t>
      </w:r>
      <w:r>
        <w:rPr>
          <w:rFonts w:ascii="Times New Roman" w:hAnsi="Times New Roman" w:cs="Times New Roman"/>
          <w:sz w:val="24"/>
          <w:szCs w:val="24"/>
        </w:rPr>
        <w:t>warm</w:t>
      </w:r>
      <w:r w:rsidRPr="009B6990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8E0457B" w14:textId="77777777" w:rsidR="009B6990" w:rsidRDefault="009B6990" w:rsidP="009B6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990">
        <w:rPr>
          <w:rFonts w:ascii="Times New Roman" w:hAnsi="Times New Roman" w:cs="Times New Roman"/>
          <w:sz w:val="24"/>
          <w:szCs w:val="24"/>
        </w:rPr>
        <w:t xml:space="preserve">if the 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9B6990">
        <w:rPr>
          <w:rFonts w:ascii="Times New Roman" w:hAnsi="Times New Roman" w:cs="Times New Roman"/>
          <w:sz w:val="24"/>
          <w:szCs w:val="24"/>
        </w:rPr>
        <w:t>is</w:t>
      </w:r>
      <w:r w:rsidRPr="009B69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Pr="009B6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25..29 </w:t>
      </w:r>
      <w:r w:rsidRPr="009B6990">
        <w:rPr>
          <w:rFonts w:ascii="Times New Roman" w:hAnsi="Times New Roman" w:cs="Times New Roman"/>
          <w:sz w:val="24"/>
          <w:szCs w:val="24"/>
        </w:rPr>
        <w:t>output “</w:t>
      </w:r>
      <w:r>
        <w:rPr>
          <w:rFonts w:ascii="Times New Roman" w:hAnsi="Times New Roman" w:cs="Times New Roman"/>
          <w:sz w:val="24"/>
          <w:szCs w:val="24"/>
        </w:rPr>
        <w:t>very warm</w:t>
      </w:r>
      <w:r w:rsidRPr="009B6990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8E0457C" w14:textId="77777777" w:rsidR="00621857" w:rsidRPr="00DB23AB" w:rsidRDefault="009B6990" w:rsidP="00A60568">
      <w:pPr>
        <w:pStyle w:val="ListParagraph"/>
        <w:numPr>
          <w:ilvl w:val="2"/>
          <w:numId w:val="1"/>
        </w:numPr>
      </w:pPr>
      <w:r w:rsidRPr="009B6990">
        <w:rPr>
          <w:rFonts w:ascii="Times New Roman" w:hAnsi="Times New Roman" w:cs="Times New Roman"/>
          <w:sz w:val="24"/>
          <w:szCs w:val="24"/>
        </w:rPr>
        <w:t xml:space="preserve">any </w:t>
      </w:r>
      <w:r w:rsidRPr="009B6990">
        <w:rPr>
          <w:rFonts w:ascii="Times New Roman" w:hAnsi="Times New Roman" w:cs="Times New Roman"/>
          <w:i/>
          <w:sz w:val="24"/>
          <w:szCs w:val="24"/>
        </w:rPr>
        <w:t>temperature</w:t>
      </w:r>
      <w:r>
        <w:t xml:space="preserve"> &gt;30</w:t>
      </w:r>
      <w:r w:rsidRPr="009B6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 “hot”</w:t>
      </w:r>
    </w:p>
    <w:p w14:paraId="78E0457D" w14:textId="77777777" w:rsidR="00DB23AB" w:rsidRPr="00DB23AB" w:rsidRDefault="00DB23AB" w:rsidP="00DB23AB">
      <w:pPr>
        <w:pStyle w:val="ListParagraph"/>
        <w:numPr>
          <w:ilvl w:val="1"/>
          <w:numId w:val="1"/>
        </w:numPr>
      </w:pPr>
      <w:proofErr w:type="gramStart"/>
      <w:r>
        <w:rPr>
          <w:rFonts w:ascii="Times New Roman" w:hAnsi="Times New Roman" w:cs="Times New Roman"/>
          <w:sz w:val="24"/>
          <w:szCs w:val="24"/>
        </w:rPr>
        <w:t>wrap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B23AB">
        <w:rPr>
          <w:rFonts w:ascii="Times New Roman" w:hAnsi="Times New Roman" w:cs="Times New Roman"/>
          <w:i/>
          <w:sz w:val="24"/>
          <w:szCs w:val="24"/>
        </w:rPr>
        <w:t>sc.nextInt</w:t>
      </w:r>
      <w:proofErr w:type="spellEnd"/>
      <w:r w:rsidRPr="00DB23AB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in a </w:t>
      </w:r>
      <w:r w:rsidRPr="00DB23AB">
        <w:rPr>
          <w:rFonts w:ascii="Times New Roman" w:hAnsi="Times New Roman" w:cs="Times New Roman"/>
          <w:i/>
          <w:sz w:val="24"/>
          <w:szCs w:val="24"/>
        </w:rPr>
        <w:t>try-catch</w:t>
      </w:r>
      <w:r>
        <w:rPr>
          <w:rFonts w:ascii="Times New Roman" w:hAnsi="Times New Roman" w:cs="Times New Roman"/>
          <w:sz w:val="24"/>
          <w:szCs w:val="24"/>
        </w:rPr>
        <w:t xml:space="preserve"> block. In the exception handler (the </w:t>
      </w:r>
      <w:r w:rsidRPr="00DB23AB">
        <w:rPr>
          <w:rFonts w:ascii="Times New Roman" w:hAnsi="Times New Roman" w:cs="Times New Roman"/>
          <w:i/>
          <w:sz w:val="24"/>
          <w:szCs w:val="24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block) output “Exception caught” and print the stack trace.</w:t>
      </w:r>
    </w:p>
    <w:p w14:paraId="78E0457E" w14:textId="77777777" w:rsidR="00DB23AB" w:rsidRDefault="009137A8" w:rsidP="00DB2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37A8">
        <w:rPr>
          <w:rFonts w:ascii="Times New Roman" w:hAnsi="Times New Roman" w:cs="Times New Roman"/>
          <w:sz w:val="24"/>
          <w:szCs w:val="24"/>
        </w:rPr>
        <w:t>switchDays</w:t>
      </w:r>
      <w:r>
        <w:rPr>
          <w:rFonts w:ascii="Times New Roman" w:hAnsi="Times New Roman" w:cs="Times New Roman"/>
          <w:sz w:val="24"/>
          <w:szCs w:val="24"/>
        </w:rPr>
        <w:t>InMonth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8E0457F" w14:textId="77777777" w:rsidR="007E3517" w:rsidRPr="007E3517" w:rsidRDefault="007E3517" w:rsidP="0091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to enter a year and store in a local variable namely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</w:p>
    <w:p w14:paraId="78E04580" w14:textId="77777777" w:rsidR="009137A8" w:rsidRPr="007E3517" w:rsidRDefault="007E3517" w:rsidP="007E3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517">
        <w:rPr>
          <w:rFonts w:ascii="Times New Roman" w:hAnsi="Times New Roman" w:cs="Times New Roman"/>
          <w:sz w:val="24"/>
          <w:szCs w:val="24"/>
        </w:rPr>
        <w:t>ask the user to enter a</w:t>
      </w:r>
      <w:r>
        <w:rPr>
          <w:rFonts w:ascii="Times New Roman" w:hAnsi="Times New Roman" w:cs="Times New Roman"/>
          <w:sz w:val="24"/>
          <w:szCs w:val="24"/>
        </w:rPr>
        <w:t xml:space="preserve"> month (1..12) and store in a local variable namely </w:t>
      </w:r>
      <w:r>
        <w:rPr>
          <w:rFonts w:ascii="Times New Roman" w:hAnsi="Times New Roman" w:cs="Times New Roman"/>
          <w:i/>
          <w:sz w:val="24"/>
          <w:szCs w:val="24"/>
        </w:rPr>
        <w:t>month</w:t>
      </w:r>
    </w:p>
    <w:p w14:paraId="78E04581" w14:textId="77777777" w:rsidR="007E3517" w:rsidRPr="007E3517" w:rsidRDefault="007E3517" w:rsidP="007E3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517">
        <w:rPr>
          <w:rFonts w:ascii="Times New Roman" w:hAnsi="Times New Roman" w:cs="Times New Roman"/>
          <w:sz w:val="24"/>
          <w:szCs w:val="24"/>
        </w:rPr>
        <w:t xml:space="preserve">declare a local variable </w:t>
      </w:r>
      <w:proofErr w:type="spellStart"/>
      <w:r w:rsidRPr="007E3517">
        <w:rPr>
          <w:rFonts w:ascii="Times New Roman" w:hAnsi="Times New Roman" w:cs="Times New Roman"/>
          <w:i/>
          <w:sz w:val="24"/>
          <w:szCs w:val="24"/>
        </w:rPr>
        <w:t>numDays</w:t>
      </w:r>
      <w:proofErr w:type="spellEnd"/>
      <w:r w:rsidRPr="007E3517">
        <w:rPr>
          <w:rFonts w:ascii="Times New Roman" w:hAnsi="Times New Roman" w:cs="Times New Roman"/>
          <w:sz w:val="24"/>
          <w:szCs w:val="24"/>
        </w:rPr>
        <w:t xml:space="preserve"> and initialise it to 0</w:t>
      </w:r>
    </w:p>
    <w:p w14:paraId="78E04582" w14:textId="77777777" w:rsidR="007E3517" w:rsidRPr="007E3517" w:rsidRDefault="007E3517" w:rsidP="0091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constants for the months of the year e.g. </w:t>
      </w:r>
      <w:r w:rsidRPr="007E3517">
        <w:rPr>
          <w:rFonts w:ascii="Times New Roman" w:hAnsi="Times New Roman" w:cs="Times New Roman"/>
          <w:i/>
          <w:sz w:val="24"/>
          <w:szCs w:val="24"/>
        </w:rPr>
        <w:t xml:space="preserve">final </w:t>
      </w:r>
      <w:proofErr w:type="spellStart"/>
      <w:r w:rsidRPr="007E3517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7E3517">
        <w:rPr>
          <w:rFonts w:ascii="Times New Roman" w:hAnsi="Times New Roman" w:cs="Times New Roman"/>
          <w:i/>
          <w:sz w:val="24"/>
          <w:szCs w:val="24"/>
        </w:rPr>
        <w:t xml:space="preserve"> JAN=1, FEB=2, MAR=3;</w:t>
      </w:r>
    </w:p>
    <w:p w14:paraId="78E04583" w14:textId="77777777" w:rsidR="007E3517" w:rsidRDefault="007E3517" w:rsidP="0091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on month:</w:t>
      </w:r>
    </w:p>
    <w:p w14:paraId="78E04584" w14:textId="77777777" w:rsidR="007E3517" w:rsidRDefault="00327212" w:rsidP="007E35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it’s January, March, May, July, August, October or December then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31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85" w14:textId="77777777" w:rsidR="00327212" w:rsidRDefault="00327212" w:rsidP="003272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April, June, September or November then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30 and then </w:t>
      </w:r>
      <w:r>
        <w:rPr>
          <w:rFonts w:ascii="Times New Roman" w:hAnsi="Times New Roman" w:cs="Times New Roman"/>
          <w:i/>
          <w:sz w:val="24"/>
          <w:szCs w:val="24"/>
        </w:rPr>
        <w:t>break</w:t>
      </w:r>
    </w:p>
    <w:p w14:paraId="78E04586" w14:textId="77777777" w:rsidR="00327212" w:rsidRDefault="00327212" w:rsidP="007E35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its February we need to figure out if the year is a leap year:</w:t>
      </w:r>
    </w:p>
    <w:p w14:paraId="78E04587" w14:textId="77777777" w:rsidR="00327212" w:rsidRDefault="00327212" w:rsidP="003272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327212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is a multiple of 400 (use % operator) OR</w:t>
      </w:r>
    </w:p>
    <w:p w14:paraId="78E04588" w14:textId="77777777" w:rsidR="00327212" w:rsidRDefault="00327212" w:rsidP="003272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is a multiple of 4 AND </w:t>
      </w:r>
      <w:r w:rsidRPr="00327212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 multiple of 100</w:t>
      </w:r>
    </w:p>
    <w:p w14:paraId="78E04589" w14:textId="77777777" w:rsidR="00327212" w:rsidRDefault="00327212" w:rsidP="003272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it’s a leap year i.e.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29</w:t>
      </w:r>
    </w:p>
    <w:p w14:paraId="78E0458A" w14:textId="77777777" w:rsidR="00327212" w:rsidRPr="009137A8" w:rsidRDefault="00327212" w:rsidP="003272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28</w:t>
      </w:r>
    </w:p>
    <w:sectPr w:rsidR="00327212" w:rsidRPr="009137A8" w:rsidSect="0062185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0458F" w14:textId="77777777" w:rsidR="00D87CD6" w:rsidRDefault="00D87CD6" w:rsidP="00CB249E">
      <w:pPr>
        <w:spacing w:after="0" w:line="240" w:lineRule="auto"/>
      </w:pPr>
      <w:r>
        <w:separator/>
      </w:r>
    </w:p>
  </w:endnote>
  <w:endnote w:type="continuationSeparator" w:id="0">
    <w:p w14:paraId="78E04590" w14:textId="77777777" w:rsidR="00D87CD6" w:rsidRDefault="00D87CD6" w:rsidP="00CB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811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04591" w14:textId="72C742F0" w:rsidR="00CB249E" w:rsidRDefault="00CB24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5C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5C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E04592" w14:textId="77777777" w:rsidR="00CB249E" w:rsidRDefault="00CB2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0458D" w14:textId="77777777" w:rsidR="00D87CD6" w:rsidRDefault="00D87CD6" w:rsidP="00CB249E">
      <w:pPr>
        <w:spacing w:after="0" w:line="240" w:lineRule="auto"/>
      </w:pPr>
      <w:r>
        <w:separator/>
      </w:r>
    </w:p>
  </w:footnote>
  <w:footnote w:type="continuationSeparator" w:id="0">
    <w:p w14:paraId="78E0458E" w14:textId="77777777" w:rsidR="00D87CD6" w:rsidRDefault="00D87CD6" w:rsidP="00CB2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4B66"/>
    <w:multiLevelType w:val="hybridMultilevel"/>
    <w:tmpl w:val="7D988CD4"/>
    <w:lvl w:ilvl="0" w:tplc="F3E08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D6D6C"/>
    <w:multiLevelType w:val="hybridMultilevel"/>
    <w:tmpl w:val="1FB495E8"/>
    <w:lvl w:ilvl="0" w:tplc="18090019">
      <w:start w:val="1"/>
      <w:numFmt w:val="lowerLetter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96"/>
    <w:rsid w:val="00050980"/>
    <w:rsid w:val="0007014F"/>
    <w:rsid w:val="000D2125"/>
    <w:rsid w:val="0010123F"/>
    <w:rsid w:val="0011509A"/>
    <w:rsid w:val="001B6321"/>
    <w:rsid w:val="001E2F82"/>
    <w:rsid w:val="002523D6"/>
    <w:rsid w:val="00301C2C"/>
    <w:rsid w:val="00327212"/>
    <w:rsid w:val="003A65FB"/>
    <w:rsid w:val="00471FE6"/>
    <w:rsid w:val="004D50F9"/>
    <w:rsid w:val="00573066"/>
    <w:rsid w:val="00574AA7"/>
    <w:rsid w:val="00596096"/>
    <w:rsid w:val="005B1BE6"/>
    <w:rsid w:val="00611983"/>
    <w:rsid w:val="00621857"/>
    <w:rsid w:val="007475CD"/>
    <w:rsid w:val="007615CE"/>
    <w:rsid w:val="007A3949"/>
    <w:rsid w:val="007E3517"/>
    <w:rsid w:val="00801C71"/>
    <w:rsid w:val="00810AF1"/>
    <w:rsid w:val="008341A3"/>
    <w:rsid w:val="00895AD6"/>
    <w:rsid w:val="008A5D22"/>
    <w:rsid w:val="009137A8"/>
    <w:rsid w:val="00947F94"/>
    <w:rsid w:val="00955A34"/>
    <w:rsid w:val="00975BA8"/>
    <w:rsid w:val="00984CAF"/>
    <w:rsid w:val="009B6990"/>
    <w:rsid w:val="00AC3DEB"/>
    <w:rsid w:val="00BC421D"/>
    <w:rsid w:val="00CB249E"/>
    <w:rsid w:val="00CE1164"/>
    <w:rsid w:val="00D1078B"/>
    <w:rsid w:val="00D87CD6"/>
    <w:rsid w:val="00D87FDB"/>
    <w:rsid w:val="00DB23AB"/>
    <w:rsid w:val="00DB6436"/>
    <w:rsid w:val="00E25000"/>
    <w:rsid w:val="00E75689"/>
    <w:rsid w:val="00EB413E"/>
    <w:rsid w:val="00F2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4501"/>
  <w15:chartTrackingRefBased/>
  <w15:docId w15:val="{DD9D78BD-4545-4364-893B-687EF189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9E"/>
  </w:style>
  <w:style w:type="paragraph" w:styleId="Footer">
    <w:name w:val="footer"/>
    <w:basedOn w:val="Normal"/>
    <w:link w:val="FooterChar"/>
    <w:uiPriority w:val="99"/>
    <w:unhideWhenUsed/>
    <w:rsid w:val="00CB2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  Kennedy</cp:lastModifiedBy>
  <cp:revision>42</cp:revision>
  <cp:lastPrinted>2019-09-14T08:34:00Z</cp:lastPrinted>
  <dcterms:created xsi:type="dcterms:W3CDTF">2019-09-09T08:05:00Z</dcterms:created>
  <dcterms:modified xsi:type="dcterms:W3CDTF">2019-09-25T11:20:00Z</dcterms:modified>
</cp:coreProperties>
</file>