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7F69" w14:textId="77777777" w:rsidR="00644BD7" w:rsidRPr="00C1744C" w:rsidRDefault="00CA46B4">
      <w:pPr>
        <w:rPr>
          <w:strike/>
        </w:rPr>
      </w:pPr>
      <w:r w:rsidRPr="00C1744C">
        <w:rPr>
          <w:strike/>
        </w:rPr>
        <w:t xml:space="preserve">Create a class called </w:t>
      </w:r>
      <w:proofErr w:type="spellStart"/>
      <w:proofErr w:type="gramStart"/>
      <w:r w:rsidRPr="00C1744C">
        <w:rPr>
          <w:strike/>
        </w:rPr>
        <w:t>ChangeButton</w:t>
      </w:r>
      <w:proofErr w:type="spellEnd"/>
      <w:proofErr w:type="gramEnd"/>
    </w:p>
    <w:p w14:paraId="107ED2FD" w14:textId="77777777" w:rsidR="00CA46B4" w:rsidRPr="00C1744C" w:rsidRDefault="00CA46B4">
      <w:pPr>
        <w:rPr>
          <w:strike/>
        </w:rPr>
      </w:pPr>
      <w:r w:rsidRPr="00C1744C">
        <w:rPr>
          <w:strike/>
        </w:rPr>
        <w:t xml:space="preserve">Create 3 </w:t>
      </w:r>
      <w:proofErr w:type="gramStart"/>
      <w:r w:rsidRPr="00C1744C">
        <w:rPr>
          <w:strike/>
        </w:rPr>
        <w:t>buttons</w:t>
      </w:r>
      <w:proofErr w:type="gramEnd"/>
    </w:p>
    <w:p w14:paraId="6C70E057" w14:textId="77777777" w:rsidR="00CA46B4" w:rsidRPr="00C1744C" w:rsidRDefault="00CA46B4">
      <w:pPr>
        <w:rPr>
          <w:strike/>
        </w:rPr>
      </w:pPr>
      <w:r w:rsidRPr="00C1744C">
        <w:rPr>
          <w:strike/>
        </w:rPr>
        <w:t xml:space="preserve">Add action </w:t>
      </w:r>
      <w:proofErr w:type="gramStart"/>
      <w:r w:rsidRPr="00C1744C">
        <w:rPr>
          <w:strike/>
        </w:rPr>
        <w:t>listeners</w:t>
      </w:r>
      <w:proofErr w:type="gramEnd"/>
    </w:p>
    <w:p w14:paraId="415B5ECB" w14:textId="77777777" w:rsidR="00CA46B4" w:rsidRPr="00C1744C" w:rsidRDefault="00CA46B4">
      <w:pPr>
        <w:rPr>
          <w:strike/>
        </w:rPr>
      </w:pPr>
      <w:r w:rsidRPr="00C1744C">
        <w:rPr>
          <w:strike/>
        </w:rPr>
        <w:t xml:space="preserve">When the buttons are </w:t>
      </w:r>
      <w:proofErr w:type="gramStart"/>
      <w:r w:rsidRPr="00C1744C">
        <w:rPr>
          <w:strike/>
        </w:rPr>
        <w:t>clicked</w:t>
      </w:r>
      <w:proofErr w:type="gramEnd"/>
      <w:r w:rsidRPr="00C1744C">
        <w:rPr>
          <w:strike/>
        </w:rPr>
        <w:t xml:space="preserve"> they should change colour (one red, one green, one blue)</w:t>
      </w:r>
    </w:p>
    <w:p w14:paraId="69506EE1" w14:textId="77777777" w:rsidR="00CA46B4" w:rsidRPr="00C1744C" w:rsidRDefault="00CA46B4">
      <w:pPr>
        <w:rPr>
          <w:strike/>
        </w:rPr>
      </w:pPr>
      <w:proofErr w:type="spellStart"/>
      <w:r w:rsidRPr="00C1744C">
        <w:rPr>
          <w:strike/>
        </w:rPr>
        <w:t>Button.setBackground</w:t>
      </w:r>
      <w:proofErr w:type="spellEnd"/>
      <w:r w:rsidRPr="00C1744C">
        <w:rPr>
          <w:strike/>
        </w:rPr>
        <w:t>(</w:t>
      </w:r>
      <w:proofErr w:type="spellStart"/>
      <w:r w:rsidRPr="00C1744C">
        <w:rPr>
          <w:strike/>
        </w:rPr>
        <w:t>Color.RED</w:t>
      </w:r>
      <w:proofErr w:type="spellEnd"/>
      <w:r w:rsidRPr="00C1744C">
        <w:rPr>
          <w:strike/>
        </w:rPr>
        <w:t>) [rename as needed….]</w:t>
      </w:r>
    </w:p>
    <w:p w14:paraId="4DBAA579" w14:textId="77777777" w:rsidR="00CA46B4" w:rsidRPr="006525CD" w:rsidRDefault="00CA46B4">
      <w:pPr>
        <w:rPr>
          <w:strike/>
        </w:rPr>
      </w:pPr>
    </w:p>
    <w:p w14:paraId="0C6AF6D7" w14:textId="77777777" w:rsidR="00CA46B4" w:rsidRPr="006525CD" w:rsidRDefault="00CA46B4">
      <w:pPr>
        <w:rPr>
          <w:strike/>
        </w:rPr>
      </w:pPr>
      <w:r w:rsidRPr="006525CD">
        <w:rPr>
          <w:strike/>
        </w:rPr>
        <w:t xml:space="preserve">Create a second class called </w:t>
      </w:r>
      <w:proofErr w:type="spellStart"/>
      <w:proofErr w:type="gramStart"/>
      <w:r w:rsidRPr="006525CD">
        <w:rPr>
          <w:strike/>
        </w:rPr>
        <w:t>ChangePanel</w:t>
      </w:r>
      <w:proofErr w:type="spellEnd"/>
      <w:proofErr w:type="gramEnd"/>
    </w:p>
    <w:p w14:paraId="7E8C4E73" w14:textId="77777777" w:rsidR="00CA46B4" w:rsidRPr="000F1FA4" w:rsidRDefault="00CA46B4">
      <w:pPr>
        <w:rPr>
          <w:strike/>
        </w:rPr>
      </w:pPr>
      <w:r w:rsidRPr="000F1FA4">
        <w:rPr>
          <w:strike/>
        </w:rPr>
        <w:t xml:space="preserve">Create 3 </w:t>
      </w:r>
      <w:proofErr w:type="gramStart"/>
      <w:r w:rsidRPr="000F1FA4">
        <w:rPr>
          <w:strike/>
        </w:rPr>
        <w:t>buttons</w:t>
      </w:r>
      <w:proofErr w:type="gramEnd"/>
    </w:p>
    <w:p w14:paraId="67AA8264" w14:textId="77777777" w:rsidR="00CA46B4" w:rsidRPr="000F1FA4" w:rsidRDefault="00CA46B4">
      <w:pPr>
        <w:rPr>
          <w:strike/>
        </w:rPr>
      </w:pPr>
      <w:r w:rsidRPr="000F1FA4">
        <w:rPr>
          <w:strike/>
        </w:rPr>
        <w:t xml:space="preserve">Create 1 </w:t>
      </w:r>
      <w:proofErr w:type="gramStart"/>
      <w:r w:rsidRPr="000F1FA4">
        <w:rPr>
          <w:strike/>
        </w:rPr>
        <w:t>label</w:t>
      </w:r>
      <w:proofErr w:type="gramEnd"/>
    </w:p>
    <w:p w14:paraId="135936D5" w14:textId="77777777" w:rsidR="00CA46B4" w:rsidRPr="000F1FA4" w:rsidRDefault="00CA46B4">
      <w:pPr>
        <w:rPr>
          <w:strike/>
        </w:rPr>
      </w:pPr>
      <w:r w:rsidRPr="000F1FA4">
        <w:rPr>
          <w:strike/>
        </w:rPr>
        <w:t>When the buttons are pressed, the label states which one was pressed, and background of panel changes colour (works the same as buttons). Choose any colours you like.</w:t>
      </w:r>
    </w:p>
    <w:p w14:paraId="6099508F" w14:textId="77777777" w:rsidR="00CA46B4" w:rsidRPr="000F1FA4" w:rsidRDefault="00CA46B4">
      <w:pPr>
        <w:rPr>
          <w:strike/>
        </w:rPr>
      </w:pPr>
      <w:r w:rsidRPr="000F1FA4">
        <w:rPr>
          <w:strike/>
        </w:rPr>
        <w:t>Create tester classes</w:t>
      </w:r>
      <w:proofErr w:type="gramStart"/>
      <w:r w:rsidRPr="000F1FA4">
        <w:rPr>
          <w:strike/>
        </w:rPr>
        <w:t>…..</w:t>
      </w:r>
      <w:proofErr w:type="gramEnd"/>
    </w:p>
    <w:p w14:paraId="74B46D37" w14:textId="77777777" w:rsidR="00CA46B4" w:rsidRPr="000F1FA4" w:rsidRDefault="00CA46B4">
      <w:pPr>
        <w:rPr>
          <w:strike/>
        </w:rPr>
      </w:pPr>
      <w:r w:rsidRPr="000F1FA4">
        <w:rPr>
          <w:strike/>
        </w:rPr>
        <w:t xml:space="preserve">Ensure both classes </w:t>
      </w:r>
      <w:proofErr w:type="gramStart"/>
      <w:r w:rsidRPr="000F1FA4">
        <w:rPr>
          <w:strike/>
        </w:rPr>
        <w:t>work</w:t>
      </w:r>
      <w:proofErr w:type="gramEnd"/>
    </w:p>
    <w:sectPr w:rsidR="00CA46B4" w:rsidRPr="000F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B4"/>
    <w:rsid w:val="000F1FA4"/>
    <w:rsid w:val="00644BD7"/>
    <w:rsid w:val="006525CD"/>
    <w:rsid w:val="009F51CA"/>
    <w:rsid w:val="00C1744C"/>
    <w:rsid w:val="00C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E935"/>
  <w15:chartTrackingRefBased/>
  <w15:docId w15:val="{6376B07F-04E9-4002-AFD6-9193C27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Technological University of the Shannon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Curran</dc:creator>
  <cp:keywords/>
  <dc:description/>
  <cp:lastModifiedBy>Natalia Palej</cp:lastModifiedBy>
  <cp:revision>2</cp:revision>
  <dcterms:created xsi:type="dcterms:W3CDTF">2023-10-05T14:08:00Z</dcterms:created>
  <dcterms:modified xsi:type="dcterms:W3CDTF">2023-10-05T14:47:00Z</dcterms:modified>
</cp:coreProperties>
</file>