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 Choose any website for testing with approval from the mentor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2) Report Bugs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Website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- 001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After  clicking many times on the left arrow of the carousel - the arrow, “Play” button and “Like” button are missed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Click on the left arrow on the carousel many times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Pay attention to the arrow, “Play” button and “Like” button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When clicking many times on the left arrow of the carousel - the arrow, “Play” button and “Like” button are missed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When clicking many times on the left arrow of the carousel it has to work as usual</w:t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043549" cy="167634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549" cy="1676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63137" cy="176207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38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137" cy="1762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- 002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After  clicking many times on the left arrow of the carousel - the arrow, “Play” button and “Like” button don’t respond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Log in with the test data (Login -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Click on “Explore” on the main menu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Click on the left arrow on the carousel many times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Pay attention to the arrow, “Play” button and “Like” button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When clicking many times on the left arrow of the carousel - the arrow, “Play” button and “Like” button - don’t respond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When clicking many times on the left arrow of the carousel it has to work as 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- 003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After clicking many times on the arrow of the carousel, different labels on the carousel and footer player are showed for some time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High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Log in with the test data (Login 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Click on “Explore” on the main menu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Click on the left arrow on the carousel much time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Pay attention to the carouser and footer player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after clicking many times on the arrow of the carousel , different labels on the carousel and footer player are showed for some time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it has to be shown the same labels on the carousel and footer 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05188" cy="26193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- 004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After user was added to the “User field” on the “Chat” page - it is impossible to change user or delete him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Medium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Medium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Log in with the test data (Login -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“Message” button on the top right corner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“View all”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field “Search user” enter Test and choose it from the drop list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to choose other User or delete it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After user was added to the User field to write some message - it is impossible to change user or delete him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it is expected that it is possible to delete or choose other user in the “Search user” field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Atachment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 - 005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Double pop-up windows appear when adding new card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Low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Low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Log in with the test data (Login -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the “Alarm” icon → “View all”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“Notification settings”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“Billing info” on the left menu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“Add new card” button 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Enter inavalid data → press “Add card”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Actual result</w:t>
      </w:r>
      <w:r w:rsidDel="00000000" w:rsidR="00000000" w:rsidRPr="00000000">
        <w:rPr>
          <w:rtl w:val="0"/>
        </w:rPr>
        <w:t xml:space="preserve"> - double pop-up window appear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Expected result</w:t>
      </w:r>
      <w:r w:rsidDel="00000000" w:rsidR="00000000" w:rsidRPr="00000000">
        <w:rPr>
          <w:rtl w:val="0"/>
        </w:rPr>
        <w:t xml:space="preserve"> - it is expected than one pop-up window has to be appeared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864777</wp:posOffset>
            </wp:positionH>
            <wp:positionV relativeFrom="paragraph">
              <wp:posOffset>203788</wp:posOffset>
            </wp:positionV>
            <wp:extent cx="2673760" cy="2071339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760" cy="20713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- 006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- There is no distance between text and frame when click on the buttons “All”, “Unread” and “Feedback Requests” on the “Chat” page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- Google Chrome, 102.0.5005.61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- Low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- Low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reproduce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https://virpp.com/explore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Log in with the test data (Login -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test@dot.com</w:t>
        </w:r>
      </w:hyperlink>
      <w:r w:rsidDel="00000000" w:rsidR="00000000" w:rsidRPr="00000000">
        <w:rPr>
          <w:rtl w:val="0"/>
        </w:rPr>
        <w:t xml:space="preserve">, Password - test123)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the “Chat” button on the top right corner menu → “View all”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buttons - “All”, “Unread” and “Feedback Requests” 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Pay attention on the buttons frame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Actual result </w:t>
      </w:r>
      <w:r w:rsidDel="00000000" w:rsidR="00000000" w:rsidRPr="00000000">
        <w:rPr>
          <w:rtl w:val="0"/>
        </w:rPr>
        <w:t xml:space="preserve">- There is no distance between text and frame on the buttons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Expected result </w:t>
      </w:r>
      <w:r w:rsidDel="00000000" w:rsidR="00000000" w:rsidRPr="00000000">
        <w:rPr>
          <w:rtl w:val="0"/>
        </w:rPr>
        <w:t xml:space="preserve">- The distance between text and frame on the button has to be </w:t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7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54925" cy="119267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925" cy="1192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366963" cy="119762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197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28838" cy="123158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23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3) Do Challenge #1 from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http://testingchallenges.thetestingmap.org/index.php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4) Send bug reports and screenshots with test results to your mentor 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mailto:test@dot.com" TargetMode="External"/><Relationship Id="rId21" Type="http://schemas.openxmlformats.org/officeDocument/2006/relationships/hyperlink" Target="https://virpp.com/explore" TargetMode="External"/><Relationship Id="rId24" Type="http://schemas.openxmlformats.org/officeDocument/2006/relationships/image" Target="media/image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://testingchallenges.thetestingmap.org/index.php" TargetMode="External"/><Relationship Id="rId25" Type="http://schemas.openxmlformats.org/officeDocument/2006/relationships/image" Target="media/image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virpp.com/explore" TargetMode="External"/><Relationship Id="rId7" Type="http://schemas.openxmlformats.org/officeDocument/2006/relationships/hyperlink" Target="https://virpp.com/explore" TargetMode="External"/><Relationship Id="rId8" Type="http://schemas.openxmlformats.org/officeDocument/2006/relationships/image" Target="media/image8.png"/><Relationship Id="rId11" Type="http://schemas.openxmlformats.org/officeDocument/2006/relationships/hyperlink" Target="mailto:test@dot.com" TargetMode="External"/><Relationship Id="rId10" Type="http://schemas.openxmlformats.org/officeDocument/2006/relationships/hyperlink" Target="https://virpp.com/explore" TargetMode="External"/><Relationship Id="rId13" Type="http://schemas.openxmlformats.org/officeDocument/2006/relationships/hyperlink" Target="mailto:test@dot.com" TargetMode="External"/><Relationship Id="rId12" Type="http://schemas.openxmlformats.org/officeDocument/2006/relationships/hyperlink" Target="https://virpp.com/explore" TargetMode="External"/><Relationship Id="rId15" Type="http://schemas.openxmlformats.org/officeDocument/2006/relationships/hyperlink" Target="https://virpp.com/explore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hyperlink" Target="mailto:test@dot.com" TargetMode="External"/><Relationship Id="rId19" Type="http://schemas.openxmlformats.org/officeDocument/2006/relationships/hyperlink" Target="mailto:test@dot.com" TargetMode="External"/><Relationship Id="rId18" Type="http://schemas.openxmlformats.org/officeDocument/2006/relationships/hyperlink" Target="https://virpp.com/expl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