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Назва текстової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Основні характеристики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Переваги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Чек 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це перелік завдань, які потрібно виконати або перевірити в процесі роботи або відладки. Використовується для контролю над виконанням певних дій або перевірки певних критеріїв якості.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Простий у створенні та використанні.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Забезпечує послідовність та точність виконання завдань.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Може бути використаний для рутинних завдань.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 надає докладної інформації щодо тестових сценаріїв чи конкретних дій.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 підходить для складних задач або тестування, де потрібно більше контролю.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Тест-кейс - це документ, що містить деталізований опис тестового сценарію, включаючи вхідні дані, дії, очікуваний результат та кроки для виконання тесту.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Забезпечує деталізовану інструкцію для виконання тестів.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Дозволяє повністю описати тестові сценарії та очікувані результати.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Сприяє систематичному підходу до тестування.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Вимагає багато часу та зусиль для створення.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Може стати застарілим, якщо вимоги часто змінюються.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Може бути неефективним для швидкого та непередбачуваного розробки.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https://docs.google.com/spreadsheets/d/1Mwqx3A6FLD3TnxEuuQhJxFU43-82SVSP/edit?usp=sharing&amp;ouid=113667581247137686002&amp;rtpof=true&amp;sd=true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https://docs.google.com/spreadsheets/d/1wvWmxn7ZB5C8NPQ6y7ZtTZB3Ml2oUc8p/edit?usp=sharing&amp;ouid=113667581247137686002&amp;rtpof=true&amp;sd=true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