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высшего образования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«Саратовский государственный технический университет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имени Гагарина Ю.А.»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Практическая</w:t>
      </w: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 «</w:t>
      </w: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Программирование интернет - приложений</w:t>
      </w: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A8447D" w:rsidRPr="006241AD" w:rsidRDefault="00A8447D" w:rsidP="00A8447D">
      <w:pPr>
        <w:spacing w:after="0" w:line="240" w:lineRule="auto"/>
        <w:ind w:firstLine="1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 </w:t>
      </w:r>
      <w:r w:rsidRPr="006241AD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программного прототипа </w:t>
      </w:r>
      <w:r w:rsidRPr="006241AD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241AD">
        <w:rPr>
          <w:rFonts w:ascii="Times New Roman" w:hAnsi="Times New Roman" w:cs="Times New Roman"/>
          <w:sz w:val="28"/>
          <w:szCs w:val="28"/>
        </w:rPr>
        <w:t>-сайта</w:t>
      </w: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студент группы</w:t>
      </w: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ИФСТипу-11</w:t>
      </w: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заочной формы обучения</w:t>
      </w: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Атюкова</w:t>
      </w:r>
      <w:proofErr w:type="spellEnd"/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Наталья Владимировна</w:t>
      </w: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зачетной книжки 202557</w:t>
      </w:r>
    </w:p>
    <w:p w:rsidR="00A8447D" w:rsidRPr="006241AD" w:rsidRDefault="00A8447D" w:rsidP="00A8447D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</w:p>
    <w:p w:rsidR="004E127A" w:rsidRPr="006241AD" w:rsidRDefault="004E127A">
      <w:pPr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br w:type="page"/>
      </w:r>
    </w:p>
    <w:p w:rsidR="00A37B61" w:rsidRPr="006241AD" w:rsidRDefault="004E127A">
      <w:pPr>
        <w:rPr>
          <w:rFonts w:ascii="Times New Roman" w:hAnsi="Times New Roman" w:cs="Times New Roman"/>
          <w:b/>
          <w:sz w:val="28"/>
          <w:szCs w:val="28"/>
        </w:rPr>
      </w:pPr>
      <w:r w:rsidRPr="006241A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 </w:t>
      </w:r>
      <w:r w:rsidRPr="006241AD">
        <w:rPr>
          <w:rFonts w:ascii="Times New Roman" w:hAnsi="Times New Roman" w:cs="Times New Roman"/>
          <w:b/>
          <w:sz w:val="28"/>
          <w:szCs w:val="28"/>
        </w:rPr>
        <w:t>Определение Ц</w:t>
      </w:r>
      <w:r w:rsidRPr="006241AD">
        <w:rPr>
          <w:rFonts w:ascii="Times New Roman" w:hAnsi="Times New Roman" w:cs="Times New Roman"/>
          <w:b/>
          <w:sz w:val="28"/>
          <w:szCs w:val="28"/>
        </w:rPr>
        <w:t xml:space="preserve">елевой </w:t>
      </w:r>
      <w:r w:rsidRPr="006241AD">
        <w:rPr>
          <w:rFonts w:ascii="Times New Roman" w:hAnsi="Times New Roman" w:cs="Times New Roman"/>
          <w:b/>
          <w:sz w:val="28"/>
          <w:szCs w:val="28"/>
        </w:rPr>
        <w:t>А</w:t>
      </w:r>
      <w:r w:rsidRPr="006241AD">
        <w:rPr>
          <w:rFonts w:ascii="Times New Roman" w:hAnsi="Times New Roman" w:cs="Times New Roman"/>
          <w:b/>
          <w:sz w:val="28"/>
          <w:szCs w:val="28"/>
        </w:rPr>
        <w:t>удитории сайта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12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Услуга — </w:t>
      </w: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спортивные, физкультурно-оздоровительные мероприятия для детей.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Направления публикаций специализированных журналов и изданий, а также сайтов Интернета, которые охватывают проблемы детско-юношеского</w:t>
      </w: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спорта, весьма обширны.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них рассматриваются критерии определения наиболее рациональных возрастных диапазонов для тренировки и соревнований, вопросы двигательной активности молодых спортсменов, таких как частота, длительность и интенсивность тренировочных занятий, соотношения подготовительного и соревновательного периодов и многие другие.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этому, Целевой Аудиторией сайта будут являться женщины и мужчины, возрастом от 25 лет, имеющие детей. 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41AD">
        <w:rPr>
          <w:rFonts w:ascii="Times New Roman" w:eastAsia="Times New Roman" w:hAnsi="Times New Roman" w:cs="Times New Roman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3.25pt">
            <v:imagedata r:id="rId6" o:title="maxresdefault"/>
          </v:shape>
        </w:pic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241A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 </w:t>
      </w:r>
      <w:r w:rsidRPr="006241AD">
        <w:rPr>
          <w:rFonts w:ascii="Times New Roman" w:hAnsi="Times New Roman" w:cs="Times New Roman"/>
          <w:b/>
          <w:sz w:val="28"/>
          <w:szCs w:val="28"/>
        </w:rPr>
        <w:t>Функции сайта</w:t>
      </w:r>
    </w:p>
    <w:p w:rsidR="004E127A" w:rsidRPr="006241AD" w:rsidRDefault="004E127A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 xml:space="preserve">На сайте </w:t>
      </w:r>
      <w:r w:rsidR="00B43897" w:rsidRPr="006241AD">
        <w:rPr>
          <w:rFonts w:ascii="Times New Roman" w:hAnsi="Times New Roman" w:cs="Times New Roman"/>
          <w:sz w:val="28"/>
          <w:szCs w:val="28"/>
        </w:rPr>
        <w:t xml:space="preserve">присутствуют разделы: 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>Главная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>Новости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>Тренерский состав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>Адреса клубов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lastRenderedPageBreak/>
        <w:t>Контакты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 xml:space="preserve">В разделе «Главная» можно </w:t>
      </w:r>
      <w:proofErr w:type="gramStart"/>
      <w:r w:rsidRPr="006241AD">
        <w:rPr>
          <w:rFonts w:ascii="Times New Roman" w:hAnsi="Times New Roman" w:cs="Times New Roman"/>
          <w:sz w:val="28"/>
          <w:szCs w:val="28"/>
        </w:rPr>
        <w:t>ознакомится</w:t>
      </w:r>
      <w:proofErr w:type="gramEnd"/>
      <w:r w:rsidRPr="006241AD">
        <w:rPr>
          <w:rFonts w:ascii="Times New Roman" w:hAnsi="Times New Roman" w:cs="Times New Roman"/>
          <w:sz w:val="28"/>
          <w:szCs w:val="28"/>
        </w:rPr>
        <w:t xml:space="preserve"> с фотографиями, из последних новостей спортивного клуба. 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60F1D" wp14:editId="625E8FF1">
            <wp:extent cx="5940425" cy="1881022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 xml:space="preserve">Далее, </w:t>
      </w:r>
      <w:proofErr w:type="gramStart"/>
      <w:r w:rsidRPr="006241AD">
        <w:rPr>
          <w:rFonts w:ascii="Times New Roman" w:hAnsi="Times New Roman" w:cs="Times New Roman"/>
          <w:sz w:val="28"/>
          <w:szCs w:val="28"/>
        </w:rPr>
        <w:t>пролистав страницу ниже можно ознакомится с расписанием</w:t>
      </w:r>
      <w:proofErr w:type="gramEnd"/>
      <w:r w:rsidRPr="006241AD">
        <w:rPr>
          <w:rFonts w:ascii="Times New Roman" w:hAnsi="Times New Roman" w:cs="Times New Roman"/>
          <w:sz w:val="28"/>
          <w:szCs w:val="28"/>
        </w:rPr>
        <w:t xml:space="preserve"> занятий, в разных частях города, с кратким описанием спортивного клуба, и с колонкой новости клуба. 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463B11" wp14:editId="6B54E319">
            <wp:extent cx="5940425" cy="367866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>В разделе «Новости» отображены фото и краткое описание, последних событий и мероприятий спортивной секции.</w:t>
      </w:r>
    </w:p>
    <w:p w:rsidR="00B43897" w:rsidRPr="006241AD" w:rsidRDefault="00B43897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F4FF79" wp14:editId="50F97B5B">
            <wp:extent cx="5940425" cy="4125006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97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241AD">
        <w:rPr>
          <w:rFonts w:ascii="Times New Roman" w:hAnsi="Times New Roman" w:cs="Times New Roman"/>
          <w:sz w:val="28"/>
          <w:szCs w:val="28"/>
        </w:rPr>
        <w:t xml:space="preserve">В разделе «Тренерский состав» есть информация о действующий тренерах и их достижениях в данном виде спорта. </w:t>
      </w:r>
      <w:proofErr w:type="gramEnd"/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4A783" wp14:editId="5E4B2C59">
            <wp:extent cx="5940425" cy="37589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lastRenderedPageBreak/>
        <w:t xml:space="preserve">Раздел «Адреса клубов» </w:t>
      </w:r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CA35B" wp14:editId="56A3A9A2">
            <wp:extent cx="5940425" cy="3590987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 xml:space="preserve">Раздел «Контакты». Здесь отображена информация для связи с директором клуба, по поводу деловых предложений. Так же есть ссылка на группу </w:t>
      </w:r>
      <w:proofErr w:type="spellStart"/>
      <w:r w:rsidRPr="006241AD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6241AD">
        <w:rPr>
          <w:rFonts w:ascii="Times New Roman" w:hAnsi="Times New Roman" w:cs="Times New Roman"/>
          <w:sz w:val="28"/>
          <w:szCs w:val="28"/>
        </w:rPr>
        <w:t xml:space="preserve">, где публикуются новости. </w:t>
      </w:r>
    </w:p>
    <w:p w:rsidR="00F55005" w:rsidRPr="006241AD" w:rsidRDefault="00F55005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DDEFC" wp14:editId="4DE03ED1">
            <wp:extent cx="5940425" cy="372157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AD" w:rsidRPr="006241AD" w:rsidRDefault="006241AD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241AD">
        <w:rPr>
          <w:rFonts w:ascii="Times New Roman" w:hAnsi="Times New Roman" w:cs="Times New Roman"/>
          <w:b/>
          <w:sz w:val="28"/>
          <w:szCs w:val="28"/>
        </w:rPr>
        <w:t>3  Интерактивный прототип сайта</w:t>
      </w:r>
    </w:p>
    <w:p w:rsidR="006241AD" w:rsidRPr="006241AD" w:rsidRDefault="006241AD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241AD">
        <w:rPr>
          <w:rFonts w:ascii="Times New Roman" w:hAnsi="Times New Roman" w:cs="Times New Roman"/>
          <w:sz w:val="28"/>
          <w:szCs w:val="28"/>
        </w:rPr>
        <w:lastRenderedPageBreak/>
        <w:t>Прототип сайта был реализован при помощи конструктора wix.com</w:t>
      </w:r>
    </w:p>
    <w:p w:rsidR="006241AD" w:rsidRPr="004E127A" w:rsidRDefault="006241AD" w:rsidP="004E127A">
      <w:pPr>
        <w:shd w:val="clear" w:color="auto" w:fill="FFFFFF"/>
        <w:spacing w:after="225" w:line="240" w:lineRule="auto"/>
        <w:rPr>
          <w:rFonts w:ascii="Times New Roman" w:hAnsi="Times New Roman" w:cs="Times New Roman"/>
          <w:sz w:val="28"/>
          <w:szCs w:val="28"/>
        </w:rPr>
      </w:pPr>
      <w:r w:rsidRPr="006241AD">
        <w:rPr>
          <w:rFonts w:ascii="Times New Roman" w:hAnsi="Times New Roman" w:cs="Times New Roman"/>
          <w:sz w:val="28"/>
          <w:szCs w:val="28"/>
        </w:rPr>
        <w:t xml:space="preserve">Ссылка на прототип </w:t>
      </w:r>
      <w:r>
        <w:rPr>
          <w:rFonts w:ascii="Times New Roman" w:hAnsi="Times New Roman" w:cs="Times New Roman"/>
          <w:sz w:val="28"/>
          <w:szCs w:val="28"/>
        </w:rPr>
        <w:t xml:space="preserve">сайта: </w:t>
      </w:r>
      <w:r w:rsidRPr="006241AD">
        <w:rPr>
          <w:rFonts w:ascii="Times New Roman" w:hAnsi="Times New Roman" w:cs="Times New Roman"/>
          <w:sz w:val="28"/>
          <w:szCs w:val="28"/>
        </w:rPr>
        <w:t>https://bkbranislav.wixsite.com/bkbs</w:t>
      </w:r>
      <w:bookmarkStart w:id="0" w:name="_GoBack"/>
      <w:bookmarkEnd w:id="0"/>
    </w:p>
    <w:p w:rsidR="004E127A" w:rsidRPr="006241AD" w:rsidRDefault="004E127A">
      <w:pPr>
        <w:rPr>
          <w:rFonts w:ascii="Times New Roman" w:hAnsi="Times New Roman" w:cs="Times New Roman"/>
          <w:b/>
          <w:sz w:val="28"/>
          <w:szCs w:val="28"/>
        </w:rPr>
      </w:pPr>
    </w:p>
    <w:sectPr w:rsidR="004E127A" w:rsidRPr="006241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572E9"/>
    <w:multiLevelType w:val="multilevel"/>
    <w:tmpl w:val="3822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1D0"/>
    <w:rsid w:val="000601C8"/>
    <w:rsid w:val="003F1FEC"/>
    <w:rsid w:val="004E127A"/>
    <w:rsid w:val="004E61D0"/>
    <w:rsid w:val="006241AD"/>
    <w:rsid w:val="00A37B61"/>
    <w:rsid w:val="00A8447D"/>
    <w:rsid w:val="00B43897"/>
    <w:rsid w:val="00F5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47D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1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E127A"/>
    <w:rPr>
      <w:b/>
      <w:bCs/>
    </w:rPr>
  </w:style>
  <w:style w:type="character" w:styleId="a5">
    <w:name w:val="Emphasis"/>
    <w:basedOn w:val="a0"/>
    <w:uiPriority w:val="20"/>
    <w:qFormat/>
    <w:rsid w:val="004E127A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B4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38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47D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12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E127A"/>
    <w:rPr>
      <w:b/>
      <w:bCs/>
    </w:rPr>
  </w:style>
  <w:style w:type="character" w:styleId="a5">
    <w:name w:val="Emphasis"/>
    <w:basedOn w:val="a0"/>
    <w:uiPriority w:val="20"/>
    <w:qFormat/>
    <w:rsid w:val="004E127A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B43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438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81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2021-06-14T09:18:00Z</dcterms:created>
  <dcterms:modified xsi:type="dcterms:W3CDTF">2021-06-14T09:40:00Z</dcterms:modified>
</cp:coreProperties>
</file>