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8402B" w14:textId="77777777" w:rsidR="00C708E4" w:rsidRDefault="00C708E4" w:rsidP="00C708E4">
      <w:pPr>
        <w:spacing w:line="276" w:lineRule="auto"/>
        <w:rPr>
          <w:rFonts w:ascii="Aptos" w:eastAsia="Aptos" w:hAnsi="Aptos" w:cs="Aptos"/>
          <w:sz w:val="32"/>
          <w:szCs w:val="32"/>
        </w:rPr>
      </w:pPr>
      <w:r>
        <w:rPr>
          <w:noProof/>
        </w:rPr>
        <w:drawing>
          <wp:inline distT="0" distB="0" distL="0" distR="0" wp14:anchorId="35B2C4E7" wp14:editId="2638AC22">
            <wp:extent cx="5614900" cy="2085012"/>
            <wp:effectExtent l="0" t="0" r="0" b="0"/>
            <wp:docPr id="796889619" name="Imagen 79688961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9619" name="Imagen 796889619" descr="Logotip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0" cy="20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A3F7" w14:textId="77777777" w:rsidR="00C708E4" w:rsidRDefault="00C708E4" w:rsidP="00C708E4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 xml:space="preserve"> INSTITUTO TECNOLÓGICO DE CULIACÁN </w:t>
      </w:r>
    </w:p>
    <w:p w14:paraId="1DA8F567" w14:textId="77777777" w:rsidR="00C708E4" w:rsidRDefault="00C708E4" w:rsidP="00C708E4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 w:rsidRPr="687DD8DE">
        <w:rPr>
          <w:rFonts w:ascii="Aptos" w:eastAsia="Aptos" w:hAnsi="Aptos" w:cs="Aptos"/>
          <w:sz w:val="32"/>
          <w:szCs w:val="32"/>
        </w:rPr>
        <w:t>ING. EN SISTEMAS COMPUTACIONALES</w:t>
      </w:r>
    </w:p>
    <w:p w14:paraId="74476AFD" w14:textId="4B939333" w:rsidR="00C708E4" w:rsidRPr="00641D5C" w:rsidRDefault="00C708E4" w:rsidP="00C708E4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TAREA 3</w:t>
      </w:r>
    </w:p>
    <w:p w14:paraId="72E05E2C" w14:textId="77777777" w:rsidR="00C708E4" w:rsidRDefault="00C708E4" w:rsidP="00C708E4">
      <w:pPr>
        <w:spacing w:line="276" w:lineRule="auto"/>
        <w:jc w:val="center"/>
      </w:pPr>
    </w:p>
    <w:p w14:paraId="2489BE57" w14:textId="77777777" w:rsidR="00C708E4" w:rsidRPr="00641D5C" w:rsidRDefault="00C708E4" w:rsidP="00C708E4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ALUMNO:</w:t>
      </w:r>
    </w:p>
    <w:p w14:paraId="5357C8ED" w14:textId="77777777" w:rsidR="00C708E4" w:rsidRDefault="00C708E4" w:rsidP="00C708E4">
      <w:pPr>
        <w:spacing w:line="276" w:lineRule="auto"/>
        <w:jc w:val="center"/>
        <w:rPr>
          <w:sz w:val="32"/>
          <w:szCs w:val="32"/>
        </w:rPr>
      </w:pPr>
      <w:r w:rsidRPr="687DD8DE">
        <w:rPr>
          <w:sz w:val="32"/>
          <w:szCs w:val="32"/>
        </w:rPr>
        <w:t>CHRISTIAN NATANAEL AYON ZAZUETA</w:t>
      </w:r>
    </w:p>
    <w:p w14:paraId="69C40436" w14:textId="77777777" w:rsidR="00C708E4" w:rsidRDefault="00C708E4" w:rsidP="00C708E4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MATERIA:</w:t>
      </w:r>
    </w:p>
    <w:p w14:paraId="1FE27CD6" w14:textId="241F011D" w:rsidR="00C708E4" w:rsidRDefault="00C708E4" w:rsidP="00C708E4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INTELIGENCIA ARTIFICIAL</w:t>
      </w:r>
    </w:p>
    <w:p w14:paraId="4EDBE2D3" w14:textId="77777777" w:rsidR="00C708E4" w:rsidRDefault="00C708E4" w:rsidP="00C708E4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MAESTR</w:t>
      </w:r>
      <w:r>
        <w:rPr>
          <w:rFonts w:ascii="Aptos" w:eastAsia="Aptos" w:hAnsi="Aptos" w:cs="Aptos"/>
          <w:sz w:val="32"/>
          <w:szCs w:val="32"/>
        </w:rPr>
        <w:t>O:</w:t>
      </w:r>
    </w:p>
    <w:p w14:paraId="6499A49F" w14:textId="7D622733" w:rsidR="00C708E4" w:rsidRDefault="00C708E4" w:rsidP="00C708E4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ZURIEL DATHAN MORA FELIX</w:t>
      </w:r>
    </w:p>
    <w:p w14:paraId="754D5E25" w14:textId="77777777" w:rsidR="00C708E4" w:rsidRDefault="00C708E4" w:rsidP="00C708E4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HORARIO</w:t>
      </w:r>
    </w:p>
    <w:p w14:paraId="3421B158" w14:textId="63E2C15F" w:rsidR="00C708E4" w:rsidRDefault="00C708E4" w:rsidP="00C708E4">
      <w:pPr>
        <w:spacing w:line="276" w:lineRule="auto"/>
        <w:jc w:val="center"/>
      </w:pPr>
      <w:r>
        <w:rPr>
          <w:rFonts w:ascii="Aptos" w:eastAsia="Aptos" w:hAnsi="Aptos" w:cs="Aptos"/>
          <w:sz w:val="32"/>
          <w:szCs w:val="32"/>
        </w:rPr>
        <w:t>9</w:t>
      </w:r>
      <w:r w:rsidRPr="687DD8DE">
        <w:rPr>
          <w:rFonts w:ascii="Aptos" w:eastAsia="Aptos" w:hAnsi="Aptos" w:cs="Aptos"/>
          <w:sz w:val="32"/>
          <w:szCs w:val="32"/>
        </w:rPr>
        <w:t>:00-1</w:t>
      </w:r>
      <w:r>
        <w:rPr>
          <w:rFonts w:ascii="Aptos" w:eastAsia="Aptos" w:hAnsi="Aptos" w:cs="Aptos"/>
          <w:sz w:val="32"/>
          <w:szCs w:val="32"/>
        </w:rPr>
        <w:t>0</w:t>
      </w:r>
      <w:r w:rsidRPr="687DD8DE">
        <w:rPr>
          <w:rFonts w:ascii="Aptos" w:eastAsia="Aptos" w:hAnsi="Aptos" w:cs="Aptos"/>
          <w:sz w:val="32"/>
          <w:szCs w:val="32"/>
        </w:rPr>
        <w:t>:00</w:t>
      </w:r>
    </w:p>
    <w:p w14:paraId="0B9D5936" w14:textId="77777777" w:rsidR="00C708E4" w:rsidRDefault="00C708E4" w:rsidP="00C708E4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FECHA</w:t>
      </w:r>
    </w:p>
    <w:p w14:paraId="2E7410BC" w14:textId="07D3DCB7" w:rsidR="00C708E4" w:rsidRDefault="00C708E4" w:rsidP="00C708E4">
      <w:pPr>
        <w:ind w:left="3540"/>
        <w:rPr>
          <w:rFonts w:ascii="Aptos" w:eastAsia="Aptos" w:hAnsi="Aptos" w:cs="Aptos"/>
          <w:sz w:val="32"/>
          <w:szCs w:val="32"/>
        </w:rPr>
      </w:pPr>
      <w:r w:rsidRPr="687DD8DE">
        <w:rPr>
          <w:rFonts w:ascii="Aptos" w:eastAsia="Aptos" w:hAnsi="Aptos" w:cs="Aptos"/>
          <w:sz w:val="32"/>
          <w:szCs w:val="32"/>
        </w:rPr>
        <w:t xml:space="preserve">   </w:t>
      </w:r>
      <w:r>
        <w:rPr>
          <w:rFonts w:ascii="Aptos" w:eastAsia="Aptos" w:hAnsi="Aptos" w:cs="Aptos"/>
          <w:sz w:val="32"/>
          <w:szCs w:val="32"/>
        </w:rPr>
        <w:t>16</w:t>
      </w:r>
      <w:r w:rsidRPr="687DD8DE">
        <w:rPr>
          <w:rFonts w:ascii="Aptos" w:eastAsia="Aptos" w:hAnsi="Aptos" w:cs="Aptos"/>
          <w:sz w:val="32"/>
          <w:szCs w:val="32"/>
        </w:rPr>
        <w:t>/</w:t>
      </w:r>
      <w:r>
        <w:rPr>
          <w:rFonts w:ascii="Aptos" w:eastAsia="Aptos" w:hAnsi="Aptos" w:cs="Aptos"/>
          <w:sz w:val="32"/>
          <w:szCs w:val="32"/>
        </w:rPr>
        <w:t>02</w:t>
      </w:r>
      <w:r w:rsidRPr="687DD8DE">
        <w:rPr>
          <w:rFonts w:ascii="Aptos" w:eastAsia="Aptos" w:hAnsi="Aptos" w:cs="Aptos"/>
          <w:sz w:val="32"/>
          <w:szCs w:val="32"/>
        </w:rPr>
        <w:t>/202</w:t>
      </w:r>
      <w:r>
        <w:rPr>
          <w:rFonts w:ascii="Aptos" w:eastAsia="Aptos" w:hAnsi="Aptos" w:cs="Aptos"/>
          <w:sz w:val="32"/>
          <w:szCs w:val="32"/>
        </w:rPr>
        <w:t>5</w:t>
      </w:r>
    </w:p>
    <w:p w14:paraId="06829025" w14:textId="77777777" w:rsidR="00C708E4" w:rsidRDefault="00C708E4" w:rsidP="00C708E4">
      <w:pPr>
        <w:rPr>
          <w:rFonts w:ascii="Aptos" w:eastAsia="Aptos" w:hAnsi="Aptos" w:cs="Aptos"/>
        </w:rPr>
      </w:pPr>
    </w:p>
    <w:p w14:paraId="18B1E9B5" w14:textId="77777777" w:rsidR="00C708E4" w:rsidRDefault="00C708E4" w:rsidP="00C708E4">
      <w:pPr>
        <w:rPr>
          <w:rFonts w:ascii="Aptos" w:eastAsia="Aptos" w:hAnsi="Aptos" w:cs="Aptos"/>
        </w:rPr>
      </w:pPr>
    </w:p>
    <w:p w14:paraId="2DC622FF" w14:textId="7C5F8257" w:rsidR="00C708E4" w:rsidRPr="00C708E4" w:rsidRDefault="00C708E4" w:rsidP="00C708E4">
      <w:pPr>
        <w:rPr>
          <w:b/>
          <w:bCs/>
          <w:sz w:val="28"/>
          <w:szCs w:val="28"/>
        </w:rPr>
      </w:pPr>
      <w:r w:rsidRPr="00C708E4">
        <w:rPr>
          <w:b/>
          <w:bCs/>
          <w:sz w:val="28"/>
          <w:szCs w:val="28"/>
        </w:rPr>
        <w:lastRenderedPageBreak/>
        <w:t xml:space="preserve">Cómo Construir un Sistema de Recomendación, Tecnologías y </w:t>
      </w:r>
      <w:proofErr w:type="spellStart"/>
      <w:r w:rsidRPr="00C708E4">
        <w:rPr>
          <w:b/>
          <w:bCs/>
          <w:sz w:val="28"/>
          <w:szCs w:val="28"/>
        </w:rPr>
        <w:t>Frameworks</w:t>
      </w:r>
      <w:proofErr w:type="spellEnd"/>
      <w:r w:rsidRPr="00C708E4">
        <w:rPr>
          <w:b/>
          <w:bCs/>
          <w:sz w:val="28"/>
          <w:szCs w:val="28"/>
        </w:rPr>
        <w:t xml:space="preserve"> de Desarrollo</w:t>
      </w:r>
    </w:p>
    <w:p w14:paraId="253962D6" w14:textId="77777777" w:rsidR="00C708E4" w:rsidRPr="00C708E4" w:rsidRDefault="00C708E4" w:rsidP="00C708E4">
      <w:r w:rsidRPr="00C708E4">
        <w:rPr>
          <w:b/>
          <w:bCs/>
        </w:rPr>
        <w:t>Conceptos Básicos:</w:t>
      </w:r>
      <w:r w:rsidRPr="00C708E4">
        <w:br/>
        <w:t>Un sistema de recomendación es una herramienta que sugiere ítems (productos, películas, música, etc.) a los usuarios basándose en sus preferencias, comportamientos y datos históricos. Los sistemas de recomendación se clasifican en tres tipos principales:</w:t>
      </w:r>
    </w:p>
    <w:p w14:paraId="2591692F" w14:textId="77777777" w:rsidR="00C708E4" w:rsidRPr="00C708E4" w:rsidRDefault="00C708E4" w:rsidP="00C708E4">
      <w:pPr>
        <w:numPr>
          <w:ilvl w:val="0"/>
          <w:numId w:val="8"/>
        </w:numPr>
      </w:pPr>
      <w:r w:rsidRPr="00C708E4">
        <w:rPr>
          <w:b/>
          <w:bCs/>
        </w:rPr>
        <w:t>Filtrado Colaborativo:</w:t>
      </w:r>
      <w:r w:rsidRPr="00C708E4">
        <w:t> Basado en la similitud entre usuarios o ítems.</w:t>
      </w:r>
    </w:p>
    <w:p w14:paraId="567D07D0" w14:textId="77777777" w:rsidR="00C708E4" w:rsidRPr="00C708E4" w:rsidRDefault="00C708E4" w:rsidP="00C708E4">
      <w:pPr>
        <w:numPr>
          <w:ilvl w:val="0"/>
          <w:numId w:val="8"/>
        </w:numPr>
      </w:pPr>
      <w:r w:rsidRPr="00C708E4">
        <w:rPr>
          <w:b/>
          <w:bCs/>
        </w:rPr>
        <w:t>Filtrado Basado en Contenido:</w:t>
      </w:r>
      <w:r w:rsidRPr="00C708E4">
        <w:t> Basado en las características de los ítems y las preferencias del usuario.</w:t>
      </w:r>
    </w:p>
    <w:p w14:paraId="15A1AB4E" w14:textId="77777777" w:rsidR="00C708E4" w:rsidRPr="00C708E4" w:rsidRDefault="00C708E4" w:rsidP="00C708E4">
      <w:pPr>
        <w:numPr>
          <w:ilvl w:val="0"/>
          <w:numId w:val="8"/>
        </w:numPr>
      </w:pPr>
      <w:r w:rsidRPr="00C708E4">
        <w:rPr>
          <w:b/>
          <w:bCs/>
        </w:rPr>
        <w:t>Sistemas Híbridos:</w:t>
      </w:r>
      <w:r w:rsidRPr="00C708E4">
        <w:t> Combinación de filtrado colaborativo y basado en contenido.</w:t>
      </w:r>
    </w:p>
    <w:p w14:paraId="763582A9" w14:textId="77777777" w:rsidR="00C708E4" w:rsidRPr="00C708E4" w:rsidRDefault="00C708E4" w:rsidP="00C708E4">
      <w:r w:rsidRPr="00C708E4">
        <w:rPr>
          <w:b/>
          <w:bCs/>
        </w:rPr>
        <w:t xml:space="preserve">Tecnologías y </w:t>
      </w:r>
      <w:proofErr w:type="spellStart"/>
      <w:r w:rsidRPr="00C708E4">
        <w:rPr>
          <w:b/>
          <w:bCs/>
        </w:rPr>
        <w:t>Frameworks</w:t>
      </w:r>
      <w:proofErr w:type="spellEnd"/>
      <w:r w:rsidRPr="00C708E4">
        <w:rPr>
          <w:b/>
          <w:bCs/>
        </w:rPr>
        <w:t xml:space="preserve"> de Desarrollo:</w:t>
      </w:r>
    </w:p>
    <w:p w14:paraId="7DE2777D" w14:textId="77777777" w:rsidR="00C708E4" w:rsidRPr="00C708E4" w:rsidRDefault="00C708E4" w:rsidP="00C708E4">
      <w:pPr>
        <w:numPr>
          <w:ilvl w:val="0"/>
          <w:numId w:val="9"/>
        </w:numPr>
      </w:pPr>
      <w:r w:rsidRPr="00C708E4">
        <w:rPr>
          <w:b/>
          <w:bCs/>
        </w:rPr>
        <w:t>Python:</w:t>
      </w:r>
      <w:r w:rsidRPr="00C708E4">
        <w:t> Es el lenguaje más popular para desarrollar sistemas de recomendación debido a su amplia gama de librerías.</w:t>
      </w:r>
    </w:p>
    <w:p w14:paraId="740EFE67" w14:textId="77777777" w:rsidR="00C708E4" w:rsidRPr="00C708E4" w:rsidRDefault="00C708E4" w:rsidP="00C708E4">
      <w:pPr>
        <w:numPr>
          <w:ilvl w:val="1"/>
          <w:numId w:val="9"/>
        </w:numPr>
      </w:pPr>
      <w:r w:rsidRPr="00C708E4">
        <w:rPr>
          <w:b/>
          <w:bCs/>
        </w:rPr>
        <w:t>Librerías:</w:t>
      </w:r>
    </w:p>
    <w:p w14:paraId="7E42A954" w14:textId="77777777" w:rsidR="00C708E4" w:rsidRPr="00C708E4" w:rsidRDefault="00C708E4" w:rsidP="00C708E4">
      <w:pPr>
        <w:numPr>
          <w:ilvl w:val="2"/>
          <w:numId w:val="9"/>
        </w:numPr>
      </w:pPr>
      <w:proofErr w:type="spellStart"/>
      <w:r w:rsidRPr="00C708E4">
        <w:rPr>
          <w:b/>
          <w:bCs/>
        </w:rPr>
        <w:t>Scikit-learn</w:t>
      </w:r>
      <w:proofErr w:type="spellEnd"/>
      <w:r w:rsidRPr="00C708E4">
        <w:rPr>
          <w:b/>
          <w:bCs/>
        </w:rPr>
        <w:t>:</w:t>
      </w:r>
      <w:r w:rsidRPr="00C708E4">
        <w:t xml:space="preserve"> Para implementar algoritmos básicos de machine </w:t>
      </w:r>
      <w:proofErr w:type="spellStart"/>
      <w:r w:rsidRPr="00C708E4">
        <w:t>learning</w:t>
      </w:r>
      <w:proofErr w:type="spellEnd"/>
      <w:r w:rsidRPr="00C708E4">
        <w:t>.</w:t>
      </w:r>
    </w:p>
    <w:p w14:paraId="5E66FBB7" w14:textId="77777777" w:rsidR="00C708E4" w:rsidRPr="00C708E4" w:rsidRDefault="00C708E4" w:rsidP="00C708E4">
      <w:pPr>
        <w:numPr>
          <w:ilvl w:val="2"/>
          <w:numId w:val="9"/>
        </w:numPr>
      </w:pPr>
      <w:proofErr w:type="spellStart"/>
      <w:r w:rsidRPr="00C708E4">
        <w:rPr>
          <w:b/>
          <w:bCs/>
        </w:rPr>
        <w:t>Surprise</w:t>
      </w:r>
      <w:proofErr w:type="spellEnd"/>
      <w:r w:rsidRPr="00C708E4">
        <w:rPr>
          <w:b/>
          <w:bCs/>
        </w:rPr>
        <w:t>:</w:t>
      </w:r>
      <w:r w:rsidRPr="00C708E4">
        <w:t> Especializada en sistemas de recomendación.</w:t>
      </w:r>
    </w:p>
    <w:p w14:paraId="2FD39398" w14:textId="77777777" w:rsidR="00C708E4" w:rsidRPr="00C708E4" w:rsidRDefault="00C708E4" w:rsidP="00C708E4">
      <w:pPr>
        <w:numPr>
          <w:ilvl w:val="2"/>
          <w:numId w:val="9"/>
        </w:numPr>
      </w:pPr>
      <w:proofErr w:type="spellStart"/>
      <w:r w:rsidRPr="00C708E4">
        <w:rPr>
          <w:b/>
          <w:bCs/>
        </w:rPr>
        <w:t>TensorFlow</w:t>
      </w:r>
      <w:proofErr w:type="spellEnd"/>
      <w:r w:rsidRPr="00C708E4">
        <w:rPr>
          <w:b/>
          <w:bCs/>
        </w:rPr>
        <w:t>/</w:t>
      </w:r>
      <w:proofErr w:type="spellStart"/>
      <w:r w:rsidRPr="00C708E4">
        <w:rPr>
          <w:b/>
          <w:bCs/>
        </w:rPr>
        <w:t>PyTorch</w:t>
      </w:r>
      <w:proofErr w:type="spellEnd"/>
      <w:r w:rsidRPr="00C708E4">
        <w:rPr>
          <w:b/>
          <w:bCs/>
        </w:rPr>
        <w:t>:</w:t>
      </w:r>
      <w:r w:rsidRPr="00C708E4">
        <w:t xml:space="preserve"> Para modelos más complejos y </w:t>
      </w:r>
      <w:proofErr w:type="spellStart"/>
      <w:r w:rsidRPr="00C708E4">
        <w:t>deep</w:t>
      </w:r>
      <w:proofErr w:type="spellEnd"/>
      <w:r w:rsidRPr="00C708E4">
        <w:t xml:space="preserve"> </w:t>
      </w:r>
      <w:proofErr w:type="spellStart"/>
      <w:r w:rsidRPr="00C708E4">
        <w:t>learning</w:t>
      </w:r>
      <w:proofErr w:type="spellEnd"/>
      <w:r w:rsidRPr="00C708E4">
        <w:t>.</w:t>
      </w:r>
    </w:p>
    <w:p w14:paraId="62D1E836" w14:textId="77777777" w:rsidR="00C708E4" w:rsidRPr="00C708E4" w:rsidRDefault="00C708E4" w:rsidP="00C708E4">
      <w:pPr>
        <w:numPr>
          <w:ilvl w:val="2"/>
          <w:numId w:val="9"/>
        </w:numPr>
      </w:pPr>
      <w:proofErr w:type="spellStart"/>
      <w:r w:rsidRPr="00C708E4">
        <w:rPr>
          <w:b/>
          <w:bCs/>
        </w:rPr>
        <w:t>LightFM</w:t>
      </w:r>
      <w:proofErr w:type="spellEnd"/>
      <w:r w:rsidRPr="00C708E4">
        <w:rPr>
          <w:b/>
          <w:bCs/>
        </w:rPr>
        <w:t>:</w:t>
      </w:r>
      <w:r w:rsidRPr="00C708E4">
        <w:t> Para modelos híbridos.</w:t>
      </w:r>
    </w:p>
    <w:p w14:paraId="29C65016" w14:textId="77777777" w:rsidR="00C708E4" w:rsidRPr="00C708E4" w:rsidRDefault="00C708E4" w:rsidP="00C708E4">
      <w:pPr>
        <w:numPr>
          <w:ilvl w:val="2"/>
          <w:numId w:val="9"/>
        </w:numPr>
      </w:pPr>
      <w:r w:rsidRPr="00C708E4">
        <w:rPr>
          <w:b/>
          <w:bCs/>
        </w:rPr>
        <w:t>Pandas/</w:t>
      </w:r>
      <w:proofErr w:type="spellStart"/>
      <w:r w:rsidRPr="00C708E4">
        <w:rPr>
          <w:b/>
          <w:bCs/>
        </w:rPr>
        <w:t>Numpy</w:t>
      </w:r>
      <w:proofErr w:type="spellEnd"/>
      <w:r w:rsidRPr="00C708E4">
        <w:rPr>
          <w:b/>
          <w:bCs/>
        </w:rPr>
        <w:t>:</w:t>
      </w:r>
      <w:r w:rsidRPr="00C708E4">
        <w:t> Para manipulación de datos.</w:t>
      </w:r>
    </w:p>
    <w:p w14:paraId="37FB281F" w14:textId="77777777" w:rsidR="00C708E4" w:rsidRPr="00C708E4" w:rsidRDefault="00C708E4" w:rsidP="00C708E4">
      <w:pPr>
        <w:numPr>
          <w:ilvl w:val="0"/>
          <w:numId w:val="9"/>
        </w:numPr>
      </w:pPr>
      <w:r w:rsidRPr="00C708E4">
        <w:rPr>
          <w:b/>
          <w:bCs/>
        </w:rPr>
        <w:t xml:space="preserve">Apache </w:t>
      </w:r>
      <w:proofErr w:type="spellStart"/>
      <w:r w:rsidRPr="00C708E4">
        <w:rPr>
          <w:b/>
          <w:bCs/>
        </w:rPr>
        <w:t>Spark</w:t>
      </w:r>
      <w:proofErr w:type="spellEnd"/>
      <w:r w:rsidRPr="00C708E4">
        <w:rPr>
          <w:b/>
          <w:bCs/>
        </w:rPr>
        <w:t>:</w:t>
      </w:r>
      <w:r w:rsidRPr="00C708E4">
        <w:t> Para manejar grandes volúmenes de datos y realizar recomendaciones en tiempo real.</w:t>
      </w:r>
    </w:p>
    <w:p w14:paraId="393EF5B8" w14:textId="77777777" w:rsidR="00C708E4" w:rsidRPr="00C708E4" w:rsidRDefault="00C708E4" w:rsidP="00C708E4">
      <w:pPr>
        <w:numPr>
          <w:ilvl w:val="1"/>
          <w:numId w:val="9"/>
        </w:numPr>
      </w:pPr>
      <w:proofErr w:type="spellStart"/>
      <w:r w:rsidRPr="00C708E4">
        <w:rPr>
          <w:b/>
          <w:bCs/>
        </w:rPr>
        <w:t>MLlib</w:t>
      </w:r>
      <w:proofErr w:type="spellEnd"/>
      <w:r w:rsidRPr="00C708E4">
        <w:rPr>
          <w:b/>
          <w:bCs/>
        </w:rPr>
        <w:t>:</w:t>
      </w:r>
      <w:r w:rsidRPr="00C708E4">
        <w:t xml:space="preserve"> Librería de machine </w:t>
      </w:r>
      <w:proofErr w:type="spellStart"/>
      <w:r w:rsidRPr="00C708E4">
        <w:t>learning</w:t>
      </w:r>
      <w:proofErr w:type="spellEnd"/>
      <w:r w:rsidRPr="00C708E4">
        <w:t xml:space="preserve"> de </w:t>
      </w:r>
      <w:proofErr w:type="spellStart"/>
      <w:r w:rsidRPr="00C708E4">
        <w:t>Spark</w:t>
      </w:r>
      <w:proofErr w:type="spellEnd"/>
      <w:r w:rsidRPr="00C708E4">
        <w:t xml:space="preserve"> que incluye algoritmos de recomendación.</w:t>
      </w:r>
    </w:p>
    <w:p w14:paraId="3F65601F" w14:textId="77777777" w:rsidR="00C708E4" w:rsidRPr="00C708E4" w:rsidRDefault="00C708E4" w:rsidP="00C708E4">
      <w:pPr>
        <w:numPr>
          <w:ilvl w:val="0"/>
          <w:numId w:val="9"/>
        </w:numPr>
      </w:pPr>
      <w:proofErr w:type="spellStart"/>
      <w:r w:rsidRPr="00C708E4">
        <w:rPr>
          <w:b/>
          <w:bCs/>
        </w:rPr>
        <w:t>Frameworks</w:t>
      </w:r>
      <w:proofErr w:type="spellEnd"/>
      <w:r w:rsidRPr="00C708E4">
        <w:rPr>
          <w:b/>
          <w:bCs/>
        </w:rPr>
        <w:t xml:space="preserve"> Específicos:</w:t>
      </w:r>
    </w:p>
    <w:p w14:paraId="2F255BA8" w14:textId="77777777" w:rsidR="00C708E4" w:rsidRPr="00C708E4" w:rsidRDefault="00C708E4" w:rsidP="00C708E4">
      <w:pPr>
        <w:numPr>
          <w:ilvl w:val="1"/>
          <w:numId w:val="9"/>
        </w:numPr>
      </w:pPr>
      <w:r w:rsidRPr="00C708E4">
        <w:rPr>
          <w:b/>
          <w:bCs/>
        </w:rPr>
        <w:t xml:space="preserve">Amazon </w:t>
      </w:r>
      <w:proofErr w:type="spellStart"/>
      <w:r w:rsidRPr="00C708E4">
        <w:rPr>
          <w:b/>
          <w:bCs/>
        </w:rPr>
        <w:t>Personalize</w:t>
      </w:r>
      <w:proofErr w:type="spellEnd"/>
      <w:r w:rsidRPr="00C708E4">
        <w:rPr>
          <w:b/>
          <w:bCs/>
        </w:rPr>
        <w:t>:</w:t>
      </w:r>
      <w:r w:rsidRPr="00C708E4">
        <w:t> Servicio gestionado de AWS para construir sistemas de recomendación.</w:t>
      </w:r>
    </w:p>
    <w:p w14:paraId="473A0011" w14:textId="77777777" w:rsidR="00C708E4" w:rsidRPr="00C708E4" w:rsidRDefault="00C708E4" w:rsidP="00C708E4">
      <w:pPr>
        <w:numPr>
          <w:ilvl w:val="1"/>
          <w:numId w:val="9"/>
        </w:numPr>
      </w:pPr>
      <w:r w:rsidRPr="00C708E4">
        <w:rPr>
          <w:b/>
          <w:bCs/>
        </w:rPr>
        <w:t xml:space="preserve">Google </w:t>
      </w:r>
      <w:proofErr w:type="spellStart"/>
      <w:r w:rsidRPr="00C708E4">
        <w:rPr>
          <w:b/>
          <w:bCs/>
        </w:rPr>
        <w:t>Recommendations</w:t>
      </w:r>
      <w:proofErr w:type="spellEnd"/>
      <w:r w:rsidRPr="00C708E4">
        <w:rPr>
          <w:b/>
          <w:bCs/>
        </w:rPr>
        <w:t xml:space="preserve"> AI:</w:t>
      </w:r>
      <w:r w:rsidRPr="00C708E4">
        <w:t> Servicio gestionado de GCP para recomendaciones personalizadas.</w:t>
      </w:r>
    </w:p>
    <w:p w14:paraId="17216352" w14:textId="77777777" w:rsidR="00C708E4" w:rsidRPr="00C708E4" w:rsidRDefault="00C708E4" w:rsidP="00C708E4">
      <w:r w:rsidRPr="00C708E4">
        <w:rPr>
          <w:b/>
          <w:bCs/>
        </w:rPr>
        <w:t>Proceso de Construcción:</w:t>
      </w:r>
    </w:p>
    <w:p w14:paraId="76EBFDC7" w14:textId="77777777" w:rsidR="00C708E4" w:rsidRPr="00C708E4" w:rsidRDefault="00C708E4" w:rsidP="00C708E4">
      <w:pPr>
        <w:numPr>
          <w:ilvl w:val="0"/>
          <w:numId w:val="10"/>
        </w:numPr>
      </w:pPr>
      <w:r w:rsidRPr="00C708E4">
        <w:rPr>
          <w:b/>
          <w:bCs/>
        </w:rPr>
        <w:t>Recopilación de Datos:</w:t>
      </w:r>
    </w:p>
    <w:p w14:paraId="5673B5F3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Datos de Usuarios:</w:t>
      </w:r>
      <w:r w:rsidRPr="00C708E4">
        <w:t> Información demográfica, preferencias, historial de compras, etc.</w:t>
      </w:r>
    </w:p>
    <w:p w14:paraId="30181274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lastRenderedPageBreak/>
        <w:t>Datos de Ítems:</w:t>
      </w:r>
      <w:r w:rsidRPr="00C708E4">
        <w:t> Características de los productos, categorías, precios, etc.</w:t>
      </w:r>
    </w:p>
    <w:p w14:paraId="2688CA8D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Interacciones:</w:t>
      </w:r>
      <w:r w:rsidRPr="00C708E4">
        <w:t xml:space="preserve"> Ratings, </w:t>
      </w:r>
      <w:proofErr w:type="spellStart"/>
      <w:r w:rsidRPr="00C708E4">
        <w:t>clicks</w:t>
      </w:r>
      <w:proofErr w:type="spellEnd"/>
      <w:r w:rsidRPr="00C708E4">
        <w:t>, compras, etc.</w:t>
      </w:r>
    </w:p>
    <w:p w14:paraId="68CF57F7" w14:textId="77777777" w:rsidR="00C708E4" w:rsidRPr="00C708E4" w:rsidRDefault="00C708E4" w:rsidP="00C708E4">
      <w:pPr>
        <w:numPr>
          <w:ilvl w:val="0"/>
          <w:numId w:val="10"/>
        </w:numPr>
      </w:pPr>
      <w:r w:rsidRPr="00C708E4">
        <w:rPr>
          <w:b/>
          <w:bCs/>
        </w:rPr>
        <w:t>Preprocesamiento de Datos:</w:t>
      </w:r>
    </w:p>
    <w:p w14:paraId="756E8947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Limpieza de Datos:</w:t>
      </w:r>
      <w:r w:rsidRPr="00C708E4">
        <w:t> Eliminar datos inconsistentes o faltantes.</w:t>
      </w:r>
    </w:p>
    <w:p w14:paraId="2C954DDF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Normalización:</w:t>
      </w:r>
      <w:r w:rsidRPr="00C708E4">
        <w:t> Escalar datos para que tengan un rango común.</w:t>
      </w:r>
    </w:p>
    <w:p w14:paraId="76D93F32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Transformación:</w:t>
      </w:r>
      <w:r w:rsidRPr="00C708E4">
        <w:t> Convertir datos categóricos en numéricos.</w:t>
      </w:r>
    </w:p>
    <w:p w14:paraId="075A638B" w14:textId="77777777" w:rsidR="00C708E4" w:rsidRPr="00C708E4" w:rsidRDefault="00C708E4" w:rsidP="00C708E4">
      <w:pPr>
        <w:numPr>
          <w:ilvl w:val="0"/>
          <w:numId w:val="10"/>
        </w:numPr>
      </w:pPr>
      <w:r w:rsidRPr="00C708E4">
        <w:rPr>
          <w:b/>
          <w:bCs/>
        </w:rPr>
        <w:t>Selección de Algoritmo:</w:t>
      </w:r>
    </w:p>
    <w:p w14:paraId="31A98112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Filtrado Colaborativo:</w:t>
      </w:r>
      <w:r w:rsidRPr="00C708E4">
        <w:t> Basado en la similitud entre usuarios o ítems.</w:t>
      </w:r>
    </w:p>
    <w:p w14:paraId="4EC96482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Filtrado Basado en Contenido:</w:t>
      </w:r>
      <w:r w:rsidRPr="00C708E4">
        <w:t> Basado en las características de los ítems.</w:t>
      </w:r>
    </w:p>
    <w:p w14:paraId="1F21A852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Modelos Híbridos:</w:t>
      </w:r>
      <w:r w:rsidRPr="00C708E4">
        <w:t> Combinación de ambos enfoques.</w:t>
      </w:r>
    </w:p>
    <w:p w14:paraId="69430424" w14:textId="77777777" w:rsidR="00C708E4" w:rsidRPr="00C708E4" w:rsidRDefault="00C708E4" w:rsidP="00C708E4">
      <w:pPr>
        <w:numPr>
          <w:ilvl w:val="0"/>
          <w:numId w:val="10"/>
        </w:numPr>
      </w:pPr>
      <w:r w:rsidRPr="00C708E4">
        <w:rPr>
          <w:b/>
          <w:bCs/>
        </w:rPr>
        <w:t>Entrenamiento del Modelo:</w:t>
      </w:r>
    </w:p>
    <w:p w14:paraId="4B02B551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División de Datos:</w:t>
      </w:r>
      <w:r w:rsidRPr="00C708E4">
        <w:t> Dividir los datos en conjuntos de entrenamiento y prueba.</w:t>
      </w:r>
    </w:p>
    <w:p w14:paraId="41F2AEE8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Entrenamiento:</w:t>
      </w:r>
      <w:r w:rsidRPr="00C708E4">
        <w:t> Ajustar el modelo a los datos de entrenamiento.</w:t>
      </w:r>
    </w:p>
    <w:p w14:paraId="162CC2E4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Validación:</w:t>
      </w:r>
      <w:r w:rsidRPr="00C708E4">
        <w:t> Evaluar el modelo con datos de prueba.</w:t>
      </w:r>
    </w:p>
    <w:p w14:paraId="4E3D58AE" w14:textId="77777777" w:rsidR="00C708E4" w:rsidRPr="00C708E4" w:rsidRDefault="00C708E4" w:rsidP="00C708E4">
      <w:pPr>
        <w:numPr>
          <w:ilvl w:val="0"/>
          <w:numId w:val="10"/>
        </w:numPr>
      </w:pPr>
      <w:r w:rsidRPr="00C708E4">
        <w:rPr>
          <w:b/>
          <w:bCs/>
        </w:rPr>
        <w:t>Evaluación y Optimización:</w:t>
      </w:r>
    </w:p>
    <w:p w14:paraId="227FD95D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Métricas de Evaluación:</w:t>
      </w:r>
      <w:r w:rsidRPr="00C708E4">
        <w:t xml:space="preserve"> Precisión, </w:t>
      </w:r>
      <w:proofErr w:type="spellStart"/>
      <w:r w:rsidRPr="00C708E4">
        <w:t>recall</w:t>
      </w:r>
      <w:proofErr w:type="spellEnd"/>
      <w:r w:rsidRPr="00C708E4">
        <w:t>, F1-score, RMSE, etc.</w:t>
      </w:r>
    </w:p>
    <w:p w14:paraId="1DC28992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Optimización:</w:t>
      </w:r>
      <w:r w:rsidRPr="00C708E4">
        <w:t xml:space="preserve"> Ajustar </w:t>
      </w:r>
      <w:proofErr w:type="spellStart"/>
      <w:r w:rsidRPr="00C708E4">
        <w:t>hiperparámetros</w:t>
      </w:r>
      <w:proofErr w:type="spellEnd"/>
      <w:r w:rsidRPr="00C708E4">
        <w:t xml:space="preserve"> y técnicas de regularización.</w:t>
      </w:r>
    </w:p>
    <w:p w14:paraId="4B247623" w14:textId="77777777" w:rsidR="00C708E4" w:rsidRPr="00C708E4" w:rsidRDefault="00C708E4" w:rsidP="00C708E4">
      <w:pPr>
        <w:numPr>
          <w:ilvl w:val="0"/>
          <w:numId w:val="10"/>
        </w:numPr>
      </w:pPr>
      <w:r w:rsidRPr="00C708E4">
        <w:rPr>
          <w:b/>
          <w:bCs/>
        </w:rPr>
        <w:t>Despliegue:</w:t>
      </w:r>
    </w:p>
    <w:p w14:paraId="50D4FD39" w14:textId="77777777" w:rsidR="00C708E4" w:rsidRP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Integración:</w:t>
      </w:r>
      <w:r w:rsidRPr="00C708E4">
        <w:t> Integrar el modelo en la aplicación o plataforma.</w:t>
      </w:r>
    </w:p>
    <w:p w14:paraId="0825EDE2" w14:textId="77777777" w:rsidR="00C708E4" w:rsidRDefault="00C708E4" w:rsidP="00C708E4">
      <w:pPr>
        <w:numPr>
          <w:ilvl w:val="1"/>
          <w:numId w:val="10"/>
        </w:numPr>
      </w:pPr>
      <w:r w:rsidRPr="00C708E4">
        <w:rPr>
          <w:b/>
          <w:bCs/>
        </w:rPr>
        <w:t>Monitoreo:</w:t>
      </w:r>
      <w:r w:rsidRPr="00C708E4">
        <w:t> Monitorear el rendimiento del modelo en producción.</w:t>
      </w:r>
    </w:p>
    <w:p w14:paraId="3E938C21" w14:textId="77777777" w:rsidR="00C708E4" w:rsidRDefault="00C708E4" w:rsidP="00C708E4">
      <w:pPr>
        <w:rPr>
          <w:b/>
          <w:bCs/>
        </w:rPr>
      </w:pPr>
    </w:p>
    <w:p w14:paraId="177DC8A3" w14:textId="77184FA5" w:rsidR="00C708E4" w:rsidRPr="00C708E4" w:rsidRDefault="00C708E4" w:rsidP="00C708E4">
      <w:pPr>
        <w:rPr>
          <w:sz w:val="28"/>
          <w:szCs w:val="28"/>
        </w:rPr>
      </w:pPr>
      <w:r w:rsidRPr="00C708E4">
        <w:rPr>
          <w:b/>
          <w:bCs/>
          <w:sz w:val="28"/>
          <w:szCs w:val="28"/>
        </w:rPr>
        <w:t>Herramientas en AWS/GCP para Desarrollar Sistemas de Recomendación</w:t>
      </w:r>
    </w:p>
    <w:p w14:paraId="4F86DE6B" w14:textId="77777777" w:rsidR="00C708E4" w:rsidRPr="00C708E4" w:rsidRDefault="00C708E4" w:rsidP="00C708E4">
      <w:r w:rsidRPr="00C708E4">
        <w:rPr>
          <w:b/>
          <w:bCs/>
        </w:rPr>
        <w:t xml:space="preserve">AWS (Amazon Web </w:t>
      </w:r>
      <w:proofErr w:type="spellStart"/>
      <w:r w:rsidRPr="00C708E4">
        <w:rPr>
          <w:b/>
          <w:bCs/>
        </w:rPr>
        <w:t>Services</w:t>
      </w:r>
      <w:proofErr w:type="spellEnd"/>
      <w:r w:rsidRPr="00C708E4">
        <w:rPr>
          <w:b/>
          <w:bCs/>
        </w:rPr>
        <w:t>):</w:t>
      </w:r>
    </w:p>
    <w:p w14:paraId="040F9A79" w14:textId="77777777" w:rsidR="00C708E4" w:rsidRPr="00C708E4" w:rsidRDefault="00C708E4" w:rsidP="00C708E4">
      <w:pPr>
        <w:numPr>
          <w:ilvl w:val="0"/>
          <w:numId w:val="11"/>
        </w:numPr>
      </w:pPr>
      <w:r w:rsidRPr="00C708E4">
        <w:rPr>
          <w:b/>
          <w:bCs/>
        </w:rPr>
        <w:t xml:space="preserve">Amazon </w:t>
      </w:r>
      <w:proofErr w:type="spellStart"/>
      <w:r w:rsidRPr="00C708E4">
        <w:rPr>
          <w:b/>
          <w:bCs/>
        </w:rPr>
        <w:t>Personalize</w:t>
      </w:r>
      <w:proofErr w:type="spellEnd"/>
      <w:r w:rsidRPr="00C708E4">
        <w:rPr>
          <w:b/>
          <w:bCs/>
        </w:rPr>
        <w:t>:</w:t>
      </w:r>
      <w:r w:rsidRPr="00C708E4">
        <w:t xml:space="preserve"> Servicio gestionado que utiliza machine </w:t>
      </w:r>
      <w:proofErr w:type="spellStart"/>
      <w:r w:rsidRPr="00C708E4">
        <w:t>learning</w:t>
      </w:r>
      <w:proofErr w:type="spellEnd"/>
      <w:r w:rsidRPr="00C708E4">
        <w:t xml:space="preserve"> para crear recomendaciones personalizadas. Permite entrenar modelos con datos históricos y generar recomendaciones en tiempo real.</w:t>
      </w:r>
    </w:p>
    <w:p w14:paraId="65A5C123" w14:textId="77777777" w:rsidR="00C708E4" w:rsidRPr="00C708E4" w:rsidRDefault="00C708E4" w:rsidP="00C708E4">
      <w:pPr>
        <w:numPr>
          <w:ilvl w:val="1"/>
          <w:numId w:val="11"/>
        </w:numPr>
      </w:pPr>
      <w:r w:rsidRPr="00C708E4">
        <w:rPr>
          <w:b/>
          <w:bCs/>
        </w:rPr>
        <w:t>Características:</w:t>
      </w:r>
      <w:r w:rsidRPr="00C708E4">
        <w:t xml:space="preserve"> Integración con S3, </w:t>
      </w:r>
      <w:proofErr w:type="spellStart"/>
      <w:r w:rsidRPr="00C708E4">
        <w:t>DynamoDB</w:t>
      </w:r>
      <w:proofErr w:type="spellEnd"/>
      <w:r w:rsidRPr="00C708E4">
        <w:t>, y otros servicios de AWS.</w:t>
      </w:r>
    </w:p>
    <w:p w14:paraId="22EF49DD" w14:textId="77777777" w:rsidR="00C708E4" w:rsidRPr="00C708E4" w:rsidRDefault="00C708E4" w:rsidP="00C708E4">
      <w:pPr>
        <w:numPr>
          <w:ilvl w:val="1"/>
          <w:numId w:val="11"/>
        </w:numPr>
      </w:pPr>
      <w:r w:rsidRPr="00C708E4">
        <w:rPr>
          <w:b/>
          <w:bCs/>
        </w:rPr>
        <w:t>Algoritmos:</w:t>
      </w:r>
      <w:r w:rsidRPr="00C708E4">
        <w:t xml:space="preserve"> Incluye algoritmos como </w:t>
      </w:r>
      <w:proofErr w:type="spellStart"/>
      <w:r w:rsidRPr="00C708E4">
        <w:t>User-Personalization</w:t>
      </w:r>
      <w:proofErr w:type="spellEnd"/>
      <w:r w:rsidRPr="00C708E4">
        <w:t xml:space="preserve">, </w:t>
      </w:r>
      <w:proofErr w:type="spellStart"/>
      <w:r w:rsidRPr="00C708E4">
        <w:t>Related</w:t>
      </w:r>
      <w:proofErr w:type="spellEnd"/>
      <w:r w:rsidRPr="00C708E4">
        <w:t xml:space="preserve"> </w:t>
      </w:r>
      <w:proofErr w:type="spellStart"/>
      <w:r w:rsidRPr="00C708E4">
        <w:t>Items</w:t>
      </w:r>
      <w:proofErr w:type="spellEnd"/>
      <w:r w:rsidRPr="00C708E4">
        <w:t xml:space="preserve">, y </w:t>
      </w:r>
      <w:proofErr w:type="spellStart"/>
      <w:r w:rsidRPr="00C708E4">
        <w:t>Personalized</w:t>
      </w:r>
      <w:proofErr w:type="spellEnd"/>
      <w:r w:rsidRPr="00C708E4">
        <w:t xml:space="preserve"> Ranking.</w:t>
      </w:r>
    </w:p>
    <w:p w14:paraId="50F15736" w14:textId="77777777" w:rsidR="00C708E4" w:rsidRPr="00C708E4" w:rsidRDefault="00C708E4" w:rsidP="00C708E4">
      <w:pPr>
        <w:numPr>
          <w:ilvl w:val="0"/>
          <w:numId w:val="11"/>
        </w:numPr>
      </w:pPr>
      <w:proofErr w:type="spellStart"/>
      <w:r w:rsidRPr="00C708E4">
        <w:rPr>
          <w:b/>
          <w:bCs/>
        </w:rPr>
        <w:lastRenderedPageBreak/>
        <w:t>SageMaker</w:t>
      </w:r>
      <w:proofErr w:type="spellEnd"/>
      <w:r w:rsidRPr="00C708E4">
        <w:rPr>
          <w:b/>
          <w:bCs/>
        </w:rPr>
        <w:t>:</w:t>
      </w:r>
      <w:r w:rsidRPr="00C708E4">
        <w:t xml:space="preserve"> Servicio de machine </w:t>
      </w:r>
      <w:proofErr w:type="spellStart"/>
      <w:r w:rsidRPr="00C708E4">
        <w:t>learning</w:t>
      </w:r>
      <w:proofErr w:type="spellEnd"/>
      <w:r w:rsidRPr="00C708E4">
        <w:t xml:space="preserve"> que permite construir, entrenar, y desplegar modelos personalizados.</w:t>
      </w:r>
    </w:p>
    <w:p w14:paraId="55AB87BC" w14:textId="77777777" w:rsidR="00C708E4" w:rsidRPr="00C708E4" w:rsidRDefault="00C708E4" w:rsidP="00C708E4">
      <w:pPr>
        <w:numPr>
          <w:ilvl w:val="1"/>
          <w:numId w:val="11"/>
        </w:numPr>
      </w:pPr>
      <w:r w:rsidRPr="00C708E4">
        <w:rPr>
          <w:b/>
          <w:bCs/>
        </w:rPr>
        <w:t>Algoritmos:</w:t>
      </w:r>
      <w:r w:rsidRPr="00C708E4">
        <w:t xml:space="preserve"> Incluye algoritmos </w:t>
      </w:r>
      <w:proofErr w:type="spellStart"/>
      <w:r w:rsidRPr="00C708E4">
        <w:t>pre-entrenados</w:t>
      </w:r>
      <w:proofErr w:type="spellEnd"/>
      <w:r w:rsidRPr="00C708E4">
        <w:t xml:space="preserve"> para recomendación como </w:t>
      </w:r>
      <w:proofErr w:type="spellStart"/>
      <w:r w:rsidRPr="00C708E4">
        <w:t>Factorization</w:t>
      </w:r>
      <w:proofErr w:type="spellEnd"/>
      <w:r w:rsidRPr="00C708E4">
        <w:t xml:space="preserve"> Machines.</w:t>
      </w:r>
    </w:p>
    <w:p w14:paraId="30831E53" w14:textId="77777777" w:rsidR="00C708E4" w:rsidRPr="00C708E4" w:rsidRDefault="00C708E4" w:rsidP="00C708E4">
      <w:pPr>
        <w:numPr>
          <w:ilvl w:val="0"/>
          <w:numId w:val="11"/>
        </w:numPr>
      </w:pPr>
      <w:proofErr w:type="spellStart"/>
      <w:r w:rsidRPr="00C708E4">
        <w:rPr>
          <w:b/>
          <w:bCs/>
        </w:rPr>
        <w:t>DynamoDB</w:t>
      </w:r>
      <w:proofErr w:type="spellEnd"/>
      <w:r w:rsidRPr="00C708E4">
        <w:rPr>
          <w:b/>
          <w:bCs/>
        </w:rPr>
        <w:t>:</w:t>
      </w:r>
      <w:r w:rsidRPr="00C708E4">
        <w:t> Base de datos NoSQL que puede ser utilizada para almacenar y recuperar datos de usuarios e ítems en tiempo real.</w:t>
      </w:r>
    </w:p>
    <w:p w14:paraId="312F26A0" w14:textId="77777777" w:rsidR="00C708E4" w:rsidRPr="00C708E4" w:rsidRDefault="00C708E4" w:rsidP="00C708E4">
      <w:r w:rsidRPr="00C708E4">
        <w:rPr>
          <w:b/>
          <w:bCs/>
        </w:rPr>
        <w:t xml:space="preserve">GCP (Google Cloud </w:t>
      </w:r>
      <w:proofErr w:type="spellStart"/>
      <w:r w:rsidRPr="00C708E4">
        <w:rPr>
          <w:b/>
          <w:bCs/>
        </w:rPr>
        <w:t>Platform</w:t>
      </w:r>
      <w:proofErr w:type="spellEnd"/>
      <w:r w:rsidRPr="00C708E4">
        <w:rPr>
          <w:b/>
          <w:bCs/>
        </w:rPr>
        <w:t>):</w:t>
      </w:r>
    </w:p>
    <w:p w14:paraId="78E9A51C" w14:textId="77777777" w:rsidR="00C708E4" w:rsidRPr="00C708E4" w:rsidRDefault="00C708E4" w:rsidP="00C708E4">
      <w:pPr>
        <w:numPr>
          <w:ilvl w:val="0"/>
          <w:numId w:val="12"/>
        </w:numPr>
      </w:pPr>
      <w:proofErr w:type="spellStart"/>
      <w:r w:rsidRPr="00C708E4">
        <w:rPr>
          <w:b/>
          <w:bCs/>
        </w:rPr>
        <w:t>Recommendations</w:t>
      </w:r>
      <w:proofErr w:type="spellEnd"/>
      <w:r w:rsidRPr="00C708E4">
        <w:rPr>
          <w:b/>
          <w:bCs/>
        </w:rPr>
        <w:t xml:space="preserve"> AI:</w:t>
      </w:r>
      <w:r w:rsidRPr="00C708E4">
        <w:t xml:space="preserve"> Servicio gestionado que utiliza modelos de machine </w:t>
      </w:r>
      <w:proofErr w:type="spellStart"/>
      <w:r w:rsidRPr="00C708E4">
        <w:t>learning</w:t>
      </w:r>
      <w:proofErr w:type="spellEnd"/>
      <w:r w:rsidRPr="00C708E4">
        <w:t xml:space="preserve"> para generar recomendaciones personalizadas.</w:t>
      </w:r>
    </w:p>
    <w:p w14:paraId="36700CF9" w14:textId="77777777" w:rsidR="00C708E4" w:rsidRPr="00C708E4" w:rsidRDefault="00C708E4" w:rsidP="00C708E4">
      <w:pPr>
        <w:numPr>
          <w:ilvl w:val="1"/>
          <w:numId w:val="12"/>
        </w:numPr>
      </w:pPr>
      <w:r w:rsidRPr="00C708E4">
        <w:rPr>
          <w:b/>
          <w:bCs/>
        </w:rPr>
        <w:t>Características:</w:t>
      </w:r>
      <w:r w:rsidRPr="00C708E4">
        <w:t xml:space="preserve"> Integración con </w:t>
      </w:r>
      <w:proofErr w:type="spellStart"/>
      <w:r w:rsidRPr="00C708E4">
        <w:t>BigQuery</w:t>
      </w:r>
      <w:proofErr w:type="spellEnd"/>
      <w:r w:rsidRPr="00C708E4">
        <w:t>, Cloud Storage, y otros servicios de GCP.</w:t>
      </w:r>
    </w:p>
    <w:p w14:paraId="03AE7238" w14:textId="77777777" w:rsidR="00C708E4" w:rsidRPr="00C708E4" w:rsidRDefault="00C708E4" w:rsidP="00C708E4">
      <w:pPr>
        <w:numPr>
          <w:ilvl w:val="1"/>
          <w:numId w:val="12"/>
        </w:numPr>
      </w:pPr>
      <w:r w:rsidRPr="00C708E4">
        <w:rPr>
          <w:b/>
          <w:bCs/>
        </w:rPr>
        <w:t>Algoritmos:</w:t>
      </w:r>
      <w:r w:rsidRPr="00C708E4">
        <w:t xml:space="preserve"> Utiliza modelos avanzados de </w:t>
      </w:r>
      <w:proofErr w:type="spellStart"/>
      <w:r w:rsidRPr="00C708E4">
        <w:t>deep</w:t>
      </w:r>
      <w:proofErr w:type="spellEnd"/>
      <w:r w:rsidRPr="00C708E4">
        <w:t xml:space="preserve"> </w:t>
      </w:r>
      <w:proofErr w:type="spellStart"/>
      <w:r w:rsidRPr="00C708E4">
        <w:t>learning</w:t>
      </w:r>
      <w:proofErr w:type="spellEnd"/>
      <w:r w:rsidRPr="00C708E4">
        <w:t xml:space="preserve"> para recomendaciones.</w:t>
      </w:r>
    </w:p>
    <w:p w14:paraId="566085F1" w14:textId="77777777" w:rsidR="00C708E4" w:rsidRPr="00C708E4" w:rsidRDefault="00C708E4" w:rsidP="00C708E4">
      <w:pPr>
        <w:numPr>
          <w:ilvl w:val="0"/>
          <w:numId w:val="12"/>
        </w:numPr>
      </w:pPr>
      <w:r w:rsidRPr="00C708E4">
        <w:rPr>
          <w:b/>
          <w:bCs/>
        </w:rPr>
        <w:t xml:space="preserve">AI </w:t>
      </w:r>
      <w:proofErr w:type="spellStart"/>
      <w:r w:rsidRPr="00C708E4">
        <w:rPr>
          <w:b/>
          <w:bCs/>
        </w:rPr>
        <w:t>Platform</w:t>
      </w:r>
      <w:proofErr w:type="spellEnd"/>
      <w:r w:rsidRPr="00C708E4">
        <w:rPr>
          <w:b/>
          <w:bCs/>
        </w:rPr>
        <w:t>:</w:t>
      </w:r>
      <w:r w:rsidRPr="00C708E4">
        <w:t xml:space="preserve"> Servicio de machine </w:t>
      </w:r>
      <w:proofErr w:type="spellStart"/>
      <w:r w:rsidRPr="00C708E4">
        <w:t>learning</w:t>
      </w:r>
      <w:proofErr w:type="spellEnd"/>
      <w:r w:rsidRPr="00C708E4">
        <w:t xml:space="preserve"> que permite entrenar y desplegar modelos personalizados.</w:t>
      </w:r>
    </w:p>
    <w:p w14:paraId="4FFF3FD9" w14:textId="77777777" w:rsidR="00C708E4" w:rsidRPr="00C708E4" w:rsidRDefault="00C708E4" w:rsidP="00C708E4">
      <w:pPr>
        <w:numPr>
          <w:ilvl w:val="1"/>
          <w:numId w:val="12"/>
        </w:numPr>
      </w:pPr>
      <w:r w:rsidRPr="00C708E4">
        <w:rPr>
          <w:b/>
          <w:bCs/>
        </w:rPr>
        <w:t>Algoritmos:</w:t>
      </w:r>
      <w:r w:rsidRPr="00C708E4">
        <w:t xml:space="preserve"> Soporta modelos personalizados y </w:t>
      </w:r>
      <w:proofErr w:type="spellStart"/>
      <w:r w:rsidRPr="00C708E4">
        <w:t>pre-entrenados</w:t>
      </w:r>
      <w:proofErr w:type="spellEnd"/>
      <w:r w:rsidRPr="00C708E4">
        <w:t>.</w:t>
      </w:r>
    </w:p>
    <w:p w14:paraId="0E4144BF" w14:textId="77777777" w:rsidR="00C708E4" w:rsidRPr="00C708E4" w:rsidRDefault="00C708E4" w:rsidP="00C708E4">
      <w:pPr>
        <w:numPr>
          <w:ilvl w:val="0"/>
          <w:numId w:val="12"/>
        </w:numPr>
      </w:pPr>
      <w:proofErr w:type="spellStart"/>
      <w:r w:rsidRPr="00C708E4">
        <w:rPr>
          <w:b/>
          <w:bCs/>
        </w:rPr>
        <w:t>BigQuery</w:t>
      </w:r>
      <w:proofErr w:type="spellEnd"/>
      <w:r w:rsidRPr="00C708E4">
        <w:rPr>
          <w:b/>
          <w:bCs/>
        </w:rPr>
        <w:t>:</w:t>
      </w:r>
      <w:r w:rsidRPr="00C708E4">
        <w:t> Servicio de almacenamiento y análisis de datos que puede ser utilizado para procesar grandes volúmenes de datos y generar recomendaciones.</w:t>
      </w:r>
    </w:p>
    <w:p w14:paraId="3DA47C31" w14:textId="77777777" w:rsidR="00C708E4" w:rsidRPr="00C708E4" w:rsidRDefault="00C708E4" w:rsidP="00C708E4">
      <w:pPr>
        <w:rPr>
          <w:b/>
          <w:bCs/>
          <w:sz w:val="28"/>
          <w:szCs w:val="28"/>
        </w:rPr>
      </w:pPr>
    </w:p>
    <w:p w14:paraId="78F70FDA" w14:textId="70A67A08" w:rsidR="00C708E4" w:rsidRPr="00C708E4" w:rsidRDefault="00C708E4" w:rsidP="00C708E4">
      <w:pPr>
        <w:rPr>
          <w:b/>
          <w:bCs/>
          <w:sz w:val="28"/>
          <w:szCs w:val="28"/>
        </w:rPr>
      </w:pPr>
      <w:r w:rsidRPr="00C708E4">
        <w:rPr>
          <w:b/>
          <w:bCs/>
          <w:sz w:val="28"/>
          <w:szCs w:val="28"/>
        </w:rPr>
        <w:t>Algoritmos para Optimizar Recursos</w:t>
      </w:r>
    </w:p>
    <w:p w14:paraId="39280E70" w14:textId="77777777" w:rsidR="00C708E4" w:rsidRPr="00C708E4" w:rsidRDefault="00C708E4" w:rsidP="00C708E4">
      <w:r w:rsidRPr="00C708E4">
        <w:rPr>
          <w:b/>
          <w:bCs/>
        </w:rPr>
        <w:t>Algoritmos de Recomendación:</w:t>
      </w:r>
    </w:p>
    <w:p w14:paraId="50BEBC6C" w14:textId="77777777" w:rsidR="00C708E4" w:rsidRPr="00C708E4" w:rsidRDefault="00C708E4" w:rsidP="00C708E4">
      <w:pPr>
        <w:numPr>
          <w:ilvl w:val="0"/>
          <w:numId w:val="13"/>
        </w:numPr>
      </w:pPr>
      <w:r w:rsidRPr="00C708E4">
        <w:rPr>
          <w:b/>
          <w:bCs/>
        </w:rPr>
        <w:t xml:space="preserve">Matrix </w:t>
      </w:r>
      <w:proofErr w:type="spellStart"/>
      <w:r w:rsidRPr="00C708E4">
        <w:rPr>
          <w:b/>
          <w:bCs/>
        </w:rPr>
        <w:t>Factorization</w:t>
      </w:r>
      <w:proofErr w:type="spellEnd"/>
      <w:r w:rsidRPr="00C708E4">
        <w:rPr>
          <w:b/>
          <w:bCs/>
        </w:rPr>
        <w:t>:</w:t>
      </w:r>
      <w:r w:rsidRPr="00C708E4">
        <w:t> Descompone la matriz de interacciones usuario-ítem en factores latentes para predecir preferencias.</w:t>
      </w:r>
    </w:p>
    <w:p w14:paraId="404F5DFD" w14:textId="77777777" w:rsidR="00C708E4" w:rsidRPr="00C708E4" w:rsidRDefault="00C708E4" w:rsidP="00C708E4">
      <w:pPr>
        <w:numPr>
          <w:ilvl w:val="1"/>
          <w:numId w:val="13"/>
        </w:numPr>
      </w:pPr>
      <w:r w:rsidRPr="00C708E4">
        <w:rPr>
          <w:b/>
          <w:bCs/>
        </w:rPr>
        <w:t>Ejemplo:</w:t>
      </w:r>
      <w:r w:rsidRPr="00C708E4">
        <w:t> </w:t>
      </w:r>
      <w:proofErr w:type="spellStart"/>
      <w:r w:rsidRPr="00C708E4">
        <w:t>Alternating</w:t>
      </w:r>
      <w:proofErr w:type="spellEnd"/>
      <w:r w:rsidRPr="00C708E4">
        <w:t xml:space="preserve"> </w:t>
      </w:r>
      <w:proofErr w:type="spellStart"/>
      <w:r w:rsidRPr="00C708E4">
        <w:t>Least</w:t>
      </w:r>
      <w:proofErr w:type="spellEnd"/>
      <w:r w:rsidRPr="00C708E4">
        <w:t xml:space="preserve"> </w:t>
      </w:r>
      <w:proofErr w:type="spellStart"/>
      <w:r w:rsidRPr="00C708E4">
        <w:t>Squares</w:t>
      </w:r>
      <w:proofErr w:type="spellEnd"/>
      <w:r w:rsidRPr="00C708E4">
        <w:t xml:space="preserve"> (ALS).</w:t>
      </w:r>
    </w:p>
    <w:p w14:paraId="3FD59C2F" w14:textId="77777777" w:rsidR="00C708E4" w:rsidRPr="00C708E4" w:rsidRDefault="00C708E4" w:rsidP="00C708E4">
      <w:pPr>
        <w:numPr>
          <w:ilvl w:val="0"/>
          <w:numId w:val="13"/>
        </w:numPr>
      </w:pPr>
      <w:r w:rsidRPr="00C708E4">
        <w:rPr>
          <w:b/>
          <w:bCs/>
        </w:rPr>
        <w:t>K-</w:t>
      </w:r>
      <w:proofErr w:type="spellStart"/>
      <w:r w:rsidRPr="00C708E4">
        <w:rPr>
          <w:b/>
          <w:bCs/>
        </w:rPr>
        <w:t>Nearest</w:t>
      </w:r>
      <w:proofErr w:type="spellEnd"/>
      <w:r w:rsidRPr="00C708E4">
        <w:rPr>
          <w:b/>
          <w:bCs/>
        </w:rPr>
        <w:t xml:space="preserve"> </w:t>
      </w:r>
      <w:proofErr w:type="spellStart"/>
      <w:r w:rsidRPr="00C708E4">
        <w:rPr>
          <w:b/>
          <w:bCs/>
        </w:rPr>
        <w:t>Neighbors</w:t>
      </w:r>
      <w:proofErr w:type="spellEnd"/>
      <w:r w:rsidRPr="00C708E4">
        <w:rPr>
          <w:b/>
          <w:bCs/>
        </w:rPr>
        <w:t xml:space="preserve"> (KNN):</w:t>
      </w:r>
      <w:r w:rsidRPr="00C708E4">
        <w:t> Encuentra los ítems o usuarios más similares basándose en métricas de distancia.</w:t>
      </w:r>
    </w:p>
    <w:p w14:paraId="00D598C9" w14:textId="77777777" w:rsidR="00C708E4" w:rsidRPr="00C708E4" w:rsidRDefault="00C708E4" w:rsidP="00C708E4">
      <w:pPr>
        <w:numPr>
          <w:ilvl w:val="1"/>
          <w:numId w:val="13"/>
        </w:numPr>
      </w:pPr>
      <w:r w:rsidRPr="00C708E4">
        <w:rPr>
          <w:b/>
          <w:bCs/>
        </w:rPr>
        <w:t>Ejemplo:</w:t>
      </w:r>
      <w:r w:rsidRPr="00C708E4">
        <w:t> </w:t>
      </w:r>
      <w:proofErr w:type="spellStart"/>
      <w:r w:rsidRPr="00C708E4">
        <w:t>User-based</w:t>
      </w:r>
      <w:proofErr w:type="spellEnd"/>
      <w:r w:rsidRPr="00C708E4">
        <w:t xml:space="preserve"> o </w:t>
      </w:r>
      <w:proofErr w:type="spellStart"/>
      <w:r w:rsidRPr="00C708E4">
        <w:t>Item-based</w:t>
      </w:r>
      <w:proofErr w:type="spellEnd"/>
      <w:r w:rsidRPr="00C708E4">
        <w:t xml:space="preserve"> KNN.</w:t>
      </w:r>
    </w:p>
    <w:p w14:paraId="1D53051A" w14:textId="77777777" w:rsidR="00C708E4" w:rsidRPr="00C708E4" w:rsidRDefault="00C708E4" w:rsidP="00C708E4">
      <w:pPr>
        <w:numPr>
          <w:ilvl w:val="0"/>
          <w:numId w:val="13"/>
        </w:numPr>
      </w:pPr>
      <w:r w:rsidRPr="00C708E4">
        <w:rPr>
          <w:b/>
          <w:bCs/>
        </w:rPr>
        <w:t xml:space="preserve">Deep </w:t>
      </w:r>
      <w:proofErr w:type="spellStart"/>
      <w:r w:rsidRPr="00C708E4">
        <w:rPr>
          <w:b/>
          <w:bCs/>
        </w:rPr>
        <w:t>Learning</w:t>
      </w:r>
      <w:proofErr w:type="spellEnd"/>
      <w:r w:rsidRPr="00C708E4">
        <w:rPr>
          <w:b/>
          <w:bCs/>
        </w:rPr>
        <w:t>:</w:t>
      </w:r>
      <w:r w:rsidRPr="00C708E4">
        <w:t> Utiliza redes neuronales para capturar patrones complejos en los datos.</w:t>
      </w:r>
    </w:p>
    <w:p w14:paraId="14F78520" w14:textId="77777777" w:rsidR="00C708E4" w:rsidRPr="00C708E4" w:rsidRDefault="00C708E4" w:rsidP="00C708E4">
      <w:pPr>
        <w:numPr>
          <w:ilvl w:val="1"/>
          <w:numId w:val="13"/>
        </w:numPr>
      </w:pPr>
      <w:r w:rsidRPr="00C708E4">
        <w:rPr>
          <w:b/>
          <w:bCs/>
        </w:rPr>
        <w:t>Ejemplo:</w:t>
      </w:r>
      <w:r w:rsidRPr="00C708E4">
        <w:t xml:space="preserve"> Neural </w:t>
      </w:r>
      <w:proofErr w:type="spellStart"/>
      <w:r w:rsidRPr="00C708E4">
        <w:t>Collaborative</w:t>
      </w:r>
      <w:proofErr w:type="spellEnd"/>
      <w:r w:rsidRPr="00C708E4">
        <w:t xml:space="preserve"> </w:t>
      </w:r>
      <w:proofErr w:type="spellStart"/>
      <w:r w:rsidRPr="00C708E4">
        <w:t>Filtering</w:t>
      </w:r>
      <w:proofErr w:type="spellEnd"/>
      <w:r w:rsidRPr="00C708E4">
        <w:t xml:space="preserve"> (NCF).</w:t>
      </w:r>
    </w:p>
    <w:p w14:paraId="76BAD0F6" w14:textId="77777777" w:rsidR="00C708E4" w:rsidRPr="00C708E4" w:rsidRDefault="00C708E4" w:rsidP="00C708E4">
      <w:pPr>
        <w:numPr>
          <w:ilvl w:val="0"/>
          <w:numId w:val="13"/>
        </w:numPr>
      </w:pPr>
      <w:r w:rsidRPr="00C708E4">
        <w:rPr>
          <w:b/>
          <w:bCs/>
        </w:rPr>
        <w:t>Content-</w:t>
      </w:r>
      <w:proofErr w:type="spellStart"/>
      <w:r w:rsidRPr="00C708E4">
        <w:rPr>
          <w:b/>
          <w:bCs/>
        </w:rPr>
        <w:t>Based</w:t>
      </w:r>
      <w:proofErr w:type="spellEnd"/>
      <w:r w:rsidRPr="00C708E4">
        <w:rPr>
          <w:b/>
          <w:bCs/>
        </w:rPr>
        <w:t xml:space="preserve"> </w:t>
      </w:r>
      <w:proofErr w:type="spellStart"/>
      <w:r w:rsidRPr="00C708E4">
        <w:rPr>
          <w:b/>
          <w:bCs/>
        </w:rPr>
        <w:t>Filtering</w:t>
      </w:r>
      <w:proofErr w:type="spellEnd"/>
      <w:r w:rsidRPr="00C708E4">
        <w:rPr>
          <w:b/>
          <w:bCs/>
        </w:rPr>
        <w:t>:</w:t>
      </w:r>
      <w:r w:rsidRPr="00C708E4">
        <w:t> Utiliza características de los ítems para recomendar ítems similares a los que el usuario ha interactuado previamente.</w:t>
      </w:r>
    </w:p>
    <w:p w14:paraId="77EF55A0" w14:textId="77777777" w:rsidR="00C708E4" w:rsidRPr="00C708E4" w:rsidRDefault="00C708E4" w:rsidP="00C708E4">
      <w:r w:rsidRPr="00C708E4">
        <w:rPr>
          <w:b/>
          <w:bCs/>
        </w:rPr>
        <w:t>Optimización de Recursos:</w:t>
      </w:r>
    </w:p>
    <w:p w14:paraId="33B4E512" w14:textId="77777777" w:rsidR="00C708E4" w:rsidRPr="00C708E4" w:rsidRDefault="00C708E4" w:rsidP="00C708E4">
      <w:pPr>
        <w:numPr>
          <w:ilvl w:val="0"/>
          <w:numId w:val="14"/>
        </w:numPr>
      </w:pPr>
      <w:r w:rsidRPr="00C708E4">
        <w:rPr>
          <w:b/>
          <w:bCs/>
        </w:rPr>
        <w:lastRenderedPageBreak/>
        <w:t>Algoritmos de Optimización:</w:t>
      </w:r>
    </w:p>
    <w:p w14:paraId="3DC4A673" w14:textId="77777777" w:rsidR="00C708E4" w:rsidRPr="00C708E4" w:rsidRDefault="00C708E4" w:rsidP="00C708E4">
      <w:pPr>
        <w:numPr>
          <w:ilvl w:val="1"/>
          <w:numId w:val="14"/>
        </w:numPr>
      </w:pPr>
      <w:proofErr w:type="spellStart"/>
      <w:r w:rsidRPr="00C708E4">
        <w:rPr>
          <w:b/>
          <w:bCs/>
        </w:rPr>
        <w:t>Gradient</w:t>
      </w:r>
      <w:proofErr w:type="spellEnd"/>
      <w:r w:rsidRPr="00C708E4">
        <w:rPr>
          <w:b/>
          <w:bCs/>
        </w:rPr>
        <w:t xml:space="preserve"> </w:t>
      </w:r>
      <w:proofErr w:type="spellStart"/>
      <w:r w:rsidRPr="00C708E4">
        <w:rPr>
          <w:b/>
          <w:bCs/>
        </w:rPr>
        <w:t>Descent</w:t>
      </w:r>
      <w:proofErr w:type="spellEnd"/>
      <w:r w:rsidRPr="00C708E4">
        <w:rPr>
          <w:b/>
          <w:bCs/>
        </w:rPr>
        <w:t>:</w:t>
      </w:r>
      <w:r w:rsidRPr="00C708E4">
        <w:t> Utilizado para optimizar los parámetros de los modelos de recomendación.</w:t>
      </w:r>
    </w:p>
    <w:p w14:paraId="3C326B7C" w14:textId="77777777" w:rsidR="00C708E4" w:rsidRPr="00C708E4" w:rsidRDefault="00C708E4" w:rsidP="00C708E4">
      <w:pPr>
        <w:numPr>
          <w:ilvl w:val="1"/>
          <w:numId w:val="14"/>
        </w:numPr>
      </w:pPr>
      <w:proofErr w:type="spellStart"/>
      <w:r w:rsidRPr="00C708E4">
        <w:rPr>
          <w:b/>
          <w:bCs/>
        </w:rPr>
        <w:t>Stochastic</w:t>
      </w:r>
      <w:proofErr w:type="spellEnd"/>
      <w:r w:rsidRPr="00C708E4">
        <w:rPr>
          <w:b/>
          <w:bCs/>
        </w:rPr>
        <w:t xml:space="preserve"> </w:t>
      </w:r>
      <w:proofErr w:type="spellStart"/>
      <w:r w:rsidRPr="00C708E4">
        <w:rPr>
          <w:b/>
          <w:bCs/>
        </w:rPr>
        <w:t>Gradient</w:t>
      </w:r>
      <w:proofErr w:type="spellEnd"/>
      <w:r w:rsidRPr="00C708E4">
        <w:rPr>
          <w:b/>
          <w:bCs/>
        </w:rPr>
        <w:t xml:space="preserve"> </w:t>
      </w:r>
      <w:proofErr w:type="spellStart"/>
      <w:r w:rsidRPr="00C708E4">
        <w:rPr>
          <w:b/>
          <w:bCs/>
        </w:rPr>
        <w:t>Descent</w:t>
      </w:r>
      <w:proofErr w:type="spellEnd"/>
      <w:r w:rsidRPr="00C708E4">
        <w:rPr>
          <w:b/>
          <w:bCs/>
        </w:rPr>
        <w:t xml:space="preserve"> (SGD):</w:t>
      </w:r>
      <w:r w:rsidRPr="00C708E4">
        <w:t> Variante más eficiente para grandes conjuntos de datos.</w:t>
      </w:r>
    </w:p>
    <w:p w14:paraId="7552487D" w14:textId="77777777" w:rsidR="00C708E4" w:rsidRPr="00C708E4" w:rsidRDefault="00C708E4" w:rsidP="00C708E4">
      <w:pPr>
        <w:numPr>
          <w:ilvl w:val="0"/>
          <w:numId w:val="14"/>
        </w:numPr>
      </w:pPr>
      <w:r w:rsidRPr="00C708E4">
        <w:rPr>
          <w:b/>
          <w:bCs/>
        </w:rPr>
        <w:t>Técnicas de Muestreo:</w:t>
      </w:r>
    </w:p>
    <w:p w14:paraId="70B3D872" w14:textId="77777777" w:rsidR="00C708E4" w:rsidRPr="00C708E4" w:rsidRDefault="00C708E4" w:rsidP="00C708E4">
      <w:pPr>
        <w:numPr>
          <w:ilvl w:val="1"/>
          <w:numId w:val="14"/>
        </w:numPr>
      </w:pPr>
      <w:r w:rsidRPr="00C708E4">
        <w:rPr>
          <w:b/>
          <w:bCs/>
        </w:rPr>
        <w:t xml:space="preserve">Negative </w:t>
      </w:r>
      <w:proofErr w:type="spellStart"/>
      <w:r w:rsidRPr="00C708E4">
        <w:rPr>
          <w:b/>
          <w:bCs/>
        </w:rPr>
        <w:t>Sampling</w:t>
      </w:r>
      <w:proofErr w:type="spellEnd"/>
      <w:r w:rsidRPr="00C708E4">
        <w:rPr>
          <w:b/>
          <w:bCs/>
        </w:rPr>
        <w:t>:</w:t>
      </w:r>
      <w:r w:rsidRPr="00C708E4">
        <w:t> Reduce la complejidad computacional al muestrear solo un subconjunto de ítems no interactuados.</w:t>
      </w:r>
    </w:p>
    <w:p w14:paraId="3E838320" w14:textId="77777777" w:rsidR="00C708E4" w:rsidRPr="00C708E4" w:rsidRDefault="00C708E4" w:rsidP="00C708E4">
      <w:pPr>
        <w:numPr>
          <w:ilvl w:val="0"/>
          <w:numId w:val="14"/>
        </w:numPr>
      </w:pPr>
      <w:proofErr w:type="spellStart"/>
      <w:r w:rsidRPr="00C708E4">
        <w:rPr>
          <w:b/>
          <w:bCs/>
        </w:rPr>
        <w:t>Distributed</w:t>
      </w:r>
      <w:proofErr w:type="spellEnd"/>
      <w:r w:rsidRPr="00C708E4">
        <w:rPr>
          <w:b/>
          <w:bCs/>
        </w:rPr>
        <w:t xml:space="preserve"> Computing:</w:t>
      </w:r>
    </w:p>
    <w:p w14:paraId="564A4A40" w14:textId="77777777" w:rsidR="00C708E4" w:rsidRPr="00C708E4" w:rsidRDefault="00C708E4" w:rsidP="00C708E4">
      <w:pPr>
        <w:numPr>
          <w:ilvl w:val="1"/>
          <w:numId w:val="14"/>
        </w:numPr>
      </w:pPr>
      <w:r w:rsidRPr="00C708E4">
        <w:rPr>
          <w:b/>
          <w:bCs/>
        </w:rPr>
        <w:t xml:space="preserve">Apache </w:t>
      </w:r>
      <w:proofErr w:type="spellStart"/>
      <w:r w:rsidRPr="00C708E4">
        <w:rPr>
          <w:b/>
          <w:bCs/>
        </w:rPr>
        <w:t>Spark</w:t>
      </w:r>
      <w:proofErr w:type="spellEnd"/>
      <w:r w:rsidRPr="00C708E4">
        <w:rPr>
          <w:b/>
          <w:bCs/>
        </w:rPr>
        <w:t>:</w:t>
      </w:r>
      <w:r w:rsidRPr="00C708E4">
        <w:t xml:space="preserve"> Permite distribuir el procesamiento de datos y entrenamiento de modelos en </w:t>
      </w:r>
      <w:proofErr w:type="spellStart"/>
      <w:proofErr w:type="gramStart"/>
      <w:r w:rsidRPr="00C708E4">
        <w:t>clusters</w:t>
      </w:r>
      <w:proofErr w:type="spellEnd"/>
      <w:proofErr w:type="gramEnd"/>
      <w:r w:rsidRPr="00C708E4">
        <w:t>.</w:t>
      </w:r>
    </w:p>
    <w:p w14:paraId="76C7BF83" w14:textId="77777777" w:rsidR="008E7853" w:rsidRDefault="008E7853"/>
    <w:sectPr w:rsidR="008E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2E9D"/>
    <w:multiLevelType w:val="multilevel"/>
    <w:tmpl w:val="EC5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7819"/>
    <w:multiLevelType w:val="multilevel"/>
    <w:tmpl w:val="583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F2E1F"/>
    <w:multiLevelType w:val="multilevel"/>
    <w:tmpl w:val="41D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3E3"/>
    <w:multiLevelType w:val="multilevel"/>
    <w:tmpl w:val="6E2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7BC"/>
    <w:multiLevelType w:val="multilevel"/>
    <w:tmpl w:val="745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04631"/>
    <w:multiLevelType w:val="multilevel"/>
    <w:tmpl w:val="227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600AC"/>
    <w:multiLevelType w:val="multilevel"/>
    <w:tmpl w:val="F77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233FD"/>
    <w:multiLevelType w:val="multilevel"/>
    <w:tmpl w:val="665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C1EB4"/>
    <w:multiLevelType w:val="multilevel"/>
    <w:tmpl w:val="2A82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D5687"/>
    <w:multiLevelType w:val="multilevel"/>
    <w:tmpl w:val="8C5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76457"/>
    <w:multiLevelType w:val="multilevel"/>
    <w:tmpl w:val="2E2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838AF"/>
    <w:multiLevelType w:val="multilevel"/>
    <w:tmpl w:val="9E4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61BDA"/>
    <w:multiLevelType w:val="multilevel"/>
    <w:tmpl w:val="857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22C5"/>
    <w:multiLevelType w:val="multilevel"/>
    <w:tmpl w:val="29C8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853617">
    <w:abstractNumId w:val="11"/>
  </w:num>
  <w:num w:numId="2" w16cid:durableId="2008556713">
    <w:abstractNumId w:val="8"/>
  </w:num>
  <w:num w:numId="3" w16cid:durableId="1293824099">
    <w:abstractNumId w:val="3"/>
  </w:num>
  <w:num w:numId="4" w16cid:durableId="1831214401">
    <w:abstractNumId w:val="4"/>
  </w:num>
  <w:num w:numId="5" w16cid:durableId="936716340">
    <w:abstractNumId w:val="12"/>
  </w:num>
  <w:num w:numId="6" w16cid:durableId="43217087">
    <w:abstractNumId w:val="0"/>
  </w:num>
  <w:num w:numId="7" w16cid:durableId="1071269918">
    <w:abstractNumId w:val="5"/>
  </w:num>
  <w:num w:numId="8" w16cid:durableId="36904431">
    <w:abstractNumId w:val="7"/>
  </w:num>
  <w:num w:numId="9" w16cid:durableId="891968811">
    <w:abstractNumId w:val="1"/>
  </w:num>
  <w:num w:numId="10" w16cid:durableId="579952463">
    <w:abstractNumId w:val="13"/>
  </w:num>
  <w:num w:numId="11" w16cid:durableId="1787849926">
    <w:abstractNumId w:val="2"/>
  </w:num>
  <w:num w:numId="12" w16cid:durableId="1834108102">
    <w:abstractNumId w:val="9"/>
  </w:num>
  <w:num w:numId="13" w16cid:durableId="932320959">
    <w:abstractNumId w:val="6"/>
  </w:num>
  <w:num w:numId="14" w16cid:durableId="441849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E4"/>
    <w:rsid w:val="004334E9"/>
    <w:rsid w:val="007E242C"/>
    <w:rsid w:val="008E7853"/>
    <w:rsid w:val="0092296A"/>
    <w:rsid w:val="009C145F"/>
    <w:rsid w:val="00C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C39D"/>
  <w15:chartTrackingRefBased/>
  <w15:docId w15:val="{0B571995-C652-4677-8049-30093959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832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NATANAEL AYON ZAZUETA</dc:creator>
  <cp:keywords/>
  <dc:description/>
  <cp:lastModifiedBy>CHRISTIAN NATANAEL AYON ZAZUETA</cp:lastModifiedBy>
  <cp:revision>1</cp:revision>
  <dcterms:created xsi:type="dcterms:W3CDTF">2025-02-17T08:29:00Z</dcterms:created>
  <dcterms:modified xsi:type="dcterms:W3CDTF">2025-02-17T08:38:00Z</dcterms:modified>
</cp:coreProperties>
</file>