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DCDA7" w14:textId="26053233" w:rsidR="00A73CF3" w:rsidRDefault="00A73CF3" w:rsidP="00A73CF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73CF3">
        <w:rPr>
          <w:rFonts w:ascii="Times New Roman" w:hAnsi="Times New Roman" w:cs="Times New Roman"/>
          <w:sz w:val="28"/>
          <w:szCs w:val="28"/>
        </w:rPr>
        <w:t>Тестирование интерфейса (</w:t>
      </w:r>
      <w:proofErr w:type="spellStart"/>
      <w:r w:rsidRPr="00A73CF3">
        <w:rPr>
          <w:rFonts w:ascii="Times New Roman" w:hAnsi="Times New Roman" w:cs="Times New Roman"/>
          <w:sz w:val="28"/>
          <w:szCs w:val="28"/>
        </w:rPr>
        <w:t>mobile</w:t>
      </w:r>
      <w:proofErr w:type="spellEnd"/>
      <w:r w:rsidRPr="00A73CF3">
        <w:rPr>
          <w:rFonts w:ascii="Times New Roman" w:hAnsi="Times New Roman" w:cs="Times New Roman"/>
          <w:sz w:val="28"/>
          <w:szCs w:val="28"/>
        </w:rPr>
        <w:t>)</w:t>
      </w:r>
    </w:p>
    <w:p w14:paraId="05875E75" w14:textId="306384DA" w:rsidR="00A73CF3" w:rsidRPr="00D2600B" w:rsidRDefault="00A73CF3" w:rsidP="00A73C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64"/>
        <w:gridCol w:w="6492"/>
      </w:tblGrid>
      <w:tr w:rsidR="00A73CF3" w:rsidRPr="00D2600B" w14:paraId="67923885" w14:textId="77777777" w:rsidTr="00A73CF3">
        <w:tc>
          <w:tcPr>
            <w:tcW w:w="3964" w:type="dxa"/>
            <w:shd w:val="clear" w:color="auto" w:fill="D9E2F3" w:themeFill="accent1" w:themeFillTint="33"/>
          </w:tcPr>
          <w:p w14:paraId="353F595D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</w:p>
        </w:tc>
        <w:tc>
          <w:tcPr>
            <w:tcW w:w="6492" w:type="dxa"/>
          </w:tcPr>
          <w:p w14:paraId="5A541ABA" w14:textId="77777777" w:rsidR="00A73CF3" w:rsidRPr="00D2600B" w:rsidRDefault="00A73CF3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73CF3" w:rsidRPr="00D2600B" w14:paraId="02A7F024" w14:textId="77777777" w:rsidTr="00A73CF3">
        <w:tc>
          <w:tcPr>
            <w:tcW w:w="3964" w:type="dxa"/>
            <w:shd w:val="clear" w:color="auto" w:fill="D9E2F3" w:themeFill="accent1" w:themeFillTint="33"/>
          </w:tcPr>
          <w:p w14:paraId="6F8F362F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6492" w:type="dxa"/>
          </w:tcPr>
          <w:p w14:paraId="641E8A2E" w14:textId="77777777" w:rsidR="00A73CF3" w:rsidRPr="00D2600B" w:rsidRDefault="00A73CF3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A73CF3" w:rsidRPr="00D2600B" w14:paraId="691B0788" w14:textId="77777777" w:rsidTr="00A73CF3">
        <w:tc>
          <w:tcPr>
            <w:tcW w:w="3964" w:type="dxa"/>
            <w:shd w:val="clear" w:color="auto" w:fill="D9E2F3" w:themeFill="accent1" w:themeFillTint="33"/>
          </w:tcPr>
          <w:p w14:paraId="7FB437FE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492" w:type="dxa"/>
          </w:tcPr>
          <w:p w14:paraId="3FD4FDD7" w14:textId="23CDD0B5" w:rsidR="00A73CF3" w:rsidRPr="00D2600B" w:rsidRDefault="008F0F3D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F0F3D">
              <w:rPr>
                <w:rFonts w:ascii="Times New Roman" w:hAnsi="Times New Roman" w:cs="Times New Roman"/>
                <w:sz w:val="28"/>
                <w:szCs w:val="28"/>
              </w:rPr>
              <w:t xml:space="preserve">Форма </w:t>
            </w:r>
            <w:r w:rsidR="006B779B">
              <w:rPr>
                <w:rFonts w:ascii="Times New Roman" w:hAnsi="Times New Roman" w:cs="Times New Roman"/>
                <w:sz w:val="28"/>
                <w:szCs w:val="28"/>
              </w:rPr>
              <w:t>авторизации</w:t>
            </w:r>
            <w:r w:rsidRPr="008F0F3D">
              <w:rPr>
                <w:rFonts w:ascii="Times New Roman" w:hAnsi="Times New Roman" w:cs="Times New Roman"/>
                <w:sz w:val="28"/>
                <w:szCs w:val="28"/>
              </w:rPr>
              <w:t xml:space="preserve"> - Элементы </w:t>
            </w:r>
            <w:r w:rsidR="006B779B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8F0F3D">
              <w:rPr>
                <w:rFonts w:ascii="Times New Roman" w:hAnsi="Times New Roman" w:cs="Times New Roman"/>
                <w:sz w:val="28"/>
                <w:szCs w:val="28"/>
              </w:rPr>
              <w:t>нтерфейса</w:t>
            </w:r>
          </w:p>
        </w:tc>
      </w:tr>
      <w:tr w:rsidR="00A73CF3" w:rsidRPr="00D2600B" w14:paraId="4F4BD464" w14:textId="77777777" w:rsidTr="00A73CF3">
        <w:tc>
          <w:tcPr>
            <w:tcW w:w="3964" w:type="dxa"/>
            <w:shd w:val="clear" w:color="auto" w:fill="D9E2F3" w:themeFill="accent1" w:themeFillTint="33"/>
          </w:tcPr>
          <w:p w14:paraId="4CFCD1DC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6492" w:type="dxa"/>
          </w:tcPr>
          <w:p w14:paraId="1A0BBC84" w14:textId="02D2677B" w:rsidR="00A73CF3" w:rsidRPr="00D2600B" w:rsidRDefault="008F0F3D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F0F3D">
              <w:rPr>
                <w:rFonts w:ascii="Times New Roman" w:hAnsi="Times New Roman" w:cs="Times New Roman"/>
                <w:sz w:val="28"/>
                <w:szCs w:val="28"/>
              </w:rPr>
              <w:t>Проверка элементов формы входа</w:t>
            </w:r>
          </w:p>
        </w:tc>
      </w:tr>
      <w:tr w:rsidR="00A73CF3" w:rsidRPr="00D2600B" w14:paraId="58B243D3" w14:textId="77777777" w:rsidTr="00A73CF3">
        <w:tc>
          <w:tcPr>
            <w:tcW w:w="3964" w:type="dxa"/>
            <w:shd w:val="clear" w:color="auto" w:fill="D9E2F3" w:themeFill="accent1" w:themeFillTint="33"/>
          </w:tcPr>
          <w:p w14:paraId="2B1FE243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6492" w:type="dxa"/>
          </w:tcPr>
          <w:p w14:paraId="0137E754" w14:textId="1CCD1604" w:rsidR="00A73CF3" w:rsidRPr="00D2600B" w:rsidRDefault="008F0F3D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F0F3D">
              <w:rPr>
                <w:rFonts w:ascii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  <w:tr w:rsidR="00A73CF3" w:rsidRPr="00D2600B" w14:paraId="6F2688EB" w14:textId="77777777" w:rsidTr="00A73CF3">
        <w:tc>
          <w:tcPr>
            <w:tcW w:w="3964" w:type="dxa"/>
            <w:shd w:val="clear" w:color="auto" w:fill="D9E2F3" w:themeFill="accent1" w:themeFillTint="33"/>
          </w:tcPr>
          <w:p w14:paraId="49E0EC57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492" w:type="dxa"/>
          </w:tcPr>
          <w:p w14:paraId="54D7A01E" w14:textId="35425BFD" w:rsidR="00A73CF3" w:rsidRPr="00D2600B" w:rsidRDefault="008F0F3D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F0F3D">
              <w:rPr>
                <w:rFonts w:ascii="Times New Roman" w:hAnsi="Times New Roman" w:cs="Times New Roman"/>
                <w:sz w:val="28"/>
                <w:szCs w:val="28"/>
              </w:rPr>
              <w:t>Отображаются корректные метки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  <w:r w:rsidRPr="008F0F3D">
              <w:rPr>
                <w:rFonts w:ascii="Times New Roman" w:hAnsi="Times New Roman" w:cs="Times New Roman"/>
                <w:sz w:val="28"/>
                <w:szCs w:val="28"/>
              </w:rPr>
              <w:t xml:space="preserve">, Пароль), поля ввода и кнопка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8F0F3D">
              <w:rPr>
                <w:rFonts w:ascii="Times New Roman" w:hAnsi="Times New Roman" w:cs="Times New Roman"/>
                <w:sz w:val="28"/>
                <w:szCs w:val="28"/>
              </w:rPr>
              <w:t>Войти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8F0F3D">
              <w:rPr>
                <w:rFonts w:ascii="Times New Roman" w:hAnsi="Times New Roman" w:cs="Times New Roman"/>
                <w:sz w:val="28"/>
                <w:szCs w:val="28"/>
              </w:rPr>
              <w:t>. Текст читаемый и правильно расположен</w:t>
            </w:r>
          </w:p>
        </w:tc>
      </w:tr>
      <w:tr w:rsidR="00A73CF3" w:rsidRPr="00D2600B" w14:paraId="3871AAD5" w14:textId="77777777" w:rsidTr="00A73CF3">
        <w:tc>
          <w:tcPr>
            <w:tcW w:w="3964" w:type="dxa"/>
            <w:shd w:val="clear" w:color="auto" w:fill="D9E2F3" w:themeFill="accent1" w:themeFillTint="33"/>
          </w:tcPr>
          <w:p w14:paraId="345FA066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6492" w:type="dxa"/>
          </w:tcPr>
          <w:p w14:paraId="53993ACD" w14:textId="2EB523F9" w:rsidR="00A73CF3" w:rsidRPr="008F0F3D" w:rsidRDefault="008F0F3D" w:rsidP="009670A6">
            <w:pPr>
              <w:pStyle w:val="a4"/>
              <w:jc w:val="both"/>
            </w:pPr>
            <w:r>
              <w:rPr>
                <w:noProof/>
              </w:rPr>
              <w:drawing>
                <wp:inline distT="0" distB="0" distL="0" distR="0" wp14:anchorId="452998C2" wp14:editId="6A5D20C8">
                  <wp:extent cx="1644650" cy="3654829"/>
                  <wp:effectExtent l="0" t="0" r="0" b="317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6579" cy="3681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3CF3" w:rsidRPr="00D2600B" w14:paraId="05A332CF" w14:textId="77777777" w:rsidTr="00A73CF3">
        <w:tc>
          <w:tcPr>
            <w:tcW w:w="3964" w:type="dxa"/>
            <w:shd w:val="clear" w:color="auto" w:fill="D9E2F3" w:themeFill="accent1" w:themeFillTint="33"/>
          </w:tcPr>
          <w:p w14:paraId="7BB3777B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Предпосылки</w:t>
            </w:r>
          </w:p>
        </w:tc>
        <w:tc>
          <w:tcPr>
            <w:tcW w:w="6492" w:type="dxa"/>
          </w:tcPr>
          <w:p w14:paraId="2EFB9C2D" w14:textId="659973CB" w:rsidR="00A73CF3" w:rsidRPr="00EA1624" w:rsidRDefault="008F0F3D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F0F3D">
              <w:rPr>
                <w:rFonts w:ascii="Times New Roman" w:hAnsi="Times New Roman" w:cs="Times New Roman"/>
                <w:sz w:val="28"/>
                <w:szCs w:val="28"/>
              </w:rPr>
              <w:t>Приложение установлено на тестовом устройстве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 w:rsidR="00A73CF3" w:rsidRPr="00EA1624">
              <w:rPr>
                <w:rFonts w:ascii="Times New Roman" w:hAnsi="Times New Roman" w:cs="Times New Roman"/>
                <w:sz w:val="28"/>
                <w:szCs w:val="28"/>
              </w:rPr>
              <w:t>запущено</w:t>
            </w:r>
          </w:p>
        </w:tc>
      </w:tr>
      <w:tr w:rsidR="00A73CF3" w:rsidRPr="00D2600B" w14:paraId="760A617E" w14:textId="77777777" w:rsidTr="00A73CF3">
        <w:tc>
          <w:tcPr>
            <w:tcW w:w="3964" w:type="dxa"/>
            <w:shd w:val="clear" w:color="auto" w:fill="D9E2F3" w:themeFill="accent1" w:themeFillTint="33"/>
          </w:tcPr>
          <w:p w14:paraId="60E0D51C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6492" w:type="dxa"/>
          </w:tcPr>
          <w:p w14:paraId="2C5C8FEE" w14:textId="77777777" w:rsidR="00A73CF3" w:rsidRPr="00D2600B" w:rsidRDefault="00A73CF3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3CF3" w:rsidRPr="00D2600B" w14:paraId="02506CF9" w14:textId="77777777" w:rsidTr="00A73CF3">
        <w:tc>
          <w:tcPr>
            <w:tcW w:w="3964" w:type="dxa"/>
            <w:shd w:val="clear" w:color="auto" w:fill="D9E2F3" w:themeFill="accent1" w:themeFillTint="33"/>
          </w:tcPr>
          <w:p w14:paraId="074B1C48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492" w:type="dxa"/>
          </w:tcPr>
          <w:p w14:paraId="6788B339" w14:textId="2C127D07" w:rsidR="00A73CF3" w:rsidRPr="008F0F3D" w:rsidRDefault="008F0F3D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</w:t>
            </w:r>
          </w:p>
        </w:tc>
      </w:tr>
      <w:tr w:rsidR="00A73CF3" w:rsidRPr="00D2600B" w14:paraId="28D2C031" w14:textId="77777777" w:rsidTr="00A73CF3">
        <w:tc>
          <w:tcPr>
            <w:tcW w:w="3964" w:type="dxa"/>
            <w:shd w:val="clear" w:color="auto" w:fill="D9E2F3" w:themeFill="accent1" w:themeFillTint="33"/>
          </w:tcPr>
          <w:p w14:paraId="62714912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6492" w:type="dxa"/>
          </w:tcPr>
          <w:p w14:paraId="2F0D35B9" w14:textId="77777777" w:rsidR="00A73CF3" w:rsidRPr="00D2600B" w:rsidRDefault="00A73CF3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823E44E" w14:textId="08A8A7D5" w:rsidR="00A73CF3" w:rsidRDefault="00A73CF3" w:rsidP="00A73CF3">
      <w:pPr>
        <w:rPr>
          <w:rFonts w:ascii="Times New Roman" w:hAnsi="Times New Roman" w:cs="Times New Roman"/>
          <w:sz w:val="28"/>
          <w:szCs w:val="28"/>
        </w:rPr>
      </w:pPr>
    </w:p>
    <w:p w14:paraId="6E06315A" w14:textId="77777777" w:rsidR="004708FF" w:rsidRPr="00D2600B" w:rsidRDefault="004708FF" w:rsidP="004708F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64"/>
        <w:gridCol w:w="6492"/>
      </w:tblGrid>
      <w:tr w:rsidR="004708FF" w:rsidRPr="00D2600B" w14:paraId="51224E74" w14:textId="77777777" w:rsidTr="009541E5">
        <w:tc>
          <w:tcPr>
            <w:tcW w:w="3964" w:type="dxa"/>
            <w:shd w:val="clear" w:color="auto" w:fill="D9E2F3" w:themeFill="accent1" w:themeFillTint="33"/>
          </w:tcPr>
          <w:p w14:paraId="7EA02FD2" w14:textId="77777777" w:rsidR="004708FF" w:rsidRPr="00D2600B" w:rsidRDefault="004708FF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</w:p>
        </w:tc>
        <w:tc>
          <w:tcPr>
            <w:tcW w:w="6492" w:type="dxa"/>
          </w:tcPr>
          <w:p w14:paraId="62577B4E" w14:textId="36CFB0E8" w:rsidR="004708FF" w:rsidRPr="004708FF" w:rsidRDefault="004708FF" w:rsidP="0052691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4708FF" w:rsidRPr="00D2600B" w14:paraId="0D437B11" w14:textId="77777777" w:rsidTr="009541E5">
        <w:tc>
          <w:tcPr>
            <w:tcW w:w="3964" w:type="dxa"/>
            <w:shd w:val="clear" w:color="auto" w:fill="D9E2F3" w:themeFill="accent1" w:themeFillTint="33"/>
          </w:tcPr>
          <w:p w14:paraId="2C28A04B" w14:textId="77777777" w:rsidR="004708FF" w:rsidRPr="00D2600B" w:rsidRDefault="004708FF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6492" w:type="dxa"/>
          </w:tcPr>
          <w:p w14:paraId="2D9A2328" w14:textId="77777777" w:rsidR="004708FF" w:rsidRPr="00D2600B" w:rsidRDefault="004708FF" w:rsidP="0052691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4708FF" w:rsidRPr="00D2600B" w14:paraId="020559A9" w14:textId="77777777" w:rsidTr="009541E5">
        <w:tc>
          <w:tcPr>
            <w:tcW w:w="3964" w:type="dxa"/>
            <w:shd w:val="clear" w:color="auto" w:fill="D9E2F3" w:themeFill="accent1" w:themeFillTint="33"/>
          </w:tcPr>
          <w:p w14:paraId="70D5043A" w14:textId="77777777" w:rsidR="004708FF" w:rsidRPr="00D2600B" w:rsidRDefault="004708FF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492" w:type="dxa"/>
          </w:tcPr>
          <w:p w14:paraId="37102918" w14:textId="7801B9D4" w:rsidR="004708FF" w:rsidRPr="00D2600B" w:rsidRDefault="006B779B" w:rsidP="0052691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  <w:r w:rsidR="004708FF" w:rsidRPr="004708FF">
              <w:rPr>
                <w:rFonts w:ascii="Times New Roman" w:hAnsi="Times New Roman" w:cs="Times New Roman"/>
                <w:sz w:val="28"/>
                <w:szCs w:val="28"/>
              </w:rPr>
              <w:t xml:space="preserve"> - Переключатель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4708FF" w:rsidRPr="004708FF">
              <w:rPr>
                <w:rFonts w:ascii="Times New Roman" w:hAnsi="Times New Roman" w:cs="Times New Roman"/>
                <w:sz w:val="28"/>
                <w:szCs w:val="28"/>
              </w:rPr>
              <w:t xml:space="preserve">идимости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4708FF" w:rsidRPr="004708FF">
              <w:rPr>
                <w:rFonts w:ascii="Times New Roman" w:hAnsi="Times New Roman" w:cs="Times New Roman"/>
                <w:sz w:val="28"/>
                <w:szCs w:val="28"/>
              </w:rPr>
              <w:t>ароля</w:t>
            </w:r>
          </w:p>
        </w:tc>
      </w:tr>
      <w:tr w:rsidR="004708FF" w:rsidRPr="00D2600B" w14:paraId="47E58613" w14:textId="77777777" w:rsidTr="009541E5">
        <w:tc>
          <w:tcPr>
            <w:tcW w:w="3964" w:type="dxa"/>
            <w:shd w:val="clear" w:color="auto" w:fill="D9E2F3" w:themeFill="accent1" w:themeFillTint="33"/>
          </w:tcPr>
          <w:p w14:paraId="224D5701" w14:textId="77777777" w:rsidR="004708FF" w:rsidRPr="00D2600B" w:rsidRDefault="004708FF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6492" w:type="dxa"/>
          </w:tcPr>
          <w:p w14:paraId="0C0F7418" w14:textId="5AFBA432" w:rsidR="004708FF" w:rsidRPr="00D2600B" w:rsidRDefault="004708FF" w:rsidP="0052691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8FF">
              <w:rPr>
                <w:rFonts w:ascii="Times New Roman" w:hAnsi="Times New Roman" w:cs="Times New Roman"/>
                <w:sz w:val="28"/>
                <w:szCs w:val="28"/>
              </w:rPr>
              <w:t>Проверка функции видимости пароля</w:t>
            </w:r>
          </w:p>
        </w:tc>
      </w:tr>
      <w:tr w:rsidR="004708FF" w:rsidRPr="00D2600B" w14:paraId="1190F7CA" w14:textId="77777777" w:rsidTr="009541E5">
        <w:tc>
          <w:tcPr>
            <w:tcW w:w="3964" w:type="dxa"/>
            <w:shd w:val="clear" w:color="auto" w:fill="D9E2F3" w:themeFill="accent1" w:themeFillTint="33"/>
          </w:tcPr>
          <w:p w14:paraId="4B555A13" w14:textId="77777777" w:rsidR="004708FF" w:rsidRPr="00D2600B" w:rsidRDefault="004708FF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6492" w:type="dxa"/>
          </w:tcPr>
          <w:p w14:paraId="246D5635" w14:textId="7FF2D672" w:rsidR="004708FF" w:rsidRPr="00D2600B" w:rsidRDefault="004708FF" w:rsidP="0052691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08FF">
              <w:rPr>
                <w:rFonts w:ascii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  <w:tr w:rsidR="004708FF" w:rsidRPr="00D2600B" w14:paraId="2208CA3C" w14:textId="77777777" w:rsidTr="009541E5">
        <w:tc>
          <w:tcPr>
            <w:tcW w:w="3964" w:type="dxa"/>
            <w:shd w:val="clear" w:color="auto" w:fill="D9E2F3" w:themeFill="accent1" w:themeFillTint="33"/>
          </w:tcPr>
          <w:p w14:paraId="017EAD45" w14:textId="77777777" w:rsidR="004708FF" w:rsidRPr="00D2600B" w:rsidRDefault="004708FF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492" w:type="dxa"/>
          </w:tcPr>
          <w:p w14:paraId="73C9DBF9" w14:textId="735603BE" w:rsidR="004708FF" w:rsidRPr="00D2600B" w:rsidRDefault="00526913" w:rsidP="0052691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6913">
              <w:rPr>
                <w:rFonts w:ascii="Times New Roman" w:hAnsi="Times New Roman" w:cs="Times New Roman"/>
                <w:sz w:val="28"/>
                <w:szCs w:val="28"/>
              </w:rPr>
              <w:t>Присутствует значок/флажок для переключения видимости символов пароля. Переключатель работает корректно</w:t>
            </w:r>
          </w:p>
        </w:tc>
      </w:tr>
      <w:tr w:rsidR="004708FF" w:rsidRPr="00D2600B" w14:paraId="48C124F6" w14:textId="77777777" w:rsidTr="009541E5">
        <w:tc>
          <w:tcPr>
            <w:tcW w:w="3964" w:type="dxa"/>
            <w:shd w:val="clear" w:color="auto" w:fill="D9E2F3" w:themeFill="accent1" w:themeFillTint="33"/>
          </w:tcPr>
          <w:p w14:paraId="464318AB" w14:textId="77777777" w:rsidR="004708FF" w:rsidRPr="00D2600B" w:rsidRDefault="004708FF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6492" w:type="dxa"/>
          </w:tcPr>
          <w:p w14:paraId="17162CCB" w14:textId="38F4D8F1" w:rsidR="004708FF" w:rsidRPr="00D2600B" w:rsidRDefault="0037057B" w:rsidP="0052691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  <w:r w:rsidRPr="00526913">
              <w:rPr>
                <w:rFonts w:ascii="Times New Roman" w:hAnsi="Times New Roman" w:cs="Times New Roman"/>
                <w:sz w:val="28"/>
                <w:szCs w:val="28"/>
              </w:rPr>
              <w:t xml:space="preserve"> значок/флажок для переключения видимости символов пароля</w:t>
            </w:r>
          </w:p>
        </w:tc>
      </w:tr>
      <w:tr w:rsidR="004708FF" w:rsidRPr="00D2600B" w14:paraId="67F30612" w14:textId="77777777" w:rsidTr="009541E5">
        <w:tc>
          <w:tcPr>
            <w:tcW w:w="3964" w:type="dxa"/>
            <w:shd w:val="clear" w:color="auto" w:fill="D9E2F3" w:themeFill="accent1" w:themeFillTint="33"/>
          </w:tcPr>
          <w:p w14:paraId="34B3DA91" w14:textId="77777777" w:rsidR="004708FF" w:rsidRPr="00D2600B" w:rsidRDefault="004708FF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Предпосылки</w:t>
            </w:r>
          </w:p>
        </w:tc>
        <w:tc>
          <w:tcPr>
            <w:tcW w:w="6492" w:type="dxa"/>
          </w:tcPr>
          <w:p w14:paraId="72D4C769" w14:textId="7561784C" w:rsidR="004708FF" w:rsidRPr="00EA1624" w:rsidRDefault="004708FF" w:rsidP="0052691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A1624">
              <w:rPr>
                <w:rFonts w:ascii="Times New Roman" w:hAnsi="Times New Roman" w:cs="Times New Roman"/>
                <w:sz w:val="28"/>
                <w:szCs w:val="28"/>
              </w:rPr>
              <w:t>Приложение</w:t>
            </w:r>
            <w:r w:rsidR="00526913" w:rsidRPr="0052691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26913">
              <w:rPr>
                <w:rFonts w:ascii="Times New Roman" w:hAnsi="Times New Roman" w:cs="Times New Roman"/>
                <w:sz w:val="28"/>
                <w:szCs w:val="28"/>
              </w:rPr>
              <w:t>установлено и</w:t>
            </w:r>
            <w:r w:rsidRPr="00EA1624">
              <w:rPr>
                <w:rFonts w:ascii="Times New Roman" w:hAnsi="Times New Roman" w:cs="Times New Roman"/>
                <w:sz w:val="28"/>
                <w:szCs w:val="28"/>
              </w:rPr>
              <w:t xml:space="preserve"> запущено на тестовом устройстве</w:t>
            </w:r>
          </w:p>
        </w:tc>
      </w:tr>
      <w:tr w:rsidR="004708FF" w:rsidRPr="00D2600B" w14:paraId="1A8068D3" w14:textId="77777777" w:rsidTr="009541E5">
        <w:tc>
          <w:tcPr>
            <w:tcW w:w="3964" w:type="dxa"/>
            <w:shd w:val="clear" w:color="auto" w:fill="D9E2F3" w:themeFill="accent1" w:themeFillTint="33"/>
          </w:tcPr>
          <w:p w14:paraId="713CD559" w14:textId="77777777" w:rsidR="004708FF" w:rsidRPr="00D2600B" w:rsidRDefault="004708FF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6492" w:type="dxa"/>
          </w:tcPr>
          <w:p w14:paraId="45D1BE5A" w14:textId="77777777" w:rsidR="004708FF" w:rsidRPr="00D2600B" w:rsidRDefault="004708FF" w:rsidP="0052691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708FF" w:rsidRPr="00D2600B" w14:paraId="70C87387" w14:textId="77777777" w:rsidTr="009541E5">
        <w:tc>
          <w:tcPr>
            <w:tcW w:w="3964" w:type="dxa"/>
            <w:shd w:val="clear" w:color="auto" w:fill="D9E2F3" w:themeFill="accent1" w:themeFillTint="33"/>
          </w:tcPr>
          <w:p w14:paraId="4B42303B" w14:textId="77777777" w:rsidR="004708FF" w:rsidRPr="00D2600B" w:rsidRDefault="004708FF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492" w:type="dxa"/>
          </w:tcPr>
          <w:p w14:paraId="45412F82" w14:textId="192948CF" w:rsidR="004708FF" w:rsidRPr="009A57FF" w:rsidRDefault="009A57FF" w:rsidP="0052691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Fail</w:t>
            </w:r>
          </w:p>
        </w:tc>
      </w:tr>
      <w:tr w:rsidR="004708FF" w:rsidRPr="00D2600B" w14:paraId="26065AD4" w14:textId="77777777" w:rsidTr="009541E5">
        <w:tc>
          <w:tcPr>
            <w:tcW w:w="3964" w:type="dxa"/>
            <w:shd w:val="clear" w:color="auto" w:fill="D9E2F3" w:themeFill="accent1" w:themeFillTint="33"/>
          </w:tcPr>
          <w:p w14:paraId="5504F20F" w14:textId="77777777" w:rsidR="004708FF" w:rsidRPr="00D2600B" w:rsidRDefault="004708FF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6492" w:type="dxa"/>
          </w:tcPr>
          <w:p w14:paraId="39C71892" w14:textId="77777777" w:rsidR="004708FF" w:rsidRPr="00D2600B" w:rsidRDefault="004708FF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6BBE62D" w14:textId="3B00D55C" w:rsidR="006B779B" w:rsidRDefault="006B779B" w:rsidP="006B779B">
      <w:pPr>
        <w:rPr>
          <w:rFonts w:ascii="Times New Roman" w:hAnsi="Times New Roman" w:cs="Times New Roman"/>
          <w:sz w:val="28"/>
          <w:szCs w:val="28"/>
        </w:rPr>
      </w:pPr>
    </w:p>
    <w:p w14:paraId="2A05F9FF" w14:textId="77777777" w:rsidR="00580AF0" w:rsidRPr="00D2600B" w:rsidRDefault="00580AF0" w:rsidP="006B779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64"/>
        <w:gridCol w:w="6492"/>
      </w:tblGrid>
      <w:tr w:rsidR="006B779B" w:rsidRPr="00D2600B" w14:paraId="4CC6B525" w14:textId="77777777" w:rsidTr="009541E5">
        <w:tc>
          <w:tcPr>
            <w:tcW w:w="3964" w:type="dxa"/>
            <w:shd w:val="clear" w:color="auto" w:fill="D9E2F3" w:themeFill="accent1" w:themeFillTint="33"/>
          </w:tcPr>
          <w:p w14:paraId="117A0FDC" w14:textId="77777777" w:rsidR="006B779B" w:rsidRPr="00D2600B" w:rsidRDefault="006B779B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</w:p>
        </w:tc>
        <w:tc>
          <w:tcPr>
            <w:tcW w:w="6492" w:type="dxa"/>
          </w:tcPr>
          <w:p w14:paraId="12BF37A7" w14:textId="5F7BBA8B" w:rsidR="006B779B" w:rsidRPr="00D2600B" w:rsidRDefault="005F186C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6B779B" w:rsidRPr="00D2600B" w14:paraId="1D12AD66" w14:textId="77777777" w:rsidTr="009541E5">
        <w:tc>
          <w:tcPr>
            <w:tcW w:w="3964" w:type="dxa"/>
            <w:shd w:val="clear" w:color="auto" w:fill="D9E2F3" w:themeFill="accent1" w:themeFillTint="33"/>
          </w:tcPr>
          <w:p w14:paraId="7E201E1C" w14:textId="77777777" w:rsidR="006B779B" w:rsidRPr="00D2600B" w:rsidRDefault="006B779B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6492" w:type="dxa"/>
          </w:tcPr>
          <w:p w14:paraId="313017ED" w14:textId="77777777" w:rsidR="006B779B" w:rsidRPr="00D2600B" w:rsidRDefault="006B779B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6B779B" w:rsidRPr="00D2600B" w14:paraId="39EE1923" w14:textId="77777777" w:rsidTr="009541E5">
        <w:tc>
          <w:tcPr>
            <w:tcW w:w="3964" w:type="dxa"/>
            <w:shd w:val="clear" w:color="auto" w:fill="D9E2F3" w:themeFill="accent1" w:themeFillTint="33"/>
          </w:tcPr>
          <w:p w14:paraId="7092F4C6" w14:textId="77777777" w:rsidR="006B779B" w:rsidRPr="00D2600B" w:rsidRDefault="006B779B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492" w:type="dxa"/>
          </w:tcPr>
          <w:p w14:paraId="50C53E26" w14:textId="1CD7302C" w:rsidR="006B779B" w:rsidRPr="00D2600B" w:rsidRDefault="005F186C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Форма ввода кода - Уведомление</w:t>
            </w:r>
          </w:p>
        </w:tc>
      </w:tr>
      <w:tr w:rsidR="006B779B" w:rsidRPr="00D2600B" w14:paraId="066AD02E" w14:textId="77777777" w:rsidTr="009541E5">
        <w:tc>
          <w:tcPr>
            <w:tcW w:w="3964" w:type="dxa"/>
            <w:shd w:val="clear" w:color="auto" w:fill="D9E2F3" w:themeFill="accent1" w:themeFillTint="33"/>
          </w:tcPr>
          <w:p w14:paraId="7E472BAD" w14:textId="77777777" w:rsidR="006B779B" w:rsidRPr="00D2600B" w:rsidRDefault="006B779B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6492" w:type="dxa"/>
          </w:tcPr>
          <w:p w14:paraId="0B63957F" w14:textId="176ABCFA" w:rsidR="006B779B" w:rsidRPr="00D2600B" w:rsidRDefault="005F186C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корректного отображения уведомления</w:t>
            </w:r>
          </w:p>
        </w:tc>
      </w:tr>
      <w:tr w:rsidR="006B779B" w:rsidRPr="00D2600B" w14:paraId="00893103" w14:textId="77777777" w:rsidTr="009541E5">
        <w:tc>
          <w:tcPr>
            <w:tcW w:w="3964" w:type="dxa"/>
            <w:shd w:val="clear" w:color="auto" w:fill="D9E2F3" w:themeFill="accent1" w:themeFillTint="33"/>
          </w:tcPr>
          <w:p w14:paraId="4AC11A2D" w14:textId="77777777" w:rsidR="006B779B" w:rsidRPr="00D2600B" w:rsidRDefault="006B779B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6492" w:type="dxa"/>
          </w:tcPr>
          <w:p w14:paraId="6D16034A" w14:textId="19024B10" w:rsidR="006B779B" w:rsidRPr="00D2600B" w:rsidRDefault="005F186C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Неверный код</w:t>
            </w:r>
          </w:p>
        </w:tc>
      </w:tr>
      <w:tr w:rsidR="006B779B" w:rsidRPr="00D2600B" w14:paraId="662B6938" w14:textId="77777777" w:rsidTr="009541E5">
        <w:tc>
          <w:tcPr>
            <w:tcW w:w="3964" w:type="dxa"/>
            <w:shd w:val="clear" w:color="auto" w:fill="D9E2F3" w:themeFill="accent1" w:themeFillTint="33"/>
          </w:tcPr>
          <w:p w14:paraId="2A29EEC6" w14:textId="77777777" w:rsidR="006B779B" w:rsidRPr="00D2600B" w:rsidRDefault="006B779B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492" w:type="dxa"/>
          </w:tcPr>
          <w:p w14:paraId="25B9DBA1" w14:textId="0A57FEF1" w:rsidR="006B779B" w:rsidRPr="00D2600B" w:rsidRDefault="005F186C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Отображается уведомление об ошибке</w:t>
            </w:r>
          </w:p>
        </w:tc>
      </w:tr>
      <w:tr w:rsidR="006B779B" w:rsidRPr="00D2600B" w14:paraId="334EDB6C" w14:textId="77777777" w:rsidTr="009541E5">
        <w:tc>
          <w:tcPr>
            <w:tcW w:w="3964" w:type="dxa"/>
            <w:shd w:val="clear" w:color="auto" w:fill="D9E2F3" w:themeFill="accent1" w:themeFillTint="33"/>
          </w:tcPr>
          <w:p w14:paraId="2A70749B" w14:textId="77777777" w:rsidR="006B779B" w:rsidRPr="00D2600B" w:rsidRDefault="006B779B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6492" w:type="dxa"/>
          </w:tcPr>
          <w:p w14:paraId="5577362B" w14:textId="158BDCDB" w:rsidR="005F186C" w:rsidRDefault="005F186C" w:rsidP="009541E5">
            <w:pPr>
              <w:pStyle w:val="a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Отображается уведомление об ошибке</w:t>
            </w:r>
          </w:p>
          <w:p w14:paraId="373625A4" w14:textId="6CDC2B54" w:rsidR="006B779B" w:rsidRPr="00D2600B" w:rsidRDefault="006B779B" w:rsidP="009541E5">
            <w:pPr>
              <w:pStyle w:val="a4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5877883" wp14:editId="3926EE31">
                  <wp:extent cx="2442538" cy="5427940"/>
                  <wp:effectExtent l="0" t="0" r="0" b="190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34" cy="54399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79B" w:rsidRPr="00D2600B" w14:paraId="46BFA3A7" w14:textId="77777777" w:rsidTr="009541E5">
        <w:tc>
          <w:tcPr>
            <w:tcW w:w="3964" w:type="dxa"/>
            <w:shd w:val="clear" w:color="auto" w:fill="D9E2F3" w:themeFill="accent1" w:themeFillTint="33"/>
          </w:tcPr>
          <w:p w14:paraId="734485B7" w14:textId="77777777" w:rsidR="006B779B" w:rsidRPr="00D2600B" w:rsidRDefault="006B779B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Предпосылки</w:t>
            </w:r>
          </w:p>
        </w:tc>
        <w:tc>
          <w:tcPr>
            <w:tcW w:w="6492" w:type="dxa"/>
          </w:tcPr>
          <w:p w14:paraId="26CAA243" w14:textId="622DE1E4" w:rsidR="006B779B" w:rsidRPr="00EA1624" w:rsidRDefault="006B779B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1624">
              <w:rPr>
                <w:rFonts w:ascii="Times New Roman" w:hAnsi="Times New Roman" w:cs="Times New Roman"/>
                <w:sz w:val="28"/>
                <w:szCs w:val="28"/>
              </w:rPr>
              <w:t>Приложение</w:t>
            </w:r>
            <w:r w:rsidR="00AB7753">
              <w:rPr>
                <w:rFonts w:ascii="Times New Roman" w:hAnsi="Times New Roman" w:cs="Times New Roman"/>
                <w:sz w:val="28"/>
                <w:szCs w:val="28"/>
              </w:rPr>
              <w:t xml:space="preserve"> установлено и</w:t>
            </w:r>
            <w:r w:rsidRPr="00EA1624">
              <w:rPr>
                <w:rFonts w:ascii="Times New Roman" w:hAnsi="Times New Roman" w:cs="Times New Roman"/>
                <w:sz w:val="28"/>
                <w:szCs w:val="28"/>
              </w:rPr>
              <w:t xml:space="preserve"> запущено на тестовом устройстве</w:t>
            </w:r>
            <w:r w:rsidR="00AB7753">
              <w:rPr>
                <w:rFonts w:ascii="Times New Roman" w:hAnsi="Times New Roman" w:cs="Times New Roman"/>
                <w:sz w:val="28"/>
                <w:szCs w:val="28"/>
              </w:rPr>
              <w:t>, пользователь авторизован</w:t>
            </w:r>
          </w:p>
        </w:tc>
      </w:tr>
      <w:tr w:rsidR="006B779B" w:rsidRPr="00D2600B" w14:paraId="5CE2FAB8" w14:textId="77777777" w:rsidTr="009541E5">
        <w:tc>
          <w:tcPr>
            <w:tcW w:w="3964" w:type="dxa"/>
            <w:shd w:val="clear" w:color="auto" w:fill="D9E2F3" w:themeFill="accent1" w:themeFillTint="33"/>
          </w:tcPr>
          <w:p w14:paraId="40F62A2A" w14:textId="77777777" w:rsidR="006B779B" w:rsidRPr="00D2600B" w:rsidRDefault="006B779B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6492" w:type="dxa"/>
          </w:tcPr>
          <w:p w14:paraId="3EBC67B2" w14:textId="77777777" w:rsidR="006B779B" w:rsidRPr="00D2600B" w:rsidRDefault="006B779B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779B" w:rsidRPr="00D2600B" w14:paraId="22464410" w14:textId="77777777" w:rsidTr="009541E5">
        <w:tc>
          <w:tcPr>
            <w:tcW w:w="3964" w:type="dxa"/>
            <w:shd w:val="clear" w:color="auto" w:fill="D9E2F3" w:themeFill="accent1" w:themeFillTint="33"/>
          </w:tcPr>
          <w:p w14:paraId="0AB943A2" w14:textId="77777777" w:rsidR="006B779B" w:rsidRPr="00D2600B" w:rsidRDefault="006B779B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492" w:type="dxa"/>
          </w:tcPr>
          <w:p w14:paraId="006448B7" w14:textId="47E1B92A" w:rsidR="006B779B" w:rsidRPr="00AB7753" w:rsidRDefault="00AB7753" w:rsidP="009541E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</w:t>
            </w:r>
          </w:p>
        </w:tc>
      </w:tr>
      <w:tr w:rsidR="006B779B" w:rsidRPr="00D2600B" w14:paraId="0B5AA817" w14:textId="77777777" w:rsidTr="009541E5">
        <w:tc>
          <w:tcPr>
            <w:tcW w:w="3964" w:type="dxa"/>
            <w:shd w:val="clear" w:color="auto" w:fill="D9E2F3" w:themeFill="accent1" w:themeFillTint="33"/>
          </w:tcPr>
          <w:p w14:paraId="7CADDA66" w14:textId="77777777" w:rsidR="006B779B" w:rsidRPr="00D2600B" w:rsidRDefault="006B779B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Комментарии</w:t>
            </w:r>
          </w:p>
        </w:tc>
        <w:tc>
          <w:tcPr>
            <w:tcW w:w="6492" w:type="dxa"/>
          </w:tcPr>
          <w:p w14:paraId="34A0794F" w14:textId="77777777" w:rsidR="006B779B" w:rsidRPr="00D2600B" w:rsidRDefault="006B779B" w:rsidP="009541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CD73CEC" w14:textId="77777777" w:rsidR="004708FF" w:rsidRPr="00D2600B" w:rsidRDefault="004708FF" w:rsidP="004708FF">
      <w:pPr>
        <w:rPr>
          <w:rFonts w:ascii="Times New Roman" w:hAnsi="Times New Roman" w:cs="Times New Roman"/>
          <w:sz w:val="28"/>
          <w:szCs w:val="28"/>
        </w:rPr>
      </w:pPr>
    </w:p>
    <w:p w14:paraId="0322A182" w14:textId="77777777" w:rsidR="00A73CF3" w:rsidRPr="00D2600B" w:rsidRDefault="00A73CF3" w:rsidP="00A73CF3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64"/>
        <w:gridCol w:w="6492"/>
      </w:tblGrid>
      <w:tr w:rsidR="00A73CF3" w:rsidRPr="00D2600B" w14:paraId="4DFE8DAE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629ABB23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</w:p>
        </w:tc>
        <w:tc>
          <w:tcPr>
            <w:tcW w:w="6492" w:type="dxa"/>
          </w:tcPr>
          <w:p w14:paraId="650A0F6C" w14:textId="14F0D791" w:rsidR="00A73CF3" w:rsidRPr="0049207C" w:rsidRDefault="0049207C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A73CF3" w:rsidRPr="00D2600B" w14:paraId="5BCB1F9F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398E382F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6492" w:type="dxa"/>
          </w:tcPr>
          <w:p w14:paraId="200E331A" w14:textId="522ACD04" w:rsidR="00A73CF3" w:rsidRPr="00D2600B" w:rsidRDefault="00A73CF3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73CF3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A73CF3" w:rsidRPr="00D2600B" w14:paraId="2467FA67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1A88F2ED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492" w:type="dxa"/>
          </w:tcPr>
          <w:p w14:paraId="12DC319C" w14:textId="70F547B9" w:rsidR="00A73CF3" w:rsidRPr="00D2600B" w:rsidRDefault="008F0F3D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F0F3D">
              <w:rPr>
                <w:rFonts w:ascii="Times New Roman" w:hAnsi="Times New Roman" w:cs="Times New Roman"/>
                <w:sz w:val="28"/>
                <w:szCs w:val="28"/>
              </w:rPr>
              <w:t>Список Складов - Элементы UI</w:t>
            </w:r>
          </w:p>
        </w:tc>
      </w:tr>
      <w:tr w:rsidR="00A73CF3" w:rsidRPr="00D2600B" w14:paraId="65E1E5AC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43FDF4E5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6492" w:type="dxa"/>
          </w:tcPr>
          <w:p w14:paraId="00A8C6DE" w14:textId="666A522C" w:rsidR="00A73CF3" w:rsidRPr="00D2600B" w:rsidRDefault="008F0F3D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F0F3D">
              <w:rPr>
                <w:rFonts w:ascii="Times New Roman" w:hAnsi="Times New Roman" w:cs="Times New Roman"/>
                <w:sz w:val="28"/>
                <w:szCs w:val="28"/>
              </w:rPr>
              <w:t>Проверка элементов списка складов</w:t>
            </w:r>
          </w:p>
        </w:tc>
      </w:tr>
      <w:tr w:rsidR="00A73CF3" w:rsidRPr="00D2600B" w14:paraId="69ADA538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2634EC13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6492" w:type="dxa"/>
          </w:tcPr>
          <w:p w14:paraId="57516C1E" w14:textId="1509783C" w:rsidR="00A73CF3" w:rsidRPr="00D2600B" w:rsidRDefault="008F0F3D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F0F3D">
              <w:rPr>
                <w:rFonts w:ascii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  <w:tr w:rsidR="00A73CF3" w:rsidRPr="00D2600B" w14:paraId="4C20B7E6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45A84BE1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492" w:type="dxa"/>
          </w:tcPr>
          <w:p w14:paraId="6473DE36" w14:textId="4A0D62B0" w:rsidR="00A73CF3" w:rsidRPr="00D2600B" w:rsidRDefault="008F0F3D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F0F3D">
              <w:rPr>
                <w:rFonts w:ascii="Times New Roman" w:hAnsi="Times New Roman" w:cs="Times New Roman"/>
                <w:sz w:val="28"/>
                <w:szCs w:val="28"/>
              </w:rPr>
              <w:t>Отображается список доступных складов. Каждый элемент</w:t>
            </w:r>
            <w:r w:rsidRPr="008F0F3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обязательно</w:t>
            </w:r>
            <w:r w:rsidRPr="008F0F3D">
              <w:rPr>
                <w:rFonts w:ascii="Times New Roman" w:hAnsi="Times New Roman" w:cs="Times New Roman"/>
                <w:sz w:val="28"/>
                <w:szCs w:val="28"/>
              </w:rPr>
              <w:t xml:space="preserve"> показывает название склада. Интерфейс чистый и читаемый</w:t>
            </w:r>
          </w:p>
        </w:tc>
      </w:tr>
      <w:tr w:rsidR="00A73CF3" w:rsidRPr="00D2600B" w14:paraId="2EA640AF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1E3BDD2E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6492" w:type="dxa"/>
          </w:tcPr>
          <w:p w14:paraId="79A0F364" w14:textId="4BB495F3" w:rsidR="00A73CF3" w:rsidRPr="00D2600B" w:rsidRDefault="00A372F1" w:rsidP="009670A6">
            <w:pPr>
              <w:pStyle w:val="a4"/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CDF2186" wp14:editId="3E5EDB1B">
                  <wp:extent cx="2032000" cy="4515621"/>
                  <wp:effectExtent l="0" t="0" r="635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9357" cy="4531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3CF3" w:rsidRPr="00D2600B" w14:paraId="1E394F72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3B0C4F11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Предпосылки</w:t>
            </w:r>
          </w:p>
        </w:tc>
        <w:tc>
          <w:tcPr>
            <w:tcW w:w="6492" w:type="dxa"/>
          </w:tcPr>
          <w:p w14:paraId="624222AE" w14:textId="6A5E6F1D" w:rsidR="00A73CF3" w:rsidRPr="00EA1624" w:rsidRDefault="008F0F3D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F0F3D">
              <w:rPr>
                <w:rFonts w:ascii="Times New Roman" w:hAnsi="Times New Roman" w:cs="Times New Roman"/>
                <w:sz w:val="28"/>
                <w:szCs w:val="28"/>
              </w:rPr>
              <w:t>Пользователь вошел в систему и имеет доступ к данным складов</w:t>
            </w:r>
          </w:p>
        </w:tc>
      </w:tr>
      <w:tr w:rsidR="00A73CF3" w:rsidRPr="00D2600B" w14:paraId="49E7DD90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17A980EA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6492" w:type="dxa"/>
          </w:tcPr>
          <w:p w14:paraId="5CC342D5" w14:textId="6CA7EA08" w:rsidR="00A73CF3" w:rsidRPr="00D2600B" w:rsidRDefault="00A73CF3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3CF3" w:rsidRPr="00D2600B" w14:paraId="47FA99D0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5F2BC4A3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492" w:type="dxa"/>
          </w:tcPr>
          <w:p w14:paraId="2D238D90" w14:textId="642B5F70" w:rsidR="00A73CF3" w:rsidRPr="00A73CF3" w:rsidRDefault="00A73CF3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</w:t>
            </w:r>
          </w:p>
        </w:tc>
      </w:tr>
      <w:tr w:rsidR="00A73CF3" w:rsidRPr="00D2600B" w14:paraId="5EBE3358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73EBABDB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6492" w:type="dxa"/>
          </w:tcPr>
          <w:p w14:paraId="332CF4F5" w14:textId="77777777" w:rsidR="00A73CF3" w:rsidRPr="00D2600B" w:rsidRDefault="00A73CF3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1C496BA" w14:textId="77777777" w:rsidR="00A73CF3" w:rsidRPr="00D2600B" w:rsidRDefault="00A73CF3" w:rsidP="00A73CF3">
      <w:pPr>
        <w:rPr>
          <w:rFonts w:ascii="Times New Roman" w:hAnsi="Times New Roman" w:cs="Times New Roman"/>
          <w:sz w:val="28"/>
          <w:szCs w:val="28"/>
        </w:rPr>
      </w:pPr>
    </w:p>
    <w:p w14:paraId="434F87A9" w14:textId="77777777" w:rsidR="00A73CF3" w:rsidRPr="00D2600B" w:rsidRDefault="00A73CF3" w:rsidP="00A73CF3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10598" w:type="dxa"/>
        <w:tblLook w:val="04A0" w:firstRow="1" w:lastRow="0" w:firstColumn="1" w:lastColumn="0" w:noHBand="0" w:noVBand="1"/>
      </w:tblPr>
      <w:tblGrid>
        <w:gridCol w:w="3964"/>
        <w:gridCol w:w="6634"/>
      </w:tblGrid>
      <w:tr w:rsidR="00A73CF3" w:rsidRPr="00D2600B" w14:paraId="789FA8A9" w14:textId="77777777" w:rsidTr="00CA51BE">
        <w:tc>
          <w:tcPr>
            <w:tcW w:w="3964" w:type="dxa"/>
            <w:shd w:val="clear" w:color="auto" w:fill="D9E2F3" w:themeFill="accent1" w:themeFillTint="33"/>
          </w:tcPr>
          <w:p w14:paraId="5D1446D8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</w:p>
        </w:tc>
        <w:tc>
          <w:tcPr>
            <w:tcW w:w="6634" w:type="dxa"/>
          </w:tcPr>
          <w:p w14:paraId="6DEEAE3F" w14:textId="3D09DFD7" w:rsidR="00A73CF3" w:rsidRPr="0049207C" w:rsidRDefault="0049207C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A73CF3" w:rsidRPr="00D2600B" w14:paraId="7D0FEB2D" w14:textId="77777777" w:rsidTr="00CA51BE">
        <w:tc>
          <w:tcPr>
            <w:tcW w:w="3964" w:type="dxa"/>
            <w:shd w:val="clear" w:color="auto" w:fill="D9E2F3" w:themeFill="accent1" w:themeFillTint="33"/>
          </w:tcPr>
          <w:p w14:paraId="20164C50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6634" w:type="dxa"/>
          </w:tcPr>
          <w:p w14:paraId="127A68B7" w14:textId="77777777" w:rsidR="00A73CF3" w:rsidRPr="00D2600B" w:rsidRDefault="00A73CF3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A73CF3" w:rsidRPr="00D2600B" w14:paraId="6D7783F9" w14:textId="77777777" w:rsidTr="00CA51BE">
        <w:tc>
          <w:tcPr>
            <w:tcW w:w="3964" w:type="dxa"/>
            <w:shd w:val="clear" w:color="auto" w:fill="D9E2F3" w:themeFill="accent1" w:themeFillTint="33"/>
          </w:tcPr>
          <w:p w14:paraId="66BE0E1D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634" w:type="dxa"/>
          </w:tcPr>
          <w:p w14:paraId="2430569D" w14:textId="1816C42E" w:rsidR="00A73CF3" w:rsidRPr="00D2600B" w:rsidRDefault="00701E24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1E24">
              <w:rPr>
                <w:rFonts w:ascii="Times New Roman" w:hAnsi="Times New Roman" w:cs="Times New Roman"/>
                <w:sz w:val="28"/>
                <w:szCs w:val="28"/>
              </w:rPr>
              <w:t>Список Товаров - Элементы Интерфейса</w:t>
            </w:r>
          </w:p>
        </w:tc>
      </w:tr>
      <w:tr w:rsidR="00A73CF3" w:rsidRPr="00D2600B" w14:paraId="4040BD0E" w14:textId="77777777" w:rsidTr="00CA51BE">
        <w:tc>
          <w:tcPr>
            <w:tcW w:w="3964" w:type="dxa"/>
            <w:shd w:val="clear" w:color="auto" w:fill="D9E2F3" w:themeFill="accent1" w:themeFillTint="33"/>
          </w:tcPr>
          <w:p w14:paraId="1D0ED77A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6634" w:type="dxa"/>
          </w:tcPr>
          <w:p w14:paraId="5D6D2C13" w14:textId="4316E39D" w:rsidR="00A73CF3" w:rsidRPr="00D2600B" w:rsidRDefault="00701E24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1E24">
              <w:rPr>
                <w:rFonts w:ascii="Times New Roman" w:hAnsi="Times New Roman" w:cs="Times New Roman"/>
                <w:sz w:val="28"/>
                <w:szCs w:val="28"/>
              </w:rPr>
              <w:t>Проверка элементов списка товаров</w:t>
            </w:r>
          </w:p>
        </w:tc>
      </w:tr>
      <w:tr w:rsidR="00A73CF3" w:rsidRPr="00D2600B" w14:paraId="047EEC0B" w14:textId="77777777" w:rsidTr="00CA51BE">
        <w:tc>
          <w:tcPr>
            <w:tcW w:w="3964" w:type="dxa"/>
            <w:shd w:val="clear" w:color="auto" w:fill="D9E2F3" w:themeFill="accent1" w:themeFillTint="33"/>
          </w:tcPr>
          <w:p w14:paraId="0EA187FF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Данные тестирования</w:t>
            </w:r>
          </w:p>
        </w:tc>
        <w:tc>
          <w:tcPr>
            <w:tcW w:w="6634" w:type="dxa"/>
          </w:tcPr>
          <w:p w14:paraId="65EB072B" w14:textId="1B2D7A72" w:rsidR="00A73CF3" w:rsidRPr="00D2600B" w:rsidRDefault="00197C95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C95">
              <w:rPr>
                <w:rFonts w:ascii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  <w:tr w:rsidR="00A73CF3" w:rsidRPr="00D2600B" w14:paraId="054FD64E" w14:textId="77777777" w:rsidTr="00CA51BE">
        <w:tc>
          <w:tcPr>
            <w:tcW w:w="3964" w:type="dxa"/>
            <w:shd w:val="clear" w:color="auto" w:fill="D9E2F3" w:themeFill="accent1" w:themeFillTint="33"/>
          </w:tcPr>
          <w:p w14:paraId="1432194C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634" w:type="dxa"/>
          </w:tcPr>
          <w:p w14:paraId="61012E08" w14:textId="70B764BB" w:rsidR="00A73CF3" w:rsidRPr="00E71CE1" w:rsidRDefault="00197C95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7C95">
              <w:rPr>
                <w:rFonts w:ascii="Times New Roman" w:hAnsi="Times New Roman" w:cs="Times New Roman"/>
                <w:sz w:val="28"/>
                <w:szCs w:val="28"/>
              </w:rPr>
              <w:t>Отображается список товаров на выбранном складе. Каждый элемент показывает название продукта, количество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категорию и цену</w:t>
            </w:r>
            <w:r w:rsidRPr="00197C95">
              <w:rPr>
                <w:rFonts w:ascii="Times New Roman" w:hAnsi="Times New Roman" w:cs="Times New Roman"/>
                <w:sz w:val="28"/>
                <w:szCs w:val="28"/>
              </w:rPr>
              <w:t>. Интерфейс чистый и читаемый</w:t>
            </w:r>
          </w:p>
        </w:tc>
      </w:tr>
      <w:tr w:rsidR="00A73CF3" w:rsidRPr="00D2600B" w14:paraId="151C0641" w14:textId="77777777" w:rsidTr="00CA51BE">
        <w:tc>
          <w:tcPr>
            <w:tcW w:w="3964" w:type="dxa"/>
            <w:shd w:val="clear" w:color="auto" w:fill="D9E2F3" w:themeFill="accent1" w:themeFillTint="33"/>
          </w:tcPr>
          <w:p w14:paraId="62DD294D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6634" w:type="dxa"/>
          </w:tcPr>
          <w:p w14:paraId="59866D4D" w14:textId="37236696" w:rsidR="00A73CF3" w:rsidRPr="00D2600B" w:rsidRDefault="00197C95" w:rsidP="009670A6">
            <w:pPr>
              <w:pStyle w:val="a4"/>
              <w:jc w:val="both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A33A608" wp14:editId="466BDDEA">
                  <wp:extent cx="2039624" cy="4532562"/>
                  <wp:effectExtent l="0" t="0" r="0" b="190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5786" cy="4546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3CF3" w:rsidRPr="00D2600B" w14:paraId="5C3B2549" w14:textId="77777777" w:rsidTr="00CA51BE">
        <w:tc>
          <w:tcPr>
            <w:tcW w:w="3964" w:type="dxa"/>
            <w:shd w:val="clear" w:color="auto" w:fill="D9E2F3" w:themeFill="accent1" w:themeFillTint="33"/>
          </w:tcPr>
          <w:p w14:paraId="6F28B8F0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Предпосылки</w:t>
            </w:r>
          </w:p>
        </w:tc>
        <w:tc>
          <w:tcPr>
            <w:tcW w:w="6634" w:type="dxa"/>
          </w:tcPr>
          <w:p w14:paraId="084BBA6A" w14:textId="6421BE20" w:rsidR="00A73CF3" w:rsidRPr="00EA1624" w:rsidRDefault="00277FC0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7FC0">
              <w:rPr>
                <w:rFonts w:ascii="Times New Roman" w:hAnsi="Times New Roman" w:cs="Times New Roman"/>
                <w:sz w:val="28"/>
                <w:szCs w:val="28"/>
              </w:rPr>
              <w:t>Пользователь вошел в систему, выбрал склад и данные существуют</w:t>
            </w:r>
          </w:p>
        </w:tc>
      </w:tr>
      <w:tr w:rsidR="00A73CF3" w:rsidRPr="00D2600B" w14:paraId="288A9C39" w14:textId="77777777" w:rsidTr="00CA51BE">
        <w:tc>
          <w:tcPr>
            <w:tcW w:w="3964" w:type="dxa"/>
            <w:shd w:val="clear" w:color="auto" w:fill="D9E2F3" w:themeFill="accent1" w:themeFillTint="33"/>
          </w:tcPr>
          <w:p w14:paraId="641244DF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6634" w:type="dxa"/>
          </w:tcPr>
          <w:p w14:paraId="2BE919AC" w14:textId="3B3FC289" w:rsidR="00A73CF3" w:rsidRPr="00D2600B" w:rsidRDefault="00A73CF3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3CF3" w:rsidRPr="00D2600B" w14:paraId="0517AA4C" w14:textId="77777777" w:rsidTr="00CA51BE">
        <w:tc>
          <w:tcPr>
            <w:tcW w:w="3964" w:type="dxa"/>
            <w:shd w:val="clear" w:color="auto" w:fill="D9E2F3" w:themeFill="accent1" w:themeFillTint="33"/>
          </w:tcPr>
          <w:p w14:paraId="68980E25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634" w:type="dxa"/>
          </w:tcPr>
          <w:p w14:paraId="2C63A0AC" w14:textId="1B6E4431" w:rsidR="00A73CF3" w:rsidRPr="00CA51BE" w:rsidRDefault="00CA51BE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</w:t>
            </w:r>
          </w:p>
        </w:tc>
      </w:tr>
      <w:tr w:rsidR="00A73CF3" w:rsidRPr="00D2600B" w14:paraId="1CA9B9AF" w14:textId="77777777" w:rsidTr="00CA51BE">
        <w:tc>
          <w:tcPr>
            <w:tcW w:w="3964" w:type="dxa"/>
            <w:shd w:val="clear" w:color="auto" w:fill="D9E2F3" w:themeFill="accent1" w:themeFillTint="33"/>
          </w:tcPr>
          <w:p w14:paraId="77ECE7D8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6634" w:type="dxa"/>
          </w:tcPr>
          <w:p w14:paraId="56873930" w14:textId="77777777" w:rsidR="00A73CF3" w:rsidRPr="00D2600B" w:rsidRDefault="00A73CF3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64540D9" w14:textId="77777777" w:rsidR="00A73CF3" w:rsidRPr="00D2600B" w:rsidRDefault="00A73CF3" w:rsidP="00A73CF3">
      <w:pPr>
        <w:rPr>
          <w:rFonts w:ascii="Times New Roman" w:hAnsi="Times New Roman" w:cs="Times New Roman"/>
          <w:sz w:val="28"/>
          <w:szCs w:val="28"/>
        </w:rPr>
      </w:pPr>
    </w:p>
    <w:p w14:paraId="605CD130" w14:textId="77777777" w:rsidR="00A73CF3" w:rsidRPr="00D2600B" w:rsidRDefault="00A73CF3" w:rsidP="00A73CF3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10627" w:type="dxa"/>
        <w:tblLook w:val="04A0" w:firstRow="1" w:lastRow="0" w:firstColumn="1" w:lastColumn="0" w:noHBand="0" w:noVBand="1"/>
      </w:tblPr>
      <w:tblGrid>
        <w:gridCol w:w="3964"/>
        <w:gridCol w:w="6663"/>
      </w:tblGrid>
      <w:tr w:rsidR="00A73CF3" w:rsidRPr="00D2600B" w14:paraId="4B4F6AFF" w14:textId="77777777" w:rsidTr="005260B0">
        <w:tc>
          <w:tcPr>
            <w:tcW w:w="3964" w:type="dxa"/>
            <w:shd w:val="clear" w:color="auto" w:fill="D9E2F3" w:themeFill="accent1" w:themeFillTint="33"/>
          </w:tcPr>
          <w:p w14:paraId="63D21AF7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</w:p>
        </w:tc>
        <w:tc>
          <w:tcPr>
            <w:tcW w:w="6663" w:type="dxa"/>
          </w:tcPr>
          <w:p w14:paraId="0E617197" w14:textId="3FC778A0" w:rsidR="00A73CF3" w:rsidRPr="0049207C" w:rsidRDefault="0049207C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A73CF3" w:rsidRPr="00D2600B" w14:paraId="3147F46B" w14:textId="77777777" w:rsidTr="005260B0">
        <w:tc>
          <w:tcPr>
            <w:tcW w:w="3964" w:type="dxa"/>
            <w:shd w:val="clear" w:color="auto" w:fill="D9E2F3" w:themeFill="accent1" w:themeFillTint="33"/>
          </w:tcPr>
          <w:p w14:paraId="40C89ADE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6663" w:type="dxa"/>
          </w:tcPr>
          <w:p w14:paraId="6AEA1581" w14:textId="77777777" w:rsidR="00A73CF3" w:rsidRPr="00D2600B" w:rsidRDefault="00A73CF3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A73CF3" w:rsidRPr="00D2600B" w14:paraId="468CD75D" w14:textId="77777777" w:rsidTr="005260B0">
        <w:tc>
          <w:tcPr>
            <w:tcW w:w="3964" w:type="dxa"/>
            <w:shd w:val="clear" w:color="auto" w:fill="D9E2F3" w:themeFill="accent1" w:themeFillTint="33"/>
          </w:tcPr>
          <w:p w14:paraId="30787EC5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663" w:type="dxa"/>
          </w:tcPr>
          <w:p w14:paraId="19A41380" w14:textId="51F7F916" w:rsidR="00A73CF3" w:rsidRPr="00D2600B" w:rsidRDefault="00200D83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0D83">
              <w:rPr>
                <w:rFonts w:ascii="Times New Roman" w:hAnsi="Times New Roman" w:cs="Times New Roman"/>
                <w:sz w:val="28"/>
                <w:szCs w:val="28"/>
              </w:rPr>
              <w:t>Карта - Точность Местоположения</w:t>
            </w:r>
          </w:p>
        </w:tc>
      </w:tr>
      <w:tr w:rsidR="00A73CF3" w:rsidRPr="00D2600B" w14:paraId="0B3A9F6B" w14:textId="77777777" w:rsidTr="005260B0">
        <w:tc>
          <w:tcPr>
            <w:tcW w:w="3964" w:type="dxa"/>
            <w:shd w:val="clear" w:color="auto" w:fill="D9E2F3" w:themeFill="accent1" w:themeFillTint="33"/>
          </w:tcPr>
          <w:p w14:paraId="242ED7AA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6663" w:type="dxa"/>
          </w:tcPr>
          <w:p w14:paraId="3414562C" w14:textId="577841DC" w:rsidR="00A73CF3" w:rsidRPr="00D2600B" w:rsidRDefault="00200D83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0D83">
              <w:rPr>
                <w:rFonts w:ascii="Times New Roman" w:hAnsi="Times New Roman" w:cs="Times New Roman"/>
                <w:sz w:val="28"/>
                <w:szCs w:val="28"/>
              </w:rPr>
              <w:t>Проверка точности местоположения</w:t>
            </w:r>
          </w:p>
        </w:tc>
      </w:tr>
      <w:tr w:rsidR="00A73CF3" w:rsidRPr="00D2600B" w14:paraId="644FE650" w14:textId="77777777" w:rsidTr="005260B0">
        <w:tc>
          <w:tcPr>
            <w:tcW w:w="3964" w:type="dxa"/>
            <w:shd w:val="clear" w:color="auto" w:fill="D9E2F3" w:themeFill="accent1" w:themeFillTint="33"/>
          </w:tcPr>
          <w:p w14:paraId="63027FA5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6663" w:type="dxa"/>
          </w:tcPr>
          <w:p w14:paraId="71E7CA7C" w14:textId="2200BB92" w:rsidR="00A73CF3" w:rsidRPr="00D2600B" w:rsidRDefault="00200D83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0D83">
              <w:rPr>
                <w:rFonts w:ascii="Times New Roman" w:hAnsi="Times New Roman" w:cs="Times New Roman"/>
                <w:sz w:val="28"/>
                <w:szCs w:val="28"/>
              </w:rPr>
              <w:t>Включено определение местоположения устройства</w:t>
            </w:r>
          </w:p>
        </w:tc>
      </w:tr>
      <w:tr w:rsidR="00A73CF3" w:rsidRPr="00D2600B" w14:paraId="138EABEB" w14:textId="77777777" w:rsidTr="005260B0">
        <w:tc>
          <w:tcPr>
            <w:tcW w:w="3964" w:type="dxa"/>
            <w:shd w:val="clear" w:color="auto" w:fill="D9E2F3" w:themeFill="accent1" w:themeFillTint="33"/>
          </w:tcPr>
          <w:p w14:paraId="68438139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663" w:type="dxa"/>
          </w:tcPr>
          <w:p w14:paraId="00C152B5" w14:textId="6B5F76EE" w:rsidR="00A73CF3" w:rsidRPr="00D2600B" w:rsidRDefault="009670A6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0D83">
              <w:rPr>
                <w:rFonts w:ascii="Times New Roman" w:hAnsi="Times New Roman" w:cs="Times New Roman"/>
                <w:sz w:val="28"/>
                <w:szCs w:val="28"/>
              </w:rPr>
              <w:t>Текущее местоположение устройства точно отображается на карте</w:t>
            </w:r>
            <w:r w:rsidR="00200D83" w:rsidRPr="00200D83">
              <w:rPr>
                <w:rFonts w:ascii="Times New Roman" w:hAnsi="Times New Roman" w:cs="Times New Roman"/>
                <w:sz w:val="28"/>
                <w:szCs w:val="28"/>
              </w:rPr>
              <w:t>. Если известно местоположение склада, оно также точно отображается</w:t>
            </w:r>
          </w:p>
        </w:tc>
      </w:tr>
      <w:tr w:rsidR="00A73CF3" w:rsidRPr="00D2600B" w14:paraId="069409AF" w14:textId="77777777" w:rsidTr="005260B0">
        <w:tc>
          <w:tcPr>
            <w:tcW w:w="3964" w:type="dxa"/>
            <w:shd w:val="clear" w:color="auto" w:fill="D9E2F3" w:themeFill="accent1" w:themeFillTint="33"/>
          </w:tcPr>
          <w:p w14:paraId="636618C2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6663" w:type="dxa"/>
          </w:tcPr>
          <w:p w14:paraId="002F4879" w14:textId="77777777" w:rsidR="00A73CF3" w:rsidRDefault="009670A6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0D83">
              <w:rPr>
                <w:rFonts w:ascii="Times New Roman" w:hAnsi="Times New Roman" w:cs="Times New Roman"/>
                <w:sz w:val="28"/>
                <w:szCs w:val="28"/>
              </w:rPr>
              <w:t>Текущее местоположение устройства</w:t>
            </w:r>
            <w:r w:rsidRPr="009670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00D83">
              <w:rPr>
                <w:rFonts w:ascii="Times New Roman" w:hAnsi="Times New Roman" w:cs="Times New Roman"/>
                <w:sz w:val="28"/>
                <w:szCs w:val="28"/>
              </w:rPr>
              <w:t xml:space="preserve">отображается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9670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небольшой погрешностью</w:t>
            </w:r>
            <w:r w:rsidR="0092683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ED0AD45" w14:textId="22796C48" w:rsidR="00926832" w:rsidRPr="009670A6" w:rsidRDefault="00926832" w:rsidP="00926832">
            <w:pPr>
              <w:pStyle w:val="a4"/>
              <w:rPr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149EAD1" wp14:editId="50C9C4AE">
                  <wp:extent cx="2202822" cy="4895230"/>
                  <wp:effectExtent l="0" t="0" r="6985" b="63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6261" cy="4925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3CF3" w:rsidRPr="00D2600B" w14:paraId="1F21BCAD" w14:textId="77777777" w:rsidTr="005260B0">
        <w:tc>
          <w:tcPr>
            <w:tcW w:w="3964" w:type="dxa"/>
            <w:shd w:val="clear" w:color="auto" w:fill="D9E2F3" w:themeFill="accent1" w:themeFillTint="33"/>
          </w:tcPr>
          <w:p w14:paraId="78443B57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Предпосылки</w:t>
            </w:r>
          </w:p>
        </w:tc>
        <w:tc>
          <w:tcPr>
            <w:tcW w:w="6663" w:type="dxa"/>
          </w:tcPr>
          <w:p w14:paraId="6CA55E5B" w14:textId="553F02A3" w:rsidR="00A73CF3" w:rsidRPr="00EA1624" w:rsidRDefault="00200D83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00D83">
              <w:rPr>
                <w:rFonts w:ascii="Times New Roman" w:hAnsi="Times New Roman" w:cs="Times New Roman"/>
                <w:sz w:val="28"/>
                <w:szCs w:val="28"/>
              </w:rPr>
              <w:t>Пользователь предоставил разрешения на определение местоположения и находится в зоне видимости</w:t>
            </w:r>
          </w:p>
        </w:tc>
      </w:tr>
      <w:tr w:rsidR="00A73CF3" w:rsidRPr="00D2600B" w14:paraId="217D49E3" w14:textId="77777777" w:rsidTr="005260B0">
        <w:tc>
          <w:tcPr>
            <w:tcW w:w="3964" w:type="dxa"/>
            <w:shd w:val="clear" w:color="auto" w:fill="D9E2F3" w:themeFill="accent1" w:themeFillTint="33"/>
          </w:tcPr>
          <w:p w14:paraId="6C4FF6D0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6663" w:type="dxa"/>
          </w:tcPr>
          <w:p w14:paraId="52BC6BB8" w14:textId="6D54F763" w:rsidR="00A73CF3" w:rsidRPr="00D2600B" w:rsidRDefault="00A73CF3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3CF3" w:rsidRPr="00D2600B" w14:paraId="26D5E927" w14:textId="77777777" w:rsidTr="005260B0">
        <w:tc>
          <w:tcPr>
            <w:tcW w:w="3964" w:type="dxa"/>
            <w:shd w:val="clear" w:color="auto" w:fill="D9E2F3" w:themeFill="accent1" w:themeFillTint="33"/>
          </w:tcPr>
          <w:p w14:paraId="5E884D59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663" w:type="dxa"/>
          </w:tcPr>
          <w:p w14:paraId="2E0C3EE7" w14:textId="24727CAA" w:rsidR="00A73CF3" w:rsidRPr="00200D83" w:rsidRDefault="00200D83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Fail</w:t>
            </w:r>
          </w:p>
        </w:tc>
      </w:tr>
      <w:tr w:rsidR="00A73CF3" w:rsidRPr="00D2600B" w14:paraId="7A8698C6" w14:textId="77777777" w:rsidTr="005260B0">
        <w:tc>
          <w:tcPr>
            <w:tcW w:w="3964" w:type="dxa"/>
            <w:shd w:val="clear" w:color="auto" w:fill="D9E2F3" w:themeFill="accent1" w:themeFillTint="33"/>
          </w:tcPr>
          <w:p w14:paraId="775E50B6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6663" w:type="dxa"/>
          </w:tcPr>
          <w:p w14:paraId="784B4442" w14:textId="77777777" w:rsidR="00A73CF3" w:rsidRPr="00D2600B" w:rsidRDefault="00A73CF3" w:rsidP="009670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89FED6D" w14:textId="77777777" w:rsidR="00A73CF3" w:rsidRPr="00D2600B" w:rsidRDefault="00A73CF3" w:rsidP="00A73CF3">
      <w:pPr>
        <w:rPr>
          <w:rFonts w:ascii="Times New Roman" w:hAnsi="Times New Roman" w:cs="Times New Roman"/>
          <w:sz w:val="28"/>
          <w:szCs w:val="28"/>
        </w:rPr>
      </w:pPr>
    </w:p>
    <w:p w14:paraId="4A642E10" w14:textId="77777777" w:rsidR="00A73CF3" w:rsidRPr="00D2600B" w:rsidRDefault="00A73CF3" w:rsidP="00A73CF3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64"/>
        <w:gridCol w:w="6492"/>
      </w:tblGrid>
      <w:tr w:rsidR="00A73CF3" w:rsidRPr="00D2600B" w14:paraId="0E1BDE6B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0047EFE3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</w:p>
        </w:tc>
        <w:tc>
          <w:tcPr>
            <w:tcW w:w="6492" w:type="dxa"/>
          </w:tcPr>
          <w:p w14:paraId="62CA834C" w14:textId="4CC683AA" w:rsidR="00A73CF3" w:rsidRPr="0049207C" w:rsidRDefault="0049207C" w:rsidP="009268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A73CF3" w:rsidRPr="00D2600B" w14:paraId="44F04FD2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5E306EA2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6492" w:type="dxa"/>
          </w:tcPr>
          <w:p w14:paraId="03112CCC" w14:textId="77777777" w:rsidR="00A73CF3" w:rsidRPr="00D2600B" w:rsidRDefault="00A73CF3" w:rsidP="009268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A73CF3" w:rsidRPr="00D2600B" w14:paraId="6ED3B25A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52331098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492" w:type="dxa"/>
          </w:tcPr>
          <w:p w14:paraId="0C1077E1" w14:textId="3AB53DFB" w:rsidR="00A73CF3" w:rsidRPr="00D2600B" w:rsidRDefault="00926832" w:rsidP="009268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6832">
              <w:rPr>
                <w:rFonts w:ascii="Times New Roman" w:hAnsi="Times New Roman" w:cs="Times New Roman"/>
                <w:sz w:val="28"/>
                <w:szCs w:val="28"/>
              </w:rPr>
              <w:t>Сканер - Отображение Интерфейса</w:t>
            </w:r>
          </w:p>
        </w:tc>
      </w:tr>
      <w:tr w:rsidR="00A73CF3" w:rsidRPr="00D2600B" w14:paraId="03CA3387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4A6E08B4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6492" w:type="dxa"/>
          </w:tcPr>
          <w:p w14:paraId="7A50AB57" w14:textId="5D5D0FDB" w:rsidR="00A73CF3" w:rsidRPr="00D2600B" w:rsidRDefault="00926832" w:rsidP="009268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6832">
              <w:rPr>
                <w:rFonts w:ascii="Times New Roman" w:hAnsi="Times New Roman" w:cs="Times New Roman"/>
                <w:sz w:val="28"/>
                <w:szCs w:val="28"/>
              </w:rPr>
              <w:t>Проверка элементов интерфейса сканера</w:t>
            </w:r>
          </w:p>
        </w:tc>
      </w:tr>
      <w:tr w:rsidR="00A73CF3" w:rsidRPr="00D2600B" w14:paraId="63CC6091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7F276C86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6492" w:type="dxa"/>
          </w:tcPr>
          <w:p w14:paraId="267B5082" w14:textId="09677118" w:rsidR="00A73CF3" w:rsidRPr="00D2600B" w:rsidRDefault="00926832" w:rsidP="009268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6832">
              <w:rPr>
                <w:rFonts w:ascii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  <w:tr w:rsidR="00A73CF3" w:rsidRPr="00D2600B" w14:paraId="4B40B0C4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32A1969C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492" w:type="dxa"/>
          </w:tcPr>
          <w:p w14:paraId="7C1BA2C7" w14:textId="478B5913" w:rsidR="00A73CF3" w:rsidRPr="00D2600B" w:rsidRDefault="00926832" w:rsidP="009268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26832">
              <w:rPr>
                <w:rFonts w:ascii="Times New Roman" w:hAnsi="Times New Roman" w:cs="Times New Roman"/>
                <w:sz w:val="28"/>
                <w:szCs w:val="28"/>
              </w:rPr>
              <w:t xml:space="preserve">Отображается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встроенный сканер</w:t>
            </w:r>
          </w:p>
        </w:tc>
      </w:tr>
      <w:tr w:rsidR="00A73CF3" w:rsidRPr="00D2600B" w14:paraId="31DEADA4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0BCA2E71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6492" w:type="dxa"/>
          </w:tcPr>
          <w:p w14:paraId="6664535B" w14:textId="2F8589A2" w:rsidR="00A73CF3" w:rsidRPr="00D2600B" w:rsidRDefault="00C37D5C" w:rsidP="00C37D5C">
            <w:pPr>
              <w:pStyle w:val="a4"/>
              <w:rPr>
                <w:sz w:val="28"/>
                <w:szCs w:val="28"/>
              </w:rPr>
            </w:pPr>
            <w:r w:rsidRPr="00926832">
              <w:rPr>
                <w:sz w:val="28"/>
                <w:szCs w:val="28"/>
              </w:rPr>
              <w:t xml:space="preserve">Отображается </w:t>
            </w:r>
            <w:r>
              <w:rPr>
                <w:sz w:val="28"/>
                <w:szCs w:val="28"/>
              </w:rPr>
              <w:t>встроенный сканер</w:t>
            </w:r>
            <w:r>
              <w:rPr>
                <w:sz w:val="28"/>
                <w:szCs w:val="28"/>
              </w:rPr>
              <w:br/>
            </w:r>
            <w:r>
              <w:rPr>
                <w:noProof/>
              </w:rPr>
              <w:drawing>
                <wp:inline distT="0" distB="0" distL="0" distR="0" wp14:anchorId="34987C00" wp14:editId="6695616A">
                  <wp:extent cx="1477020" cy="3282314"/>
                  <wp:effectExtent l="0" t="0" r="889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8421" cy="33076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3CF3" w:rsidRPr="00D2600B" w14:paraId="4AE4D974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46B82F6A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Предпосылки</w:t>
            </w:r>
          </w:p>
        </w:tc>
        <w:tc>
          <w:tcPr>
            <w:tcW w:w="6492" w:type="dxa"/>
          </w:tcPr>
          <w:p w14:paraId="22FFD040" w14:textId="6C1D9FE1" w:rsidR="00A73CF3" w:rsidRPr="00EA1624" w:rsidRDefault="00A73CF3" w:rsidP="009268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A1624">
              <w:rPr>
                <w:rFonts w:ascii="Times New Roman" w:hAnsi="Times New Roman" w:cs="Times New Roman"/>
                <w:sz w:val="28"/>
                <w:szCs w:val="28"/>
              </w:rPr>
              <w:t>Приложение запущено на тестовом устройстве</w:t>
            </w:r>
          </w:p>
        </w:tc>
      </w:tr>
      <w:tr w:rsidR="00A73CF3" w:rsidRPr="00D2600B" w14:paraId="5EC37DC9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48770571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6492" w:type="dxa"/>
          </w:tcPr>
          <w:p w14:paraId="191892C6" w14:textId="77777777" w:rsidR="00A73CF3" w:rsidRPr="00D2600B" w:rsidRDefault="00A73CF3" w:rsidP="009268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3CF3" w:rsidRPr="00D2600B" w14:paraId="1C24C1C9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0CBD6948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492" w:type="dxa"/>
          </w:tcPr>
          <w:p w14:paraId="597C99CA" w14:textId="2F19DEDD" w:rsidR="00A73CF3" w:rsidRPr="00926832" w:rsidRDefault="00926832" w:rsidP="0092683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</w:t>
            </w:r>
          </w:p>
        </w:tc>
      </w:tr>
      <w:tr w:rsidR="00A73CF3" w:rsidRPr="00D2600B" w14:paraId="1BA0FD6B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492B08F8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6492" w:type="dxa"/>
          </w:tcPr>
          <w:p w14:paraId="130400D7" w14:textId="77777777" w:rsidR="00A73CF3" w:rsidRPr="00D2600B" w:rsidRDefault="00A73CF3" w:rsidP="0092683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A26A606" w14:textId="77777777" w:rsidR="00A73CF3" w:rsidRPr="00D2600B" w:rsidRDefault="00A73CF3" w:rsidP="00A73CF3">
      <w:pPr>
        <w:rPr>
          <w:rFonts w:ascii="Times New Roman" w:hAnsi="Times New Roman" w:cs="Times New Roman"/>
          <w:sz w:val="28"/>
          <w:szCs w:val="28"/>
        </w:rPr>
      </w:pPr>
    </w:p>
    <w:p w14:paraId="46771969" w14:textId="77777777" w:rsidR="00A73CF3" w:rsidRPr="00D2600B" w:rsidRDefault="00A73CF3" w:rsidP="00A73CF3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64"/>
        <w:gridCol w:w="6492"/>
      </w:tblGrid>
      <w:tr w:rsidR="00A73CF3" w:rsidRPr="00D2600B" w14:paraId="2F1CE32A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6216B865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</w:p>
        </w:tc>
        <w:tc>
          <w:tcPr>
            <w:tcW w:w="6492" w:type="dxa"/>
          </w:tcPr>
          <w:p w14:paraId="1CACE012" w14:textId="3A075780" w:rsidR="00A73CF3" w:rsidRPr="0049207C" w:rsidRDefault="0049207C" w:rsidP="00DA70C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A73CF3" w:rsidRPr="00D2600B" w14:paraId="24B2188F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024386D2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6492" w:type="dxa"/>
          </w:tcPr>
          <w:p w14:paraId="7397E17B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A73CF3" w:rsidRPr="00D2600B" w14:paraId="7B929726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5F64ED81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492" w:type="dxa"/>
          </w:tcPr>
          <w:p w14:paraId="3DF8599C" w14:textId="1D951E14" w:rsidR="00A73CF3" w:rsidRPr="00D2600B" w:rsidRDefault="006B779B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Сканер – Отображение информации о сканировании</w:t>
            </w:r>
          </w:p>
        </w:tc>
      </w:tr>
      <w:tr w:rsidR="00A73CF3" w:rsidRPr="00D2600B" w14:paraId="7D8955D6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41BD9912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6492" w:type="dxa"/>
          </w:tcPr>
          <w:p w14:paraId="21A62294" w14:textId="4FC58E3F" w:rsidR="00A73CF3" w:rsidRPr="00D2600B" w:rsidRDefault="006B779B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того, что после сканирования сохраняется информация штрихкода</w:t>
            </w:r>
          </w:p>
        </w:tc>
      </w:tr>
      <w:tr w:rsidR="00A73CF3" w:rsidRPr="00D2600B" w14:paraId="4F13EBAA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18AEFD4A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6492" w:type="dxa"/>
          </w:tcPr>
          <w:p w14:paraId="0C37ADD1" w14:textId="60D11459" w:rsidR="00A73CF3" w:rsidRPr="00D2600B" w:rsidRDefault="006B779B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  <w:tr w:rsidR="00A73CF3" w:rsidRPr="00D2600B" w14:paraId="51F97F80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4A44B033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492" w:type="dxa"/>
          </w:tcPr>
          <w:p w14:paraId="48286D64" w14:textId="20AA498C" w:rsidR="00A73CF3" w:rsidRPr="00D2600B" w:rsidRDefault="006B779B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Отображается история сканирования</w:t>
            </w:r>
          </w:p>
        </w:tc>
      </w:tr>
      <w:tr w:rsidR="00A73CF3" w:rsidRPr="00D2600B" w14:paraId="42534BB8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6B9D3A19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6492" w:type="dxa"/>
          </w:tcPr>
          <w:p w14:paraId="09CAC0CE" w14:textId="39D532BC" w:rsidR="00A73CF3" w:rsidRPr="00D2600B" w:rsidRDefault="006B779B" w:rsidP="006B779B">
            <w:pPr>
              <w:pStyle w:val="a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Отображается история сканирования</w:t>
            </w:r>
            <w:r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br/>
            </w:r>
            <w:r>
              <w:rPr>
                <w:noProof/>
              </w:rPr>
              <w:drawing>
                <wp:inline distT="0" distB="0" distL="0" distR="0" wp14:anchorId="4166E81E" wp14:editId="5F6133E0">
                  <wp:extent cx="2293303" cy="5096304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6715" cy="5126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3CF3" w:rsidRPr="00D2600B" w14:paraId="2FD0C552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108CA41E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Предпосылки</w:t>
            </w:r>
          </w:p>
        </w:tc>
        <w:tc>
          <w:tcPr>
            <w:tcW w:w="6492" w:type="dxa"/>
          </w:tcPr>
          <w:p w14:paraId="7E80D74E" w14:textId="77777777" w:rsidR="00A73CF3" w:rsidRPr="00EA1624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1624">
              <w:rPr>
                <w:rFonts w:ascii="Times New Roman" w:hAnsi="Times New Roman" w:cs="Times New Roman"/>
                <w:sz w:val="28"/>
                <w:szCs w:val="28"/>
              </w:rPr>
              <w:t>Приложение запущено на тестовом устройстве.</w:t>
            </w:r>
          </w:p>
        </w:tc>
      </w:tr>
      <w:tr w:rsidR="00A73CF3" w:rsidRPr="00D2600B" w14:paraId="0D45049E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772EA989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6492" w:type="dxa"/>
          </w:tcPr>
          <w:p w14:paraId="542AE94D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3CF3" w:rsidRPr="00D2600B" w14:paraId="52275C4F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2BCEEC7A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492" w:type="dxa"/>
          </w:tcPr>
          <w:p w14:paraId="3C52DE4F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73CF3" w:rsidRPr="00D2600B" w14:paraId="763FDBE8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4B0D13D9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6492" w:type="dxa"/>
          </w:tcPr>
          <w:p w14:paraId="4FBF3ACE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AE442C7" w14:textId="77777777" w:rsidR="00A73CF3" w:rsidRPr="00D2600B" w:rsidRDefault="00A73CF3" w:rsidP="00A73CF3">
      <w:pPr>
        <w:rPr>
          <w:rFonts w:ascii="Times New Roman" w:hAnsi="Times New Roman" w:cs="Times New Roman"/>
          <w:sz w:val="28"/>
          <w:szCs w:val="28"/>
        </w:rPr>
      </w:pPr>
    </w:p>
    <w:p w14:paraId="4F7CD5B2" w14:textId="77777777" w:rsidR="00A73CF3" w:rsidRPr="00D2600B" w:rsidRDefault="00A73CF3" w:rsidP="00A73CF3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64"/>
        <w:gridCol w:w="6492"/>
      </w:tblGrid>
      <w:tr w:rsidR="00A73CF3" w:rsidRPr="00D2600B" w14:paraId="67F52319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031EE99B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</w:p>
        </w:tc>
        <w:tc>
          <w:tcPr>
            <w:tcW w:w="6492" w:type="dxa"/>
          </w:tcPr>
          <w:p w14:paraId="53F48DEA" w14:textId="2BEA7684" w:rsidR="00A73CF3" w:rsidRPr="00D2600B" w:rsidRDefault="00A73CF3" w:rsidP="008B7D4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A73CF3" w:rsidRPr="00D2600B" w14:paraId="3749513F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425065CD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6492" w:type="dxa"/>
          </w:tcPr>
          <w:p w14:paraId="215E3CA5" w14:textId="77777777" w:rsidR="00A73CF3" w:rsidRPr="00D2600B" w:rsidRDefault="00A73CF3" w:rsidP="008B7D4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A73CF3" w:rsidRPr="00D2600B" w14:paraId="0F73932C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12BEA66C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492" w:type="dxa"/>
          </w:tcPr>
          <w:p w14:paraId="37032A1E" w14:textId="1EEFE4EE" w:rsidR="00A73CF3" w:rsidRPr="00D2600B" w:rsidRDefault="003B20C0" w:rsidP="008B7D4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B20C0">
              <w:rPr>
                <w:rFonts w:ascii="Times New Roman" w:hAnsi="Times New Roman" w:cs="Times New Roman"/>
                <w:sz w:val="28"/>
                <w:szCs w:val="28"/>
              </w:rPr>
              <w:t>Профиль - Элементы Интерфейса</w:t>
            </w:r>
          </w:p>
        </w:tc>
      </w:tr>
      <w:tr w:rsidR="00A73CF3" w:rsidRPr="00D2600B" w14:paraId="0CFE44D1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5FE1C364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6492" w:type="dxa"/>
          </w:tcPr>
          <w:p w14:paraId="7311CD4F" w14:textId="6C001B03" w:rsidR="00A73CF3" w:rsidRPr="00D2600B" w:rsidRDefault="003B20C0" w:rsidP="008B7D4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B20C0">
              <w:rPr>
                <w:rFonts w:ascii="Times New Roman" w:hAnsi="Times New Roman" w:cs="Times New Roman"/>
                <w:sz w:val="28"/>
                <w:szCs w:val="28"/>
              </w:rPr>
              <w:t>Проверка элементов интерфейса профиля</w:t>
            </w:r>
          </w:p>
        </w:tc>
      </w:tr>
      <w:tr w:rsidR="00A73CF3" w:rsidRPr="00D2600B" w14:paraId="7B1E4EFD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11A2B5CF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6492" w:type="dxa"/>
          </w:tcPr>
          <w:p w14:paraId="2A257C4D" w14:textId="19DA7560" w:rsidR="00A73CF3" w:rsidRPr="00D2600B" w:rsidRDefault="003B20C0" w:rsidP="008B7D4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B20C0">
              <w:rPr>
                <w:rFonts w:ascii="Times New Roman" w:hAnsi="Times New Roman" w:cs="Times New Roman"/>
                <w:sz w:val="28"/>
                <w:szCs w:val="28"/>
              </w:rPr>
              <w:t>Отсутствуют</w:t>
            </w:r>
          </w:p>
        </w:tc>
      </w:tr>
      <w:tr w:rsidR="00A73CF3" w:rsidRPr="00D2600B" w14:paraId="48FEB1DA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54C948E1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492" w:type="dxa"/>
          </w:tcPr>
          <w:p w14:paraId="48FDBB13" w14:textId="0787A541" w:rsidR="00A73CF3" w:rsidRPr="00D2600B" w:rsidRDefault="008B7D40" w:rsidP="008B7D4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7D40">
              <w:rPr>
                <w:rFonts w:ascii="Times New Roman" w:hAnsi="Times New Roman" w:cs="Times New Roman"/>
                <w:sz w:val="28"/>
                <w:szCs w:val="28"/>
              </w:rPr>
              <w:t>Отображаются имя пользователя, роль и другая соответствующая информация</w:t>
            </w:r>
          </w:p>
        </w:tc>
      </w:tr>
      <w:tr w:rsidR="00A73CF3" w:rsidRPr="00D2600B" w14:paraId="2E342FE8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6DF9CBE3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6492" w:type="dxa"/>
          </w:tcPr>
          <w:p w14:paraId="230FBF8C" w14:textId="2AF3B53A" w:rsidR="00A73CF3" w:rsidRPr="00A54714" w:rsidRDefault="008B7D40" w:rsidP="00A54714">
            <w:pPr>
              <w:pStyle w:val="a4"/>
            </w:pPr>
            <w:r>
              <w:rPr>
                <w:sz w:val="28"/>
                <w:szCs w:val="28"/>
              </w:rPr>
              <w:t xml:space="preserve">Отображается информация – фото, фамилия, имя, возраст, роль, </w:t>
            </w:r>
            <w:proofErr w:type="spellStart"/>
            <w:r>
              <w:rPr>
                <w:sz w:val="28"/>
                <w:szCs w:val="28"/>
                <w:lang w:val="en-US"/>
              </w:rPr>
              <w:t>qr</w:t>
            </w:r>
            <w:proofErr w:type="spellEnd"/>
            <w:r w:rsidRPr="008B7D40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code</w:t>
            </w:r>
            <w:r w:rsidRPr="008B7D40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для пропуска</w:t>
            </w:r>
            <w:r w:rsidRPr="008B7D40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br/>
            </w:r>
            <w:r>
              <w:rPr>
                <w:noProof/>
              </w:rPr>
              <w:drawing>
                <wp:inline distT="0" distB="0" distL="0" distR="0" wp14:anchorId="10BD7F1C" wp14:editId="1A0495F6">
                  <wp:extent cx="2207899" cy="4906517"/>
                  <wp:effectExtent l="0" t="0" r="1905" b="889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1376" cy="4958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3CF3" w:rsidRPr="00D2600B" w14:paraId="7E3E9501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231EAD27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Предпосылки</w:t>
            </w:r>
          </w:p>
        </w:tc>
        <w:tc>
          <w:tcPr>
            <w:tcW w:w="6492" w:type="dxa"/>
          </w:tcPr>
          <w:p w14:paraId="6AE56AC9" w14:textId="458DA9F5" w:rsidR="00A73CF3" w:rsidRPr="00EA1624" w:rsidRDefault="00A54714" w:rsidP="008B7D4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4714">
              <w:rPr>
                <w:rFonts w:ascii="Times New Roman" w:hAnsi="Times New Roman" w:cs="Times New Roman"/>
                <w:sz w:val="28"/>
                <w:szCs w:val="28"/>
              </w:rPr>
              <w:t>Пользователь вошел в систему</w:t>
            </w:r>
          </w:p>
        </w:tc>
      </w:tr>
      <w:tr w:rsidR="00A73CF3" w:rsidRPr="00D2600B" w14:paraId="2FC1B889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41E74E76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6492" w:type="dxa"/>
          </w:tcPr>
          <w:p w14:paraId="61B9CB86" w14:textId="77777777" w:rsidR="00A73CF3" w:rsidRPr="00D2600B" w:rsidRDefault="00A73CF3" w:rsidP="008B7D4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3CF3" w:rsidRPr="00D2600B" w14:paraId="39F69501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35D125FA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492" w:type="dxa"/>
          </w:tcPr>
          <w:p w14:paraId="33AAC93A" w14:textId="353E9106" w:rsidR="00A73CF3" w:rsidRPr="004708FF" w:rsidRDefault="004708FF" w:rsidP="008B7D4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</w:t>
            </w:r>
          </w:p>
        </w:tc>
      </w:tr>
      <w:tr w:rsidR="00A73CF3" w:rsidRPr="00D2600B" w14:paraId="01BC60F1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43BF2686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6492" w:type="dxa"/>
          </w:tcPr>
          <w:p w14:paraId="1735B062" w14:textId="77777777" w:rsidR="00A73CF3" w:rsidRPr="00D2600B" w:rsidRDefault="00A73CF3" w:rsidP="008B7D4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2DFC003" w14:textId="77777777" w:rsidR="00A73CF3" w:rsidRPr="00D2600B" w:rsidRDefault="00A73CF3" w:rsidP="00A73CF3">
      <w:pPr>
        <w:rPr>
          <w:rFonts w:ascii="Times New Roman" w:hAnsi="Times New Roman" w:cs="Times New Roman"/>
          <w:sz w:val="28"/>
          <w:szCs w:val="28"/>
        </w:rPr>
      </w:pPr>
    </w:p>
    <w:p w14:paraId="4CD6115A" w14:textId="77777777" w:rsidR="00A73CF3" w:rsidRPr="00D2600B" w:rsidRDefault="00A73CF3" w:rsidP="00A73CF3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64"/>
        <w:gridCol w:w="6492"/>
      </w:tblGrid>
      <w:tr w:rsidR="00A73CF3" w:rsidRPr="00D2600B" w14:paraId="61A6E4A5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4B648781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</w:p>
        </w:tc>
        <w:tc>
          <w:tcPr>
            <w:tcW w:w="6492" w:type="dxa"/>
          </w:tcPr>
          <w:p w14:paraId="6AAF4996" w14:textId="7B1A1934" w:rsidR="00A73CF3" w:rsidRPr="00D2600B" w:rsidRDefault="00A73CF3" w:rsidP="00C37D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A73CF3" w:rsidRPr="00D2600B" w14:paraId="274C30E1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5A9E7005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6492" w:type="dxa"/>
          </w:tcPr>
          <w:p w14:paraId="0B3C671B" w14:textId="77777777" w:rsidR="00A73CF3" w:rsidRPr="00D2600B" w:rsidRDefault="00A73CF3" w:rsidP="00C37D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A73CF3" w:rsidRPr="00D2600B" w14:paraId="0419A8E0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30FBF8D0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492" w:type="dxa"/>
          </w:tcPr>
          <w:p w14:paraId="4D850B91" w14:textId="30BEB306" w:rsidR="00A73CF3" w:rsidRPr="00D2600B" w:rsidRDefault="00C37D5C" w:rsidP="00C37D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7D5C">
              <w:rPr>
                <w:rFonts w:ascii="Times New Roman" w:hAnsi="Times New Roman" w:cs="Times New Roman"/>
                <w:sz w:val="28"/>
                <w:szCs w:val="28"/>
              </w:rPr>
              <w:t xml:space="preserve">Профиль </w:t>
            </w:r>
            <w:r w:rsidR="003B20C0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C37D5C">
              <w:rPr>
                <w:rFonts w:ascii="Times New Roman" w:hAnsi="Times New Roman" w:cs="Times New Roman"/>
                <w:sz w:val="28"/>
                <w:szCs w:val="28"/>
              </w:rPr>
              <w:t xml:space="preserve"> Выход</w:t>
            </w:r>
          </w:p>
        </w:tc>
      </w:tr>
      <w:tr w:rsidR="00A73CF3" w:rsidRPr="00D2600B" w14:paraId="57AD86F7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67703BC4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6492" w:type="dxa"/>
          </w:tcPr>
          <w:p w14:paraId="57B1B65A" w14:textId="212EEC14" w:rsidR="00A73CF3" w:rsidRPr="00D2600B" w:rsidRDefault="00C37D5C" w:rsidP="00C37D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7D5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 выхода</w:t>
            </w:r>
          </w:p>
        </w:tc>
      </w:tr>
      <w:tr w:rsidR="00A73CF3" w:rsidRPr="00D2600B" w14:paraId="33DB9C28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371F9DA1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6492" w:type="dxa"/>
          </w:tcPr>
          <w:p w14:paraId="52EEF28B" w14:textId="2613E6CE" w:rsidR="00A73CF3" w:rsidRPr="00D2600B" w:rsidRDefault="003003FD" w:rsidP="00C37D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на стрелку в верхнем левом углу</w:t>
            </w:r>
          </w:p>
        </w:tc>
      </w:tr>
      <w:tr w:rsidR="00A73CF3" w:rsidRPr="00D2600B" w14:paraId="27905F9F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0B028652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6492" w:type="dxa"/>
          </w:tcPr>
          <w:p w14:paraId="7AE7BED1" w14:textId="5E38604F" w:rsidR="00A73CF3" w:rsidRPr="003003FD" w:rsidRDefault="00C37D5C" w:rsidP="00C37D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7D5C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успешно выходит из системы и перенаправляется на экран </w:t>
            </w:r>
            <w:r w:rsidR="003003FD">
              <w:rPr>
                <w:rFonts w:ascii="Times New Roman" w:hAnsi="Times New Roman" w:cs="Times New Roman"/>
                <w:sz w:val="28"/>
                <w:szCs w:val="28"/>
              </w:rPr>
              <w:t>авторизации</w:t>
            </w:r>
          </w:p>
        </w:tc>
      </w:tr>
      <w:tr w:rsidR="00A73CF3" w:rsidRPr="00D2600B" w14:paraId="48217A69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68B12ECD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6492" w:type="dxa"/>
          </w:tcPr>
          <w:p w14:paraId="705D58B8" w14:textId="03ED1265" w:rsidR="00A73CF3" w:rsidRPr="00D2600B" w:rsidRDefault="00A424E8" w:rsidP="00C37D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7D5C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успешно выходит из системы и перенаправляется на экран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авторизации</w:t>
            </w:r>
          </w:p>
        </w:tc>
      </w:tr>
      <w:tr w:rsidR="00A73CF3" w:rsidRPr="00D2600B" w14:paraId="30732FB6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4761F9D1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Предпосылки</w:t>
            </w:r>
          </w:p>
        </w:tc>
        <w:tc>
          <w:tcPr>
            <w:tcW w:w="6492" w:type="dxa"/>
          </w:tcPr>
          <w:p w14:paraId="14B9A171" w14:textId="4A9AC3D6" w:rsidR="00A73CF3" w:rsidRPr="00EA1624" w:rsidRDefault="00C37D5C" w:rsidP="00C37D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7D5C">
              <w:rPr>
                <w:rFonts w:ascii="Times New Roman" w:hAnsi="Times New Roman" w:cs="Times New Roman"/>
                <w:sz w:val="28"/>
                <w:szCs w:val="28"/>
              </w:rPr>
              <w:t>Пользователь вошел в систему</w:t>
            </w:r>
          </w:p>
        </w:tc>
      </w:tr>
      <w:tr w:rsidR="00A73CF3" w:rsidRPr="00D2600B" w14:paraId="51B6FD09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4DFA33C8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Постусловия</w:t>
            </w:r>
          </w:p>
        </w:tc>
        <w:tc>
          <w:tcPr>
            <w:tcW w:w="6492" w:type="dxa"/>
          </w:tcPr>
          <w:p w14:paraId="12A15142" w14:textId="77777777" w:rsidR="00A73CF3" w:rsidRPr="00D2600B" w:rsidRDefault="00A73CF3" w:rsidP="00C37D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3CF3" w:rsidRPr="00D2600B" w14:paraId="3F53EDF1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7416149D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proofErr w:type="spellEnd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  <w:proofErr w:type="spellEnd"/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492" w:type="dxa"/>
          </w:tcPr>
          <w:p w14:paraId="0E21BCC8" w14:textId="3A68CBBA" w:rsidR="00A73CF3" w:rsidRPr="00D2600B" w:rsidRDefault="00C37D5C" w:rsidP="00C37D5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</w:t>
            </w:r>
          </w:p>
        </w:tc>
      </w:tr>
      <w:tr w:rsidR="00A73CF3" w:rsidRPr="00D2600B" w14:paraId="082708B1" w14:textId="77777777" w:rsidTr="00DA70C7">
        <w:tc>
          <w:tcPr>
            <w:tcW w:w="3964" w:type="dxa"/>
            <w:shd w:val="clear" w:color="auto" w:fill="D9E2F3" w:themeFill="accent1" w:themeFillTint="33"/>
          </w:tcPr>
          <w:p w14:paraId="11DC139D" w14:textId="77777777" w:rsidR="00A73CF3" w:rsidRPr="00D2600B" w:rsidRDefault="00A73CF3" w:rsidP="00DA7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600B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6492" w:type="dxa"/>
          </w:tcPr>
          <w:p w14:paraId="42E93870" w14:textId="77777777" w:rsidR="00A73CF3" w:rsidRPr="00D2600B" w:rsidRDefault="00A73CF3" w:rsidP="00C37D5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8630EE0" w14:textId="77777777" w:rsidR="0052571F" w:rsidRDefault="0052571F"/>
    <w:sectPr w:rsidR="0052571F" w:rsidSect="00A73CF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194"/>
    <w:rsid w:val="00197C95"/>
    <w:rsid w:val="00200D83"/>
    <w:rsid w:val="00277FC0"/>
    <w:rsid w:val="002E6E5A"/>
    <w:rsid w:val="003003FD"/>
    <w:rsid w:val="0037057B"/>
    <w:rsid w:val="003B20C0"/>
    <w:rsid w:val="003D0194"/>
    <w:rsid w:val="003E4E3C"/>
    <w:rsid w:val="004708FF"/>
    <w:rsid w:val="0049207C"/>
    <w:rsid w:val="0052571F"/>
    <w:rsid w:val="005260B0"/>
    <w:rsid w:val="00526913"/>
    <w:rsid w:val="00580AF0"/>
    <w:rsid w:val="005F186C"/>
    <w:rsid w:val="00644F82"/>
    <w:rsid w:val="006B779B"/>
    <w:rsid w:val="00701E24"/>
    <w:rsid w:val="008B7D40"/>
    <w:rsid w:val="008F0F3D"/>
    <w:rsid w:val="00925D00"/>
    <w:rsid w:val="00926832"/>
    <w:rsid w:val="009670A6"/>
    <w:rsid w:val="009A57FF"/>
    <w:rsid w:val="00A372F1"/>
    <w:rsid w:val="00A424E8"/>
    <w:rsid w:val="00A54714"/>
    <w:rsid w:val="00A73CF3"/>
    <w:rsid w:val="00AB7753"/>
    <w:rsid w:val="00BD44E3"/>
    <w:rsid w:val="00C37D5C"/>
    <w:rsid w:val="00CA51BE"/>
    <w:rsid w:val="00E71CE1"/>
    <w:rsid w:val="00ED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015CA"/>
  <w15:chartTrackingRefBased/>
  <w15:docId w15:val="{949F90EB-DDBB-4410-A0BC-5E14FC127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3C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73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8F0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738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Наташа Коротких</dc:creator>
  <cp:keywords/>
  <dc:description/>
  <cp:lastModifiedBy>Наташа Коротких</cp:lastModifiedBy>
  <cp:revision>30</cp:revision>
  <dcterms:created xsi:type="dcterms:W3CDTF">2025-03-11T09:16:00Z</dcterms:created>
  <dcterms:modified xsi:type="dcterms:W3CDTF">2025-03-12T06:24:00Z</dcterms:modified>
</cp:coreProperties>
</file>