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</w:t>
      </w:r>
      <w:r w:rsidDel="00000000" w:rsidR="00000000" w:rsidRPr="00000000">
        <w:rPr>
          <w:sz w:val="24"/>
          <w:szCs w:val="24"/>
          <w:rtl w:val="0"/>
        </w:rPr>
        <w:t xml:space="preserve">: [1, 1], [1, -1], [2, 1]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[1, 1, 5], [1, -1, 3], [2, 1, 8]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row echelon form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(Matrix([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0, 0],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0],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1]])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inconsistent because the reduced row form includes the equation 0x+0y=1z, which can not be true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(26/7, 6/7)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· x-&gt; = [32/7, 20/7, 58/7], - b-&gt; = [-3/7, -1/7, 2/7]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x is orthogonal as multiplying it with the columns of A equals [0, 0, 0]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</w:t>
      </w:r>
      <w:r w:rsidDel="00000000" w:rsidR="00000000" w:rsidRPr="00000000">
        <w:rPr>
          <w:sz w:val="24"/>
          <w:szCs w:val="24"/>
          <w:rtl w:val="0"/>
        </w:rPr>
        <w:t xml:space="preserve">: [1, 1], [1, 4], [1, 5]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([[1, 1, 4], [1, 4, 2], [1, 5, 1]])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row echelon form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(Matrix([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0, 0],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0],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1]])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inconsistent because the reduced row form includes the equation 0x+0y=1z, which can not be true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(62/13, -19/26)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x-&gt; = [105/26, 24/13, 29/26], - b-&gt; = [1/26, -2/13, 3/26]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x is orthogonal as multiplying it with the columns of A equals [0, 0, 0]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</w:t>
      </w:r>
      <w:r w:rsidDel="00000000" w:rsidR="00000000" w:rsidRPr="00000000">
        <w:rPr>
          <w:sz w:val="24"/>
          <w:szCs w:val="24"/>
          <w:rtl w:val="0"/>
        </w:rPr>
        <w:t xml:space="preserve">: [2, -1], [3, -4], [-1, 3]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[2, -1, 7], [3, -4, 5], [-1, 3, 4]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row echelon form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(Matrix([</w:t>
      </w:r>
    </w:p>
    <w:p w:rsidR="00000000" w:rsidDel="00000000" w:rsidP="00000000" w:rsidRDefault="00000000" w:rsidRPr="00000000" w14:paraId="0000002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0, 0],</w:t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0],</w:t>
      </w:r>
    </w:p>
    <w:p w:rsidR="00000000" w:rsidDel="00000000" w:rsidP="00000000" w:rsidRDefault="00000000" w:rsidRPr="00000000" w14:paraId="0000002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1]])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inconsistent because the reduced row form includes the equation 0x+0y=1z, which can not be true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(79/15, 43/15)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x-&gt; = [23/3, 13/3, 10/3], - b-&gt; = [2/3, -2/3, -2/3]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x is orthogonal as multiplying it with the columns of A equals [0, 0, 0]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Multiply columns of matrix A by vector X, subtract vector b, should equal 0 to prove that each equation is orthogonal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Output number 3 is the augmented matrix B,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orthogonality, take result of A*x-b, and use the formula: (A1*x1)+(A2*x2)+(A3*x3) = should equal 0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Redo Ax-b just in case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</w:t>
      </w:r>
      <w:r w:rsidDel="00000000" w:rsidR="00000000" w:rsidRPr="00000000">
        <w:rPr>
          <w:sz w:val="24"/>
          <w:szCs w:val="24"/>
          <w:rtl w:val="0"/>
        </w:rPr>
        <w:t xml:space="preserve">: [1, -1], [1, 0], [1, 1], [1, 2], [1, 3]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[1, -1, -2], [1, 0, 2], [1, 1, 1], [1, 2, 3], [1, 3, 4]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inconsistent because the reduced row form includes the equation 0x+0y=1z, which can not be true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(3/10, 13/10)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3743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A:</w:t>
      </w:r>
      <w:r w:rsidDel="00000000" w:rsidR="00000000" w:rsidRPr="00000000">
        <w:rPr>
          <w:sz w:val="24"/>
          <w:szCs w:val="24"/>
          <w:rtl w:val="0"/>
        </w:rPr>
        <w:t xml:space="preserve"> [1, -1], [1, 2]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[1, -1, -2], [1, 2, 3]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(-1/3, 5/3)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3743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Ax-b = 2.07364413533277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Ay-b = 2.44948974278318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Ax-b is the smaller vector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</w:t>
      </w:r>
      <w:r w:rsidDel="00000000" w:rsidR="00000000" w:rsidRPr="00000000">
        <w:rPr>
          <w:sz w:val="24"/>
          <w:szCs w:val="24"/>
          <w:rtl w:val="0"/>
        </w:rPr>
        <w:t xml:space="preserve">: [1, -1, 1], [1, 0, 0], [1, 1, 1], [1, 2, 4], [1, 3, 9]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[1, -1, 1, -2], [1, 0, 0, 2], [1, 1, 1, 1], [1, 2, 4, 3], [1, 3, 9, 4]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row echelon form: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(Matrix([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0, 0, 0],</w:t>
      </w:r>
    </w:p>
    <w:p w:rsidR="00000000" w:rsidDel="00000000" w:rsidP="00000000" w:rsidRDefault="00000000" w:rsidRPr="00000000" w14:paraId="0000004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0, 0],</w:t>
      </w:r>
    </w:p>
    <w:p w:rsidR="00000000" w:rsidDel="00000000" w:rsidP="00000000" w:rsidRDefault="00000000" w:rsidRPr="00000000" w14:paraId="0000004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1, 0],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1],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0]])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inconsistent because the reduced row form includes the equation 0w+0x+0y=1z, which can not be true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(18/35, 121/70, -3/14)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3743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Coefficient matrix A</w:t>
      </w:r>
      <w:r w:rsidDel="00000000" w:rsidR="00000000" w:rsidRPr="00000000">
        <w:rPr>
          <w:sz w:val="24"/>
          <w:szCs w:val="24"/>
          <w:rtl w:val="0"/>
        </w:rPr>
        <w:t xml:space="preserve">: [1, -1, 1, -1], [1, 0, 0, 0], [1, 1, 1, 1], [1, 2, 4, 8], [1, 3, 9, 27]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Augmented matrix B</w:t>
      </w:r>
      <w:r w:rsidDel="00000000" w:rsidR="00000000" w:rsidRPr="00000000">
        <w:rPr>
          <w:sz w:val="24"/>
          <w:szCs w:val="24"/>
          <w:rtl w:val="0"/>
        </w:rPr>
        <w:t xml:space="preserve">: [1, -1, 1, -1, -2], [1, 0, 0, 0, 2], [1, 1, 1, 1, 1], [1, 2, 4, 8, 3], [1, 3, 9, 27, 4]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row echelon form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(Matrix([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0, 0, 0, 0],</w:t>
      </w:r>
    </w:p>
    <w:p w:rsidR="00000000" w:rsidDel="00000000" w:rsidP="00000000" w:rsidRDefault="00000000" w:rsidRPr="00000000" w14:paraId="000000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0, 0, 0],</w:t>
      </w:r>
    </w:p>
    <w:p w:rsidR="00000000" w:rsidDel="00000000" w:rsidP="00000000" w:rsidRDefault="00000000" w:rsidRPr="00000000" w14:paraId="0000005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1, 0, 0],</w:t>
      </w:r>
    </w:p>
    <w:p w:rsidR="00000000" w:rsidDel="00000000" w:rsidP="00000000" w:rsidRDefault="00000000" w:rsidRPr="00000000" w14:paraId="0000005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1, 0],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0, 1]])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inconsistent because the reduced row form contains the equation 0+0+0+0=1 which can not be true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Approximate solution</w:t>
      </w:r>
      <w:r w:rsidDel="00000000" w:rsidR="00000000" w:rsidRPr="00000000">
        <w:rPr>
          <w:sz w:val="24"/>
          <w:szCs w:val="24"/>
          <w:rtl w:val="0"/>
        </w:rPr>
        <w:t xml:space="preserve">: (46/35, 67/42, -17/14, 1/3)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3743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