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5A9F" w14:textId="39DC30AA" w:rsidR="006219F3" w:rsidRDefault="00451860" w:rsidP="0045186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74A97">
        <w:rPr>
          <w:b/>
          <w:bCs/>
          <w:i/>
          <w:iCs/>
          <w:sz w:val="28"/>
          <w:szCs w:val="28"/>
          <w:u w:val="single"/>
        </w:rPr>
        <w:t xml:space="preserve">Aperçu des interfaces </w:t>
      </w:r>
      <w:proofErr w:type="spellStart"/>
      <w:r w:rsidRPr="00274A97">
        <w:rPr>
          <w:b/>
          <w:bCs/>
          <w:i/>
          <w:iCs/>
          <w:sz w:val="28"/>
          <w:szCs w:val="28"/>
          <w:u w:val="single"/>
        </w:rPr>
        <w:t>ClicknEat</w:t>
      </w:r>
      <w:proofErr w:type="spellEnd"/>
    </w:p>
    <w:p w14:paraId="6137DB9A" w14:textId="4F43B523" w:rsidR="00162FF4" w:rsidRDefault="00162FF4" w:rsidP="0045186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74A975" wp14:editId="689F8754">
            <wp:simplePos x="0" y="0"/>
            <wp:positionH relativeFrom="page">
              <wp:posOffset>133350</wp:posOffset>
            </wp:positionH>
            <wp:positionV relativeFrom="paragraph">
              <wp:posOffset>330835</wp:posOffset>
            </wp:positionV>
            <wp:extent cx="7305675" cy="3752850"/>
            <wp:effectExtent l="0" t="0" r="9525" b="0"/>
            <wp:wrapSquare wrapText="bothSides"/>
            <wp:docPr id="1473392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Admin :</w:t>
      </w:r>
    </w:p>
    <w:p w14:paraId="3E8EBB1D" w14:textId="2944F480" w:rsidR="00162FF4" w:rsidRDefault="00162FF4" w:rsidP="00451860">
      <w:pPr>
        <w:jc w:val="center"/>
        <w:rPr>
          <w:b/>
          <w:bCs/>
          <w:sz w:val="28"/>
          <w:szCs w:val="28"/>
        </w:rPr>
      </w:pPr>
    </w:p>
    <w:p w14:paraId="799AF9A3" w14:textId="06619E75" w:rsidR="00162FF4" w:rsidRDefault="00162FF4" w:rsidP="00162FF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B4181E" wp14:editId="6A08A49A">
            <wp:simplePos x="0" y="0"/>
            <wp:positionH relativeFrom="margin">
              <wp:posOffset>-390525</wp:posOffset>
            </wp:positionH>
            <wp:positionV relativeFrom="paragraph">
              <wp:posOffset>340360</wp:posOffset>
            </wp:positionV>
            <wp:extent cx="7416800" cy="3676650"/>
            <wp:effectExtent l="0" t="0" r="0" b="0"/>
            <wp:wrapSquare wrapText="bothSides"/>
            <wp:docPr id="82034969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Restaurateur :</w:t>
      </w:r>
    </w:p>
    <w:p w14:paraId="54A7B64A" w14:textId="1873C64C" w:rsidR="00162FF4" w:rsidRDefault="00162FF4" w:rsidP="00451860">
      <w:pPr>
        <w:jc w:val="center"/>
        <w:rPr>
          <w:b/>
          <w:bCs/>
          <w:sz w:val="28"/>
          <w:szCs w:val="28"/>
        </w:rPr>
      </w:pPr>
    </w:p>
    <w:p w14:paraId="509868E0" w14:textId="77777777" w:rsidR="00832A46" w:rsidRDefault="00832A46" w:rsidP="00451860">
      <w:pPr>
        <w:jc w:val="center"/>
        <w:rPr>
          <w:b/>
          <w:bCs/>
          <w:sz w:val="28"/>
          <w:szCs w:val="28"/>
        </w:rPr>
      </w:pPr>
    </w:p>
    <w:p w14:paraId="4173EB9A" w14:textId="77777777" w:rsidR="00832A46" w:rsidRDefault="00832A46" w:rsidP="00451860">
      <w:pPr>
        <w:jc w:val="center"/>
        <w:rPr>
          <w:b/>
          <w:bCs/>
          <w:sz w:val="28"/>
          <w:szCs w:val="28"/>
        </w:rPr>
      </w:pPr>
    </w:p>
    <w:p w14:paraId="1C2789D5" w14:textId="1B4DF01A" w:rsidR="00832A46" w:rsidRPr="00162FF4" w:rsidRDefault="00832A46" w:rsidP="0045186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8DCCAD9" wp14:editId="6AF9690E">
            <wp:simplePos x="0" y="0"/>
            <wp:positionH relativeFrom="margin">
              <wp:posOffset>-333375</wp:posOffset>
            </wp:positionH>
            <wp:positionV relativeFrom="paragraph">
              <wp:posOffset>504825</wp:posOffset>
            </wp:positionV>
            <wp:extent cx="7339330" cy="3638550"/>
            <wp:effectExtent l="0" t="0" r="0" b="0"/>
            <wp:wrapSquare wrapText="bothSides"/>
            <wp:docPr id="208802774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Client :</w:t>
      </w:r>
    </w:p>
    <w:sectPr w:rsidR="00832A46" w:rsidRPr="00162FF4" w:rsidSect="00162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60"/>
    <w:rsid w:val="00162FF4"/>
    <w:rsid w:val="001831DF"/>
    <w:rsid w:val="00274A97"/>
    <w:rsid w:val="00451860"/>
    <w:rsid w:val="006219F3"/>
    <w:rsid w:val="00832A46"/>
    <w:rsid w:val="00F0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DD4E"/>
  <w15:chartTrackingRefBased/>
  <w15:docId w15:val="{470697DE-86F6-46E7-BFED-15F98148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8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8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8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8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8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8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8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8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8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8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Chevrollier</dc:creator>
  <cp:keywords/>
  <dc:description/>
  <cp:lastModifiedBy>Nathan Chevrollier</cp:lastModifiedBy>
  <cp:revision>4</cp:revision>
  <dcterms:created xsi:type="dcterms:W3CDTF">2025-04-27T15:45:00Z</dcterms:created>
  <dcterms:modified xsi:type="dcterms:W3CDTF">2025-04-27T16:28:00Z</dcterms:modified>
</cp:coreProperties>
</file>