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5"/>
      </w:tblGrid>
      <w:tr w:rsidR="00E3181A" w:rsidTr="00E3181A">
        <w:tc>
          <w:tcPr>
            <w:tcW w:w="1695" w:type="dxa"/>
          </w:tcPr>
          <w:p w:rsidR="00E3181A" w:rsidRDefault="00E3181A">
            <w:r>
              <w:t>Salarié</w:t>
            </w:r>
          </w:p>
        </w:tc>
      </w:tr>
      <w:tr w:rsidR="00E3181A" w:rsidTr="00E3181A">
        <w:tc>
          <w:tcPr>
            <w:tcW w:w="1695" w:type="dxa"/>
          </w:tcPr>
          <w:p w:rsidR="00E3181A" w:rsidRDefault="00E3181A">
            <w:r>
              <w:rPr>
                <w:u w:val="single"/>
              </w:rPr>
              <w:t>Id_s</w:t>
            </w:r>
          </w:p>
          <w:p w:rsidR="00E3181A" w:rsidRDefault="00E3181A">
            <w:r>
              <w:t>Nom</w:t>
            </w:r>
          </w:p>
          <w:p w:rsidR="00E3181A" w:rsidRDefault="00E3181A">
            <w:r>
              <w:t>Prenom</w:t>
            </w:r>
          </w:p>
          <w:p w:rsidR="00E3181A" w:rsidRDefault="00E3181A">
            <w:r>
              <w:t>Email</w:t>
            </w:r>
          </w:p>
          <w:p w:rsidR="00E3181A" w:rsidRDefault="00E3181A">
            <w:r>
              <w:t>Identifiant</w:t>
            </w:r>
          </w:p>
          <w:p w:rsidR="00E3181A" w:rsidRDefault="00E3181A">
            <w:r>
              <w:t>Mot de passe</w:t>
            </w:r>
          </w:p>
          <w:p w:rsidR="00E3181A" w:rsidRDefault="00E3181A">
            <w:r>
              <w:t>Credit</w:t>
            </w:r>
          </w:p>
          <w:p w:rsidR="00E3181A" w:rsidRPr="00E3181A" w:rsidRDefault="00E3181A">
            <w:r>
              <w:t>Nb_jour</w:t>
            </w:r>
          </w:p>
        </w:tc>
      </w:tr>
    </w:tbl>
    <w:p w:rsidR="00E3181A" w:rsidRDefault="00E3181A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5"/>
      </w:tblGrid>
      <w:tr w:rsidR="00E3181A" w:rsidTr="00E3181A">
        <w:tc>
          <w:tcPr>
            <w:tcW w:w="1695" w:type="dxa"/>
          </w:tcPr>
          <w:p w:rsidR="00E3181A" w:rsidRDefault="00E3181A">
            <w:r>
              <w:t>Adresse</w:t>
            </w:r>
          </w:p>
        </w:tc>
      </w:tr>
      <w:tr w:rsidR="00E3181A" w:rsidTr="00E3181A">
        <w:tc>
          <w:tcPr>
            <w:tcW w:w="1695" w:type="dxa"/>
          </w:tcPr>
          <w:p w:rsidR="00E3181A" w:rsidRDefault="00E3181A">
            <w:r>
              <w:t>Id_a</w:t>
            </w:r>
          </w:p>
          <w:p w:rsidR="00E3181A" w:rsidRDefault="00E3181A">
            <w:r>
              <w:t>Ville</w:t>
            </w:r>
          </w:p>
          <w:p w:rsidR="00E3181A" w:rsidRDefault="00E3181A">
            <w:r>
              <w:t>Rue</w:t>
            </w:r>
          </w:p>
          <w:p w:rsidR="00E3181A" w:rsidRDefault="00E3181A">
            <w:r>
              <w:t>Numéro_rue</w:t>
            </w:r>
          </w:p>
          <w:p w:rsidR="00E3181A" w:rsidRDefault="00E3181A">
            <w:r>
              <w:t>Code_postal</w:t>
            </w:r>
          </w:p>
          <w:p w:rsidR="00E3181A" w:rsidRDefault="00E3181A"/>
        </w:tc>
      </w:tr>
    </w:tbl>
    <w:p w:rsidR="00E3181A" w:rsidRDefault="00E3181A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5"/>
      </w:tblGrid>
      <w:tr w:rsidR="00E3181A" w:rsidTr="00E3181A">
        <w:tc>
          <w:tcPr>
            <w:tcW w:w="1695" w:type="dxa"/>
          </w:tcPr>
          <w:p w:rsidR="00E3181A" w:rsidRDefault="00E3181A">
            <w:r>
              <w:t>Formation</w:t>
            </w:r>
          </w:p>
        </w:tc>
      </w:tr>
      <w:tr w:rsidR="00E3181A" w:rsidTr="00E3181A">
        <w:tc>
          <w:tcPr>
            <w:tcW w:w="1695" w:type="dxa"/>
          </w:tcPr>
          <w:p w:rsidR="00E3181A" w:rsidRDefault="00E3181A">
            <w:r>
              <w:rPr>
                <w:u w:val="single"/>
              </w:rPr>
              <w:t>Id_f</w:t>
            </w:r>
          </w:p>
          <w:p w:rsidR="00E3181A" w:rsidRDefault="00E3181A">
            <w:r>
              <w:t>Titre</w:t>
            </w:r>
          </w:p>
          <w:p w:rsidR="00E3181A" w:rsidRDefault="00E3181A">
            <w:r>
              <w:t>Duree</w:t>
            </w:r>
          </w:p>
          <w:p w:rsidR="00E3181A" w:rsidRDefault="00E3181A">
            <w:r>
              <w:t>Cout</w:t>
            </w:r>
          </w:p>
          <w:p w:rsidR="00E3181A" w:rsidRDefault="00E3181A">
            <w:r>
              <w:t>Date_debut</w:t>
            </w:r>
          </w:p>
          <w:p w:rsidR="00E3181A" w:rsidRDefault="00E3181A">
            <w:r>
              <w:t>Nb_place</w:t>
            </w:r>
          </w:p>
          <w:p w:rsidR="00E3181A" w:rsidRDefault="00E3181A">
            <w:r>
              <w:t>Contenu</w:t>
            </w:r>
          </w:p>
          <w:p w:rsidR="00E3181A" w:rsidRPr="00E3181A" w:rsidRDefault="00E3181A"/>
        </w:tc>
      </w:tr>
    </w:tbl>
    <w:p w:rsidR="009524FE" w:rsidRDefault="009524F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5"/>
      </w:tblGrid>
      <w:tr w:rsidR="008D7F1D" w:rsidTr="008D7F1D">
        <w:tc>
          <w:tcPr>
            <w:tcW w:w="1695" w:type="dxa"/>
          </w:tcPr>
          <w:p w:rsidR="008D7F1D" w:rsidRDefault="008D7F1D">
            <w:r>
              <w:t>Prestataire</w:t>
            </w:r>
          </w:p>
        </w:tc>
      </w:tr>
      <w:tr w:rsidR="008D7F1D" w:rsidTr="008D7F1D">
        <w:tc>
          <w:tcPr>
            <w:tcW w:w="1695" w:type="dxa"/>
          </w:tcPr>
          <w:p w:rsidR="008D7F1D" w:rsidRDefault="008D7F1D">
            <w:r>
              <w:t>Id_p</w:t>
            </w:r>
          </w:p>
          <w:p w:rsidR="008D7F1D" w:rsidRDefault="008D7F1D">
            <w:r>
              <w:t>Raison_sociale</w:t>
            </w:r>
          </w:p>
        </w:tc>
      </w:tr>
    </w:tbl>
    <w:p w:rsidR="008D7F1D" w:rsidRDefault="008D7F1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5"/>
      </w:tblGrid>
      <w:tr w:rsidR="008D7F1D" w:rsidTr="008D7F1D">
        <w:tc>
          <w:tcPr>
            <w:tcW w:w="1695" w:type="dxa"/>
          </w:tcPr>
          <w:p w:rsidR="008D7F1D" w:rsidRDefault="008D7F1D">
            <w:r>
              <w:t>Type formation</w:t>
            </w:r>
          </w:p>
        </w:tc>
      </w:tr>
      <w:tr w:rsidR="008D7F1D" w:rsidTr="008D7F1D">
        <w:tc>
          <w:tcPr>
            <w:tcW w:w="1695" w:type="dxa"/>
          </w:tcPr>
          <w:p w:rsidR="008D7F1D" w:rsidRDefault="008D7F1D">
            <w:r>
              <w:t>Id_t</w:t>
            </w:r>
          </w:p>
          <w:p w:rsidR="008D7F1D" w:rsidRDefault="008D7F1D">
            <w:r>
              <w:t>Type</w:t>
            </w:r>
            <w:bookmarkStart w:id="0" w:name="_GoBack"/>
            <w:bookmarkEnd w:id="0"/>
          </w:p>
        </w:tc>
      </w:tr>
    </w:tbl>
    <w:p w:rsidR="008D7F1D" w:rsidRDefault="008D7F1D"/>
    <w:sectPr w:rsidR="008D7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1BA"/>
    <w:rsid w:val="007800BD"/>
    <w:rsid w:val="008A41BA"/>
    <w:rsid w:val="008D7F1D"/>
    <w:rsid w:val="009524FE"/>
    <w:rsid w:val="00E3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31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31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3</cp:revision>
  <dcterms:created xsi:type="dcterms:W3CDTF">2016-09-26T07:34:00Z</dcterms:created>
  <dcterms:modified xsi:type="dcterms:W3CDTF">2016-09-26T07:52:00Z</dcterms:modified>
</cp:coreProperties>
</file>