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13" w:rsidRDefault="009B38B8">
      <w:r>
        <w:t>For multiline I cannot think of anything they could add since we had the same information. I don’t think they mentioned the interpolation operator. I also think they did a good job with classes and I cannot find anything they did not have.</w:t>
      </w:r>
    </w:p>
    <w:p w:rsidR="005E3453" w:rsidRDefault="005E3453">
      <w:r>
        <w:t>I think they did a good job presenting the information.</w:t>
      </w:r>
      <w:bookmarkStart w:id="0" w:name="_GoBack"/>
      <w:bookmarkEnd w:id="0"/>
    </w:p>
    <w:p w:rsidR="009B38B8" w:rsidRDefault="009B38B8"/>
    <w:sectPr w:rsidR="009B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13"/>
    <w:rsid w:val="005E3453"/>
    <w:rsid w:val="009B38B8"/>
    <w:rsid w:val="00AB1713"/>
    <w:rsid w:val="00B27F1E"/>
    <w:rsid w:val="00E3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6DF7"/>
  <w15:chartTrackingRefBased/>
  <w15:docId w15:val="{942BCC2F-18A7-4A6B-A148-A8C20366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IN-Breeden, Nathaniel (RICH-Inn)</dc:creator>
  <cp:keywords/>
  <dc:description/>
  <cp:lastModifiedBy>IN-Breeden, Nathaniel (RICH-Inn)</cp:lastModifiedBy>
  <cp:revision>1</cp:revision>
  <dcterms:created xsi:type="dcterms:W3CDTF">2021-05-24T14:53:00Z</dcterms:created>
  <dcterms:modified xsi:type="dcterms:W3CDTF">2021-05-24T15:48:00Z</dcterms:modified>
</cp:coreProperties>
</file>