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מערכת לגילוי חדירות רשת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ListParagraph"/>
        <w:numPr>
          <w:ilvl w:val="0"/>
          <w:numId w:val="3"/>
        </w:numPr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מבוא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BodyText"/>
        <w:bidi w:val="1"/>
        <w:jc w:val="left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בעידן הדיגיטלי של היום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בו מערכות מידע ורשתות תקשורת מהוות את ליבת הפעילות הארגונית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איומי הסייבר הפכו לגורם סיכון מרכזי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תקיפות עלולות להתרחש בכל רגע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ומחייבות זיהוי מהיר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מדויק וחכם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פרויקט זה נועד לתת מענה לצורך ההולך וגדל של הארגון בהגנה מתקדמת ומותאמת אישית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 xml:space="preserve">באמצעות פיתוח מערכת לגילוי חדירות 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(</w:t>
      </w:r>
      <w:r>
        <w:rPr>
          <w:rStyle w:val="Strong"/>
          <w:b w:val="false"/>
          <w:bCs w:val="false"/>
          <w:sz w:val="24"/>
          <w:szCs w:val="24"/>
          <w:lang w:val="en-US"/>
        </w:rPr>
        <w:t>IDS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).</w:t>
      </w:r>
    </w:p>
    <w:p>
      <w:pPr>
        <w:pStyle w:val="BodyText"/>
        <w:spacing w:lineRule="auto" w:line="259" w:before="0" w:after="160"/>
        <w:jc w:val="right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המערכת תאפשר איתור של פעילות חשודה בזמן אמת ודיווח מיידי בהתאם לרמת האיום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תוך מתן תמונת מצב כוללת שתסייע בקבלת החלטות על ידי אנשי אבטחת המידע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הפרויקט מתמקד ביצירת פתרון אינטגרטיבי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המשלב טכנולוגיה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ממשק ניהול חכם וניטור פרואקטיבי — במטרה לשפר את יכולת הזיהוי והתגובה הידנית לאירועי סייבר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 w:val="24"/>
          <w:szCs w:val="24"/>
          <w:rtl w:val="true"/>
          <w:lang w:val="en-US"/>
        </w:rPr>
        <w:t>ולהבטיח הגנה גבוהה על משאבי המידע של הארגון</w:t>
      </w:r>
      <w:r>
        <w:rPr>
          <w:rStyle w:val="Strong"/>
          <w:b w:val="false"/>
          <w:bCs w:val="false"/>
          <w:sz w:val="24"/>
          <w:szCs w:val="24"/>
          <w:lang w:val="en-US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32"/>
          <w:szCs w:val="32"/>
          <w:lang w:val="en-US"/>
        </w:rPr>
      </w:pPr>
      <w:r>
        <w:rPr>
          <w:sz w:val="32"/>
          <w:szCs w:val="32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הרקע לעבודה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תיאור הבעיה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 w:val="24"/>
          <w:szCs w:val="24"/>
          <w:rtl w:val="true"/>
          <w:lang w:val="en-US"/>
        </w:rPr>
        <w:t>עם ההתרחבות המתמדת של רשתות מחשוב והשימוש הנרחב בשירותים מקוונים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איומי הסייבר הולכים ומתרבים ומקבלים צורות מתוחכמות יותר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ארגונים מוצאים עצמם חשופים לניסיונות חדירה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גניבת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תקיפות פנימיות וחיצוניות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וניצול חולשות במערכות קיימות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ברוב המקרים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זיהוי איומים נעשה רק לאחר שנגרם נזק ממשי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ולעיתים אף אינו מתבצע כלל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לאור זאת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עולה הצורך במערכת מתקדמת שתאפשר גילוי מוקדם של חדירות ופעילויות חריגות בזמן אמת — ובכך לספק לארגון יתרון בזיהוי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תיעוד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ותגובה מושכלת על ידי גורמי אבטחת המידע</w:t>
      </w:r>
      <w:r>
        <w:rPr>
          <w:sz w:val="24"/>
          <w:szCs w:val="24"/>
          <w:rtl w:val="true"/>
          <w:lang w:val="en-US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תיאור המזמין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הפרויקט מוזמן על ידי צוות אבטחת מידע בגוף מסחרי</w:t>
      </w:r>
      <w:r>
        <w:rPr>
          <w:rtl w:val="true"/>
        </w:rPr>
        <w:t xml:space="preserve">, </w:t>
      </w:r>
      <w:r>
        <w:rPr>
          <w:rtl w:val="true"/>
        </w:rPr>
        <w:t>תאגידי</w:t>
      </w:r>
      <w:r>
        <w:rPr>
          <w:rtl w:val="true"/>
        </w:rPr>
        <w:t xml:space="preserve">, </w:t>
      </w:r>
      <w:r>
        <w:rPr>
          <w:rtl w:val="true"/>
        </w:rPr>
        <w:t>ממשלתי וכדומה</w:t>
      </w:r>
      <w:r>
        <w:rPr>
          <w:rtl w:val="true"/>
        </w:rPr>
        <w:t xml:space="preserve">, </w:t>
      </w:r>
      <w:r>
        <w:rPr>
          <w:rtl w:val="true"/>
        </w:rPr>
        <w:t>האחראי על שמירת תקינות הרשת</w:t>
      </w:r>
      <w:r>
        <w:rPr>
          <w:rtl w:val="true"/>
        </w:rPr>
        <w:t xml:space="preserve">, </w:t>
      </w:r>
      <w:r>
        <w:rPr>
          <w:rtl w:val="true"/>
        </w:rPr>
        <w:t>זמינות המידע</w:t>
      </w:r>
      <w:r>
        <w:rPr>
          <w:rtl w:val="true"/>
        </w:rPr>
        <w:t xml:space="preserve">, </w:t>
      </w:r>
      <w:r>
        <w:rPr>
          <w:rtl w:val="true"/>
        </w:rPr>
        <w:t>והגנה על המשאבים הדיגיטליים של הארגון</w:t>
      </w:r>
      <w:r>
        <w:rPr>
          <w:rtl w:val="true"/>
        </w:rPr>
        <w:t xml:space="preserve">. </w:t>
      </w:r>
      <w:r>
        <w:rPr>
          <w:rtl w:val="true"/>
        </w:rPr>
        <w:t>לצוות זה נדרשת מערכת שתשפר את יכולות הזיהוי וההתרעה בנוגע לאירועי סייבר</w:t>
      </w:r>
      <w:r>
        <w:rPr>
          <w:rtl w:val="true"/>
        </w:rPr>
        <w:t xml:space="preserve">, </w:t>
      </w:r>
      <w:r>
        <w:rPr>
          <w:rtl w:val="true"/>
        </w:rPr>
        <w:t>תוך תמיכה בתהליכי קבלת החלטות ובתגובה מהירה ומושכלת של הגורמים האנושיים</w:t>
      </w:r>
      <w:r>
        <w:rPr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מהות המשימה</w:t>
      </w:r>
    </w:p>
    <w:p>
      <w:pPr>
        <w:pStyle w:val="Normal"/>
        <w:bidi w:val="1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>פיתוח מערכת</w:t>
      </w:r>
      <w:r>
        <w:rPr>
          <w:b/>
          <w:b/>
          <w:bCs/>
          <w:sz w:val="24"/>
          <w:sz w:val="24"/>
          <w:szCs w:val="24"/>
          <w:rtl w:val="true"/>
        </w:rPr>
        <w:t xml:space="preserve"> </w:t>
      </w:r>
      <w:r>
        <w:rPr>
          <w:b/>
          <w:bCs/>
          <w:sz w:val="24"/>
          <w:szCs w:val="24"/>
        </w:rPr>
        <w:t>IDS (Intrusion Detection Prevention)</w:t>
      </w:r>
      <w:r>
        <w:rPr>
          <w:b/>
          <w:bCs/>
          <w:sz w:val="24"/>
          <w:szCs w:val="24"/>
          <w:rtl w:val="true"/>
        </w:rPr>
        <w:t xml:space="preserve"> </w:t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>שתוכל</w:t>
      </w:r>
      <w:r>
        <w:rPr>
          <w:b/>
          <w:bCs/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לזהות פעילות חשודה או חריגה ברשת בזמן אמת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לסווג אירועים על פי רמת סיכון וחשיבות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לספק התרעות מיידיות לצוות אבטחת המידע לצורך תגובה ידנית בהתאם למדיניות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לספק ממשק ניהול ידידותי עבור צוותי</w:t>
      </w:r>
      <w:r>
        <w:rPr>
          <w:sz w:val="24"/>
          <w:sz w:val="24"/>
          <w:szCs w:val="24"/>
          <w:u w:val="single"/>
          <w:rtl w:val="true"/>
        </w:rPr>
        <w:t xml:space="preserve"> </w:t>
      </w:r>
      <w:r>
        <w:rPr>
          <w:sz w:val="24"/>
          <w:szCs w:val="24"/>
          <w:u w:val="single"/>
        </w:rPr>
        <w:t>IT</w:t>
      </w:r>
      <w:r>
        <w:rPr>
          <w:sz w:val="24"/>
          <w:szCs w:val="24"/>
          <w:u w:val="single"/>
          <w:rtl w:val="true"/>
        </w:rPr>
        <w:t xml:space="preserve"> </w:t>
      </w:r>
      <w:r>
        <w:rPr>
          <w:sz w:val="24"/>
          <w:sz w:val="24"/>
          <w:szCs w:val="24"/>
          <w:u w:val="single"/>
          <w:rtl w:val="true"/>
          <w:lang w:val="en-US"/>
        </w:rPr>
        <w:t>ואבטחת מידע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 w:val="24"/>
          <w:szCs w:val="24"/>
          <w:u w:val="single"/>
          <w:rtl w:val="true"/>
          <w:lang w:val="en-US"/>
        </w:rPr>
        <w:t>להפיק דו</w:t>
      </w:r>
      <w:r>
        <w:rPr>
          <w:sz w:val="24"/>
          <w:szCs w:val="24"/>
          <w:u w:val="single"/>
          <w:rtl w:val="true"/>
          <w:lang w:val="en-US"/>
        </w:rPr>
        <w:t>"</w:t>
      </w:r>
      <w:r>
        <w:rPr>
          <w:sz w:val="24"/>
          <w:sz w:val="24"/>
          <w:szCs w:val="24"/>
          <w:u w:val="single"/>
          <w:rtl w:val="true"/>
          <w:lang w:val="en-US"/>
        </w:rPr>
        <w:t>חות</w:t>
      </w:r>
      <w:r>
        <w:rPr>
          <w:sz w:val="24"/>
          <w:szCs w:val="24"/>
          <w:u w:val="single"/>
          <w:rtl w:val="true"/>
          <w:lang w:val="en-US"/>
        </w:rPr>
        <w:t xml:space="preserve">, </w:t>
      </w:r>
      <w:r>
        <w:rPr>
          <w:sz w:val="24"/>
          <w:sz w:val="24"/>
          <w:szCs w:val="24"/>
          <w:u w:val="single"/>
          <w:rtl w:val="true"/>
          <w:lang w:val="en-US"/>
        </w:rPr>
        <w:t>התראות וסטטיסטיקות רלוונטיות לשיפור מתמיד של יכולות הזיהוי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 w:val="28"/>
          <w:szCs w:val="28"/>
          <w:u w:val="single"/>
          <w:rtl w:val="true"/>
          <w:lang w:val="en-US"/>
        </w:rPr>
        <w:t>הנמקת הפרויקט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פרויקט זה נועד לשפר את רמת האבטחה הכוללת בארגון</w:t>
      </w:r>
      <w:r>
        <w:rPr>
          <w:rtl w:val="true"/>
        </w:rPr>
        <w:t xml:space="preserve">, </w:t>
      </w:r>
      <w:r>
        <w:rPr>
          <w:rtl w:val="true"/>
        </w:rPr>
        <w:t>להפחית את הסיכון לפגיעה תדמיתית</w:t>
      </w:r>
      <w:r>
        <w:rPr>
          <w:rtl w:val="true"/>
        </w:rPr>
        <w:t xml:space="preserve">, </w:t>
      </w:r>
      <w:r>
        <w:rPr>
          <w:rtl w:val="true"/>
        </w:rPr>
        <w:t>משפטית וכלכלית</w:t>
      </w:r>
      <w:r>
        <w:rPr>
          <w:rtl w:val="true"/>
        </w:rPr>
        <w:t xml:space="preserve">, </w:t>
      </w:r>
      <w:r>
        <w:rPr>
          <w:rtl w:val="true"/>
        </w:rPr>
        <w:t>ולשפר את היכולת לזהות איומים באופן יזום ומבוסס נתונים</w:t>
      </w:r>
      <w:r>
        <w:rPr>
          <w:rtl w:val="true"/>
        </w:rPr>
        <w:t xml:space="preserve">. </w:t>
      </w:r>
      <w:r>
        <w:rPr>
          <w:rtl w:val="true"/>
        </w:rPr>
        <w:t>הטמעת מערכת כזו תאפשר זיהוי מדויק של התנהגויות חשודות בזמן אמת</w:t>
      </w:r>
      <w:r>
        <w:rPr>
          <w:rtl w:val="true"/>
        </w:rPr>
        <w:t xml:space="preserve">, </w:t>
      </w:r>
      <w:r>
        <w:rPr>
          <w:rtl w:val="true"/>
        </w:rPr>
        <w:t>והעברת התרעות לגורמים הרלוונטיים לצורך תגובה מושכלת</w:t>
      </w:r>
      <w:r>
        <w:rPr>
          <w:rtl w:val="true"/>
        </w:rPr>
        <w:t xml:space="preserve">. </w:t>
      </w:r>
      <w:r>
        <w:rPr>
          <w:rtl w:val="true"/>
        </w:rPr>
        <w:t>בכך</w:t>
      </w:r>
      <w:r>
        <w:rPr>
          <w:rtl w:val="true"/>
        </w:rPr>
        <w:t xml:space="preserve">, </w:t>
      </w:r>
      <w:r>
        <w:rPr>
          <w:rtl w:val="true"/>
        </w:rPr>
        <w:t>מהווה המערכת נדבך מרכזי באסטרטגיית ההגנה של כל ארגון מודרני</w:t>
      </w:r>
      <w:r>
        <w:rPr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מטרת העבודה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מטרת העבודה היא לפתח מערכת לניטור וזיהוי חדירות לרשת הארגונית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שמירה על זמינות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שלמות וסודיות המידע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המערכת תשמש ככלי ניהולי למנהלי רשת ואבטחת מידע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ותאפשר ניטור רציף של התעבורה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זיהוי איומים בזמן אמת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הפקת התרעות רלוונטיות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ואיסוף נתונים לניתוח עתידי ולשיפור מערך ההגנה הארגוני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both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פונקציונליות מרכזית של המערכת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ניטור תעבורת רשת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סריקה מתמשכת של נתוני תקשורת על פי פרוטוקולים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 xml:space="preserve">כתובות </w:t>
      </w:r>
      <w:r>
        <w:rPr>
          <w:sz w:val="24"/>
          <w:szCs w:val="24"/>
        </w:rPr>
        <w:t>IP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פורטים ועוד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זיהוי אנומליות ואירועים חשודים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 xml:space="preserve">השוואת דפוסי התנהגות לנתוני בסיס ופרופילים מוקדמים 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התרעה על פעילות חשודה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 w:val="24"/>
          <w:szCs w:val="24"/>
          <w:rtl w:val="true"/>
        </w:rPr>
        <w:t>שליחת התרעות בזמן אמת בהתאם לרמת סיכון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לצורך תגובה ידנית של צוות האבטחה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ממשק ניהול גרפי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תצוגה של אירועים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סטטיסטיקות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דו</w:t>
      </w:r>
      <w:r>
        <w:rPr>
          <w:sz w:val="24"/>
          <w:szCs w:val="24"/>
          <w:rtl w:val="true"/>
        </w:rPr>
        <w:t>"</w:t>
      </w:r>
      <w:r>
        <w:rPr>
          <w:sz w:val="24"/>
          <w:sz w:val="24"/>
          <w:szCs w:val="24"/>
          <w:rtl w:val="true"/>
        </w:rPr>
        <w:t>חות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עם אפשרות לחיפוש מתקדם וסינון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u w:val="single"/>
          <w:rtl w:val="true"/>
        </w:rPr>
        <w:t>התאמה אישית של מדיניות האבטחה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אפשרות להגדיר כללים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חריגות ותגובות לפי צרכי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גבולות המשימה</w:t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הפרויקט יתמקד בפיתוח מערכת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בסיסית אך אפקטיבית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שתאפשר זיהוי חדירות ופעילויות חריגות ברשת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הדגש בפרויקט הוא על ניטור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ניתוח אנומליות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הפקת התרעות על אירועים חשודים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ותצוגת מידע באמצעות ממשק משתמש גרפי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הנושאים שייבדקו וייושמו בפרויקט כוללים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ניטור בזמן אמת של תעבורת הרשת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זיהוי דפוסי תקיפה על סמך חתימות והתנהגות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התרעה על חדירות ופעילויות חשודות לצורך תגובה ידנית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ממשק ניהול להצגת לוגים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סטטיסטיקות ודוחות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יישום כללי אבטחה בסיסיים הניתנים להגדרה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נושאים שלא ייכללו במסגרת הפרויקט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5"/>
        </w:numPr>
        <w:bidi w:val="1"/>
        <w:jc w:val="both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אינטגרציה עם מערכות קיימות בארגון </w:t>
      </w:r>
      <w:r>
        <w:rPr>
          <w:sz w:val="24"/>
          <w:szCs w:val="24"/>
          <w:rtl w:val="true"/>
        </w:rPr>
        <w:t>(</w:t>
      </w:r>
      <w:r>
        <w:rPr>
          <w:sz w:val="24"/>
          <w:sz w:val="24"/>
          <w:szCs w:val="24"/>
          <w:rtl w:val="true"/>
        </w:rPr>
        <w:t xml:space="preserve">כגון חומת אש או </w:t>
      </w:r>
      <w:r>
        <w:rPr>
          <w:sz w:val="24"/>
          <w:sz w:val="24"/>
          <w:szCs w:val="24"/>
          <w:rtl w:val="true"/>
          <w:lang w:val="en-US"/>
        </w:rPr>
        <w:t>מערכת לניהול אבטחה ואירועים</w:t>
      </w:r>
      <w:r>
        <w:rPr>
          <w:sz w:val="24"/>
          <w:szCs w:val="24"/>
          <w:rtl w:val="true"/>
          <w:lang w:val="en-US"/>
        </w:rPr>
        <w:t>)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הצפנת מידע ברמת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בדיקות חדירה אקטיביות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Penetration Testing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טיפול באבטחת תחנות קצה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Endpoint Security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ניתוח מתקדם מבוסס </w:t>
      </w:r>
      <w:r>
        <w:rPr>
          <w:sz w:val="24"/>
          <w:szCs w:val="24"/>
        </w:rPr>
        <w:t>AI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 xml:space="preserve">או </w:t>
      </w:r>
      <w:r>
        <w:rPr>
          <w:sz w:val="24"/>
          <w:szCs w:val="24"/>
        </w:rPr>
        <w:t>Machine Learning.</w:t>
      </w:r>
      <w:r>
        <w:rPr>
          <w:sz w:val="24"/>
          <w:szCs w:val="24"/>
        </w:rPr>
        <w:t>#delete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1.4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הממצאים העיקריים</w:t>
      </w:r>
    </w:p>
    <w:p>
      <w:pPr>
        <w:pStyle w:val="Normal"/>
        <w:bidi w:val="1"/>
        <w:jc w:val="center"/>
        <w:rPr>
          <w:sz w:val="32"/>
          <w:szCs w:val="32"/>
        </w:rPr>
      </w:pPr>
      <w:r>
        <w:rPr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 w:val="28"/>
          <w:szCs w:val="28"/>
          <w:u w:val="single"/>
          <w:rtl w:val="true"/>
        </w:rPr>
        <w:t>במהלך בחינת המצב הקיים בארגון</w:t>
      </w:r>
      <w:r>
        <w:rPr>
          <w:b/>
          <w:bCs/>
          <w:sz w:val="28"/>
          <w:szCs w:val="28"/>
          <w:u w:val="single"/>
          <w:rtl w:val="true"/>
        </w:rPr>
        <w:t xml:space="preserve">, </w:t>
      </w:r>
      <w:r>
        <w:rPr>
          <w:b/>
          <w:b/>
          <w:bCs/>
          <w:sz w:val="28"/>
          <w:sz w:val="28"/>
          <w:szCs w:val="28"/>
          <w:u w:val="single"/>
          <w:rtl w:val="true"/>
        </w:rPr>
        <w:t>עלו מספר ממצאים מרכזיים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אין מערכת קיימת לניטור יזום של תעבורת הרשת וזיהוי חדירות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התגובות לאירועים מתבצעות באופן ידני בלבד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דבר שמוביל לעיכובים בטיפול ולעיתים אף לחוסר תגובה כלל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קיימת תשתית רשת מתקדמת המאפשרת שילוב של פתרונות אבטחה ברמה גבוהה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מתבצע רישום בסיסי של לוגים בשרתים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אך אין כלים לניתוח מתקדם או תצוגת נתונים סטטיסטיים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קיימות מערכות דומות בשוק כגון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Snort, Suricata</w:t>
      </w:r>
      <w:r>
        <w:rPr>
          <w:sz w:val="24"/>
          <w:szCs w:val="24"/>
          <w:rtl w:val="true"/>
        </w:rPr>
        <w:t xml:space="preserve">) , </w:t>
      </w:r>
      <w:r>
        <w:rPr>
          <w:sz w:val="24"/>
          <w:sz w:val="24"/>
          <w:szCs w:val="24"/>
          <w:rtl w:val="true"/>
        </w:rPr>
        <w:t>אך הן דורשות ידע טכני מעמיק ולעיתים אינן מתאימות לצרכים הייחודיים של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קיימות קהילות מקצועיות פעילות ברשתות חברתיות </w:t>
      </w:r>
      <w:r>
        <w:rPr>
          <w:sz w:val="24"/>
          <w:szCs w:val="24"/>
          <w:rtl w:val="true"/>
        </w:rPr>
        <w:t>(</w:t>
      </w:r>
      <w:r>
        <w:rPr>
          <w:sz w:val="24"/>
          <w:sz w:val="24"/>
          <w:szCs w:val="24"/>
          <w:rtl w:val="true"/>
        </w:rPr>
        <w:t xml:space="preserve">למשל </w:t>
      </w:r>
      <w:r>
        <w:rPr>
          <w:sz w:val="24"/>
          <w:szCs w:val="24"/>
        </w:rPr>
        <w:t>Reddit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ו</w:t>
      </w:r>
      <w:r>
        <w:rPr>
          <w:sz w:val="24"/>
          <w:szCs w:val="24"/>
        </w:rPr>
        <w:t>GitHub</w:t>
      </w:r>
      <w:r>
        <w:rPr>
          <w:sz w:val="24"/>
          <w:szCs w:val="24"/>
          <w:rtl w:val="true"/>
        </w:rPr>
        <w:t xml:space="preserve"> ) </w:t>
      </w:r>
      <w:r>
        <w:rPr>
          <w:sz w:val="24"/>
          <w:sz w:val="24"/>
          <w:szCs w:val="24"/>
          <w:rtl w:val="true"/>
        </w:rPr>
        <w:t xml:space="preserve">העוסקות במערכות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שיכולות להוות מקור ידע חשוב לפיתוח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ממצאים אלו מדגישים את הפער בין צרכי האבטחה הארגוניים לבין הכלים הקיימים כיום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ומחזקים את הצורך בפיתוח מערכת מותאמת לזיהוי מוקדם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1.5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סיכום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במערכת הקיימת כיום לא קיימת יכולת מספקת לזיהוי חדירות לרשת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במקרים רבים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איומים מתגלים באיחור או כלל לא מזוהים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דבר העלול לגרום לנזק תדמיתי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כלכלי ואופרטיבי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</w:rPr>
        <w:t>אמנם קיימות בשוק מערכות דומות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אך הן דורשות ידע טכני מתקדם ולעיתים אינן מתאימות במדויק לאופי הפעילות והצרכים של הארגון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 xml:space="preserve">הפתרון המוצע מתבסס על פיתוח מערכת מותאמת אישית מסוג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, </w:t>
      </w:r>
      <w:r>
        <w:rPr>
          <w:sz w:val="24"/>
          <w:sz w:val="24"/>
          <w:szCs w:val="24"/>
          <w:rtl w:val="true"/>
        </w:rPr>
        <w:t>אשר תשלב זיהוי בזמן אמת ממשק ניהול נוח סיווג איומים בהתאם לרמת סיכון והפקת התרעות שיאפשרו לצוות האבטחה לקבל החלטות מהירות ומבוססות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שילוב כלים אלה צפוי לשפר את יכולת ההתמודדות עם יומי סייבר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שימור שליטה אנושית מלאה בתגובה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תאור הארגון</w:t>
      </w:r>
      <w:r>
        <w:rPr>
          <w:b/>
          <w:bCs/>
          <w:sz w:val="32"/>
          <w:szCs w:val="32"/>
          <w:u w:val="single"/>
          <w:rtl w:val="true"/>
        </w:rPr>
        <w:t>: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rStyle w:val="Strong"/>
          <w:sz w:val="24"/>
          <w:sz w:val="24"/>
          <w:szCs w:val="24"/>
          <w:rtl w:val="true"/>
        </w:rPr>
        <w:t>מטרת פרק זה היא להציג את הרקע הארגוני שבו פותחה מערכת ה</w:t>
      </w:r>
      <w:r>
        <w:rPr>
          <w:rStyle w:val="Strong"/>
          <w:sz w:val="24"/>
          <w:szCs w:val="24"/>
          <w:rtl w:val="true"/>
        </w:rPr>
        <w:t>-</w:t>
      </w:r>
      <w:r>
        <w:rPr>
          <w:rStyle w:val="Strong"/>
          <w:sz w:val="24"/>
          <w:szCs w:val="24"/>
        </w:rPr>
        <w:t>IDS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 w:val="24"/>
          <w:szCs w:val="24"/>
          <w:rtl w:val="true"/>
        </w:rPr>
        <w:t>על מנת להבין את הצרכים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 w:val="24"/>
          <w:szCs w:val="24"/>
          <w:rtl w:val="true"/>
        </w:rPr>
        <w:t>המבנה וקהל היעד שלה</w:t>
      </w:r>
      <w:r>
        <w:rPr>
          <w:rStyle w:val="Strong"/>
          <w:sz w:val="24"/>
          <w:szCs w:val="24"/>
          <w:rtl w:val="true"/>
        </w:rPr>
        <w:t>.</w:t>
      </w:r>
      <w:r>
        <w:rPr>
          <w:sz w:val="24"/>
          <w:szCs w:val="24"/>
          <w:rtl w:val="true"/>
        </w:rPr>
        <w:br/>
      </w:r>
      <w:r>
        <w:rPr>
          <w:sz w:val="24"/>
          <w:sz w:val="24"/>
          <w:szCs w:val="24"/>
          <w:rtl w:val="true"/>
        </w:rPr>
        <w:t>המערכת מיועדת לשרת ארגון טכנולוגי מתקדם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המתבסס על תשתיות רשת מגוונות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וצוותים מקצועיים העוסקים בניטור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ניתוח ואבטחת 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במסגרת זו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יתוארו המזמין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המבנה הארגוני הרלוונטי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סוגי המשתמשים במערכת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וזרימת המידע בין הגורמים השונים בארגון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</w:rPr>
        <w:t>תיאור זה נועד לסייע בזיהוי הדרישות המרכזיות מהמערכת ובהבהרת מוקדי האחריות התפעולית והאבטחתית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תוך התמקדות בתפקידה כפתרון לזיהוי איומי סייבר וניטור מתמשך של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ללא ביצוע פעולות מניעה אוטומטיות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תאור המזמין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המזמין בפרויקט זה הוא צוות אבטחת המידע של הארגון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האחראי לשמירה על שלמות מערכות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מניעת חדירות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והבטחת זמינות נתונים לכלל מחלקות הארגון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מדובר בצוות מקצועי הכולל מנהל מערכות מידע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CIO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 w:val="24"/>
          <w:szCs w:val="24"/>
          <w:rtl w:val="true"/>
          <w:lang w:val="en-US"/>
        </w:rPr>
        <w:t>מנתח סיכוני סייבר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ומהנדסי רשת ואבטחה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צוות זה מתמודד עם אתגרים גוברים בתחום אבטחת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במיוחד לאור העלייה בכמות ובתחכום של תקיפות סייבר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הצורך במערכת מתקדמת שתשפר את יכולות הזיהוי והתגובה לאירועים הוא קריטי להמשך תפקוד שוטף ויעיל של כלל מערכות הארגון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המערכת המפותחת מיועדת בראש ובראשונה עבור אנשי צוות טכני – מנהלי 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אנשי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DevOps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וצוותי אבטחת מידע – אך תכלול גם ממשק פשוט שיאפשר קבלת תמונת מצב עבור מנהלים שאינם טכניים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rFonts w:cs="DejaVu Sans" w:cstheme="min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2.2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המסגרת הארגונית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הארגון כולל מספר מחלקות מרכזיות</w:t>
      </w:r>
      <w:r>
        <w:rPr>
          <w:sz w:val="24"/>
          <w:szCs w:val="24"/>
          <w:rtl w:val="true"/>
          <w:lang w:val="en-US"/>
        </w:rPr>
        <w:t xml:space="preserve">: </w:t>
      </w:r>
      <w:r>
        <w:rPr>
          <w:sz w:val="24"/>
          <w:sz w:val="24"/>
          <w:szCs w:val="24"/>
          <w:rtl w:val="true"/>
          <w:lang w:val="en-US"/>
        </w:rPr>
        <w:t>הנהלה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IT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מחלקת תפעול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ומשתמשי קצה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המידע בארגון זורם בצורה היררכית אך מבוסס גם על תקשורת בין</w:t>
      </w:r>
      <w:r>
        <w:rPr>
          <w:sz w:val="24"/>
          <w:szCs w:val="24"/>
          <w:rtl w:val="true"/>
          <w:lang w:val="en-US"/>
        </w:rPr>
        <w:t>-</w:t>
      </w:r>
      <w:r>
        <w:rPr>
          <w:sz w:val="24"/>
          <w:sz w:val="24"/>
          <w:szCs w:val="24"/>
          <w:rtl w:val="true"/>
          <w:lang w:val="en-US"/>
        </w:rPr>
        <w:t>מחלקתית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 w:val="24"/>
          <w:szCs w:val="24"/>
          <w:rtl w:val="true"/>
          <w:lang w:val="en-US"/>
        </w:rPr>
        <w:t>מידע אבטחתי נאסף על ידי סוכני ניטור במערכות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נשלח למחלקת אבטחת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ומשם מועבר למנהלי המערכת ולגורמים רלוונטיים נוספים במקרה של אירוע חריג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מערכת ה</w:t>
      </w:r>
      <w:r>
        <w:rPr>
          <w:sz w:val="24"/>
          <w:szCs w:val="24"/>
          <w:rtl w:val="true"/>
        </w:rPr>
        <w:t>-</w:t>
      </w:r>
      <w:r>
        <w:rPr>
          <w:sz w:val="24"/>
          <w:szCs w:val="24"/>
        </w:rPr>
        <w:t>IDS/IPS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  <w:lang w:val="en-US"/>
        </w:rPr>
        <w:t>נועדה לשפר את תהליך זרימת המידע הזה באמצעות מנגנון זיהוי בזמן אמת והתראות יזומות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</w:rPr>
      </w:pPr>
      <w:r>
        <w:rPr>
          <w:b/>
          <w:b/>
          <w:bCs/>
          <w:sz w:val="28"/>
          <w:sz w:val="28"/>
          <w:szCs w:val="28"/>
          <w:rtl w:val="true"/>
          <w:lang w:val="en-US"/>
        </w:rPr>
        <w:t xml:space="preserve">במערכת מוגדרים </w:t>
      </w:r>
      <w:r>
        <w:rPr>
          <w:rFonts w:hint="cs"/>
          <w:b/>
          <w:b/>
          <w:bCs/>
          <w:sz w:val="28"/>
          <w:sz w:val="28"/>
          <w:szCs w:val="28"/>
          <w:rtl w:val="true"/>
          <w:lang w:val="en-US"/>
        </w:rPr>
        <w:t>שני</w:t>
      </w:r>
      <w:r>
        <w:rPr>
          <w:b/>
          <w:b/>
          <w:bCs/>
          <w:sz w:val="28"/>
          <w:sz w:val="28"/>
          <w:szCs w:val="28"/>
          <w:rtl w:val="true"/>
          <w:lang w:val="en-US"/>
        </w:rPr>
        <w:t xml:space="preserve"> סוגי משתמשים</w:t>
      </w:r>
      <w:r>
        <w:rPr>
          <w:b/>
          <w:bCs/>
          <w:sz w:val="28"/>
          <w:szCs w:val="28"/>
          <w:rtl w:val="true"/>
        </w:rPr>
        <w:t>:</w:t>
      </w:r>
    </w:p>
    <w:p>
      <w:pPr>
        <w:pStyle w:val="Normal"/>
        <w:numPr>
          <w:ilvl w:val="0"/>
          <w:numId w:val="7"/>
        </w:numPr>
        <w:bidi w:val="1"/>
        <w:jc w:val="left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מנהל מערכת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sz w:val="24"/>
          <w:sz w:val="24"/>
          <w:szCs w:val="24"/>
          <w:rtl w:val="true"/>
        </w:rPr>
        <w:t xml:space="preserve">–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אחראי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על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הגדרות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ניהול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שליטה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בניטור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ניתוח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איומים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עמוק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וצפייה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בכלל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הדוחות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7"/>
        </w:numPr>
        <w:bidi w:val="1"/>
        <w:jc w:val="left"/>
        <w:rPr>
          <w:sz w:val="24"/>
          <w:szCs w:val="24"/>
        </w:rPr>
      </w:pPr>
      <w:r>
        <w:rPr>
          <w:b/>
          <w:b/>
          <w:bCs/>
          <w:sz w:val="24"/>
          <w:sz w:val="24"/>
          <w:szCs w:val="24"/>
          <w:rtl w:val="true"/>
          <w:lang w:val="en-US"/>
        </w:rPr>
        <w:t>משתמש ניהולי</w:t>
      </w:r>
      <w:r>
        <w:rPr>
          <w:b/>
          <w:bCs/>
          <w:sz w:val="24"/>
          <w:szCs w:val="24"/>
          <w:rtl w:val="true"/>
          <w:lang w:val="en-US"/>
        </w:rPr>
        <w:t>(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  <w:rtl w:val="true"/>
          <w:lang w:val="en-US"/>
        </w:rPr>
        <w:t xml:space="preserve">) 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sz w:val="24"/>
          <w:szCs w:val="24"/>
          <w:rtl w:val="true"/>
        </w:rPr>
        <w:t xml:space="preserve">–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עובד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מורשה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המקבל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גישה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בסיסית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לצפייה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בסטטוס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מערכת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קבלת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התראות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וצפייה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בדו</w:t>
      </w:r>
      <w:r>
        <w:rPr>
          <w:sz w:val="24"/>
          <w:szCs w:val="24"/>
          <w:rtl w:val="true"/>
          <w:lang w:val="en-US"/>
        </w:rPr>
        <w:t>"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חות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הרלוונטיים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לתפקידו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rFonts w:cs="DejaVu Sans" w:cstheme="min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2.3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סביבת המערכת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המערכת פועלת בסביבה רגולטורית וארגונית מורכבת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הכוללת דרישות אבטחת מידע מחמירות המוגדרות על ידי רגולציות חיצוניות כגון תקנות הגנת הפרטיות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GDPR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 w:val="24"/>
          <w:szCs w:val="24"/>
          <w:rtl w:val="true"/>
          <w:lang w:val="en-US"/>
        </w:rPr>
        <w:t>תקן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ISO/IEC 27001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והנחיות ממשלתיות מקומיות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בנוסף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הארגון פועל מול לקוחות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ספקים וגורמי צד שלישי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אשר לעיתים מחייבים ממשקי תקשורת מאובטחים ושמירה על סודיות עסקית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המערכת צריכה להתממשק עם שירותי ענן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מערכות פנימיות קיימות וכלי ניטור רשת נוספים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סביבת הפעולה של המערכת מושפעת גם מאיומים חיצוניים כמו האקרים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קבוצות תקיפה ממומנות מדינה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APT</w:t>
      </w:r>
      <w:r>
        <w:rPr>
          <w:sz w:val="24"/>
          <w:szCs w:val="24"/>
          <w:rtl w:val="true"/>
        </w:rPr>
        <w:t xml:space="preserve">) </w:t>
      </w:r>
      <w:r>
        <w:rPr>
          <w:sz w:val="24"/>
          <w:sz w:val="24"/>
          <w:szCs w:val="24"/>
          <w:rtl w:val="true"/>
          <w:lang w:val="en-US"/>
        </w:rPr>
        <w:t>ותוכנות כופר</w:t>
      </w:r>
      <w:r>
        <w:rPr>
          <w:sz w:val="24"/>
          <w:szCs w:val="24"/>
          <w:rtl w:val="true"/>
        </w:rPr>
        <w:t>.</w:t>
        <w:br/>
      </w:r>
      <w:r>
        <w:rPr>
          <w:sz w:val="24"/>
          <w:sz w:val="24"/>
          <w:szCs w:val="24"/>
          <w:rtl w:val="true"/>
          <w:lang w:val="en-US"/>
        </w:rPr>
        <w:t>כמו כן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יש לקחת בחשבון תרחישים של תאימות משפטית וביקורות חיצוניות שמחייבות תיעוד וזמינות גבוהה של נתונים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2.4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  <w:lang w:val="en-US"/>
        </w:rPr>
        <w:t>אוכלוסיית הארגון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במערכת המיועדת קיימת הבחנה בין מספר סוגי 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בהתאם לתפקידם בארגון והרשאותיהם</w:t>
      </w:r>
      <w:r>
        <w:rPr>
          <w:sz w:val="24"/>
          <w:szCs w:val="24"/>
          <w:rtl w:val="true"/>
        </w:rPr>
        <w:t>.</w:t>
        <w:br/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 xml:space="preserve">אוכלוסיית המשתמשים מתחלקת </w:t>
      </w:r>
      <w:r>
        <w:rPr>
          <w:rFonts w:hint="cs"/>
          <w:b/>
          <w:b/>
          <w:bCs/>
          <w:sz w:val="24"/>
          <w:sz w:val="24"/>
          <w:szCs w:val="24"/>
          <w:rtl w:val="true"/>
          <w:lang w:val="en-US"/>
        </w:rPr>
        <w:t>לשתי</w:t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 xml:space="preserve"> רמות עיקריות</w:t>
      </w:r>
      <w:r>
        <w:rPr>
          <w:b/>
          <w:bCs/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8"/>
        </w:numPr>
        <w:bidi w:val="1"/>
        <w:jc w:val="left"/>
        <w:rPr>
          <w:sz w:val="24"/>
          <w:szCs w:val="24"/>
        </w:rPr>
      </w:pPr>
      <w:r>
        <w:rPr>
          <w:rFonts w:ascii="Arial" w:hAnsi="Arial" w:hint="cs" w:cs="Arial"/>
          <w:b/>
          <w:b/>
          <w:bCs/>
          <w:sz w:val="24"/>
          <w:sz w:val="24"/>
          <w:szCs w:val="24"/>
          <w:rtl w:val="true"/>
          <w:lang w:val="en-US"/>
        </w:rPr>
        <w:t>מנהל</w:t>
      </w:r>
      <w:r>
        <w:rPr>
          <w:b/>
          <w:b/>
          <w:bCs/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b/>
          <w:b/>
          <w:bCs/>
          <w:sz w:val="24"/>
          <w:sz w:val="24"/>
          <w:szCs w:val="24"/>
          <w:rtl w:val="true"/>
          <w:lang w:val="en-US"/>
        </w:rPr>
        <w:t>מערכת</w:t>
      </w:r>
      <w:r>
        <w:rPr>
          <w:b/>
          <w:b/>
          <w:bCs/>
          <w:sz w:val="24"/>
          <w:sz w:val="24"/>
          <w:szCs w:val="24"/>
          <w:rtl w:val="true"/>
        </w:rPr>
        <w:t xml:space="preserve"> </w:t>
      </w:r>
      <w:r>
        <w:rPr>
          <w:b/>
          <w:bCs/>
          <w:sz w:val="24"/>
          <w:szCs w:val="24"/>
          <w:rtl w:val="true"/>
        </w:rPr>
        <w:t xml:space="preserve">: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בעל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הרשאות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מלאות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אחראי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על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הפעלת</w:t>
      </w:r>
      <w:r>
        <w:rPr>
          <w:sz w:val="24"/>
          <w:szCs w:val="24"/>
          <w:rtl w:val="true"/>
          <w:lang w:val="en-US"/>
        </w:rPr>
        <w:t>/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הפסקת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הניטור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UC4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ניהול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משתמשים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UC8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שחרור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חשבונות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נעולים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UC7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וניתוח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דוחות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סיכונים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מתקדמים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UC5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8"/>
        </w:numPr>
        <w:bidi w:val="1"/>
        <w:jc w:val="left"/>
        <w:rPr>
          <w:sz w:val="24"/>
          <w:szCs w:val="24"/>
        </w:rPr>
      </w:pPr>
      <w:r>
        <w:rPr>
          <w:rFonts w:hint="cs"/>
          <w:b/>
          <w:b/>
          <w:bCs/>
          <w:sz w:val="24"/>
          <w:sz w:val="24"/>
          <w:szCs w:val="24"/>
          <w:rtl w:val="true"/>
        </w:rPr>
        <w:t xml:space="preserve">משתמש רגיל </w:t>
      </w:r>
      <w:r>
        <w:rPr>
          <w:b/>
          <w:bCs/>
          <w:sz w:val="24"/>
          <w:szCs w:val="24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בעל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הרשאות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צפייה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בלבד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יכול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להתחבר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למערכת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UC6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לקבל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התראות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בזמן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אמת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ולצפות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בדו</w:t>
      </w:r>
      <w:r>
        <w:rPr>
          <w:sz w:val="24"/>
          <w:szCs w:val="24"/>
          <w:rtl w:val="true"/>
          <w:lang w:val="en-US"/>
        </w:rPr>
        <w:t>"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חות</w:t>
      </w:r>
      <w:r>
        <w:rPr>
          <w:sz w:val="24"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 w:val="24"/>
          <w:szCs w:val="24"/>
          <w:rtl w:val="true"/>
          <w:lang w:val="en-US"/>
        </w:rPr>
        <w:t>כלליים</w:t>
      </w:r>
      <w:r>
        <w:rPr>
          <w:sz w:val="24"/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UC3</w:t>
      </w:r>
      <w:r>
        <w:rPr>
          <w:sz w:val="24"/>
          <w:szCs w:val="24"/>
          <w:rtl w:val="true"/>
        </w:rPr>
        <w:t>).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  <w:lang w:val="en-US"/>
        </w:rPr>
        <w:t>הבחנה ברורה זו מאפשרת שמירה על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מונעת גישה לא מורשית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 w:val="24"/>
          <w:szCs w:val="24"/>
          <w:rtl w:val="true"/>
          <w:lang w:val="en-US"/>
        </w:rPr>
        <w:t>ומייעלת את תהליכי העבודה בהתאם לתפקיד המשתמש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2.5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תקנות ונהלים בארגון הנוגעים לפרויקט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הארגון פועל בהתאם למספר תקנות ונהלים פנימיים אשר משפיעים באופן ישיר על אופן פיתוח המערכת ויישומה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 w:val="24"/>
          <w:szCs w:val="24"/>
          <w:rtl w:val="true"/>
        </w:rPr>
        <w:t>תקנות אלו כוללות</w:t>
      </w:r>
      <w:r>
        <w:rPr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שמירה על פרטיות ואבטחת מידע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 w:val="24"/>
          <w:szCs w:val="24"/>
          <w:rtl w:val="true"/>
        </w:rPr>
        <w:t>על פי מדיניות הארגון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כל מערכת מידע חדשה נדרשת לעמוד בתקני אבטחה מחמירים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לרבות הצפנת מידע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בקרת גישה והרשאות משתמשים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ציות לרגולציה חיצונית</w:t>
      </w:r>
      <w:r>
        <w:rPr>
          <w:sz w:val="24"/>
          <w:szCs w:val="24"/>
          <w:rtl w:val="true"/>
        </w:rPr>
        <w:t xml:space="preserve">) : </w:t>
      </w:r>
      <w:r>
        <w:rPr>
          <w:sz w:val="24"/>
          <w:sz w:val="24"/>
          <w:szCs w:val="24"/>
          <w:rtl w:val="true"/>
        </w:rPr>
        <w:t xml:space="preserve">המערכת נדרשת לעמוד בדרישות החוק הרלוונטיות </w:t>
      </w:r>
      <w:r>
        <w:rPr>
          <w:sz w:val="24"/>
          <w:szCs w:val="24"/>
          <w:rtl w:val="true"/>
        </w:rPr>
        <w:t>(</w:t>
      </w:r>
      <w:r>
        <w:rPr>
          <w:sz w:val="24"/>
          <w:sz w:val="24"/>
          <w:szCs w:val="24"/>
          <w:rtl w:val="true"/>
        </w:rPr>
        <w:t>למשל חוק הגנת הפרטיות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 xml:space="preserve">תקנות </w:t>
      </w:r>
      <w:r>
        <w:rPr>
          <w:sz w:val="24"/>
          <w:szCs w:val="24"/>
        </w:rPr>
        <w:t>GDPR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 w:val="24"/>
          <w:szCs w:val="24"/>
          <w:rtl w:val="true"/>
        </w:rPr>
        <w:t>במידה והארגון פועל גם בחו</w:t>
      </w:r>
      <w:r>
        <w:rPr>
          <w:sz w:val="24"/>
          <w:szCs w:val="24"/>
          <w:rtl w:val="true"/>
        </w:rPr>
        <w:t>"</w:t>
      </w:r>
      <w:r>
        <w:rPr>
          <w:sz w:val="24"/>
          <w:sz w:val="24"/>
          <w:szCs w:val="24"/>
          <w:rtl w:val="true"/>
        </w:rPr>
        <w:t>ל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מדיניות גיבויים והתאוששות מאסון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 w:val="24"/>
          <w:szCs w:val="24"/>
          <w:rtl w:val="true"/>
        </w:rPr>
        <w:t>המערכת תשתלב בתשתית הגיבוי הקיימת בארגון ותכלול נהלי התאוששות במקרה של תקלה או מתקפת סייבר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נהלי תחזוקה ועדכון שוטף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 w:val="24"/>
          <w:szCs w:val="24"/>
          <w:rtl w:val="true"/>
        </w:rPr>
        <w:t>יוגדרו נהלים לתחזוקה מונעת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עדכוני גרסה שוטפים וניטור ביצועי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 w:val="24"/>
          <w:szCs w:val="24"/>
          <w:rtl w:val="true"/>
        </w:rPr>
        <w:t>עמידה בתקנות אלו מבטיחה שהמערכת החדשה תהיה בטוחה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חוקית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 w:val="24"/>
          <w:szCs w:val="24"/>
          <w:rtl w:val="true"/>
        </w:rPr>
        <w:t>וניתנת לניהול ברמה הארגונית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דרישות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9029" w:type="dxa"/>
        <w:jc w:val="left"/>
        <w:tblInd w:w="1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565"/>
        <w:gridCol w:w="4716"/>
        <w:gridCol w:w="3748"/>
      </w:tblGrid>
      <w:tr>
        <w:trPr>
          <w:tblHeader w:val="true"/>
        </w:trPr>
        <w:tc>
          <w:tcPr>
            <w:tcW w:w="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7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7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סוג דרישה פונקציונלית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F-01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תאפשר יצירה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עריכה ומחיקה של משתמשים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F-02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תאפשר הקצאת הרשאות לפי תפקיד המשתמש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F-03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תתעד פעולות שבוצעו ותשמור אותן במסד הנתונים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F-04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תשלח התראות באמצעות מייל או הודעה פנימית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ממשק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F-05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תפיק דוחות סטטיסטיים לפי פרמטרים לבחירת המשתמש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F-06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תתמוך בגישה מרחוק עם אמצעי אבטחה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F-07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תאפשר חיפוש מתקדם במסדי נתונים לפי קריטריונים שונים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F-08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תכלול מערכת הרשאות מתקדמת המאפשרת הגבלות לפי תפקיד ויחידה ארגונית</w:t>
            </w:r>
            <w:r>
              <w:rPr/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F-09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תתממשק עם מערכות חיצוניות באמצעות</w:t>
            </w:r>
            <w:r>
              <w:rPr/>
              <w:t xml:space="preserve"> </w:t>
            </w:r>
            <w:r>
              <w:rPr/>
              <w:t>API.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דרישת </w:t>
            </w:r>
            <w:r>
              <w:rPr>
                <w:rtl w:val="true"/>
              </w:rPr>
              <w:t>ממשק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F-10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תאפשר ייבוא וייצוא של קבצים בפורמטים</w:t>
            </w:r>
            <w:r>
              <w:rPr/>
              <w:t xml:space="preserve"> </w:t>
            </w:r>
            <w:r>
              <w:rPr/>
              <w:t xml:space="preserve">CSV </w:t>
            </w:r>
            <w:r>
              <w:rPr>
                <w:rtl w:val="true"/>
              </w:rPr>
              <w:t>ו</w:t>
            </w:r>
            <w:r>
              <w:rPr/>
              <w:t>-Excel.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דרישת </w:t>
            </w:r>
            <w:r>
              <w:rPr>
                <w:rtl w:val="true"/>
              </w:rPr>
              <w:t>ממשק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3.1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דרישות לא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8720" w:type="dxa"/>
        <w:jc w:val="left"/>
        <w:tblInd w:w="1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899"/>
        <w:gridCol w:w="4401"/>
        <w:gridCol w:w="3420"/>
      </w:tblGrid>
      <w:tr>
        <w:trPr>
          <w:tblHeader w:val="true"/>
        </w:trPr>
        <w:tc>
          <w:tcPr>
            <w:tcW w:w="8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4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4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סוג דרישה לא פונקציונלית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NF-01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תעמוד בזמני תגובה של עד שנייה אחת לפעולות קריטיות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ביצועים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NF-02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תתמוך ב</w:t>
            </w:r>
            <w:r>
              <w:rPr>
                <w:rtl w:val="true"/>
              </w:rPr>
              <w:t>-</w:t>
            </w:r>
            <w:r>
              <w:rPr/>
              <w:t>99.5%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זמינות לאורך השנה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איכות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NF-03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תפעל על כל הדפדפנים המובילים</w:t>
            </w:r>
            <w:r>
              <w:rPr/>
              <w:t xml:space="preserve"> </w:t>
            </w:r>
            <w:r>
              <w:rPr/>
              <w:t>(Chrome, Firefox, Edge).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דרישות חומרה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NF-04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עיצוב המערכת יתבסס על עקרונות</w:t>
            </w:r>
            <w:r>
              <w:rPr/>
              <w:t xml:space="preserve"> </w:t>
            </w:r>
            <w:r>
              <w:rPr/>
              <w:t xml:space="preserve">UX </w:t>
            </w:r>
            <w:r>
              <w:rPr>
                <w:rtl w:val="true"/>
              </w:rPr>
              <w:t>מודרניים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עיצוב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NF-05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תכלול הרשאות ניהול מותאמות לפי רמות גישה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ניהול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NF-06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קוד המערכת יתועד באופן מלא לצורך תחזוקה עתידית והעברת ידע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NF-07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 xml:space="preserve">המערכת תתמוך בשפות ממשק מרובות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עברית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אנגלית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ועוד</w:t>
            </w:r>
            <w:r>
              <w:rPr>
                <w:rtl w:val="true"/>
              </w:rPr>
              <w:t>)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NF-08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תאפשר גישה באמצעות מכשירים ניידים בצורה רספונסיבית</w:t>
            </w:r>
            <w:r>
              <w:rPr/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דרישות חומרה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NF-09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המערכת תעמוד בתקני אבטחת מידע מקובלים</w:t>
            </w:r>
            <w:r>
              <w:rPr/>
              <w:t xml:space="preserve"> </w:t>
            </w:r>
            <w:r>
              <w:rPr/>
              <w:t>(</w:t>
            </w:r>
            <w:r>
              <w:rPr>
                <w:rtl w:val="true"/>
              </w:rPr>
              <w:t>כגון</w:t>
            </w:r>
            <w:r>
              <w:rPr/>
              <w:t xml:space="preserve"> </w:t>
            </w:r>
            <w:r>
              <w:rPr/>
              <w:t>ISO 27001, GDPR).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איכות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ניתוח תהליכים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1</w:t>
      </w:r>
      <w:r>
        <w:rPr>
          <w:rtl w:val="true"/>
        </w:rPr>
        <w:t xml:space="preserve">) : 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התחברות למערכת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FR2,FR3,FR6,FR8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משתמש 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שם משתמש</w:t>
      </w:r>
      <w:r>
        <w:rPr>
          <w:rtl w:val="true"/>
        </w:rPr>
        <w:t xml:space="preserve">, </w:t>
      </w:r>
      <w:r>
        <w:rPr>
          <w:rtl w:val="true"/>
        </w:rPr>
        <w:t>סיסמת משתמש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גישה למערכת או הודעת שגיאה</w:t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המשתמש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קבלת פרטי התחברות של המשתמש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טבלת משתמשים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אימות במאגר מאובטח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בדיקת סיסמה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פ מדיניות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כללי בקרת גישה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הצפנת סיסמא ובדיקת כשלונות קודמים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היסטוריית התחברות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מתן גישה לפי תפקיד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תיעוד התחברות והצגת ממשק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לכידת פאקטת 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/>
        <w:t>FR3,FR6,FR9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ממשק הרשת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תעבורת רשת בזמן אמת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תור של פאטות מוכנות לניתוח</w:t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תהליך הניתוח </w:t>
      </w:r>
      <w:r>
        <w:rPr>
          <w:rtl w:val="true"/>
        </w:rPr>
        <w:t>(</w:t>
      </w:r>
      <w:r>
        <w:rPr/>
        <w:t>P3</w:t>
      </w:r>
      <w:r>
        <w:rPr>
          <w:rtl w:val="true"/>
        </w:rPr>
        <w:t>)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לכידת פאקטות באמצעות מתודת התפיסה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רשת</w:t>
            </w:r>
          </w:p>
        </w:tc>
      </w:tr>
      <w:tr>
        <w:trPr>
          <w:trHeight w:val="525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סינון לפי פרוטוקול </w:t>
            </w:r>
            <w:r>
              <w:rPr/>
              <w:t>IP\TCP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סינון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הזנת פאקטות לתור 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ממשק לכידה</w:t>
            </w:r>
          </w:p>
        </w:tc>
      </w:tr>
      <w:tr>
        <w:trPr>
          <w:trHeight w:val="477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שרשור הלכידה והניתוח להרצה במקביל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ניתוח תצורת 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/>
        <w:t>FR5,FR7,FR9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תהליך הלכידה </w:t>
      </w:r>
      <w:r>
        <w:rPr>
          <w:rtl w:val="true"/>
        </w:rPr>
        <w:t>(</w:t>
      </w:r>
      <w:r>
        <w:rPr/>
        <w:t>P2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תור פאקטות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מידע מסוכם על פאקטות</w:t>
      </w:r>
      <w:r>
        <w:rPr>
          <w:rtl w:val="true"/>
        </w:rPr>
        <w:t xml:space="preserve">, </w:t>
      </w:r>
      <w:r>
        <w:rPr>
          <w:rtl w:val="true"/>
        </w:rPr>
        <w:t>מילון סטטיסטיקה</w:t>
      </w:r>
      <w:r>
        <w:rPr>
          <w:b/>
          <w:bCs/>
          <w:rtl w:val="true"/>
        </w:rPr>
        <w:tab/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תהליך זיהוי איומים </w:t>
      </w:r>
      <w:r>
        <w:rPr>
          <w:rtl w:val="true"/>
        </w:rPr>
        <w:t>(</w:t>
      </w:r>
      <w:r>
        <w:rPr/>
        <w:t>P4</w:t>
      </w:r>
      <w:r>
        <w:rPr>
          <w:rtl w:val="true"/>
        </w:rPr>
        <w:t xml:space="preserve">), </w:t>
      </w:r>
      <w:r>
        <w:rPr>
          <w:rtl w:val="true"/>
        </w:rPr>
        <w:t xml:space="preserve">ממשק משתמש </w:t>
      </w:r>
      <w:r>
        <w:rPr>
          <w:rtl w:val="true"/>
        </w:rPr>
        <w:t>(</w:t>
      </w:r>
      <w:r>
        <w:rPr/>
        <w:t>P5</w:t>
      </w:r>
      <w:r>
        <w:rPr>
          <w:rtl w:val="true"/>
        </w:rPr>
        <w:t>)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שליפת פאקטה מהתור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פורמט פרוטוקולים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חילוץ שדות חיוניים ועדכון מילון זרימות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מבנה תור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סיכום המידע לניתוח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הפלט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זיהוי איומים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/>
        <w:t>FR3,FR4,FR8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תהליך הניתוח </w:t>
      </w:r>
      <w:r>
        <w:rPr>
          <w:rtl w:val="true"/>
        </w:rPr>
        <w:t>(</w:t>
      </w:r>
      <w:r>
        <w:rPr/>
        <w:t>P3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מידע מסוכם על פאקטות </w:t>
      </w:r>
      <w:r>
        <w:rPr>
          <w:rtl w:val="true"/>
        </w:rPr>
        <w:t>(</w:t>
      </w:r>
      <w:r>
        <w:rPr>
          <w:rtl w:val="true"/>
        </w:rPr>
        <w:t>ניתוח מילון זרימה</w:t>
      </w:r>
      <w:r>
        <w:rPr>
          <w:rtl w:val="true"/>
        </w:rPr>
        <w:t>)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התראות</w:t>
      </w:r>
      <w:r>
        <w:rPr>
          <w:rtl w:val="true"/>
        </w:rPr>
        <w:t xml:space="preserve">, </w:t>
      </w:r>
      <w:r>
        <w:rPr>
          <w:rtl w:val="true"/>
        </w:rPr>
        <w:t>סיווג סיכון פאקטה</w:t>
      </w:r>
      <w:r>
        <w:rPr>
          <w:rtl w:val="true"/>
        </w:rPr>
        <w:t xml:space="preserve">, </w:t>
      </w:r>
      <w:r>
        <w:rPr>
          <w:rtl w:val="true"/>
        </w:rPr>
        <w:t>לוג סיכונים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ממשק משתמש </w:t>
      </w:r>
      <w:r>
        <w:rPr>
          <w:rtl w:val="true"/>
        </w:rPr>
        <w:t>(</w:t>
      </w:r>
      <w:r>
        <w:rPr/>
        <w:t>P5</w:t>
      </w:r>
      <w:r>
        <w:rPr>
          <w:rtl w:val="true"/>
        </w:rPr>
        <w:t xml:space="preserve">), </w:t>
      </w:r>
      <w:r>
        <w:rPr>
          <w:rtl w:val="true"/>
        </w:rPr>
        <w:t>מנהל 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דפוסים חשודים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מודל זיהוי איומים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השוואה למודלי סיכון וסיווג הפאקטה לפי ממצאים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לוגים קיימים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קודמים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שליחת התראה למשתמש ורישום ללוג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חוקי זיהוי סיכונים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ממשק משתמש  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/>
        <w:t>FR4,FR5,FR10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תהליכים </w:t>
      </w:r>
      <w:r>
        <w:rPr/>
        <w:t>P3</w:t>
      </w:r>
      <w:r>
        <w:rPr>
          <w:rtl w:val="true"/>
        </w:rPr>
        <w:t xml:space="preserve"> </w:t>
      </w:r>
      <w:r>
        <w:rPr>
          <w:rtl w:val="true"/>
        </w:rPr>
        <w:t xml:space="preserve">ו </w:t>
      </w:r>
      <w:r>
        <w:rPr/>
        <w:t>P4</w:t>
      </w:r>
      <w:r>
        <w:rPr>
          <w:rtl w:val="true"/>
        </w:rPr>
        <w:t xml:space="preserve"> (</w:t>
      </w:r>
      <w:r>
        <w:rPr>
          <w:rtl w:val="true"/>
        </w:rPr>
        <w:t>תהליך ניתוח</w:t>
      </w:r>
      <w:r>
        <w:rPr>
          <w:rtl w:val="true"/>
        </w:rPr>
        <w:t xml:space="preserve">, </w:t>
      </w:r>
      <w:r>
        <w:rPr>
          <w:rtl w:val="true"/>
        </w:rPr>
        <w:t>תהליך זיהוי איום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התראות</w:t>
      </w:r>
      <w:r>
        <w:rPr>
          <w:rtl w:val="true"/>
        </w:rPr>
        <w:t xml:space="preserve">, </w:t>
      </w:r>
      <w:r>
        <w:rPr>
          <w:rtl w:val="true"/>
        </w:rPr>
        <w:t>מידע סטטיסטי</w:t>
      </w:r>
      <w:r>
        <w:rPr>
          <w:rtl w:val="true"/>
        </w:rPr>
        <w:t xml:space="preserve">, </w:t>
      </w:r>
      <w:r>
        <w:rPr>
          <w:rtl w:val="true"/>
        </w:rPr>
        <w:t>לוגים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דו</w:t>
      </w:r>
      <w:r>
        <w:rPr>
          <w:rtl w:val="true"/>
        </w:rPr>
        <w:t>"</w:t>
      </w:r>
      <w:r>
        <w:rPr>
          <w:rtl w:val="true"/>
        </w:rPr>
        <w:t>ח סיכונים</w:t>
      </w:r>
      <w:r>
        <w:rPr>
          <w:rtl w:val="true"/>
        </w:rPr>
        <w:t xml:space="preserve">, </w:t>
      </w:r>
      <w:r>
        <w:rPr>
          <w:rtl w:val="true"/>
        </w:rPr>
        <w:t>תצוגה אנליטית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משתמש 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שליפה וסיכום נתונים מהלוגים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מאגר נתונים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הצגת סטטיסטיקה וגרפים בזמן אמת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קבצי לוג וניתוח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יצירת 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 בסוף ההפעלה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עיצוב תצוגה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בורר מצבי ניטור  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/>
        <w:t>FR2,FR6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משתמש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בקשת משתמש להפעלה</w:t>
      </w:r>
      <w:r>
        <w:rPr>
          <w:rtl w:val="true"/>
        </w:rPr>
        <w:t>/</w:t>
      </w:r>
      <w:r>
        <w:rPr>
          <w:rtl w:val="true"/>
        </w:rPr>
        <w:t>הדלקה של הניטור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שינוי מצב ניטור </w:t>
      </w:r>
      <w:r>
        <w:rPr>
          <w:rtl w:val="true"/>
        </w:rPr>
        <w:t>(</w:t>
      </w:r>
      <w:r>
        <w:rPr>
          <w:rtl w:val="true"/>
        </w:rPr>
        <w:t>כבוי</w:t>
      </w:r>
      <w:r>
        <w:rPr>
          <w:rtl w:val="true"/>
        </w:rPr>
        <w:t>/</w:t>
      </w:r>
      <w:r>
        <w:rPr>
          <w:rtl w:val="true"/>
        </w:rPr>
        <w:t>פעיל</w:t>
      </w:r>
      <w:r>
        <w:rPr>
          <w:rtl w:val="true"/>
        </w:rPr>
        <w:t>)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כלל תהליכי הרקע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זיהוי בקשת שינוי מצב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הרשאות משתמש</w:t>
            </w:r>
          </w:p>
        </w:tc>
      </w:tr>
      <w:tr>
        <w:trPr>
          <w:trHeight w:val="433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בדיקת הרשאות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מצב מערכת קיים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התחלה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 של לכידה וניתוח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ניהול מודלים וסיכונים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FR1,FR2,FR8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מנהל 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הגדרות מודלים</w:t>
      </w:r>
      <w:r>
        <w:rPr>
          <w:rtl w:val="true"/>
        </w:rPr>
        <w:t xml:space="preserve">, </w:t>
      </w:r>
      <w:r>
        <w:rPr>
          <w:rtl w:val="true"/>
        </w:rPr>
        <w:t>הגדרות גישה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 </w:t>
      </w:r>
      <w:r>
        <w:rPr>
          <w:rtl w:val="true"/>
        </w:rPr>
        <w:t>מודלים מעודכנים</w:t>
      </w:r>
      <w:r>
        <w:rPr>
          <w:rtl w:val="true"/>
        </w:rPr>
        <w:t xml:space="preserve">, </w:t>
      </w:r>
      <w:r>
        <w:rPr>
          <w:rtl w:val="true"/>
        </w:rPr>
        <w:t>משתמשים מעודכנים</w:t>
      </w:r>
      <w:r>
        <w:rPr>
          <w:rtl w:val="true"/>
        </w:rPr>
        <w:t xml:space="preserve">, </w:t>
      </w:r>
      <w:r>
        <w:rPr>
          <w:rtl w:val="true"/>
        </w:rPr>
        <w:t>הרשאות מעודכנות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כלל המערכת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חוקים ומודלי זיהוי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תבניות חוקים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שמירת שינויים תו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כ ריצה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מודלים קיימים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ניהול הרשאות משתמשים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מאגר משתמשים</w:t>
            </w:r>
          </w:p>
        </w:tc>
      </w:tr>
    </w:tbl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 xml:space="preserve">דרישות לשיפור </w:t>
      </w:r>
      <w:r>
        <w:rPr>
          <w:b/>
          <w:bCs/>
          <w:sz w:val="32"/>
          <w:szCs w:val="32"/>
          <w:u w:val="single"/>
          <w:rtl w:val="true"/>
        </w:rPr>
        <w:t xml:space="preserve">\ </w:t>
      </w:r>
      <w:r>
        <w:rPr>
          <w:b/>
          <w:b/>
          <w:bCs/>
          <w:sz w:val="32"/>
          <w:sz w:val="32"/>
          <w:szCs w:val="32"/>
          <w:u w:val="single"/>
          <w:rtl w:val="true"/>
        </w:rPr>
        <w:t>תוספת תהליכים</w:t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  <w:rtl w:val="true"/>
        </w:rPr>
        <w:t>שיפורים פונקציונליים אפשריים</w:t>
      </w:r>
      <w:r>
        <w:rPr>
          <w:b/>
          <w:bCs/>
          <w:sz w:val="32"/>
          <w:szCs w:val="32"/>
          <w:rtl w:val="true"/>
        </w:rPr>
        <w:t>: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3123"/>
        <w:gridCol w:w="3123"/>
        <w:gridCol w:w="2685"/>
      </w:tblGrid>
      <w:tr>
        <w:trPr>
          <w:tblHeader w:val="true"/>
        </w:trPr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נימוק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בעיה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הזדמנות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הדרישות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עוסקות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ברכיבים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צמודים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מבחינה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טכנית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וניתן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לממשן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במודול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ארכיטקטוני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אחוד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לקבץ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דרישות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אלו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מודול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אחד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בשם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מנוע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לכידה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ועיבוד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FR1–FR4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לכידת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תעבורה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בזמן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אמת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וריבוי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תהליכים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Threading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מחדד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הקריטריונים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למימוש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משפר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הבדיקות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ונותן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כיוון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מדויק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להגדיר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מהם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השדות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החיוניים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כתובת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IP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מקורית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פורט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יעד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סוג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פרוטוקול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דגלים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FR5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לחלץ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ולסכם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מידע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חיוני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מיישר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קו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הטרמינולוגיה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המקובלת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בתחום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הרשתות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ומשפר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בהירות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להשתמש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במונחים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סטנדרטיים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טבלת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זרימות</w:t>
            </w:r>
            <w:r>
              <w:rPr>
                <w:sz w:val="20"/>
                <w:szCs w:val="20"/>
                <w:rtl w:val="true"/>
              </w:rPr>
              <w:t>" (</w:t>
            </w:r>
            <w:r>
              <w:rPr>
                <w:sz w:val="20"/>
                <w:szCs w:val="20"/>
              </w:rPr>
              <w:t>Flow Table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מילון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תקצירי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תעבורה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סטטיסטיקת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זרימה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הכרחי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להנחת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תשתית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לגילוי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ראשוני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ומצמצם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טווח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הפיתוח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הראשוני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להגדיר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מראש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נחשב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להתנהגות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חשודה</w:t>
            </w:r>
            <w:r>
              <w:rPr>
                <w:sz w:val="20"/>
                <w:szCs w:val="20"/>
                <w:rtl w:val="true"/>
              </w:rPr>
              <w:t xml:space="preserve">" –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התקפת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SYN Flood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סריקת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פורטים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FR8–FR9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סיווג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חשדות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והתראות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הדרישות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נוגעות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לאבטחת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מערכת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וניתן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לרכזן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מודול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ניהולי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אחד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מוצע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לאחד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דרישות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אלו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קטגוריית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ניהול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משתמשים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ואבטחת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גישה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FR15–FR18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אימות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גישה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וניהול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הרשאות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מדגים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בבירור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הבידול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ברמות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הגישה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והמידע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לפי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תפקיד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במערכת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כדאי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לצרף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דוגמה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לשוני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ממשקי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לפי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תפקיד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תצוגת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ניהול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לעומת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תצוגת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משתמש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רגיל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FR22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ממשק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לפי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סוג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משתמש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  <w:rtl w:val="true"/>
        </w:rPr>
        <w:t>שיפורים לא פונקציונליים אפשריים</w:t>
      </w:r>
      <w:r>
        <w:rPr>
          <w:b/>
          <w:bCs/>
          <w:sz w:val="32"/>
          <w:szCs w:val="32"/>
          <w:rtl w:val="true"/>
        </w:rPr>
        <w:t>:</w:t>
        <w:br/>
      </w:r>
    </w:p>
    <w:tbl>
      <w:tblPr>
        <w:tblW w:w="8922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2974"/>
        <w:gridCol w:w="3263"/>
        <w:gridCol w:w="2685"/>
      </w:tblGrid>
      <w:tr>
        <w:trPr>
          <w:tblHeader w:val="true"/>
        </w:trPr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נימוק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בעיה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הזדמנות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גודל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המנה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משפיע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עומס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העיבוד</w:t>
            </w:r>
            <w:r>
              <w:rPr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מחדד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הציפיות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מהביצועים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לציין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סוג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תעבורה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גודל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מנות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ממוצע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מנות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IoT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קטנות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לעומת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תעבורת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HTTP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כבדה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עיבוד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של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</w:rPr>
              <w:t>10,000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מנות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בדקה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חיוני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לבדיקה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ולהבטחת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עמידה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בדרישות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במהלך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שלב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הוסיפו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מנגנון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מדידה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כיצד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ייבדקו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זמני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ההשהיה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בפועל</w:t>
            </w:r>
            <w:r>
              <w:rPr>
                <w:sz w:val="20"/>
                <w:szCs w:val="20"/>
                <w:rtl w:val="true"/>
              </w:rPr>
              <w:t>?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NFR2–NFR3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זמני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השהיה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מונע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אי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הבנות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ומקל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תהליך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בדיקות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ובחירת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סביבות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יעד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לפרט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אילו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מערכות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הפעלה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נתמכות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Cs w:val="20"/>
              </w:rPr>
              <w:t>Ubuntu 22.04, Windows 10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ומעלה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ניידות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Portability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מקנה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הנחיה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מעשית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ליישום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וקלות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בבדיקות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להחיל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בקרות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ברמת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מערכת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קבצים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Linux ACL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הרשאות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NTFS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sz w:val="20"/>
                <w:szCs w:val="20"/>
              </w:rPr>
              <w:t>Windows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אבטחת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קבצים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מבטיח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אחידות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קוד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ושמירה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אוטומטית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סגנון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תקין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לשלב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כלי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Linter</w:t>
            </w:r>
            <w:r>
              <w:rPr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ourceText"/>
                <w:sz w:val="20"/>
                <w:szCs w:val="20"/>
              </w:rPr>
              <w:t>flake8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ourceText"/>
                <w:sz w:val="20"/>
                <w:szCs w:val="20"/>
              </w:rPr>
              <w:t>black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בצינור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תאימות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ל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PEP8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מחזק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תאימות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המערכת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לסטנדרטים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מוכרים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ומסייע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בהיערכות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לביקורות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לקשר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לסטנדרטים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של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OWASP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למדיניות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אבטחת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מידע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פנימית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NFR15–NFR16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מדיניות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כניסה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וסיסמאות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משפיע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ישירות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רמת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האבטחה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ותהליך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ההפצה</w:t>
            </w:r>
            <w:r>
              <w:rPr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פריסה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בארגון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להבהיר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האם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נעשה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שימוש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בתעודות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חתומות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עצמאית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Self-Signed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ידי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רשות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 w:val="20"/>
                <w:szCs w:val="20"/>
                <w:rtl w:val="true"/>
              </w:rPr>
              <w:t>מאשרת</w:t>
            </w:r>
            <w:r>
              <w:rPr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CA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NFR17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שימוש</w:t>
            </w:r>
            <w:r>
              <w:rPr>
                <w:rStyle w:val="Strong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 w:val="20"/>
                <w:szCs w:val="20"/>
                <w:rtl w:val="true"/>
              </w:rPr>
              <w:t>ב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HTTPS</w:t>
            </w:r>
          </w:p>
        </w:tc>
      </w:tr>
    </w:tbl>
    <w:p>
      <w:pPr>
        <w:pStyle w:val="Normal"/>
        <w:bidi w:val="1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  <w:rtl w:val="true"/>
        </w:rPr>
        <w:t xml:space="preserve"> </w:t>
      </w:r>
      <w:r>
        <w:rPr>
          <w:b/>
          <w:b/>
          <w:bCs/>
          <w:sz w:val="32"/>
          <w:sz w:val="32"/>
          <w:szCs w:val="32"/>
          <w:rtl w:val="true"/>
        </w:rPr>
        <w:t>מילון נתונים</w:t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8"/>
          <w:sz w:val="28"/>
          <w:szCs w:val="28"/>
          <w:rtl w:val="true"/>
        </w:rPr>
        <w:t>ישויות חיצוניות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7229"/>
        <w:gridCol w:w="1275"/>
        <w:gridCol w:w="427"/>
      </w:tblGrid>
      <w:tr>
        <w:trPr>
          <w:tblHeader w:val="true"/>
        </w:trPr>
        <w:tc>
          <w:tcPr>
            <w:tcW w:w="7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תיאור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rFonts w:ascii="Arial" w:hAnsi="Arial" w:hint="cs" w:cs="Arial"/>
                <w:rtl w:val="true"/>
              </w:rPr>
              <w:t>שם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קוד</w:t>
            </w:r>
          </w:p>
        </w:tc>
      </w:tr>
      <w:tr>
        <w:trPr/>
        <w:tc>
          <w:tcPr>
            <w:tcW w:w="7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בעל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הרשאות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ניהול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מלאות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מגדיר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חוקים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מנהל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ושולט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בפעולת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הניטור</w:t>
            </w:r>
            <w:r>
              <w:rPr>
                <w:rtl w:val="true"/>
              </w:rPr>
              <w:t>.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מנהל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מערכת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/>
              <w:t>E1</w:t>
            </w:r>
          </w:p>
        </w:tc>
      </w:tr>
      <w:tr>
        <w:trPr>
          <w:trHeight w:val="578" w:hRule="atLeast"/>
        </w:trPr>
        <w:tc>
          <w:tcPr>
            <w:tcW w:w="7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קצה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הצופה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בנתונים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ובהתראות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ללא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יכולת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שינוי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הגדרות</w:t>
            </w:r>
            <w:r>
              <w:rPr>
                <w:rtl w:val="true"/>
              </w:rPr>
              <w:t>.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lang w:val="en-US"/>
              </w:rPr>
            </w:pP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רגיל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lang w:val="en-US"/>
              </w:rPr>
              <w:t>E2</w:t>
            </w:r>
          </w:p>
        </w:tc>
      </w:tr>
      <w:tr>
        <w:trPr>
          <w:trHeight w:val="578" w:hRule="atLeast"/>
        </w:trPr>
        <w:tc>
          <w:tcPr>
            <w:tcW w:w="7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רכיב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החומרה</w:t>
            </w:r>
            <w:r>
              <w:rPr>
                <w:rtl w:val="true"/>
              </w:rPr>
              <w:t>/</w:t>
            </w:r>
            <w:r>
              <w:rPr>
                <w:rFonts w:ascii="Arial" w:hAnsi="Arial" w:hint="cs" w:cs="Arial"/>
                <w:rtl w:val="true"/>
              </w:rPr>
              <w:t>תוכנה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המזרים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התעבורה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הגולמית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למערכת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ממשק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רשת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/>
              <w:t>E3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8"/>
          <w:sz w:val="28"/>
          <w:szCs w:val="28"/>
          <w:rtl w:val="true"/>
        </w:rPr>
        <w:t>מאגרי מידע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5670"/>
        <w:gridCol w:w="2409"/>
        <w:gridCol w:w="852"/>
      </w:tblGrid>
      <w:tr>
        <w:trPr>
          <w:tblHeader w:val="true"/>
        </w:trPr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תיאור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rFonts w:ascii="Arial" w:hAnsi="Arial" w:hint="cs" w:cs="Arial"/>
                <w:rtl w:val="true"/>
              </w:rPr>
              <w:t>שם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קוד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רשת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גולמיות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שנלכדו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לצורך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בדיקה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ראשונית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לכודות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DB1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הגדרות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ותבניות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המשמשות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לסיווג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כאיומים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חוקי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איומים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DB2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פרטי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זיהוי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המערכת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תפקידים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ורמות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גישה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משתמשים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DB3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שנוצרו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איומים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שהתגלו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נתוני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מערכת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DB4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תור</w:t>
            </w:r>
            <w:r>
              <w:rPr>
                <w:rtl w:val="true"/>
              </w:rPr>
              <w:t xml:space="preserve"> </w:t>
            </w:r>
            <w:r>
              <w:rPr/>
              <w:t>FIFO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הממתינות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לניתוח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תואר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DB5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רשומות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כניסות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ופעולות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ניהוליות</w:t>
            </w:r>
            <w:r>
              <w:rPr>
                <w:rtl w:val="true"/>
              </w:rPr>
              <w:t>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גישה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DB6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סטטיסטיקות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מסוכמות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(</w:t>
            </w:r>
            <w:r>
              <w:rPr>
                <w:rFonts w:ascii="Arial" w:hAnsi="Arial" w:hint="cs" w:cs="Arial"/>
                <w:rtl w:val="true"/>
              </w:rPr>
              <w:t>למשל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לפי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זוג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כתובות</w:t>
            </w:r>
            <w:r>
              <w:rPr>
                <w:rtl w:val="true"/>
              </w:rPr>
              <w:t xml:space="preserve"> </w:t>
            </w:r>
            <w:r>
              <w:rPr/>
              <w:t>IP</w:t>
            </w:r>
            <w:r>
              <w:rPr>
                <w:rtl w:val="true"/>
              </w:rPr>
              <w:t>).</w:t>
            </w:r>
          </w:p>
        </w:tc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נתוני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</w:p>
        </w:tc>
        <w:tc>
          <w:tcPr>
            <w:tcW w:w="8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DB7</w:t>
            </w:r>
          </w:p>
        </w:tc>
      </w:tr>
    </w:tbl>
    <w:p>
      <w:pPr>
        <w:pStyle w:val="Normal"/>
        <w:bidi w:val="1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5"/>
          <w:sz w:val="25"/>
          <w:szCs w:val="28"/>
          <w:rtl w:val="true"/>
        </w:rPr>
        <w:t>זרימות מידע</w:t>
      </w:r>
    </w:p>
    <w:tbl>
      <w:tblPr>
        <w:tblStyle w:val="PlainTable2"/>
        <w:tblW w:w="90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219"/>
        <w:gridCol w:w="884"/>
        <w:gridCol w:w="850"/>
        <w:gridCol w:w="2235"/>
        <w:gridCol w:w="851"/>
      </w:tblGrid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שדות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יעד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מקור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cs="DejaVu Sans" w:cstheme="minorBidi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קוד</w:t>
            </w:r>
          </w:p>
        </w:tc>
      </w:tr>
      <w:tr>
        <w:trPr>
          <w:trHeight w:val="129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שם משתמש</w:t>
            </w: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ptos" w:hAnsi="Aptos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סיסמא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התחברות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</w:t>
            </w:r>
          </w:p>
        </w:tc>
      </w:tr>
      <w:tr>
        <w:trPr>
          <w:trHeight w:val="19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84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שם משתמש</w:t>
            </w: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ptos" w:hAnsi="Aptos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צופן סיסמא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חיבור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משתמש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F1.1</w:t>
            </w:r>
          </w:p>
        </w:tc>
      </w:tr>
      <w:tr>
        <w:trPr>
          <w:trHeight w:val="28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מס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'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זיהוי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,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סטטוס אימות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חיבור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מאומתים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תפקיד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רשימת הרשאות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רמת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גישה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סימן זמן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מס זיהוי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תוצאת התחברות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רישום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התחברות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תוכן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זמן לכידה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לכודה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מידע גולמי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ממשק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לכידת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שדות מידע לפי </w:t>
            </w:r>
            <w:r>
              <w:rPr>
                <w:rFonts w:eastAsia="Aptos" w:cs="Arial" w:ascii="Arial" w:hAnsi="Arial"/>
                <w:kern w:val="2"/>
                <w:sz w:val="22"/>
                <w:szCs w:val="22"/>
                <w:lang w:val="en-US" w:eastAsia="en-US" w:bidi="he-IL"/>
              </w:rPr>
              <w:t>IP TCP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מעובדת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עם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שדות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IP TCP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אובייקט פאקטה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ממוינת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זיהוי זרימה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מס פאקטות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שדות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DB7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תעבורה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מנותחת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 שנשלפה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קבלת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מתוך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התור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F3.1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שדות </w:t>
            </w:r>
            <w:r>
              <w:rPr>
                <w:rFonts w:eastAsia="Aptos" w:cs="Arial" w:ascii="Arial" w:hAnsi="Arial"/>
                <w:kern w:val="2"/>
                <w:sz w:val="22"/>
                <w:szCs w:val="22"/>
                <w:lang w:val="en-US" w:eastAsia="en-US" w:bidi="he-IL"/>
              </w:rPr>
              <w:t>IP TCP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US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US" w:eastAsia="en-US" w:bidi="he-IL"/>
              </w:rPr>
              <w:t>והכמסה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שדות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שחולצו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מהניתוח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מבנה סיכום מידע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סיכום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F3.3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 עדכון למאגר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DB7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עדכו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F3.4</w:t>
            </w:r>
          </w:p>
        </w:tc>
      </w:tr>
      <w:tr>
        <w:trPr>
          <w:trHeight w:val="292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איום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סוג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חומרה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מטרה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מזוהה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</w:t>
            </w:r>
          </w:p>
        </w:tc>
      </w:tr>
      <w:tr>
        <w:trPr>
          <w:trHeight w:val="29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92" w:hRule="atLeast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9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420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 זרימה ואובייקט לניתוח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מנותחת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F4.1</w:t>
            </w:r>
          </w:p>
        </w:tc>
      </w:tr>
      <w:tr>
        <w:trPr>
          <w:trHeight w:val="41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קריאת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סטטיסטיקת 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מנותחים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F4.2.1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ציון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-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סיכון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תווית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סיווג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F4.3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 הכנסה לאחר זיהוי איום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דוח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F4.4</w:t>
            </w:r>
          </w:p>
        </w:tc>
      </w:tr>
      <w:tr>
        <w:trPr>
          <w:trHeight w:val="31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תווית פאקטה חשודה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רשומת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בעלת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F4.5</w:t>
            </w:r>
          </w:p>
        </w:tc>
      </w:tr>
      <w:tr>
        <w:trPr>
          <w:trHeight w:val="17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התראה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הודעה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חומרת סיכון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התראה שנוצרה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F5</w:t>
            </w:r>
          </w:p>
        </w:tc>
      </w:tr>
      <w:tr>
        <w:trPr>
          <w:trHeight w:val="170" w:hRule="atLeast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cs="DejaVu Sans" w:cstheme="minorBidi" w:hint="cs"/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E1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תוכן ההתראה אל המשתמש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התראה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לממשק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משתמש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F5.1</w:t>
            </w:r>
          </w:p>
        </w:tc>
      </w:tr>
      <w:tr>
        <w:trPr>
          <w:trHeight w:val="25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DejaVu Sans" w:cstheme="minorBidi" w:hint="cs"/>
                <w:lang w:val="en-US"/>
              </w:rPr>
            </w:pPr>
            <w:r>
              <w:rPr>
                <w:rFonts w:eastAsia="Aptos" w:cs="DejaVu Sans" w:cstheme="minorBidi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720" w:left="72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קובץ דו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 לפי בחירת משתמש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שנוצר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720" w:left="72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רשימת איומים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מידע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F6.1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 זרימה לאחר איגום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תמצית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שאילתא לשליפת מידע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למסד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חוק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פורמט אחוד מערכת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חוקי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גילוי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מותאמים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הגדרה של חוק חדש מהמנהל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חוקים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חדשים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ממנהל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F7.1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שאילתא לעדכון מבנה חוקים קיים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עדכון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למאגר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איומים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F7.2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פקודת חירום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אירוע לחיצה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),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מזהה מנהל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חירום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מצב רצוי מבחירת משתמש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אירוע לחיצה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)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פקודת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מצב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ממנהל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F8.1</w:t>
            </w:r>
          </w:p>
        </w:tc>
      </w:tr>
      <w:tr>
        <w:trPr>
          <w:trHeight w:val="362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דגל למערכת לשינוי מצב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פקודת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מצב</w:t>
            </w:r>
            <w:r>
              <w:rPr>
                <w:rFonts w:ascii="Aptos" w:hAnsi="Aptos" w:eastAsia="Apto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F8.2</w:t>
            </w:r>
          </w:p>
        </w:tc>
      </w:tr>
      <w:tr>
        <w:trPr>
          <w:trHeight w:val="36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מזהה מצב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גע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\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תוק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)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DejaVu Sans" w:cstheme="minorBidi"/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מצב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F9</w:t>
            </w:r>
          </w:p>
        </w:tc>
      </w:tr>
      <w:tr>
        <w:trPr>
          <w:trHeight w:val="362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אותות חשמליים לכרטיס רשת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תעבורת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רשת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F10</w:t>
            </w:r>
          </w:p>
        </w:tc>
      </w:tr>
      <w:tr>
        <w:trPr>
          <w:trHeight w:val="36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קוד סטטוס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תוכן הודעה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P6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הודעת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סטטוס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F11</w:t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תאריכים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סוג דיווח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דוח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F12</w:t>
            </w:r>
          </w:p>
        </w:tc>
      </w:tr>
      <w:tr>
        <w:trPr>
          <w:trHeight w:val="25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רישומי 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DB7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F13</w:t>
            </w:r>
          </w:p>
        </w:tc>
      </w:tr>
      <w:tr>
        <w:trPr>
          <w:trHeight w:val="3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1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זמן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משתמש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פעולה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תיעוד</w:t>
            </w:r>
            <w:r>
              <w:rPr>
                <w:rFonts w:ascii="Aptos" w:hAnsi="Aptos" w:eastAsia="Aptos" w:hint="cs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 w:val="22"/>
                <w:szCs w:val="22"/>
                <w:rtl w:val="true"/>
                <w:lang w:val="en-IL" w:eastAsia="en-US" w:bidi="he-IL"/>
              </w:rPr>
              <w:t>גישה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F14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8"/>
          <w:szCs w:val="28"/>
          <w:lang w:val="en-IL"/>
        </w:rPr>
      </w:pPr>
      <w:r>
        <w:rPr>
          <w:b/>
          <w:bCs/>
          <w:sz w:val="28"/>
          <w:szCs w:val="28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5"/>
          <w:sz w:val="25"/>
          <w:szCs w:val="28"/>
          <w:rtl w:val="true"/>
        </w:rPr>
        <w:t>תהליכים</w:t>
      </w:r>
    </w:p>
    <w:tbl>
      <w:tblPr>
        <w:tblW w:w="9356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750"/>
        <w:gridCol w:w="2753"/>
        <w:gridCol w:w="5853"/>
      </w:tblGrid>
      <w:tr>
        <w:trPr>
          <w:tblHeader w:val="true"/>
        </w:trPr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2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5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תיאור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כניסת משתמש למערכת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מטפל באימות משתמשים ובקרת גישה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אימות פרטי גישה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מאמת שם משתמש וסיסמה מול </w:t>
            </w:r>
            <w:r>
              <w:rPr/>
              <w:t>DB3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בדיקת רמת גישה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קובע את תפקיד המשתמש והרשאותיו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אישור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דחיית כניסה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מעניק או שולל גישה בהתאם לרמת ההרשאה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לכידת פאקטות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לוכד פאקטות רשת גולמיות באופן רציף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לכידה באמצעות </w:t>
            </w:r>
            <w:r>
              <w:rPr/>
              <w:t>SCAPY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משתמש בספריית </w:t>
            </w:r>
            <w:r>
              <w:rPr/>
              <w:t>Scapy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לצורך יירוט פאקטות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שדות הפאקטה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שולף שדות כותרת </w:t>
            </w:r>
            <w:r>
              <w:rPr/>
              <w:t>IP/TCP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מהפאקטה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הוספה לתור לניתוח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מכניס את הפאקטה המעובדת ל</w:t>
            </w:r>
            <w:r>
              <w:rPr>
                <w:rtl w:val="true"/>
              </w:rPr>
              <w:t>-</w:t>
            </w:r>
            <w:r>
              <w:rPr/>
              <w:t>DB5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להמשך עיבוד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תעבורת רשת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מאגד נתוני פאקטות לסטטיסטיקות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חילוץ שדות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שולף שדות מעובדים מהרשומה בתור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סיכום נתוני זרימה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מעדכן מונים ובייטים לכל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נתוני זרימה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כותב את הסיכומים ל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גילוי איומים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מנתח פאקטות ונתוני זרימה לזיהוי איומים פוטנציאליים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פאקטה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בודק את תוכן הפאקטה מול חתימות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כללים</w:t>
            </w:r>
            <w:r>
              <w:rPr>
                <w:rtl w:val="true"/>
              </w:rPr>
              <w:t>.</w:t>
            </w:r>
          </w:p>
        </w:tc>
      </w:tr>
      <w:tr>
        <w:trPr>
          <w:trHeight w:val="417" w:hRule="atLeast"/>
        </w:trPr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קריאת נתוני זרימה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שולף נתונים מצטברים מ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סיווג איום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מיישם כללי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לקביעת איום בפאקטה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P4.4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שאילתת דיווח איום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מכין נתונים להפקת דוחות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P4.5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רישום אירוע איום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רושם את האיום שהתגלה ב</w:t>
            </w:r>
            <w:r>
              <w:rPr>
                <w:rtl w:val="true"/>
              </w:rPr>
              <w:t>-</w:t>
            </w:r>
            <w:r>
              <w:rPr/>
              <w:t>DB1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תצוגת ממשק ודוחות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מציג התרעות ודוחות בממשק המשתמש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צבירת נתוני איומים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אוסף איומים מסווגים והקשרם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עיצוב דוח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יוצר דוח קריא למשתמש מנתונים מצטברים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P5.3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שמירה ורישום דוח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שומר את הדוח ב</w:t>
            </w:r>
            <w:r>
              <w:rPr>
                <w:rtl w:val="true"/>
              </w:rPr>
              <w:t>-</w:t>
            </w:r>
            <w:r>
              <w:rPr/>
              <w:t>DB4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ומעדכן פעולה ב</w:t>
            </w:r>
            <w:r>
              <w:rPr>
                <w:rtl w:val="true"/>
              </w:rPr>
              <w:t>-</w:t>
            </w:r>
            <w:r>
              <w:rPr/>
              <w:t>DB6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בחירת מצב ניטור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מאפשר הפעלה או השבתה של לכידת פאקטות וניתוח לפי פקודת מנהל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קבלת פקודת שינוי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קורא את בקשת המנהל לשינוי מצב ניטור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שינוי מצב ניטור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משנה את מצב המערכת ללכידה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ניהול מודל וסיכונים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מנהל כללי זיהוי איומים ופרופילי סיכון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P7.1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טעינה ואימות כללים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טוען חתימות שהוגדרו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י מנהל ובודק עקביות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P7.2</w:t>
            </w:r>
          </w:p>
        </w:tc>
        <w:tc>
          <w:tcPr>
            <w:tcW w:w="275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כללי איומים</w:t>
            </w:r>
          </w:p>
        </w:tc>
        <w:tc>
          <w:tcPr>
            <w:tcW w:w="585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מעדכן את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עם כללים מאומתים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  <w:rtl w:val="true"/>
        </w:rPr>
        <w:t>מסמכי נסיבות שימוש</w:t>
      </w:r>
    </w:p>
    <w:tbl>
      <w:tblPr>
        <w:tblW w:w="9000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5850"/>
        <w:gridCol w:w="3150"/>
      </w:tblGrid>
      <w:tr>
        <w:trPr>
          <w:tblHeader w:val="true"/>
          <w:trHeight w:val="83" w:hRule="atLeast"/>
        </w:trPr>
        <w:tc>
          <w:tcPr>
            <w:tcW w:w="5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לכידת פאקטות בזמן אמת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UC1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183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המערכת לוכדת פאקטות מהרשת בזמן אמת לצורך ניתוח אבטחתי וזיהוי איומי מערכת ועל כך הפקת מסקנות בהתאם לממצאים של הניתוח וסטטיסטיקות מחושבות מתעבורת הרשת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ממשק 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86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בפיתוח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99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בכל זמן שהמערכת פעילה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FR1,FR2,FR3,FR4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431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פאקטות נשמרות בתור לכידה ומועברות למחלקת ניתוח תעבורה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85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 xml:space="preserve">המערכת </w:t>
            </w:r>
            <w:r>
              <w:rPr>
                <w:rFonts w:hint="cs"/>
                <w:sz w:val="24"/>
                <w:sz w:val="24"/>
                <w:szCs w:val="24"/>
                <w:rtl w:val="true"/>
              </w:rPr>
              <w:t>מאזינה</w:t>
            </w:r>
            <w:r>
              <w:rPr>
                <w:sz w:val="24"/>
                <w:sz w:val="24"/>
                <w:szCs w:val="24"/>
                <w:rtl w:val="true"/>
              </w:rPr>
              <w:t xml:space="preserve"> לממשק רשת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 xml:space="preserve">לוכדת פאקטות בזמן אמת עם </w:t>
            </w:r>
            <w:r>
              <w:rPr>
                <w:sz w:val="24"/>
                <w:szCs w:val="24"/>
              </w:rPr>
              <w:t>SCAPY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 xml:space="preserve">מסננת מנות לפי פרוטוקול </w:t>
            </w:r>
            <w:r>
              <w:rPr>
                <w:sz w:val="24"/>
                <w:szCs w:val="24"/>
              </w:rPr>
              <w:t>IP/TCP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שומרת את המנות בעזרת שרשור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שומרת על זרימת לכידה מתמשכת ללא חסימה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אין ממשק רשת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א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נרשמת שגיאה ומבוצע ניסיון התחברות מחדש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 xml:space="preserve">מנות לא </w:t>
            </w:r>
            <w:r>
              <w:rPr>
                <w:b/>
                <w:bCs/>
                <w:sz w:val="24"/>
                <w:szCs w:val="24"/>
              </w:rPr>
              <w:t>IP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 xml:space="preserve">או </w:t>
            </w:r>
            <w:r>
              <w:rPr>
                <w:b/>
                <w:bCs/>
                <w:sz w:val="24"/>
                <w:szCs w:val="24"/>
              </w:rPr>
              <w:t>TCP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נזרקות בשקט ואינן נבדקות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ג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תור מלא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ג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המערכת מפעילה לחץ חוזר או זורקת מנות ישנות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ד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שגיאת שרשור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ד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המערכת רושמת שגיאה ומנסה להפעיל מחדש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tbl>
      <w:tblPr>
        <w:tblW w:w="9000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5850"/>
        <w:gridCol w:w="3150"/>
      </w:tblGrid>
      <w:tr>
        <w:trPr>
          <w:tblHeader w:val="true"/>
          <w:trHeight w:val="450" w:hRule="atLeast"/>
        </w:trPr>
        <w:tc>
          <w:tcPr>
            <w:tcW w:w="5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ניתוח וסיווג פאקטות 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UC2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9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פאקטות שנלכדו עוברות חילוץ שדות והפקת נתוני זרימה וסטטיסטיקה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נבדק מול מאגר איומים לצורך סיווג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14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rFonts w:cs="DejaVu Sans" w:cstheme="minorBidi"/>
                <w:b w:val="false"/>
                <w:bCs w:val="false"/>
                <w:sz w:val="24"/>
                <w:szCs w:val="24"/>
              </w:rPr>
            </w:pPr>
            <w:r>
              <w:rPr>
                <w:rStyle w:val="Strong"/>
                <w:rFonts w:hint="cs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מערכת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39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 xml:space="preserve">בפיתוח </w:t>
            </w:r>
            <w:r>
              <w:rPr>
                <w:rStyle w:val="Strong"/>
                <w:b w:val="false"/>
                <w:bCs w:val="false"/>
                <w:sz w:val="24"/>
                <w:szCs w:val="24"/>
                <w:rtl w:val="true"/>
              </w:rPr>
              <w:t xml:space="preserve">/ </w:t>
            </w: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אימון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26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 w:val="24"/>
                <w:szCs w:val="24"/>
                <w:rtl w:val="true"/>
              </w:rPr>
              <w:t>מיידי בכל זמן שיש פאקטות בתור לכידה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3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FR5,FR6,FR7,FR8,FR10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138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קיימות פאקטות לכודות בתור הלכידה ותהליך הלכידה עובד בצורה תקינה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45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פאקטה נשלפת מהתור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נתוני ושדות הפאקטה נשלפים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מבוצע ניתוח של נתוני הפאקטה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מתקבלת סטטיסטיקת זרימה מתומצת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מועבר לזיהוי איומים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המידע נבדק מול חוקי איומים והגדרות מנהל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 w:val="24"/>
                <w:szCs w:val="24"/>
                <w:rtl w:val="true"/>
              </w:rPr>
              <w:t>הפאקטה מסווגת במערכת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פאקטה ללא סיכון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א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הפאקטה נזרקת ואין דיווח למשתמש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שגיאה בתמצות נתוני זרימה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נתוני זרימה מתאפסים למילון ריק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 w:val="24"/>
                <w:szCs w:val="24"/>
                <w:rtl w:val="true"/>
              </w:rPr>
              <w:t>מתבצע ניסיון נוסף בעזרת שיטת עזר לנתוני זרימה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דוחות אבטחה וסטטיסטיקות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UC3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מרכזת נתונים מניתוח פאקטות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מזהוי איומים וחוקים במערכת ומפיקה מהם דוחות לפי תבנית מוגדרת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עבור משתמשים ומנהלים לצורך בקרה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סטטיסטיקה ודוחות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מנהל מערכת</w:t>
            </w:r>
            <w:r>
              <w:rPr>
                <w:rStyle w:val="Strong"/>
                <w:rFonts w:cs="Arial" w:hint="cs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 ראשוני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לשעה או לפי דרישה ידנית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FR5,FR10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קיימים נתוני ניתוח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זרימה שנשמרו לאחר סיום תהליכי הניתוח והזיהוי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2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מרכזת מידע רלוונטי ממודולי ניתוח וזיהוי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מתבצעת יצירה של תבנית 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נוצרים גרפים טבלאות ומסקנות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הדוח נשמר בפורמט מערכתי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נשלחת התראה או מופיעה הודעת הצלחה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מספיק מידע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 דוח ריק עם הודעת אזהרה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שגיאה בייצוא הקובץ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מופיעה הודעה למשתמש ומבוצע ניסיון נוסף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זמני בקריאה מהלוג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מדלגת או משלימה באופן חלקי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שליטה בניטור רשת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UC4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9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מאפשרת למנהל להפעיל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להשבית או להשהות את פעולת הניטור דרך ממשק שליטה ייעודי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שינוי מצב או ניהול תקלה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FR6,FR9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175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המשתמש מחובר עם הרשאות מתאימות והמערכת במצב תקין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פותח את מסך שליטת הניטור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נבחרת פעולה מתאימה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מבצעת את העפולה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סטטוס ניטור מתעדכן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בלוג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נדחית עם שגיאה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סטטוס ניטור שגוי או תקול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 עם פירוט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המערכת לא מגיבה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 ניסיון הפעלה מחדש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 סיכון מרוכז על בסיס מידע מנותח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UC5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מנתחת את כלל המידע שהצטבר לאורך זמן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מדרגת את האיומים ומפיקה דוח סיכון עם רמות איום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וגרפים נלווים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ליום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או לפי דרישת 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FR5,FR7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96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נותחו מספיק פאקטות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קיים מידע תקף בלוגים ובסטטיסטיקות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סורקת את כל נתוני הניתוח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 דירוג של סוגי האיומים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נבנית תצורת הדוח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נשמר קובץ סופי במערכת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 דוח למנהלים או מוצג לאנליסט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חוסר מידע במסד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נשלחת התראה עם תוצאה ריקה והודעה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בעיית חישוב בדירוג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הדוח מופק חלקית עם ציון אזהרה לבעייה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שגיאת ייצוא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נשמר עותק מקומי זמני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Fonts w:hint="cs"/>
                <w:rtl w:val="true"/>
              </w:rPr>
              <w:t>התחברות למערכת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UC6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128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משתמשים מזוהים לפי שם משתמש וסיסמה ונכנסים למערכת בהתאם להרשאותיהם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הכניסה נרשמת ביומן הפעולות</w:t>
            </w:r>
            <w:r>
              <w:rPr>
                <w:rtl w:val="true"/>
              </w:rPr>
              <w:t>.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 של 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FR2,FR3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המשתמש רשום במערכת וסיסמתו תקפה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המשתמש מקליד שם וסיסמא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אימות נתונים ואיפוס מונה כשלונות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3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המשתמש מקבל גישה למערכת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rFonts w:hint="cs" w:cs="Arial"/>
                <w:b/>
                <w:b/>
                <w:bCs/>
                <w:rtl w:val="true"/>
              </w:rPr>
              <w:t>פרטי התחברות שגויים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</w:t>
            </w:r>
            <w:r>
              <w:rPr>
                <w:rFonts w:hint="cs"/>
                <w:rtl w:val="true"/>
              </w:rPr>
              <w:t xml:space="preserve"> </w:t>
            </w:r>
            <w:r>
              <w:rPr>
                <w:rFonts w:hint="cs" w:cs="Arial"/>
                <w:rtl w:val="true"/>
              </w:rPr>
              <w:t>ומונה כשלונות מקודם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>.</w:t>
            </w:r>
            <w:r>
              <w:rPr>
                <w:rFonts w:hint="cs" w:cs="Arial"/>
                <w:b/>
                <w:b/>
                <w:bCs/>
                <w:rtl w:val="true"/>
              </w:rPr>
              <w:t xml:space="preserve">חריגה במונה כשלונות 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החשבון ננעל</w:t>
            </w:r>
            <w:r>
              <w:rPr>
                <w:rFonts w:cs="Arial" w:hint="cs"/>
                <w:rtl w:val="true"/>
              </w:rPr>
              <w:t xml:space="preserve">, </w:t>
            </w:r>
            <w:r>
              <w:rPr>
                <w:rFonts w:hint="cs" w:cs="Arial"/>
                <w:rtl w:val="true"/>
              </w:rPr>
              <w:t>מערכת מפנה למנהל</w:t>
            </w:r>
            <w:r>
              <w:rPr>
                <w:rFonts w:cs="Arial" w:hint="cs"/>
                <w:rtl w:val="true"/>
              </w:rPr>
              <w:t>.</w:t>
            </w:r>
          </w:p>
          <w:p>
            <w:pPr>
              <w:pStyle w:val="TableContents"/>
              <w:bidi w:val="1"/>
              <w:jc w:val="left"/>
              <w:rPr>
                <w:rFonts w:cs="Arial"/>
              </w:rPr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rFonts w:hint="cs" w:cs="Arial"/>
                <w:b/>
                <w:b/>
                <w:bCs/>
                <w:rtl w:val="true"/>
              </w:rPr>
              <w:t>חשבון נעול</w:t>
            </w:r>
            <w:r>
              <w:rPr>
                <w:rFonts w:cs="Arial" w:hint="cs"/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הכניסה נדחית באופן מיידי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נעילת חשבונות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UC7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כאשר משתמשים נחסמים עקב ניסיונות כושלים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ניתן לשחרר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לאפס או לנעול ידנית דרך ממשק ניהול מתאים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בעת חסימת משתמש או לפי דרישת מנהל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FR3,FR6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המשתמש ננעל עקב סיבה מסויימת 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מנהל מחובר עם הרשאות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למנהל מוצגת רשימת חשבונות נעולים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2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נבחר חשבון לשחרור</w:t>
            </w:r>
            <w:r>
              <w:rPr>
                <w:rFonts w:cs="Arial" w:hint="cs"/>
                <w:rtl w:val="true"/>
              </w:rPr>
              <w:t xml:space="preserve">, </w:t>
            </w:r>
            <w:r>
              <w:rPr>
                <w:rFonts w:hint="cs" w:cs="Arial"/>
                <w:rtl w:val="true"/>
              </w:rPr>
              <w:t>המערכת מבקשת לאשר החלטה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3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מתאפס מונה כשלונות וניתן לחשבון סטטוס פעיל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4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הפעולה נרשמת בלוג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משתמש לא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מופיעה הודעת שגיאה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לא מתבצעת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מוצגת הודעה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בשמירת השינוי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 סטטוס נשכל ונשלח מייל למנהל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משתמשים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UC8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מנהל המערכת יכול ליצור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לערוך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למחוק ולשנות את הגדרות המשתמשים דרך ממשק ניהול – כולל הרשאות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סיסמאות ותפקידים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לפי צורך אדמיניסטרטיבי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FR1,FR2,FR8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המנהל מחובר עם הרשאות מתאימות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מסד הנתונים זמין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נכנס למסך ניהול משתמשים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בוחר בפעולה</w:t>
            </w:r>
            <w:r>
              <w:rPr>
                <w:rtl w:val="true"/>
              </w:rPr>
              <w:t xml:space="preserve">( </w:t>
            </w:r>
            <w:r>
              <w:rPr/>
              <w:t>CRUD</w:t>
            </w:r>
            <w:r>
              <w:rPr>
                <w:rtl w:val="true"/>
              </w:rPr>
              <w:t>)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ממלא את הפרטים ומאשר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בודקת תקינות ומבצעת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השינוי מתועד ביומן פעילות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שם מתשמש כבר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 מתאימה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נתונים שגויים בטופס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לא ניתן לשמור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מופיע הסבר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בעיה בשמירה למסד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ככישלון ונשלחת התראה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spacing w:before="0" w:after="160"/>
        <w:jc w:val="left"/>
        <w:rPr/>
      </w:pPr>
      <w:r>
        <w:rPr>
          <w:rtl w:val="tru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variable"/>
  </w:font>
  <w:font w:name="Aptos Display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Verdana"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080" w:hanging="72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1800" w:hanging="144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160" w:hanging="180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160" w:hanging="180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520" w:hanging="216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80" w:hanging="252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2"/>
        <w:szCs w:val="22"/>
        <w:lang w:val="en-IL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DejaVu Sans"/>
      <w:color w:val="auto"/>
      <w:kern w:val="2"/>
      <w:sz w:val="22"/>
      <w:szCs w:val="22"/>
      <w:lang w:val="en-IL" w:eastAsia="en-US" w:bidi="he-I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/>
      <w:spacing w:before="160" w:after="80"/>
      <w:outlineLvl w:val="1"/>
    </w:pPr>
    <w:rPr>
      <w:rFonts w:ascii="Aptos Display" w:hAnsi="Aptos Display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/>
      <w:spacing w:before="160" w:after="80"/>
      <w:outlineLvl w:val="2"/>
    </w:pPr>
    <w:rPr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pacing w:before="80" w:after="40"/>
      <w:outlineLvl w:val="3"/>
    </w:pPr>
    <w:rPr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80" w:after="40"/>
      <w:outlineLvl w:val="4"/>
    </w:pPr>
    <w:rPr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40" w:after="0"/>
      <w:outlineLvl w:val="5"/>
    </w:pPr>
    <w:rPr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spacing w:before="40" w:after="0"/>
      <w:outlineLvl w:val="6"/>
    </w:pPr>
    <w:rPr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spacing w:before="0" w:after="0"/>
      <w:outlineLvl w:val="7"/>
    </w:pPr>
    <w:rPr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spacing w:before="0" w:after="0"/>
      <w:outlineLvl w:val="8"/>
    </w:pPr>
    <w:rPr>
      <w:color w:themeColor="dark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Heading7Char" w:customStyle="1">
    <w:name w:val="Heading 7 Char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Heading8Char" w:customStyle="1">
    <w:name w:val="Heading 8 Char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Heading9Char" w:customStyle="1">
    <w:name w:val="Heading 9 Char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leChar" w:customStyle="1">
    <w:name w:val="Title Char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NumberingSymbols" w:customStyle="1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Hebrew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iberation Serif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qFormat/>
    <w:pPr/>
    <w:rPr>
      <w:rFonts w:ascii="Times New Roman" w:hAnsi="Times New Roman" w:cs="Times New Roman"/>
      <w:sz w:val="24"/>
      <w:szCs w:val="24"/>
    </w:rPr>
  </w:style>
  <w:style w:type="paragraph" w:styleId="HorizontalLine" w:customStyle="1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Revision">
    <w:name w:val="Revision"/>
    <w:uiPriority w:val="99"/>
    <w:semiHidden/>
    <w:qFormat/>
    <w:rsid w:val="00537f02"/>
    <w:pPr>
      <w:widowControl/>
      <w:suppressAutoHyphens w:val="false"/>
      <w:bidi w:val="0"/>
      <w:spacing w:before="0" w:after="0"/>
      <w:jc w:val="left"/>
    </w:pPr>
    <w:rPr>
      <w:rFonts w:ascii="Aptos" w:hAnsi="Aptos" w:eastAsia="Aptos" w:cs="DejaVu Sans"/>
      <w:color w:val="auto"/>
      <w:kern w:val="2"/>
      <w:sz w:val="22"/>
      <w:szCs w:val="22"/>
      <w:lang w:val="en-IL" w:eastAsia="en-US" w:bidi="he-I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2">
    <w:name w:val="Plain Table 2"/>
    <w:basedOn w:val="TableNormal"/>
    <w:uiPriority w:val="42"/>
    <w:rsid w:val="003566bf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99DDA5-486D-434A-A629-4D4E65A11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Application>LibreOffice/25.8.3.2$Linux_X86_64 LibreOffice_project/580$Build-2</Application>
  <AppVersion>15.0000</AppVersion>
  <Pages>28</Pages>
  <Words>4212</Words>
  <Characters>21073</Characters>
  <CharactersWithSpaces>24516</CharactersWithSpaces>
  <Paragraphs>882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2025-04-15T09:09:00Z</dcterms:created>
  <dc:creator>Nati Goral</dc:creator>
  <dc:description/>
  <dc:language>en-US</dc:language>
  <cp:lastModifiedBy/>
  <cp:lastPrinted>2025-06-24T12:45:00Z</cp:lastPrinted>
  <dcterms:modified xsi:type="dcterms:W3CDTF">2025-12-23T20:53:07Z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