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B0843" w14:textId="3F38BE07" w:rsidR="00DF4192" w:rsidRDefault="00DF4192" w:rsidP="25C3D8B9"/>
    <w:p w14:paraId="2555A0D0" w14:textId="42EE125D" w:rsidR="00DF4192" w:rsidRDefault="00DF4192" w:rsidP="003600BF">
      <w:pPr>
        <w:pStyle w:val="Title"/>
        <w:jc w:val="center"/>
      </w:pPr>
    </w:p>
    <w:p w14:paraId="52C431AF" w14:textId="0697BF81" w:rsidR="00DF4192" w:rsidRDefault="00DF4192" w:rsidP="003600BF">
      <w:pPr>
        <w:pStyle w:val="Title"/>
        <w:jc w:val="center"/>
      </w:pPr>
    </w:p>
    <w:p w14:paraId="12BCE36C" w14:textId="32F3E55E" w:rsidR="00DF4192" w:rsidRDefault="00DF4192" w:rsidP="003600BF">
      <w:pPr>
        <w:pStyle w:val="Title"/>
        <w:jc w:val="center"/>
      </w:pPr>
    </w:p>
    <w:p w14:paraId="7C6CC4DC" w14:textId="0B7713F2" w:rsidR="00DF4192" w:rsidRDefault="2C741312" w:rsidP="003600BF">
      <w:pPr>
        <w:pStyle w:val="Title"/>
        <w:jc w:val="center"/>
        <w:rPr>
          <w:sz w:val="144"/>
          <w:szCs w:val="144"/>
        </w:rPr>
      </w:pPr>
      <w:r w:rsidRPr="25C3D8B9">
        <w:rPr>
          <w:sz w:val="144"/>
          <w:szCs w:val="144"/>
        </w:rPr>
        <w:t xml:space="preserve">Dino </w:t>
      </w:r>
      <w:r w:rsidR="003600BF" w:rsidRPr="25C3D8B9">
        <w:rPr>
          <w:sz w:val="144"/>
          <w:szCs w:val="144"/>
        </w:rPr>
        <w:t>Game User Manual</w:t>
      </w:r>
    </w:p>
    <w:p w14:paraId="74F87998" w14:textId="1D223C0C" w:rsidR="003600BF" w:rsidRDefault="003600BF" w:rsidP="25C3D8B9">
      <w:pPr>
        <w:jc w:val="center"/>
      </w:pPr>
      <w:r>
        <w:t>Team Members:</w:t>
      </w:r>
    </w:p>
    <w:p w14:paraId="36F7DA5B" w14:textId="63D58BEC" w:rsidR="003600BF" w:rsidRDefault="003600BF" w:rsidP="25C3D8B9">
      <w:pPr>
        <w:jc w:val="center"/>
      </w:pPr>
      <w:r>
        <w:t>Creighton Bennett</w:t>
      </w:r>
    </w:p>
    <w:p w14:paraId="247219B5" w14:textId="17128EDA" w:rsidR="003600BF" w:rsidRDefault="003600BF" w:rsidP="25C3D8B9">
      <w:pPr>
        <w:jc w:val="center"/>
      </w:pPr>
      <w:r>
        <w:t>Kaden Jackson-Dietzer</w:t>
      </w:r>
    </w:p>
    <w:p w14:paraId="40CA5117" w14:textId="590A91CE" w:rsidR="003600BF" w:rsidRDefault="003600BF" w:rsidP="25C3D8B9">
      <w:pPr>
        <w:jc w:val="center"/>
      </w:pPr>
      <w:r>
        <w:t>Eshan Mathur</w:t>
      </w:r>
    </w:p>
    <w:p w14:paraId="2F95CB68" w14:textId="49813CAB" w:rsidR="003600BF" w:rsidRDefault="003600BF" w:rsidP="25C3D8B9">
      <w:pPr>
        <w:jc w:val="center"/>
      </w:pPr>
      <w:r>
        <w:t>Rebecca Patino</w:t>
      </w:r>
    </w:p>
    <w:p w14:paraId="6C737DA1" w14:textId="30A3FF00" w:rsidR="003600BF" w:rsidRDefault="003600BF" w:rsidP="25C3D8B9">
      <w:pPr>
        <w:jc w:val="center"/>
      </w:pPr>
      <w:r>
        <w:t>Minghan Wang</w:t>
      </w:r>
    </w:p>
    <w:p w14:paraId="44DE33CE" w14:textId="77777777" w:rsidR="003600BF" w:rsidRDefault="003600BF" w:rsidP="25C3D8B9">
      <w:pPr>
        <w:jc w:val="center"/>
      </w:pPr>
    </w:p>
    <w:p w14:paraId="6A0AD6D4" w14:textId="04E55B7A" w:rsidR="5EDE14AB" w:rsidRDefault="5EDE14AB" w:rsidP="25C3D8B9">
      <w:pPr>
        <w:jc w:val="center"/>
        <w:rPr>
          <w:sz w:val="144"/>
          <w:szCs w:val="144"/>
        </w:rPr>
      </w:pPr>
      <w:r>
        <w:t>Peer Mentor:</w:t>
      </w:r>
      <w:r>
        <w:br/>
        <w:t>Jakob Dieffenbach</w:t>
      </w:r>
    </w:p>
    <w:p w14:paraId="45D2B8F4" w14:textId="3942E869" w:rsidR="25C3D8B9" w:rsidRDefault="25C3D8B9" w:rsidP="25C3D8B9">
      <w:pPr>
        <w:jc w:val="center"/>
      </w:pPr>
    </w:p>
    <w:p w14:paraId="04F11D56" w14:textId="05134972" w:rsidR="44AB837F" w:rsidRDefault="44AB837F" w:rsidP="25C3D8B9">
      <w:pPr>
        <w:ind w:left="720"/>
        <w:rPr>
          <w:rFonts w:ascii="Aptos" w:eastAsia="Aptos" w:hAnsi="Aptos" w:cs="Aptos"/>
        </w:rPr>
      </w:pPr>
      <w:r>
        <w:rPr>
          <w:noProof/>
        </w:rPr>
        <w:drawing>
          <wp:inline distT="0" distB="0" distL="0" distR="0" wp14:anchorId="303CA065" wp14:editId="73F1E4B6">
            <wp:extent cx="1790700" cy="1790700"/>
            <wp:effectExtent l="0" t="0" r="0" b="0"/>
            <wp:docPr id="1654404622" name="Picture 1654404622" descr="Jungle Dino Hunter - Play on Des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0700" cy="1790700"/>
                    </a:xfrm>
                    <a:prstGeom prst="rect">
                      <a:avLst/>
                    </a:prstGeom>
                  </pic:spPr>
                </pic:pic>
              </a:graphicData>
            </a:graphic>
          </wp:inline>
        </w:drawing>
      </w:r>
      <w:r>
        <w:t xml:space="preserve">     </w:t>
      </w:r>
      <w:r>
        <w:tab/>
      </w:r>
      <w:r>
        <w:tab/>
      </w:r>
      <w:r>
        <w:tab/>
      </w:r>
      <w:r>
        <w:tab/>
      </w:r>
      <w:r>
        <w:rPr>
          <w:noProof/>
        </w:rPr>
        <w:drawing>
          <wp:inline distT="0" distB="0" distL="0" distR="0" wp14:anchorId="39343C06" wp14:editId="12E19A87">
            <wp:extent cx="1242415" cy="1611201"/>
            <wp:effectExtent l="0" t="0" r="0" b="0"/>
            <wp:docPr id="1392421106" name="Picture 1392421106" descr="Black Cactus and Needles Silhouette St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2415" cy="1611201"/>
                    </a:xfrm>
                    <a:prstGeom prst="rect">
                      <a:avLst/>
                    </a:prstGeom>
                  </pic:spPr>
                </pic:pic>
              </a:graphicData>
            </a:graphic>
          </wp:inline>
        </w:drawing>
      </w:r>
    </w:p>
    <w:p w14:paraId="6525FF6F" w14:textId="2EE4DE98" w:rsidR="25C3D8B9" w:rsidRDefault="25C3D8B9" w:rsidP="25C3D8B9"/>
    <w:p w14:paraId="72B48ABE" w14:textId="20740B51" w:rsidR="25C3D8B9" w:rsidRDefault="25C3D8B9" w:rsidP="25C3D8B9"/>
    <w:p w14:paraId="7405E106" w14:textId="265BDA6A" w:rsidR="5F52AD67" w:rsidRDefault="5F52AD67" w:rsidP="25C3D8B9">
      <w:pPr>
        <w:pStyle w:val="Heading1"/>
        <w:rPr>
          <w:rFonts w:ascii="Times New Roman" w:eastAsia="Times New Roman" w:hAnsi="Times New Roman" w:cs="Times New Roman"/>
        </w:rPr>
      </w:pPr>
      <w:r w:rsidRPr="1E0FD4BB">
        <w:rPr>
          <w:rFonts w:ascii="Times New Roman" w:eastAsia="Times New Roman" w:hAnsi="Times New Roman" w:cs="Times New Roman"/>
        </w:rPr>
        <w:lastRenderedPageBreak/>
        <w:t>Introduction</w:t>
      </w:r>
    </w:p>
    <w:p w14:paraId="43EC826D" w14:textId="41126E2B" w:rsidR="5F52AD67" w:rsidRDefault="5F52AD67" w:rsidP="1E0FD4BB">
      <w:pPr>
        <w:spacing w:line="480" w:lineRule="auto"/>
        <w:rPr>
          <w:rFonts w:ascii="Times New Roman" w:eastAsia="Times New Roman" w:hAnsi="Times New Roman" w:cs="Times New Roman"/>
        </w:rPr>
      </w:pPr>
      <w:r w:rsidRPr="1E0FD4BB">
        <w:rPr>
          <w:rFonts w:ascii="Times New Roman" w:eastAsia="Times New Roman" w:hAnsi="Times New Roman" w:cs="Times New Roman"/>
        </w:rPr>
        <w:t xml:space="preserve">This game is based off the classic google chrome dinosaur game, which most people can play when they do not have access to the internet. </w:t>
      </w:r>
      <w:r w:rsidR="45CA14AF" w:rsidRPr="1E0FD4BB">
        <w:rPr>
          <w:rFonts w:ascii="Times New Roman" w:eastAsia="Times New Roman" w:hAnsi="Times New Roman" w:cs="Times New Roman"/>
        </w:rPr>
        <w:t xml:space="preserve">The user </w:t>
      </w:r>
      <w:r w:rsidR="08FC28A9" w:rsidRPr="1E0FD4BB">
        <w:rPr>
          <w:rFonts w:ascii="Times New Roman" w:eastAsia="Times New Roman" w:hAnsi="Times New Roman" w:cs="Times New Roman"/>
        </w:rPr>
        <w:t>attempts</w:t>
      </w:r>
      <w:r w:rsidR="45CA14AF" w:rsidRPr="1E0FD4BB">
        <w:rPr>
          <w:rFonts w:ascii="Times New Roman" w:eastAsia="Times New Roman" w:hAnsi="Times New Roman" w:cs="Times New Roman"/>
        </w:rPr>
        <w:t xml:space="preserve"> to keep the game alive by jumping over cacti that appear from off the right of the screen. The user </w:t>
      </w:r>
      <w:r w:rsidR="30943D71" w:rsidRPr="1E0FD4BB">
        <w:rPr>
          <w:rFonts w:ascii="Times New Roman" w:eastAsia="Times New Roman" w:hAnsi="Times New Roman" w:cs="Times New Roman"/>
        </w:rPr>
        <w:t>attempts</w:t>
      </w:r>
      <w:r w:rsidR="45CA14AF" w:rsidRPr="1E0FD4BB">
        <w:rPr>
          <w:rFonts w:ascii="Times New Roman" w:eastAsia="Times New Roman" w:hAnsi="Times New Roman" w:cs="Times New Roman"/>
        </w:rPr>
        <w:t xml:space="preserve"> to get the highest score possible</w:t>
      </w:r>
      <w:r w:rsidR="556FBB7A" w:rsidRPr="1E0FD4BB">
        <w:rPr>
          <w:rFonts w:ascii="Times New Roman" w:eastAsia="Times New Roman" w:hAnsi="Times New Roman" w:cs="Times New Roman"/>
        </w:rPr>
        <w:t xml:space="preserve">, and the score increases in accordance </w:t>
      </w:r>
      <w:r w:rsidR="754ACFCE" w:rsidRPr="1E0FD4BB">
        <w:rPr>
          <w:rFonts w:ascii="Times New Roman" w:eastAsia="Times New Roman" w:hAnsi="Times New Roman" w:cs="Times New Roman"/>
        </w:rPr>
        <w:t>with</w:t>
      </w:r>
      <w:r w:rsidR="556FBB7A" w:rsidRPr="1E0FD4BB">
        <w:rPr>
          <w:rFonts w:ascii="Times New Roman" w:eastAsia="Times New Roman" w:hAnsi="Times New Roman" w:cs="Times New Roman"/>
        </w:rPr>
        <w:t xml:space="preserve"> the amount of time the user </w:t>
      </w:r>
      <w:r w:rsidR="6C8012A4" w:rsidRPr="1E0FD4BB">
        <w:rPr>
          <w:rFonts w:ascii="Times New Roman" w:eastAsia="Times New Roman" w:hAnsi="Times New Roman" w:cs="Times New Roman"/>
        </w:rPr>
        <w:t>spends</w:t>
      </w:r>
      <w:r w:rsidR="556FBB7A" w:rsidRPr="1E0FD4BB">
        <w:rPr>
          <w:rFonts w:ascii="Times New Roman" w:eastAsia="Times New Roman" w:hAnsi="Times New Roman" w:cs="Times New Roman"/>
        </w:rPr>
        <w:t xml:space="preserve"> </w:t>
      </w:r>
      <w:bookmarkStart w:id="0" w:name="_Int_jtOSa36m"/>
      <w:r w:rsidR="556FBB7A" w:rsidRPr="1E0FD4BB">
        <w:rPr>
          <w:rFonts w:ascii="Times New Roman" w:eastAsia="Times New Roman" w:hAnsi="Times New Roman" w:cs="Times New Roman"/>
        </w:rPr>
        <w:t>alive</w:t>
      </w:r>
      <w:bookmarkEnd w:id="0"/>
      <w:r w:rsidR="556FBB7A" w:rsidRPr="1E0FD4BB">
        <w:rPr>
          <w:rFonts w:ascii="Times New Roman" w:eastAsia="Times New Roman" w:hAnsi="Times New Roman" w:cs="Times New Roman"/>
        </w:rPr>
        <w:t>.</w:t>
      </w:r>
    </w:p>
    <w:p w14:paraId="35E38802" w14:textId="3E4B2365" w:rsidR="25C3D8B9" w:rsidRDefault="25C3D8B9" w:rsidP="1E0FD4BB">
      <w:pPr>
        <w:spacing w:line="480" w:lineRule="auto"/>
        <w:rPr>
          <w:rFonts w:ascii="Times New Roman" w:eastAsia="Times New Roman" w:hAnsi="Times New Roman" w:cs="Times New Roman"/>
        </w:rPr>
      </w:pPr>
    </w:p>
    <w:p w14:paraId="02602606" w14:textId="7A16D32A" w:rsidR="29E461E5" w:rsidRDefault="29E461E5" w:rsidP="1E0FD4BB">
      <w:pPr>
        <w:spacing w:line="480" w:lineRule="auto"/>
        <w:rPr>
          <w:rFonts w:ascii="Times New Roman" w:eastAsia="Times New Roman" w:hAnsi="Times New Roman" w:cs="Times New Roman"/>
        </w:rPr>
      </w:pPr>
      <w:r w:rsidRPr="1E0FD4BB">
        <w:rPr>
          <w:rFonts w:ascii="Times New Roman" w:eastAsia="Times New Roman" w:hAnsi="Times New Roman" w:cs="Times New Roman"/>
        </w:rPr>
        <w:t xml:space="preserve">There </w:t>
      </w:r>
      <w:r w:rsidR="7D911EFD" w:rsidRPr="1E0FD4BB">
        <w:rPr>
          <w:rFonts w:ascii="Times New Roman" w:eastAsia="Times New Roman" w:hAnsi="Times New Roman" w:cs="Times New Roman"/>
        </w:rPr>
        <w:t>are</w:t>
      </w:r>
      <w:r w:rsidRPr="1E0FD4BB">
        <w:rPr>
          <w:rFonts w:ascii="Times New Roman" w:eastAsia="Times New Roman" w:hAnsi="Times New Roman" w:cs="Times New Roman"/>
        </w:rPr>
        <w:t xml:space="preserve"> only </w:t>
      </w:r>
      <w:r w:rsidR="23A31682" w:rsidRPr="1E0FD4BB">
        <w:rPr>
          <w:rFonts w:ascii="Times New Roman" w:eastAsia="Times New Roman" w:hAnsi="Times New Roman" w:cs="Times New Roman"/>
        </w:rPr>
        <w:t>two</w:t>
      </w:r>
      <w:r w:rsidRPr="1E0FD4BB">
        <w:rPr>
          <w:rFonts w:ascii="Times New Roman" w:eastAsia="Times New Roman" w:hAnsi="Times New Roman" w:cs="Times New Roman"/>
        </w:rPr>
        <w:t xml:space="preserve"> button</w:t>
      </w:r>
      <w:r w:rsidR="05E834A9" w:rsidRPr="1E0FD4BB">
        <w:rPr>
          <w:rFonts w:ascii="Times New Roman" w:eastAsia="Times New Roman" w:hAnsi="Times New Roman" w:cs="Times New Roman"/>
        </w:rPr>
        <w:t>s</w:t>
      </w:r>
      <w:r w:rsidRPr="1E0FD4BB">
        <w:rPr>
          <w:rFonts w:ascii="Times New Roman" w:eastAsia="Times New Roman" w:hAnsi="Times New Roman" w:cs="Times New Roman"/>
        </w:rPr>
        <w:t xml:space="preserve"> for the user to input anything</w:t>
      </w:r>
    </w:p>
    <w:p w14:paraId="3CCE7315" w14:textId="74075079" w:rsidR="29E461E5" w:rsidRDefault="0B010705" w:rsidP="1E0FD4BB">
      <w:pPr>
        <w:spacing w:line="480" w:lineRule="auto"/>
        <w:rPr>
          <w:rFonts w:ascii="Times New Roman" w:eastAsia="Times New Roman" w:hAnsi="Times New Roman" w:cs="Times New Roman"/>
        </w:rPr>
      </w:pPr>
      <w:r w:rsidRPr="1E0FD4BB">
        <w:rPr>
          <w:rFonts w:ascii="Times New Roman" w:eastAsia="Times New Roman" w:hAnsi="Times New Roman" w:cs="Times New Roman"/>
        </w:rPr>
        <w:t>P</w:t>
      </w:r>
      <w:r w:rsidR="0A516EC0" w:rsidRPr="1E0FD4BB">
        <w:rPr>
          <w:rFonts w:ascii="Times New Roman" w:eastAsia="Times New Roman" w:hAnsi="Times New Roman" w:cs="Times New Roman"/>
        </w:rPr>
        <w:t>B</w:t>
      </w:r>
      <w:r w:rsidRPr="1E0FD4BB">
        <w:rPr>
          <w:rFonts w:ascii="Times New Roman" w:eastAsia="Times New Roman" w:hAnsi="Times New Roman" w:cs="Times New Roman"/>
        </w:rPr>
        <w:t xml:space="preserve"> </w:t>
      </w:r>
      <w:r w:rsidR="29E461E5" w:rsidRPr="1E0FD4BB">
        <w:rPr>
          <w:rFonts w:ascii="Times New Roman" w:eastAsia="Times New Roman" w:hAnsi="Times New Roman" w:cs="Times New Roman"/>
        </w:rPr>
        <w:t>[0]: Actio</w:t>
      </w:r>
      <w:r w:rsidR="2FC8B84E" w:rsidRPr="1E0FD4BB">
        <w:rPr>
          <w:rFonts w:ascii="Times New Roman" w:eastAsia="Times New Roman" w:hAnsi="Times New Roman" w:cs="Times New Roman"/>
        </w:rPr>
        <w:t>n</w:t>
      </w:r>
    </w:p>
    <w:p w14:paraId="14B7EE49" w14:textId="6468F36C" w:rsidR="29E461E5" w:rsidRDefault="29E461E5" w:rsidP="1E0FD4BB">
      <w:pPr>
        <w:pStyle w:val="ListParagraph"/>
        <w:numPr>
          <w:ilvl w:val="0"/>
          <w:numId w:val="2"/>
        </w:numPr>
        <w:spacing w:line="480" w:lineRule="auto"/>
        <w:rPr>
          <w:rFonts w:ascii="Times New Roman" w:eastAsia="Times New Roman" w:hAnsi="Times New Roman" w:cs="Times New Roman"/>
        </w:rPr>
      </w:pPr>
      <w:r w:rsidRPr="1E0FD4BB">
        <w:rPr>
          <w:rFonts w:ascii="Times New Roman" w:eastAsia="Times New Roman" w:hAnsi="Times New Roman" w:cs="Times New Roman"/>
        </w:rPr>
        <w:t>This starts the game</w:t>
      </w:r>
    </w:p>
    <w:p w14:paraId="308474A7" w14:textId="0709F193" w:rsidR="29E461E5" w:rsidRDefault="29E461E5" w:rsidP="1E0FD4BB">
      <w:pPr>
        <w:pStyle w:val="ListParagraph"/>
        <w:numPr>
          <w:ilvl w:val="0"/>
          <w:numId w:val="2"/>
        </w:numPr>
        <w:spacing w:line="480" w:lineRule="auto"/>
        <w:rPr>
          <w:rFonts w:ascii="Times New Roman" w:eastAsia="Times New Roman" w:hAnsi="Times New Roman" w:cs="Times New Roman"/>
        </w:rPr>
      </w:pPr>
      <w:r w:rsidRPr="1E0FD4BB">
        <w:rPr>
          <w:rFonts w:ascii="Times New Roman" w:eastAsia="Times New Roman" w:hAnsi="Times New Roman" w:cs="Times New Roman"/>
        </w:rPr>
        <w:t>Makes the dinosaur Jump</w:t>
      </w:r>
    </w:p>
    <w:p w14:paraId="26AA09AE" w14:textId="6EB348AC" w:rsidR="58D93B67" w:rsidRDefault="3CAF166C" w:rsidP="1E0FD4BB">
      <w:pPr>
        <w:spacing w:line="480" w:lineRule="auto"/>
        <w:rPr>
          <w:rFonts w:ascii="Times New Roman" w:eastAsia="Times New Roman" w:hAnsi="Times New Roman" w:cs="Times New Roman"/>
        </w:rPr>
      </w:pPr>
      <w:r w:rsidRPr="1E0FD4BB">
        <w:rPr>
          <w:rFonts w:ascii="Times New Roman" w:eastAsia="Times New Roman" w:hAnsi="Times New Roman" w:cs="Times New Roman"/>
        </w:rPr>
        <w:t>P</w:t>
      </w:r>
      <w:r w:rsidR="7E291148" w:rsidRPr="1E0FD4BB">
        <w:rPr>
          <w:rFonts w:ascii="Times New Roman" w:eastAsia="Times New Roman" w:hAnsi="Times New Roman" w:cs="Times New Roman"/>
        </w:rPr>
        <w:t>B</w:t>
      </w:r>
      <w:r w:rsidRPr="1E0FD4BB">
        <w:rPr>
          <w:rFonts w:ascii="Times New Roman" w:eastAsia="Times New Roman" w:hAnsi="Times New Roman" w:cs="Times New Roman"/>
        </w:rPr>
        <w:t xml:space="preserve"> </w:t>
      </w:r>
      <w:r w:rsidR="58D93B67" w:rsidRPr="1E0FD4BB">
        <w:rPr>
          <w:rFonts w:ascii="Times New Roman" w:eastAsia="Times New Roman" w:hAnsi="Times New Roman" w:cs="Times New Roman"/>
        </w:rPr>
        <w:t>[1]: Reset</w:t>
      </w:r>
    </w:p>
    <w:p w14:paraId="7A003464" w14:textId="6774D10A" w:rsidR="58D93B67" w:rsidRDefault="58D93B67" w:rsidP="1E0FD4BB">
      <w:pPr>
        <w:pStyle w:val="ListParagraph"/>
        <w:numPr>
          <w:ilvl w:val="0"/>
          <w:numId w:val="1"/>
        </w:numPr>
        <w:spacing w:line="480" w:lineRule="auto"/>
        <w:rPr>
          <w:rFonts w:ascii="Times New Roman" w:eastAsia="Times New Roman" w:hAnsi="Times New Roman" w:cs="Times New Roman"/>
        </w:rPr>
      </w:pPr>
      <w:r w:rsidRPr="1E0FD4BB">
        <w:rPr>
          <w:rFonts w:ascii="Times New Roman" w:eastAsia="Times New Roman" w:hAnsi="Times New Roman" w:cs="Times New Roman"/>
        </w:rPr>
        <w:t>This will stop the game and restart the score tracker</w:t>
      </w:r>
      <w:r>
        <w:br/>
      </w:r>
    </w:p>
    <w:p w14:paraId="47F50F1C" w14:textId="0C21B2DC" w:rsidR="25C3D8B9" w:rsidRDefault="601C6347" w:rsidP="1E0FD4BB">
      <w:pPr>
        <w:spacing w:line="480" w:lineRule="auto"/>
        <w:rPr>
          <w:rFonts w:ascii="Times New Roman" w:eastAsia="Times New Roman" w:hAnsi="Times New Roman" w:cs="Times New Roman"/>
        </w:rPr>
      </w:pPr>
      <w:r w:rsidRPr="1E0FD4BB">
        <w:rPr>
          <w:rFonts w:ascii="Times New Roman" w:eastAsia="Times New Roman" w:hAnsi="Times New Roman" w:cs="Times New Roman"/>
        </w:rPr>
        <w:t xml:space="preserve">Our displays consist of one </w:t>
      </w:r>
      <w:r w:rsidR="02989C9F" w:rsidRPr="1E0FD4BB">
        <w:rPr>
          <w:rFonts w:ascii="Times New Roman" w:eastAsia="Times New Roman" w:hAnsi="Times New Roman" w:cs="Times New Roman"/>
        </w:rPr>
        <w:t xml:space="preserve">ili9341 display and </w:t>
      </w:r>
      <w:r w:rsidR="47597C2D" w:rsidRPr="1E0FD4BB">
        <w:rPr>
          <w:rFonts w:ascii="Times New Roman" w:eastAsia="Times New Roman" w:hAnsi="Times New Roman" w:cs="Times New Roman"/>
        </w:rPr>
        <w:t>two Seven-Segment Displays (SSD).</w:t>
      </w:r>
      <w:r w:rsidR="5BFD16E9" w:rsidRPr="1E0FD4BB">
        <w:rPr>
          <w:rFonts w:ascii="Times New Roman" w:eastAsia="Times New Roman" w:hAnsi="Times New Roman" w:cs="Times New Roman"/>
        </w:rPr>
        <w:t xml:space="preserve"> </w:t>
      </w:r>
      <w:r w:rsidR="7FB36B19" w:rsidRPr="1E0FD4BB">
        <w:rPr>
          <w:rFonts w:ascii="Times New Roman" w:eastAsia="Times New Roman" w:hAnsi="Times New Roman" w:cs="Times New Roman"/>
        </w:rPr>
        <w:t xml:space="preserve">We use the ili9341 display to display the images and the gameplay, and the Seven-Segment Displays to </w:t>
      </w:r>
      <w:r w:rsidR="50A8B7CA" w:rsidRPr="1E0FD4BB">
        <w:rPr>
          <w:rFonts w:ascii="Times New Roman" w:eastAsia="Times New Roman" w:hAnsi="Times New Roman" w:cs="Times New Roman"/>
        </w:rPr>
        <w:t>display the final score.</w:t>
      </w:r>
    </w:p>
    <w:p w14:paraId="0CCE26D3" w14:textId="3C274978" w:rsidR="1E0FD4BB" w:rsidRDefault="1E0FD4BB" w:rsidP="1E0FD4BB">
      <w:pPr>
        <w:spacing w:line="480" w:lineRule="auto"/>
        <w:rPr>
          <w:rFonts w:ascii="Times New Roman" w:eastAsia="Times New Roman" w:hAnsi="Times New Roman" w:cs="Times New Roman"/>
        </w:rPr>
      </w:pPr>
    </w:p>
    <w:p w14:paraId="607DC30C" w14:textId="387B435A" w:rsidR="50A8B7CA" w:rsidRDefault="50A8B7CA" w:rsidP="1E0FD4BB">
      <w:pPr>
        <w:spacing w:line="480" w:lineRule="auto"/>
        <w:rPr>
          <w:rFonts w:ascii="Times New Roman" w:eastAsia="Times New Roman" w:hAnsi="Times New Roman" w:cs="Times New Roman"/>
        </w:rPr>
      </w:pPr>
      <w:r w:rsidRPr="1E0FD4BB">
        <w:rPr>
          <w:rFonts w:ascii="Times New Roman" w:eastAsia="Times New Roman" w:hAnsi="Times New Roman" w:cs="Times New Roman"/>
        </w:rPr>
        <w:t>Our game has 4 modes:</w:t>
      </w:r>
    </w:p>
    <w:p w14:paraId="4D942530" w14:textId="06A7B708" w:rsidR="7FB36B19" w:rsidRDefault="7FB36B19" w:rsidP="1E0FD4BB">
      <w:pPr>
        <w:spacing w:line="480" w:lineRule="auto"/>
        <w:rPr>
          <w:rFonts w:ascii="Times New Roman" w:eastAsia="Times New Roman" w:hAnsi="Times New Roman" w:cs="Times New Roman"/>
        </w:rPr>
      </w:pPr>
      <w:r w:rsidRPr="1E0FD4BB">
        <w:rPr>
          <w:rFonts w:ascii="Times New Roman" w:eastAsia="Times New Roman" w:hAnsi="Times New Roman" w:cs="Times New Roman"/>
        </w:rPr>
        <w:t>IDLE</w:t>
      </w:r>
    </w:p>
    <w:p w14:paraId="41110683" w14:textId="29E211A3" w:rsidR="7FB36B19" w:rsidRDefault="7FB36B19" w:rsidP="1E0FD4BB">
      <w:pPr>
        <w:spacing w:line="480" w:lineRule="auto"/>
        <w:rPr>
          <w:rFonts w:ascii="Times New Roman" w:eastAsia="Times New Roman" w:hAnsi="Times New Roman" w:cs="Times New Roman"/>
        </w:rPr>
      </w:pPr>
      <w:r w:rsidRPr="1E0FD4BB">
        <w:rPr>
          <w:rFonts w:ascii="Times New Roman" w:eastAsia="Times New Roman" w:hAnsi="Times New Roman" w:cs="Times New Roman"/>
        </w:rPr>
        <w:t xml:space="preserve"> RUN</w:t>
      </w:r>
    </w:p>
    <w:p w14:paraId="6BA2C80E" w14:textId="505B0911" w:rsidR="7FB36B19" w:rsidRDefault="7FB36B19" w:rsidP="1E0FD4BB">
      <w:pPr>
        <w:spacing w:line="480" w:lineRule="auto"/>
        <w:rPr>
          <w:rFonts w:ascii="Times New Roman" w:eastAsia="Times New Roman" w:hAnsi="Times New Roman" w:cs="Times New Roman"/>
        </w:rPr>
      </w:pPr>
      <w:r w:rsidRPr="1E0FD4BB">
        <w:rPr>
          <w:rFonts w:ascii="Times New Roman" w:eastAsia="Times New Roman" w:hAnsi="Times New Roman" w:cs="Times New Roman"/>
        </w:rPr>
        <w:t xml:space="preserve"> GAMEOVER0</w:t>
      </w:r>
    </w:p>
    <w:p w14:paraId="46DAFD57" w14:textId="33601D94" w:rsidR="7FB36B19" w:rsidRDefault="7FB36B19" w:rsidP="1E0FD4BB">
      <w:pPr>
        <w:spacing w:line="480" w:lineRule="auto"/>
        <w:rPr>
          <w:rFonts w:ascii="Times New Roman" w:eastAsia="Times New Roman" w:hAnsi="Times New Roman" w:cs="Times New Roman"/>
        </w:rPr>
      </w:pPr>
      <w:r w:rsidRPr="1E0FD4BB">
        <w:rPr>
          <w:rFonts w:ascii="Times New Roman" w:eastAsia="Times New Roman" w:hAnsi="Times New Roman" w:cs="Times New Roman"/>
        </w:rPr>
        <w:t xml:space="preserve"> GAMEOVER99</w:t>
      </w:r>
    </w:p>
    <w:p w14:paraId="300BD862" w14:textId="3347A040" w:rsidR="1E0FD4BB" w:rsidRDefault="1E0FD4BB" w:rsidP="1E0FD4BB">
      <w:pPr>
        <w:spacing w:line="480" w:lineRule="auto"/>
        <w:rPr>
          <w:rFonts w:ascii="Times New Roman" w:eastAsia="Times New Roman" w:hAnsi="Times New Roman" w:cs="Times New Roman"/>
        </w:rPr>
      </w:pPr>
    </w:p>
    <w:p w14:paraId="4A3C489C" w14:textId="2879C80F" w:rsidR="5ACFE8FB" w:rsidRDefault="5ACFE8FB" w:rsidP="1E0FD4BB">
      <w:pPr>
        <w:spacing w:line="480" w:lineRule="auto"/>
        <w:rPr>
          <w:rFonts w:ascii="Times New Roman" w:eastAsia="Times New Roman" w:hAnsi="Times New Roman" w:cs="Times New Roman"/>
        </w:rPr>
      </w:pPr>
      <w:r w:rsidRPr="1E0FD4BB">
        <w:rPr>
          <w:rFonts w:ascii="Times New Roman" w:eastAsia="Times New Roman" w:hAnsi="Times New Roman" w:cs="Times New Roman"/>
        </w:rPr>
        <w:t>The user may switch between the IDLE mode and RUN mode with P</w:t>
      </w:r>
      <w:r w:rsidR="43135CBA" w:rsidRPr="1E0FD4BB">
        <w:rPr>
          <w:rFonts w:ascii="Times New Roman" w:eastAsia="Times New Roman" w:hAnsi="Times New Roman" w:cs="Times New Roman"/>
        </w:rPr>
        <w:t>B</w:t>
      </w:r>
      <w:r w:rsidRPr="1E0FD4BB">
        <w:rPr>
          <w:rFonts w:ascii="Times New Roman" w:eastAsia="Times New Roman" w:hAnsi="Times New Roman" w:cs="Times New Roman"/>
        </w:rPr>
        <w:t xml:space="preserve"> [1]. The mode GAMEOVER0 is after the user collides with a cactus and is not at the maximum allotted score</w:t>
      </w:r>
      <w:r w:rsidR="4D304FCD" w:rsidRPr="1E0FD4BB">
        <w:rPr>
          <w:rFonts w:ascii="Times New Roman" w:eastAsia="Times New Roman" w:hAnsi="Times New Roman" w:cs="Times New Roman"/>
        </w:rPr>
        <w:t xml:space="preserve">. </w:t>
      </w:r>
      <w:r w:rsidR="07016D79" w:rsidRPr="1E0FD4BB">
        <w:rPr>
          <w:rFonts w:ascii="Times New Roman" w:eastAsia="Times New Roman" w:hAnsi="Times New Roman" w:cs="Times New Roman"/>
        </w:rPr>
        <w:t>GAMEOVER99</w:t>
      </w:r>
      <w:r w:rsidR="4D304FCD" w:rsidRPr="1E0FD4BB">
        <w:rPr>
          <w:rFonts w:ascii="Times New Roman" w:eastAsia="Times New Roman" w:hAnsi="Times New Roman" w:cs="Times New Roman"/>
        </w:rPr>
        <w:t xml:space="preserve"> is the mode where the user has reached the maximum score possible before collision with a cactus.</w:t>
      </w:r>
    </w:p>
    <w:p w14:paraId="7CB1D4B4" w14:textId="2E0CC08B" w:rsidR="003B59E2" w:rsidRDefault="0081402D" w:rsidP="1E0FD4BB">
      <w:pPr>
        <w:pStyle w:val="Heading1"/>
        <w:spacing w:line="480" w:lineRule="auto"/>
        <w:rPr>
          <w:rFonts w:ascii="Times New Roman" w:eastAsia="Times New Roman" w:hAnsi="Times New Roman" w:cs="Times New Roman"/>
          <w:i/>
        </w:rPr>
      </w:pPr>
      <w:r w:rsidRPr="1E0FD4BB">
        <w:rPr>
          <w:rFonts w:ascii="Times New Roman" w:eastAsia="Times New Roman" w:hAnsi="Times New Roman" w:cs="Times New Roman"/>
          <w:i/>
        </w:rPr>
        <w:t>Gameplay</w:t>
      </w:r>
    </w:p>
    <w:p w14:paraId="52251B11" w14:textId="0BFE3FD2" w:rsidR="005B194A" w:rsidRPr="0081402D" w:rsidRDefault="001B32BE" w:rsidP="1E0FD4BB">
      <w:pPr>
        <w:spacing w:line="480" w:lineRule="auto"/>
        <w:rPr>
          <w:rFonts w:ascii="Times New Roman" w:eastAsia="Times New Roman" w:hAnsi="Times New Roman" w:cs="Times New Roman"/>
        </w:rPr>
      </w:pPr>
      <w:r w:rsidRPr="1E0FD4BB">
        <w:rPr>
          <w:rFonts w:ascii="Times New Roman" w:eastAsia="Times New Roman" w:hAnsi="Times New Roman" w:cs="Times New Roman"/>
        </w:rPr>
        <w:t xml:space="preserve">When </w:t>
      </w:r>
      <w:r w:rsidR="000C2AC4" w:rsidRPr="1E0FD4BB">
        <w:rPr>
          <w:rFonts w:ascii="Times New Roman" w:eastAsia="Times New Roman" w:hAnsi="Times New Roman" w:cs="Times New Roman"/>
        </w:rPr>
        <w:t xml:space="preserve">the game is enabled, </w:t>
      </w:r>
      <w:r w:rsidR="279CE283" w:rsidRPr="1E0FD4BB">
        <w:rPr>
          <w:rFonts w:ascii="Times New Roman" w:eastAsia="Times New Roman" w:hAnsi="Times New Roman" w:cs="Times New Roman"/>
        </w:rPr>
        <w:t xml:space="preserve">the player will start in the IDLE mode. By pressing </w:t>
      </w:r>
      <w:r w:rsidR="727A2702" w:rsidRPr="1E0FD4BB">
        <w:rPr>
          <w:rFonts w:ascii="Times New Roman" w:eastAsia="Times New Roman" w:hAnsi="Times New Roman" w:cs="Times New Roman"/>
        </w:rPr>
        <w:t>PB</w:t>
      </w:r>
      <w:r w:rsidR="279CE283" w:rsidRPr="1E0FD4BB">
        <w:rPr>
          <w:rFonts w:ascii="Times New Roman" w:eastAsia="Times New Roman" w:hAnsi="Times New Roman" w:cs="Times New Roman"/>
        </w:rPr>
        <w:t xml:space="preserve"> [0] (the jump button), the player will begin the RUN mode, where the cacti are generating, and the player must dodge them.</w:t>
      </w:r>
    </w:p>
    <w:p w14:paraId="48D28DEE" w14:textId="2E506F50" w:rsidR="4ABADDDC" w:rsidRDefault="4ABADDDC" w:rsidP="1E0FD4BB">
      <w:pPr>
        <w:pStyle w:val="Heading2"/>
        <w:rPr>
          <w:rFonts w:ascii="Times New Roman" w:eastAsia="Times New Roman" w:hAnsi="Times New Roman" w:cs="Times New Roman"/>
        </w:rPr>
      </w:pPr>
      <w:r w:rsidRPr="1E0FD4BB">
        <w:rPr>
          <w:rFonts w:ascii="Times New Roman" w:eastAsia="Times New Roman" w:hAnsi="Times New Roman" w:cs="Times New Roman"/>
        </w:rPr>
        <w:t>Difficulty Scaling:</w:t>
      </w:r>
    </w:p>
    <w:p w14:paraId="6C1F5FD5" w14:textId="09A6FE94" w:rsidR="1E0FD4BB" w:rsidRDefault="1E0FD4BB" w:rsidP="1E0FD4BB">
      <w:pPr>
        <w:rPr>
          <w:rFonts w:ascii="Times New Roman" w:eastAsia="Times New Roman" w:hAnsi="Times New Roman" w:cs="Times New Roman"/>
        </w:rPr>
      </w:pPr>
    </w:p>
    <w:p w14:paraId="29AF81B7" w14:textId="799D4B96" w:rsidR="0A42B129" w:rsidRDefault="0A42B129" w:rsidP="1E0FD4BB">
      <w:pPr>
        <w:spacing w:line="480" w:lineRule="auto"/>
        <w:rPr>
          <w:rFonts w:ascii="Times New Roman" w:eastAsia="Times New Roman" w:hAnsi="Times New Roman" w:cs="Times New Roman"/>
        </w:rPr>
      </w:pPr>
      <w:r w:rsidRPr="1E0FD4BB">
        <w:rPr>
          <w:rFonts w:ascii="Times New Roman" w:eastAsia="Times New Roman" w:hAnsi="Times New Roman" w:cs="Times New Roman"/>
        </w:rPr>
        <w:t>As the user advances in the game, the difficulty escalates progressively. This is accomplished by increasing the speed of the cacti's movement</w:t>
      </w:r>
      <w:r w:rsidR="593CE9BE" w:rsidRPr="1E0FD4BB">
        <w:rPr>
          <w:rFonts w:ascii="Times New Roman" w:eastAsia="Times New Roman" w:hAnsi="Times New Roman" w:cs="Times New Roman"/>
        </w:rPr>
        <w:t xml:space="preserve"> (shift towards the user)</w:t>
      </w:r>
      <w:r w:rsidRPr="1E0FD4BB">
        <w:rPr>
          <w:rFonts w:ascii="Times New Roman" w:eastAsia="Times New Roman" w:hAnsi="Times New Roman" w:cs="Times New Roman"/>
        </w:rPr>
        <w:t>, requiring the user to jump sooner and navigate obstacles with greater attention and precision.</w:t>
      </w:r>
    </w:p>
    <w:p w14:paraId="23978A7B" w14:textId="621B410F" w:rsidR="1E0FD4BB" w:rsidRDefault="1E0FD4BB" w:rsidP="1E0FD4BB">
      <w:pPr>
        <w:pStyle w:val="Heading2"/>
        <w:rPr>
          <w:rFonts w:ascii="Times New Roman" w:eastAsia="Times New Roman" w:hAnsi="Times New Roman" w:cs="Times New Roman"/>
        </w:rPr>
      </w:pPr>
    </w:p>
    <w:p w14:paraId="4F5AACBE" w14:textId="49114403" w:rsidR="0EA4CA77" w:rsidRDefault="0EA4CA77" w:rsidP="1E0FD4BB">
      <w:pPr>
        <w:pStyle w:val="Heading2"/>
        <w:rPr>
          <w:rFonts w:ascii="Times New Roman" w:eastAsia="Times New Roman" w:hAnsi="Times New Roman" w:cs="Times New Roman"/>
        </w:rPr>
      </w:pPr>
      <w:r w:rsidRPr="1E0FD4BB">
        <w:rPr>
          <w:rFonts w:ascii="Times New Roman" w:eastAsia="Times New Roman" w:hAnsi="Times New Roman" w:cs="Times New Roman"/>
        </w:rPr>
        <w:t>RUN Mode:</w:t>
      </w:r>
    </w:p>
    <w:p w14:paraId="64CEF859" w14:textId="456F7903" w:rsidR="1E0FD4BB" w:rsidRDefault="1E0FD4BB" w:rsidP="1E0FD4BB">
      <w:pPr>
        <w:spacing w:line="480" w:lineRule="auto"/>
        <w:rPr>
          <w:rFonts w:ascii="Times New Roman" w:eastAsia="Times New Roman" w:hAnsi="Times New Roman" w:cs="Times New Roman"/>
        </w:rPr>
      </w:pPr>
    </w:p>
    <w:p w14:paraId="70DE7D6A" w14:textId="07F9125A" w:rsidR="0EA4CA77" w:rsidRDefault="0EA4CA77" w:rsidP="1E0FD4BB">
      <w:pPr>
        <w:spacing w:line="480" w:lineRule="auto"/>
        <w:rPr>
          <w:rFonts w:ascii="Times New Roman" w:eastAsia="Times New Roman" w:hAnsi="Times New Roman" w:cs="Times New Roman"/>
        </w:rPr>
      </w:pPr>
      <w:r w:rsidRPr="1E0FD4BB">
        <w:rPr>
          <w:rFonts w:ascii="Times New Roman" w:eastAsia="Times New Roman" w:hAnsi="Times New Roman" w:cs="Times New Roman"/>
        </w:rPr>
        <w:t>RUN mode is entered when the user pushes P</w:t>
      </w:r>
      <w:r w:rsidR="2EB40A94" w:rsidRPr="1E0FD4BB">
        <w:rPr>
          <w:rFonts w:ascii="Times New Roman" w:eastAsia="Times New Roman" w:hAnsi="Times New Roman" w:cs="Times New Roman"/>
        </w:rPr>
        <w:t>B</w:t>
      </w:r>
      <w:r w:rsidRPr="1E0FD4BB">
        <w:rPr>
          <w:rFonts w:ascii="Times New Roman" w:eastAsia="Times New Roman" w:hAnsi="Times New Roman" w:cs="Times New Roman"/>
        </w:rPr>
        <w:t xml:space="preserve"> [0] (jump button) while the game is in the IDLE state. Once the button is pushed, the screen begins to shift the randomly generated cacti towards the </w:t>
      </w:r>
      <w:r w:rsidR="087F880B" w:rsidRPr="1E0FD4BB">
        <w:rPr>
          <w:rFonts w:ascii="Times New Roman" w:eastAsia="Times New Roman" w:hAnsi="Times New Roman" w:cs="Times New Roman"/>
        </w:rPr>
        <w:t>dino. The user will then have to t</w:t>
      </w:r>
      <w:r w:rsidR="56BE7863" w:rsidRPr="1E0FD4BB">
        <w:rPr>
          <w:rFonts w:ascii="Times New Roman" w:eastAsia="Times New Roman" w:hAnsi="Times New Roman" w:cs="Times New Roman"/>
        </w:rPr>
        <w:t>ime the jumps using P</w:t>
      </w:r>
      <w:r w:rsidR="0FBF52C3" w:rsidRPr="1E0FD4BB">
        <w:rPr>
          <w:rFonts w:ascii="Times New Roman" w:eastAsia="Times New Roman" w:hAnsi="Times New Roman" w:cs="Times New Roman"/>
        </w:rPr>
        <w:t>B</w:t>
      </w:r>
      <w:r w:rsidR="56BE7863" w:rsidRPr="1E0FD4BB">
        <w:rPr>
          <w:rFonts w:ascii="Times New Roman" w:eastAsia="Times New Roman" w:hAnsi="Times New Roman" w:cs="Times New Roman"/>
        </w:rPr>
        <w:t xml:space="preserve"> [0] to avoid collision with the cacti. As mentioned earlier, as the game progresses, and the user accumulates a higher score</w:t>
      </w:r>
      <w:r w:rsidR="2E941AD2" w:rsidRPr="1E0FD4BB">
        <w:rPr>
          <w:rFonts w:ascii="Times New Roman" w:eastAsia="Times New Roman" w:hAnsi="Times New Roman" w:cs="Times New Roman"/>
        </w:rPr>
        <w:t>, the difficulty rating changes accordingly to the Difficulty Scaling module.</w:t>
      </w:r>
      <w:r w:rsidR="15B8EC4A" w:rsidRPr="1E0FD4BB">
        <w:rPr>
          <w:rFonts w:ascii="Times New Roman" w:eastAsia="Times New Roman" w:hAnsi="Times New Roman" w:cs="Times New Roman"/>
        </w:rPr>
        <w:t xml:space="preserve"> You can reset the game to </w:t>
      </w:r>
      <w:r w:rsidR="15B8EC4A" w:rsidRPr="1E0FD4BB">
        <w:rPr>
          <w:rFonts w:ascii="Times New Roman" w:eastAsia="Times New Roman" w:hAnsi="Times New Roman" w:cs="Times New Roman"/>
        </w:rPr>
        <w:lastRenderedPageBreak/>
        <w:t>the IDLE mode at any point in the run mode by pushing PB [1] (reset button).</w:t>
      </w:r>
      <w:r w:rsidR="77EB43DD" w:rsidRPr="1E0FD4BB">
        <w:rPr>
          <w:rFonts w:ascii="Times New Roman" w:eastAsia="Times New Roman" w:hAnsi="Times New Roman" w:cs="Times New Roman"/>
        </w:rPr>
        <w:t xml:space="preserve"> If the user collides with a cactus, the designated game over mode is displayed.</w:t>
      </w:r>
    </w:p>
    <w:p w14:paraId="3D9B395A" w14:textId="4E519AEF" w:rsidR="1E0FD4BB" w:rsidRDefault="1E0FD4BB" w:rsidP="1E0FD4BB">
      <w:pPr>
        <w:spacing w:line="480" w:lineRule="auto"/>
        <w:rPr>
          <w:rFonts w:ascii="Times New Roman" w:eastAsia="Times New Roman" w:hAnsi="Times New Roman" w:cs="Times New Roman"/>
        </w:rPr>
      </w:pPr>
    </w:p>
    <w:p w14:paraId="613A7953" w14:textId="26721043" w:rsidR="3D6D7D55" w:rsidRDefault="3D6D7D55" w:rsidP="1E0FD4BB">
      <w:pPr>
        <w:pStyle w:val="Heading2"/>
        <w:rPr>
          <w:rFonts w:ascii="Times New Roman" w:eastAsia="Times New Roman" w:hAnsi="Times New Roman" w:cs="Times New Roman"/>
        </w:rPr>
      </w:pPr>
      <w:r w:rsidRPr="1E0FD4BB">
        <w:rPr>
          <w:rFonts w:ascii="Times New Roman" w:eastAsia="Times New Roman" w:hAnsi="Times New Roman" w:cs="Times New Roman"/>
        </w:rPr>
        <w:t>Game Over Modes:</w:t>
      </w:r>
    </w:p>
    <w:p w14:paraId="2ADBF5B5" w14:textId="70BEF214" w:rsidR="1E0FD4BB" w:rsidRDefault="1E0FD4BB" w:rsidP="1E0FD4BB">
      <w:pPr>
        <w:rPr>
          <w:rFonts w:ascii="Times New Roman" w:eastAsia="Times New Roman" w:hAnsi="Times New Roman" w:cs="Times New Roman"/>
        </w:rPr>
      </w:pPr>
    </w:p>
    <w:p w14:paraId="1D2FB3BD" w14:textId="60F56A75" w:rsidR="3D6D7D55" w:rsidRDefault="3D6D7D55" w:rsidP="1E0FD4BB">
      <w:pPr>
        <w:spacing w:line="480" w:lineRule="auto"/>
        <w:rPr>
          <w:rFonts w:ascii="Times New Roman" w:eastAsia="Times New Roman" w:hAnsi="Times New Roman" w:cs="Times New Roman"/>
        </w:rPr>
      </w:pPr>
      <w:r w:rsidRPr="1E0FD4BB">
        <w:rPr>
          <w:rFonts w:ascii="Times New Roman" w:eastAsia="Times New Roman" w:hAnsi="Times New Roman" w:cs="Times New Roman"/>
        </w:rPr>
        <w:t xml:space="preserve">There are two games over </w:t>
      </w:r>
      <w:r w:rsidR="2AA623B1" w:rsidRPr="1E0FD4BB">
        <w:rPr>
          <w:rFonts w:ascii="Times New Roman" w:eastAsia="Times New Roman" w:hAnsi="Times New Roman" w:cs="Times New Roman"/>
        </w:rPr>
        <w:t xml:space="preserve">modes that could appear to the user. If </w:t>
      </w:r>
      <w:r w:rsidR="3F5EF4A5" w:rsidRPr="1E0FD4BB">
        <w:rPr>
          <w:rFonts w:ascii="Times New Roman" w:eastAsia="Times New Roman" w:hAnsi="Times New Roman" w:cs="Times New Roman"/>
        </w:rPr>
        <w:t xml:space="preserve">the user collides with a </w:t>
      </w:r>
      <w:r w:rsidR="4199A319" w:rsidRPr="1E0FD4BB">
        <w:rPr>
          <w:rFonts w:ascii="Times New Roman" w:eastAsia="Times New Roman" w:hAnsi="Times New Roman" w:cs="Times New Roman"/>
        </w:rPr>
        <w:t>cactus</w:t>
      </w:r>
      <w:r w:rsidR="3F5EF4A5" w:rsidRPr="1E0FD4BB">
        <w:rPr>
          <w:rFonts w:ascii="Times New Roman" w:eastAsia="Times New Roman" w:hAnsi="Times New Roman" w:cs="Times New Roman"/>
        </w:rPr>
        <w:t xml:space="preserve"> before reaching the maximum possible score (99), the GAMEOVER0 mode will </w:t>
      </w:r>
      <w:r w:rsidR="2F32D44D" w:rsidRPr="1E0FD4BB">
        <w:rPr>
          <w:rFonts w:ascii="Times New Roman" w:eastAsia="Times New Roman" w:hAnsi="Times New Roman" w:cs="Times New Roman"/>
        </w:rPr>
        <w:t>be placed into effect. In GAMEOVER0, the users’ score that</w:t>
      </w:r>
      <w:r w:rsidR="197AB6A8" w:rsidRPr="1E0FD4BB">
        <w:rPr>
          <w:rFonts w:ascii="Times New Roman" w:eastAsia="Times New Roman" w:hAnsi="Times New Roman" w:cs="Times New Roman"/>
        </w:rPr>
        <w:t xml:space="preserve"> was reached before collision is displayed, and the user then must push PB [1] (reset) to retu</w:t>
      </w:r>
      <w:r w:rsidR="6C76C410" w:rsidRPr="1E0FD4BB">
        <w:rPr>
          <w:rFonts w:ascii="Times New Roman" w:eastAsia="Times New Roman" w:hAnsi="Times New Roman" w:cs="Times New Roman"/>
        </w:rPr>
        <w:t>rn to the IDLE state.</w:t>
      </w:r>
    </w:p>
    <w:p w14:paraId="45EA45A7" w14:textId="046EDBEA" w:rsidR="1E0FD4BB" w:rsidRDefault="1E0FD4BB" w:rsidP="1E0FD4BB">
      <w:pPr>
        <w:spacing w:line="480" w:lineRule="auto"/>
        <w:rPr>
          <w:rFonts w:ascii="Times New Roman" w:eastAsia="Times New Roman" w:hAnsi="Times New Roman" w:cs="Times New Roman"/>
        </w:rPr>
      </w:pPr>
    </w:p>
    <w:p w14:paraId="3A9129E3" w14:textId="21D721BA" w:rsidR="6C76C410" w:rsidRDefault="6C76C410" w:rsidP="1E0FD4BB">
      <w:pPr>
        <w:spacing w:line="480" w:lineRule="auto"/>
        <w:rPr>
          <w:rFonts w:ascii="Times New Roman" w:eastAsia="Times New Roman" w:hAnsi="Times New Roman" w:cs="Times New Roman"/>
        </w:rPr>
      </w:pPr>
      <w:r w:rsidRPr="1E0FD4BB">
        <w:rPr>
          <w:rFonts w:ascii="Times New Roman" w:eastAsia="Times New Roman" w:hAnsi="Times New Roman" w:cs="Times New Roman"/>
        </w:rPr>
        <w:t>The other mode, GAMEOVER99, is when the user reaches a score of 99 (the maximum possible score for our game)</w:t>
      </w:r>
      <w:r w:rsidR="5E94FC24" w:rsidRPr="1E0FD4BB">
        <w:rPr>
          <w:rFonts w:ascii="Times New Roman" w:eastAsia="Times New Roman" w:hAnsi="Times New Roman" w:cs="Times New Roman"/>
        </w:rPr>
        <w:t xml:space="preserve">, the game is stopped </w:t>
      </w:r>
      <w:r w:rsidR="23552A2E" w:rsidRPr="1E0FD4BB">
        <w:rPr>
          <w:rFonts w:ascii="Times New Roman" w:eastAsia="Times New Roman" w:hAnsi="Times New Roman" w:cs="Times New Roman"/>
        </w:rPr>
        <w:t xml:space="preserve">(regardless of if there is a collision with a cacti) </w:t>
      </w:r>
      <w:r w:rsidR="5E94FC24" w:rsidRPr="1E0FD4BB">
        <w:rPr>
          <w:rFonts w:ascii="Times New Roman" w:eastAsia="Times New Roman" w:hAnsi="Times New Roman" w:cs="Times New Roman"/>
        </w:rPr>
        <w:t>and set into the GAMEOVER99 state</w:t>
      </w:r>
      <w:r w:rsidR="28550DAA" w:rsidRPr="1E0FD4BB">
        <w:rPr>
          <w:rFonts w:ascii="Times New Roman" w:eastAsia="Times New Roman" w:hAnsi="Times New Roman" w:cs="Times New Roman"/>
        </w:rPr>
        <w:t>. In this state, a final score of 99 is displayed</w:t>
      </w:r>
      <w:r w:rsidR="287CE474" w:rsidRPr="1E0FD4BB">
        <w:rPr>
          <w:rFonts w:ascii="Times New Roman" w:eastAsia="Times New Roman" w:hAnsi="Times New Roman" w:cs="Times New Roman"/>
        </w:rPr>
        <w:t>, and similarly to the GAMEOVER0 mode, the user must push PB [1] (reset) to exit that mode and enter the IDLE mode.</w:t>
      </w:r>
    </w:p>
    <w:p w14:paraId="3A6B9495" w14:textId="0FFE21DA" w:rsidR="1E0FD4BB" w:rsidRDefault="1E0FD4BB" w:rsidP="1E0FD4BB">
      <w:pPr>
        <w:spacing w:line="480" w:lineRule="auto"/>
        <w:rPr>
          <w:rFonts w:ascii="Times New Roman" w:eastAsia="Times New Roman" w:hAnsi="Times New Roman" w:cs="Times New Roman"/>
        </w:rPr>
      </w:pPr>
    </w:p>
    <w:p w14:paraId="7660060A" w14:textId="04BCA1CB" w:rsidR="1E0FD4BB" w:rsidRDefault="1E0FD4BB" w:rsidP="1E0FD4BB">
      <w:pPr>
        <w:spacing w:line="480" w:lineRule="auto"/>
        <w:rPr>
          <w:rFonts w:ascii="Times New Roman" w:eastAsia="Times New Roman" w:hAnsi="Times New Roman" w:cs="Times New Roman"/>
        </w:rPr>
      </w:pPr>
    </w:p>
    <w:p w14:paraId="2B4491DB" w14:textId="6B5E68A7" w:rsidR="1E0FD4BB" w:rsidRDefault="1E0FD4BB" w:rsidP="1E0FD4BB">
      <w:pPr>
        <w:spacing w:line="480" w:lineRule="auto"/>
      </w:pPr>
    </w:p>
    <w:p w14:paraId="34AA64B4" w14:textId="165976C9" w:rsidR="173D3EFE" w:rsidRDefault="173D3EFE" w:rsidP="1E0FD4BB">
      <w:pPr>
        <w:spacing w:line="480" w:lineRule="auto"/>
        <w:rPr>
          <w:rFonts w:ascii="Aptos" w:eastAsia="Aptos" w:hAnsi="Aptos" w:cs="Aptos"/>
        </w:rPr>
      </w:pPr>
      <w:r>
        <w:rPr>
          <w:noProof/>
        </w:rPr>
        <w:drawing>
          <wp:inline distT="0" distB="0" distL="0" distR="0" wp14:anchorId="16D45B8D" wp14:editId="24DC06CF">
            <wp:extent cx="1857375" cy="1857375"/>
            <wp:effectExtent l="0" t="0" r="0" b="0"/>
            <wp:docPr id="920986928" name="Picture 1654404622" descr="Jungle Dino Hunter - Play on Des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4404622"/>
                    <pic:cNvPicPr/>
                  </pic:nvPicPr>
                  <pic:blipFill>
                    <a:blip r:embed="rId7">
                      <a:extLst>
                        <a:ext uri="{28A0092B-C50C-407E-A947-70E740481C1C}">
                          <a14:useLocalDpi xmlns:a14="http://schemas.microsoft.com/office/drawing/2010/main" val="0"/>
                        </a:ext>
                      </a:extLst>
                    </a:blip>
                    <a:stretch>
                      <a:fillRect/>
                    </a:stretch>
                  </pic:blipFill>
                  <pic:spPr>
                    <a:xfrm>
                      <a:off x="0" y="0"/>
                      <a:ext cx="1857375" cy="1857375"/>
                    </a:xfrm>
                    <a:prstGeom prst="rect">
                      <a:avLst/>
                    </a:prstGeom>
                  </pic:spPr>
                </pic:pic>
              </a:graphicData>
            </a:graphic>
          </wp:inline>
        </w:drawing>
      </w:r>
      <w:r>
        <w:t xml:space="preserve">                                                                   </w:t>
      </w:r>
      <w:r>
        <w:rPr>
          <w:noProof/>
        </w:rPr>
        <w:drawing>
          <wp:inline distT="0" distB="0" distL="0" distR="0" wp14:anchorId="6A13874E" wp14:editId="4D35E1CA">
            <wp:extent cx="1242415" cy="1611201"/>
            <wp:effectExtent l="0" t="0" r="0" b="0"/>
            <wp:docPr id="1319014256" name="Picture 1392421106" descr="Black Cactus and Needles Silhouette St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2421106"/>
                    <pic:cNvPicPr/>
                  </pic:nvPicPr>
                  <pic:blipFill>
                    <a:blip r:embed="rId8">
                      <a:extLst>
                        <a:ext uri="{28A0092B-C50C-407E-A947-70E740481C1C}">
                          <a14:useLocalDpi xmlns:a14="http://schemas.microsoft.com/office/drawing/2010/main" val="0"/>
                        </a:ext>
                      </a:extLst>
                    </a:blip>
                    <a:stretch>
                      <a:fillRect/>
                    </a:stretch>
                  </pic:blipFill>
                  <pic:spPr>
                    <a:xfrm>
                      <a:off x="0" y="0"/>
                      <a:ext cx="1242415" cy="1611201"/>
                    </a:xfrm>
                    <a:prstGeom prst="rect">
                      <a:avLst/>
                    </a:prstGeom>
                  </pic:spPr>
                </pic:pic>
              </a:graphicData>
            </a:graphic>
          </wp:inline>
        </w:drawing>
      </w:r>
    </w:p>
    <w:p w14:paraId="6DCCD802" w14:textId="7C27E331" w:rsidR="6F45F629" w:rsidRDefault="6F45F629" w:rsidP="1E0FD4BB">
      <w:pPr>
        <w:spacing w:line="480" w:lineRule="auto"/>
        <w:rPr>
          <w:rFonts w:ascii="Times New Roman" w:eastAsia="Times New Roman" w:hAnsi="Times New Roman" w:cs="Times New Roman"/>
          <w:b/>
          <w:bCs/>
          <w:i/>
          <w:iCs/>
        </w:rPr>
      </w:pPr>
      <w:r w:rsidRPr="1E0FD4BB">
        <w:rPr>
          <w:rFonts w:ascii="Times New Roman" w:eastAsia="Times New Roman" w:hAnsi="Times New Roman" w:cs="Times New Roman"/>
          <w:b/>
          <w:bCs/>
          <w:i/>
          <w:iCs/>
          <w:sz w:val="28"/>
          <w:szCs w:val="28"/>
        </w:rPr>
        <w:lastRenderedPageBreak/>
        <w:t xml:space="preserve">Appendix 1 – Project Overview Flow Chart </w:t>
      </w:r>
    </w:p>
    <w:p w14:paraId="02AF29B9" w14:textId="47A3A270" w:rsidR="1E0FD4BB" w:rsidRDefault="12964448" w:rsidP="1E0FD4BB">
      <w:pPr>
        <w:spacing w:line="480" w:lineRule="auto"/>
        <w:rPr>
          <w:rFonts w:ascii="Times New Roman" w:eastAsia="Times New Roman" w:hAnsi="Times New Roman" w:cs="Times New Roman"/>
          <w:color w:val="000000" w:themeColor="text1"/>
          <w:sz w:val="28"/>
          <w:szCs w:val="28"/>
        </w:rPr>
      </w:pPr>
      <w:r>
        <w:rPr>
          <w:noProof/>
        </w:rPr>
        <w:drawing>
          <wp:inline distT="0" distB="0" distL="0" distR="0" wp14:anchorId="18E480C1" wp14:editId="7E9916D4">
            <wp:extent cx="4124325" cy="5943600"/>
            <wp:effectExtent l="0" t="0" r="0" b="0"/>
            <wp:docPr id="243260008" name="Picture 243260008"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124325" cy="5943600"/>
                    </a:xfrm>
                    <a:prstGeom prst="rect">
                      <a:avLst/>
                    </a:prstGeom>
                  </pic:spPr>
                </pic:pic>
              </a:graphicData>
            </a:graphic>
          </wp:inline>
        </w:drawing>
      </w:r>
    </w:p>
    <w:p w14:paraId="2C35F2AE" w14:textId="4A353E36" w:rsidR="0B0BFA96" w:rsidRDefault="0B0BFA96" w:rsidP="0B0BFA96">
      <w:pPr>
        <w:spacing w:line="480" w:lineRule="auto"/>
        <w:rPr>
          <w:rFonts w:ascii="Times New Roman" w:eastAsia="Times New Roman" w:hAnsi="Times New Roman" w:cs="Times New Roman"/>
          <w:color w:val="000000" w:themeColor="text1"/>
          <w:sz w:val="28"/>
          <w:szCs w:val="28"/>
        </w:rPr>
      </w:pPr>
    </w:p>
    <w:p w14:paraId="7355F57D" w14:textId="3B84303B" w:rsidR="0B0BFA96" w:rsidRDefault="0B0BFA96" w:rsidP="0B0BFA96">
      <w:pPr>
        <w:spacing w:line="480" w:lineRule="auto"/>
        <w:rPr>
          <w:rFonts w:ascii="Times New Roman" w:eastAsia="Times New Roman" w:hAnsi="Times New Roman" w:cs="Times New Roman"/>
          <w:color w:val="000000" w:themeColor="text1"/>
          <w:sz w:val="28"/>
          <w:szCs w:val="28"/>
        </w:rPr>
      </w:pPr>
    </w:p>
    <w:p w14:paraId="6E949F0C" w14:textId="4BD320A8" w:rsidR="0B0BFA96" w:rsidRDefault="0B0BFA96" w:rsidP="0B0BFA96">
      <w:pPr>
        <w:spacing w:line="480" w:lineRule="auto"/>
        <w:rPr>
          <w:rFonts w:ascii="Times New Roman" w:eastAsia="Times New Roman" w:hAnsi="Times New Roman" w:cs="Times New Roman"/>
          <w:color w:val="000000" w:themeColor="text1"/>
          <w:sz w:val="28"/>
          <w:szCs w:val="28"/>
        </w:rPr>
      </w:pPr>
    </w:p>
    <w:p w14:paraId="038CE864" w14:textId="71C8D0DA" w:rsidR="4CC21970" w:rsidRDefault="4CC21970" w:rsidP="4CC21970">
      <w:pPr>
        <w:spacing w:line="480" w:lineRule="auto"/>
        <w:rPr>
          <w:rFonts w:ascii="Times New Roman" w:eastAsia="Times New Roman" w:hAnsi="Times New Roman" w:cs="Times New Roman"/>
          <w:color w:val="000000" w:themeColor="text1"/>
          <w:sz w:val="28"/>
          <w:szCs w:val="28"/>
        </w:rPr>
      </w:pPr>
    </w:p>
    <w:p w14:paraId="53623950" w14:textId="62874E75" w:rsidR="1E0FD4BB" w:rsidRDefault="006B7966" w:rsidP="1E0FD4BB">
      <w:pPr>
        <w:spacing w:line="480" w:lineRule="auto"/>
        <w:rPr>
          <w:rFonts w:ascii="Times New Roman" w:eastAsia="Times New Roman" w:hAnsi="Times New Roman" w:cs="Times New Roman"/>
          <w:b/>
          <w:bCs/>
          <w:i/>
          <w:iCs/>
          <w:sz w:val="28"/>
          <w:szCs w:val="28"/>
        </w:rPr>
      </w:pPr>
      <w:r>
        <w:rPr>
          <w:rFonts w:ascii="Times New Roman" w:eastAsia="Times New Roman" w:hAnsi="Times New Roman" w:cs="Times New Roman"/>
          <w:b/>
          <w:bCs/>
          <w:i/>
          <w:iCs/>
          <w:sz w:val="28"/>
          <w:szCs w:val="28"/>
        </w:rPr>
        <w:lastRenderedPageBreak/>
        <w:t>Appendix 2</w:t>
      </w:r>
      <w:r w:rsidR="004646E3">
        <w:rPr>
          <w:rFonts w:ascii="Times New Roman" w:eastAsia="Times New Roman" w:hAnsi="Times New Roman" w:cs="Times New Roman"/>
          <w:b/>
          <w:bCs/>
          <w:i/>
          <w:iCs/>
          <w:sz w:val="28"/>
          <w:szCs w:val="28"/>
        </w:rPr>
        <w:t xml:space="preserve"> </w:t>
      </w:r>
      <w:r w:rsidR="005A6A8A">
        <w:rPr>
          <w:rFonts w:ascii="Times New Roman" w:eastAsia="Times New Roman" w:hAnsi="Times New Roman" w:cs="Times New Roman"/>
          <w:b/>
          <w:bCs/>
          <w:i/>
          <w:iCs/>
          <w:sz w:val="28"/>
          <w:szCs w:val="28"/>
        </w:rPr>
        <w:t>–</w:t>
      </w:r>
      <w:r w:rsidR="004646E3">
        <w:rPr>
          <w:rFonts w:ascii="Times New Roman" w:eastAsia="Times New Roman" w:hAnsi="Times New Roman" w:cs="Times New Roman"/>
          <w:b/>
          <w:bCs/>
          <w:i/>
          <w:iCs/>
          <w:sz w:val="28"/>
          <w:szCs w:val="28"/>
        </w:rPr>
        <w:t xml:space="preserve"> </w:t>
      </w:r>
      <w:r w:rsidR="00FD6E00">
        <w:rPr>
          <w:rFonts w:ascii="Times New Roman" w:eastAsia="Times New Roman" w:hAnsi="Times New Roman" w:cs="Times New Roman"/>
          <w:b/>
          <w:bCs/>
          <w:i/>
          <w:iCs/>
          <w:sz w:val="28"/>
          <w:szCs w:val="28"/>
        </w:rPr>
        <w:t>B</w:t>
      </w:r>
      <w:r w:rsidR="005A6A8A">
        <w:rPr>
          <w:rFonts w:ascii="Times New Roman" w:eastAsia="Times New Roman" w:hAnsi="Times New Roman" w:cs="Times New Roman"/>
          <w:b/>
          <w:bCs/>
          <w:i/>
          <w:iCs/>
          <w:sz w:val="28"/>
          <w:szCs w:val="28"/>
        </w:rPr>
        <w:t>asic Wiring Diagram and GPIO Pin Output</w:t>
      </w:r>
    </w:p>
    <w:p w14:paraId="7304D7D1" w14:textId="34CE0A22" w:rsidR="005A6A8A" w:rsidRPr="005A6A8A" w:rsidRDefault="00A678B6" w:rsidP="00C5730D">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F678641" wp14:editId="0C46D0BB">
            <wp:extent cx="5943600" cy="4003040"/>
            <wp:effectExtent l="0" t="0" r="0" b="0"/>
            <wp:docPr id="1597197998" name="Picture 3" descr="A circuit board with wires and a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197998" name="Picture 3" descr="A circuit board with wires and a displa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003040"/>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35595C" w14:paraId="24EDD421" w14:textId="77777777" w:rsidTr="0035595C">
        <w:tc>
          <w:tcPr>
            <w:tcW w:w="4675" w:type="dxa"/>
          </w:tcPr>
          <w:p w14:paraId="7B75114E" w14:textId="7723C307" w:rsidR="0035595C" w:rsidRDefault="0035595C" w:rsidP="0035595C">
            <w:pPr>
              <w:spacing w:line="48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GPIO Pin:</w:t>
            </w:r>
          </w:p>
        </w:tc>
        <w:tc>
          <w:tcPr>
            <w:tcW w:w="4675" w:type="dxa"/>
          </w:tcPr>
          <w:p w14:paraId="5525C470" w14:textId="0FDECC15" w:rsidR="0035595C" w:rsidRDefault="0035595C" w:rsidP="0035595C">
            <w:pPr>
              <w:spacing w:line="48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Function:</w:t>
            </w:r>
          </w:p>
        </w:tc>
      </w:tr>
      <w:tr w:rsidR="0035595C" w14:paraId="1A26DDC0" w14:textId="77777777" w:rsidTr="0035595C">
        <w:tc>
          <w:tcPr>
            <w:tcW w:w="4675" w:type="dxa"/>
          </w:tcPr>
          <w:p w14:paraId="52EFCEDA" w14:textId="0522B12B" w:rsidR="0035595C" w:rsidRDefault="006B0168" w:rsidP="1E0FD4BB">
            <w:pPr>
              <w:spacing w:line="480" w:lineRule="auto"/>
              <w:rPr>
                <w:rFonts w:ascii="Times New Roman" w:eastAsia="Times New Roman" w:hAnsi="Times New Roman" w:cs="Times New Roman"/>
                <w:b/>
                <w:bCs/>
                <w:sz w:val="28"/>
                <w:szCs w:val="28"/>
              </w:rPr>
            </w:pPr>
            <w:proofErr w:type="gramStart"/>
            <w:r>
              <w:rPr>
                <w:rFonts w:ascii="Times New Roman" w:eastAsia="Times New Roman" w:hAnsi="Times New Roman" w:cs="Times New Roman"/>
                <w:b/>
                <w:bCs/>
                <w:sz w:val="28"/>
                <w:szCs w:val="28"/>
              </w:rPr>
              <w:t>GPIO[</w:t>
            </w:r>
            <w:proofErr w:type="gramEnd"/>
            <w:r>
              <w:rPr>
                <w:rFonts w:ascii="Times New Roman" w:eastAsia="Times New Roman" w:hAnsi="Times New Roman" w:cs="Times New Roman"/>
                <w:b/>
                <w:bCs/>
                <w:sz w:val="28"/>
                <w:szCs w:val="28"/>
              </w:rPr>
              <w:t>0:6]</w:t>
            </w:r>
          </w:p>
        </w:tc>
        <w:tc>
          <w:tcPr>
            <w:tcW w:w="4675" w:type="dxa"/>
          </w:tcPr>
          <w:p w14:paraId="54DF6B5E" w14:textId="1FE387A1" w:rsidR="0035595C" w:rsidRDefault="00050F0D" w:rsidP="1E0FD4BB">
            <w:pPr>
              <w:spacing w:line="48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Pins to the 7 segments of the </w:t>
            </w:r>
            <w:r w:rsidR="00CD0098">
              <w:rPr>
                <w:rFonts w:ascii="Times New Roman" w:eastAsia="Times New Roman" w:hAnsi="Times New Roman" w:cs="Times New Roman"/>
                <w:b/>
                <w:bCs/>
                <w:sz w:val="28"/>
                <w:szCs w:val="28"/>
              </w:rPr>
              <w:t>display</w:t>
            </w:r>
          </w:p>
        </w:tc>
      </w:tr>
      <w:tr w:rsidR="0035595C" w14:paraId="2AE5A67D" w14:textId="77777777" w:rsidTr="0035595C">
        <w:tc>
          <w:tcPr>
            <w:tcW w:w="4675" w:type="dxa"/>
          </w:tcPr>
          <w:p w14:paraId="6015D81A" w14:textId="269C69BC" w:rsidR="0035595C" w:rsidRDefault="00CD0098" w:rsidP="1E0FD4BB">
            <w:pPr>
              <w:spacing w:line="480" w:lineRule="auto"/>
              <w:rPr>
                <w:rFonts w:ascii="Times New Roman" w:eastAsia="Times New Roman" w:hAnsi="Times New Roman" w:cs="Times New Roman"/>
                <w:b/>
                <w:bCs/>
                <w:sz w:val="28"/>
                <w:szCs w:val="28"/>
              </w:rPr>
            </w:pPr>
            <w:proofErr w:type="gramStart"/>
            <w:r>
              <w:rPr>
                <w:rFonts w:ascii="Times New Roman" w:eastAsia="Times New Roman" w:hAnsi="Times New Roman" w:cs="Times New Roman"/>
                <w:b/>
                <w:bCs/>
                <w:sz w:val="28"/>
                <w:szCs w:val="28"/>
              </w:rPr>
              <w:t>GPIO[</w:t>
            </w:r>
            <w:proofErr w:type="gramEnd"/>
            <w:r w:rsidR="00662DB1">
              <w:rPr>
                <w:rFonts w:ascii="Times New Roman" w:eastAsia="Times New Roman" w:hAnsi="Times New Roman" w:cs="Times New Roman"/>
                <w:b/>
                <w:bCs/>
                <w:sz w:val="28"/>
                <w:szCs w:val="28"/>
              </w:rPr>
              <w:t>7]</w:t>
            </w:r>
          </w:p>
        </w:tc>
        <w:tc>
          <w:tcPr>
            <w:tcW w:w="4675" w:type="dxa"/>
          </w:tcPr>
          <w:p w14:paraId="411056FB" w14:textId="294074C2" w:rsidR="0035595C" w:rsidRDefault="006E561B" w:rsidP="1E0FD4BB">
            <w:pPr>
              <w:spacing w:line="48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Toggle power to the two SSDs</w:t>
            </w:r>
          </w:p>
        </w:tc>
      </w:tr>
      <w:tr w:rsidR="0035595C" w14:paraId="1E33AD62" w14:textId="77777777" w:rsidTr="0035595C">
        <w:tc>
          <w:tcPr>
            <w:tcW w:w="4675" w:type="dxa"/>
          </w:tcPr>
          <w:p w14:paraId="1BC6D269" w14:textId="77777777" w:rsidR="00BD1B1B" w:rsidRDefault="00BD1B1B" w:rsidP="1E0FD4BB">
            <w:pPr>
              <w:spacing w:line="480" w:lineRule="auto"/>
              <w:rPr>
                <w:rFonts w:ascii="Times New Roman" w:eastAsia="Times New Roman" w:hAnsi="Times New Roman" w:cs="Times New Roman"/>
                <w:b/>
                <w:bCs/>
                <w:sz w:val="28"/>
                <w:szCs w:val="28"/>
              </w:rPr>
            </w:pPr>
            <w:proofErr w:type="gramStart"/>
            <w:r>
              <w:rPr>
                <w:rFonts w:ascii="Times New Roman" w:eastAsia="Times New Roman" w:hAnsi="Times New Roman" w:cs="Times New Roman"/>
                <w:b/>
                <w:bCs/>
                <w:sz w:val="28"/>
                <w:szCs w:val="28"/>
              </w:rPr>
              <w:t>GPIO[</w:t>
            </w:r>
            <w:proofErr w:type="gramEnd"/>
            <w:r>
              <w:rPr>
                <w:rFonts w:ascii="Times New Roman" w:eastAsia="Times New Roman" w:hAnsi="Times New Roman" w:cs="Times New Roman"/>
                <w:b/>
                <w:bCs/>
                <w:sz w:val="28"/>
                <w:szCs w:val="28"/>
              </w:rPr>
              <w:t>15]</w:t>
            </w:r>
          </w:p>
          <w:p w14:paraId="4730D1F1" w14:textId="5EEF6BF0" w:rsidR="008D3BCF" w:rsidRDefault="008D3BCF" w:rsidP="1E0FD4BB">
            <w:pPr>
              <w:spacing w:line="480" w:lineRule="auto"/>
              <w:rPr>
                <w:rFonts w:ascii="Times New Roman" w:eastAsia="Times New Roman" w:hAnsi="Times New Roman" w:cs="Times New Roman"/>
                <w:b/>
                <w:bCs/>
                <w:sz w:val="28"/>
                <w:szCs w:val="28"/>
              </w:rPr>
            </w:pPr>
            <w:proofErr w:type="gramStart"/>
            <w:r>
              <w:rPr>
                <w:rFonts w:ascii="Times New Roman" w:eastAsia="Times New Roman" w:hAnsi="Times New Roman" w:cs="Times New Roman"/>
                <w:b/>
                <w:bCs/>
                <w:sz w:val="28"/>
                <w:szCs w:val="28"/>
              </w:rPr>
              <w:t>GPIO</w:t>
            </w:r>
            <w:r w:rsidR="00182D79">
              <w:rPr>
                <w:rFonts w:ascii="Times New Roman" w:eastAsia="Times New Roman" w:hAnsi="Times New Roman" w:cs="Times New Roman"/>
                <w:b/>
                <w:bCs/>
                <w:sz w:val="28"/>
                <w:szCs w:val="28"/>
              </w:rPr>
              <w:t>[</w:t>
            </w:r>
            <w:proofErr w:type="gramEnd"/>
            <w:r w:rsidR="00182D79">
              <w:rPr>
                <w:rFonts w:ascii="Times New Roman" w:eastAsia="Times New Roman" w:hAnsi="Times New Roman" w:cs="Times New Roman"/>
                <w:b/>
                <w:bCs/>
                <w:sz w:val="28"/>
                <w:szCs w:val="28"/>
              </w:rPr>
              <w:t>18]</w:t>
            </w:r>
          </w:p>
        </w:tc>
        <w:tc>
          <w:tcPr>
            <w:tcW w:w="4675" w:type="dxa"/>
          </w:tcPr>
          <w:p w14:paraId="5EEBCA22" w14:textId="77777777" w:rsidR="0035595C" w:rsidRDefault="008D3BCF" w:rsidP="1E0FD4BB">
            <w:pPr>
              <w:spacing w:line="48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Button input 1</w:t>
            </w:r>
          </w:p>
          <w:p w14:paraId="36F2DDCC" w14:textId="755AA981" w:rsidR="00182D79" w:rsidRDefault="00182D79" w:rsidP="1E0FD4BB">
            <w:pPr>
              <w:spacing w:line="48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Button output 1</w:t>
            </w:r>
          </w:p>
        </w:tc>
      </w:tr>
      <w:tr w:rsidR="00F3728A" w14:paraId="2CECC8EF" w14:textId="77777777" w:rsidTr="0035595C">
        <w:tc>
          <w:tcPr>
            <w:tcW w:w="4675" w:type="dxa"/>
          </w:tcPr>
          <w:p w14:paraId="0361BB2C" w14:textId="77777777" w:rsidR="00F3728A" w:rsidRDefault="00F3728A" w:rsidP="00F3728A">
            <w:pPr>
              <w:spacing w:line="480" w:lineRule="auto"/>
              <w:rPr>
                <w:rFonts w:ascii="Times New Roman" w:eastAsia="Times New Roman" w:hAnsi="Times New Roman" w:cs="Times New Roman"/>
                <w:b/>
                <w:bCs/>
                <w:sz w:val="28"/>
                <w:szCs w:val="28"/>
              </w:rPr>
            </w:pPr>
            <w:proofErr w:type="gramStart"/>
            <w:r>
              <w:rPr>
                <w:rFonts w:ascii="Times New Roman" w:eastAsia="Times New Roman" w:hAnsi="Times New Roman" w:cs="Times New Roman"/>
                <w:b/>
                <w:bCs/>
                <w:sz w:val="28"/>
                <w:szCs w:val="28"/>
              </w:rPr>
              <w:t>GPIO[</w:t>
            </w:r>
            <w:proofErr w:type="gramEnd"/>
            <w:r>
              <w:rPr>
                <w:rFonts w:ascii="Times New Roman" w:eastAsia="Times New Roman" w:hAnsi="Times New Roman" w:cs="Times New Roman"/>
                <w:b/>
                <w:bCs/>
                <w:sz w:val="28"/>
                <w:szCs w:val="28"/>
              </w:rPr>
              <w:t>19]</w:t>
            </w:r>
          </w:p>
          <w:p w14:paraId="113CA662" w14:textId="217FF937" w:rsidR="00F3728A" w:rsidRDefault="00F3728A" w:rsidP="00F3728A">
            <w:pPr>
              <w:spacing w:line="480" w:lineRule="auto"/>
              <w:rPr>
                <w:rFonts w:ascii="Times New Roman" w:eastAsia="Times New Roman" w:hAnsi="Times New Roman" w:cs="Times New Roman"/>
                <w:b/>
                <w:bCs/>
                <w:sz w:val="28"/>
                <w:szCs w:val="28"/>
              </w:rPr>
            </w:pPr>
            <w:proofErr w:type="gramStart"/>
            <w:r>
              <w:rPr>
                <w:rFonts w:ascii="Times New Roman" w:eastAsia="Times New Roman" w:hAnsi="Times New Roman" w:cs="Times New Roman"/>
                <w:b/>
                <w:bCs/>
                <w:sz w:val="28"/>
                <w:szCs w:val="28"/>
              </w:rPr>
              <w:t>GPIO[</w:t>
            </w:r>
            <w:proofErr w:type="gramEnd"/>
            <w:r>
              <w:rPr>
                <w:rFonts w:ascii="Times New Roman" w:eastAsia="Times New Roman" w:hAnsi="Times New Roman" w:cs="Times New Roman"/>
                <w:b/>
                <w:bCs/>
                <w:sz w:val="28"/>
                <w:szCs w:val="28"/>
              </w:rPr>
              <w:t>22]</w:t>
            </w:r>
          </w:p>
        </w:tc>
        <w:tc>
          <w:tcPr>
            <w:tcW w:w="4675" w:type="dxa"/>
          </w:tcPr>
          <w:p w14:paraId="7FA0337B" w14:textId="3AAD6B71" w:rsidR="00F3728A" w:rsidRDefault="00F3728A" w:rsidP="00F3728A">
            <w:pPr>
              <w:spacing w:line="48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Button input </w:t>
            </w:r>
            <w:r>
              <w:rPr>
                <w:rFonts w:ascii="Times New Roman" w:eastAsia="Times New Roman" w:hAnsi="Times New Roman" w:cs="Times New Roman"/>
                <w:b/>
                <w:bCs/>
                <w:sz w:val="28"/>
                <w:szCs w:val="28"/>
              </w:rPr>
              <w:t>2</w:t>
            </w:r>
          </w:p>
          <w:p w14:paraId="5EC7AAB5" w14:textId="4E62F850" w:rsidR="00F3728A" w:rsidRDefault="00F3728A" w:rsidP="00F3728A">
            <w:pPr>
              <w:spacing w:line="48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Button output </w:t>
            </w:r>
            <w:r>
              <w:rPr>
                <w:rFonts w:ascii="Times New Roman" w:eastAsia="Times New Roman" w:hAnsi="Times New Roman" w:cs="Times New Roman"/>
                <w:b/>
                <w:bCs/>
                <w:sz w:val="28"/>
                <w:szCs w:val="28"/>
              </w:rPr>
              <w:t>2</w:t>
            </w:r>
          </w:p>
        </w:tc>
      </w:tr>
    </w:tbl>
    <w:p w14:paraId="51378AFF" w14:textId="7879DA1D" w:rsidR="1E0FD4BB" w:rsidRDefault="1E0FD4BB" w:rsidP="1E0FD4BB">
      <w:pPr>
        <w:spacing w:line="480" w:lineRule="auto"/>
        <w:rPr>
          <w:rFonts w:ascii="Times New Roman" w:eastAsia="Times New Roman" w:hAnsi="Times New Roman" w:cs="Times New Roman"/>
          <w:b/>
          <w:bCs/>
          <w:i/>
          <w:iCs/>
          <w:sz w:val="28"/>
          <w:szCs w:val="28"/>
        </w:rPr>
      </w:pPr>
    </w:p>
    <w:p w14:paraId="5C71A315" w14:textId="4B76E8B2" w:rsidR="00F3728A" w:rsidRDefault="00F3728A" w:rsidP="00F3728A">
      <w:pPr>
        <w:spacing w:line="480" w:lineRule="auto"/>
        <w:rPr>
          <w:rFonts w:ascii="Times New Roman" w:eastAsia="Times New Roman" w:hAnsi="Times New Roman" w:cs="Times New Roman"/>
          <w:b/>
          <w:bCs/>
          <w:i/>
          <w:iCs/>
          <w:sz w:val="28"/>
          <w:szCs w:val="28"/>
        </w:rPr>
      </w:pPr>
      <w:r>
        <w:rPr>
          <w:rFonts w:ascii="Times New Roman" w:eastAsia="Times New Roman" w:hAnsi="Times New Roman" w:cs="Times New Roman"/>
          <w:b/>
          <w:bCs/>
          <w:i/>
          <w:iCs/>
          <w:sz w:val="28"/>
          <w:szCs w:val="28"/>
        </w:rPr>
        <w:softHyphen/>
      </w:r>
      <w:r>
        <w:rPr>
          <w:rFonts w:ascii="Times New Roman" w:eastAsia="Times New Roman" w:hAnsi="Times New Roman" w:cs="Times New Roman"/>
          <w:b/>
          <w:bCs/>
          <w:i/>
          <w:iCs/>
          <w:sz w:val="28"/>
          <w:szCs w:val="28"/>
        </w:rPr>
        <w:softHyphen/>
      </w:r>
      <w:r>
        <w:rPr>
          <w:rFonts w:ascii="Times New Roman" w:eastAsia="Times New Roman" w:hAnsi="Times New Roman" w:cs="Times New Roman"/>
          <w:b/>
          <w:bCs/>
          <w:i/>
          <w:iCs/>
          <w:sz w:val="28"/>
          <w:szCs w:val="28"/>
        </w:rPr>
        <w:softHyphen/>
      </w:r>
    </w:p>
    <w:p w14:paraId="2CD458D7" w14:textId="4DE2D139" w:rsidR="65AD2E21" w:rsidRDefault="00F3728A" w:rsidP="00F3728A">
      <w:pPr>
        <w:spacing w:line="48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softHyphen/>
      </w:r>
      <w:r>
        <w:rPr>
          <w:rFonts w:ascii="Times New Roman" w:eastAsia="Times New Roman" w:hAnsi="Times New Roman" w:cs="Times New Roman"/>
          <w:color w:val="000000" w:themeColor="text1"/>
          <w:sz w:val="28"/>
          <w:szCs w:val="28"/>
        </w:rPr>
        <w:softHyphen/>
      </w:r>
      <w:r>
        <w:rPr>
          <w:rFonts w:ascii="Times New Roman" w:eastAsia="Times New Roman" w:hAnsi="Times New Roman" w:cs="Times New Roman"/>
          <w:color w:val="000000" w:themeColor="text1"/>
          <w:sz w:val="28"/>
          <w:szCs w:val="28"/>
        </w:rPr>
        <w:softHyphen/>
      </w:r>
      <w:r>
        <w:rPr>
          <w:rFonts w:ascii="Times New Roman" w:eastAsia="Times New Roman" w:hAnsi="Times New Roman" w:cs="Times New Roman"/>
          <w:color w:val="000000" w:themeColor="text1"/>
          <w:sz w:val="28"/>
          <w:szCs w:val="28"/>
        </w:rPr>
        <w:softHyphen/>
      </w:r>
      <w:r>
        <w:rPr>
          <w:rFonts w:ascii="Times New Roman" w:eastAsia="Times New Roman" w:hAnsi="Times New Roman" w:cs="Times New Roman"/>
          <w:color w:val="000000" w:themeColor="text1"/>
          <w:sz w:val="28"/>
          <w:szCs w:val="28"/>
        </w:rPr>
        <w:softHyphen/>
      </w:r>
      <w:r>
        <w:rPr>
          <w:rFonts w:ascii="Times New Roman" w:eastAsia="Times New Roman" w:hAnsi="Times New Roman" w:cs="Times New Roman"/>
          <w:color w:val="000000" w:themeColor="text1"/>
          <w:sz w:val="28"/>
          <w:szCs w:val="28"/>
        </w:rPr>
        <w:softHyphen/>
      </w:r>
      <w:r>
        <w:rPr>
          <w:rFonts w:ascii="Times New Roman" w:eastAsia="Times New Roman" w:hAnsi="Times New Roman" w:cs="Times New Roman"/>
          <w:color w:val="000000" w:themeColor="text1"/>
          <w:sz w:val="28"/>
          <w:szCs w:val="28"/>
        </w:rPr>
        <w:softHyphen/>
      </w:r>
      <w:r>
        <w:rPr>
          <w:rFonts w:ascii="Times New Roman" w:eastAsia="Times New Roman" w:hAnsi="Times New Roman" w:cs="Times New Roman"/>
          <w:color w:val="000000" w:themeColor="text1"/>
          <w:sz w:val="28"/>
          <w:szCs w:val="28"/>
        </w:rPr>
        <w:softHyphen/>
      </w:r>
      <w:r>
        <w:rPr>
          <w:rFonts w:ascii="Times New Roman" w:eastAsia="Times New Roman" w:hAnsi="Times New Roman" w:cs="Times New Roman"/>
          <w:color w:val="000000" w:themeColor="text1"/>
          <w:sz w:val="28"/>
          <w:szCs w:val="28"/>
        </w:rPr>
        <w:softHyphen/>
      </w:r>
    </w:p>
    <w:p w14:paraId="4B537F0E" w14:textId="37D30A2D" w:rsidR="65AD2E21" w:rsidRDefault="1EF801FC" w:rsidP="1E0FD4BB">
      <w:pPr>
        <w:spacing w:line="480" w:lineRule="auto"/>
        <w:jc w:val="center"/>
      </w:pPr>
      <w:r>
        <w:rPr>
          <w:noProof/>
        </w:rPr>
        <w:drawing>
          <wp:anchor distT="0" distB="0" distL="114300" distR="114300" simplePos="0" relativeHeight="251658240" behindDoc="0" locked="0" layoutInCell="1" allowOverlap="1" wp14:anchorId="4F28222E" wp14:editId="01977519">
            <wp:simplePos x="0" y="0"/>
            <wp:positionH relativeFrom="column">
              <wp:align>left</wp:align>
            </wp:positionH>
            <wp:positionV relativeFrom="paragraph">
              <wp:posOffset>0</wp:posOffset>
            </wp:positionV>
            <wp:extent cx="6543675" cy="2369985"/>
            <wp:effectExtent l="0" t="0" r="0" b="0"/>
            <wp:wrapSquare wrapText="bothSides"/>
            <wp:docPr id="132814723" name="Picture 730475524" descr="TopLevelDiagram2.0.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475524"/>
                    <pic:cNvPicPr/>
                  </pic:nvPicPr>
                  <pic:blipFill>
                    <a:blip r:embed="rId11">
                      <a:extLst>
                        <a:ext uri="{28A0092B-C50C-407E-A947-70E740481C1C}">
                          <a14:useLocalDpi xmlns:a14="http://schemas.microsoft.com/office/drawing/2010/main" val="0"/>
                        </a:ext>
                      </a:extLst>
                    </a:blip>
                    <a:stretch>
                      <a:fillRect/>
                    </a:stretch>
                  </pic:blipFill>
                  <pic:spPr>
                    <a:xfrm>
                      <a:off x="0" y="0"/>
                      <a:ext cx="6543675" cy="2369985"/>
                    </a:xfrm>
                    <a:prstGeom prst="rect">
                      <a:avLst/>
                    </a:prstGeom>
                  </pic:spPr>
                </pic:pic>
              </a:graphicData>
            </a:graphic>
            <wp14:sizeRelH relativeFrom="page">
              <wp14:pctWidth>0</wp14:pctWidth>
            </wp14:sizeRelH>
            <wp14:sizeRelV relativeFrom="page">
              <wp14:pctHeight>0</wp14:pctHeight>
            </wp14:sizeRelV>
          </wp:anchor>
        </w:drawing>
      </w:r>
      <w:r w:rsidR="00F3728A">
        <w:softHyphen/>
      </w:r>
      <w:r w:rsidR="00F3728A">
        <w:softHyphen/>
      </w:r>
      <w:r w:rsidR="00F3728A">
        <w:softHyphen/>
      </w:r>
      <w:r w:rsidR="00F3728A">
        <w:softHyphen/>
      </w:r>
      <w:r w:rsidR="00F3728A">
        <w:softHyphen/>
      </w:r>
    </w:p>
    <w:p w14:paraId="6A81AA9E" w14:textId="64A23700" w:rsidR="21F510D6" w:rsidRPr="00F3728A" w:rsidRDefault="21F510D6" w:rsidP="1E0FD4BB">
      <w:pPr>
        <w:spacing w:line="480" w:lineRule="auto"/>
        <w:rPr>
          <w:rFonts w:ascii="Times New Roman" w:eastAsia="Times New Roman" w:hAnsi="Times New Roman" w:cs="Times New Roman"/>
        </w:rPr>
      </w:pPr>
      <w:r w:rsidRPr="00F3728A">
        <w:rPr>
          <w:rFonts w:ascii="Times New Roman" w:eastAsia="Times New Roman" w:hAnsi="Times New Roman" w:cs="Times New Roman"/>
          <w:b/>
          <w:bCs/>
          <w:sz w:val="28"/>
          <w:szCs w:val="28"/>
        </w:rPr>
        <w:t>Inputs-</w:t>
      </w:r>
      <w:r w:rsidRPr="00F3728A">
        <w:rPr>
          <w:rFonts w:ascii="Times New Roman" w:eastAsia="Times New Roman" w:hAnsi="Times New Roman" w:cs="Times New Roman"/>
        </w:rPr>
        <w:t xml:space="preserve"> There are two starting inputs that must be </w:t>
      </w:r>
      <w:r w:rsidR="3A8AD3D6" w:rsidRPr="00F3728A">
        <w:rPr>
          <w:rFonts w:ascii="Times New Roman" w:eastAsia="Times New Roman" w:hAnsi="Times New Roman" w:cs="Times New Roman"/>
        </w:rPr>
        <w:t>considered</w:t>
      </w:r>
      <w:r w:rsidRPr="00F3728A">
        <w:rPr>
          <w:rFonts w:ascii="Times New Roman" w:eastAsia="Times New Roman" w:hAnsi="Times New Roman" w:cs="Times New Roman"/>
        </w:rPr>
        <w:t xml:space="preserve">. The first is if the </w:t>
      </w:r>
      <w:r w:rsidR="7E1A5D8F" w:rsidRPr="00F3728A">
        <w:rPr>
          <w:rFonts w:ascii="Times New Roman" w:eastAsia="Times New Roman" w:hAnsi="Times New Roman" w:cs="Times New Roman"/>
        </w:rPr>
        <w:t>us</w:t>
      </w:r>
      <w:r w:rsidRPr="00F3728A">
        <w:rPr>
          <w:rFonts w:ascii="Times New Roman" w:eastAsia="Times New Roman" w:hAnsi="Times New Roman" w:cs="Times New Roman"/>
        </w:rPr>
        <w:t xml:space="preserve">er </w:t>
      </w:r>
      <w:r w:rsidR="1EDCEFCF" w:rsidRPr="00F3728A">
        <w:rPr>
          <w:rFonts w:ascii="Times New Roman" w:eastAsia="Times New Roman" w:hAnsi="Times New Roman" w:cs="Times New Roman"/>
        </w:rPr>
        <w:t>pushes the jump button (which of course will first be pushed through a synchronizer before it gets pushed to any other module). The second is the starting location of the Dino,</w:t>
      </w:r>
      <w:r w:rsidR="523A122D" w:rsidRPr="00F3728A">
        <w:rPr>
          <w:rFonts w:ascii="Times New Roman" w:eastAsia="Times New Roman" w:hAnsi="Times New Roman" w:cs="Times New Roman"/>
        </w:rPr>
        <w:t xml:space="preserve"> in coordinate form for the pixel formation (x, y).</w:t>
      </w:r>
    </w:p>
    <w:p w14:paraId="018D76EA" w14:textId="2AA97D34" w:rsidR="1E0FD4BB" w:rsidRPr="00F3728A" w:rsidRDefault="1E0FD4BB" w:rsidP="1E0FD4BB">
      <w:pPr>
        <w:spacing w:line="480" w:lineRule="auto"/>
      </w:pPr>
    </w:p>
    <w:p w14:paraId="7492A7CB" w14:textId="269B7FBC" w:rsidR="65DED004" w:rsidRPr="00F3728A" w:rsidRDefault="65DED004" w:rsidP="1E0FD4BB">
      <w:pPr>
        <w:spacing w:line="480" w:lineRule="auto"/>
        <w:rPr>
          <w:rFonts w:ascii="Times New Roman" w:eastAsia="Times New Roman" w:hAnsi="Times New Roman" w:cs="Times New Roman"/>
        </w:rPr>
      </w:pPr>
      <w:r w:rsidRPr="00F3728A">
        <w:rPr>
          <w:rFonts w:ascii="Times New Roman" w:eastAsia="Times New Roman" w:hAnsi="Times New Roman" w:cs="Times New Roman"/>
          <w:b/>
          <w:bCs/>
          <w:sz w:val="28"/>
          <w:szCs w:val="28"/>
        </w:rPr>
        <w:t xml:space="preserve">Dino Controller – </w:t>
      </w:r>
      <w:r w:rsidRPr="00F3728A">
        <w:rPr>
          <w:rFonts w:ascii="Times New Roman" w:eastAsia="Times New Roman" w:hAnsi="Times New Roman" w:cs="Times New Roman"/>
        </w:rPr>
        <w:t xml:space="preserve">In this module, you should aim to implement the controls </w:t>
      </w:r>
      <w:r w:rsidR="130B49ED" w:rsidRPr="00F3728A">
        <w:rPr>
          <w:rFonts w:ascii="Times New Roman" w:eastAsia="Times New Roman" w:hAnsi="Times New Roman" w:cs="Times New Roman"/>
        </w:rPr>
        <w:t>to make the dinosaur jump. It will take the input from the Jump input, the universal 6 M clock Divider</w:t>
      </w:r>
      <w:r w:rsidR="6E709D1A" w:rsidRPr="00F3728A">
        <w:rPr>
          <w:rFonts w:ascii="Times New Roman" w:eastAsia="Times New Roman" w:hAnsi="Times New Roman" w:cs="Times New Roman"/>
        </w:rPr>
        <w:t>, the jump input from the user, the enable jump from the collision detector, and the dino coordinates.</w:t>
      </w:r>
      <w:r w:rsidR="5977EB55" w:rsidRPr="00F3728A">
        <w:rPr>
          <w:rFonts w:ascii="Times New Roman" w:eastAsia="Times New Roman" w:hAnsi="Times New Roman" w:cs="Times New Roman"/>
        </w:rPr>
        <w:t xml:space="preserve"> In this module you should just program the dino jump dynamics, </w:t>
      </w:r>
      <w:r w:rsidR="127F2FC0" w:rsidRPr="00F3728A">
        <w:rPr>
          <w:rFonts w:ascii="Times New Roman" w:eastAsia="Times New Roman" w:hAnsi="Times New Roman" w:cs="Times New Roman"/>
        </w:rPr>
        <w:t xml:space="preserve">which is essentially just </w:t>
      </w:r>
      <w:r w:rsidR="5977EB55" w:rsidRPr="00F3728A">
        <w:rPr>
          <w:rFonts w:ascii="Times New Roman" w:eastAsia="Times New Roman" w:hAnsi="Times New Roman" w:cs="Times New Roman"/>
        </w:rPr>
        <w:t>how the pixels will shift, and calculate where the final dino position is. There should only be one outp</w:t>
      </w:r>
      <w:r w:rsidR="38949718" w:rsidRPr="00F3728A">
        <w:rPr>
          <w:rFonts w:ascii="Times New Roman" w:eastAsia="Times New Roman" w:hAnsi="Times New Roman" w:cs="Times New Roman"/>
        </w:rPr>
        <w:t>ut, and that is the dino Positio</w:t>
      </w:r>
    </w:p>
    <w:p w14:paraId="25F91DCD" w14:textId="050686BB" w:rsidR="1E0FD4BB" w:rsidRPr="00F3728A" w:rsidRDefault="1E0FD4BB" w:rsidP="1E0FD4BB">
      <w:pPr>
        <w:spacing w:line="480" w:lineRule="auto"/>
      </w:pPr>
    </w:p>
    <w:p w14:paraId="40D679BF" w14:textId="0EFF4BF6" w:rsidR="1E0FD4BB" w:rsidRPr="00F3728A" w:rsidRDefault="1E0FD4BB" w:rsidP="1E0FD4BB">
      <w:pPr>
        <w:spacing w:line="480" w:lineRule="auto"/>
        <w:rPr>
          <w:rFonts w:ascii="Times New Roman" w:eastAsia="Times New Roman" w:hAnsi="Times New Roman" w:cs="Times New Roman"/>
          <w:b/>
          <w:bCs/>
          <w:sz w:val="28"/>
          <w:szCs w:val="28"/>
        </w:rPr>
      </w:pPr>
    </w:p>
    <w:p w14:paraId="1FB512AB" w14:textId="7BFDD53F" w:rsidR="6C57FA25" w:rsidRPr="00F3728A" w:rsidRDefault="6C57FA25" w:rsidP="1E0FD4BB">
      <w:pPr>
        <w:spacing w:line="480" w:lineRule="auto"/>
        <w:rPr>
          <w:rFonts w:ascii="Times New Roman" w:eastAsia="Times New Roman" w:hAnsi="Times New Roman" w:cs="Times New Roman"/>
        </w:rPr>
      </w:pPr>
      <w:r w:rsidRPr="00F3728A">
        <w:rPr>
          <w:rFonts w:ascii="Times New Roman" w:eastAsia="Times New Roman" w:hAnsi="Times New Roman" w:cs="Times New Roman"/>
          <w:b/>
          <w:bCs/>
          <w:sz w:val="28"/>
          <w:szCs w:val="28"/>
        </w:rPr>
        <w:lastRenderedPageBreak/>
        <w:t xml:space="preserve">Random Number Generator- </w:t>
      </w:r>
      <w:r w:rsidRPr="00F3728A">
        <w:rPr>
          <w:rFonts w:ascii="Times New Roman" w:eastAsia="Times New Roman" w:hAnsi="Times New Roman" w:cs="Times New Roman"/>
        </w:rPr>
        <w:t>In this module, you will generate a random number based off multiple frequency dividers timed through logic to offset it. It is very important to note that when the user presses the button, you must reset the clocks so that there is no overlap and the signals of the clock running into the RNG are not continuing.</w:t>
      </w:r>
    </w:p>
    <w:p w14:paraId="67DD0D91" w14:textId="3A5BE767" w:rsidR="1E0FD4BB" w:rsidRPr="00F3728A" w:rsidRDefault="1E0FD4BB" w:rsidP="1E0FD4BB">
      <w:pPr>
        <w:spacing w:line="480" w:lineRule="auto"/>
        <w:rPr>
          <w:rFonts w:ascii="Times New Roman" w:eastAsia="Times New Roman" w:hAnsi="Times New Roman" w:cs="Times New Roman"/>
          <w:b/>
          <w:bCs/>
          <w:sz w:val="28"/>
          <w:szCs w:val="28"/>
        </w:rPr>
      </w:pPr>
    </w:p>
    <w:p w14:paraId="44BC4555" w14:textId="22DAF67C" w:rsidR="3A4E895C" w:rsidRPr="00F3728A" w:rsidRDefault="3A4E895C" w:rsidP="48865F3F">
      <w:pPr>
        <w:spacing w:line="480" w:lineRule="auto"/>
        <w:rPr>
          <w:rFonts w:ascii="Times New Roman" w:eastAsia="Times New Roman" w:hAnsi="Times New Roman" w:cs="Times New Roman"/>
        </w:rPr>
      </w:pPr>
      <w:r w:rsidRPr="00F3728A">
        <w:rPr>
          <w:rFonts w:ascii="Times New Roman" w:eastAsia="Times New Roman" w:hAnsi="Times New Roman" w:cs="Times New Roman"/>
          <w:b/>
          <w:bCs/>
          <w:sz w:val="28"/>
          <w:szCs w:val="28"/>
        </w:rPr>
        <w:t xml:space="preserve">Cactus Gen – </w:t>
      </w:r>
      <w:r w:rsidRPr="00F3728A">
        <w:rPr>
          <w:rFonts w:ascii="Times New Roman" w:eastAsia="Times New Roman" w:hAnsi="Times New Roman" w:cs="Times New Roman"/>
        </w:rPr>
        <w:t xml:space="preserve">This module should be used to send the instructions to the image generator and essentially generate all for the cacti. This module takes inputs </w:t>
      </w:r>
      <w:r w:rsidR="59B543E0" w:rsidRPr="00F3728A">
        <w:rPr>
          <w:rFonts w:ascii="Times New Roman" w:eastAsia="Times New Roman" w:hAnsi="Times New Roman" w:cs="Times New Roman"/>
        </w:rPr>
        <w:t>from the RNG, 6 M clock Divider, and the score</w:t>
      </w:r>
      <w:r w:rsidR="388DFAA4" w:rsidRPr="00F3728A">
        <w:rPr>
          <w:rFonts w:ascii="Times New Roman" w:eastAsia="Times New Roman" w:hAnsi="Times New Roman" w:cs="Times New Roman"/>
        </w:rPr>
        <w:t xml:space="preserve"> </w:t>
      </w:r>
      <w:r w:rsidR="59B543E0" w:rsidRPr="00F3728A">
        <w:rPr>
          <w:rFonts w:ascii="Times New Roman" w:eastAsia="Times New Roman" w:hAnsi="Times New Roman" w:cs="Times New Roman"/>
        </w:rPr>
        <w:t xml:space="preserve">Tracker. </w:t>
      </w:r>
      <w:r w:rsidR="238A4FEA" w:rsidRPr="00F3728A">
        <w:rPr>
          <w:rFonts w:ascii="Times New Roman" w:eastAsia="Times New Roman" w:hAnsi="Times New Roman" w:cs="Times New Roman"/>
        </w:rPr>
        <w:t xml:space="preserve">ChatGPT. </w:t>
      </w:r>
      <w:r w:rsidR="437262D5" w:rsidRPr="00F3728A">
        <w:rPr>
          <w:rFonts w:ascii="Times New Roman" w:eastAsia="Times New Roman" w:hAnsi="Times New Roman" w:cs="Times New Roman"/>
        </w:rPr>
        <w:t xml:space="preserve">In this module, you will </w:t>
      </w:r>
      <w:r w:rsidR="238A4FEA" w:rsidRPr="00F3728A">
        <w:rPr>
          <w:rFonts w:ascii="Times New Roman" w:eastAsia="Times New Roman" w:hAnsi="Times New Roman" w:cs="Times New Roman"/>
        </w:rPr>
        <w:t>utilize</w:t>
      </w:r>
      <w:r w:rsidR="437262D5" w:rsidRPr="00F3728A">
        <w:rPr>
          <w:rFonts w:ascii="Times New Roman" w:eastAsia="Times New Roman" w:hAnsi="Times New Roman" w:cs="Times New Roman"/>
        </w:rPr>
        <w:t xml:space="preserve"> RNG </w:t>
      </w:r>
      <w:r w:rsidR="238A4FEA" w:rsidRPr="00F3728A">
        <w:rPr>
          <w:rFonts w:ascii="Times New Roman" w:eastAsia="Times New Roman" w:hAnsi="Times New Roman" w:cs="Times New Roman"/>
        </w:rPr>
        <w:t xml:space="preserve">inputs within </w:t>
      </w:r>
      <w:r w:rsidR="437262D5" w:rsidRPr="00F3728A">
        <w:rPr>
          <w:rFonts w:ascii="Times New Roman" w:eastAsia="Times New Roman" w:hAnsi="Times New Roman" w:cs="Times New Roman"/>
        </w:rPr>
        <w:t xml:space="preserve">a set of case </w:t>
      </w:r>
      <w:r w:rsidR="2C94057F" w:rsidRPr="00F3728A">
        <w:rPr>
          <w:rFonts w:ascii="Times New Roman" w:eastAsia="Times New Roman" w:hAnsi="Times New Roman" w:cs="Times New Roman"/>
        </w:rPr>
        <w:t>statements</w:t>
      </w:r>
      <w:r w:rsidR="437262D5" w:rsidRPr="00F3728A">
        <w:rPr>
          <w:rFonts w:ascii="Times New Roman" w:eastAsia="Times New Roman" w:hAnsi="Times New Roman" w:cs="Times New Roman"/>
        </w:rPr>
        <w:t xml:space="preserve"> to determine the pixel width between cactus 1 and cactus 2. </w:t>
      </w:r>
      <w:r w:rsidR="238A4FEA" w:rsidRPr="00F3728A">
        <w:rPr>
          <w:rFonts w:ascii="Times New Roman" w:eastAsia="Times New Roman" w:hAnsi="Times New Roman" w:cs="Times New Roman"/>
        </w:rPr>
        <w:t>Two</w:t>
      </w:r>
      <w:r w:rsidR="437262D5" w:rsidRPr="00F3728A">
        <w:rPr>
          <w:rFonts w:ascii="Times New Roman" w:eastAsia="Times New Roman" w:hAnsi="Times New Roman" w:cs="Times New Roman"/>
        </w:rPr>
        <w:t xml:space="preserve"> counters </w:t>
      </w:r>
      <w:r w:rsidR="238A4FEA" w:rsidRPr="00F3728A">
        <w:rPr>
          <w:rFonts w:ascii="Times New Roman" w:eastAsia="Times New Roman" w:hAnsi="Times New Roman" w:cs="Times New Roman"/>
        </w:rPr>
        <w:t xml:space="preserve">will be employed to increase the </w:t>
      </w:r>
      <w:r w:rsidR="1F4FC37A" w:rsidRPr="00F3728A">
        <w:rPr>
          <w:rFonts w:ascii="Times New Roman" w:eastAsia="Times New Roman" w:hAnsi="Times New Roman" w:cs="Times New Roman"/>
        </w:rPr>
        <w:t>position</w:t>
      </w:r>
      <w:r w:rsidR="437262D5" w:rsidRPr="00F3728A">
        <w:rPr>
          <w:rFonts w:ascii="Times New Roman" w:eastAsia="Times New Roman" w:hAnsi="Times New Roman" w:cs="Times New Roman"/>
        </w:rPr>
        <w:t xml:space="preserve"> of the second </w:t>
      </w:r>
      <w:r w:rsidR="4C9165C1" w:rsidRPr="00F3728A">
        <w:rPr>
          <w:rFonts w:ascii="Times New Roman" w:eastAsia="Times New Roman" w:hAnsi="Times New Roman" w:cs="Times New Roman"/>
        </w:rPr>
        <w:t>cactus and</w:t>
      </w:r>
      <w:r w:rsidR="437262D5" w:rsidRPr="00F3728A">
        <w:rPr>
          <w:rFonts w:ascii="Times New Roman" w:eastAsia="Times New Roman" w:hAnsi="Times New Roman" w:cs="Times New Roman"/>
        </w:rPr>
        <w:t xml:space="preserve"> </w:t>
      </w:r>
      <w:r w:rsidR="238A4FEA" w:rsidRPr="00F3728A">
        <w:rPr>
          <w:rFonts w:ascii="Times New Roman" w:eastAsia="Times New Roman" w:hAnsi="Times New Roman" w:cs="Times New Roman"/>
        </w:rPr>
        <w:t>record its</w:t>
      </w:r>
      <w:r w:rsidR="437262D5" w:rsidRPr="00F3728A">
        <w:rPr>
          <w:rFonts w:ascii="Times New Roman" w:eastAsia="Times New Roman" w:hAnsi="Times New Roman" w:cs="Times New Roman"/>
        </w:rPr>
        <w:t xml:space="preserve"> va</w:t>
      </w:r>
      <w:r w:rsidR="47FA53D2" w:rsidRPr="00F3728A">
        <w:rPr>
          <w:rFonts w:ascii="Times New Roman" w:eastAsia="Times New Roman" w:hAnsi="Times New Roman" w:cs="Times New Roman"/>
        </w:rPr>
        <w:t>lues</w:t>
      </w:r>
      <w:r w:rsidR="238A4FEA" w:rsidRPr="00F3728A">
        <w:rPr>
          <w:rFonts w:ascii="Times New Roman" w:eastAsia="Times New Roman" w:hAnsi="Times New Roman" w:cs="Times New Roman"/>
        </w:rPr>
        <w:t>. This ensures</w:t>
      </w:r>
      <w:r w:rsidR="47FA53D2" w:rsidRPr="00F3728A">
        <w:rPr>
          <w:rFonts w:ascii="Times New Roman" w:eastAsia="Times New Roman" w:hAnsi="Times New Roman" w:cs="Times New Roman"/>
        </w:rPr>
        <w:t xml:space="preserve"> that when the cactus reaches the maximum screen pixel </w:t>
      </w:r>
      <w:r w:rsidR="059EC380" w:rsidRPr="00F3728A">
        <w:rPr>
          <w:rFonts w:ascii="Times New Roman" w:eastAsia="Times New Roman" w:hAnsi="Times New Roman" w:cs="Times New Roman"/>
        </w:rPr>
        <w:t>width,</w:t>
      </w:r>
      <w:r w:rsidR="47FA53D2" w:rsidRPr="00F3728A">
        <w:rPr>
          <w:rFonts w:ascii="Times New Roman" w:eastAsia="Times New Roman" w:hAnsi="Times New Roman" w:cs="Times New Roman"/>
        </w:rPr>
        <w:t xml:space="preserve"> </w:t>
      </w:r>
      <w:r w:rsidR="238A4FEA" w:rsidRPr="00F3728A">
        <w:rPr>
          <w:rFonts w:ascii="Times New Roman" w:eastAsia="Times New Roman" w:hAnsi="Times New Roman" w:cs="Times New Roman"/>
        </w:rPr>
        <w:t>it moves</w:t>
      </w:r>
      <w:r w:rsidR="47FA53D2" w:rsidRPr="00F3728A">
        <w:rPr>
          <w:rFonts w:ascii="Times New Roman" w:eastAsia="Times New Roman" w:hAnsi="Times New Roman" w:cs="Times New Roman"/>
        </w:rPr>
        <w:t xml:space="preserve"> off</w:t>
      </w:r>
      <w:r w:rsidR="238A4FEA" w:rsidRPr="00F3728A">
        <w:rPr>
          <w:rFonts w:ascii="Times New Roman" w:eastAsia="Times New Roman" w:hAnsi="Times New Roman" w:cs="Times New Roman"/>
        </w:rPr>
        <w:t>-</w:t>
      </w:r>
      <w:r w:rsidR="47FA53D2" w:rsidRPr="00F3728A">
        <w:rPr>
          <w:rFonts w:ascii="Times New Roman" w:eastAsia="Times New Roman" w:hAnsi="Times New Roman" w:cs="Times New Roman"/>
        </w:rPr>
        <w:t xml:space="preserve">screen. </w:t>
      </w:r>
      <w:r w:rsidR="238A4FEA" w:rsidRPr="00F3728A">
        <w:rPr>
          <w:rFonts w:ascii="Times New Roman" w:eastAsia="Times New Roman" w:hAnsi="Times New Roman" w:cs="Times New Roman"/>
        </w:rPr>
        <w:t>The process involves</w:t>
      </w:r>
      <w:r w:rsidR="38D340E5" w:rsidRPr="00F3728A">
        <w:rPr>
          <w:rFonts w:ascii="Times New Roman" w:eastAsia="Times New Roman" w:hAnsi="Times New Roman" w:cs="Times New Roman"/>
        </w:rPr>
        <w:t xml:space="preserve"> generating two cacti</w:t>
      </w:r>
      <w:r w:rsidR="238A4FEA" w:rsidRPr="00F3728A">
        <w:rPr>
          <w:rFonts w:ascii="Times New Roman" w:eastAsia="Times New Roman" w:hAnsi="Times New Roman" w:cs="Times New Roman"/>
        </w:rPr>
        <w:t>, with</w:t>
      </w:r>
      <w:r w:rsidR="38D340E5" w:rsidRPr="00F3728A">
        <w:rPr>
          <w:rFonts w:ascii="Times New Roman" w:eastAsia="Times New Roman" w:hAnsi="Times New Roman" w:cs="Times New Roman"/>
        </w:rPr>
        <w:t xml:space="preserve"> the first </w:t>
      </w:r>
      <w:r w:rsidR="238A4FEA" w:rsidRPr="00F3728A">
        <w:rPr>
          <w:rFonts w:ascii="Times New Roman" w:eastAsia="Times New Roman" w:hAnsi="Times New Roman" w:cs="Times New Roman"/>
        </w:rPr>
        <w:t>spawning at</w:t>
      </w:r>
      <w:r w:rsidR="38D340E5" w:rsidRPr="00F3728A">
        <w:rPr>
          <w:rFonts w:ascii="Times New Roman" w:eastAsia="Times New Roman" w:hAnsi="Times New Roman" w:cs="Times New Roman"/>
        </w:rPr>
        <w:t xml:space="preserve"> a </w:t>
      </w:r>
      <w:r w:rsidR="238A4FEA" w:rsidRPr="00F3728A">
        <w:rPr>
          <w:rFonts w:ascii="Times New Roman" w:eastAsia="Times New Roman" w:hAnsi="Times New Roman" w:cs="Times New Roman"/>
        </w:rPr>
        <w:t>fixed</w:t>
      </w:r>
      <w:r w:rsidR="38D340E5" w:rsidRPr="00F3728A">
        <w:rPr>
          <w:rFonts w:ascii="Times New Roman" w:eastAsia="Times New Roman" w:hAnsi="Times New Roman" w:cs="Times New Roman"/>
        </w:rPr>
        <w:t xml:space="preserve"> location and the second </w:t>
      </w:r>
      <w:r w:rsidR="238A4FEA" w:rsidRPr="00F3728A">
        <w:rPr>
          <w:rFonts w:ascii="Times New Roman" w:eastAsia="Times New Roman" w:hAnsi="Times New Roman" w:cs="Times New Roman"/>
        </w:rPr>
        <w:t xml:space="preserve">at </w:t>
      </w:r>
      <w:r w:rsidR="38D340E5" w:rsidRPr="00F3728A">
        <w:rPr>
          <w:rFonts w:ascii="Times New Roman" w:eastAsia="Times New Roman" w:hAnsi="Times New Roman" w:cs="Times New Roman"/>
        </w:rPr>
        <w:t xml:space="preserve">a </w:t>
      </w:r>
      <w:r w:rsidR="0435FE82" w:rsidRPr="00F3728A">
        <w:rPr>
          <w:rFonts w:ascii="Times New Roman" w:eastAsia="Times New Roman" w:hAnsi="Times New Roman" w:cs="Times New Roman"/>
        </w:rPr>
        <w:t>random</w:t>
      </w:r>
      <w:r w:rsidR="38D340E5" w:rsidRPr="00F3728A">
        <w:rPr>
          <w:rFonts w:ascii="Times New Roman" w:eastAsia="Times New Roman" w:hAnsi="Times New Roman" w:cs="Times New Roman"/>
        </w:rPr>
        <w:t xml:space="preserve"> </w:t>
      </w:r>
      <w:r w:rsidR="238A4FEA" w:rsidRPr="00F3728A">
        <w:rPr>
          <w:rFonts w:ascii="Times New Roman" w:eastAsia="Times New Roman" w:hAnsi="Times New Roman" w:cs="Times New Roman"/>
        </w:rPr>
        <w:t xml:space="preserve">distance in </w:t>
      </w:r>
      <w:r w:rsidR="38D340E5" w:rsidRPr="00F3728A">
        <w:rPr>
          <w:rFonts w:ascii="Times New Roman" w:eastAsia="Times New Roman" w:hAnsi="Times New Roman" w:cs="Times New Roman"/>
        </w:rPr>
        <w:t xml:space="preserve">pixels after it. By incrementing and </w:t>
      </w:r>
      <w:r w:rsidR="238A4FEA" w:rsidRPr="00F3728A">
        <w:rPr>
          <w:rFonts w:ascii="Times New Roman" w:eastAsia="Times New Roman" w:hAnsi="Times New Roman" w:cs="Times New Roman"/>
        </w:rPr>
        <w:t xml:space="preserve">monitoring </w:t>
      </w:r>
      <w:r w:rsidR="38D340E5" w:rsidRPr="00F3728A">
        <w:rPr>
          <w:rFonts w:ascii="Times New Roman" w:eastAsia="Times New Roman" w:hAnsi="Times New Roman" w:cs="Times New Roman"/>
        </w:rPr>
        <w:t xml:space="preserve">only the second cactus, you </w:t>
      </w:r>
      <w:r w:rsidR="238A4FEA" w:rsidRPr="00F3728A">
        <w:rPr>
          <w:rFonts w:ascii="Times New Roman" w:eastAsia="Times New Roman" w:hAnsi="Times New Roman" w:cs="Times New Roman"/>
        </w:rPr>
        <w:t>can determine</w:t>
      </w:r>
      <w:r w:rsidR="38D340E5" w:rsidRPr="00F3728A">
        <w:rPr>
          <w:rFonts w:ascii="Times New Roman" w:eastAsia="Times New Roman" w:hAnsi="Times New Roman" w:cs="Times New Roman"/>
        </w:rPr>
        <w:t xml:space="preserve"> when </w:t>
      </w:r>
      <w:r w:rsidR="238A4FEA" w:rsidRPr="00F3728A">
        <w:rPr>
          <w:rFonts w:ascii="Times New Roman" w:eastAsia="Times New Roman" w:hAnsi="Times New Roman" w:cs="Times New Roman"/>
        </w:rPr>
        <w:t xml:space="preserve">to </w:t>
      </w:r>
      <w:r w:rsidR="707DEC81" w:rsidRPr="00F3728A">
        <w:rPr>
          <w:rFonts w:ascii="Times New Roman" w:eastAsia="Times New Roman" w:hAnsi="Times New Roman" w:cs="Times New Roman"/>
        </w:rPr>
        <w:t>regenerate</w:t>
      </w:r>
      <w:r w:rsidR="38D340E5" w:rsidRPr="00F3728A">
        <w:rPr>
          <w:rFonts w:ascii="Times New Roman" w:eastAsia="Times New Roman" w:hAnsi="Times New Roman" w:cs="Times New Roman"/>
        </w:rPr>
        <w:t xml:space="preserve"> the </w:t>
      </w:r>
      <w:r w:rsidR="5DB3ADEE" w:rsidRPr="00F3728A">
        <w:rPr>
          <w:rFonts w:ascii="Times New Roman" w:eastAsia="Times New Roman" w:hAnsi="Times New Roman" w:cs="Times New Roman"/>
        </w:rPr>
        <w:t xml:space="preserve">cacti. As the score increases, </w:t>
      </w:r>
      <w:r w:rsidR="238A4FEA" w:rsidRPr="00F3728A">
        <w:rPr>
          <w:rFonts w:ascii="Times New Roman" w:eastAsia="Times New Roman" w:hAnsi="Times New Roman" w:cs="Times New Roman"/>
        </w:rPr>
        <w:t>adjustments will be made</w:t>
      </w:r>
      <w:r w:rsidR="5DB3ADEE" w:rsidRPr="00F3728A">
        <w:rPr>
          <w:rFonts w:ascii="Times New Roman" w:eastAsia="Times New Roman" w:hAnsi="Times New Roman" w:cs="Times New Roman"/>
        </w:rPr>
        <w:t xml:space="preserve"> to increase spawn speed, </w:t>
      </w:r>
      <w:r w:rsidR="238A4FEA" w:rsidRPr="00F3728A">
        <w:rPr>
          <w:rFonts w:ascii="Times New Roman" w:eastAsia="Times New Roman" w:hAnsi="Times New Roman" w:cs="Times New Roman"/>
        </w:rPr>
        <w:t>aligning it with</w:t>
      </w:r>
      <w:r w:rsidR="5DB3ADEE" w:rsidRPr="00F3728A">
        <w:rPr>
          <w:rFonts w:ascii="Times New Roman" w:eastAsia="Times New Roman" w:hAnsi="Times New Roman" w:cs="Times New Roman"/>
        </w:rPr>
        <w:t xml:space="preserve"> the new shift speed based </w:t>
      </w:r>
      <w:r w:rsidR="238A4FEA" w:rsidRPr="00F3728A">
        <w:rPr>
          <w:rFonts w:ascii="Times New Roman" w:eastAsia="Times New Roman" w:hAnsi="Times New Roman" w:cs="Times New Roman"/>
        </w:rPr>
        <w:t>on</w:t>
      </w:r>
      <w:r w:rsidR="5DB3ADEE" w:rsidRPr="00F3728A">
        <w:rPr>
          <w:rFonts w:ascii="Times New Roman" w:eastAsia="Times New Roman" w:hAnsi="Times New Roman" w:cs="Times New Roman"/>
        </w:rPr>
        <w:t xml:space="preserve"> the 6 </w:t>
      </w:r>
      <w:r w:rsidR="238A4FEA" w:rsidRPr="00F3728A">
        <w:rPr>
          <w:rFonts w:ascii="Times New Roman" w:eastAsia="Times New Roman" w:hAnsi="Times New Roman" w:cs="Times New Roman"/>
        </w:rPr>
        <w:t>MHz</w:t>
      </w:r>
      <w:r w:rsidR="38797026" w:rsidRPr="00F3728A">
        <w:rPr>
          <w:rFonts w:ascii="Times New Roman" w:eastAsia="Times New Roman" w:hAnsi="Times New Roman" w:cs="Times New Roman"/>
        </w:rPr>
        <w:t xml:space="preserve"> clock.</w:t>
      </w:r>
      <w:r w:rsidR="699C852D" w:rsidRPr="00F3728A">
        <w:rPr>
          <w:rFonts w:ascii="Times New Roman" w:eastAsia="Times New Roman" w:hAnsi="Times New Roman" w:cs="Times New Roman"/>
        </w:rPr>
        <w:t xml:space="preserve"> The RNG will also be used in a case statement to determine the types of cacti spawning in (tall, medium or small) There would be two outputs, cactus position and cactus type.</w:t>
      </w:r>
    </w:p>
    <w:p w14:paraId="6D2E55D7" w14:textId="42B6325D" w:rsidR="5F315054" w:rsidRPr="00F3728A" w:rsidRDefault="5F315054" w:rsidP="5F315054">
      <w:pPr>
        <w:spacing w:line="480" w:lineRule="auto"/>
        <w:rPr>
          <w:rFonts w:ascii="Times New Roman" w:eastAsia="Times New Roman" w:hAnsi="Times New Roman" w:cs="Times New Roman"/>
        </w:rPr>
      </w:pPr>
    </w:p>
    <w:p w14:paraId="7900073F" w14:textId="13C52558" w:rsidR="45EF6D82" w:rsidRPr="00F3728A" w:rsidRDefault="45EF6D82" w:rsidP="5F315054">
      <w:pPr>
        <w:spacing w:line="480" w:lineRule="auto"/>
        <w:rPr>
          <w:rFonts w:ascii="Times New Roman" w:eastAsia="Times New Roman" w:hAnsi="Times New Roman" w:cs="Times New Roman"/>
        </w:rPr>
      </w:pPr>
      <w:r w:rsidRPr="00F3728A">
        <w:rPr>
          <w:rFonts w:ascii="Times New Roman" w:eastAsia="Times New Roman" w:hAnsi="Times New Roman" w:cs="Times New Roman"/>
          <w:b/>
          <w:bCs/>
          <w:sz w:val="28"/>
          <w:szCs w:val="28"/>
        </w:rPr>
        <w:t xml:space="preserve">Collision Detector- </w:t>
      </w:r>
      <w:r w:rsidRPr="00F3728A">
        <w:rPr>
          <w:rFonts w:ascii="Times New Roman" w:eastAsia="Times New Roman" w:hAnsi="Times New Roman" w:cs="Times New Roman"/>
        </w:rPr>
        <w:t>In this module yo</w:t>
      </w:r>
      <w:r w:rsidR="404FDB64" w:rsidRPr="00F3728A">
        <w:rPr>
          <w:rFonts w:ascii="Times New Roman" w:eastAsia="Times New Roman" w:hAnsi="Times New Roman" w:cs="Times New Roman"/>
        </w:rPr>
        <w:t xml:space="preserve">u will be </w:t>
      </w:r>
      <w:r w:rsidR="778930B4" w:rsidRPr="00F3728A">
        <w:rPr>
          <w:rFonts w:ascii="Times New Roman" w:eastAsia="Times New Roman" w:hAnsi="Times New Roman" w:cs="Times New Roman"/>
        </w:rPr>
        <w:t xml:space="preserve">writing the code to detect the collision between the cactus and dinosaur. </w:t>
      </w:r>
      <w:r w:rsidR="3C5D5DA3" w:rsidRPr="00F3728A">
        <w:rPr>
          <w:rFonts w:ascii="Times New Roman" w:eastAsia="Times New Roman" w:hAnsi="Times New Roman" w:cs="Times New Roman"/>
        </w:rPr>
        <w:t xml:space="preserve">This will be done by taking the inputs, cactus type, cactus position, and dino </w:t>
      </w:r>
      <w:r w:rsidR="0C0D1606" w:rsidRPr="00F3728A">
        <w:rPr>
          <w:rFonts w:ascii="Times New Roman" w:eastAsia="Times New Roman" w:hAnsi="Times New Roman" w:cs="Times New Roman"/>
        </w:rPr>
        <w:t>position</w:t>
      </w:r>
      <w:r w:rsidR="3C5D5DA3" w:rsidRPr="00F3728A">
        <w:rPr>
          <w:rFonts w:ascii="Times New Roman" w:eastAsia="Times New Roman" w:hAnsi="Times New Roman" w:cs="Times New Roman"/>
        </w:rPr>
        <w:t>.</w:t>
      </w:r>
      <w:r w:rsidR="212A11A9" w:rsidRPr="00F3728A">
        <w:rPr>
          <w:rFonts w:ascii="Times New Roman" w:eastAsia="Times New Roman" w:hAnsi="Times New Roman" w:cs="Times New Roman"/>
        </w:rPr>
        <w:t xml:space="preserve"> </w:t>
      </w:r>
      <w:r w:rsidR="415504C4" w:rsidRPr="00F3728A">
        <w:rPr>
          <w:rFonts w:ascii="Times New Roman" w:eastAsia="Times New Roman" w:hAnsi="Times New Roman" w:cs="Times New Roman"/>
        </w:rPr>
        <w:t xml:space="preserve">In this module, you will determine the lowest Y coordinate pixel location of the dinosaur's position and compare it with the Y pixel coordinates of the cactus position. If the dinosaur's Y coordinate is equal to or below the cactus height and their X </w:t>
      </w:r>
      <w:r w:rsidR="415504C4" w:rsidRPr="00F3728A">
        <w:rPr>
          <w:rFonts w:ascii="Times New Roman" w:eastAsia="Times New Roman" w:hAnsi="Times New Roman" w:cs="Times New Roman"/>
        </w:rPr>
        <w:lastRenderedPageBreak/>
        <w:t>coordinates align, a collision is detected. Similarly, a collision is identified if the cactus pixel position matches the dinosaur's Y coordinate at any point.</w:t>
      </w:r>
      <w:r w:rsidR="38212A14" w:rsidRPr="00F3728A">
        <w:rPr>
          <w:rFonts w:ascii="Times New Roman" w:eastAsia="Times New Roman" w:hAnsi="Times New Roman" w:cs="Times New Roman"/>
        </w:rPr>
        <w:t xml:space="preserve"> It also determines if the user </w:t>
      </w:r>
      <w:r w:rsidR="4D0440FD" w:rsidRPr="00F3728A">
        <w:rPr>
          <w:rFonts w:ascii="Times New Roman" w:eastAsia="Times New Roman" w:hAnsi="Times New Roman" w:cs="Times New Roman"/>
        </w:rPr>
        <w:t>can jump.</w:t>
      </w:r>
      <w:r w:rsidR="38212A14" w:rsidRPr="00F3728A">
        <w:rPr>
          <w:rFonts w:ascii="Times New Roman" w:eastAsia="Times New Roman" w:hAnsi="Times New Roman" w:cs="Times New Roman"/>
        </w:rPr>
        <w:t xml:space="preserve"> To prevent the user from “double jumping</w:t>
      </w:r>
      <w:r w:rsidR="5EACFC4A" w:rsidRPr="00F3728A">
        <w:rPr>
          <w:rFonts w:ascii="Times New Roman" w:eastAsia="Times New Roman" w:hAnsi="Times New Roman" w:cs="Times New Roman"/>
        </w:rPr>
        <w:t>” or</w:t>
      </w:r>
      <w:r w:rsidR="5DC0E732" w:rsidRPr="00F3728A">
        <w:rPr>
          <w:rFonts w:ascii="Times New Roman" w:eastAsia="Times New Roman" w:hAnsi="Times New Roman" w:cs="Times New Roman"/>
        </w:rPr>
        <w:t xml:space="preserve"> being able to jump while already mid jump, if the user is in jump, it sets an enable signal low.</w:t>
      </w:r>
      <w:r w:rsidR="5EACFC4A" w:rsidRPr="00F3728A">
        <w:rPr>
          <w:rFonts w:ascii="Times New Roman" w:eastAsia="Times New Roman" w:hAnsi="Times New Roman" w:cs="Times New Roman"/>
        </w:rPr>
        <w:t xml:space="preserve"> </w:t>
      </w:r>
      <w:r w:rsidR="5DC0E732" w:rsidRPr="00F3728A">
        <w:rPr>
          <w:rFonts w:ascii="Times New Roman" w:eastAsia="Times New Roman" w:hAnsi="Times New Roman" w:cs="Times New Roman"/>
        </w:rPr>
        <w:t xml:space="preserve">Once landed it returns to high. </w:t>
      </w:r>
      <w:r w:rsidR="5EACFC4A" w:rsidRPr="00F3728A">
        <w:rPr>
          <w:rFonts w:ascii="Times New Roman" w:eastAsia="Times New Roman" w:hAnsi="Times New Roman" w:cs="Times New Roman"/>
        </w:rPr>
        <w:t xml:space="preserve"> </w:t>
      </w:r>
      <w:r w:rsidR="38212A14" w:rsidRPr="00F3728A">
        <w:rPr>
          <w:rFonts w:ascii="Times New Roman" w:eastAsia="Times New Roman" w:hAnsi="Times New Roman" w:cs="Times New Roman"/>
        </w:rPr>
        <w:t xml:space="preserve">This module has two outputs, game status and jump enable. </w:t>
      </w:r>
    </w:p>
    <w:p w14:paraId="09FBB298" w14:textId="753973F0" w:rsidR="3A4E895C" w:rsidRPr="00F3728A" w:rsidRDefault="3A4E895C" w:rsidP="1E0FD4BB">
      <w:pPr>
        <w:spacing w:line="480" w:lineRule="auto"/>
        <w:rPr>
          <w:rFonts w:ascii="Times New Roman" w:eastAsia="Times New Roman" w:hAnsi="Times New Roman" w:cs="Times New Roman"/>
        </w:rPr>
      </w:pPr>
    </w:p>
    <w:p w14:paraId="119F2C56" w14:textId="4EFB3E44" w:rsidR="1DB1F610" w:rsidRPr="00F3728A" w:rsidRDefault="6708034C" w:rsidP="1DB1F610">
      <w:pPr>
        <w:spacing w:line="480" w:lineRule="auto"/>
        <w:rPr>
          <w:rFonts w:ascii="Times New Roman" w:eastAsia="Times New Roman" w:hAnsi="Times New Roman" w:cs="Times New Roman"/>
        </w:rPr>
      </w:pPr>
      <w:r w:rsidRPr="00F3728A">
        <w:rPr>
          <w:rFonts w:ascii="Times New Roman" w:eastAsia="Times New Roman" w:hAnsi="Times New Roman" w:cs="Times New Roman"/>
          <w:b/>
          <w:bCs/>
          <w:sz w:val="28"/>
          <w:szCs w:val="28"/>
        </w:rPr>
        <w:t xml:space="preserve">Score Tracker- </w:t>
      </w:r>
      <w:r w:rsidR="42182E21" w:rsidRPr="00F3728A">
        <w:rPr>
          <w:rFonts w:ascii="Times New Roman" w:eastAsia="Times New Roman" w:hAnsi="Times New Roman" w:cs="Times New Roman"/>
        </w:rPr>
        <w:t xml:space="preserve">In the score tracker module, inputs </w:t>
      </w:r>
      <w:r w:rsidR="3CC3346E" w:rsidRPr="00F3728A">
        <w:rPr>
          <w:rFonts w:ascii="Times New Roman" w:eastAsia="Times New Roman" w:hAnsi="Times New Roman" w:cs="Times New Roman"/>
        </w:rPr>
        <w:t xml:space="preserve">are received </w:t>
      </w:r>
      <w:r w:rsidR="42182E21" w:rsidRPr="00F3728A">
        <w:rPr>
          <w:rFonts w:ascii="Times New Roman" w:eastAsia="Times New Roman" w:hAnsi="Times New Roman" w:cs="Times New Roman"/>
        </w:rPr>
        <w:t xml:space="preserve">from the game status and </w:t>
      </w:r>
      <w:r w:rsidR="3CC3346E" w:rsidRPr="00F3728A">
        <w:rPr>
          <w:rFonts w:ascii="Times New Roman" w:eastAsia="Times New Roman" w:hAnsi="Times New Roman" w:cs="Times New Roman"/>
        </w:rPr>
        <w:t xml:space="preserve">the </w:t>
      </w:r>
      <w:r w:rsidR="42182E21" w:rsidRPr="00F3728A">
        <w:rPr>
          <w:rFonts w:ascii="Times New Roman" w:eastAsia="Times New Roman" w:hAnsi="Times New Roman" w:cs="Times New Roman"/>
        </w:rPr>
        <w:t xml:space="preserve">6 </w:t>
      </w:r>
      <w:r w:rsidR="3CC3346E" w:rsidRPr="00F3728A">
        <w:rPr>
          <w:rFonts w:ascii="Times New Roman" w:eastAsia="Times New Roman" w:hAnsi="Times New Roman" w:cs="Times New Roman"/>
        </w:rPr>
        <w:t>MHz</w:t>
      </w:r>
      <w:r w:rsidR="42182E21" w:rsidRPr="00F3728A">
        <w:rPr>
          <w:rFonts w:ascii="Times New Roman" w:eastAsia="Times New Roman" w:hAnsi="Times New Roman" w:cs="Times New Roman"/>
        </w:rPr>
        <w:t xml:space="preserve"> clock divider.</w:t>
      </w:r>
      <w:r w:rsidR="45AA0267" w:rsidRPr="00F3728A">
        <w:rPr>
          <w:rFonts w:ascii="Times New Roman" w:eastAsia="Times New Roman" w:hAnsi="Times New Roman" w:cs="Times New Roman"/>
        </w:rPr>
        <w:t xml:space="preserve"> </w:t>
      </w:r>
      <w:r w:rsidR="3CC3346E" w:rsidRPr="00F3728A">
        <w:rPr>
          <w:rFonts w:ascii="Times New Roman" w:eastAsia="Times New Roman" w:hAnsi="Times New Roman" w:cs="Times New Roman"/>
        </w:rPr>
        <w:t>This module monitors collisions: if a collision occurs, the score stops increasing. However, if no collision is detected,</w:t>
      </w:r>
      <w:r w:rsidR="5EED8224" w:rsidRPr="00F3728A">
        <w:rPr>
          <w:rFonts w:ascii="Times New Roman" w:eastAsia="Times New Roman" w:hAnsi="Times New Roman" w:cs="Times New Roman"/>
        </w:rPr>
        <w:t xml:space="preserve"> the score </w:t>
      </w:r>
      <w:r w:rsidR="3CC3346E" w:rsidRPr="00F3728A">
        <w:rPr>
          <w:rFonts w:ascii="Times New Roman" w:eastAsia="Times New Roman" w:hAnsi="Times New Roman" w:cs="Times New Roman"/>
        </w:rPr>
        <w:t>increases by</w:t>
      </w:r>
      <w:r w:rsidR="5EED8224" w:rsidRPr="00F3728A">
        <w:rPr>
          <w:rFonts w:ascii="Times New Roman" w:eastAsia="Times New Roman" w:hAnsi="Times New Roman" w:cs="Times New Roman"/>
        </w:rPr>
        <w:t xml:space="preserve"> 1 point for every 10 seconds that the player </w:t>
      </w:r>
      <w:r w:rsidR="3CC3346E" w:rsidRPr="00F3728A">
        <w:rPr>
          <w:rFonts w:ascii="Times New Roman" w:eastAsia="Times New Roman" w:hAnsi="Times New Roman" w:cs="Times New Roman"/>
        </w:rPr>
        <w:t>avoids collisions.</w:t>
      </w:r>
      <w:r w:rsidR="5EED8224" w:rsidRPr="00F3728A">
        <w:rPr>
          <w:rFonts w:ascii="Times New Roman" w:eastAsia="Times New Roman" w:hAnsi="Times New Roman" w:cs="Times New Roman"/>
        </w:rPr>
        <w:t xml:space="preserve"> The </w:t>
      </w:r>
      <w:r w:rsidR="3CC3346E" w:rsidRPr="00F3728A">
        <w:rPr>
          <w:rFonts w:ascii="Times New Roman" w:eastAsia="Times New Roman" w:hAnsi="Times New Roman" w:cs="Times New Roman"/>
        </w:rPr>
        <w:t xml:space="preserve">elapsed </w:t>
      </w:r>
      <w:r w:rsidR="5EED8224" w:rsidRPr="00F3728A">
        <w:rPr>
          <w:rFonts w:ascii="Times New Roman" w:eastAsia="Times New Roman" w:hAnsi="Times New Roman" w:cs="Times New Roman"/>
        </w:rPr>
        <w:t xml:space="preserve">seconds are </w:t>
      </w:r>
      <w:r w:rsidR="3CC3346E" w:rsidRPr="00F3728A">
        <w:rPr>
          <w:rFonts w:ascii="Times New Roman" w:eastAsia="Times New Roman" w:hAnsi="Times New Roman" w:cs="Times New Roman"/>
        </w:rPr>
        <w:t>determined</w:t>
      </w:r>
      <w:r w:rsidR="5EED8224" w:rsidRPr="00F3728A">
        <w:rPr>
          <w:rFonts w:ascii="Times New Roman" w:eastAsia="Times New Roman" w:hAnsi="Times New Roman" w:cs="Times New Roman"/>
        </w:rPr>
        <w:t xml:space="preserve"> using </w:t>
      </w:r>
      <w:r w:rsidR="3CC3346E" w:rsidRPr="00F3728A">
        <w:rPr>
          <w:rFonts w:ascii="Times New Roman" w:eastAsia="Times New Roman" w:hAnsi="Times New Roman" w:cs="Times New Roman"/>
        </w:rPr>
        <w:t>the</w:t>
      </w:r>
      <w:r w:rsidR="5EED8224" w:rsidRPr="00F3728A">
        <w:rPr>
          <w:rFonts w:ascii="Times New Roman" w:eastAsia="Times New Roman" w:hAnsi="Times New Roman" w:cs="Times New Roman"/>
        </w:rPr>
        <w:t xml:space="preserve"> clock divider.</w:t>
      </w:r>
    </w:p>
    <w:p w14:paraId="56DBFB02" w14:textId="5E07E24A" w:rsidR="3B114D58" w:rsidRPr="00F3728A" w:rsidRDefault="3B114D58" w:rsidP="0EA0A0FC">
      <w:pPr>
        <w:spacing w:line="480" w:lineRule="auto"/>
        <w:rPr>
          <w:rFonts w:ascii="Times New Roman" w:eastAsia="Times New Roman" w:hAnsi="Times New Roman" w:cs="Times New Roman"/>
          <w:sz w:val="28"/>
          <w:szCs w:val="28"/>
        </w:rPr>
      </w:pPr>
      <w:r w:rsidRPr="00F3728A">
        <w:rPr>
          <w:rFonts w:ascii="Times New Roman" w:eastAsia="Times New Roman" w:hAnsi="Times New Roman" w:cs="Times New Roman"/>
          <w:b/>
          <w:bCs/>
          <w:sz w:val="28"/>
          <w:szCs w:val="28"/>
        </w:rPr>
        <w:t>Image Generator</w:t>
      </w:r>
      <w:r w:rsidR="3F05162B" w:rsidRPr="00F3728A">
        <w:rPr>
          <w:rFonts w:ascii="Times New Roman" w:eastAsia="Times New Roman" w:hAnsi="Times New Roman" w:cs="Times New Roman"/>
          <w:b/>
          <w:bCs/>
          <w:sz w:val="28"/>
          <w:szCs w:val="28"/>
        </w:rPr>
        <w:t xml:space="preserve"> –</w:t>
      </w:r>
      <w:r w:rsidR="3D5AE3AC" w:rsidRPr="00F3728A">
        <w:rPr>
          <w:rFonts w:ascii="Times New Roman" w:eastAsia="Times New Roman" w:hAnsi="Times New Roman" w:cs="Times New Roman"/>
          <w:sz w:val="28"/>
          <w:szCs w:val="28"/>
        </w:rPr>
        <w:t xml:space="preserve"> </w:t>
      </w:r>
      <w:r w:rsidR="3F05162B" w:rsidRPr="00F3728A">
        <w:rPr>
          <w:rFonts w:ascii="Times New Roman" w:eastAsia="Times New Roman" w:hAnsi="Times New Roman" w:cs="Times New Roman"/>
        </w:rPr>
        <w:t>In the image generator module</w:t>
      </w:r>
      <w:r w:rsidR="3D5AE3AC" w:rsidRPr="00F3728A">
        <w:rPr>
          <w:rFonts w:ascii="Times New Roman" w:eastAsia="Times New Roman" w:hAnsi="Times New Roman" w:cs="Times New Roman"/>
        </w:rPr>
        <w:t>, users utilize it</w:t>
      </w:r>
      <w:r w:rsidR="3F05162B" w:rsidRPr="00F3728A">
        <w:rPr>
          <w:rFonts w:ascii="Times New Roman" w:eastAsia="Times New Roman" w:hAnsi="Times New Roman" w:cs="Times New Roman"/>
        </w:rPr>
        <w:t xml:space="preserve"> to generate images</w:t>
      </w:r>
      <w:r w:rsidR="3D5AE3AC" w:rsidRPr="00F3728A">
        <w:rPr>
          <w:rFonts w:ascii="Times New Roman" w:eastAsia="Times New Roman" w:hAnsi="Times New Roman" w:cs="Times New Roman"/>
        </w:rPr>
        <w:t xml:space="preserve"> on the ili9341 screen. </w:t>
      </w:r>
      <w:r w:rsidR="3F05162B" w:rsidRPr="00F3728A">
        <w:rPr>
          <w:rFonts w:ascii="Times New Roman" w:eastAsia="Times New Roman" w:hAnsi="Times New Roman" w:cs="Times New Roman"/>
        </w:rPr>
        <w:t xml:space="preserve">This module </w:t>
      </w:r>
      <w:r w:rsidR="3D5AE3AC" w:rsidRPr="00F3728A">
        <w:rPr>
          <w:rFonts w:ascii="Times New Roman" w:eastAsia="Times New Roman" w:hAnsi="Times New Roman" w:cs="Times New Roman"/>
        </w:rPr>
        <w:t>receives</w:t>
      </w:r>
      <w:r w:rsidR="3F05162B" w:rsidRPr="00F3728A">
        <w:rPr>
          <w:rFonts w:ascii="Times New Roman" w:eastAsia="Times New Roman" w:hAnsi="Times New Roman" w:cs="Times New Roman"/>
        </w:rPr>
        <w:t xml:space="preserve"> inputs</w:t>
      </w:r>
      <w:r w:rsidR="3E53E266" w:rsidRPr="00F3728A">
        <w:rPr>
          <w:rFonts w:ascii="Times New Roman" w:eastAsia="Times New Roman" w:hAnsi="Times New Roman" w:cs="Times New Roman"/>
        </w:rPr>
        <w:t xml:space="preserve"> from </w:t>
      </w:r>
      <w:r w:rsidR="3D5AE3AC" w:rsidRPr="00F3728A">
        <w:rPr>
          <w:rFonts w:ascii="Times New Roman" w:eastAsia="Times New Roman" w:hAnsi="Times New Roman" w:cs="Times New Roman"/>
        </w:rPr>
        <w:t xml:space="preserve">the </w:t>
      </w:r>
      <w:r w:rsidR="3E53E266" w:rsidRPr="00F3728A">
        <w:rPr>
          <w:rFonts w:ascii="Times New Roman" w:eastAsia="Times New Roman" w:hAnsi="Times New Roman" w:cs="Times New Roman"/>
        </w:rPr>
        <w:t xml:space="preserve">score, game status, </w:t>
      </w:r>
      <w:r w:rsidR="3D5AE3AC" w:rsidRPr="00F3728A">
        <w:rPr>
          <w:rFonts w:ascii="Times New Roman" w:eastAsia="Times New Roman" w:hAnsi="Times New Roman" w:cs="Times New Roman"/>
        </w:rPr>
        <w:t>dinosaur</w:t>
      </w:r>
      <w:r w:rsidR="3E53E266" w:rsidRPr="00F3728A">
        <w:rPr>
          <w:rFonts w:ascii="Times New Roman" w:eastAsia="Times New Roman" w:hAnsi="Times New Roman" w:cs="Times New Roman"/>
        </w:rPr>
        <w:t xml:space="preserve"> position, floor position</w:t>
      </w:r>
      <w:r w:rsidR="3D5AE3AC" w:rsidRPr="00F3728A">
        <w:rPr>
          <w:rFonts w:ascii="Times New Roman" w:eastAsia="Times New Roman" w:hAnsi="Times New Roman" w:cs="Times New Roman"/>
        </w:rPr>
        <w:t>,</w:t>
      </w:r>
      <w:r w:rsidR="3E53E266" w:rsidRPr="00F3728A">
        <w:rPr>
          <w:rFonts w:ascii="Times New Roman" w:eastAsia="Times New Roman" w:hAnsi="Times New Roman" w:cs="Times New Roman"/>
        </w:rPr>
        <w:t xml:space="preserve"> and cactus position. </w:t>
      </w:r>
      <w:r w:rsidR="3D5AE3AC" w:rsidRPr="00F3728A">
        <w:rPr>
          <w:rFonts w:ascii="Times New Roman" w:eastAsia="Times New Roman" w:hAnsi="Times New Roman" w:cs="Times New Roman"/>
        </w:rPr>
        <w:t>Within</w:t>
      </w:r>
      <w:r w:rsidR="3E53E266" w:rsidRPr="00F3728A">
        <w:rPr>
          <w:rFonts w:ascii="Times New Roman" w:eastAsia="Times New Roman" w:hAnsi="Times New Roman" w:cs="Times New Roman"/>
        </w:rPr>
        <w:t xml:space="preserve"> the image </w:t>
      </w:r>
      <w:r w:rsidR="3D5AE3AC" w:rsidRPr="00F3728A">
        <w:rPr>
          <w:rFonts w:ascii="Times New Roman" w:eastAsia="Times New Roman" w:hAnsi="Times New Roman" w:cs="Times New Roman"/>
        </w:rPr>
        <w:t>generator,</w:t>
      </w:r>
      <w:r w:rsidR="55094FF6" w:rsidRPr="00F3728A">
        <w:rPr>
          <w:rFonts w:ascii="Times New Roman" w:eastAsia="Times New Roman" w:hAnsi="Times New Roman" w:cs="Times New Roman"/>
        </w:rPr>
        <w:t xml:space="preserve"> code </w:t>
      </w:r>
      <w:r w:rsidR="3D5AE3AC" w:rsidRPr="00F3728A">
        <w:rPr>
          <w:rFonts w:ascii="Times New Roman" w:eastAsia="Times New Roman" w:hAnsi="Times New Roman" w:cs="Times New Roman"/>
        </w:rPr>
        <w:t xml:space="preserve">is written </w:t>
      </w:r>
      <w:r w:rsidR="55094FF6" w:rsidRPr="00F3728A">
        <w:rPr>
          <w:rFonts w:ascii="Times New Roman" w:eastAsia="Times New Roman" w:hAnsi="Times New Roman" w:cs="Times New Roman"/>
        </w:rPr>
        <w:t xml:space="preserve">to </w:t>
      </w:r>
      <w:r w:rsidR="3D5AE3AC" w:rsidRPr="00F3728A">
        <w:rPr>
          <w:rFonts w:ascii="Times New Roman" w:eastAsia="Times New Roman" w:hAnsi="Times New Roman" w:cs="Times New Roman"/>
        </w:rPr>
        <w:t>render</w:t>
      </w:r>
      <w:r w:rsidR="55094FF6" w:rsidRPr="00F3728A">
        <w:rPr>
          <w:rFonts w:ascii="Times New Roman" w:eastAsia="Times New Roman" w:hAnsi="Times New Roman" w:cs="Times New Roman"/>
        </w:rPr>
        <w:t xml:space="preserve"> each pixel on the screen. </w:t>
      </w:r>
      <w:r w:rsidR="3D5AE3AC" w:rsidRPr="00F3728A">
        <w:rPr>
          <w:rFonts w:ascii="Times New Roman" w:eastAsia="Times New Roman" w:hAnsi="Times New Roman" w:cs="Times New Roman"/>
        </w:rPr>
        <w:t>It processes these</w:t>
      </w:r>
      <w:r w:rsidR="55094FF6" w:rsidRPr="00F3728A">
        <w:rPr>
          <w:rFonts w:ascii="Times New Roman" w:eastAsia="Times New Roman" w:hAnsi="Times New Roman" w:cs="Times New Roman"/>
        </w:rPr>
        <w:t xml:space="preserve"> inputs and </w:t>
      </w:r>
      <w:r w:rsidR="3D5AE3AC" w:rsidRPr="00F3728A">
        <w:rPr>
          <w:rFonts w:ascii="Times New Roman" w:eastAsia="Times New Roman" w:hAnsi="Times New Roman" w:cs="Times New Roman"/>
        </w:rPr>
        <w:t>invokes</w:t>
      </w:r>
      <w:r w:rsidR="55094FF6" w:rsidRPr="00F3728A">
        <w:rPr>
          <w:rFonts w:ascii="Times New Roman" w:eastAsia="Times New Roman" w:hAnsi="Times New Roman" w:cs="Times New Roman"/>
        </w:rPr>
        <w:t xml:space="preserve"> other functions to </w:t>
      </w:r>
      <w:r w:rsidR="3D5AE3AC" w:rsidRPr="00F3728A">
        <w:rPr>
          <w:rFonts w:ascii="Times New Roman" w:eastAsia="Times New Roman" w:hAnsi="Times New Roman" w:cs="Times New Roman"/>
        </w:rPr>
        <w:t>compute the placement and display of pixels accordingly.</w:t>
      </w:r>
    </w:p>
    <w:p w14:paraId="33DD37BE" w14:textId="408B8D4E" w:rsidR="1DB1F610" w:rsidRPr="00F3728A" w:rsidRDefault="3B114D58" w:rsidP="1DB1F610">
      <w:pPr>
        <w:spacing w:line="480" w:lineRule="auto"/>
        <w:rPr>
          <w:rFonts w:ascii="Times New Roman" w:eastAsia="Times New Roman" w:hAnsi="Times New Roman" w:cs="Times New Roman"/>
          <w:sz w:val="28"/>
          <w:szCs w:val="28"/>
        </w:rPr>
      </w:pPr>
      <w:r w:rsidRPr="00F3728A">
        <w:rPr>
          <w:rFonts w:ascii="Times New Roman" w:eastAsia="Times New Roman" w:hAnsi="Times New Roman" w:cs="Times New Roman"/>
        </w:rPr>
        <w:t xml:space="preserve">                                                                                                                                                            </w:t>
      </w:r>
      <w:r w:rsidR="661089BF" w:rsidRPr="00F3728A">
        <w:rPr>
          <w:rFonts w:ascii="Times New Roman" w:eastAsia="Times New Roman" w:hAnsi="Times New Roman" w:cs="Times New Roman"/>
          <w:b/>
          <w:bCs/>
          <w:sz w:val="28"/>
          <w:szCs w:val="28"/>
        </w:rPr>
        <w:t xml:space="preserve">Synth – </w:t>
      </w:r>
      <w:r w:rsidR="661089BF" w:rsidRPr="00F3728A">
        <w:rPr>
          <w:rFonts w:ascii="Times New Roman" w:eastAsia="Times New Roman" w:hAnsi="Times New Roman" w:cs="Times New Roman"/>
        </w:rPr>
        <w:t xml:space="preserve">The Synth is what we created to have in game sound when the dino is running, a bouncing sound when the dino jumps, and </w:t>
      </w:r>
      <w:r w:rsidR="578070A4" w:rsidRPr="00F3728A">
        <w:rPr>
          <w:rFonts w:ascii="Times New Roman" w:eastAsia="Times New Roman" w:hAnsi="Times New Roman" w:cs="Times New Roman"/>
        </w:rPr>
        <w:t>a</w:t>
      </w:r>
      <w:r w:rsidR="661089BF" w:rsidRPr="00F3728A">
        <w:rPr>
          <w:rFonts w:ascii="Times New Roman" w:eastAsia="Times New Roman" w:hAnsi="Times New Roman" w:cs="Times New Roman"/>
        </w:rPr>
        <w:t xml:space="preserve"> </w:t>
      </w:r>
      <w:r w:rsidR="578070A4" w:rsidRPr="00F3728A">
        <w:rPr>
          <w:rFonts w:ascii="Times New Roman" w:eastAsia="Times New Roman" w:hAnsi="Times New Roman" w:cs="Times New Roman"/>
        </w:rPr>
        <w:t>‘death’ sound that plays when there is a collision with a cactus. It is your basic synth module creation</w:t>
      </w:r>
      <w:r w:rsidR="578070A4" w:rsidRPr="00F3728A">
        <w:rPr>
          <w:rFonts w:ascii="Times New Roman" w:eastAsia="Times New Roman" w:hAnsi="Times New Roman" w:cs="Times New Roman"/>
          <w:sz w:val="28"/>
          <w:szCs w:val="28"/>
        </w:rPr>
        <w:t>.</w:t>
      </w:r>
      <w:r w:rsidR="661089BF" w:rsidRPr="00F3728A">
        <w:rPr>
          <w:rFonts w:ascii="Times New Roman" w:eastAsia="Times New Roman" w:hAnsi="Times New Roman" w:cs="Times New Roman"/>
          <w:sz w:val="28"/>
          <w:szCs w:val="28"/>
        </w:rPr>
        <w:t xml:space="preserve"> </w:t>
      </w:r>
      <w:r w:rsidRPr="00F3728A">
        <w:rPr>
          <w:rFonts w:ascii="Times New Roman" w:eastAsia="Times New Roman" w:hAnsi="Times New Roman" w:cs="Times New Roman"/>
          <w:sz w:val="28"/>
          <w:szCs w:val="28"/>
        </w:rPr>
        <w:t xml:space="preserve">                                                                                                                                                                                                                                                                                                                                                                                                                                                                                                                                                                                                                                                                                                                                                                                                                                                                                                                                                                                                                                                                                                                                                                                                                           </w:t>
      </w:r>
      <w:r w:rsidR="1A5335F9" w:rsidRPr="00F3728A">
        <w:rPr>
          <w:rFonts w:ascii="Times New Roman" w:eastAsia="Times New Roman" w:hAnsi="Times New Roman" w:cs="Times New Roman"/>
          <w:sz w:val="28"/>
          <w:szCs w:val="28"/>
        </w:rPr>
        <w:t xml:space="preserve">                                                                                                                                                                                                                                                                                                                                                                                                                                                                                                                                                                                                                                                                                                                                 </w:t>
      </w:r>
      <w:r w:rsidR="2353FFEB" w:rsidRPr="00F3728A">
        <w:rPr>
          <w:rFonts w:ascii="Times New Roman" w:eastAsia="Times New Roman" w:hAnsi="Times New Roman" w:cs="Times New Roman"/>
          <w:sz w:val="28"/>
          <w:szCs w:val="28"/>
        </w:rPr>
        <w:t xml:space="preserve"> </w:t>
      </w:r>
    </w:p>
    <w:p w14:paraId="7A50181E" w14:textId="27C06E0A" w:rsidR="1E0FD4BB" w:rsidRDefault="1E0FD4BB" w:rsidP="1E0FD4BB">
      <w:pPr>
        <w:spacing w:line="480" w:lineRule="auto"/>
      </w:pPr>
    </w:p>
    <w:p w14:paraId="2CA68CAF" w14:textId="1829A74A" w:rsidR="005B194A" w:rsidRDefault="005B194A" w:rsidP="1E0FD4BB">
      <w:pPr>
        <w:spacing w:line="480" w:lineRule="auto"/>
      </w:pPr>
    </w:p>
    <w:sectPr w:rsidR="005B194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D4E03" w14:textId="77777777" w:rsidR="002C1779" w:rsidRDefault="002C1779" w:rsidP="006B0355">
      <w:r>
        <w:separator/>
      </w:r>
    </w:p>
  </w:endnote>
  <w:endnote w:type="continuationSeparator" w:id="0">
    <w:p w14:paraId="0295A2C1" w14:textId="77777777" w:rsidR="002C1779" w:rsidRDefault="002C1779" w:rsidP="006B0355">
      <w:r>
        <w:continuationSeparator/>
      </w:r>
    </w:p>
  </w:endnote>
  <w:endnote w:type="continuationNotice" w:id="1">
    <w:p w14:paraId="053A444D" w14:textId="77777777" w:rsidR="002C1779" w:rsidRDefault="002C17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5C3D8B9" w14:paraId="0317FB4E" w14:textId="77777777" w:rsidTr="25C3D8B9">
      <w:trPr>
        <w:trHeight w:val="300"/>
      </w:trPr>
      <w:tc>
        <w:tcPr>
          <w:tcW w:w="3120" w:type="dxa"/>
        </w:tcPr>
        <w:p w14:paraId="4293238C" w14:textId="69BF57F2" w:rsidR="25C3D8B9" w:rsidRDefault="25C3D8B9" w:rsidP="25C3D8B9">
          <w:pPr>
            <w:pStyle w:val="Header"/>
            <w:ind w:left="-115"/>
          </w:pPr>
        </w:p>
      </w:tc>
      <w:tc>
        <w:tcPr>
          <w:tcW w:w="3120" w:type="dxa"/>
        </w:tcPr>
        <w:p w14:paraId="3FC9B1CB" w14:textId="372D1F91" w:rsidR="25C3D8B9" w:rsidRDefault="25C3D8B9" w:rsidP="25C3D8B9">
          <w:pPr>
            <w:pStyle w:val="Header"/>
            <w:jc w:val="center"/>
          </w:pPr>
        </w:p>
      </w:tc>
      <w:tc>
        <w:tcPr>
          <w:tcW w:w="3120" w:type="dxa"/>
        </w:tcPr>
        <w:p w14:paraId="15367D8B" w14:textId="7398EBE4" w:rsidR="25C3D8B9" w:rsidRDefault="25C3D8B9" w:rsidP="25C3D8B9">
          <w:pPr>
            <w:pStyle w:val="Header"/>
            <w:ind w:right="-115"/>
            <w:jc w:val="right"/>
          </w:pPr>
        </w:p>
      </w:tc>
    </w:tr>
  </w:tbl>
  <w:p w14:paraId="02DCBC2C" w14:textId="5DA384C9" w:rsidR="006B0355" w:rsidRDefault="006B03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F8D62" w14:textId="77777777" w:rsidR="002C1779" w:rsidRDefault="002C1779" w:rsidP="006B0355">
      <w:r>
        <w:separator/>
      </w:r>
    </w:p>
  </w:footnote>
  <w:footnote w:type="continuationSeparator" w:id="0">
    <w:p w14:paraId="44F024F0" w14:textId="77777777" w:rsidR="002C1779" w:rsidRDefault="002C1779" w:rsidP="006B0355">
      <w:r>
        <w:continuationSeparator/>
      </w:r>
    </w:p>
  </w:footnote>
  <w:footnote w:type="continuationNotice" w:id="1">
    <w:p w14:paraId="04AA8FCB" w14:textId="77777777" w:rsidR="002C1779" w:rsidRDefault="002C1779"/>
  </w:footnote>
</w:footnotes>
</file>

<file path=word/intelligence2.xml><?xml version="1.0" encoding="utf-8"?>
<int2:intelligence xmlns:int2="http://schemas.microsoft.com/office/intelligence/2020/intelligence" xmlns:oel="http://schemas.microsoft.com/office/2019/extlst">
  <int2:observations>
    <int2:textHash int2:hashCode="YdTiqKXL2CWY0Q" int2:id="2AyhlCMo">
      <int2:state int2:value="Rejected" int2:type="AugLoop_Text_Critique"/>
    </int2:textHash>
    <int2:bookmark int2:bookmarkName="_Int_jtOSa36m" int2:invalidationBookmarkName="" int2:hashCode="AG4dSpqmtOssYR" int2:id="g8q3erp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9D13D"/>
    <w:multiLevelType w:val="hybridMultilevel"/>
    <w:tmpl w:val="E4BA7460"/>
    <w:lvl w:ilvl="0" w:tplc="2A18344A">
      <w:start w:val="1"/>
      <w:numFmt w:val="bullet"/>
      <w:lvlText w:val=""/>
      <w:lvlJc w:val="left"/>
      <w:pPr>
        <w:ind w:left="720" w:hanging="360"/>
      </w:pPr>
      <w:rPr>
        <w:rFonts w:ascii="Symbol" w:hAnsi="Symbol" w:hint="default"/>
      </w:rPr>
    </w:lvl>
    <w:lvl w:ilvl="1" w:tplc="5E1E242C">
      <w:start w:val="1"/>
      <w:numFmt w:val="bullet"/>
      <w:lvlText w:val="o"/>
      <w:lvlJc w:val="left"/>
      <w:pPr>
        <w:ind w:left="1440" w:hanging="360"/>
      </w:pPr>
      <w:rPr>
        <w:rFonts w:ascii="Courier New" w:hAnsi="Courier New" w:hint="default"/>
      </w:rPr>
    </w:lvl>
    <w:lvl w:ilvl="2" w:tplc="002605C8">
      <w:start w:val="1"/>
      <w:numFmt w:val="bullet"/>
      <w:lvlText w:val=""/>
      <w:lvlJc w:val="left"/>
      <w:pPr>
        <w:ind w:left="2160" w:hanging="360"/>
      </w:pPr>
      <w:rPr>
        <w:rFonts w:ascii="Wingdings" w:hAnsi="Wingdings" w:hint="default"/>
      </w:rPr>
    </w:lvl>
    <w:lvl w:ilvl="3" w:tplc="2AC888D6">
      <w:start w:val="1"/>
      <w:numFmt w:val="bullet"/>
      <w:lvlText w:val=""/>
      <w:lvlJc w:val="left"/>
      <w:pPr>
        <w:ind w:left="2880" w:hanging="360"/>
      </w:pPr>
      <w:rPr>
        <w:rFonts w:ascii="Symbol" w:hAnsi="Symbol" w:hint="default"/>
      </w:rPr>
    </w:lvl>
    <w:lvl w:ilvl="4" w:tplc="01CC6610">
      <w:start w:val="1"/>
      <w:numFmt w:val="bullet"/>
      <w:lvlText w:val="o"/>
      <w:lvlJc w:val="left"/>
      <w:pPr>
        <w:ind w:left="3600" w:hanging="360"/>
      </w:pPr>
      <w:rPr>
        <w:rFonts w:ascii="Courier New" w:hAnsi="Courier New" w:hint="default"/>
      </w:rPr>
    </w:lvl>
    <w:lvl w:ilvl="5" w:tplc="0E2AAA32">
      <w:start w:val="1"/>
      <w:numFmt w:val="bullet"/>
      <w:lvlText w:val=""/>
      <w:lvlJc w:val="left"/>
      <w:pPr>
        <w:ind w:left="4320" w:hanging="360"/>
      </w:pPr>
      <w:rPr>
        <w:rFonts w:ascii="Wingdings" w:hAnsi="Wingdings" w:hint="default"/>
      </w:rPr>
    </w:lvl>
    <w:lvl w:ilvl="6" w:tplc="B0BA6E0A">
      <w:start w:val="1"/>
      <w:numFmt w:val="bullet"/>
      <w:lvlText w:val=""/>
      <w:lvlJc w:val="left"/>
      <w:pPr>
        <w:ind w:left="5040" w:hanging="360"/>
      </w:pPr>
      <w:rPr>
        <w:rFonts w:ascii="Symbol" w:hAnsi="Symbol" w:hint="default"/>
      </w:rPr>
    </w:lvl>
    <w:lvl w:ilvl="7" w:tplc="F4F878B8">
      <w:start w:val="1"/>
      <w:numFmt w:val="bullet"/>
      <w:lvlText w:val="o"/>
      <w:lvlJc w:val="left"/>
      <w:pPr>
        <w:ind w:left="5760" w:hanging="360"/>
      </w:pPr>
      <w:rPr>
        <w:rFonts w:ascii="Courier New" w:hAnsi="Courier New" w:hint="default"/>
      </w:rPr>
    </w:lvl>
    <w:lvl w:ilvl="8" w:tplc="9B5C97AE">
      <w:start w:val="1"/>
      <w:numFmt w:val="bullet"/>
      <w:lvlText w:val=""/>
      <w:lvlJc w:val="left"/>
      <w:pPr>
        <w:ind w:left="6480" w:hanging="360"/>
      </w:pPr>
      <w:rPr>
        <w:rFonts w:ascii="Wingdings" w:hAnsi="Wingdings" w:hint="default"/>
      </w:rPr>
    </w:lvl>
  </w:abstractNum>
  <w:abstractNum w:abstractNumId="1" w15:restartNumberingAfterBreak="0">
    <w:nsid w:val="71496016"/>
    <w:multiLevelType w:val="hybridMultilevel"/>
    <w:tmpl w:val="2E60743E"/>
    <w:lvl w:ilvl="0" w:tplc="0F06A9E0">
      <w:start w:val="1"/>
      <w:numFmt w:val="bullet"/>
      <w:lvlText w:val=""/>
      <w:lvlJc w:val="left"/>
      <w:pPr>
        <w:ind w:left="720" w:hanging="360"/>
      </w:pPr>
      <w:rPr>
        <w:rFonts w:ascii="Symbol" w:hAnsi="Symbol" w:hint="default"/>
      </w:rPr>
    </w:lvl>
    <w:lvl w:ilvl="1" w:tplc="742885B0">
      <w:start w:val="1"/>
      <w:numFmt w:val="bullet"/>
      <w:lvlText w:val="o"/>
      <w:lvlJc w:val="left"/>
      <w:pPr>
        <w:ind w:left="1440" w:hanging="360"/>
      </w:pPr>
      <w:rPr>
        <w:rFonts w:ascii="Courier New" w:hAnsi="Courier New" w:hint="default"/>
      </w:rPr>
    </w:lvl>
    <w:lvl w:ilvl="2" w:tplc="147AE128">
      <w:start w:val="1"/>
      <w:numFmt w:val="bullet"/>
      <w:lvlText w:val=""/>
      <w:lvlJc w:val="left"/>
      <w:pPr>
        <w:ind w:left="2160" w:hanging="360"/>
      </w:pPr>
      <w:rPr>
        <w:rFonts w:ascii="Wingdings" w:hAnsi="Wingdings" w:hint="default"/>
      </w:rPr>
    </w:lvl>
    <w:lvl w:ilvl="3" w:tplc="54082360">
      <w:start w:val="1"/>
      <w:numFmt w:val="bullet"/>
      <w:lvlText w:val=""/>
      <w:lvlJc w:val="left"/>
      <w:pPr>
        <w:ind w:left="2880" w:hanging="360"/>
      </w:pPr>
      <w:rPr>
        <w:rFonts w:ascii="Symbol" w:hAnsi="Symbol" w:hint="default"/>
      </w:rPr>
    </w:lvl>
    <w:lvl w:ilvl="4" w:tplc="9B160878">
      <w:start w:val="1"/>
      <w:numFmt w:val="bullet"/>
      <w:lvlText w:val="o"/>
      <w:lvlJc w:val="left"/>
      <w:pPr>
        <w:ind w:left="3600" w:hanging="360"/>
      </w:pPr>
      <w:rPr>
        <w:rFonts w:ascii="Courier New" w:hAnsi="Courier New" w:hint="default"/>
      </w:rPr>
    </w:lvl>
    <w:lvl w:ilvl="5" w:tplc="2EA61BEE">
      <w:start w:val="1"/>
      <w:numFmt w:val="bullet"/>
      <w:lvlText w:val=""/>
      <w:lvlJc w:val="left"/>
      <w:pPr>
        <w:ind w:left="4320" w:hanging="360"/>
      </w:pPr>
      <w:rPr>
        <w:rFonts w:ascii="Wingdings" w:hAnsi="Wingdings" w:hint="default"/>
      </w:rPr>
    </w:lvl>
    <w:lvl w:ilvl="6" w:tplc="02606D56">
      <w:start w:val="1"/>
      <w:numFmt w:val="bullet"/>
      <w:lvlText w:val=""/>
      <w:lvlJc w:val="left"/>
      <w:pPr>
        <w:ind w:left="5040" w:hanging="360"/>
      </w:pPr>
      <w:rPr>
        <w:rFonts w:ascii="Symbol" w:hAnsi="Symbol" w:hint="default"/>
      </w:rPr>
    </w:lvl>
    <w:lvl w:ilvl="7" w:tplc="DFF2E2F2">
      <w:start w:val="1"/>
      <w:numFmt w:val="bullet"/>
      <w:lvlText w:val="o"/>
      <w:lvlJc w:val="left"/>
      <w:pPr>
        <w:ind w:left="5760" w:hanging="360"/>
      </w:pPr>
      <w:rPr>
        <w:rFonts w:ascii="Courier New" w:hAnsi="Courier New" w:hint="default"/>
      </w:rPr>
    </w:lvl>
    <w:lvl w:ilvl="8" w:tplc="0F244098">
      <w:start w:val="1"/>
      <w:numFmt w:val="bullet"/>
      <w:lvlText w:val=""/>
      <w:lvlJc w:val="left"/>
      <w:pPr>
        <w:ind w:left="6480" w:hanging="360"/>
      </w:pPr>
      <w:rPr>
        <w:rFonts w:ascii="Wingdings" w:hAnsi="Wingdings" w:hint="default"/>
      </w:rPr>
    </w:lvl>
  </w:abstractNum>
  <w:num w:numId="1" w16cid:durableId="1870026120">
    <w:abstractNumId w:val="0"/>
  </w:num>
  <w:num w:numId="2" w16cid:durableId="656496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0BF"/>
    <w:rsid w:val="000021D3"/>
    <w:rsid w:val="00013622"/>
    <w:rsid w:val="00015A5C"/>
    <w:rsid w:val="00020DB9"/>
    <w:rsid w:val="00030180"/>
    <w:rsid w:val="00033454"/>
    <w:rsid w:val="00044CD6"/>
    <w:rsid w:val="00050955"/>
    <w:rsid w:val="00050F0D"/>
    <w:rsid w:val="000511FD"/>
    <w:rsid w:val="000523DB"/>
    <w:rsid w:val="0005282B"/>
    <w:rsid w:val="000542F3"/>
    <w:rsid w:val="00061F0F"/>
    <w:rsid w:val="00062EC9"/>
    <w:rsid w:val="00063359"/>
    <w:rsid w:val="00064E83"/>
    <w:rsid w:val="00065B7C"/>
    <w:rsid w:val="00065DF2"/>
    <w:rsid w:val="00070059"/>
    <w:rsid w:val="0007085D"/>
    <w:rsid w:val="000719B1"/>
    <w:rsid w:val="00071AA5"/>
    <w:rsid w:val="00077F0C"/>
    <w:rsid w:val="00083981"/>
    <w:rsid w:val="000917AB"/>
    <w:rsid w:val="00094E45"/>
    <w:rsid w:val="0009560E"/>
    <w:rsid w:val="00097393"/>
    <w:rsid w:val="000A05AB"/>
    <w:rsid w:val="000A0670"/>
    <w:rsid w:val="000A17FF"/>
    <w:rsid w:val="000B2958"/>
    <w:rsid w:val="000C0A2C"/>
    <w:rsid w:val="000C2AC4"/>
    <w:rsid w:val="000C2C3E"/>
    <w:rsid w:val="000C4BD0"/>
    <w:rsid w:val="000C6C50"/>
    <w:rsid w:val="000C7CFC"/>
    <w:rsid w:val="000D1128"/>
    <w:rsid w:val="000D161A"/>
    <w:rsid w:val="000D626A"/>
    <w:rsid w:val="000E1672"/>
    <w:rsid w:val="000F362D"/>
    <w:rsid w:val="000F4745"/>
    <w:rsid w:val="000F5655"/>
    <w:rsid w:val="000F653F"/>
    <w:rsid w:val="0010046F"/>
    <w:rsid w:val="00107499"/>
    <w:rsid w:val="001133F8"/>
    <w:rsid w:val="00113A57"/>
    <w:rsid w:val="001147F4"/>
    <w:rsid w:val="00116CAC"/>
    <w:rsid w:val="00121C1D"/>
    <w:rsid w:val="00123A00"/>
    <w:rsid w:val="0012751E"/>
    <w:rsid w:val="00130BDE"/>
    <w:rsid w:val="0013158E"/>
    <w:rsid w:val="001341CF"/>
    <w:rsid w:val="00134631"/>
    <w:rsid w:val="00140E7D"/>
    <w:rsid w:val="00151D2C"/>
    <w:rsid w:val="00155C7E"/>
    <w:rsid w:val="00170F3D"/>
    <w:rsid w:val="0017683F"/>
    <w:rsid w:val="001773CF"/>
    <w:rsid w:val="00182D79"/>
    <w:rsid w:val="001A14C8"/>
    <w:rsid w:val="001A6328"/>
    <w:rsid w:val="001A6857"/>
    <w:rsid w:val="001B10F1"/>
    <w:rsid w:val="001B133A"/>
    <w:rsid w:val="001B32BE"/>
    <w:rsid w:val="001B57D2"/>
    <w:rsid w:val="001B5B51"/>
    <w:rsid w:val="001B740A"/>
    <w:rsid w:val="001C0D51"/>
    <w:rsid w:val="001C2793"/>
    <w:rsid w:val="001C436D"/>
    <w:rsid w:val="001C50DA"/>
    <w:rsid w:val="001D0B94"/>
    <w:rsid w:val="001D603F"/>
    <w:rsid w:val="001E0C8B"/>
    <w:rsid w:val="001E144B"/>
    <w:rsid w:val="001E1707"/>
    <w:rsid w:val="001E1963"/>
    <w:rsid w:val="001E3502"/>
    <w:rsid w:val="001F697D"/>
    <w:rsid w:val="001F6C05"/>
    <w:rsid w:val="00201D8D"/>
    <w:rsid w:val="0021234D"/>
    <w:rsid w:val="00213FCE"/>
    <w:rsid w:val="0021558D"/>
    <w:rsid w:val="002176F2"/>
    <w:rsid w:val="00223DC4"/>
    <w:rsid w:val="0022629B"/>
    <w:rsid w:val="002304CE"/>
    <w:rsid w:val="002314B4"/>
    <w:rsid w:val="00231C84"/>
    <w:rsid w:val="0023392C"/>
    <w:rsid w:val="0023575E"/>
    <w:rsid w:val="00235B5D"/>
    <w:rsid w:val="00236BB6"/>
    <w:rsid w:val="002545A7"/>
    <w:rsid w:val="00257F4A"/>
    <w:rsid w:val="00260AF6"/>
    <w:rsid w:val="00264616"/>
    <w:rsid w:val="00266A0D"/>
    <w:rsid w:val="002704B2"/>
    <w:rsid w:val="00270720"/>
    <w:rsid w:val="00276674"/>
    <w:rsid w:val="00281E31"/>
    <w:rsid w:val="00286912"/>
    <w:rsid w:val="002A790B"/>
    <w:rsid w:val="002B1EE5"/>
    <w:rsid w:val="002B2165"/>
    <w:rsid w:val="002B3DA6"/>
    <w:rsid w:val="002B75E2"/>
    <w:rsid w:val="002C1779"/>
    <w:rsid w:val="002C4B69"/>
    <w:rsid w:val="002C4C35"/>
    <w:rsid w:val="002C4C97"/>
    <w:rsid w:val="002D22FD"/>
    <w:rsid w:val="002D2ABB"/>
    <w:rsid w:val="002D3174"/>
    <w:rsid w:val="002E04E6"/>
    <w:rsid w:val="002E04FD"/>
    <w:rsid w:val="002E1CAB"/>
    <w:rsid w:val="002E3A40"/>
    <w:rsid w:val="002F0466"/>
    <w:rsid w:val="002F289F"/>
    <w:rsid w:val="002F31DA"/>
    <w:rsid w:val="002F3873"/>
    <w:rsid w:val="002F4F2C"/>
    <w:rsid w:val="002F5F8C"/>
    <w:rsid w:val="002F7B73"/>
    <w:rsid w:val="002F7CBE"/>
    <w:rsid w:val="00307CA4"/>
    <w:rsid w:val="0031760F"/>
    <w:rsid w:val="003223B7"/>
    <w:rsid w:val="00322D4E"/>
    <w:rsid w:val="003305AF"/>
    <w:rsid w:val="003314C1"/>
    <w:rsid w:val="0033451D"/>
    <w:rsid w:val="00335290"/>
    <w:rsid w:val="00344B06"/>
    <w:rsid w:val="00352C71"/>
    <w:rsid w:val="00353EFD"/>
    <w:rsid w:val="0035595C"/>
    <w:rsid w:val="003600BF"/>
    <w:rsid w:val="00360220"/>
    <w:rsid w:val="0036067F"/>
    <w:rsid w:val="0036154F"/>
    <w:rsid w:val="0037006C"/>
    <w:rsid w:val="0037020E"/>
    <w:rsid w:val="00372F75"/>
    <w:rsid w:val="003736F6"/>
    <w:rsid w:val="003742E1"/>
    <w:rsid w:val="00376721"/>
    <w:rsid w:val="00377EFB"/>
    <w:rsid w:val="003800E7"/>
    <w:rsid w:val="00381264"/>
    <w:rsid w:val="0038260E"/>
    <w:rsid w:val="00384A91"/>
    <w:rsid w:val="003920D2"/>
    <w:rsid w:val="003920F3"/>
    <w:rsid w:val="00393DA1"/>
    <w:rsid w:val="00396556"/>
    <w:rsid w:val="00397081"/>
    <w:rsid w:val="003A646F"/>
    <w:rsid w:val="003A6A90"/>
    <w:rsid w:val="003B5643"/>
    <w:rsid w:val="003B59E2"/>
    <w:rsid w:val="003B5D63"/>
    <w:rsid w:val="003C0852"/>
    <w:rsid w:val="003C7E95"/>
    <w:rsid w:val="003D0989"/>
    <w:rsid w:val="003D3F5F"/>
    <w:rsid w:val="003D4AA0"/>
    <w:rsid w:val="003D710D"/>
    <w:rsid w:val="003E22D5"/>
    <w:rsid w:val="003E3A14"/>
    <w:rsid w:val="003F073D"/>
    <w:rsid w:val="003F59B3"/>
    <w:rsid w:val="003F5E8F"/>
    <w:rsid w:val="003F77B8"/>
    <w:rsid w:val="00400C20"/>
    <w:rsid w:val="00403706"/>
    <w:rsid w:val="00414A22"/>
    <w:rsid w:val="00415FCB"/>
    <w:rsid w:val="00416C98"/>
    <w:rsid w:val="004176E1"/>
    <w:rsid w:val="004241E1"/>
    <w:rsid w:val="004302F9"/>
    <w:rsid w:val="00433513"/>
    <w:rsid w:val="00433641"/>
    <w:rsid w:val="00440219"/>
    <w:rsid w:val="004438F1"/>
    <w:rsid w:val="0045168B"/>
    <w:rsid w:val="00452F2C"/>
    <w:rsid w:val="0046020A"/>
    <w:rsid w:val="004620E5"/>
    <w:rsid w:val="004646E3"/>
    <w:rsid w:val="0047105F"/>
    <w:rsid w:val="0047213C"/>
    <w:rsid w:val="00472AB5"/>
    <w:rsid w:val="00477968"/>
    <w:rsid w:val="00477CED"/>
    <w:rsid w:val="00490326"/>
    <w:rsid w:val="004922DD"/>
    <w:rsid w:val="00496904"/>
    <w:rsid w:val="00497A90"/>
    <w:rsid w:val="004A6C6D"/>
    <w:rsid w:val="004A7880"/>
    <w:rsid w:val="004ACF61"/>
    <w:rsid w:val="004B7DAA"/>
    <w:rsid w:val="004C33F1"/>
    <w:rsid w:val="004D320F"/>
    <w:rsid w:val="004D487D"/>
    <w:rsid w:val="004D7A6F"/>
    <w:rsid w:val="004E6573"/>
    <w:rsid w:val="004F0B4E"/>
    <w:rsid w:val="004F3A51"/>
    <w:rsid w:val="004F7C77"/>
    <w:rsid w:val="00506161"/>
    <w:rsid w:val="00514AFF"/>
    <w:rsid w:val="005216E9"/>
    <w:rsid w:val="00527B43"/>
    <w:rsid w:val="00531BCB"/>
    <w:rsid w:val="00531D23"/>
    <w:rsid w:val="00533A5D"/>
    <w:rsid w:val="00537C43"/>
    <w:rsid w:val="005402A1"/>
    <w:rsid w:val="0054269D"/>
    <w:rsid w:val="0054605C"/>
    <w:rsid w:val="00546DEE"/>
    <w:rsid w:val="00555806"/>
    <w:rsid w:val="00555816"/>
    <w:rsid w:val="00570B13"/>
    <w:rsid w:val="005715DD"/>
    <w:rsid w:val="00574E1D"/>
    <w:rsid w:val="00582E52"/>
    <w:rsid w:val="00586A8F"/>
    <w:rsid w:val="00590887"/>
    <w:rsid w:val="005948DA"/>
    <w:rsid w:val="00594D91"/>
    <w:rsid w:val="005A0C48"/>
    <w:rsid w:val="005A6A8A"/>
    <w:rsid w:val="005B194A"/>
    <w:rsid w:val="005B2453"/>
    <w:rsid w:val="005B4249"/>
    <w:rsid w:val="005C390E"/>
    <w:rsid w:val="005C3E9A"/>
    <w:rsid w:val="005C5CA4"/>
    <w:rsid w:val="005C6718"/>
    <w:rsid w:val="005C7DF3"/>
    <w:rsid w:val="005D041A"/>
    <w:rsid w:val="005D2CDF"/>
    <w:rsid w:val="005E4230"/>
    <w:rsid w:val="005E5252"/>
    <w:rsid w:val="005E54BD"/>
    <w:rsid w:val="005F01D2"/>
    <w:rsid w:val="005F28F3"/>
    <w:rsid w:val="005F45B1"/>
    <w:rsid w:val="005F5823"/>
    <w:rsid w:val="006026DB"/>
    <w:rsid w:val="00604776"/>
    <w:rsid w:val="00611F04"/>
    <w:rsid w:val="006135C1"/>
    <w:rsid w:val="006143F7"/>
    <w:rsid w:val="006176EB"/>
    <w:rsid w:val="00631763"/>
    <w:rsid w:val="0063331B"/>
    <w:rsid w:val="006428B8"/>
    <w:rsid w:val="0064328B"/>
    <w:rsid w:val="00643FF9"/>
    <w:rsid w:val="00653F06"/>
    <w:rsid w:val="00656440"/>
    <w:rsid w:val="00656DC9"/>
    <w:rsid w:val="00661C4A"/>
    <w:rsid w:val="00662764"/>
    <w:rsid w:val="00662DB1"/>
    <w:rsid w:val="00663F12"/>
    <w:rsid w:val="006738A6"/>
    <w:rsid w:val="006770C4"/>
    <w:rsid w:val="00680C2B"/>
    <w:rsid w:val="00686AB5"/>
    <w:rsid w:val="006950A9"/>
    <w:rsid w:val="006971BF"/>
    <w:rsid w:val="006A06ED"/>
    <w:rsid w:val="006A3D13"/>
    <w:rsid w:val="006B0168"/>
    <w:rsid w:val="006B0355"/>
    <w:rsid w:val="006B7966"/>
    <w:rsid w:val="006C462F"/>
    <w:rsid w:val="006D0C85"/>
    <w:rsid w:val="006D112D"/>
    <w:rsid w:val="006D2BAB"/>
    <w:rsid w:val="006D2C95"/>
    <w:rsid w:val="006D3549"/>
    <w:rsid w:val="006D7C86"/>
    <w:rsid w:val="006E3D1C"/>
    <w:rsid w:val="006E561B"/>
    <w:rsid w:val="006F30FC"/>
    <w:rsid w:val="006F7A38"/>
    <w:rsid w:val="0070176A"/>
    <w:rsid w:val="00703B85"/>
    <w:rsid w:val="0070676A"/>
    <w:rsid w:val="00713BEE"/>
    <w:rsid w:val="00721E52"/>
    <w:rsid w:val="00723BC2"/>
    <w:rsid w:val="0072467D"/>
    <w:rsid w:val="00725FE1"/>
    <w:rsid w:val="00726542"/>
    <w:rsid w:val="00730E02"/>
    <w:rsid w:val="007369FA"/>
    <w:rsid w:val="00737009"/>
    <w:rsid w:val="0073720A"/>
    <w:rsid w:val="00741B37"/>
    <w:rsid w:val="007464CC"/>
    <w:rsid w:val="00750D60"/>
    <w:rsid w:val="00753CC7"/>
    <w:rsid w:val="00765420"/>
    <w:rsid w:val="00767250"/>
    <w:rsid w:val="007720D3"/>
    <w:rsid w:val="00777F60"/>
    <w:rsid w:val="007806A7"/>
    <w:rsid w:val="00786F78"/>
    <w:rsid w:val="00787D5B"/>
    <w:rsid w:val="0079290F"/>
    <w:rsid w:val="00792928"/>
    <w:rsid w:val="00794A7B"/>
    <w:rsid w:val="00794D01"/>
    <w:rsid w:val="0079798E"/>
    <w:rsid w:val="007A04E3"/>
    <w:rsid w:val="007A252C"/>
    <w:rsid w:val="007A3A17"/>
    <w:rsid w:val="007A78E7"/>
    <w:rsid w:val="007B016C"/>
    <w:rsid w:val="007B211D"/>
    <w:rsid w:val="007C0DA7"/>
    <w:rsid w:val="007C10ED"/>
    <w:rsid w:val="007C35E6"/>
    <w:rsid w:val="007C5AF8"/>
    <w:rsid w:val="007D01C2"/>
    <w:rsid w:val="007D34C2"/>
    <w:rsid w:val="007D69C7"/>
    <w:rsid w:val="007D77C4"/>
    <w:rsid w:val="007E2BBB"/>
    <w:rsid w:val="007E3265"/>
    <w:rsid w:val="007E7B2B"/>
    <w:rsid w:val="007E7B63"/>
    <w:rsid w:val="007E7CA3"/>
    <w:rsid w:val="007F2642"/>
    <w:rsid w:val="007F428A"/>
    <w:rsid w:val="00801F01"/>
    <w:rsid w:val="008035C1"/>
    <w:rsid w:val="00806D04"/>
    <w:rsid w:val="00811374"/>
    <w:rsid w:val="0081402D"/>
    <w:rsid w:val="00817979"/>
    <w:rsid w:val="00820310"/>
    <w:rsid w:val="0082458B"/>
    <w:rsid w:val="00824A6A"/>
    <w:rsid w:val="008452B2"/>
    <w:rsid w:val="0084668E"/>
    <w:rsid w:val="00847999"/>
    <w:rsid w:val="00850223"/>
    <w:rsid w:val="0085300D"/>
    <w:rsid w:val="00857F00"/>
    <w:rsid w:val="008602D4"/>
    <w:rsid w:val="00861C11"/>
    <w:rsid w:val="0086538E"/>
    <w:rsid w:val="00867064"/>
    <w:rsid w:val="008723B6"/>
    <w:rsid w:val="008742F9"/>
    <w:rsid w:val="008746FA"/>
    <w:rsid w:val="0087529A"/>
    <w:rsid w:val="00877A33"/>
    <w:rsid w:val="0089362F"/>
    <w:rsid w:val="00894D1D"/>
    <w:rsid w:val="008A7ADF"/>
    <w:rsid w:val="008B257F"/>
    <w:rsid w:val="008B3AF1"/>
    <w:rsid w:val="008B50C6"/>
    <w:rsid w:val="008B5CF6"/>
    <w:rsid w:val="008B743D"/>
    <w:rsid w:val="008C03A4"/>
    <w:rsid w:val="008C08B2"/>
    <w:rsid w:val="008C2259"/>
    <w:rsid w:val="008D0D40"/>
    <w:rsid w:val="008D240E"/>
    <w:rsid w:val="008D3BCF"/>
    <w:rsid w:val="008E1A8E"/>
    <w:rsid w:val="008F00F5"/>
    <w:rsid w:val="008F1634"/>
    <w:rsid w:val="008F3420"/>
    <w:rsid w:val="008F6F91"/>
    <w:rsid w:val="00900251"/>
    <w:rsid w:val="00900883"/>
    <w:rsid w:val="00902171"/>
    <w:rsid w:val="00920DD3"/>
    <w:rsid w:val="009239EF"/>
    <w:rsid w:val="00927F6E"/>
    <w:rsid w:val="009303DE"/>
    <w:rsid w:val="00930F00"/>
    <w:rsid w:val="009378FC"/>
    <w:rsid w:val="009405EB"/>
    <w:rsid w:val="009408E9"/>
    <w:rsid w:val="00940E3C"/>
    <w:rsid w:val="009468A7"/>
    <w:rsid w:val="0094778B"/>
    <w:rsid w:val="00950104"/>
    <w:rsid w:val="00950A7D"/>
    <w:rsid w:val="00962DAE"/>
    <w:rsid w:val="009633FB"/>
    <w:rsid w:val="00963BCE"/>
    <w:rsid w:val="00965A27"/>
    <w:rsid w:val="009713BC"/>
    <w:rsid w:val="0097379B"/>
    <w:rsid w:val="00974BA0"/>
    <w:rsid w:val="00981054"/>
    <w:rsid w:val="00982BFF"/>
    <w:rsid w:val="00985DA8"/>
    <w:rsid w:val="00986AAB"/>
    <w:rsid w:val="009876C4"/>
    <w:rsid w:val="009A555E"/>
    <w:rsid w:val="009A5CC2"/>
    <w:rsid w:val="009B1D81"/>
    <w:rsid w:val="009C2181"/>
    <w:rsid w:val="009C66AA"/>
    <w:rsid w:val="009D179E"/>
    <w:rsid w:val="009D193D"/>
    <w:rsid w:val="009D3235"/>
    <w:rsid w:val="009E3064"/>
    <w:rsid w:val="009E348B"/>
    <w:rsid w:val="009E6448"/>
    <w:rsid w:val="009E6E9C"/>
    <w:rsid w:val="009F0F9E"/>
    <w:rsid w:val="009F2E05"/>
    <w:rsid w:val="009F75CE"/>
    <w:rsid w:val="00A20177"/>
    <w:rsid w:val="00A21C55"/>
    <w:rsid w:val="00A24B71"/>
    <w:rsid w:val="00A25549"/>
    <w:rsid w:val="00A261F4"/>
    <w:rsid w:val="00A27547"/>
    <w:rsid w:val="00A32D86"/>
    <w:rsid w:val="00A3632A"/>
    <w:rsid w:val="00A36E6E"/>
    <w:rsid w:val="00A4590E"/>
    <w:rsid w:val="00A50B5C"/>
    <w:rsid w:val="00A534CF"/>
    <w:rsid w:val="00A545A7"/>
    <w:rsid w:val="00A60A07"/>
    <w:rsid w:val="00A64829"/>
    <w:rsid w:val="00A678B6"/>
    <w:rsid w:val="00A712EC"/>
    <w:rsid w:val="00A715A6"/>
    <w:rsid w:val="00A7319B"/>
    <w:rsid w:val="00A740FC"/>
    <w:rsid w:val="00A75CC9"/>
    <w:rsid w:val="00A814A4"/>
    <w:rsid w:val="00A85C8A"/>
    <w:rsid w:val="00A9114E"/>
    <w:rsid w:val="00A955BC"/>
    <w:rsid w:val="00A9671B"/>
    <w:rsid w:val="00A9682B"/>
    <w:rsid w:val="00AA357E"/>
    <w:rsid w:val="00AA61A2"/>
    <w:rsid w:val="00AB25E9"/>
    <w:rsid w:val="00AC2216"/>
    <w:rsid w:val="00AC5B8D"/>
    <w:rsid w:val="00AD171F"/>
    <w:rsid w:val="00AE427E"/>
    <w:rsid w:val="00AE5A1E"/>
    <w:rsid w:val="00AF66D9"/>
    <w:rsid w:val="00B01860"/>
    <w:rsid w:val="00B01FC3"/>
    <w:rsid w:val="00B0256E"/>
    <w:rsid w:val="00B03016"/>
    <w:rsid w:val="00B0340C"/>
    <w:rsid w:val="00B0690F"/>
    <w:rsid w:val="00B10BF4"/>
    <w:rsid w:val="00B11DCD"/>
    <w:rsid w:val="00B14CD2"/>
    <w:rsid w:val="00B20AEC"/>
    <w:rsid w:val="00B27536"/>
    <w:rsid w:val="00B323C6"/>
    <w:rsid w:val="00B33350"/>
    <w:rsid w:val="00B33F20"/>
    <w:rsid w:val="00B36980"/>
    <w:rsid w:val="00B373F8"/>
    <w:rsid w:val="00B419DC"/>
    <w:rsid w:val="00B42AB1"/>
    <w:rsid w:val="00B44731"/>
    <w:rsid w:val="00B56D0A"/>
    <w:rsid w:val="00B80818"/>
    <w:rsid w:val="00B862E4"/>
    <w:rsid w:val="00B91DB5"/>
    <w:rsid w:val="00B94622"/>
    <w:rsid w:val="00B9476D"/>
    <w:rsid w:val="00B954BD"/>
    <w:rsid w:val="00BA2038"/>
    <w:rsid w:val="00BA3731"/>
    <w:rsid w:val="00BA5D16"/>
    <w:rsid w:val="00BA60A5"/>
    <w:rsid w:val="00BA69D2"/>
    <w:rsid w:val="00BB14EF"/>
    <w:rsid w:val="00BB247C"/>
    <w:rsid w:val="00BB4E48"/>
    <w:rsid w:val="00BC51F7"/>
    <w:rsid w:val="00BC69C9"/>
    <w:rsid w:val="00BD0299"/>
    <w:rsid w:val="00BD05DC"/>
    <w:rsid w:val="00BD0B86"/>
    <w:rsid w:val="00BD1B1B"/>
    <w:rsid w:val="00BD28B2"/>
    <w:rsid w:val="00BE386E"/>
    <w:rsid w:val="00BF640E"/>
    <w:rsid w:val="00BF6ADE"/>
    <w:rsid w:val="00C0008E"/>
    <w:rsid w:val="00C00CE1"/>
    <w:rsid w:val="00C07425"/>
    <w:rsid w:val="00C10876"/>
    <w:rsid w:val="00C1728B"/>
    <w:rsid w:val="00C17CE4"/>
    <w:rsid w:val="00C21E31"/>
    <w:rsid w:val="00C22FFE"/>
    <w:rsid w:val="00C300F3"/>
    <w:rsid w:val="00C337C7"/>
    <w:rsid w:val="00C347FD"/>
    <w:rsid w:val="00C34D47"/>
    <w:rsid w:val="00C3618D"/>
    <w:rsid w:val="00C4007A"/>
    <w:rsid w:val="00C422C0"/>
    <w:rsid w:val="00C4538D"/>
    <w:rsid w:val="00C51E6B"/>
    <w:rsid w:val="00C52EAC"/>
    <w:rsid w:val="00C537E9"/>
    <w:rsid w:val="00C53B35"/>
    <w:rsid w:val="00C53CF1"/>
    <w:rsid w:val="00C5730D"/>
    <w:rsid w:val="00C62680"/>
    <w:rsid w:val="00C636B6"/>
    <w:rsid w:val="00C70852"/>
    <w:rsid w:val="00C71E70"/>
    <w:rsid w:val="00C80354"/>
    <w:rsid w:val="00C80785"/>
    <w:rsid w:val="00C85227"/>
    <w:rsid w:val="00C87668"/>
    <w:rsid w:val="00C95B45"/>
    <w:rsid w:val="00CA04F6"/>
    <w:rsid w:val="00CA6EF1"/>
    <w:rsid w:val="00CB0958"/>
    <w:rsid w:val="00CB11AB"/>
    <w:rsid w:val="00CB5B34"/>
    <w:rsid w:val="00CC0702"/>
    <w:rsid w:val="00CC235A"/>
    <w:rsid w:val="00CC3FED"/>
    <w:rsid w:val="00CC6AD6"/>
    <w:rsid w:val="00CC6BCC"/>
    <w:rsid w:val="00CD0098"/>
    <w:rsid w:val="00CD2785"/>
    <w:rsid w:val="00CE43C1"/>
    <w:rsid w:val="00CE571C"/>
    <w:rsid w:val="00CF1696"/>
    <w:rsid w:val="00CF5C50"/>
    <w:rsid w:val="00CF75D3"/>
    <w:rsid w:val="00D00C0A"/>
    <w:rsid w:val="00D01A95"/>
    <w:rsid w:val="00D05000"/>
    <w:rsid w:val="00D16F50"/>
    <w:rsid w:val="00D17BBA"/>
    <w:rsid w:val="00D21254"/>
    <w:rsid w:val="00D22CDF"/>
    <w:rsid w:val="00D30424"/>
    <w:rsid w:val="00D3163C"/>
    <w:rsid w:val="00D361CD"/>
    <w:rsid w:val="00D375EF"/>
    <w:rsid w:val="00D401E5"/>
    <w:rsid w:val="00D405F7"/>
    <w:rsid w:val="00D43336"/>
    <w:rsid w:val="00D509E3"/>
    <w:rsid w:val="00D5113E"/>
    <w:rsid w:val="00D57920"/>
    <w:rsid w:val="00D60A4B"/>
    <w:rsid w:val="00D616EB"/>
    <w:rsid w:val="00D61795"/>
    <w:rsid w:val="00D6334C"/>
    <w:rsid w:val="00D65418"/>
    <w:rsid w:val="00D667CA"/>
    <w:rsid w:val="00D72830"/>
    <w:rsid w:val="00D72F1E"/>
    <w:rsid w:val="00D72F84"/>
    <w:rsid w:val="00D740E2"/>
    <w:rsid w:val="00D77A89"/>
    <w:rsid w:val="00D83A19"/>
    <w:rsid w:val="00D84887"/>
    <w:rsid w:val="00D93702"/>
    <w:rsid w:val="00D93D6D"/>
    <w:rsid w:val="00D976EE"/>
    <w:rsid w:val="00DA78BC"/>
    <w:rsid w:val="00DB7757"/>
    <w:rsid w:val="00DD7B4C"/>
    <w:rsid w:val="00DE4FD6"/>
    <w:rsid w:val="00DE52EF"/>
    <w:rsid w:val="00DE56F9"/>
    <w:rsid w:val="00DE58FE"/>
    <w:rsid w:val="00DE78E2"/>
    <w:rsid w:val="00DF4192"/>
    <w:rsid w:val="00DF5934"/>
    <w:rsid w:val="00DF6100"/>
    <w:rsid w:val="00DF65F5"/>
    <w:rsid w:val="00E02661"/>
    <w:rsid w:val="00E10EBB"/>
    <w:rsid w:val="00E14977"/>
    <w:rsid w:val="00E22EB7"/>
    <w:rsid w:val="00E23F1B"/>
    <w:rsid w:val="00E25E52"/>
    <w:rsid w:val="00E27EB4"/>
    <w:rsid w:val="00E303A3"/>
    <w:rsid w:val="00E370FD"/>
    <w:rsid w:val="00E45D9D"/>
    <w:rsid w:val="00E467E9"/>
    <w:rsid w:val="00E47D7F"/>
    <w:rsid w:val="00E63F31"/>
    <w:rsid w:val="00E66E93"/>
    <w:rsid w:val="00E66ED7"/>
    <w:rsid w:val="00E70418"/>
    <w:rsid w:val="00E73B07"/>
    <w:rsid w:val="00E77C67"/>
    <w:rsid w:val="00E82B30"/>
    <w:rsid w:val="00E853FE"/>
    <w:rsid w:val="00E87330"/>
    <w:rsid w:val="00EB3E0A"/>
    <w:rsid w:val="00EB3E57"/>
    <w:rsid w:val="00EB6240"/>
    <w:rsid w:val="00EB668E"/>
    <w:rsid w:val="00EB6C6E"/>
    <w:rsid w:val="00EC0A81"/>
    <w:rsid w:val="00EC12B4"/>
    <w:rsid w:val="00ED4478"/>
    <w:rsid w:val="00ED7213"/>
    <w:rsid w:val="00EE1E25"/>
    <w:rsid w:val="00EE2679"/>
    <w:rsid w:val="00EE3DA9"/>
    <w:rsid w:val="00EE74B6"/>
    <w:rsid w:val="00EF2B48"/>
    <w:rsid w:val="00EF6D92"/>
    <w:rsid w:val="00EF72BF"/>
    <w:rsid w:val="00F01D43"/>
    <w:rsid w:val="00F077C4"/>
    <w:rsid w:val="00F11583"/>
    <w:rsid w:val="00F1273D"/>
    <w:rsid w:val="00F12797"/>
    <w:rsid w:val="00F15658"/>
    <w:rsid w:val="00F15E38"/>
    <w:rsid w:val="00F20F8B"/>
    <w:rsid w:val="00F31E6F"/>
    <w:rsid w:val="00F345BA"/>
    <w:rsid w:val="00F36750"/>
    <w:rsid w:val="00F3728A"/>
    <w:rsid w:val="00F42EC1"/>
    <w:rsid w:val="00F4750D"/>
    <w:rsid w:val="00F47D44"/>
    <w:rsid w:val="00F50D63"/>
    <w:rsid w:val="00F534C0"/>
    <w:rsid w:val="00F53B4D"/>
    <w:rsid w:val="00F544CF"/>
    <w:rsid w:val="00F556B5"/>
    <w:rsid w:val="00F57BFF"/>
    <w:rsid w:val="00F61380"/>
    <w:rsid w:val="00F61547"/>
    <w:rsid w:val="00F7074A"/>
    <w:rsid w:val="00F746A8"/>
    <w:rsid w:val="00F767E5"/>
    <w:rsid w:val="00F81125"/>
    <w:rsid w:val="00F826FE"/>
    <w:rsid w:val="00F85A21"/>
    <w:rsid w:val="00F90E94"/>
    <w:rsid w:val="00F9641B"/>
    <w:rsid w:val="00F9708E"/>
    <w:rsid w:val="00F97690"/>
    <w:rsid w:val="00FA5F65"/>
    <w:rsid w:val="00FA6065"/>
    <w:rsid w:val="00FB01A4"/>
    <w:rsid w:val="00FB0F9E"/>
    <w:rsid w:val="00FB126E"/>
    <w:rsid w:val="00FB1452"/>
    <w:rsid w:val="00FB244F"/>
    <w:rsid w:val="00FC0E19"/>
    <w:rsid w:val="00FC691B"/>
    <w:rsid w:val="00FC6E9B"/>
    <w:rsid w:val="00FD0C75"/>
    <w:rsid w:val="00FD2997"/>
    <w:rsid w:val="00FD4259"/>
    <w:rsid w:val="00FD4EDA"/>
    <w:rsid w:val="00FD6E00"/>
    <w:rsid w:val="00FE295C"/>
    <w:rsid w:val="00FE7D1B"/>
    <w:rsid w:val="00FF2B2D"/>
    <w:rsid w:val="00FF60B7"/>
    <w:rsid w:val="00FF66CC"/>
    <w:rsid w:val="00FF67B3"/>
    <w:rsid w:val="01698DF2"/>
    <w:rsid w:val="01960979"/>
    <w:rsid w:val="022D4E25"/>
    <w:rsid w:val="02989C9F"/>
    <w:rsid w:val="02DB05F7"/>
    <w:rsid w:val="02EDB493"/>
    <w:rsid w:val="0306B236"/>
    <w:rsid w:val="03AC0062"/>
    <w:rsid w:val="03E50BF0"/>
    <w:rsid w:val="0435FE82"/>
    <w:rsid w:val="04C6AF80"/>
    <w:rsid w:val="04E168F7"/>
    <w:rsid w:val="04E8D901"/>
    <w:rsid w:val="054140B3"/>
    <w:rsid w:val="05813222"/>
    <w:rsid w:val="059EC380"/>
    <w:rsid w:val="05B6FD35"/>
    <w:rsid w:val="05E834A9"/>
    <w:rsid w:val="0603E11D"/>
    <w:rsid w:val="06549FCB"/>
    <w:rsid w:val="06A209D9"/>
    <w:rsid w:val="06B58D16"/>
    <w:rsid w:val="06EE99D3"/>
    <w:rsid w:val="07016D79"/>
    <w:rsid w:val="0712C9F5"/>
    <w:rsid w:val="072F2EF3"/>
    <w:rsid w:val="074D93DD"/>
    <w:rsid w:val="07B6E38D"/>
    <w:rsid w:val="07BBF97F"/>
    <w:rsid w:val="087F880B"/>
    <w:rsid w:val="0898EB8E"/>
    <w:rsid w:val="08D9A30E"/>
    <w:rsid w:val="08FC28A9"/>
    <w:rsid w:val="09E53A29"/>
    <w:rsid w:val="0A42B129"/>
    <w:rsid w:val="0A516EC0"/>
    <w:rsid w:val="0A56A797"/>
    <w:rsid w:val="0AE3ECA9"/>
    <w:rsid w:val="0B010705"/>
    <w:rsid w:val="0B0BFA96"/>
    <w:rsid w:val="0B607FF5"/>
    <w:rsid w:val="0BCE974D"/>
    <w:rsid w:val="0C0D1606"/>
    <w:rsid w:val="0C6BBB44"/>
    <w:rsid w:val="0CA0B745"/>
    <w:rsid w:val="0D67698B"/>
    <w:rsid w:val="0D87BA89"/>
    <w:rsid w:val="0D95FF91"/>
    <w:rsid w:val="0E0271D8"/>
    <w:rsid w:val="0E2FBCC6"/>
    <w:rsid w:val="0E81B36D"/>
    <w:rsid w:val="0EA0A0FC"/>
    <w:rsid w:val="0EA4CA77"/>
    <w:rsid w:val="0F00401E"/>
    <w:rsid w:val="0F7E1B51"/>
    <w:rsid w:val="0FB7CDB1"/>
    <w:rsid w:val="0FBF52C3"/>
    <w:rsid w:val="0FE05D71"/>
    <w:rsid w:val="0FF915AE"/>
    <w:rsid w:val="1026B5AF"/>
    <w:rsid w:val="1052595A"/>
    <w:rsid w:val="10844977"/>
    <w:rsid w:val="10C70277"/>
    <w:rsid w:val="10EBF7E6"/>
    <w:rsid w:val="115FB085"/>
    <w:rsid w:val="127DB3F1"/>
    <w:rsid w:val="127F2FC0"/>
    <w:rsid w:val="12964448"/>
    <w:rsid w:val="12E44FDE"/>
    <w:rsid w:val="130ADE4B"/>
    <w:rsid w:val="130B49ED"/>
    <w:rsid w:val="13139EE7"/>
    <w:rsid w:val="13B51D94"/>
    <w:rsid w:val="13EC8761"/>
    <w:rsid w:val="14B1838C"/>
    <w:rsid w:val="14E0B736"/>
    <w:rsid w:val="1512A466"/>
    <w:rsid w:val="151AAB05"/>
    <w:rsid w:val="155B8259"/>
    <w:rsid w:val="1563024B"/>
    <w:rsid w:val="159827EC"/>
    <w:rsid w:val="15B8EC4A"/>
    <w:rsid w:val="163C219A"/>
    <w:rsid w:val="173D3EFE"/>
    <w:rsid w:val="177C7F78"/>
    <w:rsid w:val="18508B9D"/>
    <w:rsid w:val="18E80B24"/>
    <w:rsid w:val="194411B4"/>
    <w:rsid w:val="197AB6A8"/>
    <w:rsid w:val="19DE295F"/>
    <w:rsid w:val="1A2E60BE"/>
    <w:rsid w:val="1A5335F9"/>
    <w:rsid w:val="1A5A679A"/>
    <w:rsid w:val="1AB7CD19"/>
    <w:rsid w:val="1ADD2A3C"/>
    <w:rsid w:val="1ADE30CB"/>
    <w:rsid w:val="1BE51D48"/>
    <w:rsid w:val="1C6036DC"/>
    <w:rsid w:val="1C7EF54F"/>
    <w:rsid w:val="1CB18C65"/>
    <w:rsid w:val="1CD252FA"/>
    <w:rsid w:val="1D478CB0"/>
    <w:rsid w:val="1DB1F610"/>
    <w:rsid w:val="1DF8B40C"/>
    <w:rsid w:val="1E0FD4BB"/>
    <w:rsid w:val="1EDCBA12"/>
    <w:rsid w:val="1EDCEFCF"/>
    <w:rsid w:val="1EE5540E"/>
    <w:rsid w:val="1EF801FC"/>
    <w:rsid w:val="1F1C607B"/>
    <w:rsid w:val="1F4FC37A"/>
    <w:rsid w:val="1F87A803"/>
    <w:rsid w:val="1F969382"/>
    <w:rsid w:val="20032B43"/>
    <w:rsid w:val="20BBD09C"/>
    <w:rsid w:val="212A11A9"/>
    <w:rsid w:val="21C507CA"/>
    <w:rsid w:val="21F510D6"/>
    <w:rsid w:val="223FCA6D"/>
    <w:rsid w:val="2264191E"/>
    <w:rsid w:val="22765D61"/>
    <w:rsid w:val="2288F32A"/>
    <w:rsid w:val="231C8E7A"/>
    <w:rsid w:val="2353FFEB"/>
    <w:rsid w:val="23552A2E"/>
    <w:rsid w:val="238A4FEA"/>
    <w:rsid w:val="23A31682"/>
    <w:rsid w:val="23EF1B67"/>
    <w:rsid w:val="2468005F"/>
    <w:rsid w:val="24783783"/>
    <w:rsid w:val="25C2CFE8"/>
    <w:rsid w:val="25C3D8B9"/>
    <w:rsid w:val="25D57B7B"/>
    <w:rsid w:val="264FBE41"/>
    <w:rsid w:val="26C7865F"/>
    <w:rsid w:val="271B2860"/>
    <w:rsid w:val="275C7D67"/>
    <w:rsid w:val="279CE283"/>
    <w:rsid w:val="27C1CA3E"/>
    <w:rsid w:val="27E8222E"/>
    <w:rsid w:val="28550DAA"/>
    <w:rsid w:val="287CE474"/>
    <w:rsid w:val="289D1574"/>
    <w:rsid w:val="29E461E5"/>
    <w:rsid w:val="2A409BDD"/>
    <w:rsid w:val="2AA623B1"/>
    <w:rsid w:val="2AC84263"/>
    <w:rsid w:val="2B0B84DD"/>
    <w:rsid w:val="2C1E79FC"/>
    <w:rsid w:val="2C741312"/>
    <w:rsid w:val="2C7E18A0"/>
    <w:rsid w:val="2C8462A9"/>
    <w:rsid w:val="2C94057F"/>
    <w:rsid w:val="2E941AD2"/>
    <w:rsid w:val="2EB40A94"/>
    <w:rsid w:val="2ED94EE1"/>
    <w:rsid w:val="2EF80E0F"/>
    <w:rsid w:val="2F32D44D"/>
    <w:rsid w:val="2F993A5D"/>
    <w:rsid w:val="2F9AF74B"/>
    <w:rsid w:val="2FC8B84E"/>
    <w:rsid w:val="30943D71"/>
    <w:rsid w:val="30C80CA2"/>
    <w:rsid w:val="3189DA83"/>
    <w:rsid w:val="32198C7F"/>
    <w:rsid w:val="326B6106"/>
    <w:rsid w:val="32ED4639"/>
    <w:rsid w:val="33005C89"/>
    <w:rsid w:val="332EF1B0"/>
    <w:rsid w:val="338A85D7"/>
    <w:rsid w:val="338F0EAE"/>
    <w:rsid w:val="33C5E3ED"/>
    <w:rsid w:val="33D8F313"/>
    <w:rsid w:val="33F61CC9"/>
    <w:rsid w:val="341EE480"/>
    <w:rsid w:val="3428FA5D"/>
    <w:rsid w:val="34B8E756"/>
    <w:rsid w:val="34F2DF24"/>
    <w:rsid w:val="34F5D177"/>
    <w:rsid w:val="352CF345"/>
    <w:rsid w:val="355639CE"/>
    <w:rsid w:val="35CF3281"/>
    <w:rsid w:val="35ED1CDE"/>
    <w:rsid w:val="3620620B"/>
    <w:rsid w:val="36B56469"/>
    <w:rsid w:val="36C4CBAF"/>
    <w:rsid w:val="36E5075E"/>
    <w:rsid w:val="3773B9FE"/>
    <w:rsid w:val="38212A14"/>
    <w:rsid w:val="38797026"/>
    <w:rsid w:val="388DFAA4"/>
    <w:rsid w:val="38949718"/>
    <w:rsid w:val="38B38153"/>
    <w:rsid w:val="38D340E5"/>
    <w:rsid w:val="391EA5D5"/>
    <w:rsid w:val="39974BCC"/>
    <w:rsid w:val="39D0BCDC"/>
    <w:rsid w:val="3A00B86D"/>
    <w:rsid w:val="3A4E895C"/>
    <w:rsid w:val="3A50E7B6"/>
    <w:rsid w:val="3A61B2F2"/>
    <w:rsid w:val="3A8AD3D6"/>
    <w:rsid w:val="3A8DC6FA"/>
    <w:rsid w:val="3AE3F9FD"/>
    <w:rsid w:val="3B114D58"/>
    <w:rsid w:val="3B324C3F"/>
    <w:rsid w:val="3B57DE93"/>
    <w:rsid w:val="3BB48126"/>
    <w:rsid w:val="3C340328"/>
    <w:rsid w:val="3C5D5DA3"/>
    <w:rsid w:val="3CAF166C"/>
    <w:rsid w:val="3CC3346E"/>
    <w:rsid w:val="3D1A53EA"/>
    <w:rsid w:val="3D5AE3AC"/>
    <w:rsid w:val="3D6D4A48"/>
    <w:rsid w:val="3D6D7D55"/>
    <w:rsid w:val="3D90B5E1"/>
    <w:rsid w:val="3DDBA849"/>
    <w:rsid w:val="3DE7C42D"/>
    <w:rsid w:val="3E197EEA"/>
    <w:rsid w:val="3E2121D5"/>
    <w:rsid w:val="3E53E266"/>
    <w:rsid w:val="3E923A65"/>
    <w:rsid w:val="3EEE5D46"/>
    <w:rsid w:val="3F05162B"/>
    <w:rsid w:val="3F2443BB"/>
    <w:rsid w:val="3F572ECF"/>
    <w:rsid w:val="3F5EF4A5"/>
    <w:rsid w:val="3F7D4ED7"/>
    <w:rsid w:val="3FB45092"/>
    <w:rsid w:val="3FE105A5"/>
    <w:rsid w:val="3FE63EB9"/>
    <w:rsid w:val="40335DE9"/>
    <w:rsid w:val="404FDB64"/>
    <w:rsid w:val="40C2268C"/>
    <w:rsid w:val="40D062C5"/>
    <w:rsid w:val="41241677"/>
    <w:rsid w:val="41488990"/>
    <w:rsid w:val="415504C4"/>
    <w:rsid w:val="4199A319"/>
    <w:rsid w:val="42182E21"/>
    <w:rsid w:val="4256FFB3"/>
    <w:rsid w:val="43056718"/>
    <w:rsid w:val="430E7E29"/>
    <w:rsid w:val="43135CBA"/>
    <w:rsid w:val="435BDADD"/>
    <w:rsid w:val="437262D5"/>
    <w:rsid w:val="439A8AF5"/>
    <w:rsid w:val="44AB837F"/>
    <w:rsid w:val="44B520C3"/>
    <w:rsid w:val="44BB088C"/>
    <w:rsid w:val="45AA0267"/>
    <w:rsid w:val="45CA14AF"/>
    <w:rsid w:val="45DA3892"/>
    <w:rsid w:val="45EF6D82"/>
    <w:rsid w:val="465EB160"/>
    <w:rsid w:val="4696DE79"/>
    <w:rsid w:val="46DCBBDB"/>
    <w:rsid w:val="47597C2D"/>
    <w:rsid w:val="477B61CB"/>
    <w:rsid w:val="47A9BF52"/>
    <w:rsid w:val="47FA53D2"/>
    <w:rsid w:val="48463212"/>
    <w:rsid w:val="487647CA"/>
    <w:rsid w:val="48865F3F"/>
    <w:rsid w:val="48BA0BDC"/>
    <w:rsid w:val="48CF698A"/>
    <w:rsid w:val="49210B24"/>
    <w:rsid w:val="49223DB9"/>
    <w:rsid w:val="4971CCF9"/>
    <w:rsid w:val="4A775DFE"/>
    <w:rsid w:val="4AB09D93"/>
    <w:rsid w:val="4ABADDDC"/>
    <w:rsid w:val="4AFAC0B6"/>
    <w:rsid w:val="4B337ECE"/>
    <w:rsid w:val="4B8220DC"/>
    <w:rsid w:val="4C318428"/>
    <w:rsid w:val="4C67614B"/>
    <w:rsid w:val="4C9165C1"/>
    <w:rsid w:val="4CC21970"/>
    <w:rsid w:val="4D0440FD"/>
    <w:rsid w:val="4D304FCD"/>
    <w:rsid w:val="4D67B6D4"/>
    <w:rsid w:val="4E498D1F"/>
    <w:rsid w:val="4E553E69"/>
    <w:rsid w:val="4E90DB9A"/>
    <w:rsid w:val="4E96F687"/>
    <w:rsid w:val="4ECC6337"/>
    <w:rsid w:val="4EE50E49"/>
    <w:rsid w:val="4F3B549E"/>
    <w:rsid w:val="4F8B109C"/>
    <w:rsid w:val="509D6B0B"/>
    <w:rsid w:val="50A8B7CA"/>
    <w:rsid w:val="5142E24F"/>
    <w:rsid w:val="51E655A7"/>
    <w:rsid w:val="523A122D"/>
    <w:rsid w:val="527BE358"/>
    <w:rsid w:val="52F247C4"/>
    <w:rsid w:val="538B166A"/>
    <w:rsid w:val="5410DA47"/>
    <w:rsid w:val="54EE7943"/>
    <w:rsid w:val="55094FF6"/>
    <w:rsid w:val="556FBB7A"/>
    <w:rsid w:val="55FDF3EE"/>
    <w:rsid w:val="56BE7863"/>
    <w:rsid w:val="57118A89"/>
    <w:rsid w:val="57374912"/>
    <w:rsid w:val="577E6D3D"/>
    <w:rsid w:val="578070A4"/>
    <w:rsid w:val="57D370A5"/>
    <w:rsid w:val="5832660F"/>
    <w:rsid w:val="58398E9E"/>
    <w:rsid w:val="586D7E42"/>
    <w:rsid w:val="58A3CE2E"/>
    <w:rsid w:val="58D93B67"/>
    <w:rsid w:val="58E7F783"/>
    <w:rsid w:val="593CE9BE"/>
    <w:rsid w:val="5977EB55"/>
    <w:rsid w:val="5987D041"/>
    <w:rsid w:val="59B543E0"/>
    <w:rsid w:val="59D84DC0"/>
    <w:rsid w:val="5A504C4A"/>
    <w:rsid w:val="5ACFE8FB"/>
    <w:rsid w:val="5B3117B9"/>
    <w:rsid w:val="5B34B8C8"/>
    <w:rsid w:val="5B7B0045"/>
    <w:rsid w:val="5BFD16E9"/>
    <w:rsid w:val="5C3CC6E2"/>
    <w:rsid w:val="5CC20A55"/>
    <w:rsid w:val="5CE1F982"/>
    <w:rsid w:val="5D21C479"/>
    <w:rsid w:val="5DB3ADEE"/>
    <w:rsid w:val="5DC0E732"/>
    <w:rsid w:val="5DF0FCB4"/>
    <w:rsid w:val="5E94FC24"/>
    <w:rsid w:val="5EACFC4A"/>
    <w:rsid w:val="5EAE3055"/>
    <w:rsid w:val="5EDE14AB"/>
    <w:rsid w:val="5EED8224"/>
    <w:rsid w:val="5F315054"/>
    <w:rsid w:val="5F4FB4DB"/>
    <w:rsid w:val="5F52AD67"/>
    <w:rsid w:val="5F5E7E25"/>
    <w:rsid w:val="5FD4C87C"/>
    <w:rsid w:val="601C6347"/>
    <w:rsid w:val="60804BF0"/>
    <w:rsid w:val="6085826D"/>
    <w:rsid w:val="608954C3"/>
    <w:rsid w:val="60E9118C"/>
    <w:rsid w:val="6105DADE"/>
    <w:rsid w:val="616DFE27"/>
    <w:rsid w:val="6241D308"/>
    <w:rsid w:val="624BB73E"/>
    <w:rsid w:val="62A8B996"/>
    <w:rsid w:val="63494CED"/>
    <w:rsid w:val="6365AFCE"/>
    <w:rsid w:val="63AC26DC"/>
    <w:rsid w:val="64C35806"/>
    <w:rsid w:val="65AD2E21"/>
    <w:rsid w:val="65DED004"/>
    <w:rsid w:val="661089BF"/>
    <w:rsid w:val="66DE57EC"/>
    <w:rsid w:val="6708034C"/>
    <w:rsid w:val="673D5D0B"/>
    <w:rsid w:val="681F986F"/>
    <w:rsid w:val="68CB41E2"/>
    <w:rsid w:val="694E037F"/>
    <w:rsid w:val="695288F4"/>
    <w:rsid w:val="699C852D"/>
    <w:rsid w:val="699F32B5"/>
    <w:rsid w:val="69CD6ABD"/>
    <w:rsid w:val="6A045FE9"/>
    <w:rsid w:val="6A669A4C"/>
    <w:rsid w:val="6A7E1D2A"/>
    <w:rsid w:val="6AA1A151"/>
    <w:rsid w:val="6AA29FA2"/>
    <w:rsid w:val="6AEA7AC6"/>
    <w:rsid w:val="6B94817E"/>
    <w:rsid w:val="6BDB4D30"/>
    <w:rsid w:val="6C25B43D"/>
    <w:rsid w:val="6C57FA25"/>
    <w:rsid w:val="6C72B5A8"/>
    <w:rsid w:val="6C76C410"/>
    <w:rsid w:val="6C8012A4"/>
    <w:rsid w:val="6C95E24A"/>
    <w:rsid w:val="6CC44682"/>
    <w:rsid w:val="6CF481EE"/>
    <w:rsid w:val="6D587183"/>
    <w:rsid w:val="6D67D81F"/>
    <w:rsid w:val="6D681E36"/>
    <w:rsid w:val="6D772E4B"/>
    <w:rsid w:val="6D81B527"/>
    <w:rsid w:val="6DA23D41"/>
    <w:rsid w:val="6E3451F4"/>
    <w:rsid w:val="6E709D1A"/>
    <w:rsid w:val="6EC641CA"/>
    <w:rsid w:val="6F45F629"/>
    <w:rsid w:val="6F9AA523"/>
    <w:rsid w:val="6FB7C378"/>
    <w:rsid w:val="6FF89FD7"/>
    <w:rsid w:val="70127F50"/>
    <w:rsid w:val="707DEC81"/>
    <w:rsid w:val="70CE28F5"/>
    <w:rsid w:val="7116141B"/>
    <w:rsid w:val="718B1528"/>
    <w:rsid w:val="71EE4460"/>
    <w:rsid w:val="721BBD0C"/>
    <w:rsid w:val="727A2702"/>
    <w:rsid w:val="72A25CF9"/>
    <w:rsid w:val="7366F6F4"/>
    <w:rsid w:val="739FF7A1"/>
    <w:rsid w:val="73A4E235"/>
    <w:rsid w:val="740FF189"/>
    <w:rsid w:val="754ACFCE"/>
    <w:rsid w:val="757457D3"/>
    <w:rsid w:val="765E47A3"/>
    <w:rsid w:val="76A57253"/>
    <w:rsid w:val="76F76192"/>
    <w:rsid w:val="778930B4"/>
    <w:rsid w:val="779B343B"/>
    <w:rsid w:val="77EB43DD"/>
    <w:rsid w:val="77EB9172"/>
    <w:rsid w:val="783DBEAB"/>
    <w:rsid w:val="784DD0DB"/>
    <w:rsid w:val="78CC34B4"/>
    <w:rsid w:val="7951E0CD"/>
    <w:rsid w:val="79C3C727"/>
    <w:rsid w:val="79C8C255"/>
    <w:rsid w:val="7A067357"/>
    <w:rsid w:val="7A4B6435"/>
    <w:rsid w:val="7AA629AF"/>
    <w:rsid w:val="7AA73AB9"/>
    <w:rsid w:val="7B02A416"/>
    <w:rsid w:val="7B29DD66"/>
    <w:rsid w:val="7BAFDA90"/>
    <w:rsid w:val="7C21DCDA"/>
    <w:rsid w:val="7C4721A8"/>
    <w:rsid w:val="7C8AA8C0"/>
    <w:rsid w:val="7CEF714B"/>
    <w:rsid w:val="7CF6BC7C"/>
    <w:rsid w:val="7D2B00A9"/>
    <w:rsid w:val="7D911EFD"/>
    <w:rsid w:val="7DD779C6"/>
    <w:rsid w:val="7DD9E652"/>
    <w:rsid w:val="7DF86F3F"/>
    <w:rsid w:val="7E1A5D8F"/>
    <w:rsid w:val="7E291148"/>
    <w:rsid w:val="7F78BECB"/>
    <w:rsid w:val="7F9F0D95"/>
    <w:rsid w:val="7FAA91AB"/>
    <w:rsid w:val="7FB36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8EC9EE"/>
  <w15:chartTrackingRefBased/>
  <w15:docId w15:val="{1875F09F-F430-944D-9D40-D0C879C7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0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00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00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00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00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00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0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0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0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0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00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00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00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00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00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0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0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0BF"/>
    <w:rPr>
      <w:rFonts w:eastAsiaTheme="majorEastAsia" w:cstheme="majorBidi"/>
      <w:color w:val="272727" w:themeColor="text1" w:themeTint="D8"/>
    </w:rPr>
  </w:style>
  <w:style w:type="paragraph" w:styleId="Title">
    <w:name w:val="Title"/>
    <w:basedOn w:val="Normal"/>
    <w:next w:val="Normal"/>
    <w:link w:val="TitleChar"/>
    <w:uiPriority w:val="10"/>
    <w:qFormat/>
    <w:rsid w:val="003600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0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0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0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0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600BF"/>
    <w:rPr>
      <w:i/>
      <w:iCs/>
      <w:color w:val="404040" w:themeColor="text1" w:themeTint="BF"/>
    </w:rPr>
  </w:style>
  <w:style w:type="paragraph" w:styleId="ListParagraph">
    <w:name w:val="List Paragraph"/>
    <w:basedOn w:val="Normal"/>
    <w:uiPriority w:val="34"/>
    <w:qFormat/>
    <w:rsid w:val="003600BF"/>
    <w:pPr>
      <w:ind w:left="720"/>
      <w:contextualSpacing/>
    </w:pPr>
  </w:style>
  <w:style w:type="character" w:styleId="IntenseEmphasis">
    <w:name w:val="Intense Emphasis"/>
    <w:basedOn w:val="DefaultParagraphFont"/>
    <w:uiPriority w:val="21"/>
    <w:qFormat/>
    <w:rsid w:val="003600BF"/>
    <w:rPr>
      <w:i/>
      <w:iCs/>
      <w:color w:val="0F4761" w:themeColor="accent1" w:themeShade="BF"/>
    </w:rPr>
  </w:style>
  <w:style w:type="paragraph" w:styleId="IntenseQuote">
    <w:name w:val="Intense Quote"/>
    <w:basedOn w:val="Normal"/>
    <w:next w:val="Normal"/>
    <w:link w:val="IntenseQuoteChar"/>
    <w:uiPriority w:val="30"/>
    <w:qFormat/>
    <w:rsid w:val="003600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00BF"/>
    <w:rPr>
      <w:i/>
      <w:iCs/>
      <w:color w:val="0F4761" w:themeColor="accent1" w:themeShade="BF"/>
    </w:rPr>
  </w:style>
  <w:style w:type="character" w:styleId="IntenseReference">
    <w:name w:val="Intense Reference"/>
    <w:basedOn w:val="DefaultParagraphFont"/>
    <w:uiPriority w:val="32"/>
    <w:qFormat/>
    <w:rsid w:val="003600BF"/>
    <w:rPr>
      <w:b/>
      <w:bCs/>
      <w:smallCaps/>
      <w:color w:val="0F4761" w:themeColor="accent1" w:themeShade="BF"/>
      <w:spacing w:val="5"/>
    </w:rPr>
  </w:style>
  <w:style w:type="paragraph" w:styleId="Header">
    <w:name w:val="header"/>
    <w:basedOn w:val="Normal"/>
    <w:link w:val="HeaderChar"/>
    <w:uiPriority w:val="99"/>
    <w:unhideWhenUsed/>
    <w:rsid w:val="006B0355"/>
    <w:pPr>
      <w:tabs>
        <w:tab w:val="center" w:pos="4680"/>
        <w:tab w:val="right" w:pos="9360"/>
      </w:tabs>
    </w:pPr>
  </w:style>
  <w:style w:type="character" w:customStyle="1" w:styleId="HeaderChar">
    <w:name w:val="Header Char"/>
    <w:basedOn w:val="DefaultParagraphFont"/>
    <w:link w:val="Header"/>
    <w:uiPriority w:val="99"/>
    <w:rsid w:val="006B0355"/>
  </w:style>
  <w:style w:type="paragraph" w:styleId="Footer">
    <w:name w:val="footer"/>
    <w:basedOn w:val="Normal"/>
    <w:link w:val="FooterChar"/>
    <w:uiPriority w:val="99"/>
    <w:unhideWhenUsed/>
    <w:rsid w:val="006B0355"/>
    <w:pPr>
      <w:tabs>
        <w:tab w:val="center" w:pos="4680"/>
        <w:tab w:val="right" w:pos="9360"/>
      </w:tabs>
    </w:pPr>
  </w:style>
  <w:style w:type="character" w:customStyle="1" w:styleId="FooterChar">
    <w:name w:val="Footer Char"/>
    <w:basedOn w:val="DefaultParagraphFont"/>
    <w:link w:val="Footer"/>
    <w:uiPriority w:val="99"/>
    <w:rsid w:val="006B0355"/>
  </w:style>
  <w:style w:type="table" w:styleId="TableGrid">
    <w:name w:val="Table Grid"/>
    <w:basedOn w:val="TableNormal"/>
    <w:uiPriority w:val="59"/>
    <w:rsid w:val="006B035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3257</TotalTime>
  <Pages>9</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 M Jackson-Dietzer</dc:creator>
  <cp:keywords/>
  <dc:description/>
  <cp:lastModifiedBy>Kaden M Jackson-Dietzer</cp:lastModifiedBy>
  <cp:revision>255</cp:revision>
  <dcterms:created xsi:type="dcterms:W3CDTF">2024-06-27T18:14:00Z</dcterms:created>
  <dcterms:modified xsi:type="dcterms:W3CDTF">2024-07-07T20:55:00Z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2024-06-29T18:04:39Z</vt:lpwstr>
  </property>
  <property fmtid="{D5CDD505-2E9C-101B-9397-08002B2CF9AE}" pid="4" name="MSIP_Label_4044bd30-2ed7-4c9d-9d12-46200872a97b_Method">
    <vt:lpwstr>Privileged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a4fa22b0-cf62-4217-a811-c69dccef469f</vt:lpwstr>
  </property>
  <property fmtid="{D5CDD505-2E9C-101B-9397-08002B2CF9AE}" pid="8" name="MSIP_Label_4044bd30-2ed7-4c9d-9d12-46200872a97b_ContentBits">
    <vt:lpwstr>0</vt:lpwstr>
  </property>
</Properties>
</file>