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7C0054" w:rsidRDefault="007C0054"/>
    <w:p w14:paraId="00000006" w14:textId="77777777" w:rsidR="007C0054" w:rsidRDefault="00D16720">
      <w:r>
        <w:t>Based on the reports and summaries you have prepared for the earlier tasks, please create a PowerPoint presentation and provide recommendations on how to improve support to fulfill the SLA.</w:t>
      </w:r>
    </w:p>
    <w:p w14:paraId="00000007" w14:textId="77777777" w:rsidR="007C0054" w:rsidRDefault="007C0054"/>
    <w:p w14:paraId="00000008" w14:textId="77777777" w:rsidR="007C0054" w:rsidRDefault="00D16720">
      <w:r>
        <w:t>Should there be any questions, please let me know. Thanks!</w:t>
      </w:r>
    </w:p>
    <w:p w14:paraId="00000009" w14:textId="77777777" w:rsidR="007C0054" w:rsidRDefault="007C0054"/>
    <w:p w14:paraId="0000000A" w14:textId="77777777" w:rsidR="007C0054" w:rsidRDefault="007C0054">
      <w:pPr>
        <w:ind w:left="720"/>
      </w:pPr>
    </w:p>
    <w:p w14:paraId="0000000B" w14:textId="77777777" w:rsidR="007C0054" w:rsidRDefault="007C0054"/>
    <w:sectPr w:rsidR="007C00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54"/>
    <w:rsid w:val="007C0054"/>
    <w:rsid w:val="00D1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A2C5"/>
  <w15:docId w15:val="{ED27EC2F-66CC-4C0F-B71D-EAD78043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2021-05-05T11:34:00Z</dcterms:created>
  <dcterms:modified xsi:type="dcterms:W3CDTF">2021-05-05T11:34:00Z</dcterms:modified>
</cp:coreProperties>
</file>