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891D" w14:textId="1C72FCFF" w:rsidR="003F63C2" w:rsidRDefault="003F63C2"/>
    <w:p w14:paraId="0D283E1D" w14:textId="2692CE42" w:rsidR="006A68C2" w:rsidRPr="006A68C2" w:rsidRDefault="00D8551C" w:rsidP="006A68C2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Перевірити:</w:t>
      </w:r>
    </w:p>
    <w:p w14:paraId="0DAA17F1" w14:textId="68FF8F9E" w:rsidR="00DF7C37" w:rsidRPr="006A68C2" w:rsidRDefault="00D8551C" w:rsidP="00DF7C37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{</w:t>
      </w:r>
      <w:r>
        <w:rPr>
          <w:lang w:val="en-US"/>
        </w:rPr>
        <w:t>A, A</w:t>
      </w:r>
      <w:r w:rsidR="00DF7C37">
        <w:rPr>
          <w:lang w:val="uk-UA"/>
        </w:rPr>
        <w:t xml:space="preserve"> </w:t>
      </w:r>
      <w:r>
        <w:rPr>
          <w:lang w:val="en-US"/>
        </w:rPr>
        <w:t>-&gt;</w:t>
      </w:r>
      <w:r w:rsidR="00DF7C37">
        <w:rPr>
          <w:lang w:val="uk-UA"/>
        </w:rPr>
        <w:t xml:space="preserve"> </w:t>
      </w:r>
      <w:r>
        <w:rPr>
          <w:lang w:val="en-US"/>
        </w:rPr>
        <w:t>B} |= B</w:t>
      </w:r>
    </w:p>
    <w:p w14:paraId="2F3591D7" w14:textId="77777777" w:rsidR="006A68C2" w:rsidRPr="006A68C2" w:rsidRDefault="006A68C2" w:rsidP="006A68C2">
      <w:pPr>
        <w:ind w:left="360"/>
        <w:rPr>
          <w:lang w:val="uk-UA"/>
        </w:rPr>
      </w:pPr>
    </w:p>
    <w:p w14:paraId="487D5EBE" w14:textId="2942C248" w:rsidR="00DF7C37" w:rsidRDefault="00DF7C37" w:rsidP="00DF7C37">
      <w:pPr>
        <w:rPr>
          <w:lang w:val="en-US"/>
        </w:rPr>
      </w:pPr>
      <w:r>
        <w:rPr>
          <w:lang w:val="en-US"/>
        </w:rPr>
        <w:t>(</w:t>
      </w:r>
      <w:r w:rsidRPr="00DF7C37">
        <w:rPr>
          <w:lang w:val="en-US"/>
        </w:rPr>
        <w:t>A</w:t>
      </w:r>
      <w:r>
        <w:rPr>
          <w:lang w:val="uk-UA"/>
        </w:rPr>
        <w:t xml:space="preserve"> </w:t>
      </w:r>
      <w:r>
        <w:rPr>
          <w:lang w:val="en-US"/>
        </w:rPr>
        <w:t xml:space="preserve">&amp; </w:t>
      </w:r>
      <w:r w:rsidRPr="00DF7C37">
        <w:rPr>
          <w:lang w:val="en-US"/>
        </w:rPr>
        <w:t>A</w:t>
      </w:r>
      <w:r w:rsidRPr="00DF7C37">
        <w:rPr>
          <w:lang w:val="uk-UA"/>
        </w:rPr>
        <w:t xml:space="preserve"> </w:t>
      </w:r>
      <w:r w:rsidRPr="00DF7C37">
        <w:rPr>
          <w:lang w:val="en-US"/>
        </w:rPr>
        <w:t>-&gt;</w:t>
      </w:r>
      <w:r w:rsidRPr="00DF7C37">
        <w:rPr>
          <w:lang w:val="uk-UA"/>
        </w:rPr>
        <w:t xml:space="preserve"> </w:t>
      </w:r>
      <w:r w:rsidRPr="00DF7C37">
        <w:rPr>
          <w:lang w:val="en-US"/>
        </w:rPr>
        <w:t>B</w:t>
      </w:r>
      <w:r>
        <w:rPr>
          <w:lang w:val="en-US"/>
        </w:rPr>
        <w:t>)</w:t>
      </w:r>
      <w:r w:rsidRPr="00DF7C37">
        <w:rPr>
          <w:lang w:val="en-US"/>
        </w:rPr>
        <w:t xml:space="preserve"> </w:t>
      </w:r>
      <w:r>
        <w:rPr>
          <w:lang w:val="en-US"/>
        </w:rPr>
        <w:t>-&gt;</w:t>
      </w:r>
      <w:r w:rsidRPr="00DF7C37">
        <w:rPr>
          <w:lang w:val="en-US"/>
        </w:rPr>
        <w:t xml:space="preserve"> B</w:t>
      </w:r>
      <w:r>
        <w:rPr>
          <w:lang w:val="en-US"/>
        </w:rPr>
        <w:t xml:space="preserve"> </w:t>
      </w:r>
    </w:p>
    <w:p w14:paraId="0124037A" w14:textId="77777777" w:rsidR="00D55FEC" w:rsidRPr="00DF7C37" w:rsidRDefault="00D55FEC" w:rsidP="00DF7C37">
      <w:pPr>
        <w:rPr>
          <w:lang w:val="uk-UA"/>
        </w:rPr>
      </w:pPr>
    </w:p>
    <w:tbl>
      <w:tblPr>
        <w:tblStyle w:val="TableGrid"/>
        <w:tblW w:w="9855" w:type="dxa"/>
        <w:tblInd w:w="-5" w:type="dxa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1"/>
      </w:tblGrid>
      <w:tr w:rsidR="00DF7C37" w14:paraId="3C1E1C77" w14:textId="77777777" w:rsidTr="00DF7C37">
        <w:trPr>
          <w:trHeight w:val="267"/>
        </w:trPr>
        <w:tc>
          <w:tcPr>
            <w:tcW w:w="1971" w:type="dxa"/>
          </w:tcPr>
          <w:p w14:paraId="0B4DC872" w14:textId="6EE870C4" w:rsidR="00DF7C37" w:rsidRPr="00DF7C37" w:rsidRDefault="00DF7C37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71" w:type="dxa"/>
          </w:tcPr>
          <w:p w14:paraId="420F6833" w14:textId="5B6C6327" w:rsidR="00DF7C37" w:rsidRPr="00DF7C37" w:rsidRDefault="00DF7C37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71" w:type="dxa"/>
          </w:tcPr>
          <w:p w14:paraId="641D3B80" w14:textId="19599150" w:rsidR="00DF7C37" w:rsidRPr="00DF7C37" w:rsidRDefault="00DF7C37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-&gt; B</w:t>
            </w:r>
          </w:p>
        </w:tc>
        <w:tc>
          <w:tcPr>
            <w:tcW w:w="1971" w:type="dxa"/>
          </w:tcPr>
          <w:p w14:paraId="50808892" w14:textId="10E69364" w:rsidR="00DF7C37" w:rsidRDefault="00DF7C37" w:rsidP="00DF7C37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(</w:t>
            </w:r>
            <w:r w:rsidRPr="00DF7C37">
              <w:rPr>
                <w:lang w:val="en-US"/>
              </w:rPr>
              <w:t>A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&amp; </w:t>
            </w:r>
            <w:r w:rsidRPr="00DF7C37">
              <w:rPr>
                <w:lang w:val="en-US"/>
              </w:rPr>
              <w:t>A</w:t>
            </w:r>
            <w:r w:rsidRPr="00DF7C37">
              <w:rPr>
                <w:lang w:val="uk-UA"/>
              </w:rPr>
              <w:t xml:space="preserve"> </w:t>
            </w:r>
            <w:r w:rsidRPr="00DF7C37">
              <w:rPr>
                <w:lang w:val="en-US"/>
              </w:rPr>
              <w:t>-&gt;</w:t>
            </w:r>
            <w:r w:rsidRPr="00DF7C37">
              <w:rPr>
                <w:lang w:val="uk-UA"/>
              </w:rPr>
              <w:t xml:space="preserve"> </w:t>
            </w:r>
            <w:r w:rsidRPr="00DF7C37"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</w:p>
        </w:tc>
        <w:tc>
          <w:tcPr>
            <w:tcW w:w="1971" w:type="dxa"/>
          </w:tcPr>
          <w:p w14:paraId="6E043888" w14:textId="623CBFB0" w:rsidR="00DF7C37" w:rsidRDefault="00DF7C37" w:rsidP="00DF7C37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(</w:t>
            </w:r>
            <w:r w:rsidRPr="00DF7C37">
              <w:rPr>
                <w:lang w:val="en-US"/>
              </w:rPr>
              <w:t>A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&amp; </w:t>
            </w:r>
            <w:r w:rsidRPr="00DF7C37">
              <w:rPr>
                <w:lang w:val="en-US"/>
              </w:rPr>
              <w:t>A</w:t>
            </w:r>
            <w:r w:rsidRPr="00DF7C37">
              <w:rPr>
                <w:lang w:val="uk-UA"/>
              </w:rPr>
              <w:t xml:space="preserve"> </w:t>
            </w:r>
            <w:r w:rsidRPr="00DF7C37">
              <w:rPr>
                <w:lang w:val="en-US"/>
              </w:rPr>
              <w:t>-&gt;</w:t>
            </w:r>
            <w:r w:rsidRPr="00DF7C37">
              <w:rPr>
                <w:lang w:val="uk-UA"/>
              </w:rPr>
              <w:t xml:space="preserve"> </w:t>
            </w:r>
            <w:r w:rsidRPr="00DF7C37"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  <w:r w:rsidRPr="00DF7C37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</w:t>
            </w:r>
            <w:r w:rsidRPr="00DF7C37">
              <w:rPr>
                <w:lang w:val="en-US"/>
              </w:rPr>
              <w:t xml:space="preserve"> B</w:t>
            </w:r>
          </w:p>
        </w:tc>
      </w:tr>
      <w:tr w:rsidR="00DF7C37" w14:paraId="52EB5A09" w14:textId="77777777" w:rsidTr="00DF7C37">
        <w:trPr>
          <w:trHeight w:val="129"/>
        </w:trPr>
        <w:tc>
          <w:tcPr>
            <w:tcW w:w="1971" w:type="dxa"/>
          </w:tcPr>
          <w:p w14:paraId="6A36DAEB" w14:textId="4F92A83D" w:rsidR="00DF7C37" w:rsidRPr="00DF7C37" w:rsidRDefault="00DF7C37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1" w:type="dxa"/>
          </w:tcPr>
          <w:p w14:paraId="55795378" w14:textId="60811082" w:rsidR="00DF7C37" w:rsidRPr="00DF7C37" w:rsidRDefault="00DF7C37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1" w:type="dxa"/>
          </w:tcPr>
          <w:p w14:paraId="2A84043A" w14:textId="25A45E92" w:rsidR="00DF7C37" w:rsidRPr="00D55FEC" w:rsidRDefault="00D55FEC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1" w:type="dxa"/>
          </w:tcPr>
          <w:p w14:paraId="25A2F28C" w14:textId="223EAA13" w:rsidR="00DF7C37" w:rsidRPr="00D55FEC" w:rsidRDefault="00D55FEC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1" w:type="dxa"/>
          </w:tcPr>
          <w:p w14:paraId="773FB7A7" w14:textId="716A3703" w:rsidR="00DF7C37" w:rsidRPr="00D55FEC" w:rsidRDefault="00D55FEC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F7C37" w14:paraId="4C082066" w14:textId="77777777" w:rsidTr="00DF7C37">
        <w:trPr>
          <w:trHeight w:val="133"/>
        </w:trPr>
        <w:tc>
          <w:tcPr>
            <w:tcW w:w="1971" w:type="dxa"/>
          </w:tcPr>
          <w:p w14:paraId="29E9EF27" w14:textId="484D1C2E" w:rsidR="00DF7C37" w:rsidRPr="00DF7C37" w:rsidRDefault="00DF7C37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1" w:type="dxa"/>
          </w:tcPr>
          <w:p w14:paraId="0E886384" w14:textId="52632969" w:rsidR="00DF7C37" w:rsidRPr="00DF7C37" w:rsidRDefault="00DF7C37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1" w:type="dxa"/>
          </w:tcPr>
          <w:p w14:paraId="215E8936" w14:textId="04E378F7" w:rsidR="00DF7C37" w:rsidRPr="00D55FEC" w:rsidRDefault="00D55FEC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1" w:type="dxa"/>
          </w:tcPr>
          <w:p w14:paraId="42C29051" w14:textId="258DC8E5" w:rsidR="00DF7C37" w:rsidRPr="00D55FEC" w:rsidRDefault="00D55FEC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1" w:type="dxa"/>
          </w:tcPr>
          <w:p w14:paraId="3D275A01" w14:textId="34065150" w:rsidR="00DF7C37" w:rsidRPr="00D55FEC" w:rsidRDefault="00D55FEC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F7C37" w14:paraId="487B4A1D" w14:textId="77777777" w:rsidTr="00DF7C37">
        <w:trPr>
          <w:trHeight w:val="133"/>
        </w:trPr>
        <w:tc>
          <w:tcPr>
            <w:tcW w:w="1971" w:type="dxa"/>
          </w:tcPr>
          <w:p w14:paraId="6ECFC3F1" w14:textId="513ED964" w:rsidR="00DF7C37" w:rsidRPr="00DF7C37" w:rsidRDefault="00DF7C37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1" w:type="dxa"/>
          </w:tcPr>
          <w:p w14:paraId="339CDB0E" w14:textId="41388759" w:rsidR="00DF7C37" w:rsidRPr="00DF7C37" w:rsidRDefault="00DF7C37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1" w:type="dxa"/>
          </w:tcPr>
          <w:p w14:paraId="238C6E25" w14:textId="1A7490CB" w:rsidR="00DF7C37" w:rsidRPr="00D55FEC" w:rsidRDefault="00D55FEC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1" w:type="dxa"/>
          </w:tcPr>
          <w:p w14:paraId="5D6A54E9" w14:textId="3F43C29D" w:rsidR="00DF7C37" w:rsidRPr="00D55FEC" w:rsidRDefault="00D55FEC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71" w:type="dxa"/>
          </w:tcPr>
          <w:p w14:paraId="534855D2" w14:textId="57E980FD" w:rsidR="00DF7C37" w:rsidRPr="00D55FEC" w:rsidRDefault="00D55FEC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F7C37" w14:paraId="2C2C42F3" w14:textId="77777777" w:rsidTr="00DF7C37">
        <w:trPr>
          <w:trHeight w:val="133"/>
        </w:trPr>
        <w:tc>
          <w:tcPr>
            <w:tcW w:w="1971" w:type="dxa"/>
          </w:tcPr>
          <w:p w14:paraId="573B9CA5" w14:textId="39111C8D" w:rsidR="00DF7C37" w:rsidRDefault="00DF7C37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1" w:type="dxa"/>
          </w:tcPr>
          <w:p w14:paraId="24F53E95" w14:textId="30AD31E2" w:rsidR="00DF7C37" w:rsidRPr="00DF7C37" w:rsidRDefault="00DF7C37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1" w:type="dxa"/>
          </w:tcPr>
          <w:p w14:paraId="6F6EAF65" w14:textId="2DCCBB6A" w:rsidR="00DF7C37" w:rsidRPr="00D55FEC" w:rsidRDefault="00D55FEC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1" w:type="dxa"/>
          </w:tcPr>
          <w:p w14:paraId="044BAAA9" w14:textId="590F6934" w:rsidR="00DF7C37" w:rsidRPr="00D55FEC" w:rsidRDefault="00D55FEC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1" w:type="dxa"/>
          </w:tcPr>
          <w:p w14:paraId="65DEB756" w14:textId="4B60B416" w:rsidR="00DF7C37" w:rsidRPr="00D55FEC" w:rsidRDefault="00D55FEC" w:rsidP="00DF7C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437EFCC" w14:textId="77777777" w:rsidR="00D55FEC" w:rsidRDefault="00D55FEC" w:rsidP="00DF7C37">
      <w:pPr>
        <w:rPr>
          <w:lang w:val="uk-UA"/>
        </w:rPr>
      </w:pPr>
    </w:p>
    <w:p w14:paraId="2C8A6179" w14:textId="7F36EA68" w:rsidR="00DF7C37" w:rsidRDefault="00D55FEC" w:rsidP="004C6562">
      <w:pPr>
        <w:jc w:val="center"/>
        <w:rPr>
          <w:lang w:val="uk-UA"/>
        </w:rPr>
      </w:pPr>
      <w:r>
        <w:rPr>
          <w:lang w:val="uk-UA"/>
        </w:rPr>
        <w:t>Справджується</w:t>
      </w:r>
    </w:p>
    <w:p w14:paraId="1E48BB17" w14:textId="77777777" w:rsidR="00600624" w:rsidRDefault="00600624" w:rsidP="00DF7C37">
      <w:pPr>
        <w:rPr>
          <w:lang w:val="uk-UA"/>
        </w:rPr>
      </w:pPr>
    </w:p>
    <w:p w14:paraId="532FB47D" w14:textId="39DD62E6" w:rsidR="00D55FEC" w:rsidRPr="006A68C2" w:rsidRDefault="00D55FEC" w:rsidP="00D55FEC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{</w:t>
      </w:r>
      <w:r>
        <w:rPr>
          <w:lang w:val="en-US"/>
        </w:rPr>
        <w:t>A</w:t>
      </w:r>
      <w:r>
        <w:rPr>
          <w:lang w:val="uk-UA"/>
        </w:rPr>
        <w:t xml:space="preserve"> v</w:t>
      </w:r>
      <w:r>
        <w:rPr>
          <w:lang w:val="en-US"/>
        </w:rPr>
        <w:t xml:space="preserve"> B, </w:t>
      </w:r>
      <m:oMath>
        <m:r>
          <w:rPr>
            <w:rFonts w:ascii="Cambria Math" w:hAnsi="Cambria Math"/>
            <w:lang w:val="en-US"/>
          </w:rPr>
          <m:t>¬</m:t>
        </m:r>
      </m:oMath>
      <w:r>
        <w:rPr>
          <w:lang w:val="en-US"/>
        </w:rPr>
        <w:t>A</w:t>
      </w:r>
      <w:r>
        <w:rPr>
          <w:lang w:val="uk-UA"/>
        </w:rPr>
        <w:t xml:space="preserve"> </w:t>
      </w:r>
      <w:r>
        <w:rPr>
          <w:lang w:val="en-US"/>
        </w:rPr>
        <w:t>v C} |= B v C</w:t>
      </w:r>
    </w:p>
    <w:p w14:paraId="7D27DE34" w14:textId="77777777" w:rsidR="006A68C2" w:rsidRPr="00DF7C37" w:rsidRDefault="006A68C2" w:rsidP="006A68C2">
      <w:pPr>
        <w:pStyle w:val="ListParagraph"/>
        <w:rPr>
          <w:lang w:val="uk-UA"/>
        </w:rPr>
      </w:pPr>
    </w:p>
    <w:p w14:paraId="682BFCD8" w14:textId="4B35DF98" w:rsidR="00D55FEC" w:rsidRDefault="00D55FEC" w:rsidP="00D55FEC">
      <w:pPr>
        <w:rPr>
          <w:lang w:val="en-US"/>
        </w:rPr>
      </w:pPr>
      <w:r>
        <w:rPr>
          <w:lang w:val="en-US"/>
        </w:rPr>
        <w:t>((</w:t>
      </w:r>
      <w:r w:rsidRPr="00DF7C37">
        <w:rPr>
          <w:lang w:val="en-US"/>
        </w:rPr>
        <w:t>A</w:t>
      </w:r>
      <w:r>
        <w:rPr>
          <w:lang w:val="uk-UA"/>
        </w:rPr>
        <w:t xml:space="preserve"> </w:t>
      </w:r>
      <w:r>
        <w:rPr>
          <w:lang w:val="en-US"/>
        </w:rPr>
        <w:t>v B)</w:t>
      </w:r>
      <w:r w:rsidRPr="00DF7C37">
        <w:rPr>
          <w:lang w:val="uk-UA"/>
        </w:rPr>
        <w:t xml:space="preserve"> </w:t>
      </w:r>
      <w:r>
        <w:rPr>
          <w:lang w:val="en-US"/>
        </w:rPr>
        <w:t>&amp;</w:t>
      </w:r>
      <w:r w:rsidRPr="00DF7C37">
        <w:rPr>
          <w:lang w:val="uk-UA"/>
        </w:rPr>
        <w:t xml:space="preserve"> </w:t>
      </w: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¬</m:t>
        </m:r>
      </m:oMath>
      <w:r>
        <w:rPr>
          <w:lang w:val="en-US"/>
        </w:rPr>
        <w:t>A</w:t>
      </w:r>
      <w:r>
        <w:rPr>
          <w:lang w:val="uk-UA"/>
        </w:rPr>
        <w:t xml:space="preserve"> </w:t>
      </w:r>
      <w:r>
        <w:rPr>
          <w:lang w:val="en-US"/>
        </w:rPr>
        <w:t>v C))</w:t>
      </w:r>
      <w:r w:rsidRPr="00DF7C37">
        <w:rPr>
          <w:lang w:val="en-US"/>
        </w:rPr>
        <w:t xml:space="preserve"> </w:t>
      </w:r>
      <w:r>
        <w:rPr>
          <w:lang w:val="en-US"/>
        </w:rPr>
        <w:t>-&gt;</w:t>
      </w:r>
      <w:r w:rsidRPr="00DF7C37">
        <w:rPr>
          <w:lang w:val="en-US"/>
        </w:rPr>
        <w:t xml:space="preserve"> B</w:t>
      </w:r>
      <w:r>
        <w:rPr>
          <w:lang w:val="en-US"/>
        </w:rPr>
        <w:t xml:space="preserve"> v C</w:t>
      </w:r>
    </w:p>
    <w:p w14:paraId="5EBB516D" w14:textId="6CCFAA33" w:rsidR="00D55FEC" w:rsidRDefault="00D55FEC" w:rsidP="00DF7C37">
      <w:pPr>
        <w:rPr>
          <w:lang w:val="uk-UA"/>
        </w:rPr>
      </w:pPr>
    </w:p>
    <w:tbl>
      <w:tblPr>
        <w:tblStyle w:val="TableGrid"/>
        <w:tblW w:w="9956" w:type="dxa"/>
        <w:tblInd w:w="-5" w:type="dxa"/>
        <w:tblLook w:val="04A0" w:firstRow="1" w:lastRow="0" w:firstColumn="1" w:lastColumn="0" w:noHBand="0" w:noVBand="1"/>
      </w:tblPr>
      <w:tblGrid>
        <w:gridCol w:w="1244"/>
        <w:gridCol w:w="1244"/>
        <w:gridCol w:w="1244"/>
        <w:gridCol w:w="1244"/>
        <w:gridCol w:w="1245"/>
        <w:gridCol w:w="1245"/>
        <w:gridCol w:w="1245"/>
        <w:gridCol w:w="1245"/>
      </w:tblGrid>
      <w:tr w:rsidR="00600624" w14:paraId="7A6893E0" w14:textId="77777777" w:rsidTr="00600624">
        <w:trPr>
          <w:trHeight w:val="429"/>
        </w:trPr>
        <w:tc>
          <w:tcPr>
            <w:tcW w:w="1244" w:type="dxa"/>
          </w:tcPr>
          <w:p w14:paraId="29BA6CE7" w14:textId="2240C2AE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44" w:type="dxa"/>
          </w:tcPr>
          <w:p w14:paraId="6FF09CFA" w14:textId="29795272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44" w:type="dxa"/>
          </w:tcPr>
          <w:p w14:paraId="7CC31276" w14:textId="2E5CB2F6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44" w:type="dxa"/>
          </w:tcPr>
          <w:p w14:paraId="62A82B95" w14:textId="5D0F81FD" w:rsidR="00600624" w:rsidRDefault="00600624" w:rsidP="00600624">
            <w:pPr>
              <w:jc w:val="center"/>
              <w:rPr>
                <w:lang w:val="uk-UA"/>
              </w:rPr>
            </w:pPr>
            <w:r w:rsidRPr="00DF7C37">
              <w:rPr>
                <w:lang w:val="en-US"/>
              </w:rPr>
              <w:t>A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v B</w:t>
            </w:r>
          </w:p>
        </w:tc>
        <w:tc>
          <w:tcPr>
            <w:tcW w:w="1245" w:type="dxa"/>
          </w:tcPr>
          <w:p w14:paraId="689CD090" w14:textId="0C83BE66" w:rsidR="00600624" w:rsidRDefault="00600624" w:rsidP="00600624">
            <w:pPr>
              <w:jc w:val="center"/>
              <w:rPr>
                <w:lang w:val="uk-UA"/>
              </w:rPr>
            </w:pPr>
            <m:oMath>
              <m:r>
                <w:rPr>
                  <w:rFonts w:ascii="Cambria Math" w:hAnsi="Cambria Math"/>
                  <w:lang w:val="en-US"/>
                </w:rPr>
                <m:t>¬</m:t>
              </m:r>
            </m:oMath>
            <w:r>
              <w:rPr>
                <w:lang w:val="en-US"/>
              </w:rPr>
              <w:t>A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v C</w:t>
            </w:r>
          </w:p>
        </w:tc>
        <w:tc>
          <w:tcPr>
            <w:tcW w:w="1245" w:type="dxa"/>
          </w:tcPr>
          <w:p w14:paraId="62FA118E" w14:textId="4B395E66" w:rsidR="00600624" w:rsidRDefault="00600624" w:rsidP="00600624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1245" w:type="dxa"/>
          </w:tcPr>
          <w:p w14:paraId="2E806E59" w14:textId="78808761" w:rsidR="00600624" w:rsidRDefault="00600624" w:rsidP="00600624">
            <w:pPr>
              <w:jc w:val="center"/>
              <w:rPr>
                <w:lang w:val="uk-UA"/>
              </w:rPr>
            </w:pPr>
            <w:r w:rsidRPr="00DF7C37">
              <w:rPr>
                <w:lang w:val="en-US"/>
              </w:rPr>
              <w:t>B</w:t>
            </w:r>
            <w:r>
              <w:rPr>
                <w:lang w:val="en-US"/>
              </w:rPr>
              <w:t xml:space="preserve"> v C</w:t>
            </w:r>
          </w:p>
        </w:tc>
        <w:tc>
          <w:tcPr>
            <w:tcW w:w="1245" w:type="dxa"/>
          </w:tcPr>
          <w:p w14:paraId="1016062E" w14:textId="5B93B7D6" w:rsidR="00600624" w:rsidRPr="00600624" w:rsidRDefault="006A68C2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600624">
              <w:rPr>
                <w:lang w:val="en-US"/>
              </w:rPr>
              <w:t>es</w:t>
            </w:r>
          </w:p>
        </w:tc>
      </w:tr>
      <w:tr w:rsidR="00600624" w14:paraId="47C81C7C" w14:textId="77777777" w:rsidTr="00600624">
        <w:trPr>
          <w:trHeight w:val="143"/>
        </w:trPr>
        <w:tc>
          <w:tcPr>
            <w:tcW w:w="1244" w:type="dxa"/>
          </w:tcPr>
          <w:p w14:paraId="18FDF210" w14:textId="354A4F26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4" w:type="dxa"/>
          </w:tcPr>
          <w:p w14:paraId="613C02B0" w14:textId="18131145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4" w:type="dxa"/>
          </w:tcPr>
          <w:p w14:paraId="56400097" w14:textId="5FA6BBE2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4" w:type="dxa"/>
          </w:tcPr>
          <w:p w14:paraId="706374D9" w14:textId="36FABCEC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32869A6D" w14:textId="35150494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70DF0928" w14:textId="2730896F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376F4143" w14:textId="75D67AE3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42277963" w14:textId="72E73EB3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0624" w14:paraId="58AFB94C" w14:textId="77777777" w:rsidTr="00600624">
        <w:trPr>
          <w:trHeight w:val="143"/>
        </w:trPr>
        <w:tc>
          <w:tcPr>
            <w:tcW w:w="1244" w:type="dxa"/>
          </w:tcPr>
          <w:p w14:paraId="62F9A8D2" w14:textId="7ECB3F17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4" w:type="dxa"/>
          </w:tcPr>
          <w:p w14:paraId="1ECE7016" w14:textId="2E8A3871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4" w:type="dxa"/>
          </w:tcPr>
          <w:p w14:paraId="70AEAFC4" w14:textId="1A82C06B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4" w:type="dxa"/>
          </w:tcPr>
          <w:p w14:paraId="7899DFBF" w14:textId="4C2E86CB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422991CE" w14:textId="025D6F78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4FCB6992" w14:textId="0C1532DB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499DE8CB" w14:textId="587039B2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49F89D05" w14:textId="2C5D5C74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0624" w14:paraId="1E1C765B" w14:textId="77777777" w:rsidTr="00600624">
        <w:trPr>
          <w:trHeight w:val="143"/>
        </w:trPr>
        <w:tc>
          <w:tcPr>
            <w:tcW w:w="1244" w:type="dxa"/>
          </w:tcPr>
          <w:p w14:paraId="68648E2B" w14:textId="564050D6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4" w:type="dxa"/>
          </w:tcPr>
          <w:p w14:paraId="74AF0799" w14:textId="07A41F9F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4" w:type="dxa"/>
          </w:tcPr>
          <w:p w14:paraId="79C35BB5" w14:textId="251C9141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4" w:type="dxa"/>
          </w:tcPr>
          <w:p w14:paraId="56A23AF2" w14:textId="2FF60A84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28BC2A0F" w14:textId="558A0FEE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55A65A9D" w14:textId="244CB2A2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69EF18B7" w14:textId="64624850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149422F6" w14:textId="14B098B2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0624" w14:paraId="2A898768" w14:textId="77777777" w:rsidTr="00600624">
        <w:trPr>
          <w:trHeight w:val="143"/>
        </w:trPr>
        <w:tc>
          <w:tcPr>
            <w:tcW w:w="1244" w:type="dxa"/>
          </w:tcPr>
          <w:p w14:paraId="44F55115" w14:textId="7C6A08C4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4" w:type="dxa"/>
          </w:tcPr>
          <w:p w14:paraId="12346C2C" w14:textId="3E5DBEB3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4" w:type="dxa"/>
          </w:tcPr>
          <w:p w14:paraId="002689CA" w14:textId="53FD2FEC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4" w:type="dxa"/>
          </w:tcPr>
          <w:p w14:paraId="6180A787" w14:textId="0CFE2B98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1FA7D923" w14:textId="2C92064A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0541D595" w14:textId="2D6DB7BC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49AB5BA4" w14:textId="297D1F6C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4DE78A5A" w14:textId="55DEB43D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0624" w14:paraId="6CEA6D45" w14:textId="77777777" w:rsidTr="00600624">
        <w:trPr>
          <w:trHeight w:val="138"/>
        </w:trPr>
        <w:tc>
          <w:tcPr>
            <w:tcW w:w="1244" w:type="dxa"/>
          </w:tcPr>
          <w:p w14:paraId="791C69D5" w14:textId="0ADF3E0B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4" w:type="dxa"/>
          </w:tcPr>
          <w:p w14:paraId="52151467" w14:textId="2D69ABC0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4" w:type="dxa"/>
          </w:tcPr>
          <w:p w14:paraId="0DBC8F5C" w14:textId="33244B40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4" w:type="dxa"/>
          </w:tcPr>
          <w:p w14:paraId="15D46B08" w14:textId="0DDB1E32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111AC4A3" w14:textId="790813C7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4AF65391" w14:textId="652E7AB1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66F0BDE9" w14:textId="403550F9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3CB2847D" w14:textId="5BB55E40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0624" w14:paraId="64E52DB2" w14:textId="77777777" w:rsidTr="00600624">
        <w:trPr>
          <w:trHeight w:val="143"/>
        </w:trPr>
        <w:tc>
          <w:tcPr>
            <w:tcW w:w="1244" w:type="dxa"/>
          </w:tcPr>
          <w:p w14:paraId="786EDB36" w14:textId="315BE2C5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4" w:type="dxa"/>
          </w:tcPr>
          <w:p w14:paraId="4FDC9D3A" w14:textId="49EEAC9B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4" w:type="dxa"/>
          </w:tcPr>
          <w:p w14:paraId="5D88A897" w14:textId="126799EA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4" w:type="dxa"/>
          </w:tcPr>
          <w:p w14:paraId="5EB87F9F" w14:textId="2A220B94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6704DDA3" w14:textId="45EBC3C3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40B79F1D" w14:textId="4325B882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5F6000C3" w14:textId="402B3D76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010A21E5" w14:textId="57EDB223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0624" w14:paraId="417435CD" w14:textId="77777777" w:rsidTr="00600624">
        <w:trPr>
          <w:trHeight w:val="143"/>
        </w:trPr>
        <w:tc>
          <w:tcPr>
            <w:tcW w:w="1244" w:type="dxa"/>
          </w:tcPr>
          <w:p w14:paraId="471704BE" w14:textId="2D1770F1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4" w:type="dxa"/>
          </w:tcPr>
          <w:p w14:paraId="591DC942" w14:textId="64609790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4" w:type="dxa"/>
          </w:tcPr>
          <w:p w14:paraId="66BED9D1" w14:textId="2B885A4F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4" w:type="dxa"/>
          </w:tcPr>
          <w:p w14:paraId="42B715E5" w14:textId="7722F512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04CFCC69" w14:textId="00C1DD18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32E17FEF" w14:textId="192435C3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0FF5B89D" w14:textId="55E1BFCB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60B808C5" w14:textId="54D7D057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0624" w14:paraId="57EAF078" w14:textId="77777777" w:rsidTr="00600624">
        <w:trPr>
          <w:trHeight w:val="143"/>
        </w:trPr>
        <w:tc>
          <w:tcPr>
            <w:tcW w:w="1244" w:type="dxa"/>
          </w:tcPr>
          <w:p w14:paraId="706F3EA1" w14:textId="6B182367" w:rsid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4" w:type="dxa"/>
          </w:tcPr>
          <w:p w14:paraId="76C28D10" w14:textId="68A366AC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4" w:type="dxa"/>
          </w:tcPr>
          <w:p w14:paraId="20AA9247" w14:textId="28FD5A4C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4" w:type="dxa"/>
          </w:tcPr>
          <w:p w14:paraId="4ABA842F" w14:textId="1320983F" w:rsidR="00600624" w:rsidRPr="00D55FEC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706DE978" w14:textId="284B9F9C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43A29E19" w14:textId="1D2F27D9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50980883" w14:textId="5087A61D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738B64DA" w14:textId="76607B75" w:rsidR="00600624" w:rsidRPr="00600624" w:rsidRDefault="00600624" w:rsidP="006006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C15A83" w14:textId="673E1E7F" w:rsidR="00D55FEC" w:rsidRDefault="00D55FEC" w:rsidP="00DF7C37">
      <w:pPr>
        <w:rPr>
          <w:lang w:val="uk-UA"/>
        </w:rPr>
      </w:pPr>
    </w:p>
    <w:p w14:paraId="005A8503" w14:textId="78CBA05F" w:rsidR="00600624" w:rsidRDefault="00600624" w:rsidP="004C6562">
      <w:pPr>
        <w:jc w:val="center"/>
        <w:rPr>
          <w:lang w:val="uk-UA"/>
        </w:rPr>
      </w:pPr>
      <w:r>
        <w:rPr>
          <w:lang w:val="uk-UA"/>
        </w:rPr>
        <w:t>Справджується</w:t>
      </w:r>
    </w:p>
    <w:p w14:paraId="5524D05E" w14:textId="646DE0E3" w:rsidR="00600624" w:rsidRDefault="00600624" w:rsidP="00DF7C37">
      <w:pPr>
        <w:rPr>
          <w:lang w:val="uk-UA"/>
        </w:rPr>
      </w:pPr>
    </w:p>
    <w:p w14:paraId="6659439F" w14:textId="49F9E74B" w:rsidR="00AB06C2" w:rsidRDefault="00AB06C2" w:rsidP="00341DD4">
      <w:pPr>
        <w:pStyle w:val="ListParagraph"/>
        <w:numPr>
          <w:ilvl w:val="0"/>
          <w:numId w:val="2"/>
        </w:numPr>
        <w:rPr>
          <w:lang w:val="uk-UA"/>
        </w:rPr>
      </w:pPr>
      <w:r w:rsidRPr="00341DD4">
        <w:rPr>
          <w:lang w:val="en-US"/>
        </w:rPr>
        <w:t>A v B -&gt; A &amp; B – т</w:t>
      </w:r>
      <w:r w:rsidRPr="00341DD4">
        <w:rPr>
          <w:lang w:val="uk-UA"/>
        </w:rPr>
        <w:t>автологія?</w:t>
      </w:r>
    </w:p>
    <w:p w14:paraId="132B0D54" w14:textId="77777777" w:rsidR="006A68C2" w:rsidRPr="006A68C2" w:rsidRDefault="006A68C2" w:rsidP="006A68C2">
      <w:pPr>
        <w:rPr>
          <w:lang w:val="uk-UA"/>
        </w:rPr>
      </w:pPr>
    </w:p>
    <w:p w14:paraId="6A0F95F1" w14:textId="04C5F1A7" w:rsidR="00AB06C2" w:rsidRDefault="006A68C2" w:rsidP="00AB06C2">
      <w:pPr>
        <w:rPr>
          <w:lang w:val="uk-UA"/>
        </w:rPr>
      </w:pPr>
      <w:r>
        <w:rPr>
          <w:lang w:val="uk-UA"/>
        </w:rPr>
        <w:t>(</w:t>
      </w:r>
      <w:r w:rsidRPr="00341DD4">
        <w:rPr>
          <w:lang w:val="en-US"/>
        </w:rPr>
        <w:t>A v B -&gt; A &amp; B</w:t>
      </w:r>
      <w:r>
        <w:rPr>
          <w:lang w:val="uk-UA"/>
        </w:rPr>
        <w:t xml:space="preserve">) </w:t>
      </w:r>
    </w:p>
    <w:p w14:paraId="2A5EDD44" w14:textId="77777777" w:rsidR="006A68C2" w:rsidRDefault="006A68C2" w:rsidP="00AB06C2">
      <w:pPr>
        <w:rPr>
          <w:lang w:val="uk-UA"/>
        </w:rPr>
      </w:pPr>
    </w:p>
    <w:tbl>
      <w:tblPr>
        <w:tblStyle w:val="TableGrid"/>
        <w:tblW w:w="5883" w:type="dxa"/>
        <w:tblInd w:w="-5" w:type="dxa"/>
        <w:tblLook w:val="04A0" w:firstRow="1" w:lastRow="0" w:firstColumn="1" w:lastColumn="0" w:noHBand="0" w:noVBand="1"/>
      </w:tblPr>
      <w:tblGrid>
        <w:gridCol w:w="1176"/>
        <w:gridCol w:w="1176"/>
        <w:gridCol w:w="1177"/>
        <w:gridCol w:w="1177"/>
        <w:gridCol w:w="1177"/>
      </w:tblGrid>
      <w:tr w:rsidR="00756274" w14:paraId="4B095A60" w14:textId="77777777" w:rsidTr="00756274">
        <w:trPr>
          <w:trHeight w:val="646"/>
        </w:trPr>
        <w:tc>
          <w:tcPr>
            <w:tcW w:w="1176" w:type="dxa"/>
          </w:tcPr>
          <w:p w14:paraId="06B59540" w14:textId="480D8C75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76" w:type="dxa"/>
          </w:tcPr>
          <w:p w14:paraId="7F2B6355" w14:textId="4AD24370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77" w:type="dxa"/>
          </w:tcPr>
          <w:p w14:paraId="3E8E9EBA" w14:textId="73033D4F" w:rsidR="00756274" w:rsidRDefault="00756274" w:rsidP="004C6562">
            <w:pPr>
              <w:jc w:val="center"/>
              <w:rPr>
                <w:lang w:val="en-US"/>
              </w:rPr>
            </w:pPr>
            <w:r w:rsidRPr="00341DD4">
              <w:rPr>
                <w:lang w:val="en-US"/>
              </w:rPr>
              <w:t>A v B</w:t>
            </w:r>
          </w:p>
        </w:tc>
        <w:tc>
          <w:tcPr>
            <w:tcW w:w="1177" w:type="dxa"/>
          </w:tcPr>
          <w:p w14:paraId="006C2050" w14:textId="428484B5" w:rsidR="00756274" w:rsidRDefault="00756274" w:rsidP="004C6562">
            <w:pPr>
              <w:jc w:val="center"/>
              <w:rPr>
                <w:lang w:val="en-US"/>
              </w:rPr>
            </w:pPr>
            <w:r w:rsidRPr="00341DD4">
              <w:rPr>
                <w:lang w:val="en-US"/>
              </w:rPr>
              <w:t>A &amp; B</w:t>
            </w:r>
          </w:p>
        </w:tc>
        <w:tc>
          <w:tcPr>
            <w:tcW w:w="1177" w:type="dxa"/>
          </w:tcPr>
          <w:p w14:paraId="4F204F44" w14:textId="403A35B5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(</w:t>
            </w:r>
            <w:r w:rsidRPr="00341DD4">
              <w:rPr>
                <w:lang w:val="en-US"/>
              </w:rPr>
              <w:t>A v B -&gt; A &amp; B</w:t>
            </w:r>
            <w:r>
              <w:rPr>
                <w:lang w:val="uk-UA"/>
              </w:rPr>
              <w:t>)</w:t>
            </w:r>
          </w:p>
        </w:tc>
      </w:tr>
      <w:tr w:rsidR="00756274" w14:paraId="3EB35B3C" w14:textId="77777777" w:rsidTr="00756274">
        <w:trPr>
          <w:trHeight w:val="166"/>
        </w:trPr>
        <w:tc>
          <w:tcPr>
            <w:tcW w:w="1176" w:type="dxa"/>
          </w:tcPr>
          <w:p w14:paraId="40DCFAB4" w14:textId="7F71FED8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6" w:type="dxa"/>
          </w:tcPr>
          <w:p w14:paraId="788A9F75" w14:textId="69087C00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7" w:type="dxa"/>
          </w:tcPr>
          <w:p w14:paraId="7914440F" w14:textId="51C9A069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7" w:type="dxa"/>
          </w:tcPr>
          <w:p w14:paraId="1983FDB2" w14:textId="2806F4DB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7" w:type="dxa"/>
          </w:tcPr>
          <w:p w14:paraId="77A84E15" w14:textId="5D5C5DC5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6274" w14:paraId="33BCA160" w14:textId="77777777" w:rsidTr="00756274">
        <w:trPr>
          <w:trHeight w:val="166"/>
        </w:trPr>
        <w:tc>
          <w:tcPr>
            <w:tcW w:w="1176" w:type="dxa"/>
          </w:tcPr>
          <w:p w14:paraId="01BFD6D5" w14:textId="534A9888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6" w:type="dxa"/>
          </w:tcPr>
          <w:p w14:paraId="37A1482D" w14:textId="0589F98D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7" w:type="dxa"/>
          </w:tcPr>
          <w:p w14:paraId="415AB2ED" w14:textId="7C5E8963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7" w:type="dxa"/>
          </w:tcPr>
          <w:p w14:paraId="4F8F1101" w14:textId="2DEC338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7" w:type="dxa"/>
          </w:tcPr>
          <w:p w14:paraId="3E8C2436" w14:textId="6722BB11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56274" w14:paraId="5BCAEE90" w14:textId="77777777" w:rsidTr="00756274">
        <w:trPr>
          <w:trHeight w:val="166"/>
        </w:trPr>
        <w:tc>
          <w:tcPr>
            <w:tcW w:w="1176" w:type="dxa"/>
          </w:tcPr>
          <w:p w14:paraId="66879FC9" w14:textId="6FCA812E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6" w:type="dxa"/>
          </w:tcPr>
          <w:p w14:paraId="7C09DFE5" w14:textId="193738C4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7" w:type="dxa"/>
          </w:tcPr>
          <w:p w14:paraId="21DF5A64" w14:textId="1CE95F50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7" w:type="dxa"/>
          </w:tcPr>
          <w:p w14:paraId="109B6E18" w14:textId="59817DD6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7" w:type="dxa"/>
          </w:tcPr>
          <w:p w14:paraId="35DB584D" w14:textId="3A6F5D55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56274" w14:paraId="6C670A93" w14:textId="77777777" w:rsidTr="00756274">
        <w:trPr>
          <w:trHeight w:val="166"/>
        </w:trPr>
        <w:tc>
          <w:tcPr>
            <w:tcW w:w="1176" w:type="dxa"/>
          </w:tcPr>
          <w:p w14:paraId="726C3795" w14:textId="46CAB181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6" w:type="dxa"/>
          </w:tcPr>
          <w:p w14:paraId="3C9D4152" w14:textId="768986EC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7" w:type="dxa"/>
          </w:tcPr>
          <w:p w14:paraId="77DFB9BB" w14:textId="3FFA320A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7" w:type="dxa"/>
          </w:tcPr>
          <w:p w14:paraId="5CE53E0F" w14:textId="3F1BC951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7" w:type="dxa"/>
          </w:tcPr>
          <w:p w14:paraId="618A9A7E" w14:textId="3B862AE1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A26C38D" w14:textId="288DF631" w:rsidR="006A68C2" w:rsidRDefault="006A68C2" w:rsidP="004C6562">
      <w:pPr>
        <w:jc w:val="center"/>
        <w:rPr>
          <w:lang w:val="en-US"/>
        </w:rPr>
      </w:pPr>
    </w:p>
    <w:p w14:paraId="692A6E25" w14:textId="5DA50B0C" w:rsidR="00650DC3" w:rsidRDefault="00756274" w:rsidP="004C6562">
      <w:pPr>
        <w:jc w:val="center"/>
        <w:rPr>
          <w:lang w:val="uk-UA"/>
        </w:rPr>
      </w:pPr>
      <w:r>
        <w:rPr>
          <w:lang w:val="uk-UA"/>
        </w:rPr>
        <w:t>НЕ с</w:t>
      </w:r>
      <w:r w:rsidR="00650DC3">
        <w:rPr>
          <w:lang w:val="uk-UA"/>
        </w:rPr>
        <w:t>правджується</w:t>
      </w:r>
    </w:p>
    <w:p w14:paraId="75ECE8D3" w14:textId="77777777" w:rsidR="00650DC3" w:rsidRDefault="00650DC3" w:rsidP="00AB06C2">
      <w:pPr>
        <w:rPr>
          <w:lang w:val="uk-UA"/>
        </w:rPr>
      </w:pPr>
    </w:p>
    <w:p w14:paraId="3EB1618C" w14:textId="6F5F458C" w:rsidR="00650DC3" w:rsidRDefault="00650DC3" w:rsidP="00650DC3">
      <w:pPr>
        <w:pStyle w:val="ListParagraph"/>
        <w:numPr>
          <w:ilvl w:val="0"/>
          <w:numId w:val="2"/>
        </w:numPr>
        <w:rPr>
          <w:lang w:val="uk-UA"/>
        </w:rPr>
      </w:pPr>
      <w:r w:rsidRPr="00341DD4">
        <w:rPr>
          <w:lang w:val="en-US"/>
        </w:rPr>
        <w:t xml:space="preserve">A </w:t>
      </w:r>
      <w:r>
        <w:rPr>
          <w:lang w:val="uk-UA"/>
        </w:rPr>
        <w:t>&amp;</w:t>
      </w:r>
      <w:r w:rsidRPr="00341DD4">
        <w:rPr>
          <w:lang w:val="en-US"/>
        </w:rPr>
        <w:t xml:space="preserve"> B -&gt; A </w:t>
      </w:r>
      <w:r>
        <w:rPr>
          <w:lang w:val="en-US"/>
        </w:rPr>
        <w:t>v</w:t>
      </w:r>
      <w:r w:rsidRPr="00341DD4">
        <w:rPr>
          <w:lang w:val="en-US"/>
        </w:rPr>
        <w:t xml:space="preserve"> B – т</w:t>
      </w:r>
      <w:r w:rsidRPr="00341DD4">
        <w:rPr>
          <w:lang w:val="uk-UA"/>
        </w:rPr>
        <w:t>автологія?</w:t>
      </w:r>
    </w:p>
    <w:p w14:paraId="35F81CB7" w14:textId="77777777" w:rsidR="00650DC3" w:rsidRPr="006A68C2" w:rsidRDefault="00650DC3" w:rsidP="00650DC3">
      <w:pPr>
        <w:rPr>
          <w:lang w:val="uk-UA"/>
        </w:rPr>
      </w:pPr>
    </w:p>
    <w:p w14:paraId="0A725EB1" w14:textId="38D4493E" w:rsidR="00650DC3" w:rsidRDefault="00650DC3" w:rsidP="00650DC3">
      <w:pPr>
        <w:rPr>
          <w:lang w:val="uk-UA"/>
        </w:rPr>
      </w:pPr>
      <w:r>
        <w:rPr>
          <w:lang w:val="uk-UA"/>
        </w:rPr>
        <w:t>(</w:t>
      </w:r>
      <w:r w:rsidRPr="00341DD4">
        <w:rPr>
          <w:lang w:val="en-US"/>
        </w:rPr>
        <w:t xml:space="preserve">A </w:t>
      </w:r>
      <w:r>
        <w:rPr>
          <w:lang w:val="en-US"/>
        </w:rPr>
        <w:t>&amp;</w:t>
      </w:r>
      <w:r w:rsidRPr="00341DD4">
        <w:rPr>
          <w:lang w:val="en-US"/>
        </w:rPr>
        <w:t xml:space="preserve"> B -&gt; A </w:t>
      </w:r>
      <w:r>
        <w:rPr>
          <w:lang w:val="en-US"/>
        </w:rPr>
        <w:t>v</w:t>
      </w:r>
      <w:r w:rsidRPr="00341DD4">
        <w:rPr>
          <w:lang w:val="en-US"/>
        </w:rPr>
        <w:t xml:space="preserve"> B</w:t>
      </w:r>
      <w:r>
        <w:rPr>
          <w:lang w:val="uk-UA"/>
        </w:rPr>
        <w:t xml:space="preserve">) </w:t>
      </w:r>
    </w:p>
    <w:p w14:paraId="60A76758" w14:textId="77777777" w:rsidR="00650DC3" w:rsidRDefault="00650DC3" w:rsidP="00650DC3">
      <w:pPr>
        <w:rPr>
          <w:lang w:val="uk-UA"/>
        </w:rPr>
      </w:pPr>
    </w:p>
    <w:tbl>
      <w:tblPr>
        <w:tblStyle w:val="TableGrid"/>
        <w:tblW w:w="5883" w:type="dxa"/>
        <w:tblInd w:w="-5" w:type="dxa"/>
        <w:tblLook w:val="04A0" w:firstRow="1" w:lastRow="0" w:firstColumn="1" w:lastColumn="0" w:noHBand="0" w:noVBand="1"/>
      </w:tblPr>
      <w:tblGrid>
        <w:gridCol w:w="1176"/>
        <w:gridCol w:w="1176"/>
        <w:gridCol w:w="1177"/>
        <w:gridCol w:w="1177"/>
        <w:gridCol w:w="1177"/>
      </w:tblGrid>
      <w:tr w:rsidR="00756274" w14:paraId="7568EA66" w14:textId="77777777" w:rsidTr="00756274">
        <w:trPr>
          <w:trHeight w:val="494"/>
        </w:trPr>
        <w:tc>
          <w:tcPr>
            <w:tcW w:w="1176" w:type="dxa"/>
          </w:tcPr>
          <w:p w14:paraId="113479E8" w14:textId="7777777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76" w:type="dxa"/>
          </w:tcPr>
          <w:p w14:paraId="25357214" w14:textId="7777777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77" w:type="dxa"/>
          </w:tcPr>
          <w:p w14:paraId="0E6636F8" w14:textId="77777777" w:rsidR="00756274" w:rsidRDefault="00756274" w:rsidP="004C6562">
            <w:pPr>
              <w:jc w:val="center"/>
              <w:rPr>
                <w:lang w:val="en-US"/>
              </w:rPr>
            </w:pPr>
            <w:r w:rsidRPr="00341DD4">
              <w:rPr>
                <w:lang w:val="en-US"/>
              </w:rPr>
              <w:t>A v B</w:t>
            </w:r>
          </w:p>
        </w:tc>
        <w:tc>
          <w:tcPr>
            <w:tcW w:w="1177" w:type="dxa"/>
          </w:tcPr>
          <w:p w14:paraId="0257896F" w14:textId="77777777" w:rsidR="00756274" w:rsidRDefault="00756274" w:rsidP="004C6562">
            <w:pPr>
              <w:jc w:val="center"/>
              <w:rPr>
                <w:lang w:val="en-US"/>
              </w:rPr>
            </w:pPr>
            <w:r w:rsidRPr="00341DD4">
              <w:rPr>
                <w:lang w:val="en-US"/>
              </w:rPr>
              <w:t>A &amp; B</w:t>
            </w:r>
          </w:p>
        </w:tc>
        <w:tc>
          <w:tcPr>
            <w:tcW w:w="1177" w:type="dxa"/>
          </w:tcPr>
          <w:p w14:paraId="734029C8" w14:textId="6B9C8EE2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(</w:t>
            </w:r>
            <w:r w:rsidRPr="00341DD4">
              <w:rPr>
                <w:lang w:val="en-US"/>
              </w:rPr>
              <w:t xml:space="preserve">A </w:t>
            </w:r>
            <w:r>
              <w:rPr>
                <w:lang w:val="en-US"/>
              </w:rPr>
              <w:t>&amp;</w:t>
            </w:r>
            <w:r w:rsidRPr="00341DD4">
              <w:rPr>
                <w:lang w:val="en-US"/>
              </w:rPr>
              <w:t xml:space="preserve"> B -&gt; A </w:t>
            </w:r>
            <w:r>
              <w:rPr>
                <w:lang w:val="en-US"/>
              </w:rPr>
              <w:t>v</w:t>
            </w:r>
            <w:r w:rsidRPr="00341DD4">
              <w:rPr>
                <w:lang w:val="en-US"/>
              </w:rPr>
              <w:t xml:space="preserve"> B</w:t>
            </w:r>
            <w:r>
              <w:rPr>
                <w:lang w:val="uk-UA"/>
              </w:rPr>
              <w:t>)</w:t>
            </w:r>
          </w:p>
        </w:tc>
      </w:tr>
      <w:tr w:rsidR="00756274" w14:paraId="05CDD9DD" w14:textId="77777777" w:rsidTr="00756274">
        <w:trPr>
          <w:trHeight w:val="166"/>
        </w:trPr>
        <w:tc>
          <w:tcPr>
            <w:tcW w:w="1176" w:type="dxa"/>
          </w:tcPr>
          <w:p w14:paraId="54F5330E" w14:textId="7777777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6" w:type="dxa"/>
          </w:tcPr>
          <w:p w14:paraId="5DB47E6B" w14:textId="7777777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7" w:type="dxa"/>
          </w:tcPr>
          <w:p w14:paraId="7062C302" w14:textId="7777777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7" w:type="dxa"/>
          </w:tcPr>
          <w:p w14:paraId="17E01266" w14:textId="7777777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7" w:type="dxa"/>
          </w:tcPr>
          <w:p w14:paraId="0A2E9179" w14:textId="7777777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6274" w14:paraId="3B4D5DBC" w14:textId="77777777" w:rsidTr="00756274">
        <w:trPr>
          <w:trHeight w:val="166"/>
        </w:trPr>
        <w:tc>
          <w:tcPr>
            <w:tcW w:w="1176" w:type="dxa"/>
          </w:tcPr>
          <w:p w14:paraId="452BAF9A" w14:textId="7777777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6" w:type="dxa"/>
          </w:tcPr>
          <w:p w14:paraId="37FC8941" w14:textId="7777777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7" w:type="dxa"/>
          </w:tcPr>
          <w:p w14:paraId="6E2A4213" w14:textId="7777777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7" w:type="dxa"/>
          </w:tcPr>
          <w:p w14:paraId="6635CD55" w14:textId="7777777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7" w:type="dxa"/>
          </w:tcPr>
          <w:p w14:paraId="39132E97" w14:textId="6B775D7F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6274" w14:paraId="2AF11FAA" w14:textId="77777777" w:rsidTr="00756274">
        <w:trPr>
          <w:trHeight w:val="166"/>
        </w:trPr>
        <w:tc>
          <w:tcPr>
            <w:tcW w:w="1176" w:type="dxa"/>
          </w:tcPr>
          <w:p w14:paraId="2211C7F2" w14:textId="7777777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6" w:type="dxa"/>
          </w:tcPr>
          <w:p w14:paraId="1F304FCE" w14:textId="7777777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7" w:type="dxa"/>
          </w:tcPr>
          <w:p w14:paraId="1B7250DA" w14:textId="7777777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7" w:type="dxa"/>
          </w:tcPr>
          <w:p w14:paraId="0B948BD2" w14:textId="7777777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7" w:type="dxa"/>
          </w:tcPr>
          <w:p w14:paraId="5CC4BBD9" w14:textId="15D89BC6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6274" w14:paraId="0453CB58" w14:textId="77777777" w:rsidTr="00756274">
        <w:trPr>
          <w:trHeight w:val="166"/>
        </w:trPr>
        <w:tc>
          <w:tcPr>
            <w:tcW w:w="1176" w:type="dxa"/>
          </w:tcPr>
          <w:p w14:paraId="7F587BD8" w14:textId="7777777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6" w:type="dxa"/>
          </w:tcPr>
          <w:p w14:paraId="00940B6D" w14:textId="7777777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7" w:type="dxa"/>
          </w:tcPr>
          <w:p w14:paraId="4A87151C" w14:textId="7777777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7" w:type="dxa"/>
          </w:tcPr>
          <w:p w14:paraId="3B41BC13" w14:textId="7777777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7" w:type="dxa"/>
          </w:tcPr>
          <w:p w14:paraId="63D8EF3B" w14:textId="77777777" w:rsidR="00756274" w:rsidRDefault="00756274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DAC946F" w14:textId="42197C7D" w:rsidR="00650DC3" w:rsidRPr="00756274" w:rsidRDefault="00756274" w:rsidP="00650DC3">
      <w:pPr>
        <w:rPr>
          <w:lang w:val="uk-UA"/>
        </w:rPr>
      </w:pPr>
      <w:r>
        <w:rPr>
          <w:lang w:val="uk-UA"/>
        </w:rPr>
        <w:t>Справджується</w:t>
      </w:r>
    </w:p>
    <w:p w14:paraId="5FB44564" w14:textId="77777777" w:rsidR="00756274" w:rsidRDefault="00756274" w:rsidP="00650DC3">
      <w:pPr>
        <w:rPr>
          <w:lang w:val="en-US"/>
        </w:rPr>
      </w:pPr>
    </w:p>
    <w:p w14:paraId="44A31034" w14:textId="111430EF" w:rsidR="00650DC3" w:rsidRPr="00B80BDE" w:rsidRDefault="00C75F08" w:rsidP="00C75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t>Розставити дужки так, щоб отримати тавтологію:</w:t>
      </w:r>
    </w:p>
    <w:p w14:paraId="4EA5F2CD" w14:textId="77777777" w:rsidR="00B80BDE" w:rsidRPr="00C75F08" w:rsidRDefault="00B80BDE" w:rsidP="00B80BDE">
      <w:pPr>
        <w:pStyle w:val="ListParagraph"/>
        <w:rPr>
          <w:lang w:val="en-US"/>
        </w:rPr>
      </w:pPr>
    </w:p>
    <w:p w14:paraId="0CB92170" w14:textId="143D0BF8" w:rsidR="004C6562" w:rsidRPr="00B80BDE" w:rsidRDefault="004C6562" w:rsidP="004C6562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en-US"/>
        </w:rPr>
        <w:t>(</w:t>
      </w:r>
      <w:r w:rsidR="00C75F08">
        <w:rPr>
          <w:lang w:val="uk-UA"/>
        </w:rPr>
        <w:t>A</w:t>
      </w:r>
      <w:r w:rsidR="00C75F08">
        <w:rPr>
          <w:lang w:val="en-US"/>
        </w:rPr>
        <w:t xml:space="preserve"> -&gt; B</w:t>
      </w:r>
      <w:r>
        <w:rPr>
          <w:lang w:val="en-US"/>
        </w:rPr>
        <w:t>)</w:t>
      </w:r>
      <w:r w:rsidR="00C75F08">
        <w:rPr>
          <w:lang w:val="en-US"/>
        </w:rPr>
        <w:t xml:space="preserve"> v </w:t>
      </w:r>
      <m:oMath>
        <m:r>
          <w:rPr>
            <w:rFonts w:ascii="Cambria Math" w:hAnsi="Cambria Math"/>
            <w:lang w:val="en-US"/>
          </w:rPr>
          <m:t>¬</m:t>
        </m:r>
      </m:oMath>
      <w:r>
        <w:rPr>
          <w:rFonts w:eastAsiaTheme="minorEastAsia"/>
          <w:lang w:val="en-US"/>
        </w:rPr>
        <w:t>(</w:t>
      </w:r>
      <w:r w:rsidR="00C75F08">
        <w:rPr>
          <w:rFonts w:eastAsiaTheme="minorEastAsia"/>
          <w:lang w:val="en-US"/>
        </w:rPr>
        <w:t>A &amp; B</w:t>
      </w:r>
      <w:r>
        <w:rPr>
          <w:rFonts w:eastAsiaTheme="minorEastAsia"/>
          <w:lang w:val="en-US"/>
        </w:rPr>
        <w:t>)</w:t>
      </w:r>
    </w:p>
    <w:p w14:paraId="0500F719" w14:textId="77777777" w:rsidR="00B80BDE" w:rsidRPr="004C6562" w:rsidRDefault="00B80BDE" w:rsidP="00B80BDE">
      <w:pPr>
        <w:pStyle w:val="ListParagraph"/>
        <w:rPr>
          <w:lang w:val="uk-UA"/>
        </w:rPr>
      </w:pPr>
    </w:p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1588"/>
        <w:gridCol w:w="1588"/>
        <w:gridCol w:w="1587"/>
        <w:gridCol w:w="1588"/>
        <w:gridCol w:w="1602"/>
        <w:gridCol w:w="1918"/>
      </w:tblGrid>
      <w:tr w:rsidR="004C6562" w14:paraId="228A817B" w14:textId="77777777" w:rsidTr="004C6562">
        <w:trPr>
          <w:trHeight w:val="791"/>
        </w:trPr>
        <w:tc>
          <w:tcPr>
            <w:tcW w:w="1588" w:type="dxa"/>
          </w:tcPr>
          <w:p w14:paraId="7443DF81" w14:textId="287F0C72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88" w:type="dxa"/>
          </w:tcPr>
          <w:p w14:paraId="6AE25F42" w14:textId="6E16E408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87" w:type="dxa"/>
          </w:tcPr>
          <w:p w14:paraId="096D4983" w14:textId="7A6E4F45" w:rsidR="004C6562" w:rsidRDefault="004C6562" w:rsidP="004C656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A</w:t>
            </w:r>
            <w:r>
              <w:rPr>
                <w:lang w:val="en-US"/>
              </w:rPr>
              <w:t xml:space="preserve"> -&gt; B</w:t>
            </w:r>
          </w:p>
        </w:tc>
        <w:tc>
          <w:tcPr>
            <w:tcW w:w="1588" w:type="dxa"/>
          </w:tcPr>
          <w:p w14:paraId="40A9D4AC" w14:textId="2BC70D11" w:rsidR="004C6562" w:rsidRDefault="004C6562" w:rsidP="004C6562">
            <w:pPr>
              <w:jc w:val="center"/>
              <w:rPr>
                <w:lang w:val="uk-UA"/>
              </w:rPr>
            </w:pPr>
            <w:r>
              <w:rPr>
                <w:rFonts w:eastAsiaTheme="minorEastAsia"/>
                <w:lang w:val="en-US"/>
              </w:rPr>
              <w:t>A &amp; B</w:t>
            </w:r>
          </w:p>
        </w:tc>
        <w:tc>
          <w:tcPr>
            <w:tcW w:w="1602" w:type="dxa"/>
          </w:tcPr>
          <w:p w14:paraId="4E509929" w14:textId="35603872" w:rsidR="004C6562" w:rsidRDefault="004C6562" w:rsidP="004C6562">
            <w:pPr>
              <w:jc w:val="center"/>
              <w:rPr>
                <w:lang w:val="uk-UA"/>
              </w:rPr>
            </w:pPr>
            <m:oMath>
              <m:r>
                <w:rPr>
                  <w:rFonts w:ascii="Cambria Math" w:hAnsi="Cambria Math"/>
                  <w:lang w:val="en-US"/>
                </w:rPr>
                <m:t>¬</m:t>
              </m:r>
            </m:oMath>
            <w:r>
              <w:rPr>
                <w:rFonts w:eastAsiaTheme="minorEastAsia"/>
                <w:lang w:val="en-US"/>
              </w:rPr>
              <w:t>(A &amp; B)</w:t>
            </w:r>
          </w:p>
        </w:tc>
        <w:tc>
          <w:tcPr>
            <w:tcW w:w="1918" w:type="dxa"/>
          </w:tcPr>
          <w:p w14:paraId="05108919" w14:textId="4E9B1D6D" w:rsidR="004C6562" w:rsidRPr="004C6562" w:rsidRDefault="004C6562" w:rsidP="004C6562">
            <w:pPr>
              <w:jc w:val="center"/>
              <w:rPr>
                <w:lang w:val="uk-UA"/>
              </w:rPr>
            </w:pPr>
            <w:r w:rsidRPr="004C6562">
              <w:rPr>
                <w:lang w:val="en-US"/>
              </w:rPr>
              <w:t>(</w:t>
            </w:r>
            <w:r w:rsidRPr="004C6562">
              <w:rPr>
                <w:lang w:val="uk-UA"/>
              </w:rPr>
              <w:t>A</w:t>
            </w:r>
            <w:r w:rsidRPr="004C6562">
              <w:rPr>
                <w:lang w:val="en-US"/>
              </w:rPr>
              <w:t xml:space="preserve"> -&gt; B) v </w:t>
            </w:r>
            <m:oMath>
              <m:r>
                <w:rPr>
                  <w:rFonts w:ascii="Cambria Math" w:hAnsi="Cambria Math"/>
                  <w:lang w:val="en-US"/>
                </w:rPr>
                <m:t>¬</m:t>
              </m:r>
            </m:oMath>
            <w:r w:rsidRPr="004C6562">
              <w:rPr>
                <w:rFonts w:eastAsiaTheme="minorEastAsia"/>
                <w:lang w:val="en-US"/>
              </w:rPr>
              <w:t>(A&amp;B)</w:t>
            </w:r>
          </w:p>
        </w:tc>
      </w:tr>
      <w:tr w:rsidR="004C6562" w14:paraId="174882CF" w14:textId="77777777" w:rsidTr="004C6562">
        <w:trPr>
          <w:trHeight w:val="127"/>
        </w:trPr>
        <w:tc>
          <w:tcPr>
            <w:tcW w:w="1588" w:type="dxa"/>
          </w:tcPr>
          <w:p w14:paraId="369618C9" w14:textId="4D3CCB03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88" w:type="dxa"/>
          </w:tcPr>
          <w:p w14:paraId="3741AD56" w14:textId="796453C8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87" w:type="dxa"/>
          </w:tcPr>
          <w:p w14:paraId="6DA39FAB" w14:textId="6C53A043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8" w:type="dxa"/>
          </w:tcPr>
          <w:p w14:paraId="393164BF" w14:textId="0E4D211E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2" w:type="dxa"/>
          </w:tcPr>
          <w:p w14:paraId="36F2D685" w14:textId="4762502B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8" w:type="dxa"/>
          </w:tcPr>
          <w:p w14:paraId="1D1C6BB5" w14:textId="279FBEAD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6562" w14:paraId="5FFD6962" w14:textId="77777777" w:rsidTr="004C6562">
        <w:trPr>
          <w:trHeight w:val="132"/>
        </w:trPr>
        <w:tc>
          <w:tcPr>
            <w:tcW w:w="1588" w:type="dxa"/>
          </w:tcPr>
          <w:p w14:paraId="53CEF419" w14:textId="304504BD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88" w:type="dxa"/>
          </w:tcPr>
          <w:p w14:paraId="45774610" w14:textId="18EF0A95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7" w:type="dxa"/>
          </w:tcPr>
          <w:p w14:paraId="0BC7ABA2" w14:textId="5F380F44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8" w:type="dxa"/>
          </w:tcPr>
          <w:p w14:paraId="061014D6" w14:textId="3FFC2A81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2" w:type="dxa"/>
          </w:tcPr>
          <w:p w14:paraId="31FC04F3" w14:textId="21AA6AE6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8" w:type="dxa"/>
          </w:tcPr>
          <w:p w14:paraId="2C56A264" w14:textId="3662C20C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6562" w14:paraId="24DD8336" w14:textId="77777777" w:rsidTr="004C6562">
        <w:trPr>
          <w:trHeight w:val="132"/>
        </w:trPr>
        <w:tc>
          <w:tcPr>
            <w:tcW w:w="1588" w:type="dxa"/>
          </w:tcPr>
          <w:p w14:paraId="17C0B82F" w14:textId="62D3878C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8" w:type="dxa"/>
          </w:tcPr>
          <w:p w14:paraId="5766A5E9" w14:textId="2575B166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87" w:type="dxa"/>
          </w:tcPr>
          <w:p w14:paraId="17F7B663" w14:textId="74E41056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88" w:type="dxa"/>
          </w:tcPr>
          <w:p w14:paraId="151CA62B" w14:textId="47F76FF4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2" w:type="dxa"/>
          </w:tcPr>
          <w:p w14:paraId="071F8DED" w14:textId="21D3B4E6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8" w:type="dxa"/>
          </w:tcPr>
          <w:p w14:paraId="60946974" w14:textId="05BB1FFA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6562" w14:paraId="25722EED" w14:textId="77777777" w:rsidTr="004C6562">
        <w:trPr>
          <w:trHeight w:val="132"/>
        </w:trPr>
        <w:tc>
          <w:tcPr>
            <w:tcW w:w="1588" w:type="dxa"/>
          </w:tcPr>
          <w:p w14:paraId="60FF6FA7" w14:textId="6803EB3C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8" w:type="dxa"/>
          </w:tcPr>
          <w:p w14:paraId="426B4CFC" w14:textId="2F236388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7" w:type="dxa"/>
          </w:tcPr>
          <w:p w14:paraId="297527EE" w14:textId="04AE9752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8" w:type="dxa"/>
          </w:tcPr>
          <w:p w14:paraId="0E899AC6" w14:textId="7A8EBC5A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2" w:type="dxa"/>
          </w:tcPr>
          <w:p w14:paraId="50035214" w14:textId="51CFB000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8" w:type="dxa"/>
          </w:tcPr>
          <w:p w14:paraId="2A70B34A" w14:textId="76C67696" w:rsidR="004C6562" w:rsidRPr="004C6562" w:rsidRDefault="004C6562" w:rsidP="004C65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343B6A9" w14:textId="77777777" w:rsidR="004C6562" w:rsidRPr="004C6562" w:rsidRDefault="004C6562" w:rsidP="004C6562">
      <w:pPr>
        <w:rPr>
          <w:lang w:val="uk-UA"/>
        </w:rPr>
      </w:pPr>
    </w:p>
    <w:p w14:paraId="352ADF34" w14:textId="07C2F22C" w:rsidR="00C75F08" w:rsidRPr="00B80BDE" w:rsidRDefault="006B73BB" w:rsidP="004C65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(</w:t>
      </w:r>
      <m:oMath>
        <m:r>
          <w:rPr>
            <w:rFonts w:ascii="Cambria Math" w:hAnsi="Cambria Math"/>
            <w:lang w:val="en-US"/>
          </w:rPr>
          <m:t>¬</m:t>
        </m:r>
      </m:oMath>
      <w:r w:rsidR="004C6562">
        <w:rPr>
          <w:rFonts w:eastAsiaTheme="minorEastAsia"/>
          <w:lang w:val="en-US"/>
        </w:rPr>
        <w:t xml:space="preserve">A &amp; </w:t>
      </w:r>
      <m:oMath>
        <m:r>
          <w:rPr>
            <w:rFonts w:ascii="Cambria Math" w:hAnsi="Cambria Math"/>
            <w:lang w:val="en-US"/>
          </w:rPr>
          <m:t>¬(</m:t>
        </m:r>
      </m:oMath>
      <w:r w:rsidR="004C6562">
        <w:rPr>
          <w:rFonts w:eastAsiaTheme="minorEastAsia"/>
          <w:lang w:val="en-US"/>
        </w:rPr>
        <w:t>B -&gt; C</w:t>
      </w:r>
      <w:r>
        <w:rPr>
          <w:rFonts w:eastAsiaTheme="minorEastAsia"/>
          <w:lang w:val="en-US"/>
        </w:rPr>
        <w:t>)</w:t>
      </w:r>
      <w:r w:rsidR="00B80BDE">
        <w:rPr>
          <w:rFonts w:eastAsiaTheme="minorEastAsia"/>
          <w:lang w:val="en-US"/>
        </w:rPr>
        <w:t>)</w:t>
      </w:r>
      <w:r w:rsidR="004C6562">
        <w:rPr>
          <w:rFonts w:eastAsiaTheme="minorEastAsia"/>
          <w:lang w:val="en-US"/>
        </w:rPr>
        <w:t xml:space="preserve"> v </w:t>
      </w:r>
      <w:r>
        <w:rPr>
          <w:rFonts w:eastAsiaTheme="minorEastAsia"/>
          <w:lang w:val="en-US"/>
        </w:rPr>
        <w:t>(</w:t>
      </w:r>
      <w:r w:rsidR="004C6562">
        <w:rPr>
          <w:rFonts w:eastAsiaTheme="minorEastAsia"/>
          <w:lang w:val="en-US"/>
        </w:rPr>
        <w:t>D</w:t>
      </w:r>
      <w:r>
        <w:rPr>
          <w:rFonts w:eastAsiaTheme="minorEastAsia"/>
          <w:lang w:val="en-US"/>
        </w:rPr>
        <w:t>)</w:t>
      </w:r>
      <w:r w:rsidR="004C6562">
        <w:rPr>
          <w:rFonts w:eastAsiaTheme="minorEastAsia"/>
          <w:lang w:val="en-US"/>
        </w:rPr>
        <w:t xml:space="preserve"> v </w:t>
      </w:r>
      <w:r>
        <w:rPr>
          <w:rFonts w:eastAsiaTheme="minorEastAsia"/>
          <w:lang w:val="en-US"/>
        </w:rPr>
        <w:t>(</w:t>
      </w:r>
      <m:oMath>
        <m:r>
          <w:rPr>
            <w:rFonts w:ascii="Cambria Math" w:hAnsi="Cambria Math"/>
            <w:lang w:val="en-US"/>
          </w:rPr>
          <m:t>¬¬</m:t>
        </m:r>
      </m:oMath>
      <w:r>
        <w:rPr>
          <w:rFonts w:eastAsiaTheme="minorEastAsia"/>
          <w:lang w:val="en-US"/>
        </w:rPr>
        <w:t>A) v (B -&gt; C)</w:t>
      </w:r>
    </w:p>
    <w:p w14:paraId="5CD12B7E" w14:textId="77777777" w:rsidR="00B80BDE" w:rsidRPr="00B80BDE" w:rsidRDefault="00B80BDE" w:rsidP="00B80BDE">
      <w:pPr>
        <w:ind w:left="360"/>
        <w:rPr>
          <w:lang w:val="en-US"/>
        </w:rPr>
      </w:pPr>
    </w:p>
    <w:tbl>
      <w:tblPr>
        <w:tblStyle w:val="TableGrid"/>
        <w:tblW w:w="10012" w:type="dxa"/>
        <w:tblLook w:val="04A0" w:firstRow="1" w:lastRow="0" w:firstColumn="1" w:lastColumn="0" w:noHBand="0" w:noVBand="1"/>
      </w:tblPr>
      <w:tblGrid>
        <w:gridCol w:w="1251"/>
        <w:gridCol w:w="1251"/>
        <w:gridCol w:w="1251"/>
        <w:gridCol w:w="1251"/>
        <w:gridCol w:w="1252"/>
        <w:gridCol w:w="1252"/>
        <w:gridCol w:w="1252"/>
        <w:gridCol w:w="1252"/>
      </w:tblGrid>
      <w:tr w:rsidR="00B80BDE" w14:paraId="7D0206A1" w14:textId="77777777" w:rsidTr="00B80BDE">
        <w:trPr>
          <w:trHeight w:val="723"/>
        </w:trPr>
        <w:tc>
          <w:tcPr>
            <w:tcW w:w="1251" w:type="dxa"/>
          </w:tcPr>
          <w:p w14:paraId="100B124E" w14:textId="586D014A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51" w:type="dxa"/>
          </w:tcPr>
          <w:p w14:paraId="13C9EDBD" w14:textId="68D75EE1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51" w:type="dxa"/>
          </w:tcPr>
          <w:p w14:paraId="44B2365D" w14:textId="19FA9EDA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51" w:type="dxa"/>
          </w:tcPr>
          <w:p w14:paraId="03DC6B4D" w14:textId="3EACD2AF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52" w:type="dxa"/>
          </w:tcPr>
          <w:p w14:paraId="3A0D1076" w14:textId="76599733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B -&gt; C</w:t>
            </w:r>
          </w:p>
        </w:tc>
        <w:tc>
          <w:tcPr>
            <w:tcW w:w="1252" w:type="dxa"/>
          </w:tcPr>
          <w:p w14:paraId="223D4E25" w14:textId="2C9B6EA1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 v A v (B -&gt; C)</w:t>
            </w:r>
          </w:p>
        </w:tc>
        <w:tc>
          <w:tcPr>
            <w:tcW w:w="1252" w:type="dxa"/>
          </w:tcPr>
          <w:p w14:paraId="24EB9BAA" w14:textId="3541BD5F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¬</m:t>
              </m:r>
            </m:oMath>
            <w:r>
              <w:rPr>
                <w:rFonts w:eastAsiaTheme="minorEastAsia"/>
                <w:lang w:val="en-US"/>
              </w:rPr>
              <w:t xml:space="preserve">A &amp; </w:t>
            </w:r>
            <m:oMath>
              <m:r>
                <w:rPr>
                  <w:rFonts w:ascii="Cambria Math" w:hAnsi="Cambria Math"/>
                  <w:lang w:val="en-US"/>
                </w:rPr>
                <m:t>¬(</m:t>
              </m:r>
            </m:oMath>
            <w:r>
              <w:rPr>
                <w:rFonts w:eastAsiaTheme="minorEastAsia"/>
                <w:lang w:val="en-US"/>
              </w:rPr>
              <w:t>B -&gt; C))</w:t>
            </w:r>
          </w:p>
        </w:tc>
        <w:tc>
          <w:tcPr>
            <w:tcW w:w="1252" w:type="dxa"/>
          </w:tcPr>
          <w:p w14:paraId="7DBF8166" w14:textId="695AC145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</w:tr>
      <w:tr w:rsidR="00B80BDE" w14:paraId="26AAF954" w14:textId="77777777" w:rsidTr="00B80BDE">
        <w:trPr>
          <w:trHeight w:val="242"/>
        </w:trPr>
        <w:tc>
          <w:tcPr>
            <w:tcW w:w="1251" w:type="dxa"/>
          </w:tcPr>
          <w:p w14:paraId="51C55608" w14:textId="76D6E2F1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1A826160" w14:textId="71B22581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16DE6C01" w14:textId="34E87C43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6DE22AD1" w14:textId="0DE25AAF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18918692" w14:textId="19D8DA4A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21E43F38" w14:textId="016971B5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4C5A1951" w14:textId="12502B16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378A0753" w14:textId="36DD3B27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0BDE" w14:paraId="45B2AF24" w14:textId="77777777" w:rsidTr="00B80BDE">
        <w:trPr>
          <w:trHeight w:val="242"/>
        </w:trPr>
        <w:tc>
          <w:tcPr>
            <w:tcW w:w="1251" w:type="dxa"/>
          </w:tcPr>
          <w:p w14:paraId="082BC07E" w14:textId="2CCD41A5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1184655D" w14:textId="5A55AD43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1F314E1E" w14:textId="55F3F32D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418EAA9E" w14:textId="3FBDA498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19344173" w14:textId="2F3AF7DD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04BF8849" w14:textId="453BD165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42DC1224" w14:textId="2891B759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0FB0BCB5" w14:textId="60330EF3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0BDE" w14:paraId="61D11C3D" w14:textId="77777777" w:rsidTr="00B80BDE">
        <w:trPr>
          <w:trHeight w:val="242"/>
        </w:trPr>
        <w:tc>
          <w:tcPr>
            <w:tcW w:w="1251" w:type="dxa"/>
          </w:tcPr>
          <w:p w14:paraId="72F5C27B" w14:textId="595C27CA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5932D0AF" w14:textId="64EEAED1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0D7CA7EA" w14:textId="0AC4E137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0242636D" w14:textId="69603DD2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47ECEE8A" w14:textId="0443AEDB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678808D6" w14:textId="22DCE2B7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68C7EF61" w14:textId="79338854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59373CD2" w14:textId="21D15A91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0BDE" w14:paraId="52B7E435" w14:textId="77777777" w:rsidTr="00B80BDE">
        <w:trPr>
          <w:trHeight w:val="242"/>
        </w:trPr>
        <w:tc>
          <w:tcPr>
            <w:tcW w:w="1251" w:type="dxa"/>
          </w:tcPr>
          <w:p w14:paraId="2E35383D" w14:textId="3F6F49D9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4ABB3B19" w14:textId="33B56271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0BD71E1A" w14:textId="3E00A29E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56AA9420" w14:textId="2C30A2FE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690170CE" w14:textId="3397CBAB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77517F3A" w14:textId="0EF24F50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0C8ABF99" w14:textId="4901E4CB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41E4F6DF" w14:textId="778C41CB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0BDE" w14:paraId="41F50AE9" w14:textId="77777777" w:rsidTr="00B80BDE">
        <w:trPr>
          <w:trHeight w:val="235"/>
        </w:trPr>
        <w:tc>
          <w:tcPr>
            <w:tcW w:w="1251" w:type="dxa"/>
          </w:tcPr>
          <w:p w14:paraId="73BA96FF" w14:textId="2B70DF07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583FBB5B" w14:textId="508E4CB6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200382AE" w14:textId="396B649C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41B900E9" w14:textId="60E9ADDB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7164D138" w14:textId="660A7D08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43BB44BC" w14:textId="61EFF1F9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0248AFA6" w14:textId="360ABEFA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3987347E" w14:textId="5AC4EFC5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0BDE" w14:paraId="0ABA9EA2" w14:textId="77777777" w:rsidTr="00B80BDE">
        <w:trPr>
          <w:trHeight w:val="242"/>
        </w:trPr>
        <w:tc>
          <w:tcPr>
            <w:tcW w:w="1251" w:type="dxa"/>
          </w:tcPr>
          <w:p w14:paraId="70B06116" w14:textId="2428D72D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39897E08" w14:textId="7E21BCC7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6AB4C841" w14:textId="67FF8D03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34734D2A" w14:textId="7FBFA49D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46641F25" w14:textId="3B6B7F56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0A0BB4F2" w14:textId="00D978D2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7E296DF8" w14:textId="554D5203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166CBCEE" w14:textId="502F4F7A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0BDE" w14:paraId="13536138" w14:textId="77777777" w:rsidTr="00B80BDE">
        <w:trPr>
          <w:trHeight w:val="242"/>
        </w:trPr>
        <w:tc>
          <w:tcPr>
            <w:tcW w:w="1251" w:type="dxa"/>
          </w:tcPr>
          <w:p w14:paraId="755FE6E1" w14:textId="4DD3A5B3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7B2929FD" w14:textId="6F541640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753CD09C" w14:textId="51D18BD9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391BDAB2" w14:textId="761B171D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7CA1B966" w14:textId="616D3D3B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63527CFB" w14:textId="31FCD214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6E919DFF" w14:textId="68B31756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6367204B" w14:textId="4208DF46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0BDE" w14:paraId="07EF4BE1" w14:textId="77777777" w:rsidTr="00B80BDE">
        <w:trPr>
          <w:trHeight w:val="242"/>
        </w:trPr>
        <w:tc>
          <w:tcPr>
            <w:tcW w:w="1251" w:type="dxa"/>
          </w:tcPr>
          <w:p w14:paraId="346471C9" w14:textId="4B88A163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0C6E0A0F" w14:textId="07E68E1D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74849359" w14:textId="6EEEE2EA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1D15BC7D" w14:textId="6BE11082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65ECC453" w14:textId="36D2DFAB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473497D7" w14:textId="4B140F2D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47B1FE54" w14:textId="5D00F8ED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1276B396" w14:textId="696A661B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0BDE" w14:paraId="21872396" w14:textId="77777777" w:rsidTr="00B80BDE">
        <w:trPr>
          <w:trHeight w:val="242"/>
        </w:trPr>
        <w:tc>
          <w:tcPr>
            <w:tcW w:w="1251" w:type="dxa"/>
          </w:tcPr>
          <w:p w14:paraId="4601B0BD" w14:textId="53A4393E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49E6159B" w14:textId="32E6A190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1AD7B813" w14:textId="5D84181A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60BD5F6E" w14:textId="34433B18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5C02F772" w14:textId="52DB77CA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78DBAD3F" w14:textId="5B970262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1E924C1D" w14:textId="3993250B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6D7EC2AF" w14:textId="31DC064E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0BDE" w14:paraId="4D44979D" w14:textId="77777777" w:rsidTr="00B80BDE">
        <w:trPr>
          <w:trHeight w:val="242"/>
        </w:trPr>
        <w:tc>
          <w:tcPr>
            <w:tcW w:w="1251" w:type="dxa"/>
          </w:tcPr>
          <w:p w14:paraId="3A75E348" w14:textId="5E34D70A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579D16A6" w14:textId="54D0DF89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407AC1CF" w14:textId="2F9D8945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406A046E" w14:textId="123EE8E7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3E38CED2" w14:textId="488F63F6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2463267B" w14:textId="4B434144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0AC80E82" w14:textId="095A8573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37E15231" w14:textId="60EAB8C6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0BDE" w14:paraId="45D9A08F" w14:textId="77777777" w:rsidTr="00B80BDE">
        <w:trPr>
          <w:trHeight w:val="235"/>
        </w:trPr>
        <w:tc>
          <w:tcPr>
            <w:tcW w:w="1251" w:type="dxa"/>
          </w:tcPr>
          <w:p w14:paraId="32326A8A" w14:textId="2C2A7A78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532E0BC5" w14:textId="6C1C7CE2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28866407" w14:textId="49A7DE27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46B823C1" w14:textId="1279AFF3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21407A55" w14:textId="3FFABD91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41A1D2D7" w14:textId="6E2BBB78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78225247" w14:textId="4FECF5AE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57BB5545" w14:textId="27BF66FD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0BDE" w14:paraId="754124C9" w14:textId="77777777" w:rsidTr="00B80BDE">
        <w:trPr>
          <w:trHeight w:val="242"/>
        </w:trPr>
        <w:tc>
          <w:tcPr>
            <w:tcW w:w="1251" w:type="dxa"/>
          </w:tcPr>
          <w:p w14:paraId="3C8BA07D" w14:textId="74A90D48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5398BCE4" w14:textId="1BEFDC72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25935CBC" w14:textId="48025FF3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21594CF9" w14:textId="615FC26F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79EABA87" w14:textId="11473E6B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3D02D796" w14:textId="1EC3EEC5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311569CA" w14:textId="70BE4F16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1D882B20" w14:textId="74DEB054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0BDE" w14:paraId="7B43E5E1" w14:textId="77777777" w:rsidTr="00B80BDE">
        <w:trPr>
          <w:trHeight w:val="242"/>
        </w:trPr>
        <w:tc>
          <w:tcPr>
            <w:tcW w:w="1251" w:type="dxa"/>
          </w:tcPr>
          <w:p w14:paraId="194EBEFC" w14:textId="146F6C22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7D01851D" w14:textId="5BE8BC15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3E5C92E3" w14:textId="1E27C8B1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007BD0EE" w14:textId="31B30F44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290AF25C" w14:textId="2600E182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24007A3B" w14:textId="5DABBEED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415E015D" w14:textId="5099E342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4E671966" w14:textId="1E1F7E1B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0BDE" w14:paraId="373FF1D4" w14:textId="77777777" w:rsidTr="00B80BDE">
        <w:trPr>
          <w:trHeight w:val="242"/>
        </w:trPr>
        <w:tc>
          <w:tcPr>
            <w:tcW w:w="1251" w:type="dxa"/>
          </w:tcPr>
          <w:p w14:paraId="763B94CD" w14:textId="2B2D1E5F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66C86675" w14:textId="0A845417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310F80FA" w14:textId="774AF8DA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1" w:type="dxa"/>
          </w:tcPr>
          <w:p w14:paraId="3AD3D4EE" w14:textId="3D5D6F9B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6B9C8DB1" w14:textId="0AD7F4D9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6FF4BA55" w14:textId="20C86F41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1A9D329C" w14:textId="3AB04D05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1BAB5B86" w14:textId="39358164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0BDE" w14:paraId="1E753B49" w14:textId="77777777" w:rsidTr="00B80BDE">
        <w:trPr>
          <w:trHeight w:val="242"/>
        </w:trPr>
        <w:tc>
          <w:tcPr>
            <w:tcW w:w="1251" w:type="dxa"/>
          </w:tcPr>
          <w:p w14:paraId="5EA0226E" w14:textId="12701A6B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4055B81E" w14:textId="119A9D65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33852ECA" w14:textId="1239B923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1760D7B3" w14:textId="448F6739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793F991C" w14:textId="75324112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17E1B206" w14:textId="4460CC55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4877448E" w14:textId="18877DD4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228DD427" w14:textId="54B199EA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0BDE" w14:paraId="61FEE618" w14:textId="77777777" w:rsidTr="00B80BDE">
        <w:trPr>
          <w:trHeight w:val="242"/>
        </w:trPr>
        <w:tc>
          <w:tcPr>
            <w:tcW w:w="1251" w:type="dxa"/>
          </w:tcPr>
          <w:p w14:paraId="1B3B2A7A" w14:textId="11941A43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47D95A45" w14:textId="7394F784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7868DBA2" w14:textId="4B802398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69BEDC7F" w14:textId="4C77CE59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5A1DDDB6" w14:textId="23F74434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46CF6655" w14:textId="508BA9CD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1D95B534" w14:textId="20F2ECA8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2" w:type="dxa"/>
          </w:tcPr>
          <w:p w14:paraId="13555C11" w14:textId="3C6A95E0" w:rsidR="00B80BDE" w:rsidRDefault="00B80BDE" w:rsidP="006B73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29EAC30" w14:textId="4F60823B" w:rsidR="006B73BB" w:rsidRDefault="006B73BB" w:rsidP="006B73BB">
      <w:pPr>
        <w:rPr>
          <w:lang w:val="en-US"/>
        </w:rPr>
      </w:pPr>
    </w:p>
    <w:p w14:paraId="4470F085" w14:textId="5CA42C93" w:rsidR="00B80BDE" w:rsidRPr="00DF47F1" w:rsidRDefault="00B80BDE" w:rsidP="00B80B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З</w:t>
      </w:r>
      <w:r>
        <w:rPr>
          <w:lang w:val="uk-UA"/>
        </w:rPr>
        <w:t xml:space="preserve">найти </w:t>
      </w:r>
      <m:oMath>
        <m:r>
          <w:rPr>
            <w:rFonts w:ascii="Cambria Math" w:hAnsi="Cambria Math"/>
            <w:lang w:val="uk-UA"/>
          </w:rPr>
          <m:t>ψ</m:t>
        </m:r>
      </m:oMath>
      <w:r w:rsidR="00D04834">
        <w:rPr>
          <w:rFonts w:eastAsiaTheme="minorEastAsia"/>
          <w:lang w:val="uk-UA"/>
        </w:rPr>
        <w:t>, щоб отримати тавтологію:</w:t>
      </w:r>
    </w:p>
    <w:p w14:paraId="214EEC27" w14:textId="77777777" w:rsidR="00DF47F1" w:rsidRPr="00DF47F1" w:rsidRDefault="00DF47F1" w:rsidP="00DF47F1">
      <w:pPr>
        <w:rPr>
          <w:lang w:val="en-US"/>
        </w:rPr>
      </w:pPr>
    </w:p>
    <w:p w14:paraId="5D76EA0A" w14:textId="2E602702" w:rsidR="00D04834" w:rsidRDefault="00DF47F1" w:rsidP="00D0483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</w:t>
      </w:r>
      <m:oMath>
        <m:r>
          <w:rPr>
            <w:rFonts w:ascii="Cambria Math" w:hAnsi="Cambria Math"/>
            <w:lang w:val="uk-UA"/>
          </w:rPr>
          <m:t>ψ</m:t>
        </m:r>
      </m:oMath>
      <w:r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en-US"/>
        </w:rPr>
        <w:t xml:space="preserve">&amp; A -&gt; </w:t>
      </w:r>
      <m:oMath>
        <m:r>
          <w:rPr>
            <w:rFonts w:ascii="Cambria Math" w:hAnsi="Cambria Math"/>
            <w:lang w:val="en-US"/>
          </w:rPr>
          <m:t>¬</m:t>
        </m:r>
      </m:oMath>
      <w:r>
        <w:rPr>
          <w:rFonts w:eastAsiaTheme="minorEastAsia"/>
          <w:lang w:val="en-US"/>
        </w:rPr>
        <w:t xml:space="preserve"> B) -&gt; ((B -&gt; A) -&gt; </w:t>
      </w:r>
      <m:oMath>
        <m:r>
          <w:rPr>
            <w:rFonts w:ascii="Cambria Math" w:hAnsi="Cambria Math"/>
            <w:lang w:val="uk-UA"/>
          </w:rPr>
          <m:t>ψ</m:t>
        </m:r>
      </m:oMath>
      <w:r>
        <w:rPr>
          <w:rFonts w:eastAsiaTheme="minorEastAsia"/>
          <w:lang w:val="en-US"/>
        </w:rPr>
        <w:t>)</w:t>
      </w:r>
    </w:p>
    <w:p w14:paraId="39C55217" w14:textId="61EB1871" w:rsidR="00DF47F1" w:rsidRDefault="00DF47F1" w:rsidP="00D04834">
      <w:pPr>
        <w:rPr>
          <w:rFonts w:eastAsiaTheme="minorEastAsia"/>
          <w:lang w:val="en-US"/>
        </w:rPr>
      </w:pPr>
    </w:p>
    <w:p w14:paraId="7D48C896" w14:textId="154519D2" w:rsidR="00DF47F1" w:rsidRDefault="00DF47F1" w:rsidP="00DF47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(</w:t>
      </w:r>
      <w:r w:rsidR="00E10C2D">
        <w:rPr>
          <w:rFonts w:eastAsiaTheme="minorEastAsia"/>
          <w:lang w:val="en-US"/>
        </w:rPr>
        <w:t xml:space="preserve">(A v </w:t>
      </w:r>
      <m:oMath>
        <m:r>
          <w:rPr>
            <w:rFonts w:ascii="Cambria Math" w:hAnsi="Cambria Math"/>
            <w:lang w:val="en-US"/>
          </w:rPr>
          <m:t>¬</m:t>
        </m:r>
      </m:oMath>
      <w:r w:rsidR="00E10C2D">
        <w:rPr>
          <w:rFonts w:eastAsiaTheme="minorEastAsia"/>
          <w:lang w:val="en-US"/>
        </w:rPr>
        <w:t>A)</w:t>
      </w:r>
      <w:r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en-US"/>
        </w:rPr>
        <w:t xml:space="preserve">&amp; A -&gt; </w:t>
      </w:r>
      <m:oMath>
        <m:r>
          <w:rPr>
            <w:rFonts w:ascii="Cambria Math" w:hAnsi="Cambria Math"/>
            <w:lang w:val="en-US"/>
          </w:rPr>
          <m:t>¬</m:t>
        </m:r>
      </m:oMath>
      <w:r>
        <w:rPr>
          <w:rFonts w:eastAsiaTheme="minorEastAsia"/>
          <w:lang w:val="en-US"/>
        </w:rPr>
        <w:t xml:space="preserve"> B) -&gt; ((B -&gt; A) -&gt;</w:t>
      </w:r>
      <w:r w:rsidR="00D24631">
        <w:rPr>
          <w:rFonts w:eastAsiaTheme="minorEastAsia"/>
          <w:lang w:val="en-US"/>
        </w:rPr>
        <w:t xml:space="preserve"> </w:t>
      </w:r>
      <w:r w:rsidR="00E10C2D">
        <w:rPr>
          <w:rFonts w:eastAsiaTheme="minorEastAsia"/>
          <w:lang w:val="en-US"/>
        </w:rPr>
        <w:t xml:space="preserve">(A v </w:t>
      </w:r>
      <m:oMath>
        <m:r>
          <w:rPr>
            <w:rFonts w:ascii="Cambria Math" w:hAnsi="Cambria Math"/>
            <w:lang w:val="en-US"/>
          </w:rPr>
          <m:t>¬</m:t>
        </m:r>
      </m:oMath>
      <w:r w:rsidR="00E10C2D">
        <w:rPr>
          <w:rFonts w:eastAsiaTheme="minorEastAsia"/>
          <w:lang w:val="en-US"/>
        </w:rPr>
        <w:t>A)</w:t>
      </w:r>
      <w:r w:rsidR="00CA2DA9">
        <w:rPr>
          <w:rFonts w:eastAsiaTheme="minorEastAsia"/>
          <w:lang w:val="en-US"/>
        </w:rPr>
        <w:t>)</w:t>
      </w:r>
    </w:p>
    <w:p w14:paraId="131589F6" w14:textId="67ECC64D" w:rsidR="00DF47F1" w:rsidRDefault="00DF47F1" w:rsidP="00D0483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</w:tblGrid>
      <w:tr w:rsidR="00E10C2D" w14:paraId="4E4F3B43" w14:textId="77777777" w:rsidTr="00DF47F1">
        <w:tc>
          <w:tcPr>
            <w:tcW w:w="1127" w:type="dxa"/>
          </w:tcPr>
          <w:p w14:paraId="6F8EDCC5" w14:textId="76257470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7" w:type="dxa"/>
          </w:tcPr>
          <w:p w14:paraId="56B8761D" w14:textId="15F0E4A7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27" w:type="dxa"/>
          </w:tcPr>
          <w:p w14:paraId="7D981CCF" w14:textId="66A96CBC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(A v </w:t>
            </w:r>
            <m:oMath>
              <m:r>
                <w:rPr>
                  <w:rFonts w:ascii="Cambria Math" w:hAnsi="Cambria Math"/>
                  <w:lang w:val="en-US"/>
                </w:rPr>
                <m:t>¬</m:t>
              </m:r>
            </m:oMath>
            <w:r>
              <w:rPr>
                <w:rFonts w:eastAsiaTheme="minorEastAsia"/>
                <w:lang w:val="en-US"/>
              </w:rPr>
              <w:t>A)</w:t>
            </w:r>
            <w:r>
              <w:rPr>
                <w:rFonts w:eastAsiaTheme="minorEastAsia"/>
                <w:lang w:val="uk-UA"/>
              </w:rPr>
              <w:t xml:space="preserve"> </w:t>
            </w:r>
          </w:p>
        </w:tc>
        <w:tc>
          <w:tcPr>
            <w:tcW w:w="1127" w:type="dxa"/>
          </w:tcPr>
          <w:p w14:paraId="4F962F14" w14:textId="02ACA5D6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(A v </w:t>
            </w:r>
            <m:oMath>
              <m:r>
                <w:rPr>
                  <w:rFonts w:ascii="Cambria Math" w:hAnsi="Cambria Math"/>
                  <w:lang w:val="en-US"/>
                </w:rPr>
                <m:t>¬</m:t>
              </m:r>
            </m:oMath>
            <w:r>
              <w:rPr>
                <w:rFonts w:eastAsiaTheme="minorEastAsia"/>
                <w:lang w:val="en-US"/>
              </w:rPr>
              <w:t>A)</w:t>
            </w:r>
            <w:r>
              <w:rPr>
                <w:rFonts w:eastAsiaTheme="minorEastAsia"/>
                <w:lang w:val="uk-UA"/>
              </w:rPr>
              <w:t xml:space="preserve"> </w:t>
            </w:r>
            <w:r>
              <w:rPr>
                <w:rFonts w:eastAsiaTheme="minorEastAsia"/>
                <w:lang w:val="en-US"/>
              </w:rPr>
              <w:t>&amp; A</w:t>
            </w:r>
          </w:p>
        </w:tc>
        <w:tc>
          <w:tcPr>
            <w:tcW w:w="1127" w:type="dxa"/>
          </w:tcPr>
          <w:p w14:paraId="4F98F219" w14:textId="66BDA60B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(A v </w:t>
            </w:r>
            <m:oMath>
              <m:r>
                <w:rPr>
                  <w:rFonts w:ascii="Cambria Math" w:hAnsi="Cambria Math"/>
                  <w:lang w:val="en-US"/>
                </w:rPr>
                <m:t>¬</m:t>
              </m:r>
            </m:oMath>
            <w:r>
              <w:rPr>
                <w:rFonts w:eastAsiaTheme="minorEastAsia"/>
                <w:lang w:val="en-US"/>
              </w:rPr>
              <w:t>A)</w:t>
            </w:r>
            <w:r>
              <w:rPr>
                <w:rFonts w:eastAsiaTheme="minorEastAsia"/>
                <w:lang w:val="uk-UA"/>
              </w:rPr>
              <w:t xml:space="preserve"> </w:t>
            </w:r>
            <w:r>
              <w:rPr>
                <w:rFonts w:eastAsiaTheme="minorEastAsia"/>
                <w:lang w:val="en-US"/>
              </w:rPr>
              <w:t xml:space="preserve">&amp; A -&gt; </w:t>
            </w:r>
            <m:oMath>
              <m:r>
                <w:rPr>
                  <w:rFonts w:ascii="Cambria Math" w:hAnsi="Cambria Math"/>
                  <w:lang w:val="en-US"/>
                </w:rPr>
                <m:t>¬</m:t>
              </m:r>
            </m:oMath>
            <w:r>
              <w:rPr>
                <w:rFonts w:eastAsiaTheme="minorEastAsia"/>
                <w:lang w:val="en-US"/>
              </w:rPr>
              <w:t xml:space="preserve"> B</w:t>
            </w:r>
          </w:p>
        </w:tc>
        <w:tc>
          <w:tcPr>
            <w:tcW w:w="1127" w:type="dxa"/>
          </w:tcPr>
          <w:p w14:paraId="398C8F23" w14:textId="7500C8B3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(B -&gt; A)-&gt; (A v </w:t>
            </w:r>
            <m:oMath>
              <m:r>
                <w:rPr>
                  <w:rFonts w:ascii="Cambria Math" w:hAnsi="Cambria Math"/>
                  <w:lang w:val="en-US"/>
                </w:rPr>
                <m:t>¬</m:t>
              </m:r>
            </m:oMath>
            <w:r>
              <w:rPr>
                <w:rFonts w:eastAsiaTheme="minorEastAsia"/>
                <w:lang w:val="en-US"/>
              </w:rPr>
              <w:t>A)</w:t>
            </w:r>
          </w:p>
        </w:tc>
        <w:tc>
          <w:tcPr>
            <w:tcW w:w="1127" w:type="dxa"/>
          </w:tcPr>
          <w:p w14:paraId="605BF453" w14:textId="474F8F10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</w:tr>
      <w:tr w:rsidR="00E10C2D" w14:paraId="2FF1D0EE" w14:textId="77777777" w:rsidTr="00DF47F1">
        <w:tc>
          <w:tcPr>
            <w:tcW w:w="1127" w:type="dxa"/>
          </w:tcPr>
          <w:p w14:paraId="50A14684" w14:textId="705BEFA3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561B133D" w14:textId="0CB33EA8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67BDEA78" w14:textId="56C9A5EA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7BD8D93A" w14:textId="3906B1F6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49128BE4" w14:textId="1FE58F3A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678D938D" w14:textId="3A20602E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3D626D60" w14:textId="52302550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0C2D" w14:paraId="51D646C0" w14:textId="77777777" w:rsidTr="00DF47F1">
        <w:tc>
          <w:tcPr>
            <w:tcW w:w="1127" w:type="dxa"/>
          </w:tcPr>
          <w:p w14:paraId="6AE8F487" w14:textId="12053674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05F9D67C" w14:textId="53776F1F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5CA5F4D7" w14:textId="3A743777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65AEB2DF" w14:textId="4903DEE2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7A10FBE3" w14:textId="44B458BF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789C1C5C" w14:textId="0716A6F2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17F90104" w14:textId="1C14595D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0C2D" w14:paraId="429A8372" w14:textId="77777777" w:rsidTr="00DF47F1">
        <w:tc>
          <w:tcPr>
            <w:tcW w:w="1127" w:type="dxa"/>
          </w:tcPr>
          <w:p w14:paraId="24651070" w14:textId="6D06CBE4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5434669D" w14:textId="27EEEC07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79516B46" w14:textId="3DFF3475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438D5F41" w14:textId="658227FC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218C2026" w14:textId="1497D57B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17BA1BFD" w14:textId="0B0F4A6A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59D065A4" w14:textId="53B4FC75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0C2D" w14:paraId="1832F674" w14:textId="77777777" w:rsidTr="00DF47F1">
        <w:tc>
          <w:tcPr>
            <w:tcW w:w="1127" w:type="dxa"/>
          </w:tcPr>
          <w:p w14:paraId="3CB17F49" w14:textId="38C8DC2B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006CE951" w14:textId="0A8E0C45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6D3F7B13" w14:textId="3C939706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37618004" w14:textId="68431086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3278DF10" w14:textId="55BD6576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621238D6" w14:textId="64A67655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701B4347" w14:textId="6145ECC5" w:rsidR="00E10C2D" w:rsidRDefault="00E10C2D" w:rsidP="00DF4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1806DFD" w14:textId="77777777" w:rsidR="00DF47F1" w:rsidRPr="00DF47F1" w:rsidRDefault="00DF47F1" w:rsidP="00DF47F1">
      <w:pPr>
        <w:jc w:val="center"/>
        <w:rPr>
          <w:lang w:val="en-US"/>
        </w:rPr>
      </w:pPr>
    </w:p>
    <w:sectPr w:rsidR="00DF47F1" w:rsidRPr="00DF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D4862"/>
    <w:multiLevelType w:val="hybridMultilevel"/>
    <w:tmpl w:val="6B46B378"/>
    <w:lvl w:ilvl="0" w:tplc="F91C45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7069B"/>
    <w:multiLevelType w:val="hybridMultilevel"/>
    <w:tmpl w:val="B930D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1C"/>
    <w:rsid w:val="00341DD4"/>
    <w:rsid w:val="003F63C2"/>
    <w:rsid w:val="004353CA"/>
    <w:rsid w:val="004C6562"/>
    <w:rsid w:val="00600624"/>
    <w:rsid w:val="00650DC3"/>
    <w:rsid w:val="006A68C2"/>
    <w:rsid w:val="006B73BB"/>
    <w:rsid w:val="00756274"/>
    <w:rsid w:val="007B4DEC"/>
    <w:rsid w:val="00860036"/>
    <w:rsid w:val="00AB06C2"/>
    <w:rsid w:val="00B34B15"/>
    <w:rsid w:val="00B80BDE"/>
    <w:rsid w:val="00C75F08"/>
    <w:rsid w:val="00CA2DA9"/>
    <w:rsid w:val="00CE6D02"/>
    <w:rsid w:val="00D04834"/>
    <w:rsid w:val="00D24631"/>
    <w:rsid w:val="00D55FEC"/>
    <w:rsid w:val="00D8551C"/>
    <w:rsid w:val="00DF47F1"/>
    <w:rsid w:val="00DF7C37"/>
    <w:rsid w:val="00E10C2D"/>
    <w:rsid w:val="00E60335"/>
    <w:rsid w:val="00F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09DB4"/>
  <w15:chartTrackingRefBased/>
  <w15:docId w15:val="{C31A2DC7-01CA-AD42-AD4F-C41A2547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7C37"/>
    <w:rPr>
      <w:color w:val="808080"/>
    </w:rPr>
  </w:style>
  <w:style w:type="table" w:styleId="TableGrid">
    <w:name w:val="Table Grid"/>
    <w:basedOn w:val="TableNormal"/>
    <w:uiPriority w:val="39"/>
    <w:rsid w:val="00DF7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Ольховатий</dc:creator>
  <cp:keywords/>
  <dc:description/>
  <cp:lastModifiedBy>Ігор Ольховатий</cp:lastModifiedBy>
  <cp:revision>6</cp:revision>
  <dcterms:created xsi:type="dcterms:W3CDTF">2023-02-02T19:55:00Z</dcterms:created>
  <dcterms:modified xsi:type="dcterms:W3CDTF">2023-02-09T08:50:00Z</dcterms:modified>
</cp:coreProperties>
</file>