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EE34A" w14:textId="77777777" w:rsidR="00C56E4D" w:rsidRPr="005B67E9" w:rsidRDefault="00C56E4D" w:rsidP="00C56E4D">
      <w:pPr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t>Assign a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C56E4D" w14:paraId="32264BB9" w14:textId="77777777" w:rsidTr="0041646D">
        <w:trPr>
          <w:trHeight w:val="416"/>
        </w:trPr>
        <w:tc>
          <w:tcPr>
            <w:tcW w:w="5098" w:type="dxa"/>
            <w:gridSpan w:val="2"/>
          </w:tcPr>
          <w:p w14:paraId="2481CB58" w14:textId="77777777" w:rsidR="00C56E4D" w:rsidRPr="004A3398" w:rsidRDefault="00C56E4D" w:rsidP="0041646D">
            <w:pPr>
              <w:jc w:val="center"/>
              <w:rPr>
                <w:b/>
                <w:sz w:val="24"/>
                <w:szCs w:val="24"/>
              </w:rPr>
            </w:pPr>
            <w:r w:rsidRPr="004A3398">
              <w:rPr>
                <w:b/>
                <w:sz w:val="24"/>
                <w:szCs w:val="24"/>
              </w:rPr>
              <w:t>Management</w:t>
            </w:r>
          </w:p>
        </w:tc>
      </w:tr>
      <w:tr w:rsidR="00C56E4D" w14:paraId="66F0E719" w14:textId="77777777" w:rsidTr="0041646D">
        <w:trPr>
          <w:trHeight w:val="989"/>
        </w:trPr>
        <w:tc>
          <w:tcPr>
            <w:tcW w:w="3114" w:type="dxa"/>
          </w:tcPr>
          <w:p w14:paraId="161A2581" w14:textId="77777777" w:rsidR="00C56E4D" w:rsidRDefault="00C56E4D" w:rsidP="0041646D">
            <w:proofErr w:type="spellStart"/>
            <w:r>
              <w:t>RegisterTechnician</w:t>
            </w:r>
            <w:proofErr w:type="spellEnd"/>
          </w:p>
          <w:p w14:paraId="5B8C3480" w14:textId="77777777" w:rsidR="00C56E4D" w:rsidRDefault="00C56E4D" w:rsidP="0041646D">
            <w:proofErr w:type="spellStart"/>
            <w:r>
              <w:t>AssignTechnicianRole</w:t>
            </w:r>
            <w:proofErr w:type="spellEnd"/>
          </w:p>
          <w:p w14:paraId="36397D58" w14:textId="77777777" w:rsidR="00391F05" w:rsidRDefault="00391F05" w:rsidP="0041646D">
            <w:proofErr w:type="spellStart"/>
            <w:r>
              <w:t>DeleteTechnician</w:t>
            </w:r>
            <w:proofErr w:type="spellEnd"/>
          </w:p>
        </w:tc>
        <w:tc>
          <w:tcPr>
            <w:tcW w:w="1984" w:type="dxa"/>
          </w:tcPr>
          <w:p w14:paraId="672A6659" w14:textId="77777777" w:rsidR="00C56E4D" w:rsidRDefault="00C56E4D" w:rsidP="0041646D"/>
          <w:p w14:paraId="05C874A1" w14:textId="77777777" w:rsidR="00C56E4D" w:rsidRDefault="00C56E4D" w:rsidP="0041646D">
            <w:r>
              <w:t>Technician</w:t>
            </w:r>
          </w:p>
          <w:p w14:paraId="48A86859" w14:textId="77777777" w:rsidR="00391F05" w:rsidRDefault="00391F05" w:rsidP="0041646D">
            <w:r>
              <w:t>Technician</w:t>
            </w:r>
          </w:p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56E4D" w14:paraId="5F8E699D" w14:textId="77777777" w:rsidTr="0041646D">
        <w:trPr>
          <w:trHeight w:val="1411"/>
        </w:trPr>
        <w:tc>
          <w:tcPr>
            <w:tcW w:w="2263" w:type="dxa"/>
          </w:tcPr>
          <w:p w14:paraId="0A37501D" w14:textId="77777777" w:rsidR="00C56E4D" w:rsidRDefault="00C56E4D" w:rsidP="0041646D">
            <w:pPr>
              <w:rPr>
                <w:b/>
              </w:rPr>
            </w:pPr>
          </w:p>
          <w:p w14:paraId="5D1DB14D" w14:textId="77777777" w:rsidR="00C56E4D" w:rsidRPr="00917F2C" w:rsidRDefault="00C56E4D" w:rsidP="0041646D">
            <w:r w:rsidRPr="00917F2C">
              <w:t>Username</w:t>
            </w:r>
          </w:p>
          <w:p w14:paraId="5660FE0F" w14:textId="77777777" w:rsidR="00C56E4D" w:rsidRPr="00917F2C" w:rsidRDefault="00C56E4D" w:rsidP="0041646D">
            <w:r w:rsidRPr="00917F2C">
              <w:t>Password</w:t>
            </w:r>
          </w:p>
          <w:p w14:paraId="2B20D9F3" w14:textId="77777777" w:rsidR="00C56E4D" w:rsidRDefault="00C56E4D" w:rsidP="0041646D">
            <w:pPr>
              <w:rPr>
                <w:b/>
              </w:rPr>
            </w:pPr>
            <w:proofErr w:type="spellStart"/>
            <w:r w:rsidRPr="00917F2C">
              <w:t>techNo</w:t>
            </w:r>
            <w:proofErr w:type="spellEnd"/>
          </w:p>
        </w:tc>
      </w:tr>
    </w:tbl>
    <w:p w14:paraId="0CCD38BE" w14:textId="77777777" w:rsidR="00C56E4D" w:rsidRPr="00C56E4D" w:rsidRDefault="00C56E4D" w:rsidP="00C56E4D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14:paraId="5DAB6C7B" w14:textId="77777777" w:rsidR="00917F2C" w:rsidRPr="009F5EEC" w:rsidRDefault="00917F2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2EB378F" w14:textId="77777777" w:rsidR="00C56E4D" w:rsidRDefault="00C56E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391F05" w14:paraId="35B1A7FE" w14:textId="77777777" w:rsidTr="0041646D">
        <w:trPr>
          <w:trHeight w:val="416"/>
        </w:trPr>
        <w:tc>
          <w:tcPr>
            <w:tcW w:w="5098" w:type="dxa"/>
            <w:gridSpan w:val="2"/>
          </w:tcPr>
          <w:p w14:paraId="6AB1BAB6" w14:textId="77777777" w:rsidR="00391F05" w:rsidRPr="004A3398" w:rsidRDefault="00391F05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Technician</w:t>
            </w:r>
          </w:p>
        </w:tc>
      </w:tr>
      <w:tr w:rsidR="00391F05" w14:paraId="4855D88B" w14:textId="77777777" w:rsidTr="0041646D">
        <w:trPr>
          <w:trHeight w:val="989"/>
        </w:trPr>
        <w:tc>
          <w:tcPr>
            <w:tcW w:w="3114" w:type="dxa"/>
          </w:tcPr>
          <w:p w14:paraId="0418F76A" w14:textId="77777777" w:rsidR="00391F05" w:rsidRDefault="00391F05" w:rsidP="0041646D">
            <w:proofErr w:type="spellStart"/>
            <w:r>
              <w:t>createProfile</w:t>
            </w:r>
            <w:proofErr w:type="spellEnd"/>
          </w:p>
          <w:p w14:paraId="4C1CC0CF" w14:textId="77777777" w:rsidR="00391F05" w:rsidRDefault="00391F05" w:rsidP="0041646D">
            <w:proofErr w:type="spellStart"/>
            <w:r>
              <w:t>updateProfile</w:t>
            </w:r>
            <w:proofErr w:type="spellEnd"/>
          </w:p>
        </w:tc>
        <w:tc>
          <w:tcPr>
            <w:tcW w:w="1984" w:type="dxa"/>
          </w:tcPr>
          <w:p w14:paraId="6A05A809" w14:textId="77777777" w:rsidR="00391F05" w:rsidRDefault="00391F05" w:rsidP="0041646D"/>
          <w:p w14:paraId="5A39BBE3" w14:textId="77777777" w:rsidR="00391F05" w:rsidRDefault="00391F05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391F05" w14:paraId="37D5F51E" w14:textId="77777777" w:rsidTr="0041646D">
        <w:trPr>
          <w:trHeight w:val="1411"/>
        </w:trPr>
        <w:tc>
          <w:tcPr>
            <w:tcW w:w="2263" w:type="dxa"/>
          </w:tcPr>
          <w:p w14:paraId="41C8F396" w14:textId="77777777" w:rsidR="00391F05" w:rsidRDefault="00391F05" w:rsidP="0041646D">
            <w:pPr>
              <w:rPr>
                <w:b/>
              </w:rPr>
            </w:pPr>
          </w:p>
          <w:p w14:paraId="259CD38F" w14:textId="77777777" w:rsidR="00391F05" w:rsidRPr="00917F2C" w:rsidRDefault="00391F05" w:rsidP="0041646D">
            <w:r>
              <w:t>name</w:t>
            </w:r>
          </w:p>
          <w:p w14:paraId="11AE70A4" w14:textId="77777777" w:rsidR="00391F05" w:rsidRPr="00917F2C" w:rsidRDefault="00391F05" w:rsidP="0041646D">
            <w:r w:rsidRPr="00917F2C">
              <w:t>Password</w:t>
            </w:r>
          </w:p>
          <w:p w14:paraId="138FD728" w14:textId="77777777" w:rsidR="00391F05" w:rsidRDefault="00391F05" w:rsidP="0041646D">
            <w:r>
              <w:t>techno</w:t>
            </w:r>
          </w:p>
          <w:p w14:paraId="2775E0E8" w14:textId="77777777" w:rsidR="00391F05" w:rsidRDefault="00391F05" w:rsidP="0041646D">
            <w:proofErr w:type="spellStart"/>
            <w:r>
              <w:t>idNumber</w:t>
            </w:r>
            <w:proofErr w:type="spellEnd"/>
          </w:p>
          <w:p w14:paraId="02B9AC56" w14:textId="77777777" w:rsidR="00391F05" w:rsidRDefault="00391F05" w:rsidP="0041646D">
            <w:pPr>
              <w:rPr>
                <w:b/>
              </w:rPr>
            </w:pPr>
            <w:proofErr w:type="spellStart"/>
            <w:r>
              <w:t>mobileNumber</w:t>
            </w:r>
            <w:proofErr w:type="spellEnd"/>
          </w:p>
        </w:tc>
      </w:tr>
    </w:tbl>
    <w:p w14:paraId="6CEDA12D" w14:textId="77777777" w:rsidR="00391F05" w:rsidRPr="00C56E4D" w:rsidRDefault="00391F05" w:rsidP="00391F05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14:paraId="72A3D3EC" w14:textId="77777777" w:rsidR="00391F05" w:rsidRDefault="00391F05">
      <w:pPr>
        <w:rPr>
          <w:b/>
        </w:rPr>
      </w:pPr>
    </w:p>
    <w:p w14:paraId="5E19EC45" w14:textId="0BFBE148" w:rsidR="00391F05" w:rsidRPr="005B67E9" w:rsidRDefault="00391F05" w:rsidP="00391F05">
      <w:pPr>
        <w:jc w:val="center"/>
        <w:rPr>
          <w:b/>
          <w:sz w:val="28"/>
          <w:szCs w:val="28"/>
          <w:u w:val="single"/>
        </w:rPr>
      </w:pPr>
      <w:r w:rsidRPr="005B67E9">
        <w:rPr>
          <w:b/>
          <w:sz w:val="28"/>
          <w:szCs w:val="28"/>
          <w:u w:val="single"/>
        </w:rPr>
        <w:t xml:space="preserve">View </w:t>
      </w:r>
      <w:r w:rsidR="00543C16">
        <w:rPr>
          <w:b/>
          <w:sz w:val="28"/>
          <w:szCs w:val="28"/>
          <w:u w:val="single"/>
        </w:rPr>
        <w:t xml:space="preserve">Summary </w:t>
      </w:r>
      <w:r w:rsidRPr="005B67E9">
        <w:rPr>
          <w:b/>
          <w:sz w:val="28"/>
          <w:szCs w:val="28"/>
          <w:u w:val="single"/>
        </w:rPr>
        <w:t>Reports</w:t>
      </w:r>
    </w:p>
    <w:p w14:paraId="60061E4C" w14:textId="77777777" w:rsidR="00EC201E" w:rsidRDefault="00EC201E" w:rsidP="00EC201E">
      <w:pPr>
        <w:ind w:firstLine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EC201E" w14:paraId="1006ECC6" w14:textId="77777777" w:rsidTr="0041646D">
        <w:trPr>
          <w:trHeight w:val="416"/>
        </w:trPr>
        <w:tc>
          <w:tcPr>
            <w:tcW w:w="5098" w:type="dxa"/>
            <w:gridSpan w:val="2"/>
          </w:tcPr>
          <w:p w14:paraId="226D9EAD" w14:textId="77777777" w:rsidR="00EC201E" w:rsidRPr="004A3398" w:rsidRDefault="009A14D0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Technician</w:t>
            </w:r>
          </w:p>
        </w:tc>
      </w:tr>
      <w:tr w:rsidR="00EC201E" w14:paraId="38E8D563" w14:textId="77777777" w:rsidTr="0041646D">
        <w:trPr>
          <w:trHeight w:val="989"/>
        </w:trPr>
        <w:tc>
          <w:tcPr>
            <w:tcW w:w="3114" w:type="dxa"/>
          </w:tcPr>
          <w:p w14:paraId="2B87C629" w14:textId="406EC2DD" w:rsidR="00EC201E" w:rsidRDefault="00543C16" w:rsidP="0041646D">
            <w:proofErr w:type="spellStart"/>
            <w:r>
              <w:t>viewSummaryReports</w:t>
            </w:r>
            <w:proofErr w:type="spellEnd"/>
          </w:p>
        </w:tc>
        <w:tc>
          <w:tcPr>
            <w:tcW w:w="1984" w:type="dxa"/>
          </w:tcPr>
          <w:p w14:paraId="44EAFD9C" w14:textId="77777777" w:rsidR="00EC201E" w:rsidRDefault="00EC201E" w:rsidP="0041646D"/>
          <w:p w14:paraId="4B94D5A5" w14:textId="77777777" w:rsidR="00EC201E" w:rsidRDefault="00EC201E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EC201E" w14:paraId="2213F169" w14:textId="77777777" w:rsidTr="0041646D">
        <w:trPr>
          <w:trHeight w:val="1411"/>
        </w:trPr>
        <w:tc>
          <w:tcPr>
            <w:tcW w:w="2263" w:type="dxa"/>
          </w:tcPr>
          <w:p w14:paraId="3DEEC669" w14:textId="77777777" w:rsidR="00EC201E" w:rsidRDefault="00EC201E" w:rsidP="0041646D">
            <w:pPr>
              <w:rPr>
                <w:b/>
              </w:rPr>
            </w:pPr>
          </w:p>
          <w:p w14:paraId="00EAEAC0" w14:textId="623E88D3" w:rsidR="009A14D0" w:rsidRDefault="00543C16" w:rsidP="0041646D">
            <w:proofErr w:type="spellStart"/>
            <w:r>
              <w:t>labNo</w:t>
            </w:r>
            <w:proofErr w:type="spellEnd"/>
          </w:p>
          <w:p w14:paraId="1413F9E5" w14:textId="438C01E6" w:rsidR="00543C16" w:rsidRDefault="00543C16" w:rsidP="0041646D">
            <w:proofErr w:type="spellStart"/>
            <w:r>
              <w:t>numOffaults</w:t>
            </w:r>
            <w:proofErr w:type="spellEnd"/>
          </w:p>
          <w:p w14:paraId="4B26FBCF" w14:textId="77777777" w:rsidR="009A14D0" w:rsidRDefault="009A14D0" w:rsidP="0041646D">
            <w:pPr>
              <w:rPr>
                <w:b/>
              </w:rPr>
            </w:pPr>
            <w:proofErr w:type="spellStart"/>
            <w:r>
              <w:t>faultNo</w:t>
            </w:r>
            <w:proofErr w:type="spellEnd"/>
          </w:p>
        </w:tc>
      </w:tr>
    </w:tbl>
    <w:p w14:paraId="032F2987" w14:textId="110B3E9A" w:rsidR="009A14D0" w:rsidRDefault="00EC201E" w:rsidP="00065CEF">
      <w:pPr>
        <w:tabs>
          <w:tab w:val="left" w:pos="720"/>
          <w:tab w:val="left" w:pos="1440"/>
          <w:tab w:val="left" w:pos="2160"/>
          <w:tab w:val="left" w:pos="7215"/>
        </w:tabs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</w:p>
    <w:p w14:paraId="53128261" w14:textId="29EF4376" w:rsidR="00C70CFB" w:rsidRPr="00065CEF" w:rsidRDefault="00EC201E" w:rsidP="00065CEF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A14D0">
        <w:rPr>
          <w:b/>
        </w:rPr>
        <w:tab/>
      </w:r>
      <w:r w:rsidR="009A14D0">
        <w:rPr>
          <w:b/>
        </w:rPr>
        <w:tab/>
      </w:r>
      <w:r>
        <w:rPr>
          <w:b/>
        </w:rPr>
        <w:t>Back of card</w:t>
      </w:r>
    </w:p>
    <w:p w14:paraId="62486C05" w14:textId="77777777" w:rsidR="00C70CFB" w:rsidRP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14:paraId="06F3ABC8" w14:textId="77777777" w:rsidR="00065CEF" w:rsidRDefault="00065CEF" w:rsidP="00C70CFB">
      <w:pPr>
        <w:ind w:firstLine="720"/>
        <w:jc w:val="center"/>
        <w:rPr>
          <w:b/>
          <w:sz w:val="28"/>
          <w:szCs w:val="28"/>
          <w:u w:val="single"/>
        </w:rPr>
      </w:pPr>
    </w:p>
    <w:p w14:paraId="3E76EB5A" w14:textId="77777777" w:rsidR="00065CEF" w:rsidRDefault="00065CEF" w:rsidP="00C70CFB">
      <w:pPr>
        <w:ind w:firstLine="720"/>
        <w:jc w:val="center"/>
        <w:rPr>
          <w:b/>
          <w:sz w:val="28"/>
          <w:szCs w:val="28"/>
          <w:u w:val="single"/>
        </w:rPr>
      </w:pPr>
    </w:p>
    <w:p w14:paraId="07E11F9E" w14:textId="77777777" w:rsidR="00065CEF" w:rsidRDefault="00065CEF" w:rsidP="00C70CFB">
      <w:pPr>
        <w:ind w:firstLine="720"/>
        <w:jc w:val="center"/>
        <w:rPr>
          <w:b/>
          <w:sz w:val="28"/>
          <w:szCs w:val="28"/>
          <w:u w:val="single"/>
        </w:rPr>
      </w:pPr>
    </w:p>
    <w:p w14:paraId="63F306E8" w14:textId="77777777" w:rsidR="00065CEF" w:rsidRDefault="00065CEF" w:rsidP="00C70CFB">
      <w:pPr>
        <w:ind w:firstLine="720"/>
        <w:jc w:val="center"/>
        <w:rPr>
          <w:b/>
          <w:sz w:val="28"/>
          <w:szCs w:val="28"/>
          <w:u w:val="single"/>
        </w:rPr>
      </w:pPr>
    </w:p>
    <w:p w14:paraId="6C93CCFB" w14:textId="77777777" w:rsidR="00065CEF" w:rsidRDefault="00065CEF" w:rsidP="00C70CFB">
      <w:pPr>
        <w:ind w:firstLine="720"/>
        <w:jc w:val="center"/>
        <w:rPr>
          <w:b/>
          <w:sz w:val="28"/>
          <w:szCs w:val="28"/>
          <w:u w:val="single"/>
        </w:rPr>
      </w:pPr>
    </w:p>
    <w:p w14:paraId="11B8D99C" w14:textId="77777777" w:rsidR="00065CEF" w:rsidRDefault="00065CEF" w:rsidP="00C70CFB">
      <w:pPr>
        <w:ind w:firstLine="720"/>
        <w:jc w:val="center"/>
        <w:rPr>
          <w:b/>
          <w:sz w:val="28"/>
          <w:szCs w:val="28"/>
          <w:u w:val="single"/>
        </w:rPr>
      </w:pPr>
    </w:p>
    <w:p w14:paraId="1EE7012A" w14:textId="77777777" w:rsidR="00065CEF" w:rsidRDefault="00065CEF" w:rsidP="00C70CFB">
      <w:pPr>
        <w:ind w:firstLine="720"/>
        <w:jc w:val="center"/>
        <w:rPr>
          <w:b/>
          <w:sz w:val="28"/>
          <w:szCs w:val="28"/>
          <w:u w:val="single"/>
        </w:rPr>
      </w:pPr>
    </w:p>
    <w:p w14:paraId="0235A314" w14:textId="49BEF8DD" w:rsidR="00C70CFB" w:rsidRPr="005B67E9" w:rsidRDefault="00065CEF" w:rsidP="00C70CFB">
      <w:pPr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Modify</w:t>
      </w:r>
      <w:r w:rsidR="00C70CFB" w:rsidRPr="005B67E9">
        <w:rPr>
          <w:b/>
          <w:sz w:val="28"/>
          <w:szCs w:val="28"/>
          <w:u w:val="single"/>
        </w:rPr>
        <w:t xml:space="preserve"> PC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C70CFB" w14:paraId="57CC17CA" w14:textId="77777777" w:rsidTr="0041646D">
        <w:trPr>
          <w:trHeight w:val="416"/>
        </w:trPr>
        <w:tc>
          <w:tcPr>
            <w:tcW w:w="5098" w:type="dxa"/>
            <w:gridSpan w:val="2"/>
          </w:tcPr>
          <w:p w14:paraId="63B2A5EE" w14:textId="77777777" w:rsidR="00C70CFB" w:rsidRPr="004A3398" w:rsidRDefault="00C70CFB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C70CFB" w14:paraId="0B1095BF" w14:textId="77777777" w:rsidTr="0041646D">
        <w:trPr>
          <w:trHeight w:val="989"/>
        </w:trPr>
        <w:tc>
          <w:tcPr>
            <w:tcW w:w="3114" w:type="dxa"/>
          </w:tcPr>
          <w:p w14:paraId="7868A586" w14:textId="3A1F667B" w:rsidR="00C70CFB" w:rsidRDefault="00065CEF" w:rsidP="0041646D">
            <w:proofErr w:type="spellStart"/>
            <w:r>
              <w:t>findPC</w:t>
            </w:r>
            <w:proofErr w:type="spellEnd"/>
          </w:p>
          <w:p w14:paraId="10AB8A34" w14:textId="66DBE0F9" w:rsidR="005B67E9" w:rsidRDefault="00F4564C" w:rsidP="0041646D">
            <w:proofErr w:type="spellStart"/>
            <w:r>
              <w:t>allPC</w:t>
            </w:r>
            <w:proofErr w:type="spellEnd"/>
          </w:p>
        </w:tc>
        <w:tc>
          <w:tcPr>
            <w:tcW w:w="1984" w:type="dxa"/>
          </w:tcPr>
          <w:p w14:paraId="22B5B337" w14:textId="77777777" w:rsidR="00C70CFB" w:rsidRDefault="005B67E9" w:rsidP="0041646D">
            <w:r>
              <w:t>lab</w:t>
            </w:r>
          </w:p>
          <w:p w14:paraId="4101652C" w14:textId="77777777" w:rsidR="00C70CFB" w:rsidRDefault="00C70CFB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70CFB" w14:paraId="3762B768" w14:textId="77777777" w:rsidTr="0041646D">
        <w:trPr>
          <w:trHeight w:val="1411"/>
        </w:trPr>
        <w:tc>
          <w:tcPr>
            <w:tcW w:w="2263" w:type="dxa"/>
          </w:tcPr>
          <w:p w14:paraId="4B99056E" w14:textId="77777777" w:rsidR="00C70CFB" w:rsidRDefault="00C70CFB" w:rsidP="0041646D">
            <w:pPr>
              <w:rPr>
                <w:b/>
              </w:rPr>
            </w:pPr>
          </w:p>
          <w:p w14:paraId="032E1F26" w14:textId="2E78232E" w:rsidR="00C70CFB" w:rsidRDefault="00F4564C" w:rsidP="0041646D">
            <w:proofErr w:type="spellStart"/>
            <w:r w:rsidRPr="00F4564C">
              <w:t>pcSerialNr</w:t>
            </w:r>
            <w:r w:rsidR="00C70CFB">
              <w:t>HDD</w:t>
            </w:r>
            <w:proofErr w:type="spellEnd"/>
          </w:p>
          <w:p w14:paraId="1C8DB4BB" w14:textId="1B54834D" w:rsidR="00C70CFB" w:rsidRDefault="00F4564C" w:rsidP="0041646D">
            <w:proofErr w:type="spellStart"/>
            <w:r w:rsidRPr="00F4564C">
              <w:t>current_pc_nr</w:t>
            </w:r>
            <w:proofErr w:type="spellEnd"/>
          </w:p>
          <w:p w14:paraId="18F6D162" w14:textId="77777777" w:rsidR="00C70CFB" w:rsidRDefault="00F4564C" w:rsidP="0041646D">
            <w:proofErr w:type="spellStart"/>
            <w:r w:rsidRPr="00F4564C">
              <w:t>pcHDD</w:t>
            </w:r>
            <w:proofErr w:type="spellEnd"/>
          </w:p>
          <w:p w14:paraId="2638ACE1" w14:textId="77777777" w:rsidR="00F4564C" w:rsidRDefault="00180759" w:rsidP="0041646D">
            <w:proofErr w:type="spellStart"/>
            <w:r w:rsidRPr="00180759">
              <w:t>pcProcersor</w:t>
            </w:r>
            <w:proofErr w:type="spellEnd"/>
          </w:p>
          <w:p w14:paraId="6FC651FD" w14:textId="77777777" w:rsidR="00180759" w:rsidRDefault="00180759" w:rsidP="0041646D">
            <w:proofErr w:type="spellStart"/>
            <w:r w:rsidRPr="00180759">
              <w:t>pcRam</w:t>
            </w:r>
            <w:proofErr w:type="spellEnd"/>
          </w:p>
          <w:p w14:paraId="398FE823" w14:textId="6AE9684B" w:rsidR="00180759" w:rsidRPr="00180759" w:rsidRDefault="00180759" w:rsidP="0041646D">
            <w:proofErr w:type="spellStart"/>
            <w:r w:rsidRPr="00180759">
              <w:t>pcSystemType</w:t>
            </w:r>
            <w:proofErr w:type="spellEnd"/>
          </w:p>
        </w:tc>
      </w:tr>
    </w:tbl>
    <w:p w14:paraId="4299CF7C" w14:textId="77777777" w:rsidR="00C70CFB" w:rsidRDefault="00C70CFB" w:rsidP="00C70CFB">
      <w:pPr>
        <w:ind w:firstLine="720"/>
        <w:rPr>
          <w:b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14:paraId="1299C43A" w14:textId="77777777" w:rsidR="005B67E9" w:rsidRDefault="005B67E9" w:rsidP="00C70CFB">
      <w:pPr>
        <w:ind w:firstLine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005B67E9" w14:paraId="150C44B6" w14:textId="77777777" w:rsidTr="0041646D">
        <w:trPr>
          <w:trHeight w:val="416"/>
        </w:trPr>
        <w:tc>
          <w:tcPr>
            <w:tcW w:w="5098" w:type="dxa"/>
            <w:gridSpan w:val="2"/>
          </w:tcPr>
          <w:p w14:paraId="6A2AD923" w14:textId="77777777" w:rsidR="005B67E9" w:rsidRPr="004A3398" w:rsidRDefault="005B67E9" w:rsidP="004164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</w:t>
            </w:r>
          </w:p>
        </w:tc>
      </w:tr>
      <w:tr w:rsidR="005B67E9" w14:paraId="25AAEB79" w14:textId="77777777" w:rsidTr="0041646D">
        <w:trPr>
          <w:trHeight w:val="989"/>
        </w:trPr>
        <w:tc>
          <w:tcPr>
            <w:tcW w:w="3114" w:type="dxa"/>
          </w:tcPr>
          <w:p w14:paraId="04900FBE" w14:textId="2F437C2A" w:rsidR="005B67E9" w:rsidRDefault="00F4564C" w:rsidP="0041646D">
            <w:proofErr w:type="spellStart"/>
            <w:r>
              <w:t>UpdateNrOFPcs</w:t>
            </w:r>
            <w:proofErr w:type="spellEnd"/>
          </w:p>
        </w:tc>
        <w:tc>
          <w:tcPr>
            <w:tcW w:w="1984" w:type="dxa"/>
          </w:tcPr>
          <w:p w14:paraId="4DDBEF00" w14:textId="77777777" w:rsidR="005B67E9" w:rsidRDefault="005B67E9" w:rsidP="0041646D"/>
          <w:p w14:paraId="3461D779" w14:textId="77777777" w:rsidR="005B67E9" w:rsidRDefault="005B67E9" w:rsidP="0041646D"/>
        </w:tc>
      </w:tr>
    </w:tbl>
    <w:tbl>
      <w:tblPr>
        <w:tblStyle w:val="TableGrid"/>
        <w:tblpPr w:leftFromText="180" w:rightFromText="180" w:vertAnchor="text" w:horzAnchor="page" w:tblpX="7876" w:tblpY="-1478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B67E9" w14:paraId="5CBA6496" w14:textId="77777777" w:rsidTr="0041646D">
        <w:trPr>
          <w:trHeight w:val="1411"/>
        </w:trPr>
        <w:tc>
          <w:tcPr>
            <w:tcW w:w="2263" w:type="dxa"/>
          </w:tcPr>
          <w:p w14:paraId="3CF2D8B6" w14:textId="77777777" w:rsidR="005B67E9" w:rsidRDefault="005B67E9" w:rsidP="0041646D">
            <w:pPr>
              <w:rPr>
                <w:b/>
              </w:rPr>
            </w:pPr>
          </w:p>
          <w:p w14:paraId="08AE3BF2" w14:textId="065A0EB4" w:rsidR="005B67E9" w:rsidRDefault="00F4564C" w:rsidP="0041646D">
            <w:proofErr w:type="spellStart"/>
            <w:r>
              <w:t>labNrOfPcs</w:t>
            </w:r>
            <w:proofErr w:type="spellEnd"/>
          </w:p>
          <w:p w14:paraId="3D324559" w14:textId="1D661219" w:rsidR="005B67E9" w:rsidRDefault="00F4564C" w:rsidP="0041646D">
            <w:pPr>
              <w:rPr>
                <w:b/>
              </w:rPr>
            </w:pPr>
            <w:proofErr w:type="spellStart"/>
            <w:r>
              <w:t>labNr</w:t>
            </w:r>
            <w:proofErr w:type="spellEnd"/>
          </w:p>
        </w:tc>
      </w:tr>
    </w:tbl>
    <w:p w14:paraId="021E7E89" w14:textId="77777777" w:rsidR="005B67E9" w:rsidRPr="00C56E4D" w:rsidRDefault="005B67E9" w:rsidP="005B67E9">
      <w:pPr>
        <w:ind w:firstLine="720"/>
        <w:rPr>
          <w:b/>
          <w:sz w:val="28"/>
          <w:szCs w:val="28"/>
        </w:rPr>
      </w:pPr>
      <w:r>
        <w:t xml:space="preserve">    </w:t>
      </w:r>
      <w:r w:rsidRPr="009F5EEC">
        <w:rPr>
          <w:b/>
        </w:rPr>
        <w:t>Front of card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Back of card</w:t>
      </w:r>
    </w:p>
    <w:p w14:paraId="0FB78278" w14:textId="77777777" w:rsidR="005B67E9" w:rsidRPr="00C56E4D" w:rsidRDefault="005B67E9" w:rsidP="00C70CFB">
      <w:pPr>
        <w:ind w:firstLine="720"/>
        <w:rPr>
          <w:b/>
          <w:sz w:val="28"/>
          <w:szCs w:val="28"/>
        </w:rPr>
      </w:pPr>
    </w:p>
    <w:p w14:paraId="1FC39945" w14:textId="77777777" w:rsidR="00C70CFB" w:rsidRPr="00C70CFB" w:rsidRDefault="00C70CFB" w:rsidP="00C70CFB">
      <w:pPr>
        <w:ind w:firstLine="720"/>
        <w:jc w:val="center"/>
        <w:rPr>
          <w:b/>
          <w:sz w:val="28"/>
          <w:szCs w:val="28"/>
        </w:rPr>
      </w:pPr>
    </w:p>
    <w:p w14:paraId="0562CB0E" w14:textId="77777777" w:rsidR="00C56E4D" w:rsidRDefault="00C56E4D" w:rsidP="00391F05">
      <w:pPr>
        <w:rPr>
          <w:b/>
          <w:sz w:val="28"/>
          <w:szCs w:val="28"/>
        </w:rPr>
      </w:pPr>
    </w:p>
    <w:p w14:paraId="34CE0A41" w14:textId="77777777" w:rsidR="001B0F05" w:rsidRDefault="001B0F05" w:rsidP="00391F05">
      <w:pPr>
        <w:rPr>
          <w:b/>
          <w:sz w:val="28"/>
          <w:szCs w:val="28"/>
        </w:rPr>
      </w:pPr>
      <w:bookmarkStart w:id="0" w:name="_GoBack"/>
      <w:bookmarkEnd w:id="0"/>
    </w:p>
    <w:p w14:paraId="62EBF3C5" w14:textId="77777777" w:rsidR="001B0F05" w:rsidRDefault="001B0F05" w:rsidP="00391F05">
      <w:pPr>
        <w:rPr>
          <w:b/>
          <w:sz w:val="28"/>
          <w:szCs w:val="28"/>
        </w:rPr>
      </w:pPr>
    </w:p>
    <w:p w14:paraId="6D98A12B" w14:textId="77777777" w:rsidR="001B0F05" w:rsidRDefault="001B0F05" w:rsidP="00391F05">
      <w:pPr>
        <w:rPr>
          <w:b/>
          <w:sz w:val="28"/>
          <w:szCs w:val="28"/>
        </w:rPr>
      </w:pPr>
    </w:p>
    <w:p w14:paraId="2946DB82" w14:textId="77777777" w:rsidR="001B0F05" w:rsidRDefault="001B0F05" w:rsidP="00391F05">
      <w:pPr>
        <w:rPr>
          <w:b/>
          <w:sz w:val="28"/>
          <w:szCs w:val="28"/>
        </w:rPr>
      </w:pPr>
    </w:p>
    <w:p w14:paraId="5997CC1D" w14:textId="77777777" w:rsidR="001B0F05" w:rsidRDefault="001B0F05" w:rsidP="00391F05">
      <w:pPr>
        <w:rPr>
          <w:b/>
          <w:sz w:val="28"/>
          <w:szCs w:val="28"/>
        </w:rPr>
      </w:pPr>
    </w:p>
    <w:p w14:paraId="110FFD37" w14:textId="77777777" w:rsidR="001B0F05" w:rsidRDefault="001B0F05" w:rsidP="00391F05">
      <w:pPr>
        <w:rPr>
          <w:b/>
          <w:sz w:val="28"/>
          <w:szCs w:val="28"/>
        </w:rPr>
      </w:pPr>
    </w:p>
    <w:p w14:paraId="6B699379" w14:textId="77777777" w:rsidR="001B0F05" w:rsidRDefault="001B0F05" w:rsidP="00391F05">
      <w:pPr>
        <w:rPr>
          <w:b/>
          <w:sz w:val="28"/>
          <w:szCs w:val="28"/>
        </w:rPr>
      </w:pPr>
    </w:p>
    <w:p w14:paraId="3FE9F23F" w14:textId="77777777" w:rsidR="001B0F05" w:rsidRDefault="001B0F05" w:rsidP="00391F05">
      <w:pPr>
        <w:rPr>
          <w:b/>
          <w:sz w:val="28"/>
          <w:szCs w:val="28"/>
        </w:rPr>
      </w:pPr>
    </w:p>
    <w:p w14:paraId="1F72F646" w14:textId="77777777" w:rsidR="001B0F05" w:rsidRDefault="001B0F05" w:rsidP="00391F05">
      <w:pPr>
        <w:rPr>
          <w:b/>
          <w:sz w:val="28"/>
          <w:szCs w:val="28"/>
        </w:rPr>
      </w:pPr>
    </w:p>
    <w:p w14:paraId="08CE6F91" w14:textId="77777777" w:rsidR="001B0F05" w:rsidRDefault="001B0F05" w:rsidP="00391F05">
      <w:pPr>
        <w:rPr>
          <w:b/>
          <w:sz w:val="28"/>
          <w:szCs w:val="28"/>
        </w:rPr>
      </w:pPr>
    </w:p>
    <w:p w14:paraId="61CDCEAD" w14:textId="77777777" w:rsidR="001B0F05" w:rsidRDefault="001B0F05" w:rsidP="00391F05">
      <w:pPr>
        <w:rPr>
          <w:b/>
          <w:sz w:val="28"/>
          <w:szCs w:val="28"/>
        </w:rPr>
      </w:pPr>
    </w:p>
    <w:p w14:paraId="6BB9E253" w14:textId="77777777" w:rsidR="001B0F05" w:rsidRDefault="001B0F05" w:rsidP="00391F05">
      <w:pPr>
        <w:rPr>
          <w:b/>
          <w:sz w:val="28"/>
          <w:szCs w:val="28"/>
        </w:rPr>
      </w:pPr>
    </w:p>
    <w:p w14:paraId="23DE523C" w14:textId="77777777" w:rsidR="001B0F05" w:rsidRDefault="001B0F05" w:rsidP="00391F05">
      <w:pPr>
        <w:rPr>
          <w:b/>
          <w:sz w:val="28"/>
          <w:szCs w:val="28"/>
        </w:rPr>
      </w:pPr>
    </w:p>
    <w:p w14:paraId="687C1F98" w14:textId="77777777" w:rsidR="001B0F05" w:rsidRDefault="001B0F05" w:rsidP="00391F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 Pc fault</w:t>
      </w:r>
    </w:p>
    <w:p w14:paraId="52E56223" w14:textId="77777777" w:rsidR="001B0F05" w:rsidRDefault="001B0F05" w:rsidP="00391F0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9979F4" w14:paraId="08CB4C31" w14:textId="77777777" w:rsidTr="00330F45">
        <w:tc>
          <w:tcPr>
            <w:tcW w:w="3964" w:type="dxa"/>
            <w:gridSpan w:val="2"/>
          </w:tcPr>
          <w:p w14:paraId="378C7700" w14:textId="77777777" w:rsidR="009979F4" w:rsidRPr="009979F4" w:rsidRDefault="009979F4" w:rsidP="009979F4">
            <w:pPr>
              <w:jc w:val="center"/>
              <w:rPr>
                <w:b/>
              </w:rPr>
            </w:pPr>
            <w:r w:rsidRPr="009979F4">
              <w:rPr>
                <w:b/>
              </w:rPr>
              <w:t>FAULTHANDLER</w:t>
            </w:r>
          </w:p>
        </w:tc>
      </w:tr>
      <w:tr w:rsidR="00F00D10" w14:paraId="3B0CBDA7" w14:textId="77777777" w:rsidTr="00330F45">
        <w:tc>
          <w:tcPr>
            <w:tcW w:w="1838" w:type="dxa"/>
          </w:tcPr>
          <w:p w14:paraId="4D709D19" w14:textId="77777777" w:rsidR="00F00D10" w:rsidRDefault="009979F4" w:rsidP="00391F05">
            <w:proofErr w:type="spellStart"/>
            <w:r>
              <w:t>LogPcFault</w:t>
            </w:r>
            <w:proofErr w:type="spellEnd"/>
            <w:r>
              <w:t>()</w:t>
            </w:r>
          </w:p>
          <w:p w14:paraId="0F05577A" w14:textId="77777777" w:rsidR="009979F4" w:rsidRPr="009979F4" w:rsidRDefault="009979F4" w:rsidP="00391F05">
            <w:proofErr w:type="spellStart"/>
            <w:r>
              <w:t>SubmitFAULT</w:t>
            </w:r>
            <w:proofErr w:type="spellEnd"/>
            <w:r>
              <w:t>()</w:t>
            </w:r>
          </w:p>
        </w:tc>
        <w:tc>
          <w:tcPr>
            <w:tcW w:w="2126" w:type="dxa"/>
          </w:tcPr>
          <w:p w14:paraId="06080E41" w14:textId="77777777" w:rsidR="00F00D10" w:rsidRDefault="009979F4" w:rsidP="00391F05">
            <w:pPr>
              <w:rPr>
                <w:b/>
              </w:rPr>
            </w:pPr>
            <w:r>
              <w:rPr>
                <w:b/>
              </w:rPr>
              <w:t>STUDENT</w:t>
            </w:r>
          </w:p>
          <w:p w14:paraId="4384D10D" w14:textId="77777777" w:rsidR="009979F4" w:rsidRDefault="009979F4" w:rsidP="00391F05">
            <w:pPr>
              <w:rPr>
                <w:b/>
              </w:rPr>
            </w:pPr>
            <w:r>
              <w:rPr>
                <w:b/>
              </w:rPr>
              <w:t>FAULT</w:t>
            </w:r>
          </w:p>
        </w:tc>
      </w:tr>
    </w:tbl>
    <w:p w14:paraId="07547A01" w14:textId="77777777" w:rsidR="009979F4" w:rsidRDefault="009979F4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30F45" w14:paraId="2D1D04AC" w14:textId="77777777" w:rsidTr="00330F45">
        <w:tc>
          <w:tcPr>
            <w:tcW w:w="3964" w:type="dxa"/>
          </w:tcPr>
          <w:p w14:paraId="6F7AD8D6" w14:textId="77777777" w:rsidR="00330F45" w:rsidRDefault="00330F45" w:rsidP="00330F45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330F45" w14:paraId="3337DAEE" w14:textId="77777777" w:rsidTr="00330F45">
        <w:tc>
          <w:tcPr>
            <w:tcW w:w="3964" w:type="dxa"/>
          </w:tcPr>
          <w:p w14:paraId="12C71F7E" w14:textId="77777777" w:rsidR="00330F45" w:rsidRPr="00330F45" w:rsidRDefault="002B08F2" w:rsidP="00391F05">
            <w:proofErr w:type="spellStart"/>
            <w:r>
              <w:t>g</w:t>
            </w:r>
            <w:r w:rsidR="00330F45" w:rsidRPr="00330F45">
              <w:t>et</w:t>
            </w:r>
            <w:r w:rsidR="00330F45">
              <w:t>Student</w:t>
            </w:r>
            <w:proofErr w:type="spellEnd"/>
            <w:r w:rsidR="00330F45">
              <w:t>(</w:t>
            </w:r>
            <w:proofErr w:type="spellStart"/>
            <w:r w:rsidR="00330F45">
              <w:t>studNum</w:t>
            </w:r>
            <w:proofErr w:type="spellEnd"/>
            <w:r w:rsidR="00330F45">
              <w:t>,</w:t>
            </w:r>
            <w:r>
              <w:t xml:space="preserve"> </w:t>
            </w:r>
            <w:r w:rsidR="00330F45">
              <w:t>pass</w:t>
            </w:r>
            <w:r>
              <w:t>word)</w:t>
            </w:r>
          </w:p>
        </w:tc>
      </w:tr>
    </w:tbl>
    <w:p w14:paraId="5043CB0F" w14:textId="77777777" w:rsidR="009979F4" w:rsidRDefault="009979F4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2B08F2" w14:paraId="41FC7BCD" w14:textId="77777777" w:rsidTr="00EE7EA0">
        <w:tc>
          <w:tcPr>
            <w:tcW w:w="3964" w:type="dxa"/>
          </w:tcPr>
          <w:p w14:paraId="04955654" w14:textId="77777777" w:rsidR="002B08F2" w:rsidRDefault="002B08F2" w:rsidP="00EE7EA0">
            <w:pPr>
              <w:jc w:val="center"/>
              <w:rPr>
                <w:b/>
              </w:rPr>
            </w:pPr>
            <w:r>
              <w:rPr>
                <w:b/>
              </w:rPr>
              <w:t>FAULT</w:t>
            </w:r>
          </w:p>
        </w:tc>
      </w:tr>
      <w:tr w:rsidR="002B08F2" w14:paraId="60883954" w14:textId="77777777" w:rsidTr="00EE7EA0">
        <w:tc>
          <w:tcPr>
            <w:tcW w:w="3964" w:type="dxa"/>
          </w:tcPr>
          <w:p w14:paraId="078866D2" w14:textId="77777777" w:rsidR="002B08F2" w:rsidRPr="00330F45" w:rsidRDefault="002B08F2" w:rsidP="002B08F2">
            <w:proofErr w:type="spellStart"/>
            <w:r>
              <w:t>g</w:t>
            </w:r>
            <w:r w:rsidRPr="00330F45">
              <w:t>et</w:t>
            </w:r>
            <w:r>
              <w:t>Fault</w:t>
            </w:r>
            <w:proofErr w:type="spellEnd"/>
            <w:r>
              <w:t>(</w:t>
            </w:r>
            <w:proofErr w:type="spellStart"/>
            <w:r>
              <w:t>faultNo</w:t>
            </w:r>
            <w:proofErr w:type="spellEnd"/>
            <w:r>
              <w:t xml:space="preserve">, </w:t>
            </w:r>
            <w:proofErr w:type="spellStart"/>
            <w:r>
              <w:t>faultName</w:t>
            </w:r>
            <w:proofErr w:type="spellEnd"/>
            <w:r>
              <w:t xml:space="preserve">, </w:t>
            </w:r>
            <w:proofErr w:type="spellStart"/>
            <w:r>
              <w:t>pcNo</w:t>
            </w:r>
            <w:proofErr w:type="spellEnd"/>
            <w:r>
              <w:t>)</w:t>
            </w:r>
          </w:p>
        </w:tc>
      </w:tr>
    </w:tbl>
    <w:p w14:paraId="07459315" w14:textId="77777777" w:rsidR="002B08F2" w:rsidRDefault="002B08F2" w:rsidP="00391F05">
      <w:pPr>
        <w:rPr>
          <w:b/>
        </w:rPr>
      </w:pPr>
    </w:p>
    <w:p w14:paraId="6537F28F" w14:textId="77777777" w:rsidR="002B08F2" w:rsidRDefault="002B08F2" w:rsidP="00391F05">
      <w:pPr>
        <w:rPr>
          <w:b/>
        </w:rPr>
      </w:pPr>
    </w:p>
    <w:p w14:paraId="77DCD92C" w14:textId="77777777" w:rsidR="002B08F2" w:rsidRPr="00AD57E5" w:rsidRDefault="008D10E2" w:rsidP="00391F05">
      <w:pPr>
        <w:rPr>
          <w:b/>
          <w:sz w:val="28"/>
          <w:szCs w:val="28"/>
        </w:rPr>
      </w:pPr>
      <w:r w:rsidRPr="00AD57E5">
        <w:rPr>
          <w:b/>
          <w:sz w:val="28"/>
          <w:szCs w:val="28"/>
        </w:rPr>
        <w:t>Add New P</w:t>
      </w:r>
      <w:r w:rsidR="002B08F2" w:rsidRPr="00AD57E5">
        <w:rPr>
          <w:b/>
          <w:sz w:val="28"/>
          <w:szCs w:val="28"/>
        </w:rPr>
        <w:t>c</w:t>
      </w:r>
    </w:p>
    <w:p w14:paraId="6DFB9E20" w14:textId="77777777" w:rsidR="002B08F2" w:rsidRDefault="002B08F2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2B08F2" w14:paraId="5582CFA1" w14:textId="77777777" w:rsidTr="00EE7EA0">
        <w:tc>
          <w:tcPr>
            <w:tcW w:w="3964" w:type="dxa"/>
            <w:gridSpan w:val="2"/>
          </w:tcPr>
          <w:p w14:paraId="551226CD" w14:textId="77777777" w:rsidR="002B08F2" w:rsidRPr="009979F4" w:rsidRDefault="0017382C" w:rsidP="00EE7EA0">
            <w:pPr>
              <w:jc w:val="center"/>
              <w:rPr>
                <w:b/>
              </w:rPr>
            </w:pPr>
            <w:r>
              <w:rPr>
                <w:b/>
              </w:rPr>
              <w:t>PC</w:t>
            </w:r>
            <w:r w:rsidR="002B08F2" w:rsidRPr="009979F4">
              <w:rPr>
                <w:b/>
              </w:rPr>
              <w:t>HANDLER</w:t>
            </w:r>
          </w:p>
        </w:tc>
      </w:tr>
      <w:tr w:rsidR="002B08F2" w14:paraId="05C7618A" w14:textId="77777777" w:rsidTr="00EE7EA0">
        <w:tc>
          <w:tcPr>
            <w:tcW w:w="1838" w:type="dxa"/>
          </w:tcPr>
          <w:p w14:paraId="6C83C938" w14:textId="77777777" w:rsidR="002B08F2" w:rsidRPr="009979F4" w:rsidRDefault="0017382C" w:rsidP="00EE7EA0">
            <w:proofErr w:type="spellStart"/>
            <w:r>
              <w:t>newPc</w:t>
            </w:r>
            <w:proofErr w:type="spellEnd"/>
            <w:r>
              <w:t>()</w:t>
            </w:r>
          </w:p>
        </w:tc>
        <w:tc>
          <w:tcPr>
            <w:tcW w:w="2126" w:type="dxa"/>
          </w:tcPr>
          <w:p w14:paraId="51640FEB" w14:textId="77777777" w:rsidR="002B08F2" w:rsidRDefault="0017382C" w:rsidP="00EE7EA0">
            <w:pPr>
              <w:rPr>
                <w:b/>
              </w:rPr>
            </w:pPr>
            <w:r>
              <w:rPr>
                <w:b/>
              </w:rPr>
              <w:t>TECHNICIAN</w:t>
            </w:r>
          </w:p>
          <w:p w14:paraId="3BB9EF44" w14:textId="77777777" w:rsidR="002B08F2" w:rsidRDefault="0017382C" w:rsidP="00EE7EA0">
            <w:pPr>
              <w:rPr>
                <w:b/>
              </w:rPr>
            </w:pPr>
            <w:r>
              <w:rPr>
                <w:b/>
              </w:rPr>
              <w:t>PC</w:t>
            </w:r>
          </w:p>
        </w:tc>
      </w:tr>
    </w:tbl>
    <w:p w14:paraId="70DF9E56" w14:textId="77777777" w:rsidR="002B08F2" w:rsidRDefault="002B08F2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AD57E5" w14:paraId="0B9FEE60" w14:textId="77777777" w:rsidTr="008F7D06">
        <w:tc>
          <w:tcPr>
            <w:tcW w:w="3964" w:type="dxa"/>
          </w:tcPr>
          <w:p w14:paraId="2AA37C40" w14:textId="77777777" w:rsidR="00AD57E5" w:rsidRDefault="00AD57E5" w:rsidP="008F7D06">
            <w:pPr>
              <w:jc w:val="center"/>
              <w:rPr>
                <w:b/>
              </w:rPr>
            </w:pPr>
            <w:r>
              <w:rPr>
                <w:b/>
              </w:rPr>
              <w:t>TECHNICIAN</w:t>
            </w:r>
          </w:p>
        </w:tc>
      </w:tr>
      <w:tr w:rsidR="00AD57E5" w14:paraId="0A458D18" w14:textId="77777777" w:rsidTr="008F7D06">
        <w:tc>
          <w:tcPr>
            <w:tcW w:w="3964" w:type="dxa"/>
          </w:tcPr>
          <w:p w14:paraId="41CEE578" w14:textId="77777777" w:rsidR="00AD57E5" w:rsidRDefault="00AD57E5" w:rsidP="00AD57E5">
            <w:r>
              <w:t>techno</w:t>
            </w:r>
          </w:p>
          <w:p w14:paraId="560AA8DC" w14:textId="77777777" w:rsidR="00AD57E5" w:rsidRDefault="00AD57E5" w:rsidP="00AD57E5">
            <w:proofErr w:type="spellStart"/>
            <w:r>
              <w:t>passwd</w:t>
            </w:r>
            <w:proofErr w:type="spellEnd"/>
          </w:p>
          <w:p w14:paraId="44E871BC" w14:textId="77777777" w:rsidR="00AD57E5" w:rsidRPr="00330F45" w:rsidRDefault="00AD57E5" w:rsidP="00AD57E5"/>
        </w:tc>
      </w:tr>
    </w:tbl>
    <w:p w14:paraId="144A5D23" w14:textId="77777777" w:rsidR="002B08F2" w:rsidRDefault="002B08F2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7382C" w14:paraId="52ED344D" w14:textId="77777777" w:rsidTr="00EE7EA0">
        <w:tc>
          <w:tcPr>
            <w:tcW w:w="3964" w:type="dxa"/>
          </w:tcPr>
          <w:p w14:paraId="069316BC" w14:textId="77777777" w:rsidR="0017382C" w:rsidRDefault="0017382C" w:rsidP="00EE7EA0">
            <w:pPr>
              <w:jc w:val="center"/>
              <w:rPr>
                <w:b/>
              </w:rPr>
            </w:pPr>
            <w:r>
              <w:rPr>
                <w:b/>
              </w:rPr>
              <w:t>PC</w:t>
            </w:r>
          </w:p>
        </w:tc>
      </w:tr>
      <w:tr w:rsidR="0017382C" w14:paraId="0A7A0735" w14:textId="77777777" w:rsidTr="00EE7EA0">
        <w:tc>
          <w:tcPr>
            <w:tcW w:w="3964" w:type="dxa"/>
          </w:tcPr>
          <w:p w14:paraId="54405DE2" w14:textId="77777777" w:rsidR="0017382C" w:rsidRDefault="0017382C" w:rsidP="00EE7EA0">
            <w:proofErr w:type="spellStart"/>
            <w:r>
              <w:t>pcNo</w:t>
            </w:r>
            <w:proofErr w:type="spellEnd"/>
          </w:p>
          <w:p w14:paraId="606AD978" w14:textId="77777777" w:rsidR="0017382C" w:rsidRDefault="0017382C" w:rsidP="00EE7EA0">
            <w:proofErr w:type="spellStart"/>
            <w:r>
              <w:t>labNo</w:t>
            </w:r>
            <w:proofErr w:type="spellEnd"/>
          </w:p>
          <w:p w14:paraId="18E6EA4C" w14:textId="77777777" w:rsidR="0017382C" w:rsidRDefault="0017382C" w:rsidP="00EE7EA0">
            <w:proofErr w:type="spellStart"/>
            <w:r>
              <w:t>pcHDD</w:t>
            </w:r>
            <w:proofErr w:type="spellEnd"/>
          </w:p>
          <w:p w14:paraId="37E4DE3B" w14:textId="77777777" w:rsidR="0017382C" w:rsidRDefault="0017382C" w:rsidP="00EE7EA0">
            <w:proofErr w:type="spellStart"/>
            <w:r>
              <w:t>pcSystemType</w:t>
            </w:r>
            <w:proofErr w:type="spellEnd"/>
          </w:p>
          <w:p w14:paraId="4BD6D794" w14:textId="77777777" w:rsidR="0017382C" w:rsidRDefault="0017382C" w:rsidP="00EE7EA0">
            <w:proofErr w:type="spellStart"/>
            <w:r>
              <w:t>pcProcessor</w:t>
            </w:r>
            <w:proofErr w:type="spellEnd"/>
          </w:p>
          <w:p w14:paraId="08A2C23B" w14:textId="77777777" w:rsidR="0017382C" w:rsidRDefault="0017382C" w:rsidP="00EE7EA0">
            <w:proofErr w:type="spellStart"/>
            <w:r>
              <w:t>pcRam</w:t>
            </w:r>
            <w:proofErr w:type="spellEnd"/>
          </w:p>
          <w:p w14:paraId="738610EB" w14:textId="77777777" w:rsidR="0017382C" w:rsidRPr="00330F45" w:rsidRDefault="0017382C" w:rsidP="00EE7EA0"/>
        </w:tc>
      </w:tr>
    </w:tbl>
    <w:p w14:paraId="637805D2" w14:textId="77777777" w:rsidR="0017382C" w:rsidRDefault="0017382C" w:rsidP="00391F05">
      <w:pPr>
        <w:rPr>
          <w:b/>
        </w:rPr>
      </w:pPr>
    </w:p>
    <w:p w14:paraId="463F29E8" w14:textId="77777777" w:rsidR="00F93745" w:rsidRDefault="00F93745" w:rsidP="00391F05">
      <w:pPr>
        <w:rPr>
          <w:b/>
        </w:rPr>
      </w:pPr>
    </w:p>
    <w:p w14:paraId="3B7B4B86" w14:textId="77777777" w:rsidR="00F93745" w:rsidRDefault="00F93745" w:rsidP="00391F05">
      <w:pPr>
        <w:rPr>
          <w:b/>
        </w:rPr>
      </w:pPr>
    </w:p>
    <w:p w14:paraId="3A0FF5F2" w14:textId="77777777" w:rsidR="00F93745" w:rsidRDefault="00F93745" w:rsidP="00391F05">
      <w:pPr>
        <w:rPr>
          <w:b/>
        </w:rPr>
      </w:pPr>
    </w:p>
    <w:p w14:paraId="5630AD66" w14:textId="77777777" w:rsidR="00F93745" w:rsidRDefault="00F93745" w:rsidP="00391F05">
      <w:pPr>
        <w:rPr>
          <w:b/>
        </w:rPr>
      </w:pPr>
    </w:p>
    <w:p w14:paraId="61829076" w14:textId="77777777" w:rsidR="00AD57E5" w:rsidRDefault="00AD57E5" w:rsidP="00391F05">
      <w:pPr>
        <w:rPr>
          <w:b/>
          <w:sz w:val="28"/>
          <w:szCs w:val="28"/>
        </w:rPr>
      </w:pPr>
    </w:p>
    <w:p w14:paraId="25800BC1" w14:textId="77777777" w:rsidR="00F93745" w:rsidRPr="00AD57E5" w:rsidRDefault="00F93745" w:rsidP="00391F05">
      <w:pPr>
        <w:rPr>
          <w:b/>
          <w:sz w:val="28"/>
          <w:szCs w:val="28"/>
        </w:rPr>
      </w:pPr>
      <w:r w:rsidRPr="00AD57E5">
        <w:rPr>
          <w:b/>
          <w:sz w:val="28"/>
          <w:szCs w:val="28"/>
        </w:rPr>
        <w:lastRenderedPageBreak/>
        <w:t>Fix Logged Faults</w:t>
      </w:r>
    </w:p>
    <w:p w14:paraId="2BA226A1" w14:textId="77777777" w:rsidR="00F93745" w:rsidRDefault="00F93745" w:rsidP="00391F05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4"/>
        <w:gridCol w:w="1990"/>
      </w:tblGrid>
      <w:tr w:rsidR="00F93745" w14:paraId="7CFD6346" w14:textId="77777777" w:rsidTr="0046190C">
        <w:tc>
          <w:tcPr>
            <w:tcW w:w="3964" w:type="dxa"/>
            <w:gridSpan w:val="2"/>
          </w:tcPr>
          <w:p w14:paraId="5327D2BF" w14:textId="77777777" w:rsidR="00F93745" w:rsidRPr="009979F4" w:rsidRDefault="00F93745" w:rsidP="00EE7EA0">
            <w:pPr>
              <w:jc w:val="center"/>
              <w:rPr>
                <w:b/>
              </w:rPr>
            </w:pPr>
            <w:r>
              <w:rPr>
                <w:b/>
              </w:rPr>
              <w:t>FIXLOGGEDFAULST</w:t>
            </w:r>
            <w:r w:rsidRPr="009979F4">
              <w:rPr>
                <w:b/>
              </w:rPr>
              <w:t>HANDLER</w:t>
            </w:r>
          </w:p>
        </w:tc>
      </w:tr>
      <w:tr w:rsidR="00F93745" w14:paraId="63C63F3B" w14:textId="77777777" w:rsidTr="0046190C">
        <w:tc>
          <w:tcPr>
            <w:tcW w:w="1974" w:type="dxa"/>
          </w:tcPr>
          <w:p w14:paraId="48E3D872" w14:textId="77777777" w:rsidR="00F93745" w:rsidRDefault="00F93745" w:rsidP="00EE7EA0">
            <w:proofErr w:type="spellStart"/>
            <w:r>
              <w:t>SelectLoggedFault</w:t>
            </w:r>
            <w:proofErr w:type="spellEnd"/>
            <w:r>
              <w:t>()</w:t>
            </w:r>
          </w:p>
          <w:p w14:paraId="087E1E31" w14:textId="77777777" w:rsidR="00F93745" w:rsidRPr="009979F4" w:rsidRDefault="00F93745" w:rsidP="00EE7EA0">
            <w:proofErr w:type="spellStart"/>
            <w:r>
              <w:t>FixFault</w:t>
            </w:r>
            <w:proofErr w:type="spellEnd"/>
            <w:r>
              <w:t>()</w:t>
            </w:r>
          </w:p>
        </w:tc>
        <w:tc>
          <w:tcPr>
            <w:tcW w:w="1990" w:type="dxa"/>
          </w:tcPr>
          <w:p w14:paraId="24B1D4B2" w14:textId="77777777" w:rsidR="00F93745" w:rsidRDefault="00F93745" w:rsidP="00EE7EA0">
            <w:pPr>
              <w:rPr>
                <w:b/>
              </w:rPr>
            </w:pPr>
            <w:r>
              <w:rPr>
                <w:b/>
              </w:rPr>
              <w:t>TECHNICIAN</w:t>
            </w:r>
          </w:p>
          <w:p w14:paraId="070D7FC4" w14:textId="77777777" w:rsidR="00F93745" w:rsidRDefault="00F93745" w:rsidP="00EE7EA0">
            <w:pPr>
              <w:rPr>
                <w:b/>
              </w:rPr>
            </w:pPr>
            <w:r>
              <w:rPr>
                <w:b/>
              </w:rPr>
              <w:t>FIXLOGGEDFAULTS</w:t>
            </w:r>
          </w:p>
        </w:tc>
      </w:tr>
    </w:tbl>
    <w:p w14:paraId="17AD93B2" w14:textId="77777777" w:rsidR="00F93745" w:rsidRDefault="00F93745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F93745" w14:paraId="4A47A8D6" w14:textId="77777777" w:rsidTr="00EE7EA0">
        <w:tc>
          <w:tcPr>
            <w:tcW w:w="3964" w:type="dxa"/>
          </w:tcPr>
          <w:p w14:paraId="4A41CD5D" w14:textId="77777777" w:rsidR="00F93745" w:rsidRDefault="00F93745" w:rsidP="00EE7EA0">
            <w:pPr>
              <w:jc w:val="center"/>
              <w:rPr>
                <w:b/>
              </w:rPr>
            </w:pPr>
            <w:r>
              <w:rPr>
                <w:b/>
              </w:rPr>
              <w:t>TECHNICIAN</w:t>
            </w:r>
          </w:p>
        </w:tc>
      </w:tr>
      <w:tr w:rsidR="00F93745" w14:paraId="2A34C55D" w14:textId="77777777" w:rsidTr="00EE7EA0">
        <w:tc>
          <w:tcPr>
            <w:tcW w:w="3964" w:type="dxa"/>
          </w:tcPr>
          <w:p w14:paraId="0BDCABCD" w14:textId="77777777" w:rsidR="00F93745" w:rsidRDefault="0046190C" w:rsidP="00EE7EA0">
            <w:r>
              <w:t>techno</w:t>
            </w:r>
          </w:p>
          <w:p w14:paraId="02190AA2" w14:textId="77777777" w:rsidR="0046190C" w:rsidRDefault="0046190C" w:rsidP="00EE7EA0">
            <w:proofErr w:type="spellStart"/>
            <w:r>
              <w:t>techPasswd</w:t>
            </w:r>
            <w:proofErr w:type="spellEnd"/>
          </w:p>
          <w:p w14:paraId="0DE4B5B7" w14:textId="77777777" w:rsidR="0046190C" w:rsidRPr="00330F45" w:rsidRDefault="0046190C" w:rsidP="00EE7EA0"/>
        </w:tc>
      </w:tr>
    </w:tbl>
    <w:p w14:paraId="66204FF1" w14:textId="77777777" w:rsidR="00F93745" w:rsidRDefault="00F93745" w:rsidP="00391F0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46190C" w14:paraId="14EE17B5" w14:textId="77777777" w:rsidTr="00EE7EA0">
        <w:tc>
          <w:tcPr>
            <w:tcW w:w="3964" w:type="dxa"/>
          </w:tcPr>
          <w:p w14:paraId="1E179BF1" w14:textId="77777777" w:rsidR="0046190C" w:rsidRDefault="002072D7" w:rsidP="00EE7EA0">
            <w:pPr>
              <w:jc w:val="center"/>
              <w:rPr>
                <w:b/>
              </w:rPr>
            </w:pPr>
            <w:r>
              <w:rPr>
                <w:b/>
              </w:rPr>
              <w:t>FAULT</w:t>
            </w:r>
          </w:p>
        </w:tc>
      </w:tr>
      <w:tr w:rsidR="0046190C" w14:paraId="420EDAFF" w14:textId="77777777" w:rsidTr="00EE7EA0">
        <w:tc>
          <w:tcPr>
            <w:tcW w:w="3964" w:type="dxa"/>
          </w:tcPr>
          <w:p w14:paraId="64ECE7ED" w14:textId="77777777" w:rsidR="0046190C" w:rsidRPr="00330F45" w:rsidRDefault="0046190C" w:rsidP="00EE7EA0">
            <w:proofErr w:type="spellStart"/>
            <w:r>
              <w:t>g</w:t>
            </w:r>
            <w:r w:rsidRPr="00330F45">
              <w:t>et</w:t>
            </w:r>
            <w:r>
              <w:t>Fault</w:t>
            </w:r>
            <w:proofErr w:type="spellEnd"/>
            <w:r>
              <w:t>(</w:t>
            </w:r>
            <w:proofErr w:type="spellStart"/>
            <w:r>
              <w:t>faultNo</w:t>
            </w:r>
            <w:proofErr w:type="spellEnd"/>
            <w:r>
              <w:t xml:space="preserve">, </w:t>
            </w:r>
            <w:proofErr w:type="spellStart"/>
            <w:r>
              <w:t>faultName</w:t>
            </w:r>
            <w:proofErr w:type="spellEnd"/>
            <w:r>
              <w:t>)</w:t>
            </w:r>
          </w:p>
        </w:tc>
      </w:tr>
    </w:tbl>
    <w:p w14:paraId="2DBF0D7D" w14:textId="77777777" w:rsidR="007C33AD" w:rsidRDefault="007C33AD" w:rsidP="00391F05">
      <w:pPr>
        <w:rPr>
          <w:b/>
        </w:rPr>
      </w:pPr>
    </w:p>
    <w:p w14:paraId="6B62F1B3" w14:textId="77777777" w:rsidR="007C33AD" w:rsidRDefault="007C33AD">
      <w:pPr>
        <w:rPr>
          <w:b/>
        </w:rPr>
      </w:pPr>
      <w:r>
        <w:rPr>
          <w:b/>
        </w:rPr>
        <w:br w:type="page"/>
      </w:r>
    </w:p>
    <w:p w14:paraId="5115B6DA" w14:textId="77777777" w:rsidR="007C33AD" w:rsidRPr="007C33AD" w:rsidRDefault="007C33AD" w:rsidP="007C33AD">
      <w:pPr>
        <w:rPr>
          <w:b/>
          <w:sz w:val="28"/>
          <w:szCs w:val="28"/>
        </w:rPr>
      </w:pPr>
      <w:r w:rsidRPr="007C33AD">
        <w:rPr>
          <w:b/>
          <w:sz w:val="28"/>
          <w:szCs w:val="28"/>
        </w:rPr>
        <w:lastRenderedPageBreak/>
        <w:t>View logged fault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387"/>
        <w:gridCol w:w="4961"/>
      </w:tblGrid>
      <w:tr w:rsidR="007C33AD" w:rsidRPr="008A0BAD" w14:paraId="2EFC9AA9" w14:textId="77777777" w:rsidTr="001241E1">
        <w:trPr>
          <w:trHeight w:val="416"/>
        </w:trPr>
        <w:tc>
          <w:tcPr>
            <w:tcW w:w="10348" w:type="dxa"/>
            <w:gridSpan w:val="2"/>
          </w:tcPr>
          <w:p w14:paraId="5C3DCC62" w14:textId="77777777"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viewFaultHandler</w:t>
            </w:r>
            <w:proofErr w:type="spellEnd"/>
          </w:p>
        </w:tc>
      </w:tr>
      <w:tr w:rsidR="007C33AD" w:rsidRPr="008A0BAD" w14:paraId="3408BCFF" w14:textId="77777777" w:rsidTr="001241E1">
        <w:trPr>
          <w:trHeight w:val="1270"/>
        </w:trPr>
        <w:tc>
          <w:tcPr>
            <w:tcW w:w="5387" w:type="dxa"/>
          </w:tcPr>
          <w:p w14:paraId="531EE093" w14:textId="77777777" w:rsidR="007C33AD" w:rsidRPr="008A0B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14:paraId="47439E40" w14:textId="77777777"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getFaultRep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faultNo,faultDesc,faultType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2F2C34E" w14:textId="77777777" w:rsidR="007C33AD" w:rsidRPr="008A0BAD" w:rsidRDefault="007C33AD" w:rsidP="001241E1">
            <w:pPr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14:paraId="30F8F71B" w14:textId="77777777" w:rsidR="007C33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14:paraId="680A4E5D" w14:textId="77777777" w:rsidR="007C33AD" w:rsidRDefault="007C33AD" w:rsidP="001241E1">
            <w:pPr>
              <w:rPr>
                <w:sz w:val="28"/>
                <w:szCs w:val="28"/>
              </w:rPr>
            </w:pPr>
          </w:p>
          <w:p w14:paraId="19219836" w14:textId="77777777" w:rsidR="007C33AD" w:rsidRPr="007157D8" w:rsidRDefault="007C33AD" w:rsidP="001241E1">
            <w:pPr>
              <w:rPr>
                <w:sz w:val="28"/>
                <w:szCs w:val="28"/>
              </w:rPr>
            </w:pPr>
          </w:p>
        </w:tc>
      </w:tr>
    </w:tbl>
    <w:p w14:paraId="296FEF7D" w14:textId="77777777" w:rsidR="007C33AD" w:rsidRDefault="007C33AD" w:rsidP="007C33AD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7C33AD" w:rsidRPr="008A0BAD" w14:paraId="0AE45E56" w14:textId="77777777" w:rsidTr="001241E1">
        <w:trPr>
          <w:trHeight w:val="416"/>
        </w:trPr>
        <w:tc>
          <w:tcPr>
            <w:tcW w:w="10348" w:type="dxa"/>
            <w:gridSpan w:val="2"/>
          </w:tcPr>
          <w:p w14:paraId="023DB0AE" w14:textId="77777777"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Technician</w:t>
            </w:r>
          </w:p>
        </w:tc>
      </w:tr>
      <w:tr w:rsidR="007C33AD" w:rsidRPr="008A0BAD" w14:paraId="70191F6C" w14:textId="77777777" w:rsidTr="001241E1">
        <w:trPr>
          <w:trHeight w:val="1270"/>
        </w:trPr>
        <w:tc>
          <w:tcPr>
            <w:tcW w:w="4962" w:type="dxa"/>
          </w:tcPr>
          <w:p w14:paraId="1E2F4C08" w14:textId="77777777" w:rsidR="007C33AD" w:rsidRPr="008A0B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14:paraId="63AAB26F" w14:textId="77777777" w:rsidR="007C33AD" w:rsidRPr="008A0BAD" w:rsidRDefault="007C33AD" w:rsidP="001241E1">
            <w:pPr>
              <w:rPr>
                <w:sz w:val="28"/>
                <w:szCs w:val="28"/>
              </w:rPr>
            </w:pPr>
            <w:r w:rsidRPr="008A0BAD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viewFault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6B066339" w14:textId="77777777"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fixFault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5386" w:type="dxa"/>
          </w:tcPr>
          <w:p w14:paraId="1C5E32F2" w14:textId="77777777" w:rsidR="007C33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14:paraId="0119921E" w14:textId="77777777" w:rsidR="007C33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-fault</w:t>
            </w:r>
          </w:p>
          <w:p w14:paraId="7194DBDC" w14:textId="77777777" w:rsidR="007C33AD" w:rsidRPr="007157D8" w:rsidRDefault="007C33AD" w:rsidP="001241E1">
            <w:pPr>
              <w:rPr>
                <w:sz w:val="28"/>
                <w:szCs w:val="28"/>
              </w:rPr>
            </w:pPr>
          </w:p>
        </w:tc>
      </w:tr>
    </w:tbl>
    <w:p w14:paraId="769D0D3C" w14:textId="77777777" w:rsidR="007C33AD" w:rsidRDefault="007C33AD" w:rsidP="007C33AD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62"/>
        <w:gridCol w:w="5386"/>
      </w:tblGrid>
      <w:tr w:rsidR="007C33AD" w:rsidRPr="008A0BAD" w14:paraId="3AE4E9D3" w14:textId="77777777" w:rsidTr="001241E1">
        <w:trPr>
          <w:trHeight w:val="416"/>
        </w:trPr>
        <w:tc>
          <w:tcPr>
            <w:tcW w:w="10348" w:type="dxa"/>
            <w:gridSpan w:val="2"/>
          </w:tcPr>
          <w:p w14:paraId="6B8C5D75" w14:textId="77777777" w:rsidR="007C33AD" w:rsidRPr="008A0BAD" w:rsidRDefault="007C33AD" w:rsidP="001241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faultRep</w:t>
            </w:r>
            <w:proofErr w:type="spellEnd"/>
          </w:p>
        </w:tc>
      </w:tr>
      <w:tr w:rsidR="007C33AD" w:rsidRPr="008A0BAD" w14:paraId="6DB9189D" w14:textId="77777777" w:rsidTr="001241E1">
        <w:trPr>
          <w:trHeight w:val="1270"/>
        </w:trPr>
        <w:tc>
          <w:tcPr>
            <w:tcW w:w="4962" w:type="dxa"/>
          </w:tcPr>
          <w:p w14:paraId="60FD2F27" w14:textId="77777777" w:rsidR="007C33AD" w:rsidRPr="008A0B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14:paraId="6D276AF0" w14:textId="77777777" w:rsidR="007C33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getFaultRep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06092FBC" w14:textId="77777777"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fixFault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5386" w:type="dxa"/>
          </w:tcPr>
          <w:p w14:paraId="29ECBE9C" w14:textId="77777777" w:rsidR="007C33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14:paraId="55AD1D18" w14:textId="77777777" w:rsidR="007C33AD" w:rsidRPr="007157D8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-fault</w:t>
            </w:r>
          </w:p>
        </w:tc>
      </w:tr>
    </w:tbl>
    <w:p w14:paraId="54CD245A" w14:textId="77777777" w:rsidR="007C33AD" w:rsidRDefault="007C33AD" w:rsidP="007C33AD">
      <w:pPr>
        <w:rPr>
          <w:sz w:val="28"/>
          <w:szCs w:val="28"/>
        </w:rPr>
      </w:pPr>
    </w:p>
    <w:p w14:paraId="1231BE67" w14:textId="77777777" w:rsidR="0046190C" w:rsidRDefault="0046190C" w:rsidP="00391F05">
      <w:pPr>
        <w:rPr>
          <w:b/>
        </w:rPr>
      </w:pPr>
    </w:p>
    <w:p w14:paraId="7E8F7EEE" w14:textId="77777777" w:rsidR="007C33AD" w:rsidRPr="007C33AD" w:rsidRDefault="007C33AD" w:rsidP="007C33AD">
      <w:pPr>
        <w:rPr>
          <w:b/>
          <w:sz w:val="28"/>
          <w:szCs w:val="28"/>
        </w:rPr>
      </w:pPr>
      <w:r w:rsidRPr="007C33AD">
        <w:rPr>
          <w:b/>
          <w:sz w:val="28"/>
          <w:szCs w:val="28"/>
        </w:rPr>
        <w:t>Update profile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387"/>
        <w:gridCol w:w="4961"/>
      </w:tblGrid>
      <w:tr w:rsidR="007C33AD" w:rsidRPr="008A0BAD" w14:paraId="48ABE656" w14:textId="77777777" w:rsidTr="001241E1">
        <w:trPr>
          <w:trHeight w:val="416"/>
        </w:trPr>
        <w:tc>
          <w:tcPr>
            <w:tcW w:w="10348" w:type="dxa"/>
            <w:gridSpan w:val="2"/>
          </w:tcPr>
          <w:p w14:paraId="4A4373D6" w14:textId="77777777" w:rsidR="007C33AD" w:rsidRPr="008A0BAD" w:rsidRDefault="007C33AD" w:rsidP="001241E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updateHandler</w:t>
            </w:r>
            <w:proofErr w:type="spellEnd"/>
          </w:p>
        </w:tc>
      </w:tr>
      <w:tr w:rsidR="007C33AD" w:rsidRPr="007157D8" w14:paraId="03766971" w14:textId="77777777" w:rsidTr="001241E1">
        <w:trPr>
          <w:trHeight w:val="1270"/>
        </w:trPr>
        <w:tc>
          <w:tcPr>
            <w:tcW w:w="5387" w:type="dxa"/>
          </w:tcPr>
          <w:p w14:paraId="044EBC4B" w14:textId="77777777" w:rsidR="007C33AD" w:rsidRPr="008A0B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14:paraId="4AA76EFE" w14:textId="77777777"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updateProfile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36FEB5B0" w14:textId="77777777" w:rsidR="007C33AD" w:rsidRPr="008A0BAD" w:rsidRDefault="007C33AD" w:rsidP="001241E1">
            <w:pPr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14:paraId="6FD6D1E3" w14:textId="77777777" w:rsidR="007C33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14:paraId="220DF9FD" w14:textId="77777777" w:rsidR="007C33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-Technician</w:t>
            </w:r>
          </w:p>
          <w:p w14:paraId="30D7AA69" w14:textId="77777777" w:rsidR="007C33AD" w:rsidRPr="007157D8" w:rsidRDefault="007C33AD" w:rsidP="001241E1">
            <w:pPr>
              <w:rPr>
                <w:sz w:val="28"/>
                <w:szCs w:val="28"/>
              </w:rPr>
            </w:pPr>
          </w:p>
        </w:tc>
      </w:tr>
    </w:tbl>
    <w:p w14:paraId="7196D064" w14:textId="77777777" w:rsidR="007C33AD" w:rsidRDefault="007C33AD" w:rsidP="007C33AD">
      <w:pPr>
        <w:rPr>
          <w:sz w:val="28"/>
          <w:szCs w:val="28"/>
        </w:rPr>
      </w:pPr>
    </w:p>
    <w:p w14:paraId="34FF1C98" w14:textId="77777777" w:rsidR="007C33AD" w:rsidRDefault="007C33AD" w:rsidP="007C33AD">
      <w:pPr>
        <w:rPr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387"/>
        <w:gridCol w:w="4961"/>
      </w:tblGrid>
      <w:tr w:rsidR="007C33AD" w:rsidRPr="008A0BAD" w14:paraId="4829AB7F" w14:textId="77777777" w:rsidTr="001241E1">
        <w:trPr>
          <w:trHeight w:val="416"/>
        </w:trPr>
        <w:tc>
          <w:tcPr>
            <w:tcW w:w="10348" w:type="dxa"/>
            <w:gridSpan w:val="2"/>
          </w:tcPr>
          <w:p w14:paraId="454E532A" w14:textId="77777777"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Technician</w:t>
            </w:r>
          </w:p>
        </w:tc>
      </w:tr>
      <w:tr w:rsidR="007C33AD" w:rsidRPr="007157D8" w14:paraId="4C30550A" w14:textId="77777777" w:rsidTr="001241E1">
        <w:trPr>
          <w:trHeight w:val="1270"/>
        </w:trPr>
        <w:tc>
          <w:tcPr>
            <w:tcW w:w="5387" w:type="dxa"/>
          </w:tcPr>
          <w:p w14:paraId="4D264295" w14:textId="77777777" w:rsidR="007C33AD" w:rsidRPr="005B750C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 xml:space="preserve">Responsibilities </w:t>
            </w:r>
          </w:p>
          <w:p w14:paraId="304BDB28" w14:textId="77777777" w:rsidR="007C33AD" w:rsidRPr="008A0BAD" w:rsidRDefault="007C33AD" w:rsidP="00124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updateProfile</w:t>
            </w:r>
            <w:proofErr w:type="spellEnd"/>
            <w:r>
              <w:rPr>
                <w:sz w:val="28"/>
                <w:szCs w:val="28"/>
              </w:rPr>
              <w:t>()</w:t>
            </w:r>
          </w:p>
          <w:p w14:paraId="6D072C0D" w14:textId="77777777" w:rsidR="007C33AD" w:rsidRPr="008A0BAD" w:rsidRDefault="007C33AD" w:rsidP="001241E1">
            <w:pPr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 w14:paraId="3C53F88F" w14:textId="77777777" w:rsidR="007C33AD" w:rsidRDefault="007C33AD" w:rsidP="001241E1">
            <w:pPr>
              <w:rPr>
                <w:b/>
                <w:sz w:val="28"/>
                <w:szCs w:val="28"/>
                <w:u w:val="single"/>
              </w:rPr>
            </w:pPr>
            <w:r w:rsidRPr="008A0BAD">
              <w:rPr>
                <w:b/>
                <w:sz w:val="28"/>
                <w:szCs w:val="28"/>
                <w:u w:val="single"/>
              </w:rPr>
              <w:t>Collaborators</w:t>
            </w:r>
          </w:p>
          <w:p w14:paraId="48A21919" w14:textId="77777777" w:rsidR="007C33AD" w:rsidRDefault="007C33AD" w:rsidP="001241E1">
            <w:pPr>
              <w:rPr>
                <w:sz w:val="28"/>
                <w:szCs w:val="28"/>
              </w:rPr>
            </w:pPr>
          </w:p>
          <w:p w14:paraId="6BD18F9B" w14:textId="77777777" w:rsidR="007C33AD" w:rsidRPr="007157D8" w:rsidRDefault="007C33AD" w:rsidP="001241E1">
            <w:pPr>
              <w:rPr>
                <w:sz w:val="28"/>
                <w:szCs w:val="28"/>
              </w:rPr>
            </w:pPr>
          </w:p>
        </w:tc>
      </w:tr>
    </w:tbl>
    <w:p w14:paraId="238601FE" w14:textId="77777777" w:rsidR="007C33AD" w:rsidRDefault="007C33AD" w:rsidP="007C33AD">
      <w:pPr>
        <w:rPr>
          <w:sz w:val="28"/>
          <w:szCs w:val="28"/>
        </w:rPr>
      </w:pPr>
    </w:p>
    <w:p w14:paraId="51AC00A3" w14:textId="2A94C115" w:rsidR="59E556A8" w:rsidRDefault="59E556A8">
      <w:r>
        <w:br w:type="page"/>
      </w:r>
    </w:p>
    <w:p w14:paraId="12A2F48F" w14:textId="641C6294" w:rsidR="59E556A8" w:rsidRDefault="59E556A8" w:rsidP="59E556A8">
      <w:pPr>
        <w:jc w:val="center"/>
        <w:rPr>
          <w:b/>
          <w:bCs/>
          <w:sz w:val="28"/>
          <w:szCs w:val="28"/>
          <w:u w:val="single"/>
        </w:rPr>
      </w:pPr>
      <w:r w:rsidRPr="59E556A8">
        <w:rPr>
          <w:b/>
          <w:bCs/>
          <w:sz w:val="28"/>
          <w:szCs w:val="28"/>
          <w:u w:val="single"/>
        </w:rPr>
        <w:lastRenderedPageBreak/>
        <w:t>Change PC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14:paraId="3CB6CA29" w14:textId="77777777" w:rsidTr="59E556A8">
        <w:trPr>
          <w:trHeight w:val="416"/>
        </w:trPr>
        <w:tc>
          <w:tcPr>
            <w:tcW w:w="3114" w:type="dxa"/>
          </w:tcPr>
          <w:p w14:paraId="415C55A9" w14:textId="3EBF2245" w:rsidR="59E556A8" w:rsidRDefault="59E556A8" w:rsidP="59E556A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59E556A8">
              <w:rPr>
                <w:b/>
                <w:bCs/>
                <w:sz w:val="24"/>
                <w:szCs w:val="24"/>
              </w:rPr>
              <w:t>technicianHandler</w:t>
            </w:r>
            <w:proofErr w:type="spellEnd"/>
          </w:p>
        </w:tc>
        <w:tc>
          <w:tcPr>
            <w:tcW w:w="1984" w:type="dxa"/>
          </w:tcPr>
          <w:p w14:paraId="130FA814" w14:textId="7531D061" w:rsidR="59E556A8" w:rsidRDefault="59E556A8"/>
        </w:tc>
      </w:tr>
      <w:tr w:rsidR="59E556A8" w14:paraId="301B0E14" w14:textId="77777777" w:rsidTr="59E556A8">
        <w:trPr>
          <w:trHeight w:val="989"/>
        </w:trPr>
        <w:tc>
          <w:tcPr>
            <w:tcW w:w="3114" w:type="dxa"/>
          </w:tcPr>
          <w:p w14:paraId="56B37972" w14:textId="6AAC9559" w:rsidR="59E556A8" w:rsidRDefault="59E556A8" w:rsidP="59E556A8">
            <w:pPr>
              <w:spacing w:after="160" w:line="259" w:lineRule="auto"/>
            </w:pPr>
            <w:proofErr w:type="spellStart"/>
            <w:r>
              <w:t>updatePCStaus</w:t>
            </w:r>
            <w:proofErr w:type="spellEnd"/>
          </w:p>
        </w:tc>
        <w:tc>
          <w:tcPr>
            <w:tcW w:w="1984" w:type="dxa"/>
          </w:tcPr>
          <w:p w14:paraId="1E4B796E" w14:textId="6CD343B8" w:rsidR="59E556A8" w:rsidRDefault="59E556A8" w:rsidP="59E556A8">
            <w:r>
              <w:t>Technician</w:t>
            </w:r>
          </w:p>
          <w:p w14:paraId="79B33C1D" w14:textId="5E9296AB" w:rsidR="59E556A8" w:rsidRDefault="59E556A8"/>
        </w:tc>
      </w:tr>
    </w:tbl>
    <w:p w14:paraId="3817D159" w14:textId="77777777" w:rsidR="59E556A8" w:rsidRDefault="59E556A8" w:rsidP="59E556A8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</w:tblGrid>
      <w:tr w:rsidR="59E556A8" w14:paraId="53E5498F" w14:textId="77777777" w:rsidTr="59E556A8">
        <w:tc>
          <w:tcPr>
            <w:tcW w:w="2475" w:type="dxa"/>
          </w:tcPr>
          <w:p w14:paraId="0442A8FA" w14:textId="378E0541" w:rsidR="59E556A8" w:rsidRDefault="59E556A8" w:rsidP="59E556A8">
            <w:proofErr w:type="spellStart"/>
            <w:r>
              <w:t>current_pc_nr</w:t>
            </w:r>
            <w:proofErr w:type="spellEnd"/>
          </w:p>
          <w:p w14:paraId="16E8C4B8" w14:textId="0FDA0C13" w:rsidR="59E556A8" w:rsidRDefault="59E556A8" w:rsidP="59E556A8">
            <w:proofErr w:type="spellStart"/>
            <w:r>
              <w:t>LabNr</w:t>
            </w:r>
            <w:proofErr w:type="spellEnd"/>
          </w:p>
          <w:p w14:paraId="6BC2DA0D" w14:textId="78E954FC" w:rsidR="59E556A8" w:rsidRDefault="59E556A8" w:rsidP="59E556A8"/>
        </w:tc>
      </w:tr>
    </w:tbl>
    <w:p w14:paraId="5D36E43F" w14:textId="01A97EF4" w:rsidR="59E556A8" w:rsidRDefault="59E556A8" w:rsidP="59E556A8">
      <w:pPr>
        <w:ind w:firstLine="720"/>
        <w:rPr>
          <w:b/>
          <w:bCs/>
        </w:rPr>
      </w:pPr>
      <w:r>
        <w:t xml:space="preserve">    </w:t>
      </w:r>
      <w:r w:rsidRPr="59E556A8">
        <w:rPr>
          <w:b/>
          <w:bCs/>
        </w:rPr>
        <w:t xml:space="preserve">Front of </w:t>
      </w:r>
      <w:proofErr w:type="spellStart"/>
      <w:r w:rsidRPr="59E556A8">
        <w:rPr>
          <w:b/>
          <w:bCs/>
        </w:rPr>
        <w:t>cardBack</w:t>
      </w:r>
      <w:proofErr w:type="spellEnd"/>
      <w:r w:rsidRPr="59E556A8">
        <w:rPr>
          <w:b/>
          <w:bCs/>
        </w:rPr>
        <w:t xml:space="preserve"> of card</w:t>
      </w:r>
    </w:p>
    <w:p w14:paraId="11BDEAE4" w14:textId="019C0EE9" w:rsidR="59E556A8" w:rsidRDefault="59E556A8" w:rsidP="59E556A8">
      <w:pPr>
        <w:ind w:firstLine="72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14:paraId="6874D0F2" w14:textId="77777777" w:rsidTr="59E556A8">
        <w:trPr>
          <w:trHeight w:val="416"/>
        </w:trPr>
        <w:tc>
          <w:tcPr>
            <w:tcW w:w="3114" w:type="dxa"/>
          </w:tcPr>
          <w:p w14:paraId="0346EAA4" w14:textId="648ED5B3" w:rsidR="59E556A8" w:rsidRDefault="59E556A8" w:rsidP="59E556A8">
            <w:pPr>
              <w:jc w:val="center"/>
              <w:rPr>
                <w:b/>
                <w:bCs/>
                <w:sz w:val="24"/>
                <w:szCs w:val="24"/>
              </w:rPr>
            </w:pPr>
            <w:r w:rsidRPr="59E556A8">
              <w:rPr>
                <w:b/>
                <w:bCs/>
                <w:sz w:val="24"/>
                <w:szCs w:val="24"/>
              </w:rPr>
              <w:t>Technician</w:t>
            </w:r>
          </w:p>
        </w:tc>
        <w:tc>
          <w:tcPr>
            <w:tcW w:w="1984" w:type="dxa"/>
          </w:tcPr>
          <w:p w14:paraId="5472BA1C" w14:textId="7531D061" w:rsidR="59E556A8" w:rsidRDefault="59E556A8"/>
        </w:tc>
      </w:tr>
      <w:tr w:rsidR="59E556A8" w14:paraId="7EA87427" w14:textId="77777777" w:rsidTr="59E556A8">
        <w:trPr>
          <w:trHeight w:val="989"/>
        </w:trPr>
        <w:tc>
          <w:tcPr>
            <w:tcW w:w="3114" w:type="dxa"/>
          </w:tcPr>
          <w:p w14:paraId="07AA86FE" w14:textId="6AAC9559" w:rsidR="59E556A8" w:rsidRDefault="59E556A8" w:rsidP="59E556A8">
            <w:proofErr w:type="spellStart"/>
            <w:r>
              <w:t>updatePCStaus</w:t>
            </w:r>
            <w:proofErr w:type="spellEnd"/>
          </w:p>
        </w:tc>
        <w:tc>
          <w:tcPr>
            <w:tcW w:w="1984" w:type="dxa"/>
          </w:tcPr>
          <w:p w14:paraId="7F9BEA43" w14:textId="112184E4" w:rsidR="59E556A8" w:rsidRDefault="59E556A8" w:rsidP="59E556A8">
            <w:r>
              <w:t>PC</w:t>
            </w:r>
          </w:p>
          <w:p w14:paraId="3B3B7C7A" w14:textId="5E9296AB" w:rsidR="59E556A8" w:rsidRDefault="59E556A8"/>
        </w:tc>
      </w:tr>
    </w:tbl>
    <w:p w14:paraId="36AEF4DF" w14:textId="77777777" w:rsidR="59E556A8" w:rsidRDefault="59E556A8" w:rsidP="59E556A8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05"/>
      </w:tblGrid>
      <w:tr w:rsidR="59E556A8" w14:paraId="52F3772C" w14:textId="77777777" w:rsidTr="59E556A8">
        <w:tc>
          <w:tcPr>
            <w:tcW w:w="2505" w:type="dxa"/>
          </w:tcPr>
          <w:p w14:paraId="741273B9" w14:textId="378E0541" w:rsidR="59E556A8" w:rsidRDefault="59E556A8" w:rsidP="59E556A8">
            <w:proofErr w:type="spellStart"/>
            <w:r>
              <w:t>current_pc_nr</w:t>
            </w:r>
            <w:proofErr w:type="spellEnd"/>
          </w:p>
          <w:p w14:paraId="3F917190" w14:textId="320EDA1F" w:rsidR="59E556A8" w:rsidRDefault="59E556A8" w:rsidP="59E556A8">
            <w:proofErr w:type="spellStart"/>
            <w:r>
              <w:t>LabNr</w:t>
            </w:r>
            <w:proofErr w:type="spellEnd"/>
          </w:p>
          <w:p w14:paraId="19040139" w14:textId="611722B2" w:rsidR="59E556A8" w:rsidRDefault="59E556A8" w:rsidP="59E556A8"/>
        </w:tc>
      </w:tr>
    </w:tbl>
    <w:p w14:paraId="4633BB9E" w14:textId="70929409" w:rsidR="59E556A8" w:rsidRDefault="59E556A8" w:rsidP="59E556A8">
      <w:pPr>
        <w:ind w:firstLine="720"/>
        <w:rPr>
          <w:b/>
          <w:bCs/>
          <w:sz w:val="28"/>
          <w:szCs w:val="28"/>
        </w:rPr>
      </w:pPr>
      <w:r>
        <w:t xml:space="preserve">    </w:t>
      </w:r>
      <w:r w:rsidRPr="59E556A8">
        <w:rPr>
          <w:b/>
          <w:bCs/>
        </w:rPr>
        <w:t xml:space="preserve">Front of </w:t>
      </w:r>
      <w:proofErr w:type="spellStart"/>
      <w:r w:rsidRPr="59E556A8">
        <w:rPr>
          <w:b/>
          <w:bCs/>
        </w:rPr>
        <w:t>cardBack</w:t>
      </w:r>
      <w:proofErr w:type="spellEnd"/>
      <w:r w:rsidRPr="59E556A8">
        <w:rPr>
          <w:b/>
          <w:bCs/>
        </w:rPr>
        <w:t xml:space="preserve"> of card</w:t>
      </w:r>
    </w:p>
    <w:p w14:paraId="5554F9CD" w14:textId="10686853" w:rsidR="59E556A8" w:rsidRDefault="59E556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14:paraId="0D6DC500" w14:textId="77777777" w:rsidTr="59E556A8">
        <w:trPr>
          <w:trHeight w:val="416"/>
        </w:trPr>
        <w:tc>
          <w:tcPr>
            <w:tcW w:w="3114" w:type="dxa"/>
          </w:tcPr>
          <w:p w14:paraId="670131C2" w14:textId="77B2C2D5" w:rsidR="59E556A8" w:rsidRDefault="59E556A8" w:rsidP="59E556A8">
            <w:pPr>
              <w:jc w:val="center"/>
              <w:rPr>
                <w:b/>
                <w:bCs/>
                <w:sz w:val="24"/>
                <w:szCs w:val="24"/>
              </w:rPr>
            </w:pPr>
            <w:r w:rsidRPr="59E556A8">
              <w:rPr>
                <w:b/>
                <w:bCs/>
                <w:sz w:val="24"/>
                <w:szCs w:val="24"/>
              </w:rPr>
              <w:t>PC</w:t>
            </w:r>
          </w:p>
        </w:tc>
        <w:tc>
          <w:tcPr>
            <w:tcW w:w="1984" w:type="dxa"/>
          </w:tcPr>
          <w:p w14:paraId="5ECAFCD8" w14:textId="7531D061" w:rsidR="59E556A8" w:rsidRDefault="59E556A8"/>
        </w:tc>
      </w:tr>
      <w:tr w:rsidR="59E556A8" w14:paraId="5D4817E7" w14:textId="77777777" w:rsidTr="59E556A8">
        <w:trPr>
          <w:trHeight w:val="989"/>
        </w:trPr>
        <w:tc>
          <w:tcPr>
            <w:tcW w:w="3114" w:type="dxa"/>
          </w:tcPr>
          <w:p w14:paraId="62F9AC3E" w14:textId="6AAC9559" w:rsidR="59E556A8" w:rsidRDefault="59E556A8" w:rsidP="59E556A8">
            <w:proofErr w:type="spellStart"/>
            <w:r>
              <w:t>updatePCStaus</w:t>
            </w:r>
            <w:proofErr w:type="spellEnd"/>
          </w:p>
        </w:tc>
        <w:tc>
          <w:tcPr>
            <w:tcW w:w="1984" w:type="dxa"/>
          </w:tcPr>
          <w:p w14:paraId="155DDB0B" w14:textId="6CD343B8" w:rsidR="59E556A8" w:rsidRDefault="59E556A8" w:rsidP="59E556A8">
            <w:r>
              <w:t>Technician</w:t>
            </w:r>
          </w:p>
          <w:p w14:paraId="35455BBC" w14:textId="5E9296AB" w:rsidR="59E556A8" w:rsidRDefault="59E556A8"/>
        </w:tc>
      </w:tr>
    </w:tbl>
    <w:p w14:paraId="29BE9866" w14:textId="77777777" w:rsidR="59E556A8" w:rsidRDefault="59E556A8" w:rsidP="59E556A8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</w:tblGrid>
      <w:tr w:rsidR="59E556A8" w14:paraId="7D9E3800" w14:textId="77777777" w:rsidTr="59E556A8">
        <w:tc>
          <w:tcPr>
            <w:tcW w:w="2400" w:type="dxa"/>
          </w:tcPr>
          <w:p w14:paraId="2E342F4A" w14:textId="574B21CB" w:rsidR="59E556A8" w:rsidRDefault="59E556A8" w:rsidP="59E556A8">
            <w:proofErr w:type="spellStart"/>
            <w:r>
              <w:t>current_pc_nr</w:t>
            </w:r>
            <w:proofErr w:type="spellEnd"/>
          </w:p>
          <w:p w14:paraId="29072A08" w14:textId="591FD242" w:rsidR="59E556A8" w:rsidRDefault="59E556A8" w:rsidP="59E556A8">
            <w:proofErr w:type="spellStart"/>
            <w:r>
              <w:t>labNr</w:t>
            </w:r>
            <w:proofErr w:type="spellEnd"/>
          </w:p>
          <w:p w14:paraId="64626FED" w14:textId="33F7DD92" w:rsidR="59E556A8" w:rsidRDefault="59E556A8" w:rsidP="59E556A8">
            <w:proofErr w:type="spellStart"/>
            <w:r>
              <w:t>PcStatus</w:t>
            </w:r>
            <w:proofErr w:type="spellEnd"/>
          </w:p>
          <w:p w14:paraId="78A124CA" w14:textId="6D502BFE" w:rsidR="59E556A8" w:rsidRDefault="59E556A8" w:rsidP="59E556A8"/>
        </w:tc>
      </w:tr>
    </w:tbl>
    <w:p w14:paraId="37E33C12" w14:textId="200EE8A1" w:rsidR="59E556A8" w:rsidRDefault="59E556A8" w:rsidP="59E556A8"/>
    <w:p w14:paraId="78980912" w14:textId="51E55640" w:rsidR="59E556A8" w:rsidRDefault="59E556A8" w:rsidP="59E556A8">
      <w:pPr>
        <w:ind w:firstLine="720"/>
        <w:rPr>
          <w:b/>
          <w:bCs/>
          <w:sz w:val="28"/>
          <w:szCs w:val="28"/>
        </w:rPr>
      </w:pPr>
      <w:r>
        <w:t xml:space="preserve">    </w:t>
      </w:r>
      <w:r w:rsidRPr="59E556A8">
        <w:rPr>
          <w:b/>
          <w:bCs/>
        </w:rPr>
        <w:t xml:space="preserve">Front of </w:t>
      </w:r>
      <w:proofErr w:type="spellStart"/>
      <w:r w:rsidRPr="59E556A8">
        <w:rPr>
          <w:b/>
          <w:bCs/>
        </w:rPr>
        <w:t>cardBack</w:t>
      </w:r>
      <w:proofErr w:type="spellEnd"/>
      <w:r w:rsidRPr="59E556A8">
        <w:rPr>
          <w:b/>
          <w:bCs/>
        </w:rPr>
        <w:t xml:space="preserve"> of card</w:t>
      </w:r>
    </w:p>
    <w:p w14:paraId="636628A1" w14:textId="1D86CD47" w:rsidR="59E556A8" w:rsidRDefault="59E556A8" w:rsidP="59E556A8">
      <w:pPr>
        <w:ind w:firstLine="720"/>
        <w:rPr>
          <w:b/>
          <w:bCs/>
        </w:rPr>
      </w:pPr>
    </w:p>
    <w:p w14:paraId="59C50908" w14:textId="3FEA7090" w:rsidR="59E556A8" w:rsidRDefault="59E556A8" w:rsidP="59E556A8">
      <w:pPr>
        <w:jc w:val="center"/>
        <w:rPr>
          <w:b/>
          <w:bCs/>
          <w:sz w:val="28"/>
          <w:szCs w:val="28"/>
          <w:u w:val="single"/>
        </w:rPr>
      </w:pPr>
      <w:r w:rsidRPr="59E556A8">
        <w:rPr>
          <w:b/>
          <w:bCs/>
          <w:sz w:val="28"/>
          <w:szCs w:val="28"/>
          <w:u w:val="single"/>
        </w:rPr>
        <w:t>Write-Off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14:paraId="3B51B9DD" w14:textId="77777777" w:rsidTr="59E556A8">
        <w:trPr>
          <w:trHeight w:val="416"/>
        </w:trPr>
        <w:tc>
          <w:tcPr>
            <w:tcW w:w="3114" w:type="dxa"/>
          </w:tcPr>
          <w:p w14:paraId="190D9507" w14:textId="3EBF2245" w:rsidR="59E556A8" w:rsidRDefault="59E556A8" w:rsidP="59E556A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59E556A8">
              <w:rPr>
                <w:b/>
                <w:bCs/>
                <w:sz w:val="24"/>
                <w:szCs w:val="24"/>
              </w:rPr>
              <w:t>technicianHandler</w:t>
            </w:r>
            <w:proofErr w:type="spellEnd"/>
          </w:p>
        </w:tc>
        <w:tc>
          <w:tcPr>
            <w:tcW w:w="1984" w:type="dxa"/>
          </w:tcPr>
          <w:p w14:paraId="58AD311C" w14:textId="7531D061" w:rsidR="59E556A8" w:rsidRDefault="59E556A8"/>
        </w:tc>
      </w:tr>
      <w:tr w:rsidR="59E556A8" w14:paraId="2EB9FA7F" w14:textId="77777777" w:rsidTr="59E556A8">
        <w:trPr>
          <w:trHeight w:val="989"/>
        </w:trPr>
        <w:tc>
          <w:tcPr>
            <w:tcW w:w="3114" w:type="dxa"/>
          </w:tcPr>
          <w:p w14:paraId="2BAB1291" w14:textId="3C02EB18" w:rsidR="59E556A8" w:rsidRDefault="59E556A8" w:rsidP="59E556A8">
            <w:pPr>
              <w:spacing w:after="160" w:line="259" w:lineRule="auto"/>
            </w:pPr>
            <w:proofErr w:type="spellStart"/>
            <w:r>
              <w:lastRenderedPageBreak/>
              <w:t>setTechNr</w:t>
            </w:r>
            <w:proofErr w:type="spellEnd"/>
          </w:p>
          <w:p w14:paraId="3D8561D9" w14:textId="29068E3B" w:rsidR="59E556A8" w:rsidRDefault="59E556A8" w:rsidP="59E556A8">
            <w:pPr>
              <w:spacing w:after="160" w:line="259" w:lineRule="auto"/>
            </w:pPr>
            <w:proofErr w:type="spellStart"/>
            <w:r>
              <w:t>markPCWrittenOff</w:t>
            </w:r>
            <w:proofErr w:type="spellEnd"/>
          </w:p>
          <w:p w14:paraId="3A867DCD" w14:textId="5D1D86CC" w:rsidR="59E556A8" w:rsidRDefault="59E556A8" w:rsidP="59E556A8">
            <w:pPr>
              <w:spacing w:after="160" w:line="259" w:lineRule="auto"/>
            </w:pPr>
            <w:proofErr w:type="spellStart"/>
            <w:r>
              <w:t>UpdateFaultRepStaus</w:t>
            </w:r>
            <w:proofErr w:type="spellEnd"/>
          </w:p>
          <w:p w14:paraId="2BF1DFE1" w14:textId="21F41AEC" w:rsidR="59E556A8" w:rsidRDefault="59E556A8" w:rsidP="59E556A8">
            <w:pPr>
              <w:spacing w:after="160" w:line="259" w:lineRule="auto"/>
            </w:pPr>
            <w:proofErr w:type="spellStart"/>
            <w:r>
              <w:t>UpdateFixMethod</w:t>
            </w:r>
            <w:proofErr w:type="spellEnd"/>
          </w:p>
          <w:p w14:paraId="427DA420" w14:textId="2241DE63" w:rsidR="59E556A8" w:rsidRDefault="59E556A8" w:rsidP="59E556A8">
            <w:pPr>
              <w:spacing w:after="160" w:line="259" w:lineRule="auto"/>
            </w:pPr>
          </w:p>
        </w:tc>
        <w:tc>
          <w:tcPr>
            <w:tcW w:w="1984" w:type="dxa"/>
          </w:tcPr>
          <w:p w14:paraId="40161EC8" w14:textId="6CD343B8" w:rsidR="59E556A8" w:rsidRDefault="59E556A8" w:rsidP="59E556A8">
            <w:r>
              <w:t>Technician</w:t>
            </w:r>
          </w:p>
          <w:p w14:paraId="1CF63FF4" w14:textId="63C53112" w:rsidR="59E556A8" w:rsidRDefault="59E556A8" w:rsidP="59E556A8">
            <w:pPr>
              <w:spacing w:after="160" w:line="259" w:lineRule="auto"/>
            </w:pPr>
            <w:r>
              <w:t>Technician</w:t>
            </w:r>
          </w:p>
          <w:p w14:paraId="6F99F5C5" w14:textId="7264BCA4" w:rsidR="59E556A8" w:rsidRDefault="59E556A8" w:rsidP="59E556A8">
            <w:pPr>
              <w:spacing w:after="160" w:line="259" w:lineRule="auto"/>
            </w:pPr>
            <w:r>
              <w:t>Technician</w:t>
            </w:r>
          </w:p>
          <w:p w14:paraId="57AD1930" w14:textId="36271041" w:rsidR="59E556A8" w:rsidRDefault="59E556A8" w:rsidP="59E556A8">
            <w:pPr>
              <w:spacing w:after="160" w:line="259" w:lineRule="auto"/>
            </w:pPr>
            <w:r>
              <w:t>Technician</w:t>
            </w:r>
          </w:p>
        </w:tc>
      </w:tr>
    </w:tbl>
    <w:p w14:paraId="3C19FD59" w14:textId="0FA94837" w:rsidR="59E556A8" w:rsidRDefault="59E556A8" w:rsidP="59E556A8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05"/>
      </w:tblGrid>
      <w:tr w:rsidR="59E556A8" w14:paraId="4D80ABC1" w14:textId="77777777" w:rsidTr="59E556A8">
        <w:tc>
          <w:tcPr>
            <w:tcW w:w="2505" w:type="dxa"/>
          </w:tcPr>
          <w:p w14:paraId="7C24A42D" w14:textId="5D46AA99" w:rsidR="59E556A8" w:rsidRDefault="59E556A8" w:rsidP="59E556A8"/>
        </w:tc>
      </w:tr>
    </w:tbl>
    <w:p w14:paraId="2AC6553D" w14:textId="01A97EF4" w:rsidR="59E556A8" w:rsidRDefault="59E556A8" w:rsidP="59E556A8">
      <w:pPr>
        <w:ind w:firstLine="720"/>
        <w:rPr>
          <w:b/>
          <w:bCs/>
        </w:rPr>
      </w:pPr>
      <w:r>
        <w:t xml:space="preserve">    </w:t>
      </w:r>
      <w:r w:rsidRPr="59E556A8">
        <w:rPr>
          <w:b/>
          <w:bCs/>
        </w:rPr>
        <w:t xml:space="preserve">Front of </w:t>
      </w:r>
      <w:proofErr w:type="spellStart"/>
      <w:r w:rsidRPr="59E556A8">
        <w:rPr>
          <w:b/>
          <w:bCs/>
        </w:rPr>
        <w:t>cardBack</w:t>
      </w:r>
      <w:proofErr w:type="spellEnd"/>
      <w:r w:rsidRPr="59E556A8">
        <w:rPr>
          <w:b/>
          <w:bCs/>
        </w:rPr>
        <w:t xml:space="preserve"> of card</w:t>
      </w:r>
    </w:p>
    <w:p w14:paraId="5925CADD" w14:textId="019C0EE9" w:rsidR="59E556A8" w:rsidRDefault="59E556A8" w:rsidP="59E556A8">
      <w:pPr>
        <w:ind w:firstLine="72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14:paraId="6E793502" w14:textId="77777777" w:rsidTr="59E556A8">
        <w:trPr>
          <w:trHeight w:val="416"/>
        </w:trPr>
        <w:tc>
          <w:tcPr>
            <w:tcW w:w="3114" w:type="dxa"/>
          </w:tcPr>
          <w:p w14:paraId="3A185265" w14:textId="648ED5B3" w:rsidR="59E556A8" w:rsidRDefault="59E556A8" w:rsidP="59E556A8">
            <w:pPr>
              <w:jc w:val="center"/>
              <w:rPr>
                <w:b/>
                <w:bCs/>
                <w:sz w:val="24"/>
                <w:szCs w:val="24"/>
              </w:rPr>
            </w:pPr>
            <w:r w:rsidRPr="59E556A8">
              <w:rPr>
                <w:b/>
                <w:bCs/>
                <w:sz w:val="24"/>
                <w:szCs w:val="24"/>
              </w:rPr>
              <w:t>Technician</w:t>
            </w:r>
          </w:p>
        </w:tc>
        <w:tc>
          <w:tcPr>
            <w:tcW w:w="1984" w:type="dxa"/>
          </w:tcPr>
          <w:p w14:paraId="68E401FE" w14:textId="7531D061" w:rsidR="59E556A8" w:rsidRDefault="59E556A8"/>
        </w:tc>
      </w:tr>
      <w:tr w:rsidR="59E556A8" w14:paraId="10CE8A9E" w14:textId="77777777" w:rsidTr="59E556A8">
        <w:trPr>
          <w:trHeight w:val="989"/>
        </w:trPr>
        <w:tc>
          <w:tcPr>
            <w:tcW w:w="3114" w:type="dxa"/>
          </w:tcPr>
          <w:p w14:paraId="56CE8765" w14:textId="23AD85AE" w:rsidR="59E556A8" w:rsidRDefault="59E556A8" w:rsidP="59E556A8">
            <w:pPr>
              <w:spacing w:after="160" w:line="259" w:lineRule="auto"/>
            </w:pPr>
            <w:proofErr w:type="spellStart"/>
            <w:r>
              <w:t>SetTechNr</w:t>
            </w:r>
            <w:proofErr w:type="spellEnd"/>
          </w:p>
          <w:p w14:paraId="22E0CEF8" w14:textId="29068E3B" w:rsidR="59E556A8" w:rsidRDefault="59E556A8" w:rsidP="59E556A8">
            <w:pPr>
              <w:spacing w:after="160" w:line="259" w:lineRule="auto"/>
            </w:pPr>
            <w:proofErr w:type="spellStart"/>
            <w:r>
              <w:t>markPCWrittenOff</w:t>
            </w:r>
            <w:proofErr w:type="spellEnd"/>
          </w:p>
          <w:p w14:paraId="2FF5DAB2" w14:textId="5D1D86CC" w:rsidR="59E556A8" w:rsidRDefault="59E556A8" w:rsidP="59E556A8">
            <w:pPr>
              <w:spacing w:after="160" w:line="259" w:lineRule="auto"/>
            </w:pPr>
            <w:proofErr w:type="spellStart"/>
            <w:r>
              <w:t>UpdateFaultRepStaus</w:t>
            </w:r>
            <w:proofErr w:type="spellEnd"/>
          </w:p>
          <w:p w14:paraId="2FA156F3" w14:textId="21F41AEC" w:rsidR="59E556A8" w:rsidRDefault="59E556A8" w:rsidP="59E556A8">
            <w:pPr>
              <w:spacing w:after="160" w:line="259" w:lineRule="auto"/>
            </w:pPr>
            <w:proofErr w:type="spellStart"/>
            <w:r>
              <w:t>UpdateFixMethod</w:t>
            </w:r>
            <w:proofErr w:type="spellEnd"/>
          </w:p>
          <w:p w14:paraId="616CBBE0" w14:textId="1D9F2C12" w:rsidR="59E556A8" w:rsidRDefault="59E556A8" w:rsidP="59E556A8">
            <w:pPr>
              <w:spacing w:after="160" w:line="259" w:lineRule="auto"/>
            </w:pPr>
          </w:p>
        </w:tc>
        <w:tc>
          <w:tcPr>
            <w:tcW w:w="1984" w:type="dxa"/>
          </w:tcPr>
          <w:p w14:paraId="3456A969" w14:textId="3505BFF7" w:rsidR="59E556A8" w:rsidRDefault="59E556A8" w:rsidP="59E556A8"/>
          <w:p w14:paraId="1A15713B" w14:textId="391D8152" w:rsidR="59E556A8" w:rsidRDefault="59E556A8" w:rsidP="59E556A8">
            <w:pPr>
              <w:spacing w:after="160" w:line="259" w:lineRule="auto"/>
            </w:pPr>
            <w:r>
              <w:t>PC</w:t>
            </w:r>
          </w:p>
          <w:p w14:paraId="1159183E" w14:textId="07001812" w:rsidR="59E556A8" w:rsidRDefault="59E556A8" w:rsidP="59E556A8">
            <w:pPr>
              <w:spacing w:after="160" w:line="259" w:lineRule="auto"/>
            </w:pPr>
            <w:proofErr w:type="spellStart"/>
            <w:r>
              <w:t>FaultReport</w:t>
            </w:r>
            <w:proofErr w:type="spellEnd"/>
          </w:p>
          <w:p w14:paraId="6D95B51B" w14:textId="0ACC8D14" w:rsidR="59E556A8" w:rsidRDefault="59E556A8" w:rsidP="59E556A8">
            <w:proofErr w:type="spellStart"/>
            <w:r>
              <w:t>faultReport</w:t>
            </w:r>
            <w:proofErr w:type="spellEnd"/>
          </w:p>
        </w:tc>
      </w:tr>
    </w:tbl>
    <w:p w14:paraId="106E7945" w14:textId="77777777" w:rsidR="59E556A8" w:rsidRDefault="59E556A8" w:rsidP="59E556A8">
      <w:pPr>
        <w:rPr>
          <w:b/>
          <w:bCs/>
        </w:rPr>
      </w:pPr>
    </w:p>
    <w:p w14:paraId="67F33433" w14:textId="42BFAE0A" w:rsidR="59E556A8" w:rsidRDefault="59E556A8" w:rsidP="59E556A8">
      <w:r w:rsidRPr="59E556A8">
        <w:rPr>
          <w:rFonts w:ascii="Calibri" w:eastAsia="Calibri" w:hAnsi="Calibri" w:cs="Calibri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</w:tblGrid>
      <w:tr w:rsidR="59E556A8" w14:paraId="3FB80AD4" w14:textId="77777777" w:rsidTr="59E556A8">
        <w:tc>
          <w:tcPr>
            <w:tcW w:w="2265" w:type="dxa"/>
          </w:tcPr>
          <w:p w14:paraId="39300F3D" w14:textId="590ED077" w:rsidR="59E556A8" w:rsidRDefault="59E556A8" w:rsidP="59E556A8">
            <w:pPr>
              <w:rPr>
                <w:rFonts w:ascii="Calibri" w:eastAsia="Calibri" w:hAnsi="Calibri" w:cs="Calibri"/>
              </w:rPr>
            </w:pPr>
            <w:proofErr w:type="spellStart"/>
            <w:r w:rsidRPr="59E556A8">
              <w:rPr>
                <w:rFonts w:ascii="Calibri" w:eastAsia="Calibri" w:hAnsi="Calibri" w:cs="Calibri"/>
              </w:rPr>
              <w:t>TechNr</w:t>
            </w:r>
            <w:proofErr w:type="spellEnd"/>
          </w:p>
          <w:p w14:paraId="0E7912A9" w14:textId="08D6A248" w:rsidR="59E556A8" w:rsidRDefault="59E556A8" w:rsidP="59E556A8">
            <w:pPr>
              <w:rPr>
                <w:rFonts w:ascii="Calibri" w:eastAsia="Calibri" w:hAnsi="Calibri" w:cs="Calibri"/>
              </w:rPr>
            </w:pPr>
          </w:p>
        </w:tc>
      </w:tr>
    </w:tbl>
    <w:p w14:paraId="56E63341" w14:textId="51E55640" w:rsidR="59E556A8" w:rsidRDefault="59E556A8" w:rsidP="59E556A8">
      <w:pPr>
        <w:ind w:firstLine="720"/>
        <w:rPr>
          <w:b/>
          <w:bCs/>
          <w:sz w:val="28"/>
          <w:szCs w:val="28"/>
        </w:rPr>
      </w:pPr>
      <w:r>
        <w:t xml:space="preserve">    </w:t>
      </w:r>
      <w:r w:rsidRPr="59E556A8">
        <w:rPr>
          <w:b/>
          <w:bCs/>
        </w:rPr>
        <w:t xml:space="preserve">Front of </w:t>
      </w:r>
      <w:proofErr w:type="spellStart"/>
      <w:r w:rsidRPr="59E556A8">
        <w:rPr>
          <w:b/>
          <w:bCs/>
        </w:rPr>
        <w:t>cardBack</w:t>
      </w:r>
      <w:proofErr w:type="spellEnd"/>
      <w:r w:rsidRPr="59E556A8">
        <w:rPr>
          <w:b/>
          <w:bCs/>
        </w:rPr>
        <w:t xml:space="preserve"> of card</w:t>
      </w:r>
    </w:p>
    <w:p w14:paraId="1E7160F7" w14:textId="10686853" w:rsidR="59E556A8" w:rsidRDefault="59E556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14:paraId="17BE41A3" w14:textId="77777777" w:rsidTr="59E556A8">
        <w:trPr>
          <w:trHeight w:val="416"/>
        </w:trPr>
        <w:tc>
          <w:tcPr>
            <w:tcW w:w="3114" w:type="dxa"/>
          </w:tcPr>
          <w:p w14:paraId="527726BF" w14:textId="2E3C34EF" w:rsidR="59E556A8" w:rsidRDefault="59E556A8" w:rsidP="59E556A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59E556A8">
              <w:rPr>
                <w:b/>
                <w:bCs/>
                <w:sz w:val="24"/>
                <w:szCs w:val="24"/>
              </w:rPr>
              <w:t>FaultReport</w:t>
            </w:r>
            <w:proofErr w:type="spellEnd"/>
          </w:p>
        </w:tc>
        <w:tc>
          <w:tcPr>
            <w:tcW w:w="1984" w:type="dxa"/>
          </w:tcPr>
          <w:p w14:paraId="328312C5" w14:textId="7531D061" w:rsidR="59E556A8" w:rsidRDefault="59E556A8"/>
        </w:tc>
      </w:tr>
      <w:tr w:rsidR="59E556A8" w14:paraId="34B7E73B" w14:textId="77777777" w:rsidTr="59E556A8">
        <w:trPr>
          <w:trHeight w:val="989"/>
        </w:trPr>
        <w:tc>
          <w:tcPr>
            <w:tcW w:w="3114" w:type="dxa"/>
          </w:tcPr>
          <w:p w14:paraId="15E62A85" w14:textId="5D1D86CC" w:rsidR="59E556A8" w:rsidRDefault="59E556A8" w:rsidP="59E556A8">
            <w:pPr>
              <w:spacing w:after="160" w:line="259" w:lineRule="auto"/>
            </w:pPr>
            <w:proofErr w:type="spellStart"/>
            <w:r>
              <w:t>UpdateFaultRepStaus</w:t>
            </w:r>
            <w:proofErr w:type="spellEnd"/>
          </w:p>
          <w:p w14:paraId="1558808D" w14:textId="21F41AEC" w:rsidR="59E556A8" w:rsidRDefault="59E556A8" w:rsidP="59E556A8">
            <w:pPr>
              <w:spacing w:after="160" w:line="259" w:lineRule="auto"/>
            </w:pPr>
            <w:proofErr w:type="spellStart"/>
            <w:r>
              <w:t>UpdateFixMethod</w:t>
            </w:r>
            <w:proofErr w:type="spellEnd"/>
          </w:p>
          <w:p w14:paraId="5205448A" w14:textId="246E2DF7" w:rsidR="59E556A8" w:rsidRDefault="59E556A8" w:rsidP="59E556A8">
            <w:pPr>
              <w:spacing w:after="160" w:line="259" w:lineRule="auto"/>
            </w:pPr>
            <w:proofErr w:type="spellStart"/>
            <w:r>
              <w:t>getTechNr</w:t>
            </w:r>
            <w:proofErr w:type="spellEnd"/>
          </w:p>
          <w:p w14:paraId="478B82B9" w14:textId="1F8089A3" w:rsidR="59E556A8" w:rsidRDefault="59E556A8" w:rsidP="59E556A8"/>
        </w:tc>
        <w:tc>
          <w:tcPr>
            <w:tcW w:w="1984" w:type="dxa"/>
          </w:tcPr>
          <w:p w14:paraId="1D0B9465" w14:textId="51E3B8E0" w:rsidR="59E556A8" w:rsidRDefault="59E556A8" w:rsidP="59E556A8"/>
          <w:p w14:paraId="77DBEF9C" w14:textId="1E0B6B99" w:rsidR="59E556A8" w:rsidRDefault="59E556A8" w:rsidP="59E556A8"/>
          <w:p w14:paraId="7FA72D4F" w14:textId="1F22B8A0" w:rsidR="59E556A8" w:rsidRDefault="59E556A8" w:rsidP="59E556A8">
            <w:r>
              <w:t xml:space="preserve">Technician </w:t>
            </w:r>
          </w:p>
          <w:p w14:paraId="0E9F81CE" w14:textId="5E9296AB" w:rsidR="59E556A8" w:rsidRDefault="59E556A8"/>
        </w:tc>
      </w:tr>
    </w:tbl>
    <w:p w14:paraId="039DF327" w14:textId="77777777" w:rsidR="59E556A8" w:rsidRDefault="59E556A8" w:rsidP="59E556A8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35"/>
      </w:tblGrid>
      <w:tr w:rsidR="59E556A8" w14:paraId="11F7CA2A" w14:textId="77777777" w:rsidTr="59E556A8">
        <w:tc>
          <w:tcPr>
            <w:tcW w:w="2535" w:type="dxa"/>
          </w:tcPr>
          <w:p w14:paraId="7B9A5EF2" w14:textId="32509D59" w:rsidR="59E556A8" w:rsidRDefault="59E556A8" w:rsidP="59E556A8">
            <w:proofErr w:type="spellStart"/>
            <w:r>
              <w:t>FaultRepNr</w:t>
            </w:r>
            <w:proofErr w:type="spellEnd"/>
          </w:p>
          <w:p w14:paraId="22381A85" w14:textId="28935B7D" w:rsidR="59E556A8" w:rsidRDefault="59E556A8" w:rsidP="59E556A8">
            <w:proofErr w:type="spellStart"/>
            <w:r>
              <w:t>FaultRepStatus</w:t>
            </w:r>
            <w:proofErr w:type="spellEnd"/>
          </w:p>
          <w:p w14:paraId="09EEB20C" w14:textId="5C606B47" w:rsidR="59E556A8" w:rsidRDefault="59E556A8" w:rsidP="59E556A8">
            <w:proofErr w:type="spellStart"/>
            <w:r>
              <w:t>TechNr</w:t>
            </w:r>
            <w:proofErr w:type="spellEnd"/>
          </w:p>
          <w:p w14:paraId="67AD5589" w14:textId="29BD304D" w:rsidR="59E556A8" w:rsidRDefault="59E556A8" w:rsidP="59E556A8">
            <w:proofErr w:type="spellStart"/>
            <w:r>
              <w:t>PcSerialNr</w:t>
            </w:r>
            <w:proofErr w:type="spellEnd"/>
          </w:p>
          <w:p w14:paraId="4170A1C1" w14:textId="5931105A" w:rsidR="59E556A8" w:rsidRDefault="59E556A8" w:rsidP="59E556A8">
            <w:proofErr w:type="spellStart"/>
            <w:r>
              <w:t>FaultFixMethod</w:t>
            </w:r>
            <w:proofErr w:type="spellEnd"/>
          </w:p>
          <w:p w14:paraId="6E189694" w14:textId="2F040586" w:rsidR="59E556A8" w:rsidRDefault="59E556A8" w:rsidP="59E556A8">
            <w:proofErr w:type="spellStart"/>
            <w:r>
              <w:t>faultFixedDate</w:t>
            </w:r>
            <w:proofErr w:type="spellEnd"/>
          </w:p>
        </w:tc>
      </w:tr>
    </w:tbl>
    <w:p w14:paraId="2861FD11" w14:textId="200EE8A1" w:rsidR="59E556A8" w:rsidRDefault="59E556A8" w:rsidP="59E556A8"/>
    <w:p w14:paraId="5876A28F" w14:textId="51E55640" w:rsidR="59E556A8" w:rsidRDefault="59E556A8" w:rsidP="59E556A8">
      <w:pPr>
        <w:ind w:firstLine="720"/>
        <w:rPr>
          <w:b/>
          <w:bCs/>
          <w:sz w:val="28"/>
          <w:szCs w:val="28"/>
        </w:rPr>
      </w:pPr>
      <w:r>
        <w:lastRenderedPageBreak/>
        <w:t xml:space="preserve">    </w:t>
      </w:r>
      <w:r w:rsidRPr="59E556A8">
        <w:rPr>
          <w:b/>
          <w:bCs/>
        </w:rPr>
        <w:t xml:space="preserve">Front of </w:t>
      </w:r>
      <w:proofErr w:type="spellStart"/>
      <w:r w:rsidRPr="59E556A8">
        <w:rPr>
          <w:b/>
          <w:bCs/>
        </w:rPr>
        <w:t>cardBack</w:t>
      </w:r>
      <w:proofErr w:type="spellEnd"/>
      <w:r w:rsidRPr="59E556A8">
        <w:rPr>
          <w:b/>
          <w:bCs/>
        </w:rPr>
        <w:t xml:space="preserve"> of card</w:t>
      </w:r>
    </w:p>
    <w:p w14:paraId="3AD39D2E" w14:textId="1F27E0D5" w:rsidR="59E556A8" w:rsidRDefault="59E556A8" w:rsidP="59E556A8">
      <w:pPr>
        <w:ind w:firstLine="72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</w:tblGrid>
      <w:tr w:rsidR="59E556A8" w14:paraId="79DA9733" w14:textId="77777777" w:rsidTr="59E556A8">
        <w:trPr>
          <w:trHeight w:val="416"/>
        </w:trPr>
        <w:tc>
          <w:tcPr>
            <w:tcW w:w="3114" w:type="dxa"/>
          </w:tcPr>
          <w:p w14:paraId="7A8C83E5" w14:textId="77B2C2D5" w:rsidR="59E556A8" w:rsidRDefault="59E556A8" w:rsidP="59E556A8">
            <w:pPr>
              <w:rPr>
                <w:b/>
                <w:bCs/>
                <w:sz w:val="24"/>
                <w:szCs w:val="24"/>
              </w:rPr>
            </w:pPr>
            <w:r w:rsidRPr="59E556A8">
              <w:rPr>
                <w:b/>
                <w:bCs/>
                <w:sz w:val="24"/>
                <w:szCs w:val="24"/>
              </w:rPr>
              <w:t>PC</w:t>
            </w:r>
          </w:p>
        </w:tc>
        <w:tc>
          <w:tcPr>
            <w:tcW w:w="1984" w:type="dxa"/>
          </w:tcPr>
          <w:p w14:paraId="0E8B4FC4" w14:textId="7531D061" w:rsidR="59E556A8" w:rsidRDefault="59E556A8"/>
        </w:tc>
      </w:tr>
      <w:tr w:rsidR="59E556A8" w14:paraId="1FD44FD8" w14:textId="77777777" w:rsidTr="59E556A8">
        <w:trPr>
          <w:trHeight w:val="989"/>
        </w:trPr>
        <w:tc>
          <w:tcPr>
            <w:tcW w:w="3114" w:type="dxa"/>
          </w:tcPr>
          <w:p w14:paraId="30FC436A" w14:textId="6AAC9559" w:rsidR="59E556A8" w:rsidRDefault="59E556A8" w:rsidP="59E556A8">
            <w:proofErr w:type="spellStart"/>
            <w:r>
              <w:t>updatePCStaus</w:t>
            </w:r>
            <w:proofErr w:type="spellEnd"/>
          </w:p>
        </w:tc>
        <w:tc>
          <w:tcPr>
            <w:tcW w:w="1984" w:type="dxa"/>
          </w:tcPr>
          <w:p w14:paraId="26254D33" w14:textId="36A0248C" w:rsidR="59E556A8" w:rsidRDefault="59E556A8" w:rsidP="59E556A8"/>
          <w:p w14:paraId="579A48BC" w14:textId="5E9296AB" w:rsidR="59E556A8" w:rsidRDefault="59E556A8"/>
        </w:tc>
      </w:tr>
    </w:tbl>
    <w:p w14:paraId="68C10E07" w14:textId="77777777" w:rsidR="59E556A8" w:rsidRDefault="59E556A8" w:rsidP="59E556A8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80"/>
      </w:tblGrid>
      <w:tr w:rsidR="59E556A8" w14:paraId="2483153D" w14:textId="77777777" w:rsidTr="59E556A8">
        <w:tc>
          <w:tcPr>
            <w:tcW w:w="2580" w:type="dxa"/>
          </w:tcPr>
          <w:p w14:paraId="5298D7C7" w14:textId="2C06A64A" w:rsidR="59E556A8" w:rsidRDefault="59E556A8" w:rsidP="59E556A8">
            <w:proofErr w:type="spellStart"/>
            <w:r>
              <w:t>PcSeialNr</w:t>
            </w:r>
            <w:proofErr w:type="spellEnd"/>
          </w:p>
          <w:p w14:paraId="2071E08D" w14:textId="4C5DF90D" w:rsidR="59E556A8" w:rsidRDefault="59E556A8" w:rsidP="59E556A8">
            <w:proofErr w:type="spellStart"/>
            <w:r>
              <w:t>pcStatus</w:t>
            </w:r>
            <w:proofErr w:type="spellEnd"/>
          </w:p>
        </w:tc>
      </w:tr>
    </w:tbl>
    <w:p w14:paraId="2C8DB99D" w14:textId="200EE8A1" w:rsidR="59E556A8" w:rsidRDefault="59E556A8" w:rsidP="59E556A8"/>
    <w:p w14:paraId="37FA96A4" w14:textId="02B76526" w:rsidR="59E556A8" w:rsidRDefault="59E556A8" w:rsidP="59E556A8">
      <w:pPr>
        <w:ind w:firstLine="720"/>
        <w:rPr>
          <w:b/>
          <w:bCs/>
          <w:sz w:val="28"/>
          <w:szCs w:val="28"/>
        </w:rPr>
      </w:pPr>
      <w:r>
        <w:t xml:space="preserve">    </w:t>
      </w:r>
      <w:r w:rsidRPr="59E556A8">
        <w:rPr>
          <w:b/>
          <w:bCs/>
        </w:rPr>
        <w:t xml:space="preserve">Front of </w:t>
      </w:r>
      <w:proofErr w:type="spellStart"/>
      <w:r w:rsidRPr="59E556A8">
        <w:rPr>
          <w:b/>
          <w:bCs/>
        </w:rPr>
        <w:t>cardBack</w:t>
      </w:r>
      <w:proofErr w:type="spellEnd"/>
      <w:r w:rsidRPr="59E556A8">
        <w:rPr>
          <w:b/>
          <w:bCs/>
        </w:rPr>
        <w:t xml:space="preserve"> of card</w:t>
      </w:r>
    </w:p>
    <w:p w14:paraId="27F391BB" w14:textId="687728B4" w:rsidR="59E556A8" w:rsidRDefault="59E556A8" w:rsidP="59E556A8">
      <w:pPr>
        <w:jc w:val="center"/>
        <w:rPr>
          <w:b/>
          <w:bCs/>
        </w:rPr>
      </w:pPr>
    </w:p>
    <w:sectPr w:rsidR="59E556A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9CA1B" w14:textId="77777777" w:rsidR="004860B4" w:rsidRDefault="004860B4" w:rsidP="00C56E4D">
      <w:pPr>
        <w:spacing w:after="0" w:line="240" w:lineRule="auto"/>
      </w:pPr>
      <w:r>
        <w:separator/>
      </w:r>
    </w:p>
  </w:endnote>
  <w:endnote w:type="continuationSeparator" w:id="0">
    <w:p w14:paraId="1F978879" w14:textId="77777777" w:rsidR="004860B4" w:rsidRDefault="004860B4" w:rsidP="00C5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BDB20" w14:textId="77777777" w:rsidR="004860B4" w:rsidRDefault="004860B4" w:rsidP="00C56E4D">
      <w:pPr>
        <w:spacing w:after="0" w:line="240" w:lineRule="auto"/>
      </w:pPr>
      <w:r>
        <w:separator/>
      </w:r>
    </w:p>
  </w:footnote>
  <w:footnote w:type="continuationSeparator" w:id="0">
    <w:p w14:paraId="5CB354FD" w14:textId="77777777" w:rsidR="004860B4" w:rsidRDefault="004860B4" w:rsidP="00C56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8B5D1" w14:textId="77777777" w:rsidR="00C56E4D" w:rsidRDefault="00C56E4D">
    <w:pPr>
      <w:pStyle w:val="Header"/>
    </w:pPr>
  </w:p>
  <w:p w14:paraId="16DEB4AB" w14:textId="77777777" w:rsidR="00C56E4D" w:rsidRDefault="00C56E4D">
    <w:pPr>
      <w:pStyle w:val="Header"/>
    </w:pPr>
  </w:p>
  <w:p w14:paraId="0AD9C6F4" w14:textId="77777777" w:rsidR="00C56E4D" w:rsidRDefault="00C56E4D">
    <w:pPr>
      <w:pStyle w:val="Header"/>
    </w:pPr>
  </w:p>
  <w:p w14:paraId="4B1F511A" w14:textId="77777777" w:rsidR="00C56E4D" w:rsidRDefault="00C56E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98"/>
    <w:rsid w:val="00065CEF"/>
    <w:rsid w:val="0017382C"/>
    <w:rsid w:val="00180759"/>
    <w:rsid w:val="001B0F05"/>
    <w:rsid w:val="002072D7"/>
    <w:rsid w:val="002B08F2"/>
    <w:rsid w:val="00330F45"/>
    <w:rsid w:val="00391F05"/>
    <w:rsid w:val="0046190C"/>
    <w:rsid w:val="004860B4"/>
    <w:rsid w:val="004A3398"/>
    <w:rsid w:val="00543C16"/>
    <w:rsid w:val="005B67E9"/>
    <w:rsid w:val="00610A0D"/>
    <w:rsid w:val="00783344"/>
    <w:rsid w:val="007C33AD"/>
    <w:rsid w:val="008A1514"/>
    <w:rsid w:val="008D10E2"/>
    <w:rsid w:val="00917F2C"/>
    <w:rsid w:val="00954C53"/>
    <w:rsid w:val="009979F4"/>
    <w:rsid w:val="009A14D0"/>
    <w:rsid w:val="009F123C"/>
    <w:rsid w:val="009F5EEC"/>
    <w:rsid w:val="00AD57E5"/>
    <w:rsid w:val="00B31D0E"/>
    <w:rsid w:val="00C56E4D"/>
    <w:rsid w:val="00C70CFB"/>
    <w:rsid w:val="00CA0850"/>
    <w:rsid w:val="00EC201E"/>
    <w:rsid w:val="00F00D10"/>
    <w:rsid w:val="00F4564C"/>
    <w:rsid w:val="00F93745"/>
    <w:rsid w:val="59E5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61119"/>
  <w15:chartTrackingRefBased/>
  <w15:docId w15:val="{ED2A22C1-27E6-419D-A58B-68B8EDBE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4D"/>
  </w:style>
  <w:style w:type="paragraph" w:styleId="Footer">
    <w:name w:val="footer"/>
    <w:basedOn w:val="Normal"/>
    <w:link w:val="FooterChar"/>
    <w:uiPriority w:val="99"/>
    <w:unhideWhenUsed/>
    <w:rsid w:val="00C56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2018-10-01T10:41:00Z</dcterms:created>
  <dcterms:modified xsi:type="dcterms:W3CDTF">2018-11-09T10:34:00Z</dcterms:modified>
</cp:coreProperties>
</file>