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2232" w14:textId="77777777" w:rsidR="006A2ED9" w:rsidRDefault="007B6C8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Escenarios</w:t>
      </w:r>
    </w:p>
    <w:p w14:paraId="55E7CE2D" w14:textId="77777777" w:rsidR="006A2ED9" w:rsidRDefault="006A2ED9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6A2ED9" w14:paraId="21AD49DD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7169" w14:textId="77777777" w:rsidR="006A2ED9" w:rsidRPr="00540A3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Componente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938D" w14:textId="77777777" w:rsidR="006A2ED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</w:tr>
      <w:tr w:rsidR="006A2ED9" w14:paraId="5D13746B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5B43" w14:textId="77777777" w:rsidR="006A2ED9" w:rsidRPr="00540A3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Título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C0C1" w14:textId="750D8EAC" w:rsidR="006A2ED9" w:rsidRDefault="009A3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Disparar proyectil</w:t>
            </w:r>
            <w:r w:rsidR="007B6C8E">
              <w:t>.</w:t>
            </w:r>
          </w:p>
        </w:tc>
      </w:tr>
      <w:tr w:rsidR="006A2ED9" w14:paraId="3C9029EB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1193" w14:textId="77777777" w:rsidR="006A2ED9" w:rsidRPr="00540A3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Objetivo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130A" w14:textId="0F9B0740" w:rsidR="006A2ED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objetivo es que el personaje </w:t>
            </w:r>
            <w:r w:rsidR="009A37A0">
              <w:t xml:space="preserve">dispare un proyectil </w:t>
            </w:r>
            <w:r w:rsidR="00540A39">
              <w:t>hacia la dirección en donde está mirando.</w:t>
            </w:r>
          </w:p>
        </w:tc>
      </w:tr>
      <w:tr w:rsidR="006A2ED9" w14:paraId="265DB8EF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FA8F" w14:textId="77777777" w:rsidR="006A2ED9" w:rsidRPr="00540A3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Contexto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FFCA" w14:textId="4971E2FD" w:rsidR="006A2ED9" w:rsidRDefault="009A37A0" w:rsidP="009A3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personaje debe estar vivo. Debe tener la habilidad de disparar </w:t>
            </w:r>
            <w:r w:rsidRPr="009A37A0">
              <w:rPr>
                <w:b/>
                <w:bCs/>
              </w:rPr>
              <w:t>desbloqueada</w:t>
            </w:r>
            <w:r w:rsidR="00540A39">
              <w:t>. Debe haber pasado x cantidad de tiempo después de su anterior disparo.</w:t>
            </w:r>
          </w:p>
        </w:tc>
      </w:tr>
      <w:tr w:rsidR="006A2ED9" w14:paraId="1CFB33E7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71EA" w14:textId="77777777" w:rsidR="006A2ED9" w:rsidRPr="00540A3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Recursos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1255" w14:textId="0D13FB4C" w:rsidR="006A2ED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Botón de</w:t>
            </w:r>
            <w:r w:rsidR="009A37A0">
              <w:t xml:space="preserve"> disparar</w:t>
            </w:r>
            <w:r>
              <w:t>.</w:t>
            </w:r>
            <w:r w:rsidR="00540A39">
              <w:t xml:space="preserve"> Velocidad de ataque.</w:t>
            </w:r>
          </w:p>
        </w:tc>
      </w:tr>
      <w:tr w:rsidR="006A2ED9" w14:paraId="275E4B41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E368" w14:textId="77777777" w:rsidR="006A2ED9" w:rsidRPr="00540A3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Actores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F95A" w14:textId="3C0EF7B2" w:rsidR="006A2ED9" w:rsidRDefault="009A3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R-C19</w:t>
            </w:r>
            <w:r w:rsidR="007B6C8E">
              <w:t>:</w:t>
            </w:r>
            <w:r>
              <w:t xml:space="preserve"> realiza el disparo.</w:t>
            </w:r>
          </w:p>
          <w:p w14:paraId="7C9CD32C" w14:textId="3019DA34" w:rsidR="006A2ED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Enemigo: </w:t>
            </w:r>
            <w:r w:rsidR="009A37A0">
              <w:t xml:space="preserve">el disparo impacta sobre él </w:t>
            </w:r>
            <w:r>
              <w:t>y recibe daño.</w:t>
            </w:r>
          </w:p>
        </w:tc>
      </w:tr>
      <w:tr w:rsidR="006A2ED9" w14:paraId="30F3C861" w14:textId="77777777" w:rsidTr="00540A39">
        <w:trPr>
          <w:trHeight w:val="948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B149" w14:textId="77777777" w:rsidR="006A2ED9" w:rsidRPr="00540A3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Set de episodios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31F5" w14:textId="7B7B7162" w:rsidR="006A2ED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9A37A0">
              <w:t>R-C19</w:t>
            </w:r>
            <w:r>
              <w:t xml:space="preserve"> está </w:t>
            </w:r>
            <w:r w:rsidR="009A37A0">
              <w:t>frente a un enemigo para dispararle</w:t>
            </w:r>
          </w:p>
          <w:p w14:paraId="23F0682F" w14:textId="0D20FD95" w:rsidR="006A2ED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9A37A0">
              <w:t xml:space="preserve">R-C19 </w:t>
            </w:r>
            <w:r>
              <w:t>c</w:t>
            </w:r>
            <w:r>
              <w:t xml:space="preserve">omienza a </w:t>
            </w:r>
            <w:r w:rsidR="009A37A0">
              <w:t>disparar</w:t>
            </w:r>
          </w:p>
          <w:p w14:paraId="58D9A74B" w14:textId="7FC9BD00" w:rsidR="006A2ED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9A37A0">
              <w:t xml:space="preserve">R-C19 </w:t>
            </w:r>
            <w:r w:rsidR="009A37A0">
              <w:t>efectúa el disparo contra el enemigo.</w:t>
            </w:r>
          </w:p>
        </w:tc>
      </w:tr>
      <w:tr w:rsidR="006A2ED9" w14:paraId="0860C399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0CCE" w14:textId="77777777" w:rsidR="006A2ED9" w:rsidRPr="00540A39" w:rsidRDefault="007B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Casos alternativos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ECF7" w14:textId="77777777" w:rsidR="006A2ED9" w:rsidRDefault="007B6C8E">
            <w:pPr>
              <w:widowControl w:val="0"/>
              <w:spacing w:line="240" w:lineRule="auto"/>
            </w:pPr>
            <w:r>
              <w:t xml:space="preserve">1) </w:t>
            </w:r>
          </w:p>
          <w:p w14:paraId="7410BF83" w14:textId="11D24D4C" w:rsidR="006A2ED9" w:rsidRDefault="007B6C8E" w:rsidP="00C60155">
            <w:pPr>
              <w:widowControl w:val="0"/>
              <w:spacing w:line="240" w:lineRule="auto"/>
            </w:pPr>
            <w:r>
              <w:t xml:space="preserve">- </w:t>
            </w:r>
            <w:r w:rsidR="00C60155">
              <w:t>R-C19 no tiene la habilidad desbloqueada</w:t>
            </w:r>
          </w:p>
          <w:p w14:paraId="418FE95E" w14:textId="77777777" w:rsidR="006A2ED9" w:rsidRDefault="007B6C8E">
            <w:pPr>
              <w:widowControl w:val="0"/>
              <w:spacing w:line="240" w:lineRule="auto"/>
            </w:pPr>
            <w:r>
              <w:t>2</w:t>
            </w:r>
            <w:r>
              <w:t xml:space="preserve">) </w:t>
            </w:r>
          </w:p>
          <w:p w14:paraId="48F8A0D3" w14:textId="45A3BC7B" w:rsidR="006A2ED9" w:rsidRDefault="007B6C8E">
            <w:pPr>
              <w:widowControl w:val="0"/>
              <w:spacing w:line="240" w:lineRule="auto"/>
            </w:pPr>
            <w:r>
              <w:t xml:space="preserve">- </w:t>
            </w:r>
            <w:r w:rsidR="00C60155">
              <w:t>R-C19 tiene la habilidad desbloqueada</w:t>
            </w:r>
          </w:p>
          <w:p w14:paraId="053EAB27" w14:textId="777198AC" w:rsidR="006A2ED9" w:rsidRDefault="007B6C8E">
            <w:pPr>
              <w:widowControl w:val="0"/>
              <w:spacing w:line="240" w:lineRule="auto"/>
            </w:pPr>
            <w:r>
              <w:t xml:space="preserve">- </w:t>
            </w:r>
            <w:r w:rsidR="00C60155">
              <w:t>R-C19 no tiene vida disponible</w:t>
            </w:r>
          </w:p>
          <w:p w14:paraId="290E4C95" w14:textId="77777777" w:rsidR="006A2ED9" w:rsidRDefault="007B6C8E">
            <w:pPr>
              <w:widowControl w:val="0"/>
              <w:spacing w:line="240" w:lineRule="auto"/>
            </w:pPr>
            <w:r>
              <w:t xml:space="preserve">3) </w:t>
            </w:r>
          </w:p>
          <w:p w14:paraId="4A003C20" w14:textId="77777777" w:rsidR="00C60155" w:rsidRDefault="00C60155" w:rsidP="00C60155">
            <w:pPr>
              <w:widowControl w:val="0"/>
              <w:spacing w:line="240" w:lineRule="auto"/>
            </w:pPr>
            <w:r>
              <w:t>- R-C19 tiene la habilidad desbloqueada</w:t>
            </w:r>
          </w:p>
          <w:p w14:paraId="092AECF4" w14:textId="723A1F5A" w:rsidR="00C60155" w:rsidRDefault="00C60155" w:rsidP="00C60155">
            <w:pPr>
              <w:widowControl w:val="0"/>
              <w:spacing w:line="240" w:lineRule="auto"/>
            </w:pPr>
            <w:r>
              <w:t xml:space="preserve">- R-C19 </w:t>
            </w:r>
            <w:r>
              <w:t>tiene vida disponible</w:t>
            </w:r>
          </w:p>
          <w:p w14:paraId="3AD1AD04" w14:textId="589290F8" w:rsidR="00C60155" w:rsidRDefault="00C60155" w:rsidP="00C60155">
            <w:pPr>
              <w:widowControl w:val="0"/>
              <w:spacing w:line="240" w:lineRule="auto"/>
            </w:pPr>
            <w:r>
              <w:t xml:space="preserve">- </w:t>
            </w:r>
            <w:r>
              <w:t xml:space="preserve">Intenta </w:t>
            </w:r>
            <w:r w:rsidR="00540A39">
              <w:t>disparar,</w:t>
            </w:r>
            <w:r>
              <w:t xml:space="preserve"> pero ya realizó un disparo recientemente, su velocidad de ataque no permite disparar en ese momento.</w:t>
            </w:r>
            <w:r>
              <w:t xml:space="preserve"> </w:t>
            </w:r>
          </w:p>
          <w:p w14:paraId="637B3302" w14:textId="09D06DC0" w:rsidR="006A2ED9" w:rsidRDefault="006A2ED9">
            <w:pPr>
              <w:widowControl w:val="0"/>
              <w:spacing w:line="240" w:lineRule="auto"/>
            </w:pPr>
          </w:p>
        </w:tc>
      </w:tr>
    </w:tbl>
    <w:p w14:paraId="033C7F54" w14:textId="77777777" w:rsidR="006A2ED9" w:rsidRDefault="006A2ED9"/>
    <w:p w14:paraId="42ED7C94" w14:textId="77777777" w:rsidR="006A2ED9" w:rsidRDefault="006A2ED9"/>
    <w:p w14:paraId="2BD1030D" w14:textId="77777777" w:rsidR="006A2ED9" w:rsidRDefault="006A2ED9"/>
    <w:p w14:paraId="0C6EC691" w14:textId="77777777" w:rsidR="006A2ED9" w:rsidRDefault="006A2ED9"/>
    <w:p w14:paraId="10C46F09" w14:textId="77777777" w:rsidR="006A2ED9" w:rsidRDefault="006A2ED9"/>
    <w:p w14:paraId="5AE47540" w14:textId="77777777" w:rsidR="006A2ED9" w:rsidRDefault="006A2ED9"/>
    <w:p w14:paraId="0972EEF2" w14:textId="77777777" w:rsidR="006A2ED9" w:rsidRDefault="006A2ED9"/>
    <w:p w14:paraId="19457376" w14:textId="77777777" w:rsidR="006A2ED9" w:rsidRDefault="006A2ED9"/>
    <w:p w14:paraId="186B3C87" w14:textId="3D85FD97" w:rsidR="009A37A0" w:rsidRDefault="009A37A0">
      <w:r>
        <w:br w:type="page"/>
      </w:r>
    </w:p>
    <w:p w14:paraId="4F59B961" w14:textId="77777777" w:rsidR="006A2ED9" w:rsidRDefault="006A2ED9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6A2ED9" w14:paraId="7B04B6A5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A5F1" w14:textId="77777777" w:rsidR="006A2ED9" w:rsidRPr="00540A39" w:rsidRDefault="007B6C8E">
            <w:pPr>
              <w:widowControl w:val="0"/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Componente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E805" w14:textId="77777777" w:rsidR="006A2ED9" w:rsidRDefault="007B6C8E">
            <w:pPr>
              <w:widowControl w:val="0"/>
              <w:spacing w:line="240" w:lineRule="auto"/>
            </w:pPr>
            <w:r>
              <w:t>Descripción</w:t>
            </w:r>
          </w:p>
        </w:tc>
      </w:tr>
      <w:tr w:rsidR="006A2ED9" w14:paraId="05ED0F92" w14:textId="77777777" w:rsidTr="00540A39">
        <w:trPr>
          <w:trHeight w:val="387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C5EF" w14:textId="77777777" w:rsidR="006A2ED9" w:rsidRPr="00540A39" w:rsidRDefault="007B6C8E">
            <w:pPr>
              <w:widowControl w:val="0"/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Título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548A" w14:textId="29F95EE5" w:rsidR="006A2ED9" w:rsidRDefault="009A37A0">
            <w:pPr>
              <w:widowControl w:val="0"/>
              <w:spacing w:line="240" w:lineRule="auto"/>
            </w:pPr>
            <w:r>
              <w:t xml:space="preserve">Agarrar un </w:t>
            </w:r>
            <w:proofErr w:type="spellStart"/>
            <w:r>
              <w:t>power</w:t>
            </w:r>
            <w:proofErr w:type="spellEnd"/>
            <w:r>
              <w:t>-up</w:t>
            </w:r>
          </w:p>
        </w:tc>
      </w:tr>
      <w:tr w:rsidR="006A2ED9" w14:paraId="4DB30945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1AEB" w14:textId="77777777" w:rsidR="006A2ED9" w:rsidRPr="00540A39" w:rsidRDefault="007B6C8E">
            <w:pPr>
              <w:widowControl w:val="0"/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Objetivo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A320" w14:textId="42B29821" w:rsidR="006A2ED9" w:rsidRDefault="007B6C8E">
            <w:pPr>
              <w:widowControl w:val="0"/>
              <w:spacing w:line="240" w:lineRule="auto"/>
            </w:pPr>
            <w:r>
              <w:t xml:space="preserve">El objetivo es que el personaje </w:t>
            </w:r>
            <w:r w:rsidR="00540A39">
              <w:t xml:space="preserve">R-C19 agarre un </w:t>
            </w:r>
            <w:proofErr w:type="spellStart"/>
            <w:r w:rsidR="00540A39">
              <w:t>power</w:t>
            </w:r>
            <w:proofErr w:type="spellEnd"/>
            <w:r w:rsidR="00540A39">
              <w:t>-up, quedándose con el mismo en su inventario.</w:t>
            </w:r>
          </w:p>
        </w:tc>
      </w:tr>
      <w:tr w:rsidR="006A2ED9" w14:paraId="03874513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85A3" w14:textId="77777777" w:rsidR="006A2ED9" w:rsidRPr="00540A39" w:rsidRDefault="007B6C8E">
            <w:pPr>
              <w:widowControl w:val="0"/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Contexto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BBCB" w14:textId="34950455" w:rsidR="006A2ED9" w:rsidRDefault="00540A39">
            <w:pPr>
              <w:widowControl w:val="0"/>
              <w:spacing w:line="240" w:lineRule="auto"/>
            </w:pPr>
            <w:r>
              <w:t xml:space="preserve">Debe haber un </w:t>
            </w:r>
            <w:proofErr w:type="spellStart"/>
            <w:r>
              <w:t>power</w:t>
            </w:r>
            <w:proofErr w:type="spellEnd"/>
            <w:r>
              <w:t>-up en el mapa, R-C19 debe estar con vida.</w:t>
            </w:r>
          </w:p>
        </w:tc>
      </w:tr>
      <w:tr w:rsidR="006A2ED9" w14:paraId="3E1D5F37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93B6" w14:textId="77777777" w:rsidR="006A2ED9" w:rsidRPr="00540A39" w:rsidRDefault="007B6C8E">
            <w:pPr>
              <w:widowControl w:val="0"/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Recursos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9498" w14:textId="60340FD8" w:rsidR="006A2ED9" w:rsidRDefault="00540A39">
            <w:pPr>
              <w:widowControl w:val="0"/>
              <w:spacing w:line="240" w:lineRule="auto"/>
            </w:pPr>
            <w:proofErr w:type="spellStart"/>
            <w:r>
              <w:t>Power</w:t>
            </w:r>
            <w:proofErr w:type="spellEnd"/>
            <w:r>
              <w:t>-up</w:t>
            </w:r>
            <w:r w:rsidR="007B6C8E">
              <w:t>.</w:t>
            </w:r>
            <w:r>
              <w:t xml:space="preserve"> Inventario (limitado)</w:t>
            </w:r>
          </w:p>
        </w:tc>
      </w:tr>
      <w:tr w:rsidR="006A2ED9" w14:paraId="365B3A2A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8C36" w14:textId="77777777" w:rsidR="006A2ED9" w:rsidRPr="00540A39" w:rsidRDefault="007B6C8E">
            <w:pPr>
              <w:widowControl w:val="0"/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Actores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7D15" w14:textId="1E0F5EA7" w:rsidR="006A2ED9" w:rsidRDefault="00540A39" w:rsidP="00540A39">
            <w:pPr>
              <w:widowControl w:val="0"/>
              <w:spacing w:line="240" w:lineRule="auto"/>
            </w:pPr>
            <w:r>
              <w:t>R-C19</w:t>
            </w:r>
            <w:r w:rsidR="007B6C8E">
              <w:t xml:space="preserve">: </w:t>
            </w:r>
            <w:r>
              <w:t xml:space="preserve">Agarra el </w:t>
            </w:r>
            <w:proofErr w:type="spellStart"/>
            <w:r>
              <w:t>power</w:t>
            </w:r>
            <w:proofErr w:type="spellEnd"/>
            <w:r>
              <w:t>-up</w:t>
            </w:r>
          </w:p>
        </w:tc>
      </w:tr>
      <w:tr w:rsidR="006A2ED9" w14:paraId="610A2811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2530" w14:textId="77777777" w:rsidR="006A2ED9" w:rsidRPr="00540A39" w:rsidRDefault="007B6C8E">
            <w:pPr>
              <w:widowControl w:val="0"/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Set de episodios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A1AB" w14:textId="73B53684" w:rsidR="006A2ED9" w:rsidRDefault="00540A39">
            <w:pPr>
              <w:widowControl w:val="0"/>
              <w:spacing w:line="240" w:lineRule="auto"/>
            </w:pPr>
            <w:r>
              <w:t xml:space="preserve">- R-C19 localiza un </w:t>
            </w:r>
            <w:proofErr w:type="spellStart"/>
            <w:r>
              <w:t>power</w:t>
            </w:r>
            <w:proofErr w:type="spellEnd"/>
            <w:r>
              <w:t>-up</w:t>
            </w:r>
          </w:p>
          <w:p w14:paraId="17B4E0EF" w14:textId="1682C5DE" w:rsidR="006A2ED9" w:rsidRDefault="007B6C8E">
            <w:pPr>
              <w:widowControl w:val="0"/>
              <w:spacing w:line="240" w:lineRule="auto"/>
            </w:pPr>
            <w:r>
              <w:t xml:space="preserve">- </w:t>
            </w:r>
            <w:r w:rsidR="00540A39">
              <w:t xml:space="preserve">El personaje agarra el </w:t>
            </w:r>
            <w:proofErr w:type="spellStart"/>
            <w:r w:rsidR="00540A39">
              <w:t>power</w:t>
            </w:r>
            <w:proofErr w:type="spellEnd"/>
            <w:r w:rsidR="00540A39">
              <w:t>-up</w:t>
            </w:r>
          </w:p>
          <w:p w14:paraId="1125F310" w14:textId="2C014C92" w:rsidR="006A2ED9" w:rsidRDefault="007B6C8E">
            <w:pPr>
              <w:widowControl w:val="0"/>
              <w:spacing w:line="240" w:lineRule="auto"/>
            </w:pPr>
            <w:r>
              <w:t xml:space="preserve">- </w:t>
            </w:r>
            <w:r w:rsidR="00540A39">
              <w:t xml:space="preserve">El </w:t>
            </w:r>
            <w:proofErr w:type="spellStart"/>
            <w:r w:rsidR="00540A39">
              <w:t>power</w:t>
            </w:r>
            <w:proofErr w:type="spellEnd"/>
            <w:r w:rsidR="00540A39">
              <w:t>-up se almacena en el inventario (inventario de capacidad uno)</w:t>
            </w:r>
          </w:p>
          <w:p w14:paraId="17779134" w14:textId="78B97BAD" w:rsidR="006A2ED9" w:rsidRDefault="00540A39" w:rsidP="00540A39">
            <w:pPr>
              <w:widowControl w:val="0"/>
              <w:spacing w:line="240" w:lineRule="auto"/>
            </w:pPr>
            <w:r>
              <w:t xml:space="preserve">- El </w:t>
            </w:r>
            <w:proofErr w:type="spellStart"/>
            <w:r>
              <w:t>power</w:t>
            </w:r>
            <w:proofErr w:type="spellEnd"/>
            <w:r>
              <w:t>-up desaparece del mapa</w:t>
            </w:r>
          </w:p>
        </w:tc>
      </w:tr>
      <w:tr w:rsidR="006A2ED9" w14:paraId="41982CA8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0C82" w14:textId="77777777" w:rsidR="006A2ED9" w:rsidRPr="00540A39" w:rsidRDefault="007B6C8E">
            <w:pPr>
              <w:widowControl w:val="0"/>
              <w:spacing w:line="240" w:lineRule="auto"/>
              <w:rPr>
                <w:b/>
                <w:bCs/>
              </w:rPr>
            </w:pPr>
            <w:r w:rsidRPr="00540A39">
              <w:rPr>
                <w:b/>
                <w:bCs/>
              </w:rPr>
              <w:t>Casos alternativos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CC7D" w14:textId="77777777" w:rsidR="006A2ED9" w:rsidRDefault="006A2ED9">
            <w:pPr>
              <w:widowControl w:val="0"/>
              <w:spacing w:line="240" w:lineRule="auto"/>
            </w:pPr>
          </w:p>
          <w:p w14:paraId="429DBB84" w14:textId="77777777" w:rsidR="006A2ED9" w:rsidRDefault="007B6C8E">
            <w:pPr>
              <w:widowControl w:val="0"/>
              <w:spacing w:line="240" w:lineRule="auto"/>
            </w:pPr>
            <w:r>
              <w:t xml:space="preserve">1) </w:t>
            </w:r>
          </w:p>
          <w:p w14:paraId="382F8434" w14:textId="2E6C6BC7" w:rsidR="006A2ED9" w:rsidRDefault="007B6C8E">
            <w:pPr>
              <w:widowControl w:val="0"/>
              <w:spacing w:line="240" w:lineRule="auto"/>
            </w:pPr>
            <w:r>
              <w:t xml:space="preserve">- </w:t>
            </w:r>
            <w:r w:rsidR="00540A39">
              <w:t>El personaje no localiza el power-up</w:t>
            </w:r>
          </w:p>
          <w:p w14:paraId="31529DA1" w14:textId="77777777" w:rsidR="006A2ED9" w:rsidRDefault="007B6C8E">
            <w:pPr>
              <w:widowControl w:val="0"/>
              <w:spacing w:line="240" w:lineRule="auto"/>
            </w:pPr>
            <w:r>
              <w:t xml:space="preserve">2) </w:t>
            </w:r>
          </w:p>
          <w:p w14:paraId="0DCC61DD" w14:textId="693F1B07" w:rsidR="00540A39" w:rsidRDefault="00540A39" w:rsidP="00540A39">
            <w:pPr>
              <w:widowControl w:val="0"/>
              <w:spacing w:line="240" w:lineRule="auto"/>
            </w:pPr>
            <w:r>
              <w:t xml:space="preserve">- </w:t>
            </w:r>
            <w:r>
              <w:t>R-C19</w:t>
            </w:r>
            <w:r>
              <w:t xml:space="preserve"> localiza el </w:t>
            </w:r>
            <w:proofErr w:type="spellStart"/>
            <w:r>
              <w:t>power</w:t>
            </w:r>
            <w:proofErr w:type="spellEnd"/>
            <w:r>
              <w:t>-up</w:t>
            </w:r>
            <w:r>
              <w:t>.</w:t>
            </w:r>
          </w:p>
          <w:p w14:paraId="04CFF1F9" w14:textId="793BABC2" w:rsidR="006A2ED9" w:rsidRDefault="00540A39">
            <w:pPr>
              <w:widowControl w:val="0"/>
              <w:spacing w:line="240" w:lineRule="auto"/>
            </w:pPr>
            <w:r>
              <w:t xml:space="preserve">- El personaje agarra el </w:t>
            </w:r>
            <w:proofErr w:type="spellStart"/>
            <w:r>
              <w:t>power</w:t>
            </w:r>
            <w:proofErr w:type="spellEnd"/>
            <w:r>
              <w:t>-up.</w:t>
            </w:r>
          </w:p>
          <w:p w14:paraId="4FBDDB70" w14:textId="09C582E8" w:rsidR="00540A39" w:rsidRDefault="00540A39">
            <w:pPr>
              <w:widowControl w:val="0"/>
              <w:spacing w:line="240" w:lineRule="auto"/>
            </w:pPr>
            <w:r>
              <w:t xml:space="preserve">- El personaje agarra otro </w:t>
            </w:r>
            <w:proofErr w:type="spellStart"/>
            <w:r>
              <w:t>power</w:t>
            </w:r>
            <w:proofErr w:type="spellEnd"/>
            <w:r>
              <w:t>-up y pierde el anterior.</w:t>
            </w:r>
          </w:p>
        </w:tc>
      </w:tr>
    </w:tbl>
    <w:p w14:paraId="05F60220" w14:textId="77777777" w:rsidR="006A2ED9" w:rsidRDefault="007B6C8E">
      <w:r>
        <w:br w:type="page"/>
      </w:r>
    </w:p>
    <w:p w14:paraId="49BC37FA" w14:textId="77777777" w:rsidR="006A2ED9" w:rsidRDefault="006A2ED9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3F5AF4" w14:paraId="6A6BF610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4E0E" w14:textId="1E82127A" w:rsidR="003F5AF4" w:rsidRPr="003F5AF4" w:rsidRDefault="003F5AF4" w:rsidP="003F5AF4">
            <w:pPr>
              <w:widowControl w:val="0"/>
              <w:spacing w:line="240" w:lineRule="auto"/>
              <w:rPr>
                <w:b/>
                <w:bCs/>
              </w:rPr>
            </w:pPr>
            <w:r w:rsidRPr="003F5AF4">
              <w:rPr>
                <w:b/>
                <w:bCs/>
                <w:lang w:val="es-ES"/>
              </w:rPr>
              <w:t>Componente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5FED" w14:textId="7B3AB0B2" w:rsidR="003F5AF4" w:rsidRDefault="003F5AF4" w:rsidP="003F5AF4">
            <w:pPr>
              <w:widowControl w:val="0"/>
              <w:spacing w:line="240" w:lineRule="auto"/>
            </w:pPr>
            <w:r>
              <w:rPr>
                <w:lang w:val="es-ES"/>
              </w:rPr>
              <w:t>Descripción</w:t>
            </w:r>
          </w:p>
        </w:tc>
      </w:tr>
      <w:tr w:rsidR="003F5AF4" w14:paraId="79E47977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C464" w14:textId="4140811A" w:rsidR="003F5AF4" w:rsidRPr="003F5AF4" w:rsidRDefault="003F5AF4" w:rsidP="003F5AF4">
            <w:pPr>
              <w:widowControl w:val="0"/>
              <w:spacing w:line="240" w:lineRule="auto"/>
              <w:rPr>
                <w:b/>
                <w:bCs/>
              </w:rPr>
            </w:pPr>
            <w:r w:rsidRPr="003F5AF4">
              <w:rPr>
                <w:b/>
                <w:bCs/>
                <w:lang w:val="es-ES"/>
              </w:rPr>
              <w:t>Título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FE7B" w14:textId="1F680DAD" w:rsidR="003F5AF4" w:rsidRDefault="003F5AF4" w:rsidP="003F5AF4">
            <w:pPr>
              <w:widowControl w:val="0"/>
              <w:spacing w:line="240" w:lineRule="auto"/>
            </w:pPr>
            <w:r>
              <w:rPr>
                <w:lang w:val="es-ES"/>
              </w:rPr>
              <w:t>Cubrirse con escudo</w:t>
            </w:r>
          </w:p>
        </w:tc>
      </w:tr>
      <w:tr w:rsidR="003F5AF4" w14:paraId="68AD8B1C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C0B1" w14:textId="0348AAF7" w:rsidR="003F5AF4" w:rsidRPr="003F5AF4" w:rsidRDefault="003F5AF4" w:rsidP="003F5AF4">
            <w:pPr>
              <w:widowControl w:val="0"/>
              <w:spacing w:line="240" w:lineRule="auto"/>
              <w:rPr>
                <w:b/>
                <w:bCs/>
              </w:rPr>
            </w:pPr>
            <w:r w:rsidRPr="003F5AF4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26E2" w14:textId="75E160D0" w:rsidR="003F5AF4" w:rsidRDefault="003F5AF4" w:rsidP="003F5AF4">
            <w:pPr>
              <w:widowControl w:val="0"/>
              <w:spacing w:line="240" w:lineRule="auto"/>
            </w:pPr>
            <w:r>
              <w:rPr>
                <w:lang w:val="es-ES"/>
              </w:rPr>
              <w:t>El objetivo es que el personaje se cubra con un escudo que bloquea parcialmente el daño.</w:t>
            </w:r>
          </w:p>
        </w:tc>
      </w:tr>
      <w:tr w:rsidR="003F5AF4" w14:paraId="0769BF4D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974C" w14:textId="43B31800" w:rsidR="003F5AF4" w:rsidRPr="003F5AF4" w:rsidRDefault="003F5AF4" w:rsidP="003F5AF4">
            <w:pPr>
              <w:widowControl w:val="0"/>
              <w:spacing w:line="240" w:lineRule="auto"/>
              <w:rPr>
                <w:b/>
                <w:bCs/>
              </w:rPr>
            </w:pPr>
            <w:r w:rsidRPr="003F5AF4">
              <w:rPr>
                <w:b/>
                <w:bCs/>
                <w:lang w:val="es-ES"/>
              </w:rPr>
              <w:t>Contexto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2E8C" w14:textId="1C86B7C2" w:rsidR="003F5AF4" w:rsidRDefault="003F5AF4" w:rsidP="003F5AF4">
            <w:pPr>
              <w:widowControl w:val="0"/>
              <w:spacing w:line="240" w:lineRule="auto"/>
            </w:pPr>
            <w:r>
              <w:rPr>
                <w:lang w:val="es-ES"/>
              </w:rPr>
              <w:t xml:space="preserve">La habilidad </w:t>
            </w:r>
            <w:r>
              <w:rPr>
                <w:b/>
                <w:lang w:val="es-ES"/>
              </w:rPr>
              <w:t>no</w:t>
            </w: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puede estar en enfriamiento </w:t>
            </w:r>
            <w:r>
              <w:rPr>
                <w:lang w:val="es-ES"/>
              </w:rPr>
              <w:t>al momento de activarla.</w:t>
            </w:r>
          </w:p>
        </w:tc>
      </w:tr>
      <w:tr w:rsidR="003F5AF4" w14:paraId="1EAC2155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ABFC" w14:textId="12AD2919" w:rsidR="003F5AF4" w:rsidRPr="003F5AF4" w:rsidRDefault="003F5AF4" w:rsidP="003F5AF4">
            <w:pPr>
              <w:widowControl w:val="0"/>
              <w:spacing w:line="240" w:lineRule="auto"/>
              <w:rPr>
                <w:b/>
                <w:bCs/>
              </w:rPr>
            </w:pPr>
            <w:r w:rsidRPr="003F5AF4">
              <w:rPr>
                <w:b/>
                <w:bCs/>
                <w:lang w:val="es-ES"/>
              </w:rPr>
              <w:t>Recursos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D988" w14:textId="6D5AB7EB" w:rsidR="003F5AF4" w:rsidRDefault="003F5AF4" w:rsidP="003F5AF4">
            <w:pPr>
              <w:widowControl w:val="0"/>
              <w:spacing w:line="240" w:lineRule="auto"/>
            </w:pPr>
            <w:r>
              <w:rPr>
                <w:lang w:val="es-ES"/>
              </w:rPr>
              <w:t>Botón de utilizar la habilidad. Enfriamiento (recurso virtual).</w:t>
            </w:r>
          </w:p>
        </w:tc>
      </w:tr>
      <w:tr w:rsidR="003F5AF4" w14:paraId="5F430B77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7526" w14:textId="2A488DEE" w:rsidR="003F5AF4" w:rsidRPr="003F5AF4" w:rsidRDefault="003F5AF4" w:rsidP="003F5AF4">
            <w:pPr>
              <w:widowControl w:val="0"/>
              <w:spacing w:line="240" w:lineRule="auto"/>
              <w:rPr>
                <w:b/>
                <w:bCs/>
              </w:rPr>
            </w:pPr>
            <w:r w:rsidRPr="003F5AF4">
              <w:rPr>
                <w:b/>
                <w:bCs/>
                <w:lang w:val="es-ES"/>
              </w:rPr>
              <w:t>Actores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323A" w14:textId="7CA4520C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R-C19: Se cubre con el escudo.</w:t>
            </w:r>
          </w:p>
          <w:p w14:paraId="12659CF5" w14:textId="6348A1F2" w:rsidR="003F5AF4" w:rsidRDefault="003F5AF4" w:rsidP="003F5AF4">
            <w:pPr>
              <w:widowControl w:val="0"/>
              <w:spacing w:line="240" w:lineRule="auto"/>
            </w:pPr>
            <w:r>
              <w:rPr>
                <w:lang w:val="es-ES"/>
              </w:rPr>
              <w:t>Enemigo: Ataca a R-C19.</w:t>
            </w:r>
          </w:p>
        </w:tc>
      </w:tr>
      <w:tr w:rsidR="003F5AF4" w14:paraId="42DBADA2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B15E" w14:textId="4B097FD1" w:rsidR="003F5AF4" w:rsidRPr="003F5AF4" w:rsidRDefault="003F5AF4" w:rsidP="003F5AF4">
            <w:pPr>
              <w:widowControl w:val="0"/>
              <w:spacing w:line="240" w:lineRule="auto"/>
              <w:rPr>
                <w:b/>
                <w:bCs/>
              </w:rPr>
            </w:pPr>
            <w:r w:rsidRPr="003F5AF4">
              <w:rPr>
                <w:b/>
                <w:bCs/>
                <w:lang w:val="es-ES"/>
              </w:rPr>
              <w:t>Set de episodios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448C" w14:textId="50679953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- R-C19 utiliza su habilidad escudo</w:t>
            </w:r>
          </w:p>
          <w:p w14:paraId="13698ACD" w14:textId="77777777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- El escudo se activa</w:t>
            </w:r>
          </w:p>
          <w:p w14:paraId="52FE8914" w14:textId="2C166B56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- Enemigo ataca a R-C19</w:t>
            </w:r>
          </w:p>
          <w:p w14:paraId="09DD9D5C" w14:textId="2054FA4E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- El escudo disminuye el daño en un porcentaje fijo</w:t>
            </w:r>
          </w:p>
          <w:p w14:paraId="15EA84C7" w14:textId="77777777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- El escudo desaparece</w:t>
            </w:r>
          </w:p>
          <w:p w14:paraId="2AA97AE0" w14:textId="7A24A15A" w:rsidR="003F5AF4" w:rsidRDefault="003F5AF4" w:rsidP="003F5AF4">
            <w:pPr>
              <w:widowControl w:val="0"/>
              <w:spacing w:line="240" w:lineRule="auto"/>
            </w:pPr>
            <w:r>
              <w:rPr>
                <w:lang w:val="es-ES"/>
              </w:rPr>
              <w:t>- R-C19 recibe daño reducido</w:t>
            </w:r>
          </w:p>
        </w:tc>
      </w:tr>
      <w:tr w:rsidR="003F5AF4" w14:paraId="261B5B71" w14:textId="77777777" w:rsidTr="00540A3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EA8F" w14:textId="6F76D60C" w:rsidR="003F5AF4" w:rsidRPr="003F5AF4" w:rsidRDefault="003F5AF4" w:rsidP="003F5AF4">
            <w:pPr>
              <w:widowControl w:val="0"/>
              <w:spacing w:line="240" w:lineRule="auto"/>
              <w:rPr>
                <w:b/>
                <w:bCs/>
              </w:rPr>
            </w:pPr>
            <w:r w:rsidRPr="003F5AF4">
              <w:rPr>
                <w:b/>
                <w:bCs/>
                <w:lang w:val="es-ES"/>
              </w:rPr>
              <w:t>Casos alternativos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E757" w14:textId="77777777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</w:p>
          <w:p w14:paraId="7ECBB963" w14:textId="77777777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1) </w:t>
            </w:r>
          </w:p>
          <w:p w14:paraId="6894016D" w14:textId="1D62CE57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- R-C19 utiliza su habilidad escudo</w:t>
            </w:r>
          </w:p>
          <w:p w14:paraId="1107932F" w14:textId="77777777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- El escudo ya estaba activado</w:t>
            </w:r>
          </w:p>
          <w:p w14:paraId="6AA62AB8" w14:textId="77777777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2) </w:t>
            </w:r>
          </w:p>
          <w:p w14:paraId="03C1BAFA" w14:textId="6CF936F9" w:rsidR="003F5AF4" w:rsidRDefault="003F5AF4" w:rsidP="003F5AF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- R-C19 utiliza su habilidad escudo</w:t>
            </w:r>
          </w:p>
          <w:p w14:paraId="672C35DD" w14:textId="3A2EAC0A" w:rsidR="003F5AF4" w:rsidRDefault="003F5AF4" w:rsidP="003F5AF4">
            <w:pPr>
              <w:widowControl w:val="0"/>
              <w:spacing w:line="240" w:lineRule="auto"/>
            </w:pPr>
            <w:r>
              <w:rPr>
                <w:lang w:val="es-ES"/>
              </w:rPr>
              <w:t>- La habilidad estaba en enfriamiento</w:t>
            </w:r>
          </w:p>
        </w:tc>
      </w:tr>
    </w:tbl>
    <w:p w14:paraId="028FD712" w14:textId="77777777" w:rsidR="006A2ED9" w:rsidRDefault="006A2ED9"/>
    <w:sectPr w:rsidR="006A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ED9"/>
    <w:rsid w:val="003F5AF4"/>
    <w:rsid w:val="00540A39"/>
    <w:rsid w:val="006A2ED9"/>
    <w:rsid w:val="007B6C8E"/>
    <w:rsid w:val="009A37A0"/>
    <w:rsid w:val="00C6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D618"/>
  <w15:docId w15:val="{011362BF-82BA-442A-B125-9E981C47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navarro</cp:lastModifiedBy>
  <cp:revision>2</cp:revision>
  <dcterms:created xsi:type="dcterms:W3CDTF">2020-06-15T23:15:00Z</dcterms:created>
  <dcterms:modified xsi:type="dcterms:W3CDTF">2020-06-15T23:15:00Z</dcterms:modified>
</cp:coreProperties>
</file>