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customXml/itemProps10.xml" ContentType="application/vnd.openxmlformats-officedocument.customXmlProperties+xml"/>
  <Override PartName="/customXml/itemProps11.xml" ContentType="application/vnd.openxmlformats-officedocument.customXmlProperties+xml"/>
  <Override PartName="/customXml/itemProps1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alibri" w:hAnsi="Calibri" w:cs="Calibri"/>
          <w:sz w:val="2"/>
        </w:rPr>
        <w:alias w:val="Holdings Report"/>
        <w:tag w:val="Confluence.DataElement:638300676799648124:holdings_report"/>
        <w:id w:val="664756334"/>
        <w:placeholder>
          <w:docPart w:val="AB4735C2A68D4EF28F6CE1CE1F0B4271"/>
        </w:placeholder>
      </w:sdtPr>
      <w:sdtEndPr>
        <w:rPr>
          <w:rFonts w:asciiTheme="minorHAnsi" w:hAnsiTheme="minorHAnsi" w:cstheme="minorBidi"/>
          <w:vanish/>
          <w:sz w:val="16"/>
        </w:rPr>
      </w:sdtEndPr>
      <w:sdtContent>
        <w:p w14:paraId="6BC9F119" w14:textId="77777777" w:rsidR="00306A14" w:rsidRDefault="00306A14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10800" w:type="dxa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5753"/>
            <w:gridCol w:w="1430"/>
            <w:gridCol w:w="409"/>
            <w:gridCol w:w="1260"/>
            <w:gridCol w:w="520"/>
            <w:gridCol w:w="1428"/>
          </w:tblGrid>
          <w:tr w:rsidR="00306A14" w14:paraId="70E901F5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3D33379B" w14:textId="77777777" w:rsidR="00306A14" w:rsidRDefault="00306A14">
                <w:pPr>
                  <w:keepNext/>
                  <w:keepLines/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Leverage Shares 2X Long AMD Daily ETF</w:t>
                </w:r>
                <w:r>
                  <w:rPr>
                    <w:rFonts w:ascii="Times New Roman" w:hAnsi="Times New Roman" w:cs="Times New Roman"/>
                    <w:b/>
                    <w:vertAlign w:val="superscript"/>
                  </w:rPr>
                  <w:endnoteReference w:customMarkFollows="1" w:id="1"/>
                  <w:t xml:space="preserve"> </w:t>
                </w:r>
              </w:p>
            </w:tc>
          </w:tr>
          <w:tr w:rsidR="00306A14" w14:paraId="47F1B31A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35FD0D3D" w14:textId="77777777" w:rsidR="00306A14" w:rsidRDefault="00306A14">
                <w:pPr>
                  <w:keepNext/>
                  <w:keepLines/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Schedule of Investments</w:t>
                </w:r>
              </w:p>
            </w:tc>
          </w:tr>
          <w:tr w:rsidR="00306A14" w14:paraId="696AB98F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1E70D366" w14:textId="77777777" w:rsidR="00306A14" w:rsidRDefault="00306A14">
                <w:pPr>
                  <w:keepNext/>
                  <w:keepLines/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October 31, 2025 </w:t>
                </w:r>
              </w:p>
            </w:tc>
          </w:tr>
          <w:tr w:rsidR="00306A14" w14:paraId="249FF683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3E5D840F" w14:textId="77777777" w:rsidR="00306A14" w:rsidRDefault="00306A14">
                <w:pPr>
                  <w:keepNext/>
                  <w:keepLines/>
                  <w:jc w:val="center"/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306A14" w14:paraId="282726F5" w14:textId="77777777">
            <w:trPr>
              <w:cantSplit/>
            </w:trPr>
            <w:tc>
              <w:tcPr>
                <w:tcW w:w="7992" w:type="dxa"/>
                <w:gridSpan w:val="3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27C0C8DF" w14:textId="77777777" w:rsidR="00306A14" w:rsidRDefault="00306A14">
                <w:pPr>
                  <w:keepNext/>
                  <w:keepLines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MONEY MARKET FUNDS - 16.4%</w:t>
                </w:r>
              </w:p>
            </w:tc>
            <w:tc>
              <w:tcPr>
                <w:tcW w:w="1296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29E6DF37" w14:textId="77777777" w:rsidR="00306A14" w:rsidRDefault="00306A14">
                <w:pPr>
                  <w:jc w:val="right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Shares</w:t>
                </w:r>
              </w:p>
            </w:tc>
            <w:tc>
              <w:tcPr>
                <w:tcW w:w="72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190E1068" w14:textId="77777777" w:rsidR="00306A14" w:rsidRDefault="00306A14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4B982DF0" w14:textId="77777777" w:rsidR="00306A14" w:rsidRDefault="00306A14">
                <w:pPr>
                  <w:jc w:val="right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Value  </w:t>
                </w:r>
              </w:p>
            </w:tc>
          </w:tr>
          <w:tr w:rsidR="00306A14" w14:paraId="3C548AD0" w14:textId="77777777">
            <w:trPr>
              <w:cantSplit/>
            </w:trPr>
            <w:tc>
              <w:tcPr>
                <w:tcW w:w="7560" w:type="dxa"/>
                <w:gridSpan w:val="2"/>
                <w:vAlign w:val="bottom"/>
              </w:tcPr>
              <w:p w14:paraId="010E4585" w14:textId="77777777" w:rsidR="00306A14" w:rsidRDefault="00306A14">
                <w:pPr>
                  <w:keepNext/>
                  <w:keepLines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First American Treasury Obligations Fund - Class X, 3.98% </w:t>
                </w:r>
                <w:r>
                  <w:rPr>
                    <w:rFonts w:ascii="Times New Roman" w:hAnsi="Times New Roman" w:cs="Times New Roman"/>
                    <w:color w:val="000000"/>
                    <w:vertAlign w:val="superscript"/>
                  </w:rPr>
                  <w:t>(a)</w:t>
                </w:r>
              </w:p>
            </w:tc>
            <w:tc>
              <w:tcPr>
                <w:tcW w:w="432" w:type="dxa"/>
                <w:vAlign w:val="bottom"/>
              </w:tcPr>
              <w:p w14:paraId="1B8DC1DB" w14:textId="77777777" w:rsidR="00306A14" w:rsidRDefault="00306A1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2852AD6D" w14:textId="77777777" w:rsidR="00306A14" w:rsidRDefault="00306A14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4,517,303</w:t>
                </w:r>
              </w:p>
            </w:tc>
            <w:tc>
              <w:tcPr>
                <w:tcW w:w="72" w:type="dxa"/>
                <w:vAlign w:val="bottom"/>
              </w:tcPr>
              <w:p w14:paraId="06D3FCCA" w14:textId="77777777" w:rsidR="00306A14" w:rsidRDefault="00306A1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0D958679" w14:textId="77777777" w:rsidR="00306A14" w:rsidRDefault="00306A14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0" w:name="_hs_5b79a09dcdb547eaa5ca4a81fede0550"/>
                <w:r>
                  <w:rPr>
                    <w:rFonts w:ascii="Times New Roman" w:hAnsi="Times New Roman" w:cs="Times New Roman"/>
                    <w:color w:val="000000"/>
                  </w:rPr>
                  <w:t>$</w:t>
                </w:r>
                <w:bookmarkEnd w:id="0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4,517,303</w:t>
                </w:r>
              </w:p>
            </w:tc>
          </w:tr>
          <w:tr w:rsidR="00306A14" w14:paraId="339B581D" w14:textId="77777777">
            <w:trPr>
              <w:cantSplit/>
            </w:trPr>
            <w:tc>
              <w:tcPr>
                <w:tcW w:w="9288" w:type="dxa"/>
                <w:gridSpan w:val="4"/>
                <w:vAlign w:val="bottom"/>
              </w:tcPr>
              <w:p w14:paraId="125E2E43" w14:textId="77777777" w:rsidR="00306A14" w:rsidRDefault="00306A14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TOTAL MONEY MARKET FUNDS</w:t>
                </w:r>
                <w:r>
                  <w:rPr>
                    <w:rFonts w:ascii="Times New Roman" w:hAnsi="Times New Roman" w:cs="Times New Roman"/>
                    <w:color w:val="000000"/>
                  </w:rPr>
                  <w:t xml:space="preserve"> (Cost $4,517,303)</w:t>
                </w:r>
              </w:p>
            </w:tc>
            <w:tc>
              <w:tcPr>
                <w:tcW w:w="72" w:type="dxa"/>
                <w:vAlign w:val="bottom"/>
              </w:tcPr>
              <w:p w14:paraId="4221704B" w14:textId="77777777" w:rsidR="00306A14" w:rsidRDefault="00306A1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17DDD0AE" w14:textId="77777777" w:rsidR="00306A14" w:rsidRDefault="00306A14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1" w:name="_hs_d1046ebdef77405b8f736602753abff1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1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4,517,303</w:t>
                </w:r>
              </w:p>
            </w:tc>
          </w:tr>
          <w:tr w:rsidR="00306A14" w14:paraId="1F9B4F41" w14:textId="77777777">
            <w:trPr>
              <w:cantSplit/>
            </w:trPr>
            <w:tc>
              <w:tcPr>
                <w:tcW w:w="6048" w:type="dxa"/>
                <w:vAlign w:val="bottom"/>
              </w:tcPr>
              <w:p w14:paraId="69900D26" w14:textId="77777777" w:rsidR="00306A14" w:rsidRDefault="00306A14">
                <w:pPr>
                  <w:keepNext/>
                  <w:keepLines/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512" w:type="dxa"/>
                <w:vAlign w:val="bottom"/>
              </w:tcPr>
              <w:p w14:paraId="565568FC" w14:textId="77777777" w:rsidR="00306A14" w:rsidRDefault="00306A1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432" w:type="dxa"/>
                <w:vAlign w:val="bottom"/>
              </w:tcPr>
              <w:p w14:paraId="25A960E4" w14:textId="77777777" w:rsidR="00306A14" w:rsidRDefault="00306A1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6DF6E065" w14:textId="77777777" w:rsidR="00306A14" w:rsidRDefault="00306A1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330B6D2A" w14:textId="77777777" w:rsidR="00306A14" w:rsidRDefault="00306A1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5867C271" w14:textId="77777777" w:rsidR="00306A14" w:rsidRDefault="00306A14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306A14" w14:paraId="5A2A76B9" w14:textId="77777777">
            <w:trPr>
              <w:cantSplit/>
            </w:trPr>
            <w:tc>
              <w:tcPr>
                <w:tcW w:w="9288" w:type="dxa"/>
                <w:gridSpan w:val="4"/>
                <w:vAlign w:val="bottom"/>
              </w:tcPr>
              <w:p w14:paraId="243C412A" w14:textId="77777777" w:rsidR="00306A14" w:rsidRDefault="00306A14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TOTAL INVESTMENTS - 16.4% (</w:t>
                </w:r>
                <w:r>
                  <w:rPr>
                    <w:rFonts w:ascii="Times New Roman" w:hAnsi="Times New Roman" w:cs="Times New Roman"/>
                    <w:color w:val="000000"/>
                  </w:rPr>
                  <w:t>Cost $4,517,303</w:t>
                </w: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)</w:t>
                </w:r>
              </w:p>
            </w:tc>
            <w:tc>
              <w:tcPr>
                <w:tcW w:w="72" w:type="dxa"/>
                <w:vAlign w:val="bottom"/>
              </w:tcPr>
              <w:p w14:paraId="369CA5DA" w14:textId="77777777" w:rsidR="00306A14" w:rsidRDefault="00306A1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32935B83" w14:textId="77777777" w:rsidR="00306A14" w:rsidRDefault="00306A14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2" w:name="_hs_c90eea24c7924455a8991378e778e388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2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4,517,303</w:t>
                </w:r>
              </w:p>
            </w:tc>
          </w:tr>
          <w:tr w:rsidR="00306A14" w14:paraId="60445274" w14:textId="77777777">
            <w:trPr>
              <w:cantSplit/>
            </w:trPr>
            <w:tc>
              <w:tcPr>
                <w:tcW w:w="9288" w:type="dxa"/>
                <w:gridSpan w:val="4"/>
                <w:vAlign w:val="bottom"/>
              </w:tcPr>
              <w:p w14:paraId="2A1971A6" w14:textId="77777777" w:rsidR="00306A14" w:rsidRDefault="00306A14">
                <w:pPr>
                  <w:keepNext/>
                  <w:keepLines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Other Assets in Excess of Liabilities - 83.6% </w:t>
                </w:r>
              </w:p>
            </w:tc>
            <w:tc>
              <w:tcPr>
                <w:tcW w:w="72" w:type="dxa"/>
                <w:vAlign w:val="bottom"/>
              </w:tcPr>
              <w:p w14:paraId="2D29AA00" w14:textId="77777777" w:rsidR="00306A14" w:rsidRDefault="00306A14">
                <w:pPr>
                  <w:rPr>
                    <w:rFonts w:ascii="Times New Roman" w:hAnsi="Times New Roman" w:cs="Times New Roman"/>
                    <w:color w:val="FFFFFF"/>
                  </w:rPr>
                </w:pPr>
                <w:r>
                  <w:rPr>
                    <w:rFonts w:ascii="Times New Roman" w:hAnsi="Times New Roman" w:cs="Times New Roman"/>
                    <w:color w:val="FFFFFF"/>
                  </w:rPr>
                  <w:t>0.83556</w:t>
                </w:r>
              </w:p>
            </w:tc>
            <w:tc>
              <w:tcPr>
                <w:tcW w:w="1440" w:type="dxa"/>
                <w:tcBorders>
                  <w:bottom w:val="single" w:sz="4" w:space="0" w:color="000000"/>
                </w:tcBorders>
                <w:vAlign w:val="bottom"/>
              </w:tcPr>
              <w:p w14:paraId="326B7A6C" w14:textId="77777777" w:rsidR="00306A14" w:rsidRDefault="00306A14">
                <w:pPr>
                  <w:tabs>
                    <w:tab w:val="right" w:pos="100"/>
                    <w:tab w:val="right" w:pos="144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22,952,986</w:t>
                </w:r>
              </w:p>
            </w:tc>
          </w:tr>
          <w:tr w:rsidR="00306A14" w14:paraId="341EB4AE" w14:textId="77777777">
            <w:trPr>
              <w:cantSplit/>
            </w:trPr>
            <w:tc>
              <w:tcPr>
                <w:tcW w:w="6048" w:type="dxa"/>
                <w:vAlign w:val="bottom"/>
              </w:tcPr>
              <w:p w14:paraId="381C2873" w14:textId="77777777" w:rsidR="00306A14" w:rsidRDefault="00306A14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TOTAL NET ASSETS - 100.0%</w:t>
                </w:r>
              </w:p>
            </w:tc>
            <w:tc>
              <w:tcPr>
                <w:tcW w:w="1512" w:type="dxa"/>
                <w:vAlign w:val="bottom"/>
              </w:tcPr>
              <w:p w14:paraId="2B48845E" w14:textId="77777777" w:rsidR="00306A14" w:rsidRDefault="00306A1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432" w:type="dxa"/>
                <w:vAlign w:val="bottom"/>
              </w:tcPr>
              <w:p w14:paraId="180AD3A8" w14:textId="77777777" w:rsidR="00306A14" w:rsidRDefault="00306A1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72668EC6" w14:textId="77777777" w:rsidR="00306A14" w:rsidRDefault="00306A1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63802B5A" w14:textId="77777777" w:rsidR="00306A14" w:rsidRDefault="00306A1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bottom w:val="double" w:sz="4" w:space="0" w:color="000000"/>
                </w:tcBorders>
                <w:vAlign w:val="bottom"/>
              </w:tcPr>
              <w:p w14:paraId="470C0B6A" w14:textId="77777777" w:rsidR="00306A14" w:rsidRDefault="00306A14">
                <w:pPr>
                  <w:tabs>
                    <w:tab w:val="right" w:pos="115"/>
                    <w:tab w:val="right" w:pos="216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$</w:t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27,470,289</w:t>
                </w:r>
              </w:p>
            </w:tc>
          </w:tr>
          <w:tr w:rsidR="00306A14" w14:paraId="4DF78A4B" w14:textId="77777777">
            <w:trPr>
              <w:cantSplit/>
            </w:trPr>
            <w:tc>
              <w:tcPr>
                <w:tcW w:w="9360" w:type="dxa"/>
                <w:gridSpan w:val="5"/>
                <w:vAlign w:val="bottom"/>
              </w:tcPr>
              <w:p w14:paraId="19064284" w14:textId="77777777" w:rsidR="00306A14" w:rsidRDefault="00306A1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20328A7C" w14:textId="77777777" w:rsidR="00306A14" w:rsidRDefault="00306A1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306A14" w14:paraId="3211D631" w14:textId="77777777">
            <w:trPr>
              <w:cantSplit/>
            </w:trPr>
            <w:tc>
              <w:tcPr>
                <w:tcW w:w="9360" w:type="dxa"/>
                <w:gridSpan w:val="5"/>
                <w:vAlign w:val="bottom"/>
              </w:tcPr>
              <w:p w14:paraId="2C813185" w14:textId="77777777" w:rsidR="00306A14" w:rsidRDefault="00306A14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Percentages are stated as a percent of net assets.</w:t>
                </w:r>
              </w:p>
            </w:tc>
            <w:tc>
              <w:tcPr>
                <w:tcW w:w="1440" w:type="dxa"/>
                <w:vAlign w:val="bottom"/>
              </w:tcPr>
              <w:p w14:paraId="73557FB9" w14:textId="77777777" w:rsidR="00306A14" w:rsidRDefault="00306A14">
                <w:pPr>
                  <w:rPr>
                    <w:rFonts w:ascii="Times New Roman" w:hAnsi="Times New Roman" w:cs="Times New Roman"/>
                    <w:color w:val="FFFFFF"/>
                  </w:rPr>
                </w:pPr>
              </w:p>
            </w:tc>
          </w:tr>
        </w:tbl>
        <w:p w14:paraId="7152E48C" w14:textId="77777777" w:rsidR="00306A14" w:rsidRDefault="00306A14">
          <w:pPr>
            <w:rPr>
              <w:vanish/>
            </w:rPr>
          </w:pPr>
        </w:p>
        <w:p w14:paraId="1416CB65" w14:textId="77777777" w:rsidR="00306A14" w:rsidRDefault="00306A14">
          <w:pPr>
            <w:rPr>
              <w:vanish/>
            </w:rPr>
          </w:pPr>
        </w:p>
        <w:p w14:paraId="498590F9" w14:textId="77777777" w:rsidR="00306A14" w:rsidRDefault="00306A14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9360" w:type="dxa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9360"/>
          </w:tblGrid>
          <w:tr w:rsidR="00306A14" w14:paraId="318540C2" w14:textId="77777777">
            <w:trPr>
              <w:cantSplit/>
            </w:trPr>
            <w:tc>
              <w:tcPr>
                <w:tcW w:w="9360" w:type="dxa"/>
                <w:vAlign w:val="bottom"/>
              </w:tcPr>
              <w:p w14:paraId="24176B8A" w14:textId="77777777" w:rsidR="00306A14" w:rsidRDefault="00306A1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306A14" w14:paraId="35184724" w14:textId="77777777">
            <w:trPr>
              <w:cantSplit/>
            </w:trPr>
            <w:tc>
              <w:tcPr>
                <w:tcW w:w="9360" w:type="dxa"/>
                <w:vAlign w:val="bottom"/>
              </w:tcPr>
              <w:p w14:paraId="60123215" w14:textId="77777777" w:rsidR="00306A14" w:rsidRDefault="00306A1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</w:tbl>
        <w:p w14:paraId="7F6DFF0D" w14:textId="77777777" w:rsidR="00306A14" w:rsidRDefault="002B3CF4">
          <w:pPr>
            <w:rPr>
              <w:vanish/>
            </w:rPr>
          </w:pPr>
        </w:p>
      </w:sdtContent>
    </w:sdt>
    <w:p w14:paraId="39DE80CC" w14:textId="77777777" w:rsidR="00306A14" w:rsidRDefault="00306A14">
      <w:pPr>
        <w:rPr>
          <w:vanish/>
        </w:rPr>
      </w:pPr>
    </w:p>
    <w:sdt>
      <w:sdtPr>
        <w:rPr>
          <w:rFonts w:ascii="Calibri" w:hAnsi="Calibri" w:cs="Calibri"/>
          <w:sz w:val="2"/>
        </w:rPr>
        <w:alias w:val="Adhoc Table of Information"/>
        <w:tag w:val="Confluence.DataElement:638300640020634930:adhoc_table"/>
        <w:id w:val="1212162201"/>
        <w:placeholder>
          <w:docPart w:val="500F68DB04674F55AD14D404FE744EEB"/>
        </w:placeholder>
      </w:sdtPr>
      <w:sdtEndPr>
        <w:rPr>
          <w:rFonts w:asciiTheme="minorHAnsi" w:hAnsiTheme="minorHAnsi" w:cstheme="minorBidi"/>
          <w:vanish/>
          <w:sz w:val="16"/>
        </w:rPr>
      </w:sdtEndPr>
      <w:sdtContent>
        <w:p w14:paraId="27FFDB51" w14:textId="77777777" w:rsidR="00306A14" w:rsidRDefault="00306A14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9360" w:type="dxa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288"/>
            <w:gridCol w:w="144"/>
            <w:gridCol w:w="8928"/>
          </w:tblGrid>
          <w:tr w:rsidR="00306A14" w14:paraId="4097F12B" w14:textId="77777777">
            <w:trPr>
              <w:cantSplit/>
            </w:trPr>
            <w:tc>
              <w:tcPr>
                <w:tcW w:w="288" w:type="dxa"/>
              </w:tcPr>
              <w:p w14:paraId="1D8D77A9" w14:textId="77777777" w:rsidR="00306A14" w:rsidRDefault="00306A14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(a)</w:t>
                </w:r>
              </w:p>
            </w:tc>
            <w:tc>
              <w:tcPr>
                <w:tcW w:w="144" w:type="dxa"/>
                <w:vAlign w:val="bottom"/>
              </w:tcPr>
              <w:p w14:paraId="573461F0" w14:textId="77777777" w:rsidR="00306A14" w:rsidRDefault="00306A14">
                <w:pPr>
                  <w:rPr>
                    <w:color w:val="FFFFFF"/>
                  </w:rPr>
                </w:pPr>
              </w:p>
            </w:tc>
            <w:tc>
              <w:tcPr>
                <w:tcW w:w="8928" w:type="dxa"/>
              </w:tcPr>
              <w:p w14:paraId="0F9E2256" w14:textId="77777777" w:rsidR="00306A14" w:rsidRDefault="00306A14">
                <w:pPr>
                  <w:jc w:val="both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The rate shown represents the 7-day annualized yield as of October 31, 2025.</w:t>
                </w:r>
              </w:p>
            </w:tc>
          </w:tr>
        </w:tbl>
        <w:p w14:paraId="200BD3BE" w14:textId="77777777" w:rsidR="00306A14" w:rsidRDefault="002B3CF4">
          <w:pPr>
            <w:rPr>
              <w:vanish/>
            </w:rPr>
          </w:pPr>
        </w:p>
      </w:sdtContent>
    </w:sdt>
    <w:p w14:paraId="00C6E0B1" w14:textId="77777777" w:rsidR="00A35B96" w:rsidRDefault="00F57580" w:rsidP="002C0651">
      <w:pPr>
        <w:spacing w:after="120"/>
        <w:rPr>
          <w:vanish/>
        </w:rPr>
      </w:pPr>
      <w:r>
        <w:rPr>
          <w:vanish/>
        </w:rPr>
        <w:t xml:space="preserve"> </w:t>
      </w:r>
    </w:p>
    <w:p w14:paraId="68A69069" w14:textId="77777777" w:rsidR="00F57580" w:rsidRDefault="00F57580">
      <w:pPr>
        <w:rPr>
          <w:vanish/>
        </w:rPr>
      </w:pPr>
      <w:r>
        <w:rPr>
          <w:vanish/>
        </w:rPr>
        <w:t xml:space="preserve"> </w:t>
      </w:r>
    </w:p>
    <w:p w14:paraId="58FEE921" w14:textId="77777777" w:rsidR="00F57580" w:rsidRDefault="00F57580">
      <w:pPr>
        <w:rPr>
          <w:vanish/>
        </w:rPr>
      </w:pPr>
      <w:r>
        <w:rPr>
          <w:vanish/>
        </w:rPr>
        <w:t xml:space="preserve"> </w:t>
      </w:r>
    </w:p>
    <w:p w14:paraId="46428C40" w14:textId="77777777" w:rsidR="006F088C" w:rsidRDefault="006F088C">
      <w:pPr>
        <w:keepNext/>
      </w:pPr>
    </w:p>
    <w:sdt>
      <w:sdtPr>
        <w:rPr>
          <w:color w:val="000000"/>
        </w:rPr>
        <w:alias w:val="Holdings Report"/>
        <w:tag w:val="Confluence.DataElement:638300640934072372:holdings_report"/>
        <w:id w:val="1648856465"/>
        <w:placeholder>
          <w:docPart w:val="EABF6C73EFEF4E509D3092948762C8DE"/>
        </w:placeholder>
      </w:sdtPr>
      <w:sdtEndPr/>
      <w:sdtContent>
        <w:p w14:paraId="020B575C" w14:textId="77777777" w:rsidR="002B2F42" w:rsidRDefault="00306A14">
          <w:pPr>
            <w:rPr>
              <w:color w:val="000000"/>
            </w:rPr>
          </w:pPr>
          <w:r w:rsidRPr="00306A14">
            <w:rPr>
              <w:vanish/>
              <w:color w:val="000000"/>
            </w:rPr>
            <w:t>(EMPTY)</w:t>
          </w:r>
        </w:p>
      </w:sdtContent>
    </w:sdt>
    <w:p w14:paraId="08230B50" w14:textId="77777777" w:rsidR="002B2F42" w:rsidRDefault="002B3CF4">
      <w:pPr>
        <w:rPr>
          <w:color w:val="000000"/>
        </w:rPr>
      </w:pPr>
      <w:sdt>
        <w:sdtPr>
          <w:rPr>
            <w:color w:val="000000"/>
          </w:rPr>
          <w:alias w:val="Holdings Report"/>
          <w:tag w:val="Confluence.DataElement:638300645000791167:holdings_report"/>
          <w:id w:val="-786661533"/>
          <w:placeholder>
            <w:docPart w:val="BA18ECCF91A94DEC90399DD2F4685D19"/>
          </w:placeholder>
        </w:sdtPr>
        <w:sdtEndPr/>
        <w:sdtContent>
          <w:r w:rsidR="00306A14" w:rsidRPr="00306A14">
            <w:rPr>
              <w:vanish/>
              <w:color w:val="000000"/>
            </w:rPr>
            <w:t>(EMPTY)</w:t>
          </w:r>
        </w:sdtContent>
      </w:sdt>
      <w:sdt>
        <w:sdtPr>
          <w:rPr>
            <w:color w:val="000000"/>
          </w:rPr>
          <w:alias w:val="Adhoc Table of Information"/>
          <w:tag w:val="Confluence.DataElement:638300645904228636:adhoc_table"/>
          <w:id w:val="1476803750"/>
          <w:placeholder>
            <w:docPart w:val="E2F431E1FBA1449690FB6DC8521915D1"/>
          </w:placeholder>
        </w:sdtPr>
        <w:sdtEndPr/>
        <w:sdtContent>
          <w:r w:rsidR="00306A14" w:rsidRPr="00306A14">
            <w:rPr>
              <w:vanish/>
              <w:color w:val="000000"/>
            </w:rPr>
            <w:t>(EMPTY)</w:t>
          </w:r>
        </w:sdtContent>
      </w:sdt>
    </w:p>
    <w:p w14:paraId="4375B9F5" w14:textId="77777777" w:rsidR="002B2F42" w:rsidRDefault="002B3CF4">
      <w:pPr>
        <w:rPr>
          <w:color w:val="000000"/>
        </w:rPr>
      </w:pPr>
      <w:sdt>
        <w:sdtPr>
          <w:rPr>
            <w:color w:val="000000"/>
          </w:rPr>
          <w:alias w:val="Holdings Report"/>
          <w:tag w:val="Confluence.DataElement:638300646233447359:holdings_report"/>
          <w:id w:val="-252354954"/>
          <w:placeholder>
            <w:docPart w:val="3C4EF433F34D46CE8AD6942376287774"/>
          </w:placeholder>
        </w:sdtPr>
        <w:sdtEndPr/>
        <w:sdtContent>
          <w:r w:rsidR="00306A14" w:rsidRPr="00306A14">
            <w:rPr>
              <w:vanish/>
              <w:color w:val="000000"/>
            </w:rPr>
            <w:t>(EMPTY)</w:t>
          </w:r>
        </w:sdtContent>
      </w:sdt>
      <w:sdt>
        <w:sdtPr>
          <w:rPr>
            <w:color w:val="000000"/>
          </w:rPr>
          <w:alias w:val="Adhoc Table of Information"/>
          <w:tag w:val="Confluence.DataElement:638300647738603713:adhoc_table"/>
          <w:id w:val="1722472321"/>
          <w:placeholder>
            <w:docPart w:val="705011AD210F4841A7290D1ECF475C78"/>
          </w:placeholder>
        </w:sdtPr>
        <w:sdtEndPr/>
        <w:sdtContent>
          <w:r w:rsidR="00306A14" w:rsidRPr="00306A14">
            <w:rPr>
              <w:vanish/>
              <w:color w:val="000000"/>
            </w:rPr>
            <w:t>(EMPTY)</w:t>
          </w:r>
        </w:sdtContent>
      </w:sdt>
    </w:p>
    <w:p w14:paraId="166BB7D3" w14:textId="77777777" w:rsidR="002B2F42" w:rsidRDefault="002B3CF4">
      <w:pPr>
        <w:rPr>
          <w:color w:val="000000"/>
        </w:rPr>
      </w:pPr>
      <w:sdt>
        <w:sdtPr>
          <w:rPr>
            <w:color w:val="000000"/>
          </w:rPr>
          <w:alias w:val="Holdings Report"/>
          <w:tag w:val="Confluence.DataElement:638315139307141429:holdings_report"/>
          <w:id w:val="-1148582049"/>
          <w:placeholder>
            <w:docPart w:val="2347BE0B11F44E1498698DC67C214E8E"/>
          </w:placeholder>
        </w:sdtPr>
        <w:sdtEndPr/>
        <w:sdtContent>
          <w:r w:rsidR="00306A14" w:rsidRPr="00306A14">
            <w:rPr>
              <w:vanish/>
              <w:color w:val="000000"/>
            </w:rPr>
            <w:t>(EMPTY)</w:t>
          </w:r>
        </w:sdtContent>
      </w:sdt>
      <w:sdt>
        <w:sdtPr>
          <w:rPr>
            <w:color w:val="000000"/>
          </w:rPr>
          <w:alias w:val="Adhoc Table of Information"/>
          <w:tag w:val="Confluence.DataElement:638315152939240424:adhoc_table"/>
          <w:id w:val="428240321"/>
          <w:placeholder>
            <w:docPart w:val="A21B77754F57430A9527DD504513113B"/>
          </w:placeholder>
        </w:sdtPr>
        <w:sdtEndPr/>
        <w:sdtContent>
          <w:r w:rsidR="00306A14" w:rsidRPr="00306A14">
            <w:rPr>
              <w:vanish/>
              <w:color w:val="000000"/>
            </w:rPr>
            <w:t>(EMPTY)</w:t>
          </w:r>
        </w:sdtContent>
      </w:sdt>
    </w:p>
    <w:p w14:paraId="3D77DD50" w14:textId="77777777" w:rsidR="002B2F42" w:rsidRDefault="002B3CF4">
      <w:pPr>
        <w:rPr>
          <w:color w:val="000000"/>
        </w:rPr>
      </w:pPr>
      <w:sdt>
        <w:sdtPr>
          <w:rPr>
            <w:color w:val="000000"/>
          </w:rPr>
          <w:alias w:val="Holdings Report"/>
          <w:tag w:val="Confluence.DataElement:638315153541115473:holdings_report"/>
          <w:id w:val="565315983"/>
          <w:placeholder>
            <w:docPart w:val="D3676104A8FE4667B7F955E6C8E95E65"/>
          </w:placeholder>
        </w:sdtPr>
        <w:sdtEndPr/>
        <w:sdtContent>
          <w:r w:rsidR="00306A14" w:rsidRPr="00306A14">
            <w:rPr>
              <w:vanish/>
              <w:color w:val="000000"/>
            </w:rPr>
            <w:t>(EMPTY)</w:t>
          </w:r>
        </w:sdtContent>
      </w:sdt>
      <w:sdt>
        <w:sdtPr>
          <w:rPr>
            <w:color w:val="000000"/>
          </w:rPr>
          <w:alias w:val="Adhoc Table of Information"/>
          <w:tag w:val="Confluence.DataElement:638315154879865456:adhoc_table"/>
          <w:id w:val="1988825824"/>
          <w:placeholder>
            <w:docPart w:val="C6D9A996407F4FAB8745DBE5587E1486"/>
          </w:placeholder>
        </w:sdtPr>
        <w:sdtEndPr/>
        <w:sdtContent>
          <w:r w:rsidR="00306A14" w:rsidRPr="00306A14">
            <w:rPr>
              <w:vanish/>
              <w:color w:val="000000"/>
            </w:rPr>
            <w:t>(EMPTY)</w:t>
          </w:r>
        </w:sdtContent>
      </w:sdt>
    </w:p>
    <w:sdt>
      <w:sdtPr>
        <w:rPr>
          <w:rFonts w:ascii="Calibri" w:hAnsi="Calibri" w:cs="Calibri"/>
          <w:sz w:val="2"/>
        </w:rPr>
        <w:alias w:val="Holdings Report"/>
        <w:tag w:val="Confluence.DataElement:638315155309552914:holdings_report"/>
        <w:id w:val="664976213"/>
        <w:placeholder>
          <w:docPart w:val="ADF51DBDB858453085DECD7D9FB81471"/>
        </w:placeholder>
      </w:sdtPr>
      <w:sdtEndPr>
        <w:rPr>
          <w:rFonts w:asciiTheme="minorHAnsi" w:hAnsiTheme="minorHAnsi" w:cstheme="minorBidi"/>
          <w:vanish/>
          <w:sz w:val="16"/>
        </w:rPr>
      </w:sdtEndPr>
      <w:sdtContent>
        <w:p w14:paraId="3A7220BA" w14:textId="77777777" w:rsidR="00306A14" w:rsidRDefault="00306A14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10800" w:type="dxa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2016"/>
            <w:gridCol w:w="72"/>
            <w:gridCol w:w="1440"/>
            <w:gridCol w:w="72"/>
            <w:gridCol w:w="720"/>
            <w:gridCol w:w="72"/>
            <w:gridCol w:w="1656"/>
            <w:gridCol w:w="72"/>
            <w:gridCol w:w="1008"/>
            <w:gridCol w:w="72"/>
            <w:gridCol w:w="864"/>
            <w:gridCol w:w="72"/>
            <w:gridCol w:w="576"/>
            <w:gridCol w:w="864"/>
            <w:gridCol w:w="72"/>
            <w:gridCol w:w="1152"/>
          </w:tblGrid>
          <w:tr w:rsidR="00306A14" w14:paraId="085CB10C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475E512B" w14:textId="77777777" w:rsidR="00306A14" w:rsidRDefault="00306A14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Leverage Shares 2X Long AMD Daily ETF</w:t>
                </w:r>
              </w:p>
            </w:tc>
          </w:tr>
          <w:tr w:rsidR="00306A14" w14:paraId="239F8C59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6700C557" w14:textId="77777777" w:rsidR="00306A14" w:rsidRDefault="00306A14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Schedule of Total Return Swap Contracts</w:t>
                </w:r>
              </w:p>
            </w:tc>
          </w:tr>
          <w:tr w:rsidR="00306A14" w14:paraId="0BCB1782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3AD801D5" w14:textId="77777777" w:rsidR="00306A14" w:rsidRDefault="00306A14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October 31, 2025 </w:t>
                </w:r>
              </w:p>
            </w:tc>
          </w:tr>
          <w:tr w:rsidR="00306A14" w14:paraId="17089C7B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09518283" w14:textId="77777777" w:rsidR="00306A14" w:rsidRDefault="00306A1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306A14" w14:paraId="7DEF7CE7" w14:textId="77777777">
            <w:trPr>
              <w:cantSplit/>
            </w:trPr>
            <w:tc>
              <w:tcPr>
                <w:tcW w:w="2016" w:type="dxa"/>
                <w:tcBorders>
                  <w:bottom w:val="single" w:sz="4" w:space="0" w:color="000000"/>
                </w:tcBorders>
                <w:vAlign w:val="bottom"/>
              </w:tcPr>
              <w:p w14:paraId="4067D9B3" w14:textId="77777777" w:rsidR="00306A14" w:rsidRDefault="00306A14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Reference Entity </w:t>
                </w:r>
              </w:p>
            </w:tc>
            <w:tc>
              <w:tcPr>
                <w:tcW w:w="72" w:type="dxa"/>
                <w:vAlign w:val="bottom"/>
              </w:tcPr>
              <w:p w14:paraId="6B1778A6" w14:textId="77777777" w:rsidR="00306A14" w:rsidRDefault="00306A1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bottom w:val="single" w:sz="4" w:space="0" w:color="000000"/>
                </w:tcBorders>
                <w:vAlign w:val="bottom"/>
              </w:tcPr>
              <w:p w14:paraId="7E7C6339" w14:textId="77777777" w:rsidR="00306A14" w:rsidRDefault="00306A14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Counterparty</w:t>
                </w:r>
              </w:p>
            </w:tc>
            <w:tc>
              <w:tcPr>
                <w:tcW w:w="72" w:type="dxa"/>
                <w:vAlign w:val="bottom"/>
              </w:tcPr>
              <w:p w14:paraId="04F789B5" w14:textId="77777777" w:rsidR="00306A14" w:rsidRDefault="00306A1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0" w:type="dxa"/>
                <w:tcBorders>
                  <w:bottom w:val="single" w:sz="4" w:space="0" w:color="000000"/>
                </w:tcBorders>
                <w:vAlign w:val="bottom"/>
              </w:tcPr>
              <w:p w14:paraId="276A8BF1" w14:textId="77777777" w:rsidR="00306A14" w:rsidRDefault="00306A14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Pay/ Receive Reference Entity</w:t>
                </w:r>
              </w:p>
            </w:tc>
            <w:tc>
              <w:tcPr>
                <w:tcW w:w="72" w:type="dxa"/>
                <w:vAlign w:val="bottom"/>
              </w:tcPr>
              <w:p w14:paraId="3D877651" w14:textId="77777777" w:rsidR="00306A14" w:rsidRDefault="00306A1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656" w:type="dxa"/>
                <w:tcBorders>
                  <w:bottom w:val="single" w:sz="4" w:space="0" w:color="000000"/>
                </w:tcBorders>
                <w:vAlign w:val="bottom"/>
              </w:tcPr>
              <w:p w14:paraId="10D2CC22" w14:textId="77777777" w:rsidR="00306A14" w:rsidRDefault="00306A14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Financing Rate</w:t>
                </w:r>
              </w:p>
            </w:tc>
            <w:tc>
              <w:tcPr>
                <w:tcW w:w="72" w:type="dxa"/>
                <w:vAlign w:val="bottom"/>
              </w:tcPr>
              <w:p w14:paraId="01EDEB81" w14:textId="77777777" w:rsidR="00306A14" w:rsidRDefault="00306A1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008" w:type="dxa"/>
                <w:tcBorders>
                  <w:bottom w:val="single" w:sz="4" w:space="0" w:color="000000"/>
                </w:tcBorders>
                <w:vAlign w:val="bottom"/>
              </w:tcPr>
              <w:p w14:paraId="1F705B5A" w14:textId="77777777" w:rsidR="00306A14" w:rsidRDefault="00306A14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Payment Frequency</w:t>
                </w:r>
              </w:p>
            </w:tc>
            <w:tc>
              <w:tcPr>
                <w:tcW w:w="72" w:type="dxa"/>
                <w:vAlign w:val="bottom"/>
              </w:tcPr>
              <w:p w14:paraId="346D5AF9" w14:textId="77777777" w:rsidR="00306A14" w:rsidRDefault="00306A1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tcBorders>
                  <w:bottom w:val="single" w:sz="4" w:space="0" w:color="000000"/>
                </w:tcBorders>
                <w:vAlign w:val="bottom"/>
              </w:tcPr>
              <w:p w14:paraId="6247D3AD" w14:textId="77777777" w:rsidR="00306A14" w:rsidRDefault="00306A14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Maturity Date</w:t>
                </w:r>
              </w:p>
            </w:tc>
            <w:tc>
              <w:tcPr>
                <w:tcW w:w="72" w:type="dxa"/>
                <w:vAlign w:val="bottom"/>
              </w:tcPr>
              <w:p w14:paraId="78909027" w14:textId="77777777" w:rsidR="00306A14" w:rsidRDefault="00306A1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gridSpan w:val="2"/>
                <w:tcBorders>
                  <w:bottom w:val="single" w:sz="4" w:space="0" w:color="000000"/>
                </w:tcBorders>
                <w:vAlign w:val="bottom"/>
              </w:tcPr>
              <w:p w14:paraId="5CF70F1E" w14:textId="77777777" w:rsidR="00306A14" w:rsidRDefault="00306A14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Notional Amount</w:t>
                </w:r>
              </w:p>
            </w:tc>
            <w:tc>
              <w:tcPr>
                <w:tcW w:w="72" w:type="dxa"/>
                <w:vAlign w:val="bottom"/>
              </w:tcPr>
              <w:p w14:paraId="0D0BE1EB" w14:textId="77777777" w:rsidR="00306A14" w:rsidRDefault="00306A1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152" w:type="dxa"/>
                <w:tcBorders>
                  <w:bottom w:val="single" w:sz="4" w:space="0" w:color="000000"/>
                </w:tcBorders>
                <w:vAlign w:val="bottom"/>
              </w:tcPr>
              <w:p w14:paraId="1BE6BD0E" w14:textId="77777777" w:rsidR="00306A14" w:rsidRDefault="00306A14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Value/ Unrealized Appreciation (Depreciation)</w:t>
                </w:r>
              </w:p>
            </w:tc>
          </w:tr>
          <w:tr w:rsidR="00306A14" w14:paraId="394234D8" w14:textId="77777777">
            <w:trPr>
              <w:cantSplit/>
            </w:trPr>
            <w:tc>
              <w:tcPr>
                <w:tcW w:w="2016" w:type="dxa"/>
                <w:vAlign w:val="bottom"/>
              </w:tcPr>
              <w:p w14:paraId="67979A4F" w14:textId="77777777" w:rsidR="00306A14" w:rsidRDefault="00306A14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Advanced Micro Devices, Inc.</w:t>
                </w:r>
              </w:p>
            </w:tc>
            <w:tc>
              <w:tcPr>
                <w:tcW w:w="72" w:type="dxa"/>
                <w:vAlign w:val="bottom"/>
              </w:tcPr>
              <w:p w14:paraId="3E07B439" w14:textId="77777777" w:rsidR="00306A14" w:rsidRDefault="00306A1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4899BB49" w14:textId="77777777" w:rsidR="00306A14" w:rsidRDefault="00306A14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Cantor Fitzgerald &amp; Co.</w:t>
                </w:r>
              </w:p>
            </w:tc>
            <w:tc>
              <w:tcPr>
                <w:tcW w:w="72" w:type="dxa"/>
                <w:vAlign w:val="bottom"/>
              </w:tcPr>
              <w:p w14:paraId="4CB2AB6C" w14:textId="77777777" w:rsidR="00306A14" w:rsidRDefault="00306A1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0" w:type="dxa"/>
                <w:vAlign w:val="bottom"/>
              </w:tcPr>
              <w:p w14:paraId="7D672825" w14:textId="77777777" w:rsidR="00306A14" w:rsidRDefault="00306A14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Receive</w:t>
                </w:r>
              </w:p>
            </w:tc>
            <w:tc>
              <w:tcPr>
                <w:tcW w:w="72" w:type="dxa"/>
                <w:vAlign w:val="bottom"/>
              </w:tcPr>
              <w:p w14:paraId="797C1271" w14:textId="77777777" w:rsidR="00306A14" w:rsidRDefault="00306A1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656" w:type="dxa"/>
                <w:vAlign w:val="bottom"/>
              </w:tcPr>
              <w:p w14:paraId="27DC74C2" w14:textId="77777777" w:rsidR="00306A14" w:rsidRDefault="00306A14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OBFR + 1.25%</w:t>
                </w:r>
              </w:p>
            </w:tc>
            <w:tc>
              <w:tcPr>
                <w:tcW w:w="72" w:type="dxa"/>
                <w:vAlign w:val="bottom"/>
              </w:tcPr>
              <w:p w14:paraId="4F780C1E" w14:textId="77777777" w:rsidR="00306A14" w:rsidRDefault="00306A1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008" w:type="dxa"/>
                <w:vAlign w:val="bottom"/>
              </w:tcPr>
              <w:p w14:paraId="4B75CC57" w14:textId="77777777" w:rsidR="00306A14" w:rsidRDefault="00306A14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Termination</w:t>
                </w:r>
              </w:p>
            </w:tc>
            <w:tc>
              <w:tcPr>
                <w:tcW w:w="72" w:type="dxa"/>
                <w:vAlign w:val="bottom"/>
              </w:tcPr>
              <w:p w14:paraId="012CFF99" w14:textId="77777777" w:rsidR="00306A14" w:rsidRDefault="00306A1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365649D4" w14:textId="77777777" w:rsidR="00306A14" w:rsidRDefault="00306A14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02/24/2026</w:t>
                </w:r>
              </w:p>
            </w:tc>
            <w:tc>
              <w:tcPr>
                <w:tcW w:w="72" w:type="dxa"/>
                <w:vAlign w:val="bottom"/>
              </w:tcPr>
              <w:p w14:paraId="275B1B2A" w14:textId="77777777" w:rsidR="00306A14" w:rsidRDefault="00306A1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576" w:type="dxa"/>
                <w:vAlign w:val="bottom"/>
              </w:tcPr>
              <w:p w14:paraId="6D2DF4B2" w14:textId="77777777" w:rsidR="00306A14" w:rsidRDefault="00306A1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171133B9" w14:textId="77777777" w:rsidR="00306A14" w:rsidRDefault="00306A14">
                <w:pPr>
                  <w:tabs>
                    <w:tab w:val="right" w:pos="69"/>
                    <w:tab w:val="right" w:pos="129"/>
                    <w:tab w:val="right" w:pos="86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3" w:name="_hs_6687f5a58cf4429abcbc0ca6d50e04ad"/>
                <w:r>
                  <w:rPr>
                    <w:rFonts w:ascii="Times New Roman" w:hAnsi="Times New Roman" w:cs="Times New Roman"/>
                    <w:color w:val="000000"/>
                  </w:rPr>
                  <w:t>$</w:t>
                </w:r>
                <w:bookmarkEnd w:id="3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29,200,497</w:t>
                </w:r>
              </w:p>
            </w:tc>
            <w:tc>
              <w:tcPr>
                <w:tcW w:w="72" w:type="dxa"/>
                <w:vAlign w:val="bottom"/>
              </w:tcPr>
              <w:p w14:paraId="09F9F8C8" w14:textId="77777777" w:rsidR="00306A14" w:rsidRDefault="00306A1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152" w:type="dxa"/>
                <w:vAlign w:val="bottom"/>
              </w:tcPr>
              <w:p w14:paraId="55C9C973" w14:textId="77777777" w:rsidR="00306A14" w:rsidRDefault="00306A14">
                <w:pPr>
                  <w:tabs>
                    <w:tab w:val="right" w:pos="92"/>
                    <w:tab w:val="right" w:pos="172"/>
                    <w:tab w:val="right" w:pos="109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4" w:name="_hs_4eafa74f465b4df19a48d8bda7293a75"/>
                <w:r>
                  <w:rPr>
                    <w:rFonts w:ascii="Times New Roman" w:hAnsi="Times New Roman" w:cs="Times New Roman"/>
                    <w:color w:val="000000"/>
                  </w:rPr>
                  <w:t>$</w:t>
                </w:r>
                <w:bookmarkEnd w:id="4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364,835</w:t>
                </w:r>
              </w:p>
            </w:tc>
          </w:tr>
          <w:tr w:rsidR="00306A14" w14:paraId="3FCE7D16" w14:textId="77777777">
            <w:trPr>
              <w:cantSplit/>
            </w:trPr>
            <w:tc>
              <w:tcPr>
                <w:tcW w:w="2016" w:type="dxa"/>
                <w:vAlign w:val="bottom"/>
              </w:tcPr>
              <w:p w14:paraId="3BF203CF" w14:textId="77777777" w:rsidR="00306A14" w:rsidRDefault="00306A14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Advanced Micro Devices, Inc.</w:t>
                </w:r>
              </w:p>
            </w:tc>
            <w:tc>
              <w:tcPr>
                <w:tcW w:w="72" w:type="dxa"/>
                <w:vAlign w:val="bottom"/>
              </w:tcPr>
              <w:p w14:paraId="4E88DEA9" w14:textId="77777777" w:rsidR="00306A14" w:rsidRDefault="00306A1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73D2D7A7" w14:textId="77777777" w:rsidR="00306A14" w:rsidRDefault="00306A14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Clear Street LLC</w:t>
                </w:r>
              </w:p>
            </w:tc>
            <w:tc>
              <w:tcPr>
                <w:tcW w:w="72" w:type="dxa"/>
                <w:vAlign w:val="bottom"/>
              </w:tcPr>
              <w:p w14:paraId="7AA80ED6" w14:textId="77777777" w:rsidR="00306A14" w:rsidRDefault="00306A1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0" w:type="dxa"/>
                <w:vAlign w:val="bottom"/>
              </w:tcPr>
              <w:p w14:paraId="1C4E1A9C" w14:textId="77777777" w:rsidR="00306A14" w:rsidRDefault="00306A14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Receive</w:t>
                </w:r>
              </w:p>
            </w:tc>
            <w:tc>
              <w:tcPr>
                <w:tcW w:w="72" w:type="dxa"/>
                <w:vAlign w:val="bottom"/>
              </w:tcPr>
              <w:p w14:paraId="7B5F97AD" w14:textId="77777777" w:rsidR="00306A14" w:rsidRDefault="00306A1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656" w:type="dxa"/>
                <w:vAlign w:val="bottom"/>
              </w:tcPr>
              <w:p w14:paraId="1D4AD337" w14:textId="77777777" w:rsidR="00306A14" w:rsidRDefault="00306A14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OBFR + 1.25%</w:t>
                </w:r>
              </w:p>
            </w:tc>
            <w:tc>
              <w:tcPr>
                <w:tcW w:w="72" w:type="dxa"/>
                <w:vAlign w:val="bottom"/>
              </w:tcPr>
              <w:p w14:paraId="5A95B920" w14:textId="77777777" w:rsidR="00306A14" w:rsidRDefault="00306A1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008" w:type="dxa"/>
                <w:vAlign w:val="bottom"/>
              </w:tcPr>
              <w:p w14:paraId="3CEBD9CA" w14:textId="77777777" w:rsidR="00306A14" w:rsidRDefault="00306A14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Termination</w:t>
                </w:r>
              </w:p>
            </w:tc>
            <w:tc>
              <w:tcPr>
                <w:tcW w:w="72" w:type="dxa"/>
                <w:vAlign w:val="bottom"/>
              </w:tcPr>
              <w:p w14:paraId="3F0EFA11" w14:textId="77777777" w:rsidR="00306A14" w:rsidRDefault="00306A1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3C9C364B" w14:textId="77777777" w:rsidR="00306A14" w:rsidRDefault="00306A14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03/03/2026</w:t>
                </w:r>
              </w:p>
            </w:tc>
            <w:tc>
              <w:tcPr>
                <w:tcW w:w="72" w:type="dxa"/>
                <w:vAlign w:val="bottom"/>
              </w:tcPr>
              <w:p w14:paraId="4FDBA619" w14:textId="77777777" w:rsidR="00306A14" w:rsidRDefault="00306A1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576" w:type="dxa"/>
                <w:vAlign w:val="bottom"/>
              </w:tcPr>
              <w:p w14:paraId="387FF888" w14:textId="77777777" w:rsidR="00306A14" w:rsidRDefault="00306A1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206E3F04" w14:textId="77777777" w:rsidR="00306A14" w:rsidRDefault="00306A14">
                <w:pPr>
                  <w:tabs>
                    <w:tab w:val="right" w:pos="69"/>
                    <w:tab w:val="right" w:pos="129"/>
                    <w:tab w:val="right" w:pos="86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5" w:name="_hs_461cbf4ad4244fc094aff5f77e11ae9a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5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15,965,240</w:t>
                </w:r>
              </w:p>
            </w:tc>
            <w:tc>
              <w:tcPr>
                <w:tcW w:w="72" w:type="dxa"/>
                <w:vAlign w:val="bottom"/>
              </w:tcPr>
              <w:p w14:paraId="40744C7A" w14:textId="77777777" w:rsidR="00306A14" w:rsidRDefault="00306A1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152" w:type="dxa"/>
                <w:vAlign w:val="bottom"/>
              </w:tcPr>
              <w:p w14:paraId="48A6BDDC" w14:textId="77777777" w:rsidR="00306A14" w:rsidRDefault="00306A14">
                <w:pPr>
                  <w:tabs>
                    <w:tab w:val="right" w:pos="92"/>
                    <w:tab w:val="right" w:pos="172"/>
                    <w:tab w:val="right" w:pos="109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6" w:name="_hs_c01e77fa1ff74715a3c2bf3e1d738eb5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6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4,791,977</w:t>
                </w:r>
              </w:p>
            </w:tc>
          </w:tr>
          <w:tr w:rsidR="00306A14" w14:paraId="3DC3337F" w14:textId="77777777">
            <w:trPr>
              <w:cantSplit/>
            </w:trPr>
            <w:tc>
              <w:tcPr>
                <w:tcW w:w="2016" w:type="dxa"/>
                <w:vAlign w:val="bottom"/>
              </w:tcPr>
              <w:p w14:paraId="6FA17880" w14:textId="77777777" w:rsidR="00306A14" w:rsidRDefault="00306A14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Advanced Micro Devices, Inc.</w:t>
                </w:r>
              </w:p>
            </w:tc>
            <w:tc>
              <w:tcPr>
                <w:tcW w:w="72" w:type="dxa"/>
                <w:vAlign w:val="bottom"/>
              </w:tcPr>
              <w:p w14:paraId="2098B998" w14:textId="77777777" w:rsidR="00306A14" w:rsidRDefault="00306A1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1E14AFB2" w14:textId="77777777" w:rsidR="00306A14" w:rsidRDefault="00306A14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Marex Capital Markets Inc.</w:t>
                </w:r>
              </w:p>
            </w:tc>
            <w:tc>
              <w:tcPr>
                <w:tcW w:w="72" w:type="dxa"/>
                <w:vAlign w:val="bottom"/>
              </w:tcPr>
              <w:p w14:paraId="1AA51157" w14:textId="77777777" w:rsidR="00306A14" w:rsidRDefault="00306A1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0" w:type="dxa"/>
                <w:vAlign w:val="bottom"/>
              </w:tcPr>
              <w:p w14:paraId="4996E9A2" w14:textId="77777777" w:rsidR="00306A14" w:rsidRDefault="00306A14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Receive</w:t>
                </w:r>
              </w:p>
            </w:tc>
            <w:tc>
              <w:tcPr>
                <w:tcW w:w="72" w:type="dxa"/>
                <w:vAlign w:val="bottom"/>
              </w:tcPr>
              <w:p w14:paraId="3D8DBA14" w14:textId="77777777" w:rsidR="00306A14" w:rsidRDefault="00306A1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656" w:type="dxa"/>
                <w:vAlign w:val="bottom"/>
              </w:tcPr>
              <w:p w14:paraId="01285D06" w14:textId="77777777" w:rsidR="00306A14" w:rsidRDefault="00306A14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OBFR + 1.25%</w:t>
                </w:r>
              </w:p>
            </w:tc>
            <w:tc>
              <w:tcPr>
                <w:tcW w:w="72" w:type="dxa"/>
                <w:vAlign w:val="bottom"/>
              </w:tcPr>
              <w:p w14:paraId="048554CC" w14:textId="77777777" w:rsidR="00306A14" w:rsidRDefault="00306A1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008" w:type="dxa"/>
                <w:vAlign w:val="bottom"/>
              </w:tcPr>
              <w:p w14:paraId="0A12D0A2" w14:textId="7BBA3CCC" w:rsidR="00306A14" w:rsidRDefault="002B3CF4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Termination </w:t>
                </w:r>
              </w:p>
            </w:tc>
            <w:tc>
              <w:tcPr>
                <w:tcW w:w="72" w:type="dxa"/>
                <w:vAlign w:val="bottom"/>
              </w:tcPr>
              <w:p w14:paraId="0EDA9082" w14:textId="77777777" w:rsidR="00306A14" w:rsidRDefault="00306A1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71E68187" w14:textId="77777777" w:rsidR="00306A14" w:rsidRDefault="00306A14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02/24/2026</w:t>
                </w:r>
              </w:p>
            </w:tc>
            <w:tc>
              <w:tcPr>
                <w:tcW w:w="72" w:type="dxa"/>
                <w:vAlign w:val="bottom"/>
              </w:tcPr>
              <w:p w14:paraId="3304142E" w14:textId="77777777" w:rsidR="00306A14" w:rsidRDefault="00306A1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576" w:type="dxa"/>
                <w:vAlign w:val="bottom"/>
              </w:tcPr>
              <w:p w14:paraId="3E870998" w14:textId="77777777" w:rsidR="00306A14" w:rsidRDefault="00306A1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5D87E0BD" w14:textId="77777777" w:rsidR="00306A14" w:rsidRDefault="00306A14">
                <w:pPr>
                  <w:tabs>
                    <w:tab w:val="right" w:pos="69"/>
                    <w:tab w:val="right" w:pos="129"/>
                    <w:tab w:val="right" w:pos="86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7" w:name="_hs_dd0f15c942cc4c278cedb16e6efec7d0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7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9,752,281</w:t>
                </w:r>
              </w:p>
            </w:tc>
            <w:tc>
              <w:tcPr>
                <w:tcW w:w="72" w:type="dxa"/>
                <w:vAlign w:val="bottom"/>
              </w:tcPr>
              <w:p w14:paraId="40C5884E" w14:textId="77777777" w:rsidR="00306A14" w:rsidRDefault="00306A1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152" w:type="dxa"/>
                <w:vAlign w:val="bottom"/>
              </w:tcPr>
              <w:p w14:paraId="750AE369" w14:textId="77777777" w:rsidR="00306A14" w:rsidRDefault="00306A14">
                <w:pPr>
                  <w:tabs>
                    <w:tab w:val="right" w:pos="92"/>
                    <w:tab w:val="right" w:pos="172"/>
                    <w:tab w:val="right" w:pos="109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8" w:name="_hs_7db7396a4b214f47b83a86c32ed6db86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8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726,971</w:t>
                </w:r>
              </w:p>
            </w:tc>
          </w:tr>
          <w:tr w:rsidR="00306A14" w14:paraId="0F614068" w14:textId="77777777">
            <w:trPr>
              <w:cantSplit/>
            </w:trPr>
            <w:tc>
              <w:tcPr>
                <w:tcW w:w="7128" w:type="dxa"/>
                <w:gridSpan w:val="9"/>
                <w:vAlign w:val="bottom"/>
              </w:tcPr>
              <w:p w14:paraId="049B6ED3" w14:textId="77777777" w:rsidR="00306A14" w:rsidRDefault="00306A14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Net Unrealized Appreciation (Depreciation)</w:t>
                </w:r>
              </w:p>
            </w:tc>
            <w:tc>
              <w:tcPr>
                <w:tcW w:w="72" w:type="dxa"/>
                <w:vAlign w:val="bottom"/>
              </w:tcPr>
              <w:p w14:paraId="59F74667" w14:textId="77777777" w:rsidR="00306A14" w:rsidRDefault="00306A1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7E54CEA2" w14:textId="77777777" w:rsidR="00306A14" w:rsidRDefault="00306A1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1688084D" w14:textId="77777777" w:rsidR="00306A14" w:rsidRDefault="00306A1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576" w:type="dxa"/>
                <w:vAlign w:val="bottom"/>
              </w:tcPr>
              <w:p w14:paraId="7BB337BA" w14:textId="77777777" w:rsidR="00306A14" w:rsidRDefault="00306A14">
                <w:pPr>
                  <w:tabs>
                    <w:tab w:val="right" w:pos="46"/>
                    <w:tab w:val="right" w:pos="86"/>
                    <w:tab w:val="right" w:pos="547"/>
                  </w:tabs>
                  <w:rPr>
                    <w:rFonts w:ascii="Times New Roman" w:hAnsi="Times New Roman" w:cs="Times New Roman"/>
                    <w:color w:val="FFFFFF"/>
                  </w:rPr>
                </w:pPr>
                <w:r>
                  <w:rPr>
                    <w:rFonts w:ascii="Times New Roman" w:hAnsi="Times New Roman" w:cs="Times New Roman"/>
                    <w:color w:val="FFFFFF"/>
                  </w:rPr>
                  <w:tab/>
                </w:r>
                <w:bookmarkStart w:id="9" w:name="_hs_ca41ac7c21394806bd155ff5d7263a2d"/>
                <w:r>
                  <w:rPr>
                    <w:rFonts w:ascii="Times New Roman" w:hAnsi="Times New Roman" w:cs="Times New Roman"/>
                    <w:color w:val="FFFFFF"/>
                  </w:rPr>
                  <w:t> </w:t>
                </w:r>
                <w:bookmarkEnd w:id="9"/>
                <w:r>
                  <w:rPr>
                    <w:rFonts w:ascii="Times New Roman" w:hAnsi="Times New Roman" w:cs="Times New Roman"/>
                    <w:color w:val="FFFFFF"/>
                  </w:rPr>
                  <w:tab/>
                </w:r>
                <w:r>
                  <w:rPr>
                    <w:rFonts w:ascii="Times New Roman" w:hAnsi="Times New Roman" w:cs="Times New Roman"/>
                    <w:color w:val="FFFFFF"/>
                  </w:rPr>
                  <w:tab/>
                  <w:t>0</w:t>
                </w:r>
              </w:p>
            </w:tc>
            <w:tc>
              <w:tcPr>
                <w:tcW w:w="864" w:type="dxa"/>
                <w:vAlign w:val="bottom"/>
              </w:tcPr>
              <w:p w14:paraId="256DDEE5" w14:textId="77777777" w:rsidR="00306A14" w:rsidRDefault="00306A14">
                <w:pPr>
                  <w:tabs>
                    <w:tab w:val="right" w:pos="69"/>
                    <w:tab w:val="right" w:pos="129"/>
                    <w:tab w:val="right" w:pos="820"/>
                  </w:tabs>
                  <w:rPr>
                    <w:rFonts w:ascii="Times New Roman" w:hAnsi="Times New Roman" w:cs="Times New Roman"/>
                    <w:color w:val="FFFFFF"/>
                  </w:rPr>
                </w:pPr>
                <w:r>
                  <w:rPr>
                    <w:rFonts w:ascii="Times New Roman" w:hAnsi="Times New Roman" w:cs="Times New Roman"/>
                    <w:color w:val="FFFFFF"/>
                  </w:rPr>
                  <w:tab/>
                </w:r>
                <w:bookmarkStart w:id="10" w:name="_hs_14fc5b821c3f4f29b62dfdc471bf1837"/>
                <w:r>
                  <w:rPr>
                    <w:rFonts w:ascii="Times New Roman" w:hAnsi="Times New Roman" w:cs="Times New Roman"/>
                    <w:color w:val="FFFFFF"/>
                  </w:rPr>
                  <w:t> </w:t>
                </w:r>
                <w:bookmarkEnd w:id="10"/>
                <w:r>
                  <w:rPr>
                    <w:rFonts w:ascii="Times New Roman" w:hAnsi="Times New Roman" w:cs="Times New Roman"/>
                    <w:color w:val="FFFFFF"/>
                  </w:rPr>
                  <w:tab/>
                </w:r>
                <w:r>
                  <w:rPr>
                    <w:rFonts w:ascii="Times New Roman" w:hAnsi="Times New Roman" w:cs="Times New Roman"/>
                    <w:color w:val="FFFFFF"/>
                  </w:rPr>
                  <w:tab/>
                  <w:t>0</w:t>
                </w:r>
              </w:p>
            </w:tc>
            <w:tc>
              <w:tcPr>
                <w:tcW w:w="72" w:type="dxa"/>
                <w:vAlign w:val="bottom"/>
              </w:tcPr>
              <w:p w14:paraId="030CC8A4" w14:textId="77777777" w:rsidR="00306A14" w:rsidRDefault="00306A1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152" w:type="dxa"/>
                <w:tcBorders>
                  <w:top w:val="single" w:sz="4" w:space="0" w:color="000000"/>
                  <w:bottom w:val="double" w:sz="4" w:space="0" w:color="000000"/>
                </w:tcBorders>
                <w:vAlign w:val="bottom"/>
              </w:tcPr>
              <w:p w14:paraId="1C7A0011" w14:textId="77777777" w:rsidR="00306A14" w:rsidRDefault="00306A14">
                <w:pPr>
                  <w:tabs>
                    <w:tab w:val="right" w:pos="92"/>
                    <w:tab w:val="right" w:pos="172"/>
                    <w:tab w:val="right" w:pos="109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11" w:name="_hs_757096310d85478ab12f6999b26a4e4c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11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5,883,783</w:t>
                </w:r>
              </w:p>
            </w:tc>
          </w:tr>
          <w:tr w:rsidR="00306A14" w14:paraId="47F96D33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20F0910D" w14:textId="77777777" w:rsidR="00306A14" w:rsidRDefault="00306A1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306A14" w14:paraId="76820EF9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46DF1053" w14:textId="77777777" w:rsidR="00306A14" w:rsidRDefault="00306A14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There are no upfront payments or receipts associated with total return swaps in the Fund as of October 31, 2025.</w:t>
                </w:r>
              </w:p>
            </w:tc>
          </w:tr>
          <w:tr w:rsidR="00306A14" w14:paraId="773EAD73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768569F4" w14:textId="77777777" w:rsidR="00306A14" w:rsidRDefault="00306A1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306A14" w14:paraId="67AE57A8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3A90FFB3" w14:textId="77777777" w:rsidR="00306A14" w:rsidRDefault="00306A14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OBFR - Overnight Bank Funding Rate was 3.86% as of October 31, 2025.</w:t>
                </w:r>
              </w:p>
            </w:tc>
          </w:tr>
          <w:tr w:rsidR="00306A14" w14:paraId="27E52CCF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2665BBDF" w14:textId="77777777" w:rsidR="00306A14" w:rsidRDefault="00306A1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</w:tbl>
        <w:p w14:paraId="1DF4D007" w14:textId="77777777" w:rsidR="00306A14" w:rsidRDefault="002B3CF4">
          <w:pPr>
            <w:rPr>
              <w:vanish/>
            </w:rPr>
          </w:pPr>
        </w:p>
      </w:sdtContent>
    </w:sdt>
    <w:sdt>
      <w:sdtPr>
        <w:rPr>
          <w:color w:val="000000"/>
        </w:rPr>
        <w:alias w:val="Adhoc Table of Information"/>
        <w:tag w:val="Confluence.DataElement:638991595013763395:adhoc_table"/>
        <w:id w:val="-739628262"/>
        <w:placeholder>
          <w:docPart w:val="D8239D0B255943D0BBFB89A9589178AD"/>
        </w:placeholder>
      </w:sdtPr>
      <w:sdtEndPr/>
      <w:sdtContent>
        <w:p w14:paraId="53DD5351" w14:textId="77777777" w:rsidR="00133AF8" w:rsidRDefault="00306A14">
          <w:pPr>
            <w:rPr>
              <w:color w:val="000000"/>
            </w:rPr>
          </w:pPr>
          <w:r w:rsidRPr="00306A14">
            <w:rPr>
              <w:vanish/>
              <w:color w:val="000000"/>
            </w:rPr>
            <w:t>(EMPTY)</w:t>
          </w:r>
        </w:p>
      </w:sdtContent>
    </w:sdt>
    <w:sdt>
      <w:sdtPr>
        <w:rPr>
          <w:color w:val="000000"/>
        </w:rPr>
        <w:alias w:val="Holdings Report"/>
        <w:tag w:val="Confluence.DataElement:638699435850758083:holdings_report"/>
        <w:id w:val="1824856901"/>
        <w:placeholder>
          <w:docPart w:val="11707DF41FB84FE981317B3E00988DFB"/>
        </w:placeholder>
      </w:sdtPr>
      <w:sdtEndPr/>
      <w:sdtContent>
        <w:p w14:paraId="6CD21BCC" w14:textId="77777777" w:rsidR="00133AF8" w:rsidRDefault="00306A14">
          <w:pPr>
            <w:rPr>
              <w:color w:val="000000"/>
            </w:rPr>
          </w:pPr>
          <w:r w:rsidRPr="00306A14">
            <w:rPr>
              <w:vanish/>
              <w:color w:val="000000"/>
            </w:rPr>
            <w:t>(EMPTY)</w:t>
          </w:r>
        </w:p>
      </w:sdtContent>
    </w:sdt>
    <w:p w14:paraId="538144FD" w14:textId="77777777" w:rsidR="00504B92" w:rsidRDefault="002B3CF4">
      <w:pPr>
        <w:rPr>
          <w:color w:val="000000"/>
        </w:rPr>
      </w:pPr>
      <w:sdt>
        <w:sdtPr>
          <w:rPr>
            <w:color w:val="000000"/>
          </w:rPr>
          <w:alias w:val="Holdings Report"/>
          <w:tag w:val="Confluence.DataElement:638315157375959164:holdings_report"/>
          <w:id w:val="933170631"/>
          <w:placeholder>
            <w:docPart w:val="03D759CC297442E89F2848BD11EDE721"/>
          </w:placeholder>
        </w:sdtPr>
        <w:sdtEndPr/>
        <w:sdtContent>
          <w:r w:rsidR="00306A14" w:rsidRPr="00306A14">
            <w:rPr>
              <w:vanish/>
              <w:color w:val="000000"/>
            </w:rPr>
            <w:t>(EMPTY)</w:t>
          </w:r>
        </w:sdtContent>
      </w:sdt>
      <w:sdt>
        <w:sdtPr>
          <w:rPr>
            <w:color w:val="000000"/>
          </w:rPr>
          <w:alias w:val="Adhoc Table of Information"/>
          <w:tag w:val="Confluence.DataElement:638315159560328443:adhoc_table"/>
          <w:id w:val="30238864"/>
          <w:placeholder>
            <w:docPart w:val="B4533518C8294738911B8CABCD1CC32B"/>
          </w:placeholder>
        </w:sdtPr>
        <w:sdtEndPr/>
        <w:sdtContent>
          <w:r w:rsidR="00306A14" w:rsidRPr="00306A14">
            <w:rPr>
              <w:vanish/>
              <w:color w:val="000000"/>
            </w:rPr>
            <w:t>(EMPTY)</w:t>
          </w:r>
        </w:sdtContent>
      </w:sdt>
    </w:p>
    <w:sdt>
      <w:sdtPr>
        <w:rPr>
          <w:color w:val="000000"/>
        </w:rPr>
        <w:alias w:val="Holdings Report"/>
        <w:tag w:val="Confluence.DataElement:638699438845357070:holdings_report"/>
        <w:id w:val="-1042207449"/>
        <w:placeholder>
          <w:docPart w:val="C6B422BCFC5A46A7976D1A89D46B48DB"/>
        </w:placeholder>
      </w:sdtPr>
      <w:sdtEndPr/>
      <w:sdtContent>
        <w:p w14:paraId="21407CB2" w14:textId="77777777" w:rsidR="00133AF8" w:rsidRDefault="00306A14">
          <w:pPr>
            <w:rPr>
              <w:color w:val="000000"/>
            </w:rPr>
          </w:pPr>
          <w:r w:rsidRPr="00306A14">
            <w:rPr>
              <w:vanish/>
              <w:color w:val="000000"/>
            </w:rPr>
            <w:t>(EMPTY)</w:t>
          </w:r>
        </w:p>
      </w:sdtContent>
    </w:sdt>
    <w:p w14:paraId="4679C9F1" w14:textId="77777777" w:rsidR="00251C0A" w:rsidRDefault="00251C0A">
      <w:pPr>
        <w:rPr>
          <w:vanish/>
        </w:rPr>
      </w:pPr>
    </w:p>
    <w:p w14:paraId="4944FFB0" w14:textId="77777777" w:rsidR="003345FF" w:rsidRDefault="003345FF">
      <w:pPr>
        <w:rPr>
          <w:vanish/>
        </w:rPr>
      </w:pPr>
    </w:p>
    <w:sdt>
      <w:sdtPr>
        <w:rPr>
          <w:color w:val="000000"/>
        </w:rPr>
        <w:alias w:val="Adhoc Table of Information"/>
        <w:tag w:val="Confluence.DataElement:638300650064228699:adhoc_table"/>
        <w:id w:val="380292861"/>
        <w:placeholder>
          <w:docPart w:val="0D827EAB56DF4DCFBD89AB19B3FB7295"/>
        </w:placeholder>
      </w:sdtPr>
      <w:sdtEndPr/>
      <w:sdtContent>
        <w:p w14:paraId="7711D44E" w14:textId="77777777" w:rsidR="00133AF8" w:rsidRDefault="00306A14">
          <w:pPr>
            <w:rPr>
              <w:color w:val="000000"/>
            </w:rPr>
          </w:pPr>
          <w:r w:rsidRPr="00306A14">
            <w:rPr>
              <w:vanish/>
              <w:color w:val="000000"/>
            </w:rPr>
            <w:t>(EMPTY)</w:t>
          </w:r>
        </w:p>
      </w:sdtContent>
    </w:sdt>
    <w:sdt>
      <w:sdtPr>
        <w:rPr>
          <w:color w:val="000000"/>
        </w:rPr>
        <w:alias w:val="Holdings Report"/>
        <w:tag w:val="Confluence.DataElement:638427400035205001:holdings_report"/>
        <w:id w:val="-1979219119"/>
        <w:placeholder>
          <w:docPart w:val="395A3BFCF14A4939A10749E0EE1F6C14"/>
        </w:placeholder>
      </w:sdtPr>
      <w:sdtEndPr/>
      <w:sdtContent>
        <w:p w14:paraId="020ABE95" w14:textId="77777777" w:rsidR="002B2F42" w:rsidRDefault="00306A14">
          <w:pPr>
            <w:rPr>
              <w:color w:val="000000"/>
            </w:rPr>
          </w:pPr>
          <w:r w:rsidRPr="00306A14">
            <w:rPr>
              <w:vanish/>
              <w:color w:val="000000"/>
            </w:rPr>
            <w:t>(EMPTY)</w:t>
          </w:r>
        </w:p>
      </w:sdtContent>
    </w:sdt>
    <w:p w14:paraId="713E128C" w14:textId="77777777" w:rsidR="00C90240" w:rsidRDefault="00C90240">
      <w:pPr>
        <w:rPr>
          <w:vanish/>
        </w:rPr>
      </w:pPr>
    </w:p>
    <w:sectPr w:rsidR="00C90240" w:rsidSect="00251C0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A04481" w14:textId="77777777" w:rsidR="00A35B96" w:rsidRDefault="00A35B96" w:rsidP="00A35B96">
      <w:pPr>
        <w:spacing w:line="240" w:lineRule="auto"/>
      </w:pPr>
      <w:r>
        <w:separator/>
      </w:r>
    </w:p>
  </w:endnote>
  <w:endnote w:type="continuationSeparator" w:id="0">
    <w:p w14:paraId="150915E1" w14:textId="77777777" w:rsidR="00A35B96" w:rsidRDefault="00A35B96" w:rsidP="00A35B96">
      <w:pPr>
        <w:spacing w:line="240" w:lineRule="auto"/>
      </w:pPr>
      <w:r>
        <w:continuationSeparator/>
      </w:r>
    </w:p>
  </w:endnote>
  <w:endnote w:id="1">
    <w:p w14:paraId="4FA36565" w14:textId="77777777" w:rsidR="00306A14" w:rsidRDefault="00306A14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vertAlign w:val="superscript"/>
        </w:rPr>
        <w:t xml:space="preserve"> </w:t>
      </w:r>
      <w:r>
        <w:t xml:space="preserve"> </w:t>
      </w:r>
      <w:r>
        <w:rPr>
          <w:rFonts w:ascii="Times New Roman" w:hAnsi="Times New Roman" w:cs="Times New Roman"/>
          <w:color w:val="000000"/>
        </w:rPr>
        <w:t>The accompanying notes are an integral part of these financial statements.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650E70" w14:textId="77777777" w:rsidR="00A35B96" w:rsidRDefault="00A35B96" w:rsidP="00A35B96">
      <w:pPr>
        <w:spacing w:line="240" w:lineRule="auto"/>
      </w:pPr>
      <w:r>
        <w:separator/>
      </w:r>
    </w:p>
  </w:footnote>
  <w:footnote w:type="continuationSeparator" w:id="0">
    <w:p w14:paraId="768893C9" w14:textId="77777777" w:rsidR="00A35B96" w:rsidRDefault="00A35B96" w:rsidP="00A35B96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NotTrackFormatting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noColumn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4FD0"/>
    <w:rsid w:val="000021DF"/>
    <w:rsid w:val="00004A42"/>
    <w:rsid w:val="00006FB4"/>
    <w:rsid w:val="00010D78"/>
    <w:rsid w:val="00016ABD"/>
    <w:rsid w:val="0001718D"/>
    <w:rsid w:val="000200CE"/>
    <w:rsid w:val="000212D9"/>
    <w:rsid w:val="0003491C"/>
    <w:rsid w:val="00035564"/>
    <w:rsid w:val="00035801"/>
    <w:rsid w:val="0003786B"/>
    <w:rsid w:val="000422E1"/>
    <w:rsid w:val="0004392C"/>
    <w:rsid w:val="00050DDF"/>
    <w:rsid w:val="000515C9"/>
    <w:rsid w:val="00052444"/>
    <w:rsid w:val="00054FCA"/>
    <w:rsid w:val="00056B19"/>
    <w:rsid w:val="0006167A"/>
    <w:rsid w:val="00062C14"/>
    <w:rsid w:val="00070F87"/>
    <w:rsid w:val="00072238"/>
    <w:rsid w:val="00072B32"/>
    <w:rsid w:val="000752C3"/>
    <w:rsid w:val="00075BCD"/>
    <w:rsid w:val="00077185"/>
    <w:rsid w:val="00077550"/>
    <w:rsid w:val="000803A7"/>
    <w:rsid w:val="00082F50"/>
    <w:rsid w:val="00084CA8"/>
    <w:rsid w:val="00085BBC"/>
    <w:rsid w:val="00085EB2"/>
    <w:rsid w:val="000864D5"/>
    <w:rsid w:val="0009217F"/>
    <w:rsid w:val="00092C22"/>
    <w:rsid w:val="00094C5C"/>
    <w:rsid w:val="00097AE3"/>
    <w:rsid w:val="000A07ED"/>
    <w:rsid w:val="000B638C"/>
    <w:rsid w:val="000C4334"/>
    <w:rsid w:val="000C7820"/>
    <w:rsid w:val="000D32C8"/>
    <w:rsid w:val="000D6908"/>
    <w:rsid w:val="000E0CF5"/>
    <w:rsid w:val="000E2358"/>
    <w:rsid w:val="000E712E"/>
    <w:rsid w:val="000E7CF6"/>
    <w:rsid w:val="000F0B1F"/>
    <w:rsid w:val="000F1367"/>
    <w:rsid w:val="000F53F9"/>
    <w:rsid w:val="00100A33"/>
    <w:rsid w:val="00107E17"/>
    <w:rsid w:val="00110000"/>
    <w:rsid w:val="00111FA8"/>
    <w:rsid w:val="001139A5"/>
    <w:rsid w:val="00114402"/>
    <w:rsid w:val="00114BC0"/>
    <w:rsid w:val="00121924"/>
    <w:rsid w:val="0012349E"/>
    <w:rsid w:val="00133AF8"/>
    <w:rsid w:val="00136330"/>
    <w:rsid w:val="00145992"/>
    <w:rsid w:val="00145E15"/>
    <w:rsid w:val="00147896"/>
    <w:rsid w:val="00147B05"/>
    <w:rsid w:val="00151E47"/>
    <w:rsid w:val="001608F0"/>
    <w:rsid w:val="00161F80"/>
    <w:rsid w:val="00162938"/>
    <w:rsid w:val="00162ED6"/>
    <w:rsid w:val="0016309B"/>
    <w:rsid w:val="00163D57"/>
    <w:rsid w:val="001641D7"/>
    <w:rsid w:val="001657DB"/>
    <w:rsid w:val="001705C3"/>
    <w:rsid w:val="0017095C"/>
    <w:rsid w:val="001718DE"/>
    <w:rsid w:val="00172904"/>
    <w:rsid w:val="001812C3"/>
    <w:rsid w:val="00182985"/>
    <w:rsid w:val="00182B2A"/>
    <w:rsid w:val="0018464B"/>
    <w:rsid w:val="00192F50"/>
    <w:rsid w:val="00193C5A"/>
    <w:rsid w:val="00196199"/>
    <w:rsid w:val="001974AA"/>
    <w:rsid w:val="001A1A72"/>
    <w:rsid w:val="001A59ED"/>
    <w:rsid w:val="001A796E"/>
    <w:rsid w:val="001B349E"/>
    <w:rsid w:val="001B483A"/>
    <w:rsid w:val="001B5E09"/>
    <w:rsid w:val="001B6063"/>
    <w:rsid w:val="001C2DF5"/>
    <w:rsid w:val="001C5D75"/>
    <w:rsid w:val="001D0B90"/>
    <w:rsid w:val="001D21FD"/>
    <w:rsid w:val="001D4E21"/>
    <w:rsid w:val="001D618A"/>
    <w:rsid w:val="001D6D13"/>
    <w:rsid w:val="001E0B78"/>
    <w:rsid w:val="001F52EE"/>
    <w:rsid w:val="001F5558"/>
    <w:rsid w:val="001F5BE7"/>
    <w:rsid w:val="00203D8C"/>
    <w:rsid w:val="00210E0C"/>
    <w:rsid w:val="0021667F"/>
    <w:rsid w:val="002168F9"/>
    <w:rsid w:val="002177E4"/>
    <w:rsid w:val="002206DF"/>
    <w:rsid w:val="00220DAB"/>
    <w:rsid w:val="00221550"/>
    <w:rsid w:val="002406D6"/>
    <w:rsid w:val="00245E76"/>
    <w:rsid w:val="00251C0A"/>
    <w:rsid w:val="002560E8"/>
    <w:rsid w:val="002613A9"/>
    <w:rsid w:val="002630A3"/>
    <w:rsid w:val="0026354F"/>
    <w:rsid w:val="002669D0"/>
    <w:rsid w:val="00267BE1"/>
    <w:rsid w:val="002713FE"/>
    <w:rsid w:val="002720CE"/>
    <w:rsid w:val="00275128"/>
    <w:rsid w:val="00275CE7"/>
    <w:rsid w:val="00275EC5"/>
    <w:rsid w:val="00277C86"/>
    <w:rsid w:val="00277EE8"/>
    <w:rsid w:val="00281340"/>
    <w:rsid w:val="002879E4"/>
    <w:rsid w:val="00287AE1"/>
    <w:rsid w:val="00291674"/>
    <w:rsid w:val="00295694"/>
    <w:rsid w:val="002A63D7"/>
    <w:rsid w:val="002B0328"/>
    <w:rsid w:val="002B2F42"/>
    <w:rsid w:val="002B3846"/>
    <w:rsid w:val="002B3CF4"/>
    <w:rsid w:val="002B761F"/>
    <w:rsid w:val="002C0651"/>
    <w:rsid w:val="002C09F5"/>
    <w:rsid w:val="002C4399"/>
    <w:rsid w:val="002C67A5"/>
    <w:rsid w:val="002D2A71"/>
    <w:rsid w:val="002D581F"/>
    <w:rsid w:val="002D6F29"/>
    <w:rsid w:val="002E0CFB"/>
    <w:rsid w:val="002E1481"/>
    <w:rsid w:val="002F0FA4"/>
    <w:rsid w:val="002F2141"/>
    <w:rsid w:val="002F3BBF"/>
    <w:rsid w:val="002F4210"/>
    <w:rsid w:val="002F47DD"/>
    <w:rsid w:val="002F642E"/>
    <w:rsid w:val="00300034"/>
    <w:rsid w:val="00306165"/>
    <w:rsid w:val="00306A14"/>
    <w:rsid w:val="00306C35"/>
    <w:rsid w:val="00312618"/>
    <w:rsid w:val="00315291"/>
    <w:rsid w:val="0032194C"/>
    <w:rsid w:val="0032283F"/>
    <w:rsid w:val="00323323"/>
    <w:rsid w:val="00323EAF"/>
    <w:rsid w:val="00323F2E"/>
    <w:rsid w:val="0032416B"/>
    <w:rsid w:val="00326BD5"/>
    <w:rsid w:val="00332AAE"/>
    <w:rsid w:val="003339E4"/>
    <w:rsid w:val="003345FF"/>
    <w:rsid w:val="003372F8"/>
    <w:rsid w:val="003403E2"/>
    <w:rsid w:val="0034069C"/>
    <w:rsid w:val="00340BAA"/>
    <w:rsid w:val="00341211"/>
    <w:rsid w:val="0034239F"/>
    <w:rsid w:val="00342463"/>
    <w:rsid w:val="00342C72"/>
    <w:rsid w:val="00344AEC"/>
    <w:rsid w:val="003635F3"/>
    <w:rsid w:val="00364056"/>
    <w:rsid w:val="0036524B"/>
    <w:rsid w:val="003656C7"/>
    <w:rsid w:val="003674DA"/>
    <w:rsid w:val="00371E17"/>
    <w:rsid w:val="003723A8"/>
    <w:rsid w:val="003731C0"/>
    <w:rsid w:val="00373C92"/>
    <w:rsid w:val="00376731"/>
    <w:rsid w:val="003813C9"/>
    <w:rsid w:val="0038414E"/>
    <w:rsid w:val="0039248D"/>
    <w:rsid w:val="003937B2"/>
    <w:rsid w:val="00397581"/>
    <w:rsid w:val="003B244E"/>
    <w:rsid w:val="003B3C66"/>
    <w:rsid w:val="003B4185"/>
    <w:rsid w:val="003B4E36"/>
    <w:rsid w:val="003B6D43"/>
    <w:rsid w:val="003B7B13"/>
    <w:rsid w:val="003B7D1D"/>
    <w:rsid w:val="003C64A1"/>
    <w:rsid w:val="003C6A75"/>
    <w:rsid w:val="003D05BE"/>
    <w:rsid w:val="003D133B"/>
    <w:rsid w:val="003D1900"/>
    <w:rsid w:val="003D23B0"/>
    <w:rsid w:val="003D2C52"/>
    <w:rsid w:val="003D5CD4"/>
    <w:rsid w:val="003E560D"/>
    <w:rsid w:val="003E610F"/>
    <w:rsid w:val="003F126C"/>
    <w:rsid w:val="00402BB2"/>
    <w:rsid w:val="00404005"/>
    <w:rsid w:val="004067DF"/>
    <w:rsid w:val="00407A4F"/>
    <w:rsid w:val="004151DC"/>
    <w:rsid w:val="0041689A"/>
    <w:rsid w:val="00417311"/>
    <w:rsid w:val="004220C9"/>
    <w:rsid w:val="00422977"/>
    <w:rsid w:val="00423328"/>
    <w:rsid w:val="00430DF8"/>
    <w:rsid w:val="00430EBB"/>
    <w:rsid w:val="00434064"/>
    <w:rsid w:val="0043499E"/>
    <w:rsid w:val="004367FF"/>
    <w:rsid w:val="004448EF"/>
    <w:rsid w:val="0044621D"/>
    <w:rsid w:val="00446DD5"/>
    <w:rsid w:val="004514EB"/>
    <w:rsid w:val="00452541"/>
    <w:rsid w:val="00455468"/>
    <w:rsid w:val="004612BF"/>
    <w:rsid w:val="00461DA6"/>
    <w:rsid w:val="00461F88"/>
    <w:rsid w:val="00463634"/>
    <w:rsid w:val="004658E3"/>
    <w:rsid w:val="004679B9"/>
    <w:rsid w:val="004679FE"/>
    <w:rsid w:val="00472F7C"/>
    <w:rsid w:val="004742B6"/>
    <w:rsid w:val="00474EB1"/>
    <w:rsid w:val="0047670A"/>
    <w:rsid w:val="0047702F"/>
    <w:rsid w:val="00481B7A"/>
    <w:rsid w:val="00485CFA"/>
    <w:rsid w:val="00486C5A"/>
    <w:rsid w:val="00487F81"/>
    <w:rsid w:val="004939D0"/>
    <w:rsid w:val="00494DBC"/>
    <w:rsid w:val="0049733F"/>
    <w:rsid w:val="004A087A"/>
    <w:rsid w:val="004A1511"/>
    <w:rsid w:val="004A181F"/>
    <w:rsid w:val="004A6D58"/>
    <w:rsid w:val="004A7036"/>
    <w:rsid w:val="004B21C0"/>
    <w:rsid w:val="004B222B"/>
    <w:rsid w:val="004B7445"/>
    <w:rsid w:val="004C2BEA"/>
    <w:rsid w:val="004C3533"/>
    <w:rsid w:val="004C4956"/>
    <w:rsid w:val="004C56BE"/>
    <w:rsid w:val="004D067A"/>
    <w:rsid w:val="004D19F9"/>
    <w:rsid w:val="004D5E9B"/>
    <w:rsid w:val="004D7BA9"/>
    <w:rsid w:val="004E1108"/>
    <w:rsid w:val="004E4FD0"/>
    <w:rsid w:val="004F1B3B"/>
    <w:rsid w:val="004F2E17"/>
    <w:rsid w:val="004F4318"/>
    <w:rsid w:val="004F441D"/>
    <w:rsid w:val="004F7BF9"/>
    <w:rsid w:val="005001D5"/>
    <w:rsid w:val="00503AED"/>
    <w:rsid w:val="00504B92"/>
    <w:rsid w:val="00512D58"/>
    <w:rsid w:val="00524716"/>
    <w:rsid w:val="00532CF9"/>
    <w:rsid w:val="00537306"/>
    <w:rsid w:val="00537850"/>
    <w:rsid w:val="00537888"/>
    <w:rsid w:val="005447AA"/>
    <w:rsid w:val="005453A5"/>
    <w:rsid w:val="005454FE"/>
    <w:rsid w:val="005500A3"/>
    <w:rsid w:val="00552465"/>
    <w:rsid w:val="00552A6B"/>
    <w:rsid w:val="00554016"/>
    <w:rsid w:val="005546F5"/>
    <w:rsid w:val="00554C27"/>
    <w:rsid w:val="00570871"/>
    <w:rsid w:val="0057143D"/>
    <w:rsid w:val="00576F48"/>
    <w:rsid w:val="00581FFC"/>
    <w:rsid w:val="005859C2"/>
    <w:rsid w:val="00587280"/>
    <w:rsid w:val="005942C8"/>
    <w:rsid w:val="005A0CCD"/>
    <w:rsid w:val="005A3B6D"/>
    <w:rsid w:val="005A6AD0"/>
    <w:rsid w:val="005A7A22"/>
    <w:rsid w:val="005B086C"/>
    <w:rsid w:val="005B47B1"/>
    <w:rsid w:val="005B5D1A"/>
    <w:rsid w:val="005B62F6"/>
    <w:rsid w:val="005C2D60"/>
    <w:rsid w:val="005C635C"/>
    <w:rsid w:val="005C687A"/>
    <w:rsid w:val="005D24BF"/>
    <w:rsid w:val="005D2718"/>
    <w:rsid w:val="005D32F2"/>
    <w:rsid w:val="005D4309"/>
    <w:rsid w:val="005D50DA"/>
    <w:rsid w:val="005D69CB"/>
    <w:rsid w:val="005F3F3C"/>
    <w:rsid w:val="005F44B1"/>
    <w:rsid w:val="005F6AB4"/>
    <w:rsid w:val="00605821"/>
    <w:rsid w:val="00610971"/>
    <w:rsid w:val="00617787"/>
    <w:rsid w:val="00620BA1"/>
    <w:rsid w:val="00632474"/>
    <w:rsid w:val="00633547"/>
    <w:rsid w:val="00634A29"/>
    <w:rsid w:val="00636D94"/>
    <w:rsid w:val="006403F7"/>
    <w:rsid w:val="00641978"/>
    <w:rsid w:val="006509E4"/>
    <w:rsid w:val="006548CF"/>
    <w:rsid w:val="00662C93"/>
    <w:rsid w:val="00663CC7"/>
    <w:rsid w:val="00664F65"/>
    <w:rsid w:val="006659F9"/>
    <w:rsid w:val="006664AC"/>
    <w:rsid w:val="00666F7C"/>
    <w:rsid w:val="00671DC6"/>
    <w:rsid w:val="00676961"/>
    <w:rsid w:val="00677470"/>
    <w:rsid w:val="00693DDC"/>
    <w:rsid w:val="00696001"/>
    <w:rsid w:val="00697268"/>
    <w:rsid w:val="006A2A6D"/>
    <w:rsid w:val="006A3083"/>
    <w:rsid w:val="006A5BEC"/>
    <w:rsid w:val="006A6667"/>
    <w:rsid w:val="006A6A9D"/>
    <w:rsid w:val="006B0285"/>
    <w:rsid w:val="006B111B"/>
    <w:rsid w:val="006B2FF2"/>
    <w:rsid w:val="006C1E57"/>
    <w:rsid w:val="006C3105"/>
    <w:rsid w:val="006C425D"/>
    <w:rsid w:val="006C6E94"/>
    <w:rsid w:val="006C7C3A"/>
    <w:rsid w:val="006D18CB"/>
    <w:rsid w:val="006D4579"/>
    <w:rsid w:val="006D5D26"/>
    <w:rsid w:val="006D6A88"/>
    <w:rsid w:val="006E09CF"/>
    <w:rsid w:val="006E0A89"/>
    <w:rsid w:val="006E255B"/>
    <w:rsid w:val="006F088C"/>
    <w:rsid w:val="006F5D9A"/>
    <w:rsid w:val="00700ADD"/>
    <w:rsid w:val="007020E0"/>
    <w:rsid w:val="007023B7"/>
    <w:rsid w:val="00712C33"/>
    <w:rsid w:val="00712CA0"/>
    <w:rsid w:val="00716725"/>
    <w:rsid w:val="00717453"/>
    <w:rsid w:val="00721D55"/>
    <w:rsid w:val="00724690"/>
    <w:rsid w:val="00727A66"/>
    <w:rsid w:val="0073363F"/>
    <w:rsid w:val="0073470F"/>
    <w:rsid w:val="007354A0"/>
    <w:rsid w:val="00742B5E"/>
    <w:rsid w:val="00744FFD"/>
    <w:rsid w:val="007472A0"/>
    <w:rsid w:val="007477C5"/>
    <w:rsid w:val="00747AB3"/>
    <w:rsid w:val="007559CA"/>
    <w:rsid w:val="00757D55"/>
    <w:rsid w:val="00767CF1"/>
    <w:rsid w:val="007718AB"/>
    <w:rsid w:val="0077241F"/>
    <w:rsid w:val="00774450"/>
    <w:rsid w:val="0078102B"/>
    <w:rsid w:val="00782CA8"/>
    <w:rsid w:val="00783BF4"/>
    <w:rsid w:val="00790235"/>
    <w:rsid w:val="0079039A"/>
    <w:rsid w:val="007966BB"/>
    <w:rsid w:val="00796A9E"/>
    <w:rsid w:val="00797B1E"/>
    <w:rsid w:val="007A675B"/>
    <w:rsid w:val="007B05AE"/>
    <w:rsid w:val="007B07EB"/>
    <w:rsid w:val="007B0CF1"/>
    <w:rsid w:val="007B2477"/>
    <w:rsid w:val="007B3205"/>
    <w:rsid w:val="007B5EA2"/>
    <w:rsid w:val="007B71DC"/>
    <w:rsid w:val="007C0724"/>
    <w:rsid w:val="007C12AD"/>
    <w:rsid w:val="007C14B7"/>
    <w:rsid w:val="007C308D"/>
    <w:rsid w:val="007C399B"/>
    <w:rsid w:val="007D1DEA"/>
    <w:rsid w:val="007D3F1C"/>
    <w:rsid w:val="007D5451"/>
    <w:rsid w:val="007E070C"/>
    <w:rsid w:val="007E1979"/>
    <w:rsid w:val="007F64E4"/>
    <w:rsid w:val="007F6A3F"/>
    <w:rsid w:val="007F7782"/>
    <w:rsid w:val="008028AF"/>
    <w:rsid w:val="00803CE3"/>
    <w:rsid w:val="00805023"/>
    <w:rsid w:val="00815DC6"/>
    <w:rsid w:val="00823220"/>
    <w:rsid w:val="008307C1"/>
    <w:rsid w:val="00834F7A"/>
    <w:rsid w:val="00837C39"/>
    <w:rsid w:val="008428A1"/>
    <w:rsid w:val="00842E81"/>
    <w:rsid w:val="00846B41"/>
    <w:rsid w:val="00851F14"/>
    <w:rsid w:val="00851FB6"/>
    <w:rsid w:val="00853461"/>
    <w:rsid w:val="00855783"/>
    <w:rsid w:val="00855EFE"/>
    <w:rsid w:val="0085743B"/>
    <w:rsid w:val="00860185"/>
    <w:rsid w:val="008608B6"/>
    <w:rsid w:val="00861974"/>
    <w:rsid w:val="008632F5"/>
    <w:rsid w:val="00863F2B"/>
    <w:rsid w:val="008703F9"/>
    <w:rsid w:val="00870544"/>
    <w:rsid w:val="00875E7E"/>
    <w:rsid w:val="008764FC"/>
    <w:rsid w:val="00877082"/>
    <w:rsid w:val="0088091E"/>
    <w:rsid w:val="00887686"/>
    <w:rsid w:val="00887D34"/>
    <w:rsid w:val="00890714"/>
    <w:rsid w:val="00894E23"/>
    <w:rsid w:val="008A0144"/>
    <w:rsid w:val="008A0242"/>
    <w:rsid w:val="008B3428"/>
    <w:rsid w:val="008B42F9"/>
    <w:rsid w:val="008B43AD"/>
    <w:rsid w:val="008B7C94"/>
    <w:rsid w:val="008C11BC"/>
    <w:rsid w:val="008C3BC1"/>
    <w:rsid w:val="008C5110"/>
    <w:rsid w:val="008C5A27"/>
    <w:rsid w:val="008C7196"/>
    <w:rsid w:val="008F08E5"/>
    <w:rsid w:val="008F0D98"/>
    <w:rsid w:val="008F0E99"/>
    <w:rsid w:val="008F10CA"/>
    <w:rsid w:val="008F1120"/>
    <w:rsid w:val="008F2DC5"/>
    <w:rsid w:val="008F2FF0"/>
    <w:rsid w:val="0090274C"/>
    <w:rsid w:val="009039E1"/>
    <w:rsid w:val="00910039"/>
    <w:rsid w:val="00912F92"/>
    <w:rsid w:val="00916509"/>
    <w:rsid w:val="00916C66"/>
    <w:rsid w:val="00920222"/>
    <w:rsid w:val="00920BDF"/>
    <w:rsid w:val="00921C79"/>
    <w:rsid w:val="00922978"/>
    <w:rsid w:val="00923AD2"/>
    <w:rsid w:val="009272A3"/>
    <w:rsid w:val="00927C35"/>
    <w:rsid w:val="00930B16"/>
    <w:rsid w:val="00930EAF"/>
    <w:rsid w:val="0093142A"/>
    <w:rsid w:val="00931440"/>
    <w:rsid w:val="00934E3D"/>
    <w:rsid w:val="00937AE5"/>
    <w:rsid w:val="00937BE5"/>
    <w:rsid w:val="00944205"/>
    <w:rsid w:val="00950A20"/>
    <w:rsid w:val="00957119"/>
    <w:rsid w:val="0095768D"/>
    <w:rsid w:val="00965E86"/>
    <w:rsid w:val="00970443"/>
    <w:rsid w:val="00974B12"/>
    <w:rsid w:val="00977A0D"/>
    <w:rsid w:val="0098155E"/>
    <w:rsid w:val="009858FA"/>
    <w:rsid w:val="0099197B"/>
    <w:rsid w:val="00992DEB"/>
    <w:rsid w:val="00996261"/>
    <w:rsid w:val="00996F88"/>
    <w:rsid w:val="009A1E8E"/>
    <w:rsid w:val="009A2911"/>
    <w:rsid w:val="009A36CE"/>
    <w:rsid w:val="009B1197"/>
    <w:rsid w:val="009B2F81"/>
    <w:rsid w:val="009B65E5"/>
    <w:rsid w:val="009B774D"/>
    <w:rsid w:val="009C3674"/>
    <w:rsid w:val="009C3D47"/>
    <w:rsid w:val="009C6F04"/>
    <w:rsid w:val="009C725C"/>
    <w:rsid w:val="009D51CA"/>
    <w:rsid w:val="009D7E55"/>
    <w:rsid w:val="009E056A"/>
    <w:rsid w:val="009E14C0"/>
    <w:rsid w:val="009E1F09"/>
    <w:rsid w:val="009E257B"/>
    <w:rsid w:val="009E2CAA"/>
    <w:rsid w:val="009E5262"/>
    <w:rsid w:val="009E623A"/>
    <w:rsid w:val="009F22A0"/>
    <w:rsid w:val="009F516E"/>
    <w:rsid w:val="00A02703"/>
    <w:rsid w:val="00A12DE8"/>
    <w:rsid w:val="00A1393F"/>
    <w:rsid w:val="00A141E8"/>
    <w:rsid w:val="00A26870"/>
    <w:rsid w:val="00A269E2"/>
    <w:rsid w:val="00A3076C"/>
    <w:rsid w:val="00A34634"/>
    <w:rsid w:val="00A35B96"/>
    <w:rsid w:val="00A4047E"/>
    <w:rsid w:val="00A40B3B"/>
    <w:rsid w:val="00A42916"/>
    <w:rsid w:val="00A50AE6"/>
    <w:rsid w:val="00A520D8"/>
    <w:rsid w:val="00A52B4B"/>
    <w:rsid w:val="00A544FF"/>
    <w:rsid w:val="00A57A39"/>
    <w:rsid w:val="00A607E0"/>
    <w:rsid w:val="00A611B1"/>
    <w:rsid w:val="00A623CD"/>
    <w:rsid w:val="00A7024E"/>
    <w:rsid w:val="00A70644"/>
    <w:rsid w:val="00A7071E"/>
    <w:rsid w:val="00A72581"/>
    <w:rsid w:val="00A754C7"/>
    <w:rsid w:val="00A77315"/>
    <w:rsid w:val="00A82411"/>
    <w:rsid w:val="00A86EDA"/>
    <w:rsid w:val="00A879E2"/>
    <w:rsid w:val="00A87DBD"/>
    <w:rsid w:val="00A905F4"/>
    <w:rsid w:val="00A93AE8"/>
    <w:rsid w:val="00A95E29"/>
    <w:rsid w:val="00AA4B8D"/>
    <w:rsid w:val="00AB1398"/>
    <w:rsid w:val="00AB3C8D"/>
    <w:rsid w:val="00AC05B9"/>
    <w:rsid w:val="00AC11EB"/>
    <w:rsid w:val="00AC34B2"/>
    <w:rsid w:val="00AC4BDA"/>
    <w:rsid w:val="00AC653C"/>
    <w:rsid w:val="00AC7E8F"/>
    <w:rsid w:val="00AD10C8"/>
    <w:rsid w:val="00AD286D"/>
    <w:rsid w:val="00AD4CC1"/>
    <w:rsid w:val="00AD5A83"/>
    <w:rsid w:val="00AD6DDC"/>
    <w:rsid w:val="00AE110F"/>
    <w:rsid w:val="00AE41F4"/>
    <w:rsid w:val="00AE7AF9"/>
    <w:rsid w:val="00AF05F1"/>
    <w:rsid w:val="00AF4268"/>
    <w:rsid w:val="00AF5C3E"/>
    <w:rsid w:val="00B00ED3"/>
    <w:rsid w:val="00B054A7"/>
    <w:rsid w:val="00B0622E"/>
    <w:rsid w:val="00B10D90"/>
    <w:rsid w:val="00B1456E"/>
    <w:rsid w:val="00B23B80"/>
    <w:rsid w:val="00B2430F"/>
    <w:rsid w:val="00B3096A"/>
    <w:rsid w:val="00B32BF0"/>
    <w:rsid w:val="00B360D4"/>
    <w:rsid w:val="00B506D2"/>
    <w:rsid w:val="00B50DA4"/>
    <w:rsid w:val="00B54055"/>
    <w:rsid w:val="00B5675E"/>
    <w:rsid w:val="00B61AF4"/>
    <w:rsid w:val="00B63DC2"/>
    <w:rsid w:val="00B663A3"/>
    <w:rsid w:val="00B735DF"/>
    <w:rsid w:val="00B7520C"/>
    <w:rsid w:val="00B7742D"/>
    <w:rsid w:val="00B80309"/>
    <w:rsid w:val="00B84DA0"/>
    <w:rsid w:val="00B85FE2"/>
    <w:rsid w:val="00B9428C"/>
    <w:rsid w:val="00B97512"/>
    <w:rsid w:val="00BA4781"/>
    <w:rsid w:val="00BA4CC2"/>
    <w:rsid w:val="00BA58D3"/>
    <w:rsid w:val="00BA613D"/>
    <w:rsid w:val="00BB06A5"/>
    <w:rsid w:val="00BB0DC9"/>
    <w:rsid w:val="00BB17A8"/>
    <w:rsid w:val="00BB2631"/>
    <w:rsid w:val="00BB4B9A"/>
    <w:rsid w:val="00BC0733"/>
    <w:rsid w:val="00BC1366"/>
    <w:rsid w:val="00BC1A94"/>
    <w:rsid w:val="00BC6FF6"/>
    <w:rsid w:val="00BD202D"/>
    <w:rsid w:val="00BD3E4C"/>
    <w:rsid w:val="00BD6ED4"/>
    <w:rsid w:val="00BD7E55"/>
    <w:rsid w:val="00BE0A88"/>
    <w:rsid w:val="00BE2ECC"/>
    <w:rsid w:val="00BF06B1"/>
    <w:rsid w:val="00BF170D"/>
    <w:rsid w:val="00BF26F4"/>
    <w:rsid w:val="00BF50AF"/>
    <w:rsid w:val="00BF73CD"/>
    <w:rsid w:val="00BF75D4"/>
    <w:rsid w:val="00C00B8B"/>
    <w:rsid w:val="00C1119F"/>
    <w:rsid w:val="00C14C97"/>
    <w:rsid w:val="00C15742"/>
    <w:rsid w:val="00C15FD1"/>
    <w:rsid w:val="00C22A66"/>
    <w:rsid w:val="00C25C5C"/>
    <w:rsid w:val="00C26D15"/>
    <w:rsid w:val="00C27CF0"/>
    <w:rsid w:val="00C300E4"/>
    <w:rsid w:val="00C30A60"/>
    <w:rsid w:val="00C31163"/>
    <w:rsid w:val="00C315EE"/>
    <w:rsid w:val="00C31A92"/>
    <w:rsid w:val="00C33C69"/>
    <w:rsid w:val="00C35834"/>
    <w:rsid w:val="00C407B1"/>
    <w:rsid w:val="00C44BD7"/>
    <w:rsid w:val="00C51476"/>
    <w:rsid w:val="00C51D56"/>
    <w:rsid w:val="00C51ED1"/>
    <w:rsid w:val="00C53114"/>
    <w:rsid w:val="00C611A3"/>
    <w:rsid w:val="00C73111"/>
    <w:rsid w:val="00C7390C"/>
    <w:rsid w:val="00C73B90"/>
    <w:rsid w:val="00C75E01"/>
    <w:rsid w:val="00C80099"/>
    <w:rsid w:val="00C8014F"/>
    <w:rsid w:val="00C801F7"/>
    <w:rsid w:val="00C81050"/>
    <w:rsid w:val="00C87440"/>
    <w:rsid w:val="00C90240"/>
    <w:rsid w:val="00C91AF5"/>
    <w:rsid w:val="00C9201E"/>
    <w:rsid w:val="00C97A16"/>
    <w:rsid w:val="00CA01FD"/>
    <w:rsid w:val="00CA284F"/>
    <w:rsid w:val="00CA6802"/>
    <w:rsid w:val="00CB1917"/>
    <w:rsid w:val="00CB4B36"/>
    <w:rsid w:val="00CB6549"/>
    <w:rsid w:val="00CB689F"/>
    <w:rsid w:val="00CB6E84"/>
    <w:rsid w:val="00CC20E2"/>
    <w:rsid w:val="00CC2DF3"/>
    <w:rsid w:val="00CC6258"/>
    <w:rsid w:val="00CD2598"/>
    <w:rsid w:val="00CD2C82"/>
    <w:rsid w:val="00CD4937"/>
    <w:rsid w:val="00CE47E2"/>
    <w:rsid w:val="00CE660E"/>
    <w:rsid w:val="00CF1A41"/>
    <w:rsid w:val="00CF3E83"/>
    <w:rsid w:val="00CF74D2"/>
    <w:rsid w:val="00CF799E"/>
    <w:rsid w:val="00D0127A"/>
    <w:rsid w:val="00D01F69"/>
    <w:rsid w:val="00D07113"/>
    <w:rsid w:val="00D112A2"/>
    <w:rsid w:val="00D13F60"/>
    <w:rsid w:val="00D22746"/>
    <w:rsid w:val="00D22979"/>
    <w:rsid w:val="00D2387F"/>
    <w:rsid w:val="00D2798C"/>
    <w:rsid w:val="00D353CF"/>
    <w:rsid w:val="00D3716F"/>
    <w:rsid w:val="00D414E3"/>
    <w:rsid w:val="00D462B6"/>
    <w:rsid w:val="00D507A8"/>
    <w:rsid w:val="00D50C83"/>
    <w:rsid w:val="00D533F8"/>
    <w:rsid w:val="00D53EAE"/>
    <w:rsid w:val="00D55AA6"/>
    <w:rsid w:val="00D60C96"/>
    <w:rsid w:val="00D72E22"/>
    <w:rsid w:val="00D85009"/>
    <w:rsid w:val="00D85378"/>
    <w:rsid w:val="00D91064"/>
    <w:rsid w:val="00D93264"/>
    <w:rsid w:val="00DA0943"/>
    <w:rsid w:val="00DA0DA9"/>
    <w:rsid w:val="00DA5384"/>
    <w:rsid w:val="00DA65E6"/>
    <w:rsid w:val="00DB4599"/>
    <w:rsid w:val="00DB6215"/>
    <w:rsid w:val="00DB6320"/>
    <w:rsid w:val="00DB7B75"/>
    <w:rsid w:val="00DB7CFD"/>
    <w:rsid w:val="00DC668D"/>
    <w:rsid w:val="00DC7217"/>
    <w:rsid w:val="00DD088B"/>
    <w:rsid w:val="00DD34C9"/>
    <w:rsid w:val="00DD49A8"/>
    <w:rsid w:val="00DD7EA6"/>
    <w:rsid w:val="00DD7EFD"/>
    <w:rsid w:val="00DE6D44"/>
    <w:rsid w:val="00DE73F9"/>
    <w:rsid w:val="00DF1661"/>
    <w:rsid w:val="00DF3524"/>
    <w:rsid w:val="00DF5559"/>
    <w:rsid w:val="00DF7608"/>
    <w:rsid w:val="00DF7665"/>
    <w:rsid w:val="00E1673C"/>
    <w:rsid w:val="00E20A4F"/>
    <w:rsid w:val="00E20A86"/>
    <w:rsid w:val="00E22046"/>
    <w:rsid w:val="00E23F8B"/>
    <w:rsid w:val="00E32221"/>
    <w:rsid w:val="00E32D3E"/>
    <w:rsid w:val="00E33295"/>
    <w:rsid w:val="00E334AD"/>
    <w:rsid w:val="00E342AE"/>
    <w:rsid w:val="00E40FA2"/>
    <w:rsid w:val="00E441B2"/>
    <w:rsid w:val="00E447F7"/>
    <w:rsid w:val="00E604E8"/>
    <w:rsid w:val="00E63B98"/>
    <w:rsid w:val="00E65B48"/>
    <w:rsid w:val="00E65D22"/>
    <w:rsid w:val="00E669AD"/>
    <w:rsid w:val="00E70FA8"/>
    <w:rsid w:val="00E8391A"/>
    <w:rsid w:val="00E848AD"/>
    <w:rsid w:val="00E84D02"/>
    <w:rsid w:val="00E854AA"/>
    <w:rsid w:val="00E861CA"/>
    <w:rsid w:val="00E867A6"/>
    <w:rsid w:val="00E90517"/>
    <w:rsid w:val="00E90B2C"/>
    <w:rsid w:val="00E916B4"/>
    <w:rsid w:val="00E953B8"/>
    <w:rsid w:val="00E965B3"/>
    <w:rsid w:val="00E96B21"/>
    <w:rsid w:val="00EA0B72"/>
    <w:rsid w:val="00EB2027"/>
    <w:rsid w:val="00EB3D0F"/>
    <w:rsid w:val="00EB6150"/>
    <w:rsid w:val="00EB61E0"/>
    <w:rsid w:val="00EC1ECA"/>
    <w:rsid w:val="00ED0C0F"/>
    <w:rsid w:val="00EE0856"/>
    <w:rsid w:val="00EE1751"/>
    <w:rsid w:val="00EE21CB"/>
    <w:rsid w:val="00EE278A"/>
    <w:rsid w:val="00EE361E"/>
    <w:rsid w:val="00EE594B"/>
    <w:rsid w:val="00EF253A"/>
    <w:rsid w:val="00EF473A"/>
    <w:rsid w:val="00F0081E"/>
    <w:rsid w:val="00F05166"/>
    <w:rsid w:val="00F062BC"/>
    <w:rsid w:val="00F07028"/>
    <w:rsid w:val="00F13763"/>
    <w:rsid w:val="00F13AD3"/>
    <w:rsid w:val="00F233CC"/>
    <w:rsid w:val="00F279CB"/>
    <w:rsid w:val="00F303AE"/>
    <w:rsid w:val="00F35BDB"/>
    <w:rsid w:val="00F4445F"/>
    <w:rsid w:val="00F47629"/>
    <w:rsid w:val="00F5368D"/>
    <w:rsid w:val="00F54265"/>
    <w:rsid w:val="00F54F08"/>
    <w:rsid w:val="00F55C34"/>
    <w:rsid w:val="00F57580"/>
    <w:rsid w:val="00F61724"/>
    <w:rsid w:val="00F628B1"/>
    <w:rsid w:val="00F65F72"/>
    <w:rsid w:val="00F71FF8"/>
    <w:rsid w:val="00F73727"/>
    <w:rsid w:val="00F73CA9"/>
    <w:rsid w:val="00F767D6"/>
    <w:rsid w:val="00F81630"/>
    <w:rsid w:val="00F829B8"/>
    <w:rsid w:val="00F860D6"/>
    <w:rsid w:val="00F90AB1"/>
    <w:rsid w:val="00F90B8C"/>
    <w:rsid w:val="00F9290D"/>
    <w:rsid w:val="00F945B3"/>
    <w:rsid w:val="00FA1D92"/>
    <w:rsid w:val="00FA424D"/>
    <w:rsid w:val="00FA4B45"/>
    <w:rsid w:val="00FB13F8"/>
    <w:rsid w:val="00FB5975"/>
    <w:rsid w:val="00FB75F2"/>
    <w:rsid w:val="00FC0890"/>
    <w:rsid w:val="00FC33FF"/>
    <w:rsid w:val="00FC3EC0"/>
    <w:rsid w:val="00FC4D37"/>
    <w:rsid w:val="00FD28C3"/>
    <w:rsid w:val="00FD73BE"/>
    <w:rsid w:val="00FD7492"/>
    <w:rsid w:val="00FD77AC"/>
    <w:rsid w:val="00FE342C"/>
    <w:rsid w:val="00FF1265"/>
    <w:rsid w:val="00FF7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confluence.com/uri/vectors/1.0/header_spreading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76C740"/>
  <w15:docId w15:val="{74BA80E5-9737-4DE0-A125-F91AF4BC4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B0DC9"/>
    <w:pPr>
      <w:spacing w:after="0"/>
    </w:pPr>
    <w:rPr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0BAA"/>
    <w:pPr>
      <w:spacing w:before="48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BAA"/>
    <w:p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BAA"/>
    <w:pPr>
      <w:spacing w:before="20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BAA"/>
    <w:pPr>
      <w:spacing w:before="20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BAA"/>
    <w:pPr>
      <w:spacing w:before="20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BAA"/>
    <w:pPr>
      <w:spacing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BAA"/>
    <w:pPr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BAA"/>
    <w:pPr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BAA"/>
    <w:pPr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BA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BAA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40BAA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BAA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BAA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BAA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BAA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BAA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BAA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340BAA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40BAA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BAA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40BAA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340BAA"/>
    <w:rPr>
      <w:b/>
      <w:bCs/>
    </w:rPr>
  </w:style>
  <w:style w:type="character" w:styleId="Emphasis">
    <w:name w:val="Emphasis"/>
    <w:uiPriority w:val="20"/>
    <w:qFormat/>
    <w:rsid w:val="00340BAA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340BAA"/>
    <w:pPr>
      <w:spacing w:line="240" w:lineRule="auto"/>
    </w:pPr>
  </w:style>
  <w:style w:type="paragraph" w:styleId="ListParagraph">
    <w:name w:val="List Paragraph"/>
    <w:basedOn w:val="Normal"/>
    <w:uiPriority w:val="34"/>
    <w:qFormat/>
    <w:rsid w:val="00340BA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40BAA"/>
    <w:pPr>
      <w:spacing w:before="20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40BAA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BAA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BAA"/>
    <w:rPr>
      <w:b/>
      <w:bCs/>
      <w:i/>
      <w:iCs/>
    </w:rPr>
  </w:style>
  <w:style w:type="character" w:styleId="SubtleEmphasis">
    <w:name w:val="Subtle Emphasis"/>
    <w:uiPriority w:val="19"/>
    <w:qFormat/>
    <w:rsid w:val="00340BAA"/>
    <w:rPr>
      <w:i/>
      <w:iCs/>
    </w:rPr>
  </w:style>
  <w:style w:type="character" w:styleId="IntenseEmphasis">
    <w:name w:val="Intense Emphasis"/>
    <w:uiPriority w:val="21"/>
    <w:qFormat/>
    <w:rsid w:val="00340BAA"/>
    <w:rPr>
      <w:b/>
      <w:bCs/>
    </w:rPr>
  </w:style>
  <w:style w:type="character" w:styleId="SubtleReference">
    <w:name w:val="Subtle Reference"/>
    <w:uiPriority w:val="31"/>
    <w:qFormat/>
    <w:rsid w:val="00340BAA"/>
    <w:rPr>
      <w:smallCaps/>
    </w:rPr>
  </w:style>
  <w:style w:type="character" w:styleId="IntenseReference">
    <w:name w:val="Intense Reference"/>
    <w:uiPriority w:val="32"/>
    <w:qFormat/>
    <w:rsid w:val="00340BAA"/>
    <w:rPr>
      <w:smallCaps/>
      <w:spacing w:val="5"/>
      <w:u w:val="single"/>
    </w:rPr>
  </w:style>
  <w:style w:type="character" w:styleId="BookTitle">
    <w:name w:val="Book Title"/>
    <w:uiPriority w:val="33"/>
    <w:qFormat/>
    <w:rsid w:val="00340BAA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40BAA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A35B96"/>
    <w:rPr>
      <w:color w:val="808080"/>
    </w:rPr>
  </w:style>
  <w:style w:type="paragraph" w:styleId="Header">
    <w:name w:val="header"/>
    <w:basedOn w:val="Normal"/>
    <w:link w:val="HeaderChar"/>
    <w:unhideWhenUsed/>
    <w:rsid w:val="00A35B9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A35B96"/>
  </w:style>
  <w:style w:type="paragraph" w:styleId="Footer">
    <w:name w:val="footer"/>
    <w:basedOn w:val="Normal"/>
    <w:link w:val="FooterChar"/>
    <w:unhideWhenUsed/>
    <w:rsid w:val="00A35B9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rsid w:val="00A35B96"/>
  </w:style>
  <w:style w:type="paragraph" w:customStyle="1" w:styleId="NumberedList">
    <w:name w:val="NumberedList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customStyle="1" w:styleId="BodyText">
    <w:name w:val="BodyText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customStyle="1" w:styleId="true">
    <w:name w:val="true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styleId="CommentText">
    <w:name w:val="annotation text"/>
    <w:basedOn w:val="Normal"/>
    <w:link w:val="CommentTextChar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Pr>
      <w:sz w:val="20"/>
      <w:szCs w:val="20"/>
    </w:rPr>
  </w:style>
  <w:style w:type="character" w:styleId="CommentReference">
    <w:name w:val="annotation reference"/>
    <w:basedOn w:val="DefaultParagraphFont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semiHidden/>
    <w:unhideWhenUsed/>
    <w:rsid w:val="00FA424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FA424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8.xml"/><Relationship Id="rId13" Type="http://schemas.openxmlformats.org/officeDocument/2006/relationships/styles" Target="styles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customXml" Target="../customXml/item12.xml"/><Relationship Id="rId17" Type="http://schemas.openxmlformats.org/officeDocument/2006/relationships/endnotes" Target="endnotes.xml"/><Relationship Id="rId2" Type="http://schemas.openxmlformats.org/officeDocument/2006/relationships/customXml" Target="../customXml/item2.xml"/><Relationship Id="rId16" Type="http://schemas.openxmlformats.org/officeDocument/2006/relationships/footnotes" Target="footnotes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customXml" Target="../customXml/item11.xml"/><Relationship Id="rId5" Type="http://schemas.openxmlformats.org/officeDocument/2006/relationships/customXml" Target="../customXml/item5.xml"/><Relationship Id="rId15" Type="http://schemas.openxmlformats.org/officeDocument/2006/relationships/webSettings" Target="webSettings.xml"/><Relationship Id="rId10" Type="http://schemas.openxmlformats.org/officeDocument/2006/relationships/customXml" Target="../customXml/item10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customXml" Target="../customXml/item9.xml"/><Relationship Id="rId1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B4735C2A68D4EF28F6CE1CE1F0B42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6485C6-92AC-4938-878C-340771A62A6E}"/>
      </w:docPartPr>
      <w:docPartBody>
        <w:p w:rsidR="000971ED" w:rsidRDefault="00DE6AC9">
          <w:r w:rsidRPr="00306BB0">
            <w:rPr>
              <w:rStyle w:val="PlaceholderText"/>
            </w:rPr>
            <w:t>Placeholder: Returns an entire table created with the Holdings Mapper - Schedule of Investments - Dynamic BDF grouping,Security Legend (Model Office - MST-MDP)</w:t>
          </w:r>
        </w:p>
      </w:docPartBody>
    </w:docPart>
    <w:docPart>
      <w:docPartPr>
        <w:name w:val="500F68DB04674F55AD14D404FE744E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BFC0C2-C57A-4593-A138-E71C9C11F52D}"/>
      </w:docPartPr>
      <w:docPartBody>
        <w:p w:rsidR="000971ED" w:rsidRDefault="00DE6AC9">
          <w:r w:rsidRPr="00306BB0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EABF6C73EFEF4E509D3092948762C8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036BCF-E4C5-4A03-8A05-587A7E57032D}"/>
      </w:docPartPr>
      <w:docPartBody>
        <w:p w:rsidR="000971ED" w:rsidRDefault="00DE6AC9">
          <w:r w:rsidRPr="00306BB0">
            <w:rPr>
              <w:rStyle w:val="PlaceholderText"/>
            </w:rPr>
            <w:t>Placeholder: Returns an entire table created with the Holdings Mapper - Options - Written (Model Office - SOI)</w:t>
          </w:r>
        </w:p>
      </w:docPartBody>
    </w:docPart>
    <w:docPart>
      <w:docPartPr>
        <w:name w:val="BA18ECCF91A94DEC90399DD2F4685D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CCE2AF-E808-40E2-B2CD-2C23FB77ED92}"/>
      </w:docPartPr>
      <w:docPartBody>
        <w:p w:rsidR="000971ED" w:rsidRDefault="00DE6AC9">
          <w:r w:rsidRPr="00306BB0">
            <w:rPr>
              <w:rStyle w:val="PlaceholderText"/>
            </w:rPr>
            <w:t>Placeholder: Returns an entire table created with the Holdings Mapper - Futures Contracts (Model Office - MST-MDP)</w:t>
          </w:r>
        </w:p>
      </w:docPartBody>
    </w:docPart>
    <w:docPart>
      <w:docPartPr>
        <w:name w:val="E2F431E1FBA1449690FB6DC8521915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21255D-4765-41F2-9CD4-1547C68DD7FE}"/>
      </w:docPartPr>
      <w:docPartBody>
        <w:p w:rsidR="000971ED" w:rsidRDefault="00DE6AC9">
          <w:r w:rsidRPr="00306BB0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3C4EF433F34D46CE8AD69423762877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395C6A-52CE-41CD-AA50-66D2E5CBED3A}"/>
      </w:docPartPr>
      <w:docPartBody>
        <w:p w:rsidR="000971ED" w:rsidRDefault="00DE6AC9">
          <w:r w:rsidRPr="00306BB0">
            <w:rPr>
              <w:rStyle w:val="PlaceholderText"/>
            </w:rPr>
            <w:t>Placeholder: Returns an entire table created with the Holdings Mapper - Forward Currency Contracts (Model Office - MST-MDP)</w:t>
          </w:r>
        </w:p>
      </w:docPartBody>
    </w:docPart>
    <w:docPart>
      <w:docPartPr>
        <w:name w:val="705011AD210F4841A7290D1ECF475C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CC6387-108A-45D2-9D5F-D33FE3DD1E5F}"/>
      </w:docPartPr>
      <w:docPartBody>
        <w:p w:rsidR="000971ED" w:rsidRDefault="00DE6AC9">
          <w:r w:rsidRPr="00306BB0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2347BE0B11F44E1498698DC67C214E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00A7F9-9B39-4334-B852-9DF05037F346}"/>
      </w:docPartPr>
      <w:docPartBody>
        <w:p w:rsidR="000971ED" w:rsidRDefault="00DE6AC9">
          <w:r w:rsidRPr="00306BB0">
            <w:rPr>
              <w:rStyle w:val="PlaceholderText"/>
            </w:rPr>
            <w:t>Placeholder: Returns an entire table created with the Holdings Mapper - Swap Contracts - Option 2a (Model Office - MST-MDP)</w:t>
          </w:r>
        </w:p>
      </w:docPartBody>
    </w:docPart>
    <w:docPart>
      <w:docPartPr>
        <w:name w:val="A21B77754F57430A9527DD50451311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DFD112-307B-4E99-AD70-96B956499B7B}"/>
      </w:docPartPr>
      <w:docPartBody>
        <w:p w:rsidR="000971ED" w:rsidRDefault="00DE6AC9">
          <w:r w:rsidRPr="00306BB0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D3676104A8FE4667B7F955E6C8E95E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E42D20-E977-4898-BBEE-675CBEABA7FA}"/>
      </w:docPartPr>
      <w:docPartBody>
        <w:p w:rsidR="000971ED" w:rsidRDefault="00DE6AC9">
          <w:r w:rsidRPr="00306BB0">
            <w:rPr>
              <w:rStyle w:val="PlaceholderText"/>
            </w:rPr>
            <w:t>Placeholder: Returns an entire table created with the Holdings Mapper - Swap Contracts - Option 2b (Model Office - MST-MDP)</w:t>
          </w:r>
        </w:p>
      </w:docPartBody>
    </w:docPart>
    <w:docPart>
      <w:docPartPr>
        <w:name w:val="C6D9A996407F4FAB8745DBE5587E14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3FCEA1-F079-48B9-877F-40F44DE54FBA}"/>
      </w:docPartPr>
      <w:docPartBody>
        <w:p w:rsidR="000971ED" w:rsidRDefault="00DE6AC9">
          <w:r w:rsidRPr="00306BB0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ADF51DBDB858453085DECD7D9FB814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FB820C-2F18-4122-96F3-A6B286529330}"/>
      </w:docPartPr>
      <w:docPartBody>
        <w:p w:rsidR="000971ED" w:rsidRDefault="00DE6AC9">
          <w:r w:rsidRPr="00306BB0">
            <w:rPr>
              <w:rStyle w:val="PlaceholderText"/>
            </w:rPr>
            <w:t>Placeholder: Returns an entire table created with the Holdings Mapper - Swap Contracts - Option 2c (Model Office - MST-MDP)</w:t>
          </w:r>
        </w:p>
      </w:docPartBody>
    </w:docPart>
    <w:docPart>
      <w:docPartPr>
        <w:name w:val="D8239D0B255943D0BBFB89A9589178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EC7AB3-9B63-4CDB-8A1E-A817F382A794}"/>
      </w:docPartPr>
      <w:docPartBody>
        <w:p w:rsidR="000971ED" w:rsidRDefault="00DE6AC9">
          <w:r w:rsidRPr="00306BB0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11707DF41FB84FE981317B3E00988D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8A71C6-369E-4A92-AEB8-69B1F0958423}"/>
      </w:docPartPr>
      <w:docPartBody>
        <w:p w:rsidR="000971ED" w:rsidRDefault="00DE6AC9">
          <w:r w:rsidRPr="00306BB0">
            <w:rPr>
              <w:rStyle w:val="PlaceholderText"/>
            </w:rPr>
            <w:t>Placeholder: Returns an entire table created with the Holdings Mapper - Swap Contracts - Volatility Swaps (Model Office - SOI)</w:t>
          </w:r>
        </w:p>
      </w:docPartBody>
    </w:docPart>
    <w:docPart>
      <w:docPartPr>
        <w:name w:val="03D759CC297442E89F2848BD11EDE7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C85F7E-68BD-499D-8453-8F534F5476AC}"/>
      </w:docPartPr>
      <w:docPartBody>
        <w:p w:rsidR="000971ED" w:rsidRDefault="00DE6AC9">
          <w:r w:rsidRPr="00306BB0">
            <w:rPr>
              <w:rStyle w:val="PlaceholderText"/>
            </w:rPr>
            <w:t>Placeholder: Returns an entire table created with the Holdings Mapper - Swap Contracts - Inflation Swaps (Model Office - SOI)</w:t>
          </w:r>
        </w:p>
      </w:docPartBody>
    </w:docPart>
    <w:docPart>
      <w:docPartPr>
        <w:name w:val="B4533518C8294738911B8CABCD1CC3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51D725-C2C9-4BE8-BE11-2FD3B48DFBFD}"/>
      </w:docPartPr>
      <w:docPartBody>
        <w:p w:rsidR="000971ED" w:rsidRDefault="00DE6AC9">
          <w:r w:rsidRPr="00306BB0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C6B422BCFC5A46A7976D1A89D46B48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B46891-37F9-4D74-9A38-DDDA34B64859}"/>
      </w:docPartPr>
      <w:docPartBody>
        <w:p w:rsidR="000971ED" w:rsidRDefault="00DE6AC9">
          <w:r w:rsidRPr="00306BB0">
            <w:rPr>
              <w:rStyle w:val="PlaceholderText"/>
            </w:rPr>
            <w:t>Placeholder: Returns an entire table created with the Holdings Mapper - Cross-Currency Swap Contracts (Model Office - SOI)</w:t>
          </w:r>
        </w:p>
      </w:docPartBody>
    </w:docPart>
    <w:docPart>
      <w:docPartPr>
        <w:name w:val="0D827EAB56DF4DCFBD89AB19B3FB72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C837B8-9A46-477F-B7D6-7D581D259703}"/>
      </w:docPartPr>
      <w:docPartBody>
        <w:p w:rsidR="000971ED" w:rsidRDefault="00DE6AC9">
          <w:r w:rsidRPr="00306BB0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395A3BFCF14A4939A10749E0EE1F6C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E19B1F-FB6E-469F-A23A-378EF069E381}"/>
      </w:docPartPr>
      <w:docPartBody>
        <w:p w:rsidR="000971ED" w:rsidRDefault="00DE6AC9">
          <w:r w:rsidRPr="00306BB0">
            <w:rPr>
              <w:rStyle w:val="PlaceholderText"/>
            </w:rPr>
            <w:t>Placeholder: Returns an entire table created with the Holdings Mapper - Asset classification breakdown (Model Office - MST-MDP - Working Model Office Map)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B6A"/>
    <w:rsid w:val="00035474"/>
    <w:rsid w:val="000971ED"/>
    <w:rsid w:val="000B7551"/>
    <w:rsid w:val="000D0F32"/>
    <w:rsid w:val="000D6908"/>
    <w:rsid w:val="001C24D2"/>
    <w:rsid w:val="001C7A92"/>
    <w:rsid w:val="00262F9A"/>
    <w:rsid w:val="00395EF1"/>
    <w:rsid w:val="003E63D5"/>
    <w:rsid w:val="004031A0"/>
    <w:rsid w:val="004333FE"/>
    <w:rsid w:val="00482162"/>
    <w:rsid w:val="00555EFC"/>
    <w:rsid w:val="00614002"/>
    <w:rsid w:val="006C3105"/>
    <w:rsid w:val="006D2DDA"/>
    <w:rsid w:val="00856569"/>
    <w:rsid w:val="008A76D5"/>
    <w:rsid w:val="008F116B"/>
    <w:rsid w:val="009D3230"/>
    <w:rsid w:val="00A17F7C"/>
    <w:rsid w:val="00A47B6A"/>
    <w:rsid w:val="00AB101B"/>
    <w:rsid w:val="00AC43E3"/>
    <w:rsid w:val="00AD20ED"/>
    <w:rsid w:val="00AD247A"/>
    <w:rsid w:val="00AD5843"/>
    <w:rsid w:val="00B337A6"/>
    <w:rsid w:val="00B4351A"/>
    <w:rsid w:val="00B552EA"/>
    <w:rsid w:val="00B93C75"/>
    <w:rsid w:val="00BA0474"/>
    <w:rsid w:val="00BA5E12"/>
    <w:rsid w:val="00BB7797"/>
    <w:rsid w:val="00BC5BF7"/>
    <w:rsid w:val="00D0374C"/>
    <w:rsid w:val="00D5678E"/>
    <w:rsid w:val="00D66AA6"/>
    <w:rsid w:val="00D861CA"/>
    <w:rsid w:val="00D9732A"/>
    <w:rsid w:val="00DB152B"/>
    <w:rsid w:val="00DE6AC9"/>
    <w:rsid w:val="00E0132D"/>
    <w:rsid w:val="00E72FC9"/>
    <w:rsid w:val="00F10D7F"/>
    <w:rsid w:val="00FE6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E6AC9"/>
    <w:rPr>
      <w:color w:val="808080"/>
    </w:rPr>
  </w:style>
  <w:style w:type="paragraph" w:customStyle="1" w:styleId="C03063AED492466E97BD4F5A4ECE1432">
    <w:name w:val="C03063AED492466E97BD4F5A4ECE1432"/>
    <w:rsid w:val="00262F9A"/>
  </w:style>
  <w:style w:type="paragraph" w:customStyle="1" w:styleId="CFE226C0314A4E61BC0122C29B15ABB7">
    <w:name w:val="CFE226C0314A4E61BC0122C29B15ABB7"/>
    <w:rsid w:val="00262F9A"/>
  </w:style>
  <w:style w:type="paragraph" w:customStyle="1" w:styleId="F06280701CD74A7D94EBE859DAA39270">
    <w:name w:val="F06280701CD74A7D94EBE859DAA39270"/>
    <w:rsid w:val="00D66AA6"/>
  </w:style>
  <w:style w:type="paragraph" w:customStyle="1" w:styleId="685A446FC6B247A6BA07F01FC16CC93E">
    <w:name w:val="685A446FC6B247A6BA07F01FC16CC93E"/>
    <w:rsid w:val="00D66AA6"/>
  </w:style>
  <w:style w:type="paragraph" w:customStyle="1" w:styleId="79E594D12D1640968C5011ED04DDC062">
    <w:name w:val="79E594D12D1640968C5011ED04DDC062"/>
    <w:rsid w:val="00D66AA6"/>
  </w:style>
  <w:style w:type="paragraph" w:customStyle="1" w:styleId="0D24230E9EB043C784B01F1C0B07E46A">
    <w:name w:val="0D24230E9EB043C784B01F1C0B07E46A"/>
    <w:rsid w:val="00D66AA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_rels/item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.xml"/></Relationships>
</file>

<file path=customXml/_rels/item1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.xml"/></Relationships>
</file>

<file path=customXml/_rels/item1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.xml"/></Relationships>
</file>

<file path=customXml/_rels/item1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.xml"/></Relationships>
</file>

<file path=customXml/item1.xml><?xml version="1.0" encoding="utf-8"?>
<publishing_footnote_symbols/>
</file>

<file path=customXml/item2.xml><?xml version="1.0" encoding="utf-8"?>
<headings>
  <heading id="_hd_b9a4b1c11795498db0f5d7d645c2902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8464974d097a4a97b252ab44490119e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eb56497006414558909588d0a119c33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5f048ef199df4f7984641ca0677a5b2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e7346b3c71ed42f9830caca1f4462d6a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bf2f7c621ed44a60a7cd0c335494805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142fcce4bd64d8897953b2ae8b5d6c5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2a521c1aa560486f83ede9fa5261a78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e3a01569d94491186db39de21027d41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80f9632ffdca406191e3c1faf0c1d6dd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4c129f7af6b4af086157f91ae288fe7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01d32ab9c2e34a008bc1e8d3ba6b4838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cdc6020fc8cc43179e2e635d85c9259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d5b6594993fe4f219e87377562a98c7e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a8e031d0d944799bccdffec8732713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b7db337f9c7e4244a86ab53de017cc6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5b80b71c8f949718f4ab80ed65d51b2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de8f07c6ac254826afad5b98d87ff419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c8416b23c0640ebaeb2b8f563ff6dc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19f9f01e2a6415c96a4b2a54d9cec80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347c45022a64ff5abc4a04cd5c9f0a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1856cfb4462a4f92a0094bba71337c4e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92c50b934f447ca9daa67b5faa1ebb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4de5389c1f334cf5881fb12df10058c1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16ee3a48bc7b42398f8e9af142e0054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8428f4f1b1904a1a9888440ae4a86f22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2d3c5304c775493fb118b467374b6de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bdbd799971f4739919bef37079d693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3873ac1928c49738027dedc6d95b7cf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2c8887a0f1b24881919f25317aec8c8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bb5cbe6a75f406a8e8a1d38a35fd7e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c795e55415e74dc8bbcefcc0bcba473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302bbe9931c40f9a1314ce181d749eb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34b019999294071883f3c9490375cc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4087b831af3f49f0bef879389aff51c3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00f83868dc2345f6bfd895118aa36bd7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49cfd63c37ad4b3391d4d391d209ccd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197a949241d14284bc3c23f1053b9e72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1c27d5b6418439fbb1e9fcee685594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94f21b505eee42b69b651c109c84752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06a129be6aaf495ebe384ab848ebb71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ce36598436c4d40a44f390aa4ade059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c3d3fee9cf443beb47a4ddef3e025b3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57037d3dd9e04b4190d134e7c1b5e547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14e2983373ae42c081c218bb072eff6c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983c9f7d2fdb4c89855731b71084fa0e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ca7669a7be3049c3910203b3dcc2a070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a8e59ac802d54945a15b065443d7d6ea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b7490e9c7ec040d6aab8bd68c7378cbb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6ea989e49194420fb265ab52a5276a6a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160fbb6aa59e4ad0bc53487ab544454f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0fa1245c7a954f8bbece6980f05dd0e6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0f0f071c329e4ca6b7c4ac5c63745676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4b2273755c9c43b1b91d798407d065b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caa3755d7954400dbbf1851d25598a6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5fa10995a84a42ceb46fd17fbccf58ef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66fd53c009764b5d83d67c76a437fdff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8190e3f6bb034c229039250631d1aa2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e708b8aca72422c95cbdfa3d3131629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8a6a60e2d0e4e99a5d1cafeb2ed977f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75880833d634408487b0662dc105042c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494967b2d25400ca66908152e4c6291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800038e682f456d8c9866e1a177999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a04c65a50aae42719fdc9e9493de496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7a42df7bea8945eeb09b9989fdaeb47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405234e46a4d49309cab71d61d2a204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057d094a1b9343d0a6f506ac4458ed34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b79a22012d0348849742e3ff312087ca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30f302d7d7954aa2981ab765623d817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57632d1151a484bb67febf8656ff36c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1a408d4ccff4fceb047c3d9e7df1b0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40d3cd27c165446fa680ae1d58c38f9c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2b4aa15ec5be4eb5a9c00672539eb399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cc216c25efa146e78f3a9d4cb3fd8638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37ee5541d8cf4274ae0a1def177218c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deedc47689d4a46b89711b9d1b546f6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0da6b68d229e4414b6da58ff90efbc4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c2f91abba694510803488f43356553c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24fc5a4d0e8e4dc7ae43911c4da8d5ea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34c61ee9c12492fb235b8a084db207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50ed85aead4e421c94bb4b8076afabee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588c100c2939435db95e75bfe7609cd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e671e5190794fc3a406f3d397333cc2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3d57427c1785400dbc399bcb724417c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a6e3e618b56d4c4f953efb91cf8d2b5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b209ab7a30e843dc88fce869cc76962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8f45cd52ba74789a33c3f15569d3b18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ac13e78e34624a3ab8a4ab6006c39e9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dcf25c8774634a1eb3c7f7d260b455f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169d69b250324e7faeb464cc56d17fe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fdf5ca6a1c7b4c9ba842d6886ad3814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9ad5b5d3a8074b30b71d2a73e8d267f8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205d4aee8e584e4d8796fd8f67d3726f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8dd3e112517247f1b2db694ea00cd58a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b0a521386b914d1bbcabe014c2a8b4c8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ea8102af3af044c68c575aaf15ab6b82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e73c755ceae04588827a337d5ec9f7bc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2da797cec77f45d4b8fd37699b3e0ccd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20290ec6ea64569b03e12dc656ceef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122888d8928744bfbcc96ecd4444d55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b06c83d75d348868033d85c526f5671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f136ccb5301e453e878ef00c3c19558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5aa15beca354e84850ecc25257517b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7da118e169424683b85e4514e13b2fca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da275311eaca4f6eb82cba2d092ce36b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40ca1e05cb1c4fc3ad4a74d06c5320f1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ae761dcd9b764efcb8f6d20de121f4ed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cc27afbe864b48bb8744bd1d70f2c7a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36e24fc002814219b9544ce3529d8a5b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95ff1c9c7af647fea81e79bf4779f3bc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</headings>
</file>

<file path=customXml/item3.xml><?xml version="1.0" encoding="utf-8"?>
<publishing_footnote_references/>
</file>

<file path=customXml/item4.xml><?xml version="1.0" encoding="utf-8"?>
<alternating_section_styles/>
</file>

<file path=customXml/item5.xml><?xml version="1.0" encoding="utf-8"?>
<tns:customPropertyEditors xmlns:tns="http://schemas.microsoft.com/office/2006/customDocumentInformationPanel">
  <tns:showOnOpen>false</tns:showOnOpen>
  <tns:defaultPropertyEditorNamespace>Standard properties</tns:defaultPropertyEditorNamespace>
</tns:customPropertyEditors>
</file>

<file path=customXml/item6.xml><?xml version="1.0" encoding="utf-8"?>
<publishing_cross_references/>
</file>

<file path=customXml/item7.xml>��
</file>

<file path=customXml/item8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9.xml><?xml version="1.0" encoding="utf-8"?>
<hiddenSymbols>
  <hiddenSymbol id="_hs_fe4e7bd6b4794b7fa73cd7f521a84b1b" isHidden="false">
    <symbol><![CDATA[$]]></symbol>
    <whiteSpaceChar><![CDATA[ ]]></whiteSpaceChar>
  </hiddenSymbol>
  <hiddenSymbol id="_hs_ab548481afc54dd0a354e36d58980ecf" isHidden="true">
    <symbol><![CDATA[$]]></symbol>
    <whiteSpaceChar><![CDATA[ ]]></whiteSpaceChar>
  </hiddenSymbol>
  <hiddenSymbol id="_hs_ffd031f1800743d9860375c5b003540f" isHidden="true">
    <symbol><![CDATA[$]]></symbol>
    <whiteSpaceChar><![CDATA[ ]]></whiteSpaceChar>
  </hiddenSymbol>
  <hiddenSymbol id="_hs_68b763781474470685577b6bdc04d071" isHidden="true">
    <symbol><![CDATA[$]]></symbol>
    <whiteSpaceChar><![CDATA[ ]]></whiteSpaceChar>
  </hiddenSymbol>
  <hiddenSymbol id="_hs_12007dbef28a430899a7d5521b867aeb" isHidden="true">
    <symbol><![CDATA[$]]></symbol>
    <whiteSpaceChar><![CDATA[ ]]></whiteSpaceChar>
  </hiddenSymbol>
  <hiddenSymbol id="_hs_12db8640ca70449fb99f123ae0aaa98e" isHidden="true">
    <symbol><![CDATA[$]]></symbol>
    <whiteSpaceChar><![CDATA[ ]]></whiteSpaceChar>
  </hiddenSymbol>
  <hiddenSymbol id="_hs_782f3081f65b4ca78b610af2d0598a2f" isHidden="true">
    <symbol><![CDATA[$]]></symbol>
    <whiteSpaceChar><![CDATA[ ]]></whiteSpaceChar>
  </hiddenSymbol>
  <hiddenSymbol id="_hs_c7247517a9864d79b23ff5beaab07a6e" isHidden="true">
    <symbol><![CDATA[$]]></symbol>
    <whiteSpaceChar><![CDATA[ ]]></whiteSpaceChar>
  </hiddenSymbol>
  <hiddenSymbol id="_hs_74d9530f6e6e4fd694779d3a8ce63a69" isHidden="true">
    <symbol><![CDATA[$]]></symbol>
    <whiteSpaceChar><![CDATA[ ]]></whiteSpaceChar>
  </hiddenSymbol>
  <hiddenSymbol id="_hs_0b143799bb4547f8acb22c030a67e46e" isHidden="true">
    <symbol><![CDATA[$]]></symbol>
    <whiteSpaceChar><![CDATA[ ]]></whiteSpaceChar>
  </hiddenSymbol>
  <hiddenSymbol id="_hs_6ec92a873d7d4370a098de7ead1d72a1" isHidden="true">
    <symbol><![CDATA[$]]></symbol>
    <whiteSpaceChar><![CDATA[ ]]></whiteSpaceChar>
  </hiddenSymbol>
  <hiddenSymbol id="_hs_674d142c8203459ca123ac24bff5cc3c" isHidden="true">
    <symbol><![CDATA[$]]></symbol>
    <whiteSpaceChar><![CDATA[ ]]></whiteSpaceChar>
  </hiddenSymbol>
  <hiddenSymbol id="_hs_c4c67ec03304437e9fba27135935166d" isHidden="true">
    <symbol><![CDATA[$]]></symbol>
    <whiteSpaceChar><![CDATA[ ]]></whiteSpaceChar>
  </hiddenSymbol>
  <hiddenSymbol id="_hs_4ef0a17195134630b14795f8191cb9c2" isHidden="true">
    <symbol><![CDATA[$]]></symbol>
    <whiteSpaceChar><![CDATA[ ]]></whiteSpaceChar>
  </hiddenSymbol>
  <hiddenSymbol id="_hs_f8b6099b7e734171b779e6470a530a72" isHidden="true">
    <symbol><![CDATA[$]]></symbol>
    <whiteSpaceChar><![CDATA[ ]]></whiteSpaceChar>
  </hiddenSymbol>
  <hiddenSymbol id="_hs_b049f5f77422426da0d0679c3457eb2e" isHidden="true">
    <symbol><![CDATA[$]]></symbol>
    <whiteSpaceChar><![CDATA[ ]]></whiteSpaceChar>
  </hiddenSymbol>
  <hiddenSymbol id="_hs_f3b3bc4d15964089b9a967dff852f76b" isHidden="true">
    <symbol><![CDATA[$]]></symbol>
    <whiteSpaceChar><![CDATA[ ]]></whiteSpaceChar>
  </hiddenSymbol>
  <hiddenSymbol id="_hs_e2c4fa637a114267916cd968211142c6" isHidden="true">
    <symbol><![CDATA[$]]></symbol>
    <whiteSpaceChar><![CDATA[ ]]></whiteSpaceChar>
  </hiddenSymbol>
  <hiddenSymbol id="_hs_9b22c7cb2e76496895adc72fcdb782e5" isHidden="true">
    <symbol><![CDATA[$]]></symbol>
    <whiteSpaceChar><![CDATA[ ]]></whiteSpaceChar>
  </hiddenSymbol>
  <hiddenSymbol id="_hs_2df726c96faf4d2cbc4ecbde14ac1611" isHidden="true">
    <symbol><![CDATA[$]]></symbol>
    <whiteSpaceChar><![CDATA[ ]]></whiteSpaceChar>
  </hiddenSymbol>
  <hiddenSymbol id="_hs_fee638fc66df44198c3c57680a029ed3" isHidden="true">
    <symbol><![CDATA[$]]></symbol>
    <whiteSpaceChar><![CDATA[ ]]></whiteSpaceChar>
  </hiddenSymbol>
  <hiddenSymbol id="_hs_738f94d1d2b9428f985f4a115353168c" isHidden="true">
    <symbol><![CDATA[$]]></symbol>
    <whiteSpaceChar><![CDATA[ ]]></whiteSpaceChar>
  </hiddenSymbol>
  <hiddenSymbol id="_hs_dbf854dc3bb14d90bcb94ec9a6e17dc3" isHidden="true">
    <symbol><![CDATA[$]]></symbol>
    <whiteSpaceChar><![CDATA[ ]]></whiteSpaceChar>
  </hiddenSymbol>
  <hiddenSymbol id="_hs_b8e004699533411bbbf2e3bea27ae78b" isHidden="true">
    <symbol><![CDATA[$]]></symbol>
    <whiteSpaceChar><![CDATA[ ]]></whiteSpaceChar>
  </hiddenSymbol>
  <hiddenSymbol id="_hs_fe530bb71aed4fbc8f0e026b6391829a" isHidden="true">
    <symbol><![CDATA[$]]></symbol>
    <whiteSpaceChar><![CDATA[ ]]></whiteSpaceChar>
  </hiddenSymbol>
  <hiddenSymbol id="_hs_b681e5fcd245407cb7eba9013a02ee1c" isHidden="true">
    <symbol><![CDATA[$]]></symbol>
    <whiteSpaceChar><![CDATA[ ]]></whiteSpaceChar>
  </hiddenSymbol>
  <hiddenSymbol id="_hs_420ebb4079c04e23b679fbb037b49cfa" isHidden="true">
    <symbol><![CDATA[$]]></symbol>
    <whiteSpaceChar><![CDATA[ ]]></whiteSpaceChar>
  </hiddenSymbol>
  <hiddenSymbol id="_hs_4130296563074fd9a0b432ae2516104a" isHidden="true">
    <symbol><![CDATA[$]]></symbol>
    <whiteSpaceChar><![CDATA[ ]]></whiteSpaceChar>
  </hiddenSymbol>
  <hiddenSymbol id="_hs_f2a5ba57b2464f478fc91e825a5ea8f6" isHidden="true">
    <symbol><![CDATA[$]]></symbol>
    <whiteSpaceChar><![CDATA[ ]]></whiteSpaceChar>
  </hiddenSymbol>
  <hiddenSymbol id="_hs_6b875933c25d4c22b18299c2173c8fbf" isHidden="true">
    <symbol><![CDATA[$]]></symbol>
    <whiteSpaceChar><![CDATA[ ]]></whiteSpaceChar>
  </hiddenSymbol>
  <hiddenSymbol id="_hs_53a5ad8f74c04bf999215992992c600b" isHidden="true">
    <symbol><![CDATA[$]]></symbol>
    <whiteSpaceChar><![CDATA[ ]]></whiteSpaceChar>
  </hiddenSymbol>
  <hiddenSymbol id="_hs_be4080372f7743218e810335ea26dd57" isHidden="true">
    <symbol><![CDATA[$]]></symbol>
    <whiteSpaceChar><![CDATA[ ]]></whiteSpaceChar>
  </hiddenSymbol>
  <hiddenSymbol id="_hs_05d5275c77874c78ac0d5bd79a4c7e1e" isHidden="true">
    <symbol><![CDATA[$]]></symbol>
    <whiteSpaceChar><![CDATA[ ]]></whiteSpaceChar>
  </hiddenSymbol>
  <hiddenSymbol id="_hs_458bf0a7bee54d44a39aa7df2483a443" isHidden="true">
    <symbol><![CDATA[$]]></symbol>
    <whiteSpaceChar><![CDATA[ ]]></whiteSpaceChar>
  </hiddenSymbol>
  <hiddenSymbol id="_hs_b8891997ba3b44788e3361056f90f96c" isHidden="true">
    <symbol><![CDATA[$]]></symbol>
    <whiteSpaceChar><![CDATA[ ]]></whiteSpaceChar>
  </hiddenSymbol>
  <hiddenSymbol id="_hs_4dbe7101b8674fb28bb8a1200b5d128d" isHidden="true">
    <symbol><![CDATA[$]]></symbol>
    <whiteSpaceChar><![CDATA[ ]]></whiteSpaceChar>
  </hiddenSymbol>
  <hiddenSymbol id="_hs_b17e11bb5aa647dabac0396f75e97093" isHidden="true">
    <symbol><![CDATA[$]]></symbol>
    <whiteSpaceChar><![CDATA[ ]]></whiteSpaceChar>
  </hiddenSymbol>
  <hiddenSymbol id="_hs_f8d1c204ed324980969f81936110a795" isHidden="true">
    <symbol><![CDATA[$]]></symbol>
    <whiteSpaceChar><![CDATA[ ]]></whiteSpaceChar>
  </hiddenSymbol>
  <hiddenSymbol id="_hs_fb11e7683c2b43f9a30aaccc5515e8b0" isHidden="true">
    <symbol><![CDATA[$]]></symbol>
    <whiteSpaceChar><![CDATA[ ]]></whiteSpaceChar>
  </hiddenSymbol>
  <hiddenSymbol id="_hs_28f6e6145efc4f5dbbe38fb138e6d6db" isHidden="true">
    <symbol><![CDATA[$]]></symbol>
    <whiteSpaceChar><![CDATA[ ]]></whiteSpaceChar>
  </hiddenSymbol>
  <hiddenSymbol id="_hs_2631ca55735647b6a74f6ba76360a43f" isHidden="true">
    <symbol><![CDATA[$]]></symbol>
    <whiteSpaceChar><![CDATA[ ]]></whiteSpaceChar>
  </hiddenSymbol>
  <hiddenSymbol id="_hs_dcbec586c3c44a5aab8f6b6cdfafa4ee" isHidden="true">
    <symbol><![CDATA[$]]></symbol>
    <whiteSpaceChar><![CDATA[ ]]></whiteSpaceChar>
  </hiddenSymbol>
  <hiddenSymbol id="_hs_b8274d84e50845d1b65329607e58bc55" isHidden="true">
    <symbol><![CDATA[$]]></symbol>
    <whiteSpaceChar><![CDATA[ ]]></whiteSpaceChar>
  </hiddenSymbol>
  <hiddenSymbol id="_hs_ac33b53d839c4e739e5afa4e0b47d4f5" isHidden="true">
    <symbol><![CDATA[$]]></symbol>
    <whiteSpaceChar><![CDATA[ ]]></whiteSpaceChar>
  </hiddenSymbol>
  <hiddenSymbol id="_hs_1b1b1982027e45a28c7ab617981a041c" isHidden="true">
    <symbol><![CDATA[$]]></symbol>
    <whiteSpaceChar><![CDATA[ ]]></whiteSpaceChar>
  </hiddenSymbol>
  <hiddenSymbol id="_hs_c2eeddb024fb4f35b649481037b7a89c" isHidden="true">
    <symbol><![CDATA[$]]></symbol>
    <whiteSpaceChar><![CDATA[ ]]></whiteSpaceChar>
  </hiddenSymbol>
  <hiddenSymbol id="_hs_9cf9b9e10ba54d0eae2960758f9d739b" isHidden="true">
    <symbol><![CDATA[$]]></symbol>
    <whiteSpaceChar><![CDATA[ ]]></whiteSpaceChar>
  </hiddenSymbol>
  <hiddenSymbol id="_hs_7e356a594b0645c990f05606ae05c388" isHidden="true">
    <symbol><![CDATA[$]]></symbol>
    <whiteSpaceChar><![CDATA[ ]]></whiteSpaceChar>
  </hiddenSymbol>
  <hiddenSymbol id="_hs_4b768083d32841de860d6254e530c1ad" isHidden="true">
    <symbol><![CDATA[$]]></symbol>
    <whiteSpaceChar><![CDATA[ ]]></whiteSpaceChar>
  </hiddenSymbol>
  <hiddenSymbol id="_hs_ad722f4c052a4282af230b372e418869" isHidden="true">
    <symbol><![CDATA[$]]></symbol>
    <whiteSpaceChar><![CDATA[ ]]></whiteSpaceChar>
  </hiddenSymbol>
  <hiddenSymbol id="_hs_0b97bc30da59417bb1ead0beebe3367b" isHidden="true">
    <symbol><![CDATA[$]]></symbol>
    <whiteSpaceChar><![CDATA[ ]]></whiteSpaceChar>
  </hiddenSymbol>
  <hiddenSymbol id="_hs_7a44c6e3534544629ff454d8286fbef8" isHidden="true">
    <symbol><![CDATA[$]]></symbol>
    <whiteSpaceChar><![CDATA[ ]]></whiteSpaceChar>
  </hiddenSymbol>
  <hiddenSymbol id="_hs_b485b42937284c05a0ad2852cfd2bd05" isHidden="true">
    <symbol><![CDATA[$]]></symbol>
    <whiteSpaceChar><![CDATA[ ]]></whiteSpaceChar>
  </hiddenSymbol>
  <hiddenSymbol id="_hs_3f4f19ea82f24006ade00ea990d9d10e" isHidden="true">
    <symbol><![CDATA[$]]></symbol>
    <whiteSpaceChar><![CDATA[ ]]></whiteSpaceChar>
  </hiddenSymbol>
  <hiddenSymbol id="_hs_04bb410fd2894d6e8f415e4f20978ee0" isHidden="true">
    <symbol><![CDATA[$]]></symbol>
    <whiteSpaceChar><![CDATA[ ]]></whiteSpaceChar>
  </hiddenSymbol>
  <hiddenSymbol id="_hs_ab564d44af92429ebcb57d9b9b1ab63b" isHidden="true">
    <symbol><![CDATA[$]]></symbol>
    <whiteSpaceChar><![CDATA[ ]]></whiteSpaceChar>
  </hiddenSymbol>
  <hiddenSymbol id="_hs_82787968e86e47af86ad26615a652650" isHidden="true">
    <symbol><![CDATA[$]]></symbol>
    <whiteSpaceChar><![CDATA[ ]]></whiteSpaceChar>
  </hiddenSymbol>
  <hiddenSymbol id="_hs_9c2d83b3edad4936bbd18173ac157c4b" isHidden="true">
    <symbol><![CDATA[$]]></symbol>
    <whiteSpaceChar><![CDATA[ ]]></whiteSpaceChar>
  </hiddenSymbol>
  <hiddenSymbol id="_hs_e053543e89cb40e89dfb137e2a7e8e67" isHidden="true">
    <symbol><![CDATA[$]]></symbol>
    <whiteSpaceChar><![CDATA[ ]]></whiteSpaceChar>
  </hiddenSymbol>
  <hiddenSymbol id="_hs_932875280e854800b09fa92c2ed5575d" isHidden="true">
    <symbol><![CDATA[$]]></symbol>
    <whiteSpaceChar><![CDATA[ ]]></whiteSpaceChar>
  </hiddenSymbol>
  <hiddenSymbol id="_hs_db88ffd00779466c818b2c7dd50e481d" isHidden="true">
    <symbol><![CDATA[$]]></symbol>
    <whiteSpaceChar><![CDATA[ ]]></whiteSpaceChar>
  </hiddenSymbol>
  <hiddenSymbol id="_hs_d7c5f9677dc54beaa6fb9fd8386666ee" isHidden="true">
    <symbol><![CDATA[$]]></symbol>
    <whiteSpaceChar><![CDATA[ ]]></whiteSpaceChar>
  </hiddenSymbol>
  <hiddenSymbol id="_hs_d91292b237b24d4ea623245ddcb46daf" isHidden="true">
    <symbol><![CDATA[$]]></symbol>
    <whiteSpaceChar><![CDATA[ ]]></whiteSpaceChar>
  </hiddenSymbol>
  <hiddenSymbol id="_hs_c5da21f365bc497c9eac7ccfe7b2d7cc" isHidden="true">
    <symbol><![CDATA[$]]></symbol>
    <whiteSpaceChar><![CDATA[ ]]></whiteSpaceChar>
  </hiddenSymbol>
  <hiddenSymbol id="_hs_cb7867573e9644f1891adcb7beb779ee" isHidden="true">
    <symbol><![CDATA[$]]></symbol>
    <whiteSpaceChar><![CDATA[ ]]></whiteSpaceChar>
  </hiddenSymbol>
  <hiddenSymbol id="_hs_7147b253e0f94f048f9bb776953498ae" isHidden="true">
    <symbol><![CDATA[$]]></symbol>
    <whiteSpaceChar><![CDATA[ ]]></whiteSpaceChar>
  </hiddenSymbol>
  <hiddenSymbol id="_hs_20be733288a8490bbf114427caaa45de" isHidden="true">
    <symbol><![CDATA[$]]></symbol>
    <whiteSpaceChar><![CDATA[ ]]></whiteSpaceChar>
  </hiddenSymbol>
  <hiddenSymbol id="_hs_ca63a7b6f7d547d9a45eb4bc75813358" isHidden="true">
    <symbol><![CDATA[$]]></symbol>
    <whiteSpaceChar><![CDATA[ ]]></whiteSpaceChar>
  </hiddenSymbol>
  <hiddenSymbol id="_hs_e967fb5feecc433989e18e3253f194d0" isHidden="true">
    <symbol><![CDATA[$]]></symbol>
    <whiteSpaceChar><![CDATA[ ]]></whiteSpaceChar>
  </hiddenSymbol>
  <hiddenSymbol id="_hs_9ec6d070cd5949009cd333dda88b7ea3" isHidden="true">
    <symbol><![CDATA[$]]></symbol>
    <whiteSpaceChar><![CDATA[ ]]></whiteSpaceChar>
  </hiddenSymbol>
  <hiddenSymbol id="_hs_eea2e41ba49b494fb18c31c9666917a8" isHidden="true">
    <symbol><![CDATA[$]]></symbol>
    <whiteSpaceChar><![CDATA[ ]]></whiteSpaceChar>
  </hiddenSymbol>
  <hiddenSymbol id="_hs_7adb163684d849e7a6a0fc0087646ce5" isHidden="true">
    <symbol><![CDATA[$]]></symbol>
    <whiteSpaceChar><![CDATA[ ]]></whiteSpaceChar>
  </hiddenSymbol>
  <hiddenSymbol id="_hs_f7950207b52a450989f7858d2e9c9ee9" isHidden="true">
    <symbol><![CDATA[$]]></symbol>
    <whiteSpaceChar><![CDATA[ ]]></whiteSpaceChar>
  </hiddenSymbol>
  <hiddenSymbol id="_hs_5d7026d5bf6c42048b4f122406afde3f" isHidden="true">
    <symbol><![CDATA[$]]></symbol>
    <whiteSpaceChar><![CDATA[ ]]></whiteSpaceChar>
  </hiddenSymbol>
  <hiddenSymbol id="_hs_e5bdb2703d2e436488d3720dafe45eaf" isHidden="true">
    <symbol><![CDATA[$]]></symbol>
    <whiteSpaceChar><![CDATA[ ]]></whiteSpaceChar>
  </hiddenSymbol>
  <hiddenSymbol id="_hs_d50b8f8259224d2ea025d74f22628971" isHidden="true">
    <symbol><![CDATA[$]]></symbol>
    <whiteSpaceChar><![CDATA[ ]]></whiteSpaceChar>
  </hiddenSymbol>
  <hiddenSymbol id="_hs_77e08701a27043b5bf9d60035cd01e63" isHidden="true">
    <symbol><![CDATA[$]]></symbol>
    <whiteSpaceChar><![CDATA[ ]]></whiteSpaceChar>
  </hiddenSymbol>
  <hiddenSymbol id="_hs_43cf7a29ae514b5ba0bc3230f9375e92" isHidden="true">
    <symbol><![CDATA[$]]></symbol>
    <whiteSpaceChar><![CDATA[ ]]></whiteSpaceChar>
  </hiddenSymbol>
  <hiddenSymbol id="_hs_f5a0d4ea82e547989a1d026f96338ea8" isHidden="true">
    <symbol><![CDATA[$]]></symbol>
    <whiteSpaceChar><![CDATA[ ]]></whiteSpaceChar>
  </hiddenSymbol>
  <hiddenSymbol id="_hs_7d1c1aaecbe242188a68f8d199f742af" isHidden="true">
    <symbol><![CDATA[$]]></symbol>
    <whiteSpaceChar><![CDATA[ ]]></whiteSpaceChar>
  </hiddenSymbol>
  <hiddenSymbol id="_hs_adf23f145bef44fca48f72f789195fc1" isHidden="true">
    <symbol><![CDATA[$]]></symbol>
    <whiteSpaceChar><![CDATA[ ]]></whiteSpaceChar>
  </hiddenSymbol>
  <hiddenSymbol id="_hs_58ab2a6a90cd463ea908ca243b5957c7" isHidden="true">
    <symbol><![CDATA[$]]></symbol>
    <whiteSpaceChar><![CDATA[ ]]></whiteSpaceChar>
  </hiddenSymbol>
  <hiddenSymbol id="_hs_efc298551b99478c8eb18705a4f7ce1f" isHidden="true">
    <symbol><![CDATA[$]]></symbol>
    <whiteSpaceChar><![CDATA[ ]]></whiteSpaceChar>
  </hiddenSymbol>
  <hiddenSymbol id="_hs_8e5ac0a3cc7a486abd6296c34d053849" isHidden="true">
    <symbol><![CDATA[$]]></symbol>
    <whiteSpaceChar><![CDATA[ ]]></whiteSpaceChar>
  </hiddenSymbol>
  <hiddenSymbol id="_hs_93237aab0391460ca318c8d1ac983416" isHidden="true">
    <symbol><![CDATA[$]]></symbol>
    <whiteSpaceChar><![CDATA[ ]]></whiteSpaceChar>
  </hiddenSymbol>
  <hiddenSymbol id="_hs_a0f8f1cad9a7457d8b6387a05bcaccf5" isHidden="true">
    <symbol><![CDATA[$]]></symbol>
    <whiteSpaceChar><![CDATA[ ]]></whiteSpaceChar>
  </hiddenSymbol>
  <hiddenSymbol id="_hs_82e6fad4bd124ea99d4a29bf507809d8" isHidden="false">
    <symbol><![CDATA[$]]></symbol>
    <whiteSpaceChar><![CDATA[ ]]></whiteSpaceChar>
  </hiddenSymbol>
  <hiddenSymbol id="_hs_0e0085664def43238078370bc3d78dec" isHidden="false">
    <symbol><![CDATA[$]]></symbol>
    <whiteSpaceChar><![CDATA[ ]]></whiteSpaceChar>
  </hiddenSymbol>
  <hiddenSymbol id="_hs_d3a95ba049d749dabc68b5dc17f60c4f" isHidden="true">
    <symbol><![CDATA[$]]></symbol>
    <whiteSpaceChar><![CDATA[ ]]></whiteSpaceChar>
  </hiddenSymbol>
  <hiddenSymbol id="_hs_536cbe6eef524b64b9236682fa706fdb" isHidden="true">
    <symbol><![CDATA[$]]></symbol>
    <whiteSpaceChar><![CDATA[ ]]></whiteSpaceChar>
  </hiddenSymbol>
  <hiddenSymbol id="_hs_b2333ca2066a43479446a07f5ed3150c" isHidden="true">
    <symbol><![CDATA[$]]></symbol>
    <whiteSpaceChar><![CDATA[ ]]></whiteSpaceChar>
  </hiddenSymbol>
  <hiddenSymbol id="_hs_88d87d6f48424b82870281ef5a51d594" isHidden="true">
    <symbol><![CDATA[$]]></symbol>
    <whiteSpaceChar><![CDATA[ ]]></whiteSpaceChar>
  </hiddenSymbol>
  <hiddenSymbol id="_hs_83018ca365d44b279f45f7d74311c20e" isHidden="true">
    <symbol><![CDATA[$]]></symbol>
    <whiteSpaceChar><![CDATA[ ]]></whiteSpaceChar>
  </hiddenSymbol>
  <hiddenSymbol id="_hs_77ab1b9ecf2c4498a9353e187dee694e" isHidden="true">
    <symbol><![CDATA[$]]></symbol>
    <whiteSpaceChar><![CDATA[ ]]></whiteSpaceChar>
  </hiddenSymbol>
  <hiddenSymbol id="_hs_60ae53b1abb849128c644f9700d66a31" isHidden="true">
    <symbol><![CDATA[$]]></symbol>
    <whiteSpaceChar><![CDATA[ ]]></whiteSpaceChar>
  </hiddenSymbol>
  <hiddenSymbol id="_hs_2418b550410f4cf0bf96e619a222d1a3" isHidden="true">
    <symbol><![CDATA[$]]></symbol>
    <whiteSpaceChar><![CDATA[ ]]></whiteSpaceChar>
  </hiddenSymbol>
  <hiddenSymbol id="_hs_e88241806e7f42f39b161e5bc4f4f1fd" isHidden="true">
    <symbol><![CDATA[$]]></symbol>
    <whiteSpaceChar><![CDATA[ ]]></whiteSpaceChar>
  </hiddenSymbol>
  <hiddenSymbol id="_hs_d8b8afc2977a43afaf2a1818665f9012" isHidden="true">
    <symbol><![CDATA[$]]></symbol>
    <whiteSpaceChar><![CDATA[ ]]></whiteSpaceChar>
  </hiddenSymbol>
  <hiddenSymbol id="_hs_0cb36b9451224acc83815584811901a1" isHidden="true">
    <symbol><![CDATA[$]]></symbol>
    <whiteSpaceChar><![CDATA[ ]]></whiteSpaceChar>
  </hiddenSymbol>
  <hiddenSymbol id="_hs_8cd22f3bdf104ae69533f68dac9989be" isHidden="true">
    <symbol><![CDATA[$]]></symbol>
    <whiteSpaceChar><![CDATA[ ]]></whiteSpaceChar>
  </hiddenSymbol>
  <hiddenSymbol id="_hs_583a82619b474821aba7848a6e7bcc05" isHidden="true">
    <symbol><![CDATA[$]]></symbol>
    <whiteSpaceChar><![CDATA[ ]]></whiteSpaceChar>
  </hiddenSymbol>
  <hiddenSymbol id="_hs_f2e4c7576ebf452e9c58d8481137bac0" isHidden="true">
    <symbol><![CDATA[$]]></symbol>
    <whiteSpaceChar><![CDATA[ ]]></whiteSpaceChar>
  </hiddenSymbol>
  <hiddenSymbol id="_hs_47eb43fbd99c4467bdc8a5179668417a" isHidden="true">
    <symbol><![CDATA[$]]></symbol>
    <whiteSpaceChar><![CDATA[ ]]></whiteSpaceChar>
  </hiddenSymbol>
  <hiddenSymbol id="_hs_b3a1cfae04ce451897cd48e3d11b7c98" isHidden="true">
    <symbol><![CDATA[$]]></symbol>
    <whiteSpaceChar><![CDATA[ ]]></whiteSpaceChar>
  </hiddenSymbol>
  <hiddenSymbol id="_hs_b93cf4628dec4505b1652654fb89c01d" isHidden="true">
    <symbol><![CDATA[$]]></symbol>
    <whiteSpaceChar><![CDATA[ ]]></whiteSpaceChar>
  </hiddenSymbol>
  <hiddenSymbol id="_hs_1ee6a2783798443d9b4dfc3f16632965" isHidden="true">
    <symbol><![CDATA[$]]></symbol>
    <whiteSpaceChar><![CDATA[ ]]></whiteSpaceChar>
  </hiddenSymbol>
  <hiddenSymbol id="_hs_76740f07a0da4cf8a7d764b38033fea1" isHidden="true">
    <symbol><![CDATA[$]]></symbol>
    <whiteSpaceChar><![CDATA[ ]]></whiteSpaceChar>
  </hiddenSymbol>
  <hiddenSymbol id="_hs_dbcd6fd294214b1da55077a215a2ff45" isHidden="true">
    <symbol><![CDATA[$]]></symbol>
    <whiteSpaceChar><![CDATA[ ]]></whiteSpaceChar>
  </hiddenSymbol>
  <hiddenSymbol id="_hs_4afaaa85c7374088964200dfcea12555" isHidden="true">
    <symbol><![CDATA[$]]></symbol>
    <whiteSpaceChar><![CDATA[ ]]></whiteSpaceChar>
  </hiddenSymbol>
  <hiddenSymbol id="_hs_eb546d1b31374e78ab095806da39a717" isHidden="true">
    <symbol><![CDATA[$]]></symbol>
    <whiteSpaceChar><![CDATA[ ]]></whiteSpaceChar>
  </hiddenSymbol>
  <hiddenSymbol id="_hs_b6edbbfeba1e42f68071ec9ea9a45856" isHidden="true">
    <symbol><![CDATA[$]]></symbol>
    <whiteSpaceChar><![CDATA[ ]]></whiteSpaceChar>
  </hiddenSymbol>
  <hiddenSymbol id="_hs_2a76be7252da468a9bd2e1703474360f" isHidden="true">
    <symbol><![CDATA[$]]></symbol>
    <whiteSpaceChar><![CDATA[ ]]></whiteSpaceChar>
  </hiddenSymbol>
  <hiddenSymbol id="_hs_af93e0c14b5247d28ccbb018f75d031c" isHidden="true">
    <symbol><![CDATA[$]]></symbol>
    <whiteSpaceChar><![CDATA[ ]]></whiteSpaceChar>
  </hiddenSymbol>
  <hiddenSymbol id="_hs_a748f98e5e7040b1a5640e55c8e4832f" isHidden="true">
    <symbol><![CDATA[$]]></symbol>
    <whiteSpaceChar><![CDATA[ ]]></whiteSpaceChar>
  </hiddenSymbol>
  <hiddenSymbol id="_hs_c1e7da98ccf548948ee5684d792852d0" isHidden="true">
    <symbol><![CDATA[$]]></symbol>
    <whiteSpaceChar><![CDATA[ ]]></whiteSpaceChar>
  </hiddenSymbol>
  <hiddenSymbol id="_hs_1f9df4cc05a0487a8876dc3979e0c390" isHidden="true">
    <symbol><![CDATA[$]]></symbol>
    <whiteSpaceChar><![CDATA[ ]]></whiteSpaceChar>
  </hiddenSymbol>
  <hiddenSymbol id="_hs_a4cb86832a704c65b3bc7399ae1f9a72" isHidden="true">
    <symbol><![CDATA[$]]></symbol>
    <whiteSpaceChar><![CDATA[ ]]></whiteSpaceChar>
  </hiddenSymbol>
  <hiddenSymbol id="_hs_9bd04ede27f1400cb0f6015ff1af573a" isHidden="true">
    <symbol><![CDATA[$]]></symbol>
    <whiteSpaceChar><![CDATA[ ]]></whiteSpaceChar>
  </hiddenSymbol>
  <hiddenSymbol id="_hs_169ff4ab5a8a49c592134f2a902dafa5" isHidden="true">
    <symbol><![CDATA[$]]></symbol>
    <whiteSpaceChar><![CDATA[ ]]></whiteSpaceChar>
  </hiddenSymbol>
  <hiddenSymbol id="_hs_bef737adcdee400298880215177d7975" isHidden="true">
    <symbol><![CDATA[$]]></symbol>
    <whiteSpaceChar><![CDATA[ ]]></whiteSpaceChar>
  </hiddenSymbol>
  <hiddenSymbol id="_hs_cbf1b7d9b77941df964dfde24d957cfd" isHidden="true">
    <symbol><![CDATA[$]]></symbol>
    <whiteSpaceChar><![CDATA[ ]]></whiteSpaceChar>
  </hiddenSymbol>
  <hiddenSymbol id="_hs_511d3123c50c4fe4b2e03cf27d330f84" isHidden="true">
    <symbol><![CDATA[$]]></symbol>
    <whiteSpaceChar><![CDATA[ ]]></whiteSpaceChar>
  </hiddenSymbol>
  <hiddenSymbol id="_hs_3f29349d43374697a0694a72f3459460" isHidden="true">
    <symbol><![CDATA[$]]></symbol>
    <whiteSpaceChar><![CDATA[ ]]></whiteSpaceChar>
  </hiddenSymbol>
  <hiddenSymbol id="_hs_2c95b2d5a1334b23ba4878b970e210c3" isHidden="true">
    <symbol><![CDATA[$]]></symbol>
    <whiteSpaceChar><![CDATA[ ]]></whiteSpaceChar>
  </hiddenSymbol>
  <hiddenSymbol id="_hs_c03dab99f2264ef98fb746ea1db401dc" isHidden="true">
    <symbol><![CDATA[$]]></symbol>
    <whiteSpaceChar><![CDATA[ ]]></whiteSpaceChar>
  </hiddenSymbol>
  <hiddenSymbol id="_hs_9693d9570a65457f88d6fd7503e44268" isHidden="true">
    <symbol><![CDATA[$]]></symbol>
    <whiteSpaceChar><![CDATA[ ]]></whiteSpaceChar>
  </hiddenSymbol>
  <hiddenSymbol id="_hs_9fb4bd27e7134d889593794dd53046a2" isHidden="true">
    <symbol><![CDATA[$]]></symbol>
    <whiteSpaceChar><![CDATA[ ]]></whiteSpaceChar>
  </hiddenSymbol>
  <hiddenSymbol id="_hs_ac6d37b2c109490c8376952e3b372eee" isHidden="true">
    <symbol><![CDATA[$]]></symbol>
    <whiteSpaceChar><![CDATA[ ]]></whiteSpaceChar>
  </hiddenSymbol>
  <hiddenSymbol id="_hs_5742c97cd23148868c69365fa51d8faf" isHidden="true">
    <symbol><![CDATA[$]]></symbol>
    <whiteSpaceChar><![CDATA[ ]]></whiteSpaceChar>
  </hiddenSymbol>
  <hiddenSymbol id="_hs_c97598bd6b11444a80888356b4352db1" isHidden="true">
    <symbol><![CDATA[$]]></symbol>
    <whiteSpaceChar><![CDATA[ ]]></whiteSpaceChar>
  </hiddenSymbol>
  <hiddenSymbol id="_hs_a52d11e2acc748c6bf15e88dad58b7e7" isHidden="true">
    <symbol><![CDATA[$]]></symbol>
    <whiteSpaceChar><![CDATA[ ]]></whiteSpaceChar>
  </hiddenSymbol>
  <hiddenSymbol id="_hs_ac3182f3c8e341bbaf056df313fd4c45" isHidden="true">
    <symbol><![CDATA[$]]></symbol>
    <whiteSpaceChar><![CDATA[ ]]></whiteSpaceChar>
  </hiddenSymbol>
  <hiddenSymbol id="_hs_09faa292789941ac9154b18a624fab1d" isHidden="true">
    <symbol><![CDATA[$]]></symbol>
    <whiteSpaceChar><![CDATA[ ]]></whiteSpaceChar>
  </hiddenSymbol>
  <hiddenSymbol id="_hs_edf7c84df4b94ae1aa11613a309944d6" isHidden="true">
    <symbol><![CDATA[$]]></symbol>
    <whiteSpaceChar><![CDATA[ ]]></whiteSpaceChar>
  </hiddenSymbol>
  <hiddenSymbol id="_hs_1094c0f354774f29848a085ec7f99683" isHidden="true">
    <symbol><![CDATA[$]]></symbol>
    <whiteSpaceChar><![CDATA[ ]]></whiteSpaceChar>
  </hiddenSymbol>
  <hiddenSymbol id="_hs_71bf77964bce48bab7958ff33a81d5c2" isHidden="true">
    <symbol><![CDATA[$]]></symbol>
    <whiteSpaceChar><![CDATA[ ]]></whiteSpaceChar>
  </hiddenSymbol>
  <hiddenSymbol id="_hs_8bd473e063604a8fb17a70690e6c5dad" isHidden="true">
    <symbol><![CDATA[$]]></symbol>
    <whiteSpaceChar><![CDATA[ ]]></whiteSpaceChar>
  </hiddenSymbol>
  <hiddenSymbol id="_hs_16e239f5cca147a99ec09138b7e8533b" isHidden="true">
    <symbol><![CDATA[$]]></symbol>
    <whiteSpaceChar><![CDATA[ ]]></whiteSpaceChar>
  </hiddenSymbol>
  <hiddenSymbol id="_hs_6d0e851ce19a46ca9b1fe43fb03428fe" isHidden="true">
    <symbol><![CDATA[$]]></symbol>
    <whiteSpaceChar><![CDATA[ ]]></whiteSpaceChar>
  </hiddenSymbol>
  <hiddenSymbol id="_hs_c9c30e9d4e484fcf807c00b796ef0af1" isHidden="true">
    <symbol><![CDATA[$]]></symbol>
    <whiteSpaceChar><![CDATA[ ]]></whiteSpaceChar>
  </hiddenSymbol>
  <hiddenSymbol id="_hs_689c501b73f84fe18914355cc7267ee6" isHidden="true">
    <symbol><![CDATA[$]]></symbol>
    <whiteSpaceChar><![CDATA[ ]]></whiteSpaceChar>
  </hiddenSymbol>
  <hiddenSymbol id="_hs_6b01bcad79ed4aa7b3da50f8dce8928d" isHidden="true">
    <symbol><![CDATA[$]]></symbol>
    <whiteSpaceChar><![CDATA[ ]]></whiteSpaceChar>
  </hiddenSymbol>
  <hiddenSymbol id="_hs_337e2884b9be47a3a99bc94b79c504e4" isHidden="true">
    <symbol><![CDATA[$]]></symbol>
    <whiteSpaceChar><![CDATA[ ]]></whiteSpaceChar>
  </hiddenSymbol>
  <hiddenSymbol id="_hs_4a10460afecb4301ad27c65a74a1ca12" isHidden="true">
    <symbol><![CDATA[$]]></symbol>
    <whiteSpaceChar><![CDATA[ ]]></whiteSpaceChar>
  </hiddenSymbol>
  <hiddenSymbol id="_hs_8198f337b05346a89361bfea9781c19f" isHidden="true">
    <symbol><![CDATA[$]]></symbol>
    <whiteSpaceChar><![CDATA[ ]]></whiteSpaceChar>
  </hiddenSymbol>
  <hiddenSymbol id="_hs_3148d938cd4b48a2923d44fd1a461225" isHidden="true">
    <symbol><![CDATA[$]]></symbol>
    <whiteSpaceChar><![CDATA[ ]]></whiteSpaceChar>
  </hiddenSymbol>
  <hiddenSymbol id="_hs_e57ccea03e4243369595d9e4c24930b0" isHidden="true">
    <symbol><![CDATA[$]]></symbol>
    <whiteSpaceChar><![CDATA[ ]]></whiteSpaceChar>
  </hiddenSymbol>
  <hiddenSymbol id="_hs_9f531178cd724b7c88c1a46d1855c30f" isHidden="true">
    <symbol><![CDATA[$]]></symbol>
    <whiteSpaceChar><![CDATA[ ]]></whiteSpaceChar>
  </hiddenSymbol>
  <hiddenSymbol id="_hs_0699d5e34bdf484ea4a44214c569b1bf" isHidden="true">
    <symbol><![CDATA[$]]></symbol>
    <whiteSpaceChar><![CDATA[ ]]></whiteSpaceChar>
  </hiddenSymbol>
  <hiddenSymbol id="_hs_9a1762255ef949e8b566c0799950be68" isHidden="true">
    <symbol><![CDATA[$]]></symbol>
    <whiteSpaceChar><![CDATA[ ]]></whiteSpaceChar>
  </hiddenSymbol>
  <hiddenSymbol id="_hs_43a31ca94742430e9781f8f9b419e659" isHidden="true">
    <symbol><![CDATA[$]]></symbol>
    <whiteSpaceChar><![CDATA[ ]]></whiteSpaceChar>
  </hiddenSymbol>
  <hiddenSymbol id="_hs_3e76065931e244e19242c47353bee728" isHidden="true">
    <symbol><![CDATA[$]]></symbol>
    <whiteSpaceChar><![CDATA[ ]]></whiteSpaceChar>
  </hiddenSymbol>
  <hiddenSymbol id="_hs_1e557c2e6ac14f63a0c4160e6fc40714" isHidden="true">
    <symbol><![CDATA[$]]></symbol>
    <whiteSpaceChar><![CDATA[ ]]></whiteSpaceChar>
  </hiddenSymbol>
  <hiddenSymbol id="_hs_95a7462bc94a4733968c24a528c989ec" isHidden="true">
    <symbol><![CDATA[$]]></symbol>
    <whiteSpaceChar><![CDATA[ ]]></whiteSpaceChar>
  </hiddenSymbol>
  <hiddenSymbol id="_hs_d6feb2e5da7a4992b73d7291feeb6fe3" isHidden="true">
    <symbol><![CDATA[$]]></symbol>
    <whiteSpaceChar><![CDATA[ ]]></whiteSpaceChar>
  </hiddenSymbol>
  <hiddenSymbol id="_hs_249edced4231462c8b052cfe0ff778f6" isHidden="true">
    <symbol><![CDATA[$]]></symbol>
    <whiteSpaceChar><![CDATA[ ]]></whiteSpaceChar>
  </hiddenSymbol>
  <hiddenSymbol id="_hs_1fe6f54e79904fcaa30839e1ac402209" isHidden="true">
    <symbol><![CDATA[$]]></symbol>
    <whiteSpaceChar><![CDATA[ ]]></whiteSpaceChar>
  </hiddenSymbol>
  <hiddenSymbol id="_hs_cac3f7268a3d4c6ea09a04a86bf9d1c3" isHidden="true">
    <symbol><![CDATA[$]]></symbol>
    <whiteSpaceChar><![CDATA[ ]]></whiteSpaceChar>
  </hiddenSymbol>
  <hiddenSymbol id="_hs_3d3428f0cad946f5ba6f2aa2ab271117" isHidden="true">
    <symbol><![CDATA[$]]></symbol>
    <whiteSpaceChar><![CDATA[ ]]></whiteSpaceChar>
  </hiddenSymbol>
  <hiddenSymbol id="_hs_edf86aa0b6cc4366b79121f99ee0dd98" isHidden="true">
    <symbol><![CDATA[$]]></symbol>
    <whiteSpaceChar><![CDATA[ ]]></whiteSpaceChar>
  </hiddenSymbol>
  <hiddenSymbol id="_hs_36fda1da1e784fc7a42ba5b07322cf97" isHidden="true">
    <symbol><![CDATA[$]]></symbol>
    <whiteSpaceChar><![CDATA[ ]]></whiteSpaceChar>
  </hiddenSymbol>
  <hiddenSymbol id="_hs_2df63331e9c04c908e080fda958bdd44" isHidden="true">
    <symbol><![CDATA[$]]></symbol>
    <whiteSpaceChar><![CDATA[ ]]></whiteSpaceChar>
  </hiddenSymbol>
  <hiddenSymbol id="_hs_2078d38e21384b0b8ac75ee1af45e1e5" isHidden="true">
    <symbol><![CDATA[$]]></symbol>
    <whiteSpaceChar><![CDATA[ ]]></whiteSpaceChar>
  </hiddenSymbol>
  <hiddenSymbol id="_hs_11b7518548324f6eaad7741dc20978b2" isHidden="true">
    <symbol><![CDATA[$]]></symbol>
    <whiteSpaceChar><![CDATA[ ]]></whiteSpaceChar>
  </hiddenSymbol>
  <hiddenSymbol id="_hs_6ed6c9d59c03495186dec0664e53a064" isHidden="true">
    <symbol><![CDATA[$]]></symbol>
    <whiteSpaceChar><![CDATA[ ]]></whiteSpaceChar>
  </hiddenSymbol>
  <hiddenSymbol id="_hs_bcaf9f214de4474d87789a860aed2394" isHidden="true">
    <symbol><![CDATA[$]]></symbol>
    <whiteSpaceChar><![CDATA[ ]]></whiteSpaceChar>
  </hiddenSymbol>
  <hiddenSymbol id="_hs_8bf5967e51cf408a901a5a5681877a5d" isHidden="true">
    <symbol><![CDATA[$]]></symbol>
    <whiteSpaceChar><![CDATA[ ]]></whiteSpaceChar>
  </hiddenSymbol>
  <hiddenSymbol id="_hs_a09befcbe3164a70a4fc8662d22e415a" isHidden="true">
    <symbol><![CDATA[$]]></symbol>
    <whiteSpaceChar><![CDATA[ ]]></whiteSpaceChar>
  </hiddenSymbol>
  <hiddenSymbol id="_hs_a15fff15e64540cb84c2a127e1d147cd" isHidden="true">
    <symbol><![CDATA[$]]></symbol>
    <whiteSpaceChar><![CDATA[ ]]></whiteSpaceChar>
  </hiddenSymbol>
  <hiddenSymbol id="_hs_c1220d21b204429295104ae41390755b" isHidden="true">
    <symbol><![CDATA[$]]></symbol>
    <whiteSpaceChar><![CDATA[ ]]></whiteSpaceChar>
  </hiddenSymbol>
  <hiddenSymbol id="_hs_5868ddd7d7164529a19429d6a8d7d3e8" isHidden="true">
    <symbol><![CDATA[$]]></symbol>
    <whiteSpaceChar><![CDATA[ ]]></whiteSpaceChar>
  </hiddenSymbol>
  <hiddenSymbol id="_hs_3afdda5cc98140908c9e2fd040b4a0cb" isHidden="true">
    <symbol><![CDATA[$]]></symbol>
    <whiteSpaceChar><![CDATA[ ]]></whiteSpaceChar>
  </hiddenSymbol>
  <hiddenSymbol id="_hs_20ced43581e74d41b4a2f106fb6bee46" isHidden="true">
    <symbol><![CDATA[$]]></symbol>
    <whiteSpaceChar><![CDATA[ ]]></whiteSpaceChar>
  </hiddenSymbol>
  <hiddenSymbol id="_hs_54f13ea16f17417dbc05515915d4be19" isHidden="true">
    <symbol><![CDATA[$]]></symbol>
    <whiteSpaceChar><![CDATA[ ]]></whiteSpaceChar>
  </hiddenSymbol>
  <hiddenSymbol id="_hs_26907eed2f3842c59990f3a7d417b155" isHidden="true">
    <symbol><![CDATA[$]]></symbol>
    <whiteSpaceChar><![CDATA[ ]]></whiteSpaceChar>
  </hiddenSymbol>
  <hiddenSymbol id="_hs_25a83abcff404832873f1db4c7a581ae" isHidden="true">
    <symbol><![CDATA[$]]></symbol>
    <whiteSpaceChar><![CDATA[ ]]></whiteSpaceChar>
  </hiddenSymbol>
  <hiddenSymbol id="_hs_39d15d409ec84992b77e624bb1d97eea" isHidden="true">
    <symbol><![CDATA[$]]></symbol>
    <whiteSpaceChar><![CDATA[ ]]></whiteSpaceChar>
  </hiddenSymbol>
  <hiddenSymbol id="_hs_19f7f8fe68514b428b30800505761d1a" isHidden="true">
    <symbol><![CDATA[$]]></symbol>
    <whiteSpaceChar><![CDATA[ ]]></whiteSpaceChar>
  </hiddenSymbol>
  <hiddenSymbol id="_hs_1b94643321ac466a838245deec16e2e9" isHidden="true">
    <symbol><![CDATA[$]]></symbol>
    <whiteSpaceChar><![CDATA[ ]]></whiteSpaceChar>
  </hiddenSymbol>
  <hiddenSymbol id="_hs_46d9e2f8758249b085b7f4d1c3d6d657" isHidden="true">
    <symbol><![CDATA[$]]></symbol>
    <whiteSpaceChar><![CDATA[ ]]></whiteSpaceChar>
  </hiddenSymbol>
  <hiddenSymbol id="_hs_ef40cb8befef43e8b38fd3a057f5b02d" isHidden="true">
    <symbol><![CDATA[$]]></symbol>
    <whiteSpaceChar><![CDATA[ ]]></whiteSpaceChar>
  </hiddenSymbol>
  <hiddenSymbol id="_hs_ccfe5db3bfc04478b68b09a3c3c21fb6" isHidden="true">
    <symbol><![CDATA[$]]></symbol>
    <whiteSpaceChar><![CDATA[ ]]></whiteSpaceChar>
  </hiddenSymbol>
  <hiddenSymbol id="_hs_d1c4df5e741d4d7982a8efa4ba22ff3d" isHidden="true">
    <symbol><![CDATA[$]]></symbol>
    <whiteSpaceChar><![CDATA[ ]]></whiteSpaceChar>
  </hiddenSymbol>
  <hiddenSymbol id="_hs_003dff43535e4d41a6178cb094f06b72" isHidden="true">
    <symbol><![CDATA[$]]></symbol>
    <whiteSpaceChar><![CDATA[ ]]></whiteSpaceChar>
  </hiddenSymbol>
  <hiddenSymbol id="_hs_a78bbf395d924e4b9887fede37ee943c" isHidden="true">
    <symbol><![CDATA[$]]></symbol>
    <whiteSpaceChar><![CDATA[ ]]></whiteSpaceChar>
  </hiddenSymbol>
  <hiddenSymbol id="_hs_b9ff6fb678c64cf6943d965504c90034" isHidden="true">
    <symbol><![CDATA[$]]></symbol>
    <whiteSpaceChar><![CDATA[ ]]></whiteSpaceChar>
  </hiddenSymbol>
  <hiddenSymbol id="_hs_8d8cdf5328624f26ae515ad658a4be99" isHidden="true">
    <symbol><![CDATA[$]]></symbol>
    <whiteSpaceChar><![CDATA[ ]]></whiteSpaceChar>
  </hiddenSymbol>
  <hiddenSymbol id="_hs_f959303eebcc4a7690e86326846e3814" isHidden="true">
    <symbol><![CDATA[$]]></symbol>
    <whiteSpaceChar><![CDATA[ ]]></whiteSpaceChar>
  </hiddenSymbol>
  <hiddenSymbol id="_hs_d16929c55aed46a18dee3221fc46c628" isHidden="true">
    <symbol><![CDATA[$]]></symbol>
    <whiteSpaceChar><![CDATA[ ]]></whiteSpaceChar>
  </hiddenSymbol>
  <hiddenSymbol id="_hs_fb8cfef1aaaa45f9bf138ff6095d43a5" isHidden="true">
    <symbol><![CDATA[$]]></symbol>
    <whiteSpaceChar><![CDATA[ ]]></whiteSpaceChar>
  </hiddenSymbol>
  <hiddenSymbol id="_hs_25b3d920b60b41aba96723eed55bb423" isHidden="true">
    <symbol><![CDATA[$]]></symbol>
    <whiteSpaceChar><![CDATA[ ]]></whiteSpaceChar>
  </hiddenSymbol>
  <hiddenSymbol id="_hs_eafa03dbd45048adbe28b5fcebc199ce" isHidden="true">
    <symbol><![CDATA[$]]></symbol>
    <whiteSpaceChar><![CDATA[ ]]></whiteSpaceChar>
  </hiddenSymbol>
  <hiddenSymbol id="_hs_3fdab67cae804d6f889d7d0c0f54a3f4" isHidden="true">
    <symbol><![CDATA[$]]></symbol>
    <whiteSpaceChar><![CDATA[ ]]></whiteSpaceChar>
  </hiddenSymbol>
  <hiddenSymbol id="_hs_051998676b7d46b589774ba362d54ace" isHidden="true">
    <symbol><![CDATA[$]]></symbol>
    <whiteSpaceChar><![CDATA[ ]]></whiteSpaceChar>
  </hiddenSymbol>
  <hiddenSymbol id="_hs_b71dc8b535ee4c36b2ee92305b4e221e" isHidden="true">
    <symbol><![CDATA[$]]></symbol>
    <whiteSpaceChar><![CDATA[ ]]></whiteSpaceChar>
  </hiddenSymbol>
  <hiddenSymbol id="_hs_ff371f5e2da24587a4156ba6a0125271" isHidden="true">
    <symbol><![CDATA[$]]></symbol>
    <whiteSpaceChar><![CDATA[ ]]></whiteSpaceChar>
  </hiddenSymbol>
  <hiddenSymbol id="_hs_248ae2f0954e4b43a6b7fa6071df6a6e" isHidden="true">
    <symbol><![CDATA[$]]></symbol>
    <whiteSpaceChar><![CDATA[ ]]></whiteSpaceChar>
  </hiddenSymbol>
  <hiddenSymbol id="_hs_5c82af7659eb4754b7a1fcf4faf91ee0" isHidden="true">
    <symbol><![CDATA[$]]></symbol>
    <whiteSpaceChar><![CDATA[ ]]></whiteSpaceChar>
  </hiddenSymbol>
  <hiddenSymbol id="_hs_28574860542c4b638e85d43715a5dc38" isHidden="true">
    <symbol><![CDATA[$]]></symbol>
    <whiteSpaceChar><![CDATA[ ]]></whiteSpaceChar>
  </hiddenSymbol>
  <hiddenSymbol id="_hs_f82b269cbef44e6f9e939d5807923691" isHidden="true">
    <symbol><![CDATA[$]]></symbol>
    <whiteSpaceChar><![CDATA[ ]]></whiteSpaceChar>
  </hiddenSymbol>
  <hiddenSymbol id="_hs_d70778cda77a4300851a7a7f27f157b0" isHidden="true">
    <symbol><![CDATA[$]]></symbol>
    <whiteSpaceChar><![CDATA[ ]]></whiteSpaceChar>
  </hiddenSymbol>
  <hiddenSymbol id="_hs_39346fe40fd74d6c90f11d7668917dd6" isHidden="true">
    <symbol><![CDATA[$]]></symbol>
    <whiteSpaceChar><![CDATA[ ]]></whiteSpaceChar>
  </hiddenSymbol>
  <hiddenSymbol id="_hs_dc88922eeb5f494390dcca58a3ac1c67" isHidden="true">
    <symbol><![CDATA[$]]></symbol>
    <whiteSpaceChar><![CDATA[ ]]></whiteSpaceChar>
  </hiddenSymbol>
  <hiddenSymbol id="_hs_5ffeb4f05bbc4097918b73e60eba9a24" isHidden="true">
    <symbol><![CDATA[$]]></symbol>
    <whiteSpaceChar><![CDATA[ ]]></whiteSpaceChar>
  </hiddenSymbol>
  <hiddenSymbol id="_hs_8874e2308dba42198eddbc9712941b52" isHidden="true">
    <symbol><![CDATA[$]]></symbol>
    <whiteSpaceChar><![CDATA[ ]]></whiteSpaceChar>
  </hiddenSymbol>
  <hiddenSymbol id="_hs_719ffd1da2b94f55a3907dcff476da15" isHidden="true">
    <symbol><![CDATA[$]]></symbol>
    <whiteSpaceChar><![CDATA[ ]]></whiteSpaceChar>
  </hiddenSymbol>
  <hiddenSymbol id="_hs_a05227f8d59a4adbb11083b86514b54e" isHidden="true">
    <symbol><![CDATA[$]]></symbol>
    <whiteSpaceChar><![CDATA[ ]]></whiteSpaceChar>
  </hiddenSymbol>
  <hiddenSymbol id="_hs_2312d326fc05490c8f3b991c96a66bc6" isHidden="true">
    <symbol><![CDATA[$]]></symbol>
    <whiteSpaceChar><![CDATA[ ]]></whiteSpaceChar>
  </hiddenSymbol>
  <hiddenSymbol id="_hs_075647b8dac047d2bc00e8fe389b3a0d" isHidden="true">
    <symbol><![CDATA[$]]></symbol>
    <whiteSpaceChar><![CDATA[ ]]></whiteSpaceChar>
  </hiddenSymbol>
  <hiddenSymbol id="_hs_01392ca8bc6b499abd9dcbe914915cd0" isHidden="false">
    <symbol><![CDATA[$]]></symbol>
    <whiteSpaceChar><![CDATA[ ]]></whiteSpaceChar>
  </hiddenSymbol>
  <hiddenSymbol id="_hs_6b3e8fa7da23402daeaaa409f031b350" isHidden="true">
    <symbol><![CDATA[$]]></symbol>
    <whiteSpaceChar><![CDATA[ ]]></whiteSpaceChar>
  </hiddenSymbol>
  <hiddenSymbol id="_hs_18b852077a4b47248c47538f54300884" isHidden="true">
    <symbol><![CDATA[$]]></symbol>
    <whiteSpaceChar><![CDATA[ ]]></whiteSpaceChar>
  </hiddenSymbol>
  <hiddenSymbol id="_hs_7a3f1edfdc8f49e8a7e730f6007bc155" isHidden="true">
    <symbol><![CDATA[$]]></symbol>
    <whiteSpaceChar><![CDATA[ ]]></whiteSpaceChar>
  </hiddenSymbol>
  <hiddenSymbol id="_hs_d7d9d1109f8344ce920af060f0118073" isHidden="true">
    <symbol><![CDATA[$]]></symbol>
    <whiteSpaceChar><![CDATA[ ]]></whiteSpaceChar>
  </hiddenSymbol>
  <hiddenSymbol id="_hs_eb04ca477079439d99e962020ed6c09f" isHidden="true">
    <symbol><![CDATA[$]]></symbol>
    <whiteSpaceChar><![CDATA[ ]]></whiteSpaceChar>
  </hiddenSymbol>
  <hiddenSymbol id="_hs_3420bc9604ad4a0ca42cd53e5642d3cf" isHidden="true">
    <symbol><![CDATA[$]]></symbol>
    <whiteSpaceChar><![CDATA[ ]]></whiteSpaceChar>
  </hiddenSymbol>
  <hiddenSymbol id="_hs_c758e268f6e545128a14db2fa36c7a89" isHidden="true">
    <symbol><![CDATA[$]]></symbol>
    <whiteSpaceChar><![CDATA[ ]]></whiteSpaceChar>
  </hiddenSymbol>
  <hiddenSymbol id="_hs_782133547a3b476ab3206a247d6e4e82" isHidden="true">
    <symbol><![CDATA[$]]></symbol>
    <whiteSpaceChar><![CDATA[ ]]></whiteSpaceChar>
  </hiddenSymbol>
  <hiddenSymbol id="_hs_50e47e552ff345b5ad89443c09004d79" isHidden="true">
    <symbol><![CDATA[$]]></symbol>
    <whiteSpaceChar><![CDATA[ ]]></whiteSpaceChar>
  </hiddenSymbol>
  <hiddenSymbol id="_hs_9b164defabfa40f6935e3b205f5504e8" isHidden="true">
    <symbol><![CDATA[$]]></symbol>
    <whiteSpaceChar><![CDATA[ ]]></whiteSpaceChar>
  </hiddenSymbol>
  <hiddenSymbol id="_hs_9afebec93abd445b8e2c23f6558e85b2" isHidden="true">
    <symbol><![CDATA[$]]></symbol>
    <whiteSpaceChar><![CDATA[ ]]></whiteSpaceChar>
  </hiddenSymbol>
  <hiddenSymbol id="_hs_d6f115ceff134b458260bff07177b2de" isHidden="true">
    <symbol><![CDATA[$]]></symbol>
    <whiteSpaceChar><![CDATA[ ]]></whiteSpaceChar>
  </hiddenSymbol>
  <hiddenSymbol id="_hs_0479366c9a7148ff9cb6da4e88ebfa48" isHidden="true">
    <symbol><![CDATA[$]]></symbol>
    <whiteSpaceChar><![CDATA[ ]]></whiteSpaceChar>
  </hiddenSymbol>
  <hiddenSymbol id="_hs_cc6117d8e11f4d51a09b10eb5ebc92a6" isHidden="true">
    <symbol><![CDATA[$]]></symbol>
    <whiteSpaceChar><![CDATA[ ]]></whiteSpaceChar>
  </hiddenSymbol>
  <hiddenSymbol id="_hs_07aaf4e40dd74b8d984f8d6d079af7d4" isHidden="true">
    <symbol><![CDATA[$]]></symbol>
    <whiteSpaceChar><![CDATA[ ]]></whiteSpaceChar>
  </hiddenSymbol>
  <hiddenSymbol id="_hs_f446d0d2e3234409a08f5745379dc57c" isHidden="true">
    <symbol><![CDATA[$]]></symbol>
    <whiteSpaceChar><![CDATA[ ]]></whiteSpaceChar>
  </hiddenSymbol>
  <hiddenSymbol id="_hs_f53f095430644f0994cb03c2a638a361" isHidden="true">
    <symbol><![CDATA[$]]></symbol>
    <whiteSpaceChar><![CDATA[ ]]></whiteSpaceChar>
  </hiddenSymbol>
  <hiddenSymbol id="_hs_d812b325159540fb8efb027fa8ad2147" isHidden="true">
    <symbol><![CDATA[$]]></symbol>
    <whiteSpaceChar><![CDATA[ ]]></whiteSpaceChar>
  </hiddenSymbol>
  <hiddenSymbol id="_hs_f441a66edf6e4666ba43b760802fceb2" isHidden="true">
    <symbol><![CDATA[$]]></symbol>
    <whiteSpaceChar><![CDATA[ ]]></whiteSpaceChar>
  </hiddenSymbol>
  <hiddenSymbol id="_hs_e8505b8054e3497b835cb7320b7a409f" isHidden="true">
    <symbol><![CDATA[$]]></symbol>
    <whiteSpaceChar><![CDATA[ ]]></whiteSpaceChar>
  </hiddenSymbol>
  <hiddenSymbol id="_hs_a41cb1bd9b4348298e67c25b70837bd2" isHidden="true">
    <symbol><![CDATA[$]]></symbol>
    <whiteSpaceChar><![CDATA[ ]]></whiteSpaceChar>
  </hiddenSymbol>
  <hiddenSymbol id="_hs_307b6ff64b2c4140938afee2d117c508" isHidden="true">
    <symbol><![CDATA[$]]></symbol>
    <whiteSpaceChar><![CDATA[ ]]></whiteSpaceChar>
  </hiddenSymbol>
  <hiddenSymbol id="_hs_a3ba08f27c8b466bb25e7dc21cb6e5d9" isHidden="false">
    <symbol><![CDATA[$]]></symbol>
    <whiteSpaceChar><![CDATA[ ]]></whiteSpaceChar>
  </hiddenSymbol>
  <hiddenSymbol id="_hs_e602a24c2e364ac6bc43ac94125f440d" isHidden="false">
    <symbol><![CDATA[$]]></symbol>
    <whiteSpaceChar><![CDATA[ ]]></whiteSpaceChar>
  </hiddenSymbol>
  <hiddenSymbol id="_hs_a99b4916bdf2406b8c3c7830cca87cf2" isHidden="true">
    <symbol><![CDATA[$]]></symbol>
    <whiteSpaceChar><![CDATA[ ]]></whiteSpaceChar>
  </hiddenSymbol>
  <hiddenSymbol id="_hs_c3cb4df1394e4d6b98caf64b7a593cdd" isHidden="true">
    <symbol><![CDATA[$]]></symbol>
    <whiteSpaceChar><![CDATA[ ]]></whiteSpaceChar>
  </hiddenSymbol>
  <hiddenSymbol id="_hs_a33ec727dc5c47a3ab0734089c5b64ee" isHidden="true">
    <symbol><![CDATA[$]]></symbol>
    <whiteSpaceChar><![CDATA[ ]]></whiteSpaceChar>
  </hiddenSymbol>
  <hiddenSymbol id="_hs_6190bac59dab4c6b81a450eb50df3397" isHidden="true">
    <symbol><![CDATA[$]]></symbol>
    <whiteSpaceChar><![CDATA[ ]]></whiteSpaceChar>
  </hiddenSymbol>
  <hiddenSymbol id="_hs_2251802f47af434880e94cfc78a919de" isHidden="true">
    <symbol><![CDATA[$]]></symbol>
    <whiteSpaceChar><![CDATA[ ]]></whiteSpaceChar>
  </hiddenSymbol>
  <hiddenSymbol id="_hs_ed16c6f09f9e47c4a1054845ecec9654" isHidden="true">
    <symbol><![CDATA[$]]></symbol>
    <whiteSpaceChar><![CDATA[ ]]></whiteSpaceChar>
  </hiddenSymbol>
  <hiddenSymbol id="_hs_acac3ba25ff448baa26c2762b8ef4971" isHidden="true">
    <symbol><![CDATA[$]]></symbol>
    <whiteSpaceChar><![CDATA[ ]]></whiteSpaceChar>
  </hiddenSymbol>
  <hiddenSymbol id="_hs_8e10eeeda55848d7ab971847283eba92" isHidden="true">
    <symbol><![CDATA[$]]></symbol>
    <whiteSpaceChar><![CDATA[ ]]></whiteSpaceChar>
  </hiddenSymbol>
  <hiddenSymbol id="_hs_f78dfb20ff9e47278c8861b64817889f" isHidden="true">
    <symbol><![CDATA[$]]></symbol>
    <whiteSpaceChar><![CDATA[ ]]></whiteSpaceChar>
  </hiddenSymbol>
  <hiddenSymbol id="_hs_deb5d157788742d0affafd4d51a77244" isHidden="true">
    <symbol><![CDATA[$]]></symbol>
    <whiteSpaceChar><![CDATA[ ]]></whiteSpaceChar>
  </hiddenSymbol>
  <hiddenSymbol id="_hs_622661708a644a0393e290684f960fc1" isHidden="true">
    <symbol><![CDATA[$]]></symbol>
    <whiteSpaceChar><![CDATA[ ]]></whiteSpaceChar>
  </hiddenSymbol>
  <hiddenSymbol id="_hs_b33741d8ac32405db2cc88128649e9cb" isHidden="true">
    <symbol><![CDATA[$]]></symbol>
    <whiteSpaceChar><![CDATA[ ]]></whiteSpaceChar>
  </hiddenSymbol>
  <hiddenSymbol id="_hs_cb9c208d77f147e3932211f861da3246" isHidden="true">
    <symbol><![CDATA[$]]></symbol>
    <whiteSpaceChar><![CDATA[ ]]></whiteSpaceChar>
  </hiddenSymbol>
  <hiddenSymbol id="_hs_07b3d7dc4aa24da3a58bf50b5d928d7c" isHidden="true">
    <symbol><![CDATA[$]]></symbol>
    <whiteSpaceChar><![CDATA[ ]]></whiteSpaceChar>
  </hiddenSymbol>
  <hiddenSymbol id="_hs_eb77dd11f17d4a75ba3f1c805d0437f3" isHidden="true">
    <symbol><![CDATA[$]]></symbol>
    <whiteSpaceChar><![CDATA[ ]]></whiteSpaceChar>
  </hiddenSymbol>
  <hiddenSymbol id="_hs_0cb3bcaefca543f3ab4ba690431cdb00" isHidden="true">
    <symbol><![CDATA[$]]></symbol>
    <whiteSpaceChar><![CDATA[ ]]></whiteSpaceChar>
  </hiddenSymbol>
  <hiddenSymbol id="_hs_a6ec0ca3705f4986b41ccf2dd069c997" isHidden="true">
    <symbol><![CDATA[$]]></symbol>
    <whiteSpaceChar><![CDATA[ ]]></whiteSpaceChar>
  </hiddenSymbol>
  <hiddenSymbol id="_hs_befba39ed5914947a12b1a9bc6a7f1dd" isHidden="true">
    <symbol><![CDATA[$]]></symbol>
    <whiteSpaceChar><![CDATA[ ]]></whiteSpaceChar>
  </hiddenSymbol>
  <hiddenSymbol id="_hs_252162cc0a184c5f81c3087653b723a5" isHidden="true">
    <symbol><![CDATA[$]]></symbol>
    <whiteSpaceChar><![CDATA[ ]]></whiteSpaceChar>
  </hiddenSymbol>
  <hiddenSymbol id="_hs_fea2279e886140aaaff5d33601d7aaf5" isHidden="true">
    <symbol><![CDATA[$]]></symbol>
    <whiteSpaceChar><![CDATA[ ]]></whiteSpaceChar>
  </hiddenSymbol>
  <hiddenSymbol id="_hs_9ef943e0f17b483f9be0da70f5bb6f2a" isHidden="true">
    <symbol><![CDATA[$]]></symbol>
    <whiteSpaceChar><![CDATA[ ]]></whiteSpaceChar>
  </hiddenSymbol>
  <hiddenSymbol id="_hs_10920cc2a3bb4cb695546503defce34b" isHidden="true">
    <symbol><![CDATA[$]]></symbol>
    <whiteSpaceChar><![CDATA[ ]]></whiteSpaceChar>
  </hiddenSymbol>
  <hiddenSymbol id="_hs_2204365367bc4b16baf5c0cd7d1837f7" isHidden="true">
    <symbol><![CDATA[$]]></symbol>
    <whiteSpaceChar><![CDATA[ ]]></whiteSpaceChar>
  </hiddenSymbol>
  <hiddenSymbol id="_hs_f2c1c38bab4b446c871b5abf99c087f0" isHidden="true">
    <symbol><![CDATA[$]]></symbol>
    <whiteSpaceChar><![CDATA[ ]]></whiteSpaceChar>
  </hiddenSymbol>
  <hiddenSymbol id="_hs_96bf26d3fb3a4c5db923f236901bb0a4" isHidden="true">
    <symbol><![CDATA[$]]></symbol>
    <whiteSpaceChar><![CDATA[ ]]></whiteSpaceChar>
  </hiddenSymbol>
  <hiddenSymbol id="_hs_dafb66a5436a4b9a857b4b7a1cb94a31" isHidden="true">
    <symbol><![CDATA[$]]></symbol>
    <whiteSpaceChar><![CDATA[ ]]></whiteSpaceChar>
  </hiddenSymbol>
  <hiddenSymbol id="_hs_8002b1c5be8d45a89fbb4f77daad79a7" isHidden="true">
    <symbol><![CDATA[$]]></symbol>
    <whiteSpaceChar><![CDATA[ ]]></whiteSpaceChar>
  </hiddenSymbol>
  <hiddenSymbol id="_hs_cfb0d9baa56f40a6940c815b8a187ee6" isHidden="true">
    <symbol><![CDATA[$]]></symbol>
    <whiteSpaceChar><![CDATA[ ]]></whiteSpaceChar>
  </hiddenSymbol>
  <hiddenSymbol id="_hs_4e5dac65a725472c8943b12871d01687" isHidden="true">
    <symbol><![CDATA[$]]></symbol>
    <whiteSpaceChar><![CDATA[ ]]></whiteSpaceChar>
  </hiddenSymbol>
  <hiddenSymbol id="_hs_29f3b07fc65842e180a51721923a79c1" isHidden="true">
    <symbol><![CDATA[$]]></symbol>
    <whiteSpaceChar><![CDATA[ ]]></whiteSpaceChar>
  </hiddenSymbol>
  <hiddenSymbol id="_hs_03b35bc00d6240e6b3bbf30526f1e657" isHidden="true">
    <symbol><![CDATA[$]]></symbol>
    <whiteSpaceChar><![CDATA[ ]]></whiteSpaceChar>
  </hiddenSymbol>
  <hiddenSymbol id="_hs_de287d74363e4543a13c324da177ec03" isHidden="true">
    <symbol><![CDATA[$]]></symbol>
    <whiteSpaceChar><![CDATA[ ]]></whiteSpaceChar>
  </hiddenSymbol>
  <hiddenSymbol id="_hs_9310569964514e50888c3bb91dc34be9" isHidden="true">
    <symbol><![CDATA[$]]></symbol>
    <whiteSpaceChar><![CDATA[ ]]></whiteSpaceChar>
  </hiddenSymbol>
  <hiddenSymbol id="_hs_4eac5320c01b4370b35aa23ed370f20b" isHidden="true">
    <symbol><![CDATA[$]]></symbol>
    <whiteSpaceChar><![CDATA[ ]]></whiteSpaceChar>
  </hiddenSymbol>
  <hiddenSymbol id="_hs_d03b239d23964bc4b47c730eed9999e7" isHidden="true">
    <symbol><![CDATA[$]]></symbol>
    <whiteSpaceChar><![CDATA[ ]]></whiteSpaceChar>
  </hiddenSymbol>
  <hiddenSymbol id="_hs_97748bd870e344ec9dd8c998c79bc6ba" isHidden="true">
    <symbol><![CDATA[$]]></symbol>
    <whiteSpaceChar><![CDATA[ ]]></whiteSpaceChar>
  </hiddenSymbol>
  <hiddenSymbol id="_hs_4bee29b465e549b0b2e32df354fddc6d" isHidden="true">
    <symbol><![CDATA[$]]></symbol>
    <whiteSpaceChar><![CDATA[ ]]></whiteSpaceChar>
  </hiddenSymbol>
  <hiddenSymbol id="_hs_1c8614b63f834ca59ed6a35cb1a1893f" isHidden="true">
    <symbol><![CDATA[$]]></symbol>
    <whiteSpaceChar><![CDATA[ ]]></whiteSpaceChar>
  </hiddenSymbol>
  <hiddenSymbol id="_hs_46655ac73a794dedbd3a5c3e1d079be9" isHidden="true">
    <symbol><![CDATA[$]]></symbol>
    <whiteSpaceChar><![CDATA[ ]]></whiteSpaceChar>
  </hiddenSymbol>
  <hiddenSymbol id="_hs_9d377533f31849e8a0fbbf09fca59b88" isHidden="true">
    <symbol><![CDATA[$]]></symbol>
    <whiteSpaceChar><![CDATA[ ]]></whiteSpaceChar>
  </hiddenSymbol>
  <hiddenSymbol id="_hs_4871fc88a86f4e24b227ffad728e95c7" isHidden="true">
    <symbol><![CDATA[$]]></symbol>
    <whiteSpaceChar><![CDATA[ ]]></whiteSpaceChar>
  </hiddenSymbol>
  <hiddenSymbol id="_hs_3dc3132d959c447e85cd50ece13b43ff" isHidden="true">
    <symbol><![CDATA[$]]></symbol>
    <whiteSpaceChar><![CDATA[ ]]></whiteSpaceChar>
  </hiddenSymbol>
  <hiddenSymbol id="_hs_c67b1986e2c0497c9737ae729df4ce7a" isHidden="true">
    <symbol><![CDATA[$]]></symbol>
    <whiteSpaceChar><![CDATA[ ]]></whiteSpaceChar>
  </hiddenSymbol>
  <hiddenSymbol id="_hs_b2e72ec0737d4e928152da65b3d99074" isHidden="true">
    <symbol><![CDATA[$]]></symbol>
    <whiteSpaceChar><![CDATA[ ]]></whiteSpaceChar>
  </hiddenSymbol>
  <hiddenSymbol id="_hs_9cc718b70df340ddaabe429bfa7658e8" isHidden="true">
    <symbol><![CDATA[$]]></symbol>
    <whiteSpaceChar><![CDATA[ ]]></whiteSpaceChar>
  </hiddenSymbol>
  <hiddenSymbol id="_hs_72f92f9d68e847c4afac0de79fe3fbd0" isHidden="true">
    <symbol><![CDATA[$]]></symbol>
    <whiteSpaceChar><![CDATA[ ]]></whiteSpaceChar>
  </hiddenSymbol>
  <hiddenSymbol id="_hs_cca4e0b2bca9490dbcd6021119126a79" isHidden="true">
    <symbol><![CDATA[$]]></symbol>
    <whiteSpaceChar><![CDATA[ ]]></whiteSpaceChar>
  </hiddenSymbol>
  <hiddenSymbol id="_hs_fd3f984782c4404c85f63247bd79a9f0" isHidden="true">
    <symbol><![CDATA[$]]></symbol>
    <whiteSpaceChar><![CDATA[ ]]></whiteSpaceChar>
  </hiddenSymbol>
  <hiddenSymbol id="_hs_cc96dee0ecb844d9b13f56c8e69d5356" isHidden="true">
    <symbol><![CDATA[$]]></symbol>
    <whiteSpaceChar><![CDATA[ ]]></whiteSpaceChar>
  </hiddenSymbol>
  <hiddenSymbol id="_hs_aa128945e04348ffba230771b5fa390a" isHidden="true">
    <symbol><![CDATA[$]]></symbol>
    <whiteSpaceChar><![CDATA[ ]]></whiteSpaceChar>
  </hiddenSymbol>
  <hiddenSymbol id="_hs_af496daaf47448dab5eb68a2380ce89a" isHidden="true">
    <symbol><![CDATA[$]]></symbol>
    <whiteSpaceChar><![CDATA[ ]]></whiteSpaceChar>
  </hiddenSymbol>
  <hiddenSymbol id="_hs_857f4be8114445a1a4dbdb89cd69b6b4" isHidden="true">
    <symbol><![CDATA[$]]></symbol>
    <whiteSpaceChar><![CDATA[ ]]></whiteSpaceChar>
  </hiddenSymbol>
  <hiddenSymbol id="_hs_19cfb8fcdc2a43a99e7f0fff470283dd" isHidden="true">
    <symbol><![CDATA[$]]></symbol>
    <whiteSpaceChar><![CDATA[ ]]></whiteSpaceChar>
  </hiddenSymbol>
  <hiddenSymbol id="_hs_891c8784d9c04208bd6c98882ea72eb1" isHidden="true">
    <symbol><![CDATA[$]]></symbol>
    <whiteSpaceChar><![CDATA[ ]]></whiteSpaceChar>
  </hiddenSymbol>
  <hiddenSymbol id="_hs_8869da351f724d8cb4bce7373c593f56" isHidden="true">
    <symbol><![CDATA[$]]></symbol>
    <whiteSpaceChar><![CDATA[ ]]></whiteSpaceChar>
  </hiddenSymbol>
  <hiddenSymbol id="_hs_554fb391ad75467f91eea83cbf84c41f" isHidden="true">
    <symbol><![CDATA[$]]></symbol>
    <whiteSpaceChar><![CDATA[ ]]></whiteSpaceChar>
  </hiddenSymbol>
  <hiddenSymbol id="_hs_b7ce3ff647c1446c895dc78a04b48032" isHidden="true">
    <symbol><![CDATA[$]]></symbol>
    <whiteSpaceChar><![CDATA[ ]]></whiteSpaceChar>
  </hiddenSymbol>
  <hiddenSymbol id="_hs_89e9af177bcd470184f3830566ec547d" isHidden="true">
    <symbol><![CDATA[$]]></symbol>
    <whiteSpaceChar><![CDATA[ ]]></whiteSpaceChar>
  </hiddenSymbol>
  <hiddenSymbol id="_hs_ed87584f98d34a97ada5077a36d4c1e9" isHidden="true">
    <symbol><![CDATA[$]]></symbol>
    <whiteSpaceChar><![CDATA[ ]]></whiteSpaceChar>
  </hiddenSymbol>
  <hiddenSymbol id="_hs_ee5655fb5d74479e9693b0abdd1c596f" isHidden="true">
    <symbol><![CDATA[$]]></symbol>
    <whiteSpaceChar><![CDATA[ ]]></whiteSpaceChar>
  </hiddenSymbol>
  <hiddenSymbol id="_hs_37eb28490b7b452a9211bf217d76fbf9" isHidden="true">
    <symbol><![CDATA[$]]></symbol>
    <whiteSpaceChar><![CDATA[ ]]></whiteSpaceChar>
  </hiddenSymbol>
  <hiddenSymbol id="_hs_cdbb614914ea47de93b57df64d60bbb7" isHidden="true">
    <symbol><![CDATA[$]]></symbol>
    <whiteSpaceChar><![CDATA[ ]]></whiteSpaceChar>
  </hiddenSymbol>
  <hiddenSymbol id="_hs_326b06ebfc75402d812132f3e6f8734c" isHidden="true">
    <symbol><![CDATA[$]]></symbol>
    <whiteSpaceChar><![CDATA[ ]]></whiteSpaceChar>
  </hiddenSymbol>
  <hiddenSymbol id="_hs_dd48a7cc40fe4d7d888fa12c4d225bff" isHidden="true">
    <symbol><![CDATA[$]]></symbol>
    <whiteSpaceChar><![CDATA[ ]]></whiteSpaceChar>
  </hiddenSymbol>
  <hiddenSymbol id="_hs_d430eabb13fd4d728d2ea4205bba0a7d" isHidden="true">
    <symbol><![CDATA[$]]></symbol>
    <whiteSpaceChar><![CDATA[ ]]></whiteSpaceChar>
  </hiddenSymbol>
  <hiddenSymbol id="_hs_dcf4c830a85e4ed28c9ba454960e43d1" isHidden="true">
    <symbol><![CDATA[$]]></symbol>
    <whiteSpaceChar><![CDATA[ ]]></whiteSpaceChar>
  </hiddenSymbol>
  <hiddenSymbol id="_hs_96b70d59b17f47b1b596b28801e3e562" isHidden="true">
    <symbol><![CDATA[$]]></symbol>
    <whiteSpaceChar><![CDATA[ ]]></whiteSpaceChar>
  </hiddenSymbol>
  <hiddenSymbol id="_hs_ab887f4d30364c94a6023b493f0d97c1" isHidden="true">
    <symbol><![CDATA[$]]></symbol>
    <whiteSpaceChar><![CDATA[ ]]></whiteSpaceChar>
  </hiddenSymbol>
  <hiddenSymbol id="_hs_ae68b74ab2894244ac537e3b3fd16379" isHidden="false">
    <symbol><![CDATA[$]]></symbol>
    <whiteSpaceChar><![CDATA[ ]]></whiteSpaceChar>
  </hiddenSymbol>
  <hiddenSymbol id="_hs_e43a1ca72de54f67bcca81378dced9c0" isHidden="false">
    <symbol><![CDATA[$]]></symbol>
    <whiteSpaceChar><![CDATA[ ]]></whiteSpaceChar>
  </hiddenSymbol>
  <hiddenSymbol id="_hs_0400d0b80ea04368aed25d57886f2af1" isHidden="false">
    <symbol><![CDATA[$]]></symbol>
    <whiteSpaceChar><![CDATA[ ]]></whiteSpaceChar>
  </hiddenSymbol>
  <hiddenSymbol id="_hs_55d1561bdb3947d382570262e8209275" isHidden="true">
    <symbol><![CDATA[$]]></symbol>
    <whiteSpaceChar><![CDATA[ ]]></whiteSpaceChar>
  </hiddenSymbol>
  <hiddenSymbol id="_hs_dd4a32c1dbb54933b5cd4e4cbac71d58" isHidden="true">
    <symbol><![CDATA[$]]></symbol>
    <whiteSpaceChar><![CDATA[ ]]></whiteSpaceChar>
  </hiddenSymbol>
  <hiddenSymbol id="_hs_28882d8525d041678ce4134c64316cae" isHidden="true">
    <symbol><![CDATA[$]]></symbol>
    <whiteSpaceChar><![CDATA[ ]]></whiteSpaceChar>
  </hiddenSymbol>
  <hiddenSymbol id="_hs_3b81ed66c79345feb7d6016f2e3bc464" isHidden="true">
    <symbol><![CDATA[$]]></symbol>
    <whiteSpaceChar><![CDATA[ ]]></whiteSpaceChar>
  </hiddenSymbol>
  <hiddenSymbol id="_hs_70430d1d984e4a7b9b1e45ad14c2ea8c" isHidden="true">
    <symbol><![CDATA[$]]></symbol>
    <whiteSpaceChar><![CDATA[ ]]></whiteSpaceChar>
  </hiddenSymbol>
  <hiddenSymbol id="_hs_dcb672494e7747d183dbf58a6b19b39d" isHidden="true">
    <symbol><![CDATA[$]]></symbol>
    <whiteSpaceChar><![CDATA[ ]]></whiteSpaceChar>
  </hiddenSymbol>
  <hiddenSymbol id="_hs_ea34c02578cc458aa1a41b6d2060681a" isHidden="true">
    <symbol><![CDATA[$]]></symbol>
    <whiteSpaceChar><![CDATA[ ]]></whiteSpaceChar>
  </hiddenSymbol>
  <hiddenSymbol id="_hs_84a137ff0997481396ea2506c5bfe57a" isHidden="true">
    <symbol><![CDATA[$]]></symbol>
    <whiteSpaceChar><![CDATA[ ]]></whiteSpaceChar>
  </hiddenSymbol>
  <hiddenSymbol id="_hs_8f4ccfbed0fa4acd8208a46e859a7da9" isHidden="true">
    <symbol><![CDATA[$]]></symbol>
    <whiteSpaceChar><![CDATA[ ]]></whiteSpaceChar>
  </hiddenSymbol>
  <hiddenSymbol id="_hs_86e3be4a2dd241ab9e445145ef16fb07" isHidden="true">
    <symbol><![CDATA[$]]></symbol>
    <whiteSpaceChar><![CDATA[ ]]></whiteSpaceChar>
  </hiddenSymbol>
  <hiddenSymbol id="_hs_c9a80f6dc10a4219bc900116f3b47e69" isHidden="true">
    <symbol><![CDATA[$]]></symbol>
    <whiteSpaceChar><![CDATA[ ]]></whiteSpaceChar>
  </hiddenSymbol>
  <hiddenSymbol id="_hs_67f51d47a4f54499adc3d023e4743a18" isHidden="true">
    <symbol><![CDATA[$]]></symbol>
    <whiteSpaceChar><![CDATA[ ]]></whiteSpaceChar>
  </hiddenSymbol>
  <hiddenSymbol id="_hs_c2b33f35dc184a1daf3d966bd6f920a6" isHidden="true">
    <symbol><![CDATA[$]]></symbol>
    <whiteSpaceChar><![CDATA[ ]]></whiteSpaceChar>
  </hiddenSymbol>
  <hiddenSymbol id="_hs_db70f4eacd6d416c85d3766b156caad9" isHidden="true">
    <symbol><![CDATA[$]]></symbol>
    <whiteSpaceChar><![CDATA[ ]]></whiteSpaceChar>
  </hiddenSymbol>
  <hiddenSymbol id="_hs_c5c878f96c244d1daa6162fd35269a1c" isHidden="true">
    <symbol><![CDATA[$]]></symbol>
    <whiteSpaceChar><![CDATA[ ]]></whiteSpaceChar>
  </hiddenSymbol>
  <hiddenSymbol id="_hs_3bb0ab6a3a1b4e8795d2cae41c0f4575" isHidden="true">
    <symbol><![CDATA[$]]></symbol>
    <whiteSpaceChar><![CDATA[ ]]></whiteSpaceChar>
  </hiddenSymbol>
  <hiddenSymbol id="_hs_de47460117c24460917ee414ea127705" isHidden="true">
    <symbol><![CDATA[$]]></symbol>
    <whiteSpaceChar><![CDATA[ ]]></whiteSpaceChar>
  </hiddenSymbol>
  <hiddenSymbol id="_hs_e794a53322694779a8a82f8367ff8c8a" isHidden="true">
    <symbol><![CDATA[$]]></symbol>
    <whiteSpaceChar><![CDATA[ ]]></whiteSpaceChar>
  </hiddenSymbol>
  <hiddenSymbol id="_hs_8404903f7f344321b93542d582913003" isHidden="true">
    <symbol><![CDATA[$]]></symbol>
    <whiteSpaceChar><![CDATA[ ]]></whiteSpaceChar>
  </hiddenSymbol>
  <hiddenSymbol id="_hs_66b59d6a279d46cbafa7feca0fbbea8c" isHidden="true">
    <symbol><![CDATA[$]]></symbol>
    <whiteSpaceChar><![CDATA[ ]]></whiteSpaceChar>
  </hiddenSymbol>
  <hiddenSymbol id="_hs_3f71f2e2a8f747bc85bfc3a20b557873" isHidden="true">
    <symbol><![CDATA[$]]></symbol>
    <whiteSpaceChar><![CDATA[ ]]></whiteSpaceChar>
  </hiddenSymbol>
  <hiddenSymbol id="_hs_b0483a652b3b4512964b1193e77f3625" isHidden="true">
    <symbol><![CDATA[$]]></symbol>
    <whiteSpaceChar><![CDATA[ ]]></whiteSpaceChar>
  </hiddenSymbol>
  <hiddenSymbol id="_hs_fe39411dca1542c3a2a0c0a7fd31b89c" isHidden="true">
    <symbol><![CDATA[$]]></symbol>
    <whiteSpaceChar><![CDATA[ ]]></whiteSpaceChar>
  </hiddenSymbol>
  <hiddenSymbol id="_hs_04f2c3a5cac94569afa5e6c51e13879f" isHidden="true">
    <symbol><![CDATA[$]]></symbol>
    <whiteSpaceChar><![CDATA[ ]]></whiteSpaceChar>
  </hiddenSymbol>
  <hiddenSymbol id="_hs_590fdddd63b948e88e269401ff40fde7" isHidden="true">
    <symbol><![CDATA[$]]></symbol>
    <whiteSpaceChar><![CDATA[ ]]></whiteSpaceChar>
  </hiddenSymbol>
  <hiddenSymbol id="_hs_741a0ede42824ab0b0f0fd60c26bf7bd" isHidden="true">
    <symbol><![CDATA[$]]></symbol>
    <whiteSpaceChar><![CDATA[ ]]></whiteSpaceChar>
  </hiddenSymbol>
  <hiddenSymbol id="_hs_ad389cd02f17480f8302a02172f2e6c9" isHidden="true">
    <symbol><![CDATA[$]]></symbol>
    <whiteSpaceChar><![CDATA[ ]]></whiteSpaceChar>
  </hiddenSymbol>
  <hiddenSymbol id="_hs_d9814e04a6134c18b0193ffbfe9ec54f" isHidden="true">
    <symbol><![CDATA[$]]></symbol>
    <whiteSpaceChar><![CDATA[ ]]></whiteSpaceChar>
  </hiddenSymbol>
  <hiddenSymbol id="_hs_a6d888e30d2e4005b0762b6cebdf0544" isHidden="true">
    <symbol><![CDATA[$]]></symbol>
    <whiteSpaceChar><![CDATA[ ]]></whiteSpaceChar>
  </hiddenSymbol>
  <hiddenSymbol id="_hs_79a29432ca384946986f7e2bf9c59505" isHidden="true">
    <symbol><![CDATA[$]]></symbol>
    <whiteSpaceChar><![CDATA[ ]]></whiteSpaceChar>
  </hiddenSymbol>
  <hiddenSymbol id="_hs_c73b4b280bea4b68934abe68f24ea74a" isHidden="true">
    <symbol><![CDATA[$]]></symbol>
    <whiteSpaceChar><![CDATA[ ]]></whiteSpaceChar>
  </hiddenSymbol>
  <hiddenSymbol id="_hs_7a6d3456f09f402b8c5f20ba130d6d24" isHidden="true">
    <symbol><![CDATA[$]]></symbol>
    <whiteSpaceChar><![CDATA[ ]]></whiteSpaceChar>
  </hiddenSymbol>
  <hiddenSymbol id="_hs_04b69e676b8840dcb13ee706b98e21a6" isHidden="true">
    <symbol><![CDATA[$]]></symbol>
    <whiteSpaceChar><![CDATA[ ]]></whiteSpaceChar>
  </hiddenSymbol>
  <hiddenSymbol id="_hs_c6709b674bcc45d6ad7771a5772cc0c9" isHidden="true">
    <symbol><![CDATA[$]]></symbol>
    <whiteSpaceChar><![CDATA[ ]]></whiteSpaceChar>
  </hiddenSymbol>
  <hiddenSymbol id="_hs_e5b6e37055714c91b131858ca5bb112a" isHidden="true">
    <symbol><![CDATA[$]]></symbol>
    <whiteSpaceChar><![CDATA[ ]]></whiteSpaceChar>
  </hiddenSymbol>
  <hiddenSymbol id="_hs_30617205a64d42cbaca8df2fa9f44c84" isHidden="true">
    <symbol><![CDATA[$]]></symbol>
    <whiteSpaceChar><![CDATA[ ]]></whiteSpaceChar>
  </hiddenSymbol>
  <hiddenSymbol id="_hs_0f22a8034d7145c78ea3cdca28771400" isHidden="true">
    <symbol><![CDATA[$]]></symbol>
    <whiteSpaceChar><![CDATA[ ]]></whiteSpaceChar>
  </hiddenSymbol>
  <hiddenSymbol id="_hs_94bb9f9ea29c4f3b94c4cfbb60384b80" isHidden="true">
    <symbol><![CDATA[$]]></symbol>
    <whiteSpaceChar><![CDATA[ ]]></whiteSpaceChar>
  </hiddenSymbol>
  <hiddenSymbol id="_hs_5d67c85f3bf744c1b88c1ed93152ebd5" isHidden="true">
    <symbol><![CDATA[$]]></symbol>
    <whiteSpaceChar><![CDATA[ ]]></whiteSpaceChar>
  </hiddenSymbol>
  <hiddenSymbol id="_hs_a926d89641354df9b31bff012891cae8" isHidden="true">
    <symbol><![CDATA[$]]></symbol>
    <whiteSpaceChar><![CDATA[ ]]></whiteSpaceChar>
  </hiddenSymbol>
  <hiddenSymbol id="_hs_906727200a35443e8b5d0327ef482858" isHidden="true">
    <symbol><![CDATA[$]]></symbol>
    <whiteSpaceChar><![CDATA[ ]]></whiteSpaceChar>
  </hiddenSymbol>
  <hiddenSymbol id="_hs_1d79d95dfe044d0caf5392af48dcb847" isHidden="true">
    <symbol><![CDATA[$]]></symbol>
    <whiteSpaceChar><![CDATA[ ]]></whiteSpaceChar>
  </hiddenSymbol>
  <hiddenSymbol id="_hs_630f64b506b64fb8b8cb0855e1355e83" isHidden="true">
    <symbol><![CDATA[$]]></symbol>
    <whiteSpaceChar><![CDATA[ ]]></whiteSpaceChar>
  </hiddenSymbol>
  <hiddenSymbol id="_hs_d1b26dbe8ac343449082ee1c751f0b3e" isHidden="true">
    <symbol><![CDATA[$]]></symbol>
    <whiteSpaceChar><![CDATA[ ]]></whiteSpaceChar>
  </hiddenSymbol>
  <hiddenSymbol id="_hs_24e8f84e5b4340c1b54b112d039d0190" isHidden="true">
    <symbol><![CDATA[$]]></symbol>
    <whiteSpaceChar><![CDATA[ ]]></whiteSpaceChar>
  </hiddenSymbol>
  <hiddenSymbol id="_hs_19fc0df00728459aa67efa7d0b520ca5" isHidden="true">
    <symbol><![CDATA[$]]></symbol>
    <whiteSpaceChar><![CDATA[ ]]></whiteSpaceChar>
  </hiddenSymbol>
  <hiddenSymbol id="_hs_7fca4213c2c1433f8ed25fc13ea9c039" isHidden="true">
    <symbol><![CDATA[$]]></symbol>
    <whiteSpaceChar><![CDATA[ ]]></whiteSpaceChar>
  </hiddenSymbol>
  <hiddenSymbol id="_hs_9893aeff974e43f2b5fc4f60eecce774" isHidden="true">
    <symbol><![CDATA[$]]></symbol>
    <whiteSpaceChar><![CDATA[ ]]></whiteSpaceChar>
  </hiddenSymbol>
  <hiddenSymbol id="_hs_4cbbd1f5f73e43f680247cea9e19efa5" isHidden="true">
    <symbol><![CDATA[$]]></symbol>
    <whiteSpaceChar><![CDATA[ ]]></whiteSpaceChar>
  </hiddenSymbol>
  <hiddenSymbol id="_hs_e13ff45cf22b46699dbaa20d04765b48" isHidden="true">
    <symbol><![CDATA[$]]></symbol>
    <whiteSpaceChar><![CDATA[ ]]></whiteSpaceChar>
  </hiddenSymbol>
  <hiddenSymbol id="_hs_e83693a29dde4028ac3fa9adf36d645e" isHidden="true">
    <symbol><![CDATA[$]]></symbol>
    <whiteSpaceChar><![CDATA[ ]]></whiteSpaceChar>
  </hiddenSymbol>
  <hiddenSymbol id="_hs_631fe424f8c045ec824ff042db5c8384" isHidden="true">
    <symbol><![CDATA[$]]></symbol>
    <whiteSpaceChar><![CDATA[ ]]></whiteSpaceChar>
  </hiddenSymbol>
  <hiddenSymbol id="_hs_ce15cea2962b4330910fef5e4486f915" isHidden="true">
    <symbol><![CDATA[$]]></symbol>
    <whiteSpaceChar><![CDATA[ ]]></whiteSpaceChar>
  </hiddenSymbol>
  <hiddenSymbol id="_hs_be4f45bf39b448d385736c228980b5d1" isHidden="true">
    <symbol><![CDATA[$]]></symbol>
    <whiteSpaceChar><![CDATA[ ]]></whiteSpaceChar>
  </hiddenSymbol>
  <hiddenSymbol id="_hs_8f2e3adb4cb74176a4fcc6a035b50f18" isHidden="true">
    <symbol><![CDATA[$]]></symbol>
    <whiteSpaceChar><![CDATA[ ]]></whiteSpaceChar>
  </hiddenSymbol>
  <hiddenSymbol id="_hs_5b547e6257c64f88bc35897e279e1ff4" isHidden="true">
    <symbol><![CDATA[$]]></symbol>
    <whiteSpaceChar><![CDATA[ ]]></whiteSpaceChar>
  </hiddenSymbol>
  <hiddenSymbol id="_hs_7bc85e48f2654d18ad85dd95a7a193e4" isHidden="true">
    <symbol><![CDATA[$]]></symbol>
    <whiteSpaceChar><![CDATA[ ]]></whiteSpaceChar>
  </hiddenSymbol>
  <hiddenSymbol id="_hs_abf3a851a7404d7faf401e8175ece066" isHidden="true">
    <symbol><![CDATA[$]]></symbol>
    <whiteSpaceChar><![CDATA[ ]]></whiteSpaceChar>
  </hiddenSymbol>
  <hiddenSymbol id="_hs_3ccc9ad2bea345ab8ea8520f79bec66c" isHidden="true">
    <symbol><![CDATA[$]]></symbol>
    <whiteSpaceChar><![CDATA[ ]]></whiteSpaceChar>
  </hiddenSymbol>
  <hiddenSymbol id="_hs_afa318777d1949f4bd6780caf1586d94" isHidden="true">
    <symbol><![CDATA[$]]></symbol>
    <whiteSpaceChar><![CDATA[ ]]></whiteSpaceChar>
  </hiddenSymbol>
  <hiddenSymbol id="_hs_ca118fe79b0a4e91af1dfe6d59c1cc08" isHidden="true">
    <symbol><![CDATA[$]]></symbol>
    <whiteSpaceChar><![CDATA[ ]]></whiteSpaceChar>
  </hiddenSymbol>
  <hiddenSymbol id="_hs_dca45a2161b94d0494327813658e9a06" isHidden="true">
    <symbol><![CDATA[$]]></symbol>
    <whiteSpaceChar><![CDATA[ ]]></whiteSpaceChar>
  </hiddenSymbol>
  <hiddenSymbol id="_hs_45251a5a94db4628b4498098b363daae" isHidden="true">
    <symbol><![CDATA[$]]></symbol>
    <whiteSpaceChar><![CDATA[ ]]></whiteSpaceChar>
  </hiddenSymbol>
  <hiddenSymbol id="_hs_2539f9f7860c4e869456332ad55c0167" isHidden="true">
    <symbol><![CDATA[$]]></symbol>
    <whiteSpaceChar><![CDATA[ ]]></whiteSpaceChar>
  </hiddenSymbol>
  <hiddenSymbol id="_hs_cc5fc59d9dae4a1ea7cf474f81b8be2a" isHidden="true">
    <symbol><![CDATA[$]]></symbol>
    <whiteSpaceChar><![CDATA[ ]]></whiteSpaceChar>
  </hiddenSymbol>
  <hiddenSymbol id="_hs_60d943e8caea4f40952a1bf3f7efb83c" isHidden="true">
    <symbol><![CDATA[$]]></symbol>
    <whiteSpaceChar><![CDATA[ ]]></whiteSpaceChar>
  </hiddenSymbol>
  <hiddenSymbol id="_hs_a66deb0d41cc471a99a6a844d46ed581" isHidden="true">
    <symbol><![CDATA[$]]></symbol>
    <whiteSpaceChar><![CDATA[ ]]></whiteSpaceChar>
  </hiddenSymbol>
  <hiddenSymbol id="_hs_79cacae4459c4042aeafb248907bc236" isHidden="true">
    <symbol><![CDATA[$]]></symbol>
    <whiteSpaceChar><![CDATA[ ]]></whiteSpaceChar>
  </hiddenSymbol>
  <hiddenSymbol id="_hs_a8cc1ddb164f4567be7f606ebcedd114" isHidden="true">
    <symbol><![CDATA[$]]></symbol>
    <whiteSpaceChar><![CDATA[ ]]></whiteSpaceChar>
  </hiddenSymbol>
  <hiddenSymbol id="_hs_343e1f1413014cfa93247e8ee936f256" isHidden="true">
    <symbol><![CDATA[$]]></symbol>
    <whiteSpaceChar><![CDATA[ ]]></whiteSpaceChar>
  </hiddenSymbol>
  <hiddenSymbol id="_hs_ed8beb077263467e9483fbff014303d0" isHidden="true">
    <symbol><![CDATA[$]]></symbol>
    <whiteSpaceChar><![CDATA[ ]]></whiteSpaceChar>
  </hiddenSymbol>
  <hiddenSymbol id="_hs_9775912716314309b0153b9d56252692" isHidden="true">
    <symbol><![CDATA[$]]></symbol>
    <whiteSpaceChar><![CDATA[ ]]></whiteSpaceChar>
  </hiddenSymbol>
  <hiddenSymbol id="_hs_63547a17eb244dceaa73df7d7d9ce84f" isHidden="false">
    <symbol><![CDATA[$]]></symbol>
    <whiteSpaceChar><![CDATA[ ]]></whiteSpaceChar>
  </hiddenSymbol>
  <hiddenSymbol id="_hs_67ae5112a2424a9e91f2f0161ab35b2a" isHidden="false">
    <symbol><![CDATA[$]]></symbol>
    <whiteSpaceChar><![CDATA[ ]]></whiteSpaceChar>
  </hiddenSymbol>
  <hiddenSymbol id="_hs_47e655b48a1242c4b04f07468ac02fde" isHidden="false">
    <symbol><![CDATA[$]]></symbol>
    <whiteSpaceChar><![CDATA[ ]]></whiteSpaceChar>
  </hiddenSymbol>
  <hiddenSymbol id="_hs_f387e2823b9141818d6c075ee6eb794c" isHidden="true">
    <symbol><![CDATA[$]]></symbol>
    <whiteSpaceChar><![CDATA[ ]]></whiteSpaceChar>
  </hiddenSymbol>
  <hiddenSymbol id="_hs_b71aff8b76fd4e7b92141a9cd5b7c854" isHidden="true">
    <symbol><![CDATA[$]]></symbol>
    <whiteSpaceChar><![CDATA[ ]]></whiteSpaceChar>
  </hiddenSymbol>
  <hiddenSymbol id="_hs_a82eb34d71d240b9872356ba746d15de" isHidden="true">
    <symbol><![CDATA[$]]></symbol>
    <whiteSpaceChar><![CDATA[ ]]></whiteSpaceChar>
  </hiddenSymbol>
  <hiddenSymbol id="_hs_b05af5054dae496cbc1c29b8f4a9b075" isHidden="true">
    <symbol><![CDATA[$]]></symbol>
    <whiteSpaceChar><![CDATA[ ]]></whiteSpaceChar>
  </hiddenSymbol>
  <hiddenSymbol id="_hs_8b441d6de348448cb1d7e58d3587437b" isHidden="true">
    <symbol><![CDATA[$]]></symbol>
    <whiteSpaceChar><![CDATA[ ]]></whiteSpaceChar>
  </hiddenSymbol>
  <hiddenSymbol id="_hs_9437c46233674e98943e007ed0936b4e" isHidden="true">
    <symbol><![CDATA[$]]></symbol>
    <whiteSpaceChar><![CDATA[ ]]></whiteSpaceChar>
  </hiddenSymbol>
  <hiddenSymbol id="_hs_844323ac744d4de3a0bf27b6c85a37d7" isHidden="true">
    <symbol><![CDATA[$]]></symbol>
    <whiteSpaceChar><![CDATA[ ]]></whiteSpaceChar>
  </hiddenSymbol>
  <hiddenSymbol id="_hs_0be94e35c5a84c488a581b43ebaf1f61" isHidden="true">
    <symbol><![CDATA[$]]></symbol>
    <whiteSpaceChar><![CDATA[ ]]></whiteSpaceChar>
  </hiddenSymbol>
  <hiddenSymbol id="_hs_29632f0f407f4e0d947abc66d58d9aab" isHidden="true">
    <symbol><![CDATA[$]]></symbol>
    <whiteSpaceChar><![CDATA[ ]]></whiteSpaceChar>
  </hiddenSymbol>
  <hiddenSymbol id="_hs_5bf36624fe834b6ab8917e66c8381347" isHidden="true">
    <symbol><![CDATA[$]]></symbol>
    <whiteSpaceChar><![CDATA[ ]]></whiteSpaceChar>
  </hiddenSymbol>
  <hiddenSymbol id="_hs_75065876ecb44ca39c494eed2312a0ea" isHidden="true">
    <symbol><![CDATA[$]]></symbol>
    <whiteSpaceChar><![CDATA[ ]]></whiteSpaceChar>
  </hiddenSymbol>
  <hiddenSymbol id="_hs_27de309fb40040ea8e812f3324e9af71" isHidden="true">
    <symbol><![CDATA[$]]></symbol>
    <whiteSpaceChar><![CDATA[ ]]></whiteSpaceChar>
  </hiddenSymbol>
  <hiddenSymbol id="_hs_efc1db1a7ecf466e821ed6d391973893" isHidden="true">
    <symbol><![CDATA[$]]></symbol>
    <whiteSpaceChar><![CDATA[ ]]></whiteSpaceChar>
  </hiddenSymbol>
  <hiddenSymbol id="_hs_c558a458f52c4a0ebb86e205da4b6c2e" isHidden="true">
    <symbol><![CDATA[$]]></symbol>
    <whiteSpaceChar><![CDATA[ ]]></whiteSpaceChar>
  </hiddenSymbol>
  <hiddenSymbol id="_hs_11ace570540b48e6bc481ebe140f9b2c" isHidden="true">
    <symbol><![CDATA[$]]></symbol>
    <whiteSpaceChar><![CDATA[ ]]></whiteSpaceChar>
  </hiddenSymbol>
  <hiddenSymbol id="_hs_f8ab77e4f5c14e0e8ecfa61240a11ea1" isHidden="true">
    <symbol><![CDATA[$]]></symbol>
    <whiteSpaceChar><![CDATA[ ]]></whiteSpaceChar>
  </hiddenSymbol>
  <hiddenSymbol id="_hs_37e4812a8aa3487c947ce7c7d24cafa5" isHidden="true">
    <symbol><![CDATA[$]]></symbol>
    <whiteSpaceChar><![CDATA[ ]]></whiteSpaceChar>
  </hiddenSymbol>
  <hiddenSymbol id="_hs_92f822f771b34e0487ebe540b8db76b0" isHidden="true">
    <symbol><![CDATA[$]]></symbol>
    <whiteSpaceChar><![CDATA[ ]]></whiteSpaceChar>
  </hiddenSymbol>
  <hiddenSymbol id="_hs_415882939f344b29ac9b4e7f34525f3f" isHidden="true">
    <symbol><![CDATA[$]]></symbol>
    <whiteSpaceChar><![CDATA[ ]]></whiteSpaceChar>
  </hiddenSymbol>
  <hiddenSymbol id="_hs_7c8937e1c72c415097a7bde9d15e124f" isHidden="true">
    <symbol><![CDATA[$]]></symbol>
    <whiteSpaceChar><![CDATA[ ]]></whiteSpaceChar>
  </hiddenSymbol>
  <hiddenSymbol id="_hs_3aea7b2faba543558db4be84dd8f0815" isHidden="true">
    <symbol><![CDATA[$]]></symbol>
    <whiteSpaceChar><![CDATA[ ]]></whiteSpaceChar>
  </hiddenSymbol>
  <hiddenSymbol id="_hs_f2af3f2f77954e3ab14c4adde3d48359" isHidden="true">
    <symbol><![CDATA[$]]></symbol>
    <whiteSpaceChar><![CDATA[ ]]></whiteSpaceChar>
  </hiddenSymbol>
  <hiddenSymbol id="_hs_6769caa42cf64b5e9ed524f9d8c8fe2f" isHidden="true">
    <symbol><![CDATA[$]]></symbol>
    <whiteSpaceChar><![CDATA[ ]]></whiteSpaceChar>
  </hiddenSymbol>
  <hiddenSymbol id="_hs_756641a7cff649c4b9cae9f84ab637a1" isHidden="true">
    <symbol><![CDATA[$]]></symbol>
    <whiteSpaceChar><![CDATA[ ]]></whiteSpaceChar>
  </hiddenSymbol>
  <hiddenSymbol id="_hs_9db22801e0504f719602ff1d62aa674e" isHidden="true">
    <symbol><![CDATA[$]]></symbol>
    <whiteSpaceChar><![CDATA[ ]]></whiteSpaceChar>
  </hiddenSymbol>
  <hiddenSymbol id="_hs_844d53a006d242ff94aa0e3a65c5a176" isHidden="true">
    <symbol><![CDATA[$]]></symbol>
    <whiteSpaceChar><![CDATA[ ]]></whiteSpaceChar>
  </hiddenSymbol>
  <hiddenSymbol id="_hs_5ece3fccf0f64e83a470a00bd2217eb5" isHidden="true">
    <symbol><![CDATA[$]]></symbol>
    <whiteSpaceChar><![CDATA[ ]]></whiteSpaceChar>
  </hiddenSymbol>
  <hiddenSymbol id="_hs_0b7bc240d05a453fa992f0b49d0bf91b" isHidden="true">
    <symbol><![CDATA[$]]></symbol>
    <whiteSpaceChar><![CDATA[ ]]></whiteSpaceChar>
  </hiddenSymbol>
  <hiddenSymbol id="_hs_885de824ad3644cf9753dea468b1d0d8" isHidden="true">
    <symbol><![CDATA[$]]></symbol>
    <whiteSpaceChar><![CDATA[ ]]></whiteSpaceChar>
  </hiddenSymbol>
  <hiddenSymbol id="_hs_21f80308881342a2bf6ead27f9f44484" isHidden="true">
    <symbol><![CDATA[$]]></symbol>
    <whiteSpaceChar><![CDATA[ ]]></whiteSpaceChar>
  </hiddenSymbol>
  <hiddenSymbol id="_hs_694165cfe62043c6918d51ddb5ae4d5e" isHidden="true">
    <symbol><![CDATA[$]]></symbol>
    <whiteSpaceChar><![CDATA[ ]]></whiteSpaceChar>
  </hiddenSymbol>
  <hiddenSymbol id="_hs_3b9ff189d70e43d0bcde5089f1f75a7f" isHidden="true">
    <symbol><![CDATA[$]]></symbol>
    <whiteSpaceChar><![CDATA[ ]]></whiteSpaceChar>
  </hiddenSymbol>
  <hiddenSymbol id="_hs_6d00e4f56dbc4f70aa95bf1b8040ec04" isHidden="false">
    <symbol><![CDATA[$]]></symbol>
    <whiteSpaceChar><![CDATA[ ]]></whiteSpaceChar>
  </hiddenSymbol>
  <hiddenSymbol id="_hs_05c437eaeeb545028e45219498923b1f" isHidden="false">
    <symbol><![CDATA[$]]></symbol>
    <whiteSpaceChar><![CDATA[ ]]></whiteSpaceChar>
  </hiddenSymbol>
  <hiddenSymbol id="_hs_af20ee9e03d54a25b3f4dce3a6d147d2" isHidden="false">
    <symbol><![CDATA[$]]></symbol>
    <whiteSpaceChar><![CDATA[ ]]></whiteSpaceChar>
  </hiddenSymbol>
  <hiddenSymbol id="_hs_25ec143a59164e66a0bb1c0d294a44ce" isHidden="false">
    <symbol><![CDATA[$]]></symbol>
    <whiteSpaceChar><![CDATA[ ]]></whiteSpaceChar>
  </hiddenSymbol>
  <hiddenSymbol id="_hs_8016cf441b424314a0a96e42b3481079" isHidden="false">
    <symbol><![CDATA[$]]></symbol>
    <whiteSpaceChar><![CDATA[ ]]></whiteSpaceChar>
  </hiddenSymbol>
  <hiddenSymbol id="_hs_24f8d38474ca44e983d062a0c1b1b44c" isHidden="true">
    <symbol><![CDATA[$]]></symbol>
    <whiteSpaceChar><![CDATA[ ]]></whiteSpaceChar>
  </hiddenSymbol>
  <hiddenSymbol id="_hs_201070accebb4e1e92e69f888aab7d4a" isHidden="true">
    <symbol><![CDATA[$]]></symbol>
    <whiteSpaceChar><![CDATA[ ]]></whiteSpaceChar>
  </hiddenSymbol>
  <hiddenSymbol id="_hs_aac7939896ea4071b8396bdc50d24c8a" isHidden="true">
    <symbol><![CDATA[$]]></symbol>
    <whiteSpaceChar><![CDATA[ ]]></whiteSpaceChar>
  </hiddenSymbol>
  <hiddenSymbol id="_hs_a7716a1c2b004755a5eccbd55c0334b7" isHidden="true">
    <symbol><![CDATA[$]]></symbol>
    <whiteSpaceChar><![CDATA[ ]]></whiteSpaceChar>
  </hiddenSymbol>
  <hiddenSymbol id="_hs_19a07a86330749509c81be7d70d0c548" isHidden="true">
    <symbol><![CDATA[$]]></symbol>
    <whiteSpaceChar><![CDATA[ ]]></whiteSpaceChar>
  </hiddenSymbol>
  <hiddenSymbol id="_hs_7d6ab84dac5f411196c05125e209f821" isHidden="true">
    <symbol><![CDATA[$]]></symbol>
    <whiteSpaceChar><![CDATA[ ]]></whiteSpaceChar>
  </hiddenSymbol>
  <hiddenSymbol id="_hs_3337430261c04da3b4aecff8d60e5734" isHidden="true">
    <symbol><![CDATA[$]]></symbol>
    <whiteSpaceChar><![CDATA[ ]]></whiteSpaceChar>
  </hiddenSymbol>
  <hiddenSymbol id="_hs_263c98814c7049ecb203a3966252d67b" isHidden="true">
    <symbol><![CDATA[$]]></symbol>
    <whiteSpaceChar><![CDATA[ ]]></whiteSpaceChar>
  </hiddenSymbol>
  <hiddenSymbol id="_hs_7f0ec3a0ac7c4daf88fe5f143df6dd1c" isHidden="true">
    <symbol><![CDATA[$]]></symbol>
    <whiteSpaceChar><![CDATA[ ]]></whiteSpaceChar>
  </hiddenSymbol>
  <hiddenSymbol id="_hs_e8b2a153f5464fa49438604b50913ef3" isHidden="true">
    <symbol><![CDATA[$]]></symbol>
    <whiteSpaceChar><![CDATA[ ]]></whiteSpaceChar>
  </hiddenSymbol>
  <hiddenSymbol id="_hs_f356fdca67d146538bbccd8dad2e6e4e" isHidden="true">
    <symbol><![CDATA[$]]></symbol>
    <whiteSpaceChar><![CDATA[ ]]></whiteSpaceChar>
  </hiddenSymbol>
  <hiddenSymbol id="_hs_6998317d52c342f984da2f439290f575" isHidden="true">
    <symbol><![CDATA[$]]></symbol>
    <whiteSpaceChar><![CDATA[ ]]></whiteSpaceChar>
  </hiddenSymbol>
  <hiddenSymbol id="_hs_2149dc200c454e99b5770b3540ea1f1a" isHidden="true">
    <symbol><![CDATA[$]]></symbol>
    <whiteSpaceChar><![CDATA[ ]]></whiteSpaceChar>
  </hiddenSymbol>
  <hiddenSymbol id="_hs_8da6aac06c2c476186da8cfbc9f08880" isHidden="true">
    <symbol><![CDATA[$]]></symbol>
    <whiteSpaceChar><![CDATA[ ]]></whiteSpaceChar>
  </hiddenSymbol>
  <hiddenSymbol id="_hs_a34808e9237a4eeba61625917087a820" isHidden="true">
    <symbol><![CDATA[$]]></symbol>
    <whiteSpaceChar><![CDATA[ ]]></whiteSpaceChar>
  </hiddenSymbol>
  <hiddenSymbol id="_hs_bdde7a2a05cc4a36aa70bfbcc80ec064" isHidden="true">
    <symbol><![CDATA[$]]></symbol>
    <whiteSpaceChar><![CDATA[ ]]></whiteSpaceChar>
  </hiddenSymbol>
  <hiddenSymbol id="_hs_04818c855b65422e902fe7bd112e80be" isHidden="true">
    <symbol><![CDATA[$]]></symbol>
    <whiteSpaceChar><![CDATA[ ]]></whiteSpaceChar>
  </hiddenSymbol>
  <hiddenSymbol id="_hs_bb4e5e0a491e4cffb06fa5eb46b93294" isHidden="true">
    <symbol><![CDATA[$]]></symbol>
    <whiteSpaceChar><![CDATA[ ]]></whiteSpaceChar>
  </hiddenSymbol>
  <hiddenSymbol id="_hs_023672b5d4284c1296730db7c9b55671" isHidden="true">
    <symbol><![CDATA[$]]></symbol>
    <whiteSpaceChar><![CDATA[ ]]></whiteSpaceChar>
  </hiddenSymbol>
  <hiddenSymbol id="_hs_89d2859313894d4db59f61ba5ce213cb" isHidden="true">
    <symbol><![CDATA[$]]></symbol>
    <whiteSpaceChar><![CDATA[ ]]></whiteSpaceChar>
  </hiddenSymbol>
  <hiddenSymbol id="_hs_f9849f3ee3244d83aab519c144e49694" isHidden="true">
    <symbol><![CDATA[$]]></symbol>
    <whiteSpaceChar><![CDATA[ ]]></whiteSpaceChar>
  </hiddenSymbol>
  <hiddenSymbol id="_hs_11031f55c55745fc866463f6b909e5af" isHidden="true">
    <symbol><![CDATA[$]]></symbol>
    <whiteSpaceChar><![CDATA[ ]]></whiteSpaceChar>
  </hiddenSymbol>
  <hiddenSymbol id="_hs_cbccd00ab2004f0e9f50d66b5ac6edfb" isHidden="true">
    <symbol><![CDATA[$]]></symbol>
    <whiteSpaceChar><![CDATA[ ]]></whiteSpaceChar>
  </hiddenSymbol>
  <hiddenSymbol id="_hs_c8a54a8f06a449829d4173ae102a9fa0" isHidden="true">
    <symbol><![CDATA[$]]></symbol>
    <whiteSpaceChar><![CDATA[ ]]></whiteSpaceChar>
  </hiddenSymbol>
  <hiddenSymbol id="_hs_f64395a43a5d4a4680600376f5aedfd3" isHidden="true">
    <symbol><![CDATA[$]]></symbol>
    <whiteSpaceChar><![CDATA[ ]]></whiteSpaceChar>
  </hiddenSymbol>
  <hiddenSymbol id="_hs_385bc511432045ceb15a0b8692eaa648" isHidden="true">
    <symbol><![CDATA[$]]></symbol>
    <whiteSpaceChar><![CDATA[ ]]></whiteSpaceChar>
  </hiddenSymbol>
  <hiddenSymbol id="_hs_9ad272f5dcfe43cbbb8b20281ff81cea" isHidden="true">
    <symbol><![CDATA[$]]></symbol>
    <whiteSpaceChar><![CDATA[ ]]></whiteSpaceChar>
  </hiddenSymbol>
  <hiddenSymbol id="_hs_7e621e03cb0d4c55b3cf384a6ee10852" isHidden="true">
    <symbol><![CDATA[$]]></symbol>
    <whiteSpaceChar><![CDATA[ ]]></whiteSpaceChar>
  </hiddenSymbol>
  <hiddenSymbol id="_hs_af686a7760e7442888fdd8c59b9a737f" isHidden="true">
    <symbol><![CDATA[$]]></symbol>
    <whiteSpaceChar><![CDATA[ ]]></whiteSpaceChar>
  </hiddenSymbol>
  <hiddenSymbol id="_hs_3f14002003cb4adbb0e6e383414baaf2" isHidden="true">
    <symbol><![CDATA[$]]></symbol>
    <whiteSpaceChar><![CDATA[ ]]></whiteSpaceChar>
  </hiddenSymbol>
  <hiddenSymbol id="_hs_9520955bd172494aba81c57dd6987a8e" isHidden="true">
    <symbol><![CDATA[$]]></symbol>
    <whiteSpaceChar><![CDATA[ ]]></whiteSpaceChar>
  </hiddenSymbol>
  <hiddenSymbol id="_hs_dbc0ce72836f4ca493d2e61e113e2f1f" isHidden="true">
    <symbol><![CDATA[$]]></symbol>
    <whiteSpaceChar><![CDATA[ ]]></whiteSpaceChar>
  </hiddenSymbol>
  <hiddenSymbol id="_hs_3b113e3569804aaaacccab7ba2b25bd8" isHidden="true">
    <symbol><![CDATA[$]]></symbol>
    <whiteSpaceChar><![CDATA[ ]]></whiteSpaceChar>
  </hiddenSymbol>
  <hiddenSymbol id="_hs_b89a71ba951e4008957cffcb87bd901f" isHidden="true">
    <symbol><![CDATA[$]]></symbol>
    <whiteSpaceChar><![CDATA[ ]]></whiteSpaceChar>
  </hiddenSymbol>
  <hiddenSymbol id="_hs_6646efd1f86740989991b95f562be9d3" isHidden="true">
    <symbol><![CDATA[$]]></symbol>
    <whiteSpaceChar><![CDATA[ ]]></whiteSpaceChar>
  </hiddenSymbol>
  <hiddenSymbol id="_hs_02255d27e00d47c6a555bce4c7172a84" isHidden="true">
    <symbol><![CDATA[$]]></symbol>
    <whiteSpaceChar><![CDATA[ ]]></whiteSpaceChar>
  </hiddenSymbol>
  <hiddenSymbol id="_hs_689fc60a34ee4bcfba95e3547562e810" isHidden="true">
    <symbol><![CDATA[$]]></symbol>
    <whiteSpaceChar><![CDATA[ ]]></whiteSpaceChar>
  </hiddenSymbol>
  <hiddenSymbol id="_hs_6b42780db20145239e10ee8695d0c241" isHidden="true">
    <symbol><![CDATA[$]]></symbol>
    <whiteSpaceChar><![CDATA[ ]]></whiteSpaceChar>
  </hiddenSymbol>
  <hiddenSymbol id="_hs_232d653342ae4cd2ac0977172837855a" isHidden="true">
    <symbol><![CDATA[$]]></symbol>
    <whiteSpaceChar><![CDATA[ ]]></whiteSpaceChar>
  </hiddenSymbol>
  <hiddenSymbol id="_hs_80c5cd3ab2754859bfda0e940524c1a0" isHidden="true">
    <symbol><![CDATA[$]]></symbol>
    <whiteSpaceChar><![CDATA[ ]]></whiteSpaceChar>
  </hiddenSymbol>
  <hiddenSymbol id="_hs_87ec9337a7314b59a725bcdb2609a64e" isHidden="true">
    <symbol><![CDATA[$]]></symbol>
    <whiteSpaceChar><![CDATA[ ]]></whiteSpaceChar>
  </hiddenSymbol>
  <hiddenSymbol id="_hs_7c72e4ee32734dc382aafe1659077d01" isHidden="true">
    <symbol><![CDATA[$]]></symbol>
    <whiteSpaceChar><![CDATA[ ]]></whiteSpaceChar>
  </hiddenSymbol>
  <hiddenSymbol id="_hs_5992ace8b10248a6bbbfaa31e568c04b" isHidden="true">
    <symbol><![CDATA[$]]></symbol>
    <whiteSpaceChar><![CDATA[ ]]></whiteSpaceChar>
  </hiddenSymbol>
  <hiddenSymbol id="_hs_b1b5260db0e44c5a8102792bdf963eff" isHidden="true">
    <symbol><![CDATA[$]]></symbol>
    <whiteSpaceChar><![CDATA[ ]]></whiteSpaceChar>
  </hiddenSymbol>
  <hiddenSymbol id="_hs_01edbe66a0d942368f4660dd0b6e8410" isHidden="true">
    <symbol><![CDATA[$]]></symbol>
    <whiteSpaceChar><![CDATA[ ]]></whiteSpaceChar>
  </hiddenSymbol>
  <hiddenSymbol id="_hs_498e52b5b1da442f96e8a8e7d53eb138" isHidden="true">
    <symbol><![CDATA[$]]></symbol>
    <whiteSpaceChar><![CDATA[ ]]></whiteSpaceChar>
  </hiddenSymbol>
  <hiddenSymbol id="_hs_961b770e9d5149029608cc7e6761c1f4" isHidden="true">
    <symbol><![CDATA[$]]></symbol>
    <whiteSpaceChar><![CDATA[ ]]></whiteSpaceChar>
  </hiddenSymbol>
  <hiddenSymbol id="_hs_f1ce02322fbc4d0b9d44f5409864ba1e" isHidden="true">
    <symbol><![CDATA[$]]></symbol>
    <whiteSpaceChar><![CDATA[ ]]></whiteSpaceChar>
  </hiddenSymbol>
  <hiddenSymbol id="_hs_62494df2f58143d3ac0d452431b95c35" isHidden="true">
    <symbol><![CDATA[$]]></symbol>
    <whiteSpaceChar><![CDATA[ ]]></whiteSpaceChar>
  </hiddenSymbol>
  <hiddenSymbol id="_hs_d473dcfd35ab401ba2c2f2946b567071" isHidden="true">
    <symbol><![CDATA[$]]></symbol>
    <whiteSpaceChar><![CDATA[ ]]></whiteSpaceChar>
  </hiddenSymbol>
  <hiddenSymbol id="_hs_00939e431df84863bad1cf9d34110357" isHidden="true">
    <symbol><![CDATA[$]]></symbol>
    <whiteSpaceChar><![CDATA[ ]]></whiteSpaceChar>
  </hiddenSymbol>
  <hiddenSymbol id="_hs_8122deb7b99441949dc97309b9fd6e96" isHidden="true">
    <symbol><![CDATA[$]]></symbol>
    <whiteSpaceChar><![CDATA[ ]]></whiteSpaceChar>
  </hiddenSymbol>
  <hiddenSymbol id="_hs_d959157a98594eb886363e99e34b1c90" isHidden="true">
    <symbol><![CDATA[$]]></symbol>
    <whiteSpaceChar><![CDATA[ ]]></whiteSpaceChar>
  </hiddenSymbol>
  <hiddenSymbol id="_hs_abee8d7908cb4706ab0ed9bf97d067dc" isHidden="true">
    <symbol><![CDATA[$]]></symbol>
    <whiteSpaceChar><![CDATA[ ]]></whiteSpaceChar>
  </hiddenSymbol>
  <hiddenSymbol id="_hs_737193fbc50b41d08d4f1a0a0b81f207" isHidden="true">
    <symbol><![CDATA[$]]></symbol>
    <whiteSpaceChar><![CDATA[ ]]></whiteSpaceChar>
  </hiddenSymbol>
  <hiddenSymbol id="_hs_ac08398042c74d9f88a1ea87f094e71e" isHidden="true">
    <symbol><![CDATA[$]]></symbol>
    <whiteSpaceChar><![CDATA[ ]]></whiteSpaceChar>
  </hiddenSymbol>
  <hiddenSymbol id="_hs_caf387875a994fde8169a7bede2171c1" isHidden="true">
    <symbol><![CDATA[$]]></symbol>
    <whiteSpaceChar><![CDATA[ ]]></whiteSpaceChar>
  </hiddenSymbol>
  <hiddenSymbol id="_hs_07b66532f399433185627afc7e1e12dc" isHidden="true">
    <symbol><![CDATA[$]]></symbol>
    <whiteSpaceChar><![CDATA[ ]]></whiteSpaceChar>
  </hiddenSymbol>
  <hiddenSymbol id="_hs_9fd7213076f0462b96c6eef974f70ed1" isHidden="true">
    <symbol><![CDATA[$]]></symbol>
    <whiteSpaceChar><![CDATA[ ]]></whiteSpaceChar>
  </hiddenSymbol>
  <hiddenSymbol id="_hs_bc51c2a22871427da92671bf9601c13f" isHidden="true">
    <symbol><![CDATA[$]]></symbol>
    <whiteSpaceChar><![CDATA[ ]]></whiteSpaceChar>
  </hiddenSymbol>
  <hiddenSymbol id="_hs_18ba98f7eea54e689a6cc1a10a858f93" isHidden="true">
    <symbol><![CDATA[$]]></symbol>
    <whiteSpaceChar><![CDATA[ ]]></whiteSpaceChar>
  </hiddenSymbol>
  <hiddenSymbol id="_hs_b329551626114add939b5811102a3ef7" isHidden="true">
    <symbol><![CDATA[$]]></symbol>
    <whiteSpaceChar><![CDATA[ ]]></whiteSpaceChar>
  </hiddenSymbol>
  <hiddenSymbol id="_hs_224e83b3f84b4a53bae7d43fd0eb092e" isHidden="true">
    <symbol><![CDATA[$]]></symbol>
    <whiteSpaceChar><![CDATA[ ]]></whiteSpaceChar>
  </hiddenSymbol>
  <hiddenSymbol id="_hs_820678d29cff4edfbe5a0b64d71ff5a3" isHidden="true">
    <symbol><![CDATA[$]]></symbol>
    <whiteSpaceChar><![CDATA[ ]]></whiteSpaceChar>
  </hiddenSymbol>
  <hiddenSymbol id="_hs_8a028ab0c7d04ad7a8615d7eabc018e2" isHidden="true">
    <symbol><![CDATA[$]]></symbol>
    <whiteSpaceChar><![CDATA[ ]]></whiteSpaceChar>
  </hiddenSymbol>
  <hiddenSymbol id="_hs_50a99e4a11a841dc830a701e663c542f" isHidden="true">
    <symbol><![CDATA[$]]></symbol>
    <whiteSpaceChar><![CDATA[ ]]></whiteSpaceChar>
  </hiddenSymbol>
  <hiddenSymbol id="_hs_e96b1f683a0845eda4ed1b4fa8eda3c5" isHidden="true">
    <symbol><![CDATA[$]]></symbol>
    <whiteSpaceChar><![CDATA[ ]]></whiteSpaceChar>
  </hiddenSymbol>
  <hiddenSymbol id="_hs_fde6e506dc2b47988ee45d1654e120f5" isHidden="true">
    <symbol><![CDATA[$]]></symbol>
    <whiteSpaceChar><![CDATA[ ]]></whiteSpaceChar>
  </hiddenSymbol>
  <hiddenSymbol id="_hs_28ef3d0880394f90a19d036c2ed0e910" isHidden="true">
    <symbol><![CDATA[$]]></symbol>
    <whiteSpaceChar><![CDATA[ ]]></whiteSpaceChar>
  </hiddenSymbol>
  <hiddenSymbol id="_hs_05f0f555fbff47d0abae65b31f246cac" isHidden="true">
    <symbol><![CDATA[$]]></symbol>
    <whiteSpaceChar><![CDATA[ ]]></whiteSpaceChar>
  </hiddenSymbol>
  <hiddenSymbol id="_hs_cb3175eec6be402a998d73c19192b641" isHidden="true">
    <symbol><![CDATA[$]]></symbol>
    <whiteSpaceChar><![CDATA[ ]]></whiteSpaceChar>
  </hiddenSymbol>
  <hiddenSymbol id="_hs_2f4970c1fa154cc89a89e15d29b5ff51" isHidden="true">
    <symbol><![CDATA[$]]></symbol>
    <whiteSpaceChar><![CDATA[ ]]></whiteSpaceChar>
  </hiddenSymbol>
  <hiddenSymbol id="_hs_250ee5b3a6fe460791641d4b870ca16c" isHidden="true">
    <symbol><![CDATA[$]]></symbol>
    <whiteSpaceChar><![CDATA[ ]]></whiteSpaceChar>
  </hiddenSymbol>
  <hiddenSymbol id="_hs_04ead1a098c74c3995ec867493d42d44" isHidden="true">
    <symbol><![CDATA[$]]></symbol>
    <whiteSpaceChar><![CDATA[ ]]></whiteSpaceChar>
  </hiddenSymbol>
  <hiddenSymbol id="_hs_58786b575bc443898f44d50f20072e4b" isHidden="true">
    <symbol><![CDATA[$]]></symbol>
    <whiteSpaceChar><![CDATA[ ]]></whiteSpaceChar>
  </hiddenSymbol>
  <hiddenSymbol id="_hs_00ed2709c74f4592a15fb3c17cf1ca9d" isHidden="true">
    <symbol><![CDATA[$]]></symbol>
    <whiteSpaceChar><![CDATA[ ]]></whiteSpaceChar>
  </hiddenSymbol>
  <hiddenSymbol id="_hs_2bbcd3d232254e3694ddee5607021812" isHidden="true">
    <symbol><![CDATA[$]]></symbol>
    <whiteSpaceChar><![CDATA[ ]]></whiteSpaceChar>
  </hiddenSymbol>
  <hiddenSymbol id="_hs_d09eb25afc99429586aa5fca087a96f6" isHidden="true">
    <symbol><![CDATA[$]]></symbol>
    <whiteSpaceChar><![CDATA[ ]]></whiteSpaceChar>
  </hiddenSymbol>
  <hiddenSymbol id="_hs_db6fa75e7dc94f9ba2e91066a39d6e4c" isHidden="true">
    <symbol><![CDATA[$]]></symbol>
    <whiteSpaceChar><![CDATA[ ]]></whiteSpaceChar>
  </hiddenSymbol>
  <hiddenSymbol id="_hs_519eea72a56e47e3b9a8f2057828f265" isHidden="true">
    <symbol><![CDATA[$]]></symbol>
    <whiteSpaceChar><![CDATA[ ]]></whiteSpaceChar>
  </hiddenSymbol>
  <hiddenSymbol id="_hs_52a42e09f0ae410abdfe18a66741d2a8" isHidden="true">
    <symbol><![CDATA[$]]></symbol>
    <whiteSpaceChar><![CDATA[ ]]></whiteSpaceChar>
  </hiddenSymbol>
  <hiddenSymbol id="_hs_1f8a89ba68bb492283365e5e7c123b64" isHidden="true">
    <symbol><![CDATA[$]]></symbol>
    <whiteSpaceChar><![CDATA[ ]]></whiteSpaceChar>
  </hiddenSymbol>
  <hiddenSymbol id="_hs_5c47fb16254248ed999eb48718383417" isHidden="true">
    <symbol><![CDATA[$]]></symbol>
    <whiteSpaceChar><![CDATA[ ]]></whiteSpaceChar>
  </hiddenSymbol>
  <hiddenSymbol id="_hs_495b9838a8ed499a8a98dc9c3c8cef7e" isHidden="true">
    <symbol><![CDATA[$]]></symbol>
    <whiteSpaceChar><![CDATA[ ]]></whiteSpaceChar>
  </hiddenSymbol>
  <hiddenSymbol id="_hs_809ff57bd24b43a8a5185044515cc62a" isHidden="true">
    <symbol><![CDATA[$]]></symbol>
    <whiteSpaceChar><![CDATA[ ]]></whiteSpaceChar>
  </hiddenSymbol>
  <hiddenSymbol id="_hs_0400c1a1c2384145b29a7c0c2640466f" isHidden="true">
    <symbol><![CDATA[$]]></symbol>
    <whiteSpaceChar><![CDATA[ ]]></whiteSpaceChar>
  </hiddenSymbol>
  <hiddenSymbol id="_hs_c6bb585f86ef4a56b79ba6743c7cc496" isHidden="true">
    <symbol><![CDATA[$]]></symbol>
    <whiteSpaceChar><![CDATA[ ]]></whiteSpaceChar>
  </hiddenSymbol>
  <hiddenSymbol id="_hs_0e2e73f9fab340f5a461d4b045032064" isHidden="true">
    <symbol><![CDATA[$]]></symbol>
    <whiteSpaceChar><![CDATA[ ]]></whiteSpaceChar>
  </hiddenSymbol>
  <hiddenSymbol id="_hs_7f9c5618ad574ea6ae36120706efe1c0" isHidden="true">
    <symbol><![CDATA[$]]></symbol>
    <whiteSpaceChar><![CDATA[ ]]></whiteSpaceChar>
  </hiddenSymbol>
  <hiddenSymbol id="_hs_a6977d0298fe400fa16e89d7cc6bc331" isHidden="true">
    <symbol><![CDATA[$]]></symbol>
    <whiteSpaceChar><![CDATA[ ]]></whiteSpaceChar>
  </hiddenSymbol>
  <hiddenSymbol id="_hs_bf9aac1588fa4f70a9fa6b2f3d86a741" isHidden="true">
    <symbol><![CDATA[$]]></symbol>
    <whiteSpaceChar><![CDATA[ ]]></whiteSpaceChar>
  </hiddenSymbol>
  <hiddenSymbol id="_hs_7fd27f679cc44b7da2d86d9190c0c239" isHidden="true">
    <symbol><![CDATA[$]]></symbol>
    <whiteSpaceChar><![CDATA[ ]]></whiteSpaceChar>
  </hiddenSymbol>
  <hiddenSymbol id="_hs_6d2800fdb43045b59629d1edcb20217d" isHidden="true">
    <symbol><![CDATA[$]]></symbol>
    <whiteSpaceChar><![CDATA[ ]]></whiteSpaceChar>
  </hiddenSymbol>
  <hiddenSymbol id="_hs_ca944a7e2fca4017ad079cec9a706b2f" isHidden="true">
    <symbol><![CDATA[$]]></symbol>
    <whiteSpaceChar><![CDATA[ ]]></whiteSpaceChar>
  </hiddenSymbol>
  <hiddenSymbol id="_hs_1b91b5f418d246ff8e72a1d6184811cd" isHidden="true">
    <symbol><![CDATA[$]]></symbol>
    <whiteSpaceChar><![CDATA[ ]]></whiteSpaceChar>
  </hiddenSymbol>
  <hiddenSymbol id="_hs_400d0fe45b2742a99276f7401d83c403" isHidden="true">
    <symbol><![CDATA[$]]></symbol>
    <whiteSpaceChar><![CDATA[ ]]></whiteSpaceChar>
  </hiddenSymbol>
  <hiddenSymbol id="_hs_4123e260ecdf484190047e2bc157ab26" isHidden="true">
    <symbol><![CDATA[$]]></symbol>
    <whiteSpaceChar><![CDATA[ ]]></whiteSpaceChar>
  </hiddenSymbol>
  <hiddenSymbol id="_hs_00814e301c6e46649d89668bdd015f25" isHidden="true">
    <symbol><![CDATA[$]]></symbol>
    <whiteSpaceChar><![CDATA[ ]]></whiteSpaceChar>
  </hiddenSymbol>
  <hiddenSymbol id="_hs_46543f13b2894bb4adf6a647bc5770db" isHidden="true">
    <symbol><![CDATA[$]]></symbol>
    <whiteSpaceChar><![CDATA[ ]]></whiteSpaceChar>
  </hiddenSymbol>
  <hiddenSymbol id="_hs_50f6d6893ecb49ca8b9168e8e97ae156" isHidden="true">
    <symbol><![CDATA[$]]></symbol>
    <whiteSpaceChar><![CDATA[ ]]></whiteSpaceChar>
  </hiddenSymbol>
  <hiddenSymbol id="_hs_8098a8740dc0453391b5a1e356ee90a3" isHidden="true">
    <symbol><![CDATA[$]]></symbol>
    <whiteSpaceChar><![CDATA[ ]]></whiteSpaceChar>
  </hiddenSymbol>
  <hiddenSymbol id="_hs_a85ea53dc5e1402a9659d1be114fa320" isHidden="true">
    <symbol><![CDATA[$]]></symbol>
    <whiteSpaceChar><![CDATA[ ]]></whiteSpaceChar>
  </hiddenSymbol>
  <hiddenSymbol id="_hs_63b600d949944a9a864a643fba808e77" isHidden="true">
    <symbol><![CDATA[$]]></symbol>
    <whiteSpaceChar><![CDATA[ ]]></whiteSpaceChar>
  </hiddenSymbol>
  <hiddenSymbol id="_hs_5c2085b6edbf4f5eb1aa866b770b7bcb" isHidden="true">
    <symbol><![CDATA[$]]></symbol>
    <whiteSpaceChar><![CDATA[ ]]></whiteSpaceChar>
  </hiddenSymbol>
  <hiddenSymbol id="_hs_c27e765ac1f041a984d4e1a9ab0ea52f" isHidden="true">
    <symbol><![CDATA[$]]></symbol>
    <whiteSpaceChar><![CDATA[ ]]></whiteSpaceChar>
  </hiddenSymbol>
  <hiddenSymbol id="_hs_ba317f031648486690b8b74087f704d6" isHidden="true">
    <symbol><![CDATA[$]]></symbol>
    <whiteSpaceChar><![CDATA[ ]]></whiteSpaceChar>
  </hiddenSymbol>
  <hiddenSymbol id="_hs_3355dffe9ff64dd7bb93f1c151055d10" isHidden="true">
    <symbol><![CDATA[$]]></symbol>
    <whiteSpaceChar><![CDATA[ ]]></whiteSpaceChar>
  </hiddenSymbol>
  <hiddenSymbol id="_hs_a7527c36dc7d411593bbb7f5fe7ec979" isHidden="true">
    <symbol><![CDATA[$]]></symbol>
    <whiteSpaceChar><![CDATA[ ]]></whiteSpaceChar>
  </hiddenSymbol>
  <hiddenSymbol id="_hs_d77d10d09f5845399682bfeb0e86cdcb" isHidden="true">
    <symbol><![CDATA[$]]></symbol>
    <whiteSpaceChar><![CDATA[ ]]></whiteSpaceChar>
  </hiddenSymbol>
  <hiddenSymbol id="_hs_b35b090363f8491e8457ed32d3643f24" isHidden="true">
    <symbol><![CDATA[$]]></symbol>
    <whiteSpaceChar><![CDATA[ ]]></whiteSpaceChar>
  </hiddenSymbol>
  <hiddenSymbol id="_hs_95e50a0cf4354f6887dff6697ed9b82d" isHidden="true">
    <symbol><![CDATA[$]]></symbol>
    <whiteSpaceChar><![CDATA[ ]]></whiteSpaceChar>
  </hiddenSymbol>
  <hiddenSymbol id="_hs_6607cbfee8624d6f98ec51fad47ee987" isHidden="true">
    <symbol><![CDATA[$]]></symbol>
    <whiteSpaceChar><![CDATA[ ]]></whiteSpaceChar>
  </hiddenSymbol>
  <hiddenSymbol id="_hs_1eabe504284943fa8c05490e78450a9f" isHidden="true">
    <symbol><![CDATA[$]]></symbol>
    <whiteSpaceChar><![CDATA[ ]]></whiteSpaceChar>
  </hiddenSymbol>
  <hiddenSymbol id="_hs_e3356452f42f4adbb9a8dc23edaa440d" isHidden="true">
    <symbol><![CDATA[$]]></symbol>
    <whiteSpaceChar><![CDATA[ ]]></whiteSpaceChar>
  </hiddenSymbol>
  <hiddenSymbol id="_hs_845b6231639d4389b77e7ad45a09023b" isHidden="true">
    <symbol><![CDATA[$]]></symbol>
    <whiteSpaceChar><![CDATA[ ]]></whiteSpaceChar>
  </hiddenSymbol>
  <hiddenSymbol id="_hs_a09da7fe365042f29e39966ecbbd4e27" isHidden="true">
    <symbol><![CDATA[$]]></symbol>
    <whiteSpaceChar><![CDATA[ ]]></whiteSpaceChar>
  </hiddenSymbol>
  <hiddenSymbol id="_hs_85017254ae554323888a44bc7efa22be" isHidden="true">
    <symbol><![CDATA[$]]></symbol>
    <whiteSpaceChar><![CDATA[ ]]></whiteSpaceChar>
  </hiddenSymbol>
  <hiddenSymbol id="_hs_276bea719b9140b3ab84d02b081d5439" isHidden="true">
    <symbol><![CDATA[$]]></symbol>
    <whiteSpaceChar><![CDATA[ ]]></whiteSpaceChar>
  </hiddenSymbol>
  <hiddenSymbol id="_hs_ed6e2e1eed3b4bcdacf90715362d245d" isHidden="true">
    <symbol><![CDATA[$]]></symbol>
    <whiteSpaceChar><![CDATA[ ]]></whiteSpaceChar>
  </hiddenSymbol>
  <hiddenSymbol id="_hs_859d5076f7d141f8866ff7567a80e911" isHidden="true">
    <symbol><![CDATA[$]]></symbol>
    <whiteSpaceChar><![CDATA[ ]]></whiteSpaceChar>
  </hiddenSymbol>
  <hiddenSymbol id="_hs_8f03ab93a1664a3b80941b8646dcbdec" isHidden="true">
    <symbol><![CDATA[$]]></symbol>
    <whiteSpaceChar><![CDATA[ ]]></whiteSpaceChar>
  </hiddenSymbol>
  <hiddenSymbol id="_hs_8b1ccf7496084cb6b0d76dcef51e3a71" isHidden="false">
    <symbol><![CDATA[$]]></symbol>
    <whiteSpaceChar><![CDATA[ ]]></whiteSpaceChar>
  </hiddenSymbol>
  <hiddenSymbol id="_hs_0f6d558308014ce596766978f66f8210" isHidden="true">
    <symbol><![CDATA[$]]></symbol>
    <whiteSpaceChar><![CDATA[ ]]></whiteSpaceChar>
  </hiddenSymbol>
  <hiddenSymbol id="_hs_b00036e83cdf4f32b807186373acc36a" isHidden="true">
    <symbol><![CDATA[$]]></symbol>
    <whiteSpaceChar><![CDATA[ ]]></whiteSpaceChar>
  </hiddenSymbol>
  <hiddenSymbol id="_hs_154e6aad3b984b6e9ce4a0d30e24019b" isHidden="true">
    <symbol><![CDATA[$]]></symbol>
    <whiteSpaceChar><![CDATA[ ]]></whiteSpaceChar>
  </hiddenSymbol>
  <hiddenSymbol id="_hs_a134a32cb7ba45e1b4a67a09eb6c22b3" isHidden="true">
    <symbol><![CDATA[$]]></symbol>
    <whiteSpaceChar><![CDATA[ ]]></whiteSpaceChar>
  </hiddenSymbol>
  <hiddenSymbol id="_hs_6bc3477a80a54f7e80ab9d0a7261d733" isHidden="true">
    <symbol><![CDATA[$]]></symbol>
    <whiteSpaceChar><![CDATA[ ]]></whiteSpaceChar>
  </hiddenSymbol>
  <hiddenSymbol id="_hs_7e9532eaf31c48d9af455e2ee8a3b82d" isHidden="true">
    <symbol><![CDATA[$]]></symbol>
    <whiteSpaceChar><![CDATA[ ]]></whiteSpaceChar>
  </hiddenSymbol>
  <hiddenSymbol id="_hs_a0bb1baba91c41778054ec708f12d9ad" isHidden="true">
    <symbol><![CDATA[$]]></symbol>
    <whiteSpaceChar><![CDATA[ ]]></whiteSpaceChar>
  </hiddenSymbol>
  <hiddenSymbol id="_hs_e337c60ad0d84344832412bb51d36d96" isHidden="true">
    <symbol><![CDATA[$]]></symbol>
    <whiteSpaceChar><![CDATA[ ]]></whiteSpaceChar>
  </hiddenSymbol>
  <hiddenSymbol id="_hs_99af3d16e5694efe916d40ef95e80cee" isHidden="true">
    <symbol><![CDATA[$]]></symbol>
    <whiteSpaceChar><![CDATA[ ]]></whiteSpaceChar>
  </hiddenSymbol>
  <hiddenSymbol id="_hs_9aa3a39a849d4497b2cb063c8d763d29" isHidden="true">
    <symbol><![CDATA[$]]></symbol>
    <whiteSpaceChar><![CDATA[ ]]></whiteSpaceChar>
  </hiddenSymbol>
  <hiddenSymbol id="_hs_56a16218f09e47a78992a4cde2707c56" isHidden="true">
    <symbol><![CDATA[$]]></symbol>
    <whiteSpaceChar><![CDATA[ ]]></whiteSpaceChar>
  </hiddenSymbol>
  <hiddenSymbol id="_hs_f8b8964bcc2a41c7b81e3f151b929531" isHidden="true">
    <symbol><![CDATA[$]]></symbol>
    <whiteSpaceChar><![CDATA[ ]]></whiteSpaceChar>
  </hiddenSymbol>
  <hiddenSymbol id="_hs_274e74925cd844fbb88b0a2f6e615cfc" isHidden="true">
    <symbol><![CDATA[$]]></symbol>
    <whiteSpaceChar><![CDATA[ ]]></whiteSpaceChar>
  </hiddenSymbol>
  <hiddenSymbol id="_hs_7127f5f0f0d54b4eb6bbe6f15d846154" isHidden="true">
    <symbol><![CDATA[$]]></symbol>
    <whiteSpaceChar><![CDATA[ ]]></whiteSpaceChar>
  </hiddenSymbol>
  <hiddenSymbol id="_hs_f23f20052a5a409fa7b03b03f77b97f1" isHidden="true">
    <symbol><![CDATA[$]]></symbol>
    <whiteSpaceChar><![CDATA[ ]]></whiteSpaceChar>
  </hiddenSymbol>
  <hiddenSymbol id="_hs_6e843b1ef5eb4547b32e040d733554a1" isHidden="true">
    <symbol><![CDATA[$]]></symbol>
    <whiteSpaceChar><![CDATA[ ]]></whiteSpaceChar>
  </hiddenSymbol>
  <hiddenSymbol id="_hs_8766a2cbe02b41c9a6225f397aed6505" isHidden="true">
    <symbol><![CDATA[$]]></symbol>
    <whiteSpaceChar><![CDATA[ ]]></whiteSpaceChar>
  </hiddenSymbol>
  <hiddenSymbol id="_hs_8e870056feea45ce8d7d25c3085c9e55" isHidden="true">
    <symbol><![CDATA[$]]></symbol>
    <whiteSpaceChar><![CDATA[ ]]></whiteSpaceChar>
  </hiddenSymbol>
  <hiddenSymbol id="_hs_72940b3cfe89400d9c45f84c8617d57f" isHidden="true">
    <symbol><![CDATA[$]]></symbol>
    <whiteSpaceChar><![CDATA[ ]]></whiteSpaceChar>
  </hiddenSymbol>
  <hiddenSymbol id="_hs_f1dad3ad8bb044a5b2d2b976f6534d29" isHidden="true">
    <symbol><![CDATA[$]]></symbol>
    <whiteSpaceChar><![CDATA[ ]]></whiteSpaceChar>
  </hiddenSymbol>
  <hiddenSymbol id="_hs_b4312b30a840418e9081a45b66ce7391" isHidden="true">
    <symbol><![CDATA[$]]></symbol>
    <whiteSpaceChar><![CDATA[ ]]></whiteSpaceChar>
  </hiddenSymbol>
  <hiddenSymbol id="_hs_810bddcf7bd64a798358d3cf67f5e3e3" isHidden="true">
    <symbol><![CDATA[$]]></symbol>
    <whiteSpaceChar><![CDATA[ ]]></whiteSpaceChar>
  </hiddenSymbol>
  <hiddenSymbol id="_hs_672bf6bbb47346658443ee2c8d0a62a5" isHidden="false">
    <symbol><![CDATA[$]]></symbol>
    <whiteSpaceChar><![CDATA[ ]]></whiteSpaceChar>
  </hiddenSymbol>
  <hiddenSymbol id="_hs_e0b1b6931a61414282067adb8d540010" isHidden="false">
    <symbol><![CDATA[$]]></symbol>
    <whiteSpaceChar><![CDATA[ ]]></whiteSpaceChar>
  </hiddenSymbol>
  <hiddenSymbol id="_hs_9986bad405264d90b09f4fbf0e2a8d4c" isHidden="true">
    <symbol><![CDATA[$]]></symbol>
    <whiteSpaceChar><![CDATA[ ]]></whiteSpaceChar>
  </hiddenSymbol>
  <hiddenSymbol id="_hs_fa5ddd24274841b28e284cbe0ce3bcc4" isHidden="true">
    <symbol><![CDATA[$]]></symbol>
    <whiteSpaceChar><![CDATA[ ]]></whiteSpaceChar>
  </hiddenSymbol>
  <hiddenSymbol id="_hs_3592e4ad6949447188dcbecaab252b91" isHidden="true">
    <symbol><![CDATA[$]]></symbol>
    <whiteSpaceChar><![CDATA[ ]]></whiteSpaceChar>
  </hiddenSymbol>
  <hiddenSymbol id="_hs_0432507edab24dba85fdc3a7f5efeaca" isHidden="true">
    <symbol><![CDATA[$]]></symbol>
    <whiteSpaceChar><![CDATA[ ]]></whiteSpaceChar>
  </hiddenSymbol>
  <hiddenSymbol id="_hs_0e13034862c2495aa13975a2cb09e34b" isHidden="true">
    <symbol><![CDATA[$]]></symbol>
    <whiteSpaceChar><![CDATA[ ]]></whiteSpaceChar>
  </hiddenSymbol>
  <hiddenSymbol id="_hs_fa19de1193be482992a046fde3f99447" isHidden="true">
    <symbol><![CDATA[$]]></symbol>
    <whiteSpaceChar><![CDATA[ ]]></whiteSpaceChar>
  </hiddenSymbol>
  <hiddenSymbol id="_hs_af6d789976c84169bec43bfc10234c91" isHidden="true">
    <symbol><![CDATA[$]]></symbol>
    <whiteSpaceChar><![CDATA[ ]]></whiteSpaceChar>
  </hiddenSymbol>
  <hiddenSymbol id="_hs_0a055f4c39ca43c584168baa73be3d6c" isHidden="true">
    <symbol><![CDATA[$]]></symbol>
    <whiteSpaceChar><![CDATA[ ]]></whiteSpaceChar>
  </hiddenSymbol>
  <hiddenSymbol id="_hs_e4aa596665a64e93b164903c47d48909" isHidden="true">
    <symbol><![CDATA[$]]></symbol>
    <whiteSpaceChar><![CDATA[ ]]></whiteSpaceChar>
  </hiddenSymbol>
  <hiddenSymbol id="_hs_98efbda6e4964ce3ab34597bbf5d025d" isHidden="true">
    <symbol><![CDATA[$]]></symbol>
    <whiteSpaceChar><![CDATA[ ]]></whiteSpaceChar>
  </hiddenSymbol>
  <hiddenSymbol id="_hs_780ad1286660435ca72dba99fa32e94f" isHidden="true">
    <symbol><![CDATA[$]]></symbol>
    <whiteSpaceChar><![CDATA[ ]]></whiteSpaceChar>
  </hiddenSymbol>
  <hiddenSymbol id="_hs_8a0840d8914a47b0ac6e24dd682eeb6d" isHidden="true">
    <symbol><![CDATA[$]]></symbol>
    <whiteSpaceChar><![CDATA[ ]]></whiteSpaceChar>
  </hiddenSymbol>
  <hiddenSymbol id="_hs_69a3d39d5bba418dac97f99755cd2798" isHidden="true">
    <symbol><![CDATA[$]]></symbol>
    <whiteSpaceChar><![CDATA[ ]]></whiteSpaceChar>
  </hiddenSymbol>
  <hiddenSymbol id="_hs_c83558a806f049299e622896fdd9b2eb" isHidden="true">
    <symbol><![CDATA[$]]></symbol>
    <whiteSpaceChar><![CDATA[ ]]></whiteSpaceChar>
  </hiddenSymbol>
  <hiddenSymbol id="_hs_e726f9b0c63b405eace8e51051df65d4" isHidden="true">
    <symbol><![CDATA[$]]></symbol>
    <whiteSpaceChar><![CDATA[ ]]></whiteSpaceChar>
  </hiddenSymbol>
  <hiddenSymbol id="_hs_ba06f9ba11db476988c055f46f9eb557" isHidden="true">
    <symbol><![CDATA[$]]></symbol>
    <whiteSpaceChar><![CDATA[ ]]></whiteSpaceChar>
  </hiddenSymbol>
  <hiddenSymbol id="_hs_6e121a5bb33645a9b794c58093cc61e7" isHidden="true">
    <symbol><![CDATA[$]]></symbol>
    <whiteSpaceChar><![CDATA[ ]]></whiteSpaceChar>
  </hiddenSymbol>
  <hiddenSymbol id="_hs_1557db1474af450bbc103a0bccf1786e" isHidden="true">
    <symbol><![CDATA[$]]></symbol>
    <whiteSpaceChar><![CDATA[ ]]></whiteSpaceChar>
  </hiddenSymbol>
  <hiddenSymbol id="_hs_bc44a22ead0646fc90b1847e9f295c62" isHidden="true">
    <symbol><![CDATA[$]]></symbol>
    <whiteSpaceChar><![CDATA[ ]]></whiteSpaceChar>
  </hiddenSymbol>
  <hiddenSymbol id="_hs_db9c5dc93ac7427191f96bdcfecbbd43" isHidden="true">
    <symbol><![CDATA[$]]></symbol>
    <whiteSpaceChar><![CDATA[ ]]></whiteSpaceChar>
  </hiddenSymbol>
  <hiddenSymbol id="_hs_c666c9f93f5b4eaeb9282a2a9fdece6c" isHidden="true">
    <symbol><![CDATA[$]]></symbol>
    <whiteSpaceChar><![CDATA[ ]]></whiteSpaceChar>
  </hiddenSymbol>
  <hiddenSymbol id="_hs_61ae73b46e684c958f2f5e11ecda44c0" isHidden="true">
    <symbol><![CDATA[$]]></symbol>
    <whiteSpaceChar><![CDATA[ ]]></whiteSpaceChar>
  </hiddenSymbol>
  <hiddenSymbol id="_hs_88722f393ae340898015d9a5b9192762" isHidden="true">
    <symbol><![CDATA[$]]></symbol>
    <whiteSpaceChar><![CDATA[ ]]></whiteSpaceChar>
  </hiddenSymbol>
  <hiddenSymbol id="_hs_cb8930aa9e3448a3b6ff981ea1e80886" isHidden="true">
    <symbol><![CDATA[$]]></symbol>
    <whiteSpaceChar><![CDATA[ ]]></whiteSpaceChar>
  </hiddenSymbol>
  <hiddenSymbol id="_hs_a239f824856148c9a99a6d8b5a0395d1" isHidden="true">
    <symbol><![CDATA[$]]></symbol>
    <whiteSpaceChar><![CDATA[ ]]></whiteSpaceChar>
  </hiddenSymbol>
  <hiddenSymbol id="_hs_55535a0d8a064616a6b77ac613997eed" isHidden="true">
    <symbol><![CDATA[$]]></symbol>
    <whiteSpaceChar><![CDATA[ ]]></whiteSpaceChar>
  </hiddenSymbol>
  <hiddenSymbol id="_hs_5df26786a5884c9c8071a8b1e9d4012e" isHidden="true">
    <symbol><![CDATA[$]]></symbol>
    <whiteSpaceChar><![CDATA[ ]]></whiteSpaceChar>
  </hiddenSymbol>
  <hiddenSymbol id="_hs_e7953248a78049ce904a14b973b9b15d" isHidden="true">
    <symbol><![CDATA[$]]></symbol>
    <whiteSpaceChar><![CDATA[ ]]></whiteSpaceChar>
  </hiddenSymbol>
  <hiddenSymbol id="_hs_97a0746ce147425482d4e27dbe6cb84b" isHidden="true">
    <symbol><![CDATA[$]]></symbol>
    <whiteSpaceChar><![CDATA[ ]]></whiteSpaceChar>
  </hiddenSymbol>
  <hiddenSymbol id="_hs_96cf994516e94113895252ea1458324e" isHidden="true">
    <symbol><![CDATA[$]]></symbol>
    <whiteSpaceChar><![CDATA[ ]]></whiteSpaceChar>
  </hiddenSymbol>
  <hiddenSymbol id="_hs_3bd6e166655f45ecb1d5901b27f4fa26" isHidden="true">
    <symbol><![CDATA[$]]></symbol>
    <whiteSpaceChar><![CDATA[ ]]></whiteSpaceChar>
  </hiddenSymbol>
  <hiddenSymbol id="_hs_c3f288ff2ebe4e3a9b177d5adc61a2ea" isHidden="true">
    <symbol><![CDATA[$]]></symbol>
    <whiteSpaceChar><![CDATA[ ]]></whiteSpaceChar>
  </hiddenSymbol>
  <hiddenSymbol id="_hs_76316f0f27e64787883166ff840d7c59" isHidden="true">
    <symbol><![CDATA[$]]></symbol>
    <whiteSpaceChar><![CDATA[ ]]></whiteSpaceChar>
  </hiddenSymbol>
  <hiddenSymbol id="_hs_5808d8bb906041918553acf42743896b" isHidden="true">
    <symbol><![CDATA[$]]></symbol>
    <whiteSpaceChar><![CDATA[ ]]></whiteSpaceChar>
  </hiddenSymbol>
  <hiddenSymbol id="_hs_abe6f3f665ee4120bd03e10417ecb221" isHidden="true">
    <symbol><![CDATA[$]]></symbol>
    <whiteSpaceChar><![CDATA[ ]]></whiteSpaceChar>
  </hiddenSymbol>
  <hiddenSymbol id="_hs_600c231d13d44b759ceeab8c46b0587c" isHidden="true">
    <symbol><![CDATA[$]]></symbol>
    <whiteSpaceChar><![CDATA[ ]]></whiteSpaceChar>
  </hiddenSymbol>
  <hiddenSymbol id="_hs_4be6c7c36e5f407aac55546dcbb4ac4b" isHidden="true">
    <symbol><![CDATA[$]]></symbol>
    <whiteSpaceChar><![CDATA[ ]]></whiteSpaceChar>
  </hiddenSymbol>
  <hiddenSymbol id="_hs_48c74c998db84be8b0eaaab978745a4f" isHidden="true">
    <symbol><![CDATA[$]]></symbol>
    <whiteSpaceChar><![CDATA[ ]]></whiteSpaceChar>
  </hiddenSymbol>
  <hiddenSymbol id="_hs_5b39b50a6e2b40288dbb9f5a474cb625" isHidden="true">
    <symbol><![CDATA[$]]></symbol>
    <whiteSpaceChar><![CDATA[ ]]></whiteSpaceChar>
  </hiddenSymbol>
  <hiddenSymbol id="_hs_55359b7ac85c42fa8dc63f194e71679b" isHidden="true">
    <symbol><![CDATA[$]]></symbol>
    <whiteSpaceChar><![CDATA[ ]]></whiteSpaceChar>
  </hiddenSymbol>
  <hiddenSymbol id="_hs_d59d7ccd4f5648d3a676c21f93258687" isHidden="true">
    <symbol><![CDATA[$]]></symbol>
    <whiteSpaceChar><![CDATA[ ]]></whiteSpaceChar>
  </hiddenSymbol>
  <hiddenSymbol id="_hs_440f85f6b8e140cab2962d8508aad4ef" isHidden="true">
    <symbol><![CDATA[$]]></symbol>
    <whiteSpaceChar><![CDATA[ ]]></whiteSpaceChar>
  </hiddenSymbol>
  <hiddenSymbol id="_hs_7f2b3742be504f799929d03f30612cd3" isHidden="true">
    <symbol><![CDATA[$]]></symbol>
    <whiteSpaceChar><![CDATA[ ]]></whiteSpaceChar>
  </hiddenSymbol>
  <hiddenSymbol id="_hs_afb6be91f92e4ec9872a9df6c2bc6867" isHidden="true">
    <symbol><![CDATA[$]]></symbol>
    <whiteSpaceChar><![CDATA[ ]]></whiteSpaceChar>
  </hiddenSymbol>
  <hiddenSymbol id="_hs_38816d5485dc4f4dab1a1272b87257fa" isHidden="true">
    <symbol><![CDATA[$]]></symbol>
    <whiteSpaceChar><![CDATA[ ]]></whiteSpaceChar>
  </hiddenSymbol>
  <hiddenSymbol id="_hs_59ebc438398f4d07aaded4f285d3a6a0" isHidden="true">
    <symbol><![CDATA[$]]></symbol>
    <whiteSpaceChar><![CDATA[ ]]></whiteSpaceChar>
  </hiddenSymbol>
  <hiddenSymbol id="_hs_0f2d0d38e70247bc83ce0b7566e7373c" isHidden="true">
    <symbol><![CDATA[$]]></symbol>
    <whiteSpaceChar><![CDATA[ ]]></whiteSpaceChar>
  </hiddenSymbol>
  <hiddenSymbol id="_hs_37030b2c779b47f29a60fa65fe9af81e" isHidden="true">
    <symbol><![CDATA[$]]></symbol>
    <whiteSpaceChar><![CDATA[ ]]></whiteSpaceChar>
  </hiddenSymbol>
  <hiddenSymbol id="_hs_850a28c1626a4d489874be4b60b22140" isHidden="true">
    <symbol><![CDATA[$]]></symbol>
    <whiteSpaceChar><![CDATA[ ]]></whiteSpaceChar>
  </hiddenSymbol>
  <hiddenSymbol id="_hs_acbef5c130b44ae08e0579b04fe1213e" isHidden="true">
    <symbol><![CDATA[$]]></symbol>
    <whiteSpaceChar><![CDATA[ ]]></whiteSpaceChar>
  </hiddenSymbol>
  <hiddenSymbol id="_hs_d2ef7d06d38a4d698b8e102e5a87794d" isHidden="true">
    <symbol><![CDATA[$]]></symbol>
    <whiteSpaceChar><![CDATA[ ]]></whiteSpaceChar>
  </hiddenSymbol>
  <hiddenSymbol id="_hs_03e996df9c874468af1518f95feefa0f" isHidden="true">
    <symbol><![CDATA[$]]></symbol>
    <whiteSpaceChar><![CDATA[ ]]></whiteSpaceChar>
  </hiddenSymbol>
  <hiddenSymbol id="_hs_764de7ece0f34ca68a3cea06716f9956" isHidden="true">
    <symbol><![CDATA[$]]></symbol>
    <whiteSpaceChar><![CDATA[ ]]></whiteSpaceChar>
  </hiddenSymbol>
  <hiddenSymbol id="_hs_489b7df3183f46d9ab131b4e56d8bd83" isHidden="true">
    <symbol><![CDATA[$]]></symbol>
    <whiteSpaceChar><![CDATA[ ]]></whiteSpaceChar>
  </hiddenSymbol>
  <hiddenSymbol id="_hs_b46a5d5cc83c4d9e800c34bec2e597cb" isHidden="true">
    <symbol><![CDATA[$]]></symbol>
    <whiteSpaceChar><![CDATA[ ]]></whiteSpaceChar>
  </hiddenSymbol>
  <hiddenSymbol id="_hs_0270e9318c184860b587173595828cbd" isHidden="true">
    <symbol><![CDATA[$]]></symbol>
    <whiteSpaceChar><![CDATA[ ]]></whiteSpaceChar>
  </hiddenSymbol>
  <hiddenSymbol id="_hs_268952c0902c456fa049d53f0e87e430" isHidden="true">
    <symbol><![CDATA[$]]></symbol>
    <whiteSpaceChar><![CDATA[ ]]></whiteSpaceChar>
  </hiddenSymbol>
  <hiddenSymbol id="_hs_d67045d06cb049fe8704becd6af71586" isHidden="true">
    <symbol><![CDATA[$]]></symbol>
    <whiteSpaceChar><![CDATA[ ]]></whiteSpaceChar>
  </hiddenSymbol>
  <hiddenSymbol id="_hs_5375710446954698ad9ca996927c0ef8" isHidden="true">
    <symbol><![CDATA[$]]></symbol>
    <whiteSpaceChar><![CDATA[ ]]></whiteSpaceChar>
  </hiddenSymbol>
  <hiddenSymbol id="_hs_57f602c93d284a04a60125473d3690b7" isHidden="true">
    <symbol><![CDATA[$]]></symbol>
    <whiteSpaceChar><![CDATA[ ]]></whiteSpaceChar>
  </hiddenSymbol>
  <hiddenSymbol id="_hs_89a47602bf8041e48837bff16a038489" isHidden="true">
    <symbol><![CDATA[$]]></symbol>
    <whiteSpaceChar><![CDATA[ ]]></whiteSpaceChar>
  </hiddenSymbol>
  <hiddenSymbol id="_hs_3c1838f2df5344c6aa4268afb24ea83c" isHidden="true">
    <symbol><![CDATA[$]]></symbol>
    <whiteSpaceChar><![CDATA[ ]]></whiteSpaceChar>
  </hiddenSymbol>
  <hiddenSymbol id="_hs_96701f99356e41d7ad1b2f3b6a59613e" isHidden="true">
    <symbol><![CDATA[$]]></symbol>
    <whiteSpaceChar><![CDATA[ ]]></whiteSpaceChar>
  </hiddenSymbol>
  <hiddenSymbol id="_hs_239ea521b04f4ca9918ca469b1941573" isHidden="true">
    <symbol><![CDATA[$]]></symbol>
    <whiteSpaceChar><![CDATA[ ]]></whiteSpaceChar>
  </hiddenSymbol>
  <hiddenSymbol id="_hs_0752de2bc1e74d7385da64e13ad84213" isHidden="true">
    <symbol><![CDATA[$]]></symbol>
    <whiteSpaceChar><![CDATA[ ]]></whiteSpaceChar>
  </hiddenSymbol>
  <hiddenSymbol id="_hs_2f65f3da917d43e28a1fcd57e2984c9e" isHidden="true">
    <symbol><![CDATA[$]]></symbol>
    <whiteSpaceChar><![CDATA[ ]]></whiteSpaceChar>
  </hiddenSymbol>
  <hiddenSymbol id="_hs_e1651cf82f5a42de8cd3f83443a8748c" isHidden="true">
    <symbol><![CDATA[$]]></symbol>
    <whiteSpaceChar><![CDATA[ ]]></whiteSpaceChar>
  </hiddenSymbol>
  <hiddenSymbol id="_hs_e3a4f8a5d9d842eab41a10e67dd6703f" isHidden="true">
    <symbol><![CDATA[$]]></symbol>
    <whiteSpaceChar><![CDATA[ ]]></whiteSpaceChar>
  </hiddenSymbol>
  <hiddenSymbol id="_hs_6c9d0269fce74eb09f10083e47816b27" isHidden="false">
    <symbol><![CDATA[$]]></symbol>
    <whiteSpaceChar><![CDATA[ ]]></whiteSpaceChar>
  </hiddenSymbol>
  <hiddenSymbol id="_hs_48baf87ada164fbbaf78dbf0b779472e" isHidden="false">
    <symbol><![CDATA[$]]></symbol>
    <whiteSpaceChar><![CDATA[ ]]></whiteSpaceChar>
  </hiddenSymbol>
  <hiddenSymbol id="_hs_caa11a242fa84a85bc4d40927e6d8134" isHidden="false">
    <symbol><![CDATA[$]]></symbol>
    <whiteSpaceChar><![CDATA[ ]]></whiteSpaceChar>
  </hiddenSymbol>
  <hiddenSymbol id="_hs_3185fc5682484985988df9e7c1f683ca" isHidden="true">
    <symbol><![CDATA[$]]></symbol>
    <whiteSpaceChar><![CDATA[ ]]></whiteSpaceChar>
  </hiddenSymbol>
  <hiddenSymbol id="_hs_dd35ec5ee1f44710b74b52d6f0abdeaa" isHidden="true">
    <symbol><![CDATA[$]]></symbol>
    <whiteSpaceChar><![CDATA[ ]]></whiteSpaceChar>
  </hiddenSymbol>
  <hiddenSymbol id="_hs_cb85e9fa58af4683a625c8958bb71b2d" isHidden="true">
    <symbol><![CDATA[$]]></symbol>
    <whiteSpaceChar><![CDATA[ ]]></whiteSpaceChar>
  </hiddenSymbol>
  <hiddenSymbol id="_hs_54f850feca9947b29a5c790426770390" isHidden="true">
    <symbol><![CDATA[$]]></symbol>
    <whiteSpaceChar><![CDATA[ ]]></whiteSpaceChar>
  </hiddenSymbol>
  <hiddenSymbol id="_hs_13aa25573c0d45c182108558db81f963" isHidden="true">
    <symbol><![CDATA[$]]></symbol>
    <whiteSpaceChar><![CDATA[ ]]></whiteSpaceChar>
  </hiddenSymbol>
  <hiddenSymbol id="_hs_e876ef0a46334d089dcb6d72b51fca42" isHidden="true">
    <symbol><![CDATA[$]]></symbol>
    <whiteSpaceChar><![CDATA[ ]]></whiteSpaceChar>
  </hiddenSymbol>
  <hiddenSymbol id="_hs_729a326a22894e8f86d5ba52e4c83dea" isHidden="true">
    <symbol><![CDATA[$]]></symbol>
    <whiteSpaceChar><![CDATA[ ]]></whiteSpaceChar>
  </hiddenSymbol>
  <hiddenSymbol id="_hs_e3d50b4bc7794c52865dbd8c813ca9d5" isHidden="true">
    <symbol><![CDATA[$]]></symbol>
    <whiteSpaceChar><![CDATA[ ]]></whiteSpaceChar>
  </hiddenSymbol>
  <hiddenSymbol id="_hs_8135ecbd72164e948e94acd7126d624d" isHidden="true">
    <symbol><![CDATA[$]]></symbol>
    <whiteSpaceChar><![CDATA[ ]]></whiteSpaceChar>
  </hiddenSymbol>
  <hiddenSymbol id="_hs_c42780bb332841ed8674b95e74ad5a40" isHidden="true">
    <symbol><![CDATA[$]]></symbol>
    <whiteSpaceChar><![CDATA[ ]]></whiteSpaceChar>
  </hiddenSymbol>
  <hiddenSymbol id="_hs_ce0dd4b3e9b34a60800555aaaf62b567" isHidden="true">
    <symbol><![CDATA[$]]></symbol>
    <whiteSpaceChar><![CDATA[ ]]></whiteSpaceChar>
  </hiddenSymbol>
  <hiddenSymbol id="_hs_405db9dde9d84a418077f440c57ede98" isHidden="true">
    <symbol><![CDATA[$]]></symbol>
    <whiteSpaceChar><![CDATA[ ]]></whiteSpaceChar>
  </hiddenSymbol>
  <hiddenSymbol id="_hs_e286193b8b2747f88a7359f23053a9a2" isHidden="true">
    <symbol><![CDATA[$]]></symbol>
    <whiteSpaceChar><![CDATA[ ]]></whiteSpaceChar>
  </hiddenSymbol>
  <hiddenSymbol id="_hs_c22101361b244da8b868bf72e9b23bd3" isHidden="true">
    <symbol><![CDATA[$]]></symbol>
    <whiteSpaceChar><![CDATA[ ]]></whiteSpaceChar>
  </hiddenSymbol>
  <hiddenSymbol id="_hs_40a76d31f96f4bb79ab74c797efbf97c" isHidden="true">
    <symbol><![CDATA[$]]></symbol>
    <whiteSpaceChar><![CDATA[ ]]></whiteSpaceChar>
  </hiddenSymbol>
  <hiddenSymbol id="_hs_b12e7cb5a72742a1a352e33a29845d14" isHidden="true">
    <symbol><![CDATA[$]]></symbol>
    <whiteSpaceChar><![CDATA[ ]]></whiteSpaceChar>
  </hiddenSymbol>
  <hiddenSymbol id="_hs_81a6248474c743ca89d10c0c84d734ea" isHidden="true">
    <symbol><![CDATA[$]]></symbol>
    <whiteSpaceChar><![CDATA[ ]]></whiteSpaceChar>
  </hiddenSymbol>
  <hiddenSymbol id="_hs_f3b56297019847d3942f413e582898b5" isHidden="true">
    <symbol><![CDATA[$]]></symbol>
    <whiteSpaceChar><![CDATA[ ]]></whiteSpaceChar>
  </hiddenSymbol>
  <hiddenSymbol id="_hs_05e832c4cb5242b5859743af55301055" isHidden="true">
    <symbol><![CDATA[$]]></symbol>
    <whiteSpaceChar><![CDATA[ ]]></whiteSpaceChar>
  </hiddenSymbol>
  <hiddenSymbol id="_hs_f41460a1a6a74e939e7170b0e64f5a23" isHidden="true">
    <symbol><![CDATA[$]]></symbol>
    <whiteSpaceChar><![CDATA[ ]]></whiteSpaceChar>
  </hiddenSymbol>
  <hiddenSymbol id="_hs_eb1a34d6fb7541928883842300d03ece" isHidden="true">
    <symbol><![CDATA[$]]></symbol>
    <whiteSpaceChar><![CDATA[ ]]></whiteSpaceChar>
  </hiddenSymbol>
  <hiddenSymbol id="_hs_fa8d5852f4c948a09ea473ed6685f2cb" isHidden="true">
    <symbol><![CDATA[$]]></symbol>
    <whiteSpaceChar><![CDATA[ ]]></whiteSpaceChar>
  </hiddenSymbol>
  <hiddenSymbol id="_hs_a9c2ac8638784d72bc9cb5fb10703959" isHidden="true">
    <symbol><![CDATA[$]]></symbol>
    <whiteSpaceChar><![CDATA[ ]]></whiteSpaceChar>
  </hiddenSymbol>
  <hiddenSymbol id="_hs_64ecdf925d864d2f9f02b28c8e8efc75" isHidden="true">
    <symbol><![CDATA[$]]></symbol>
    <whiteSpaceChar><![CDATA[ ]]></whiteSpaceChar>
  </hiddenSymbol>
  <hiddenSymbol id="_hs_d140dffbf42d4e1d9c44bf9b23a63ee5" isHidden="true">
    <symbol><![CDATA[$]]></symbol>
    <whiteSpaceChar><![CDATA[ ]]></whiteSpaceChar>
  </hiddenSymbol>
  <hiddenSymbol id="_hs_2e72f3b92fe64f83addde010d0ffb656" isHidden="true">
    <symbol><![CDATA[$]]></symbol>
    <whiteSpaceChar><![CDATA[ ]]></whiteSpaceChar>
  </hiddenSymbol>
  <hiddenSymbol id="_hs_0650f50f01884cecbba8308d65059d70" isHidden="true">
    <symbol><![CDATA[$]]></symbol>
    <whiteSpaceChar><![CDATA[ ]]></whiteSpaceChar>
  </hiddenSymbol>
  <hiddenSymbol id="_hs_f23ad1f9865c4e14874b7a9a3adfa3ea" isHidden="true">
    <symbol><![CDATA[$]]></symbol>
    <whiteSpaceChar><![CDATA[ ]]></whiteSpaceChar>
  </hiddenSymbol>
  <hiddenSymbol id="_hs_b1898e6219f845888e28c066df602e83" isHidden="true">
    <symbol><![CDATA[$]]></symbol>
    <whiteSpaceChar><![CDATA[ ]]></whiteSpaceChar>
  </hiddenSymbol>
  <hiddenSymbol id="_hs_c31c157c39fa41a588fc0ae2c194ee70" isHidden="true">
    <symbol><![CDATA[$]]></symbol>
    <whiteSpaceChar><![CDATA[ ]]></whiteSpaceChar>
  </hiddenSymbol>
  <hiddenSymbol id="_hs_46d6cab0ae844545824d0ef57395dc32" isHidden="true">
    <symbol><![CDATA[$]]></symbol>
    <whiteSpaceChar><![CDATA[ ]]></whiteSpaceChar>
  </hiddenSymbol>
  <hiddenSymbol id="_hs_53c8ba31aba34c85b77147cd5f6c94fd" isHidden="true">
    <symbol><![CDATA[$]]></symbol>
    <whiteSpaceChar><![CDATA[ ]]></whiteSpaceChar>
  </hiddenSymbol>
  <hiddenSymbol id="_hs_f297ff516e7247d6bab27547c752b830" isHidden="true">
    <symbol><![CDATA[$]]></symbol>
    <whiteSpaceChar><![CDATA[ ]]></whiteSpaceChar>
  </hiddenSymbol>
  <hiddenSymbol id="_hs_2c19709240b5403fa33941e183061acf" isHidden="true">
    <symbol><![CDATA[$]]></symbol>
    <whiteSpaceChar><![CDATA[ ]]></whiteSpaceChar>
  </hiddenSymbol>
  <hiddenSymbol id="_hs_f99f5c125e264886b27ecbd0736a8081" isHidden="true">
    <symbol><![CDATA[$]]></symbol>
    <whiteSpaceChar><![CDATA[ ]]></whiteSpaceChar>
  </hiddenSymbol>
  <hiddenSymbol id="_hs_829c9a4182704cf198e1e853695d2d0e" isHidden="true">
    <symbol><![CDATA[$]]></symbol>
    <whiteSpaceChar><![CDATA[ ]]></whiteSpaceChar>
  </hiddenSymbol>
  <hiddenSymbol id="_hs_b9c4ba395ed049b781b34ed41179f9c0" isHidden="true">
    <symbol><![CDATA[$]]></symbol>
    <whiteSpaceChar><![CDATA[ ]]></whiteSpaceChar>
  </hiddenSymbol>
  <hiddenSymbol id="_hs_65aaace2697d418fb919023c40cfb6bb" isHidden="true">
    <symbol><![CDATA[$]]></symbol>
    <whiteSpaceChar><![CDATA[ ]]></whiteSpaceChar>
  </hiddenSymbol>
  <hiddenSymbol id="_hs_b66e3039666b40cf9f0c8255962cc42d" isHidden="true">
    <symbol><![CDATA[$]]></symbol>
    <whiteSpaceChar><![CDATA[ ]]></whiteSpaceChar>
  </hiddenSymbol>
  <hiddenSymbol id="_hs_7f9d71d499344580ba0de8eb7424e03b" isHidden="true">
    <symbol><![CDATA[$]]></symbol>
    <whiteSpaceChar><![CDATA[ ]]></whiteSpaceChar>
  </hiddenSymbol>
  <hiddenSymbol id="_hs_1b301375b0fd4022b9a53e1e7920976e" isHidden="true">
    <symbol><![CDATA[$]]></symbol>
    <whiteSpaceChar><![CDATA[ ]]></whiteSpaceChar>
  </hiddenSymbol>
  <hiddenSymbol id="_hs_16fc3f0b40f440de832ba7cb93ae6203" isHidden="true">
    <symbol><![CDATA[$]]></symbol>
    <whiteSpaceChar><![CDATA[ ]]></whiteSpaceChar>
  </hiddenSymbol>
  <hiddenSymbol id="_hs_1a2e63734a604dafa4fd5a70dcb3b735" isHidden="true">
    <symbol><![CDATA[$]]></symbol>
    <whiteSpaceChar><![CDATA[ ]]></whiteSpaceChar>
  </hiddenSymbol>
  <hiddenSymbol id="_hs_ae41ef0f6ef449bfb22350d546bb15aa" isHidden="true">
    <symbol><![CDATA[$]]></symbol>
    <whiteSpaceChar><![CDATA[ ]]></whiteSpaceChar>
  </hiddenSymbol>
  <hiddenSymbol id="_hs_127b9960916d4094b5c6b362030271cb" isHidden="true">
    <symbol><![CDATA[$]]></symbol>
    <whiteSpaceChar><![CDATA[ ]]></whiteSpaceChar>
  </hiddenSymbol>
  <hiddenSymbol id="_hs_7b99facd74414af880a5bb9b27625a67" isHidden="true">
    <symbol><![CDATA[$]]></symbol>
    <whiteSpaceChar><![CDATA[ ]]></whiteSpaceChar>
  </hiddenSymbol>
  <hiddenSymbol id="_hs_971740dad5f84da3814f45c40f9d428a" isHidden="true">
    <symbol><![CDATA[$]]></symbol>
    <whiteSpaceChar><![CDATA[ ]]></whiteSpaceChar>
  </hiddenSymbol>
  <hiddenSymbol id="_hs_402e2578548c43ef858fe88cb58ad50d" isHidden="true">
    <symbol><![CDATA[$]]></symbol>
    <whiteSpaceChar><![CDATA[ ]]></whiteSpaceChar>
  </hiddenSymbol>
  <hiddenSymbol id="_hs_b17a948f709348d7b12f704fefbba3de" isHidden="true">
    <symbol><![CDATA[$]]></symbol>
    <whiteSpaceChar><![CDATA[ ]]></whiteSpaceChar>
  </hiddenSymbol>
  <hiddenSymbol id="_hs_3454ab8e73b34c1593726f29f5b8b90c" isHidden="true">
    <symbol><![CDATA[$]]></symbol>
    <whiteSpaceChar><![CDATA[ ]]></whiteSpaceChar>
  </hiddenSymbol>
  <hiddenSymbol id="_hs_08a087471b964c679e6bb4b3f7719861" isHidden="true">
    <symbol><![CDATA[$]]></symbol>
    <whiteSpaceChar><![CDATA[ ]]></whiteSpaceChar>
  </hiddenSymbol>
  <hiddenSymbol id="_hs_9aca281b5e0040c1911c2f30eff5d218" isHidden="true">
    <symbol><![CDATA[$]]></symbol>
    <whiteSpaceChar><![CDATA[ ]]></whiteSpaceChar>
  </hiddenSymbol>
  <hiddenSymbol id="_hs_84e43e7d033d4f1e96710251b8ec03b4" isHidden="true">
    <symbol><![CDATA[$]]></symbol>
    <whiteSpaceChar><![CDATA[ ]]></whiteSpaceChar>
  </hiddenSymbol>
  <hiddenSymbol id="_hs_fafde7d2c7df4a8d93b733ab07ea8d0f" isHidden="true">
    <symbol><![CDATA[$]]></symbol>
    <whiteSpaceChar><![CDATA[ ]]></whiteSpaceChar>
  </hiddenSymbol>
  <hiddenSymbol id="_hs_dd95ac841ebe46feb1fb19cecb9c724c" isHidden="true">
    <symbol><![CDATA[$]]></symbol>
    <whiteSpaceChar><![CDATA[ ]]></whiteSpaceChar>
  </hiddenSymbol>
  <hiddenSymbol id="_hs_1539e36ea31f423c8e967bf23c5e9f0e" isHidden="true">
    <symbol><![CDATA[$]]></symbol>
    <whiteSpaceChar><![CDATA[ ]]></whiteSpaceChar>
  </hiddenSymbol>
  <hiddenSymbol id="_hs_5a4cb290adde4783bdd79d6277c290bc" isHidden="true">
    <symbol><![CDATA[$]]></symbol>
    <whiteSpaceChar><![CDATA[ ]]></whiteSpaceChar>
  </hiddenSymbol>
  <hiddenSymbol id="_hs_9ab3acf3ccb244828cf84e2bea59af73" isHidden="true">
    <symbol><![CDATA[$]]></symbol>
    <whiteSpaceChar><![CDATA[ ]]></whiteSpaceChar>
  </hiddenSymbol>
  <hiddenSymbol id="_hs_06e07843dabb458e9fcb2abe92ea6d70" isHidden="true">
    <symbol><![CDATA[$]]></symbol>
    <whiteSpaceChar><![CDATA[ ]]></whiteSpaceChar>
  </hiddenSymbol>
  <hiddenSymbol id="_hs_8b68b460177c4d7f95b32552720c8133" isHidden="true">
    <symbol><![CDATA[$]]></symbol>
    <whiteSpaceChar><![CDATA[ ]]></whiteSpaceChar>
  </hiddenSymbol>
  <hiddenSymbol id="_hs_05ad0171df0f4bb1bb2ffddbf0617a44" isHidden="true">
    <symbol><![CDATA[$]]></symbol>
    <whiteSpaceChar><![CDATA[ ]]></whiteSpaceChar>
  </hiddenSymbol>
  <hiddenSymbol id="_hs_66335e07a481443aa560c0a258b99bc9" isHidden="true">
    <symbol><![CDATA[$]]></symbol>
    <whiteSpaceChar><![CDATA[ ]]></whiteSpaceChar>
  </hiddenSymbol>
  <hiddenSymbol id="_hs_5c587f5dba284cf29a9bea4335811007" isHidden="true">
    <symbol><![CDATA[$]]></symbol>
    <whiteSpaceChar><![CDATA[ ]]></whiteSpaceChar>
  </hiddenSymbol>
  <hiddenSymbol id="_hs_f82d7a3b321942c59a89b06cab236f9e" isHidden="true">
    <symbol><![CDATA[$]]></symbol>
    <whiteSpaceChar><![CDATA[ ]]></whiteSpaceChar>
  </hiddenSymbol>
  <hiddenSymbol id="_hs_5a782887746f47ed862fc1ea7d25fe65" isHidden="true">
    <symbol><![CDATA[$]]></symbol>
    <whiteSpaceChar><![CDATA[ ]]></whiteSpaceChar>
  </hiddenSymbol>
  <hiddenSymbol id="_hs_98833badf4ed40d48faa36db9b7be46e" isHidden="true">
    <symbol><![CDATA[$]]></symbol>
    <whiteSpaceChar><![CDATA[ ]]></whiteSpaceChar>
  </hiddenSymbol>
  <hiddenSymbol id="_hs_e6f26e6ce237430ba689da66ce5bae62" isHidden="true">
    <symbol><![CDATA[$]]></symbol>
    <whiteSpaceChar><![CDATA[ ]]></whiteSpaceChar>
  </hiddenSymbol>
  <hiddenSymbol id="_hs_a993135ffc60455aa8e379f792311239" isHidden="true">
    <symbol><![CDATA[$]]></symbol>
    <whiteSpaceChar><![CDATA[ ]]></whiteSpaceChar>
  </hiddenSymbol>
  <hiddenSymbol id="_hs_b5fecbbddd1a4216bcf60c2f89ac116c" isHidden="true">
    <symbol><![CDATA[$]]></symbol>
    <whiteSpaceChar><![CDATA[ ]]></whiteSpaceChar>
  </hiddenSymbol>
  <hiddenSymbol id="_hs_cfc3127ca16d4ee5b80f528b70f0daae" isHidden="true">
    <symbol><![CDATA[$]]></symbol>
    <whiteSpaceChar><![CDATA[ ]]></whiteSpaceChar>
  </hiddenSymbol>
  <hiddenSymbol id="_hs_963b1173fc6e4de9a0ca5bf74b557ba5" isHidden="true">
    <symbol><![CDATA[$]]></symbol>
    <whiteSpaceChar><![CDATA[ ]]></whiteSpaceChar>
  </hiddenSymbol>
  <hiddenSymbol id="_hs_fccaa581d63543488028d831b1b1a5fc" isHidden="true">
    <symbol><![CDATA[$]]></symbol>
    <whiteSpaceChar><![CDATA[ ]]></whiteSpaceChar>
  </hiddenSymbol>
  <hiddenSymbol id="_hs_89b737c214eb49a89c58a00ed33b4b55" isHidden="false">
    <symbol><![CDATA[$]]></symbol>
    <whiteSpaceChar><![CDATA[ ]]></whiteSpaceChar>
  </hiddenSymbol>
  <hiddenSymbol id="_hs_fcda1dcdd5d7453f9cf18aa7570702c3" isHidden="false">
    <symbol><![CDATA[$]]></symbol>
    <whiteSpaceChar><![CDATA[ ]]></whiteSpaceChar>
  </hiddenSymbol>
  <hiddenSymbol id="_hs_2c56e8cc5acb45fdafcdfbdf3906ed53" isHidden="false">
    <symbol><![CDATA[$]]></symbol>
    <whiteSpaceChar><![CDATA[ ]]></whiteSpaceChar>
  </hiddenSymbol>
  <hiddenSymbol id="_hs_042fb0e4a76c4f939c48efdad1fa4745" isHidden="true">
    <symbol><![CDATA[$]]></symbol>
    <whiteSpaceChar><![CDATA[ ]]></whiteSpaceChar>
  </hiddenSymbol>
  <hiddenSymbol id="_hs_1389991ed4ce4fa9a938b12fcd0ac575" isHidden="true">
    <symbol><![CDATA[$]]></symbol>
    <whiteSpaceChar><![CDATA[ ]]></whiteSpaceChar>
  </hiddenSymbol>
  <hiddenSymbol id="_hs_3aaa06098a6d40bdb15182747585db6f" isHidden="true">
    <symbol><![CDATA[$]]></symbol>
    <whiteSpaceChar><![CDATA[ ]]></whiteSpaceChar>
  </hiddenSymbol>
  <hiddenSymbol id="_hs_6e4d7627d6e74a22a25ac50277dd808b" isHidden="true">
    <symbol><![CDATA[$]]></symbol>
    <whiteSpaceChar><![CDATA[ ]]></whiteSpaceChar>
  </hiddenSymbol>
  <hiddenSymbol id="_hs_c748bcc2f06f49449ea5c056e5b119b0" isHidden="true">
    <symbol><![CDATA[$]]></symbol>
    <whiteSpaceChar><![CDATA[ ]]></whiteSpaceChar>
  </hiddenSymbol>
  <hiddenSymbol id="_hs_1d0f1cdb4f8f4991af7d6367b5bb50a8" isHidden="true">
    <symbol><![CDATA[$]]></symbol>
    <whiteSpaceChar><![CDATA[ ]]></whiteSpaceChar>
  </hiddenSymbol>
  <hiddenSymbol id="_hs_b611a7eba3c24a4c92853b317590e474" isHidden="true">
    <symbol><![CDATA[$]]></symbol>
    <whiteSpaceChar><![CDATA[ ]]></whiteSpaceChar>
  </hiddenSymbol>
  <hiddenSymbol id="_hs_d419f31573c54e05a3f5346c447ef4a1" isHidden="true">
    <symbol><![CDATA[$]]></symbol>
    <whiteSpaceChar><![CDATA[ ]]></whiteSpaceChar>
  </hiddenSymbol>
  <hiddenSymbol id="_hs_d904e387377f4db99693c59b4b3fdbe0" isHidden="true">
    <symbol><![CDATA[$]]></symbol>
    <whiteSpaceChar><![CDATA[ ]]></whiteSpaceChar>
  </hiddenSymbol>
  <hiddenSymbol id="_hs_3c868fe8878643ae8402b93c560afb6d" isHidden="true">
    <symbol><![CDATA[$]]></symbol>
    <whiteSpaceChar><![CDATA[ ]]></whiteSpaceChar>
  </hiddenSymbol>
  <hiddenSymbol id="_hs_c9e5999b315e4e0d9c5d5f7418758cf6" isHidden="true">
    <symbol><![CDATA[$]]></symbol>
    <whiteSpaceChar><![CDATA[ ]]></whiteSpaceChar>
  </hiddenSymbol>
  <hiddenSymbol id="_hs_2e2704b0fd5f495ca93e299129a6cd29" isHidden="true">
    <symbol><![CDATA[$]]></symbol>
    <whiteSpaceChar><![CDATA[ ]]></whiteSpaceChar>
  </hiddenSymbol>
  <hiddenSymbol id="_hs_3713663f59264c25b437f7868cbb168e" isHidden="true">
    <symbol><![CDATA[$]]></symbol>
    <whiteSpaceChar><![CDATA[ ]]></whiteSpaceChar>
  </hiddenSymbol>
  <hiddenSymbol id="_hs_191b15789f714c1e86ca987545320743" isHidden="true">
    <symbol><![CDATA[$]]></symbol>
    <whiteSpaceChar><![CDATA[ ]]></whiteSpaceChar>
  </hiddenSymbol>
  <hiddenSymbol id="_hs_e134f29a6aac4e6f9b07e8af9bcbb3b0" isHidden="true">
    <symbol><![CDATA[$]]></symbol>
    <whiteSpaceChar><![CDATA[ ]]></whiteSpaceChar>
  </hiddenSymbol>
  <hiddenSymbol id="_hs_6f13d24a45e3423ba4fd0c7048874609" isHidden="true">
    <symbol><![CDATA[$]]></symbol>
    <whiteSpaceChar><![CDATA[ ]]></whiteSpaceChar>
  </hiddenSymbol>
  <hiddenSymbol id="_hs_d14e9ec2cbf84aaeb71a6f822a1b7bce" isHidden="true">
    <symbol><![CDATA[$]]></symbol>
    <whiteSpaceChar><![CDATA[ ]]></whiteSpaceChar>
  </hiddenSymbol>
  <hiddenSymbol id="_hs_e80d46de0a0f4d0d8f9bd1819f2bc314" isHidden="true">
    <symbol><![CDATA[$]]></symbol>
    <whiteSpaceChar><![CDATA[ ]]></whiteSpaceChar>
  </hiddenSymbol>
  <hiddenSymbol id="_hs_699f77c2b0ab47e59e337c6144f153ce" isHidden="true">
    <symbol><![CDATA[$]]></symbol>
    <whiteSpaceChar><![CDATA[ ]]></whiteSpaceChar>
  </hiddenSymbol>
  <hiddenSymbol id="_hs_d3953ce393144b73befcbfa8e55b5667" isHidden="true">
    <symbol><![CDATA[$]]></symbol>
    <whiteSpaceChar><![CDATA[ ]]></whiteSpaceChar>
  </hiddenSymbol>
  <hiddenSymbol id="_hs_7be4d4ae266b4bcda4dbdbcc5b544dbe" isHidden="true">
    <symbol><![CDATA[$]]></symbol>
    <whiteSpaceChar><![CDATA[ ]]></whiteSpaceChar>
  </hiddenSymbol>
  <hiddenSymbol id="_hs_95a83acfe89b449180e951277537e78d" isHidden="true">
    <symbol><![CDATA[$]]></symbol>
    <whiteSpaceChar><![CDATA[ ]]></whiteSpaceChar>
  </hiddenSymbol>
  <hiddenSymbol id="_hs_eedf67f6e8a5428fb3fe55d0d7e8f5de" isHidden="true">
    <symbol><![CDATA[$]]></symbol>
    <whiteSpaceChar><![CDATA[ ]]></whiteSpaceChar>
  </hiddenSymbol>
  <hiddenSymbol id="_hs_5869ca4a4101425aa09cccfbda5925ab" isHidden="true">
    <symbol><![CDATA[$]]></symbol>
    <whiteSpaceChar><![CDATA[ ]]></whiteSpaceChar>
  </hiddenSymbol>
  <hiddenSymbol id="_hs_6dcde7029ec144dca89acb9400d03ba6" isHidden="true">
    <symbol><![CDATA[$]]></symbol>
    <whiteSpaceChar><![CDATA[ ]]></whiteSpaceChar>
  </hiddenSymbol>
  <hiddenSymbol id="_hs_b2861e366dae4323aa687016675f62ae" isHidden="true">
    <symbol><![CDATA[$]]></symbol>
    <whiteSpaceChar><![CDATA[ ]]></whiteSpaceChar>
  </hiddenSymbol>
  <hiddenSymbol id="_hs_8ffd785f9d434e6fbb1fa9112737485e" isHidden="true">
    <symbol><![CDATA[$]]></symbol>
    <whiteSpaceChar><![CDATA[ ]]></whiteSpaceChar>
  </hiddenSymbol>
  <hiddenSymbol id="_hs_d6297abe6de441b7b39ad0a26a30468d" isHidden="true">
    <symbol><![CDATA[$]]></symbol>
    <whiteSpaceChar><![CDATA[ ]]></whiteSpaceChar>
  </hiddenSymbol>
  <hiddenSymbol id="_hs_7d56742b0624464d96e3a8f6a5a53ea0" isHidden="true">
    <symbol><![CDATA[$]]></symbol>
    <whiteSpaceChar><![CDATA[ ]]></whiteSpaceChar>
  </hiddenSymbol>
  <hiddenSymbol id="_hs_872cc6d438204a30894dbe51fff63f65" isHidden="true">
    <symbol><![CDATA[$]]></symbol>
    <whiteSpaceChar><![CDATA[ ]]></whiteSpaceChar>
  </hiddenSymbol>
  <hiddenSymbol id="_hs_442b510be69f46e4aae293b5a018c0ec" isHidden="true">
    <symbol><![CDATA[$]]></symbol>
    <whiteSpaceChar><![CDATA[ ]]></whiteSpaceChar>
  </hiddenSymbol>
  <hiddenSymbol id="_hs_540449b2c0854d6694b7d9670a3f7145" isHidden="true">
    <symbol><![CDATA[$]]></symbol>
    <whiteSpaceChar><![CDATA[ ]]></whiteSpaceChar>
  </hiddenSymbol>
  <hiddenSymbol id="_hs_41bfdf20fe44438f81f2147c5c1d1871" isHidden="false">
    <symbol><![CDATA[$]]></symbol>
    <whiteSpaceChar><![CDATA[ ]]></whiteSpaceChar>
  </hiddenSymbol>
  <hiddenSymbol id="_hs_f538107d70f540d9b7a36624329a7538" isHidden="false">
    <symbol><![CDATA[$]]></symbol>
    <whiteSpaceChar><![CDATA[ ]]></whiteSpaceChar>
  </hiddenSymbol>
  <hiddenSymbol id="_hs_c7eea041c9f1451c82f46756e6553d41" isHidden="false">
    <symbol><![CDATA[$]]></symbol>
    <whiteSpaceChar><![CDATA[ ]]></whiteSpaceChar>
  </hiddenSymbol>
  <hiddenSymbol id="_hs_cf1bf4264915499abf9c12540e32bf56" isHidden="false">
    <symbol><![CDATA[$]]></symbol>
    <whiteSpaceChar><![CDATA[ ]]></whiteSpaceChar>
  </hiddenSymbol>
  <hiddenSymbol id="_hs_c13a97d667e04566b0bdc53367306394" isHidden="false">
    <symbol><![CDATA[$]]></symbol>
    <whiteSpaceChar><![CDATA[ ]]></whiteSpaceChar>
  </hiddenSymbol>
  <hiddenSymbol id="_hs_b819fd72003a4082a7e9ff3985b2b520" isHidden="false">
    <symbol><![CDATA[$]]></symbol>
    <whiteSpaceChar><![CDATA[ ]]></whiteSpaceChar>
  </hiddenSymbol>
  <hiddenSymbol id="_hs_2c374427642d4736a5e8d34718dd24ea" isHidden="false">
    <symbol><![CDATA[$]]></symbol>
    <whiteSpaceChar><![CDATA[ ]]></whiteSpaceChar>
  </hiddenSymbol>
  <hiddenSymbol id="_hs_c342ab26e63c41b88b1fd47c5975e2ca" isHidden="false">
    <symbol><![CDATA[$]]></symbol>
    <whiteSpaceChar><![CDATA[ ]]></whiteSpaceChar>
  </hiddenSymbol>
  <hiddenSymbol id="_hs_f1d0955684624762b38c85c062d2686c" isHidden="false">
    <symbol><![CDATA[$]]></symbol>
    <whiteSpaceChar><![CDATA[ ]]></whiteSpaceChar>
  </hiddenSymbol>
  <hiddenSymbol id="_hs_9e2b37679d774182988546597d61f764" isHidden="false">
    <symbol><![CDATA[$]]></symbol>
    <whiteSpaceChar><![CDATA[ ]]></whiteSpaceChar>
  </hiddenSymbol>
  <hiddenSymbol id="_hs_ac8ef57dd50b43299f023aea6ae07924" isHidden="false">
    <symbol><![CDATA[$]]></symbol>
    <whiteSpaceChar><![CDATA[ ]]></whiteSpaceChar>
  </hiddenSymbol>
  <hiddenSymbol id="_hs_5b79a09dcdb547eaa5ca4a81fede0550" isHidden="false">
    <symbol><![CDATA[$]]></symbol>
    <whiteSpaceChar><![CDATA[ ]]></whiteSpaceChar>
  </hiddenSymbol>
  <hiddenSymbol id="_hs_d1046ebdef77405b8f736602753abff1" isHidden="true">
    <symbol><![CDATA[$]]></symbol>
    <whiteSpaceChar><![CDATA[ ]]></whiteSpaceChar>
  </hiddenSymbol>
  <hiddenSymbol id="_hs_c90eea24c7924455a8991378e778e388" isHidden="true">
    <symbol><![CDATA[$]]></symbol>
    <whiteSpaceChar><![CDATA[ ]]></whiteSpaceChar>
  </hiddenSymbol>
  <hiddenSymbol id="_hs_6687f5a58cf4429abcbc0ca6d50e04ad" isHidden="false">
    <symbol><![CDATA[$]]></symbol>
    <whiteSpaceChar><![CDATA[ ]]></whiteSpaceChar>
  </hiddenSymbol>
  <hiddenSymbol id="_hs_4eafa74f465b4df19a48d8bda7293a75" isHidden="false">
    <symbol><![CDATA[$]]></symbol>
    <whiteSpaceChar><![CDATA[ ]]></whiteSpaceChar>
  </hiddenSymbol>
  <hiddenSymbol id="_hs_461cbf4ad4244fc094aff5f77e11ae9a" isHidden="true">
    <symbol><![CDATA[$]]></symbol>
    <whiteSpaceChar><![CDATA[ ]]></whiteSpaceChar>
  </hiddenSymbol>
  <hiddenSymbol id="_hs_c01e77fa1ff74715a3c2bf3e1d738eb5" isHidden="true">
    <symbol><![CDATA[$]]></symbol>
    <whiteSpaceChar><![CDATA[ ]]></whiteSpaceChar>
  </hiddenSymbol>
  <hiddenSymbol id="_hs_dd0f15c942cc4c278cedb16e6efec7d0" isHidden="true">
    <symbol><![CDATA[$]]></symbol>
    <whiteSpaceChar><![CDATA[ ]]></whiteSpaceChar>
  </hiddenSymbol>
  <hiddenSymbol id="_hs_7db7396a4b214f47b83a86c32ed6db86" isHidden="true">
    <symbol><![CDATA[$]]></symbol>
    <whiteSpaceChar><![CDATA[ ]]></whiteSpaceChar>
  </hiddenSymbol>
  <hiddenSymbol id="_hs_ca41ac7c21394806bd155ff5d7263a2d" isHidden="true">
    <symbol><![CDATA[$]]></symbol>
    <whiteSpaceChar><![CDATA[ ]]></whiteSpaceChar>
  </hiddenSymbol>
  <hiddenSymbol id="_hs_14fc5b821c3f4f29b62dfdc471bf1837" isHidden="true">
    <symbol><![CDATA[$]]></symbol>
    <whiteSpaceChar><![CDATA[ ]]></whiteSpaceChar>
  </hiddenSymbol>
  <hiddenSymbol id="_hs_757096310d85478ab12f6999b26a4e4c" isHidden="true">
    <symbol><![CDATA[$]]></symbol>
    <whiteSpaceChar><![CDATA[ ]]></whiteSpaceChar>
  </hiddenSymbol>
</hiddenSymbols>
</file>

<file path=customXml/item10.xml><?xml version="1.0" encoding="utf-8"?>
<metaTags xmlns:h="http://www.confluence.com/uri/vectors/1.0/header_spreading"/>
</file>

<file path=customXml/item11.xml><?xml version="1.0" encoding="utf-8"?>
<Confluence>
  <DataElements>
    <DataElement>
      <ContentControlId>638300676799648124</ContentControlId>
      <escaped_vector><![CDATA[<vector vector_body_tag="holdings_report" full_description="Returns an entire table created with the Holdings Mapper - Schedule of Investments - Dynamic BDF grouping,Security Legend (Model Office - MST-MDP)" guid="43edf360-b91d-426a-b083-839b8be0329e"><holdings_report holdingreport_and_types="&lt;map_statement_pair map_reference_type=&quot;StoredMap&quot; map_reference=&quot;1495&quot;&gt;&lt;statement id=&quot;Schedule of Investments - Dynamic BDF grouping&quot; break_before=&quot;False&quot; break_after=&quot;False&quot; /&gt;&lt;statement id=&quot;Security Legend&quot; break_before=&quot;Fals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2" /><item variable="disableCellAutoResize" value="true" /><item variable="entity_ids" value="2542" /><item variable="ignoreCrossRefrenceField" value="true" /><item variable="nohackrow" value="1" /></context></vector>]]></escaped_vector>
    </DataElement>
    <DataElement>
      <ContentControlId>638300650064228699</ContentControlId>
      <escaped_vector><![CDATA[<vector vector_body_tag="adhoc_table" guid="9b83fdc6-dfcf-4ef6-a951-502c787f7640"><adhoc_table iterated_value_iterator_vector_xml="&lt;vector vector_body_tag=&quot;user_placeable_footnotes&quot; guid=&quot;a348ffd7-1a32-48d2-bf9c-d8882e609f4c&quot;&gt;&lt;user_placeable_footnotes user_placeable_footnote_iterator_vector=&quot;&amp;lt;vector vector_body_tag=&amp;quot;holdings_report&amp;quot; full_description=&amp;quot;Returns an entire table created with the Holdings Mapper - FV - 820 (Model Office - MST-MDP)&amp;quot; guid=&amp;quot;084ef6eb-84eb-47b6-a672-93bc003bdcbd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V - 820&amp;amp;quot; break_before=&amp;amp;quot;False&amp;amp;quot; break_after=&amp;amp;quot;False&amp;amp;quot; /&amp;amp;gt;&amp;amp;lt;/map_statement_pair&amp;amp;gt;&amp;quot; output_number_format_using_tabs=&amp;quot;0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b54363bc-d47d-49ec-bcbd-7d41c5858348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81fd42b-e7f8-4d1a-be0f-c25d1a952c7d&quot;&amp;gt;&amp;lt;custom_text entity_ids=&quot;@@REDIRECTED&quot; date_range=&quot;@@REDIRECTED&quot; /&amp;gt;&amp;lt;vectors&amp;gt;&amp;lt;vector vector_body_tag=&quot;string_constant&quot; guid=&quot;890b50ce-3ceb-4f8a-b3f6-da01c1be8955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3a796a15-3df3-4cd4-9e27-d229977c0696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638300640020634930</ContentControlId>
      <escaped_vector><![CDATA[<vector vector_body_tag="adhoc_table" guid="931e64bf-9d35-46d7-9c99-8f8841abb3d9"><adhoc_table iterated_value_iterator_vector_xml="&lt;vector vector_body_tag=&quot;user_placeable_footnotes&quot; guid=&quot;01cdb172-c861-4d98-a755-f3a662b6884d&quot;&gt;&lt;user_placeable_footnotes user_placeable_footnote_iterator_vector=&quot;&amp;lt;vector vector_body_tag=&amp;quot;holdings_report&amp;quot; full_description=&amp;quot;Returns an entire table created with the Holdings Mapper - Schedule of Investments - Dynamic BDF grouping (Model Office - MST-MDP)&amp;quot; guid=&amp;quot;b7e71bdc-df4a-4357-bfe1-7d229782dd21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chedule of Investments - Dynamic BDF grouping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6e81105d-9954-421f-88bb-52edfba4adc0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1041bb0b-82f5-48b3-8b60-9da4a5a736b6&quot;&amp;gt;&amp;lt;custom_text entity_ids=&quot;@@REDIRECTED&quot; date_range=&quot;@@REDIRECTED&quot; tab_formatting=&quot;@@REDIRECTED&quot; /&amp;gt;&amp;lt;vectors&amp;gt;&amp;lt;vector vector_body_tag=&quot;string_constant&quot; guid=&quot;8382393f-b08f-4e3a-99bb-208f7625cd76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957cf0cd-4923-470f-b0ec-bc18f0472161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638300645904228636</ContentControlId>
      <escaped_vector><![CDATA[<vector vector_body_tag="adhoc_table" guid="e70c22fa-ecf7-4d4c-b17a-8f98826d090f"><adhoc_table iterated_value_iterator_vector_xml="&lt;vector vector_body_tag=&quot;user_placeable_footnotes&quot; guid=&quot;b4762618-9507-4090-a347-644bd1e57cd6&quot;&gt;&lt;user_placeable_footnotes user_placeable_footnote_iterator_vector=&quot;&amp;lt;vector vector_body_tag=&amp;quot;holdings_report&amp;quot; full_description=&amp;quot;Returns an entire table created with the Holdings Mapper - Futures Contracts (Model Office - MST-MDP)&amp;quot; guid=&amp;quot;71153e1d-442f-4362-a68a-59e063d9bcb9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utures Contracts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f36d9a76-a395-4bfc-aad0-467008ec5f43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580cd97f-bbe5-4165-8347-a7745a25df6a&quot;&amp;gt;&amp;lt;custom_text entity_ids=&quot;@@REDIRECTED&quot; date_range=&quot;@@REDIRECTED&quot; tab_formatting=&quot;@@REDIRECTED&quot; /&amp;gt;&amp;lt;vectors&amp;gt;&amp;lt;vector vector_body_tag=&quot;string_constant&quot; guid=&quot;811a8f73-9442-4446-9049-1ccdaec51b80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418ea9ca-fc0b-450c-b2b6-b862164c6213&quot;&amp;gt;&amp;lt;user_placeable_footnote_text global_function_assembly_name=&quot;&quot; entity_ids=&quot;@@REDIRECTED&quot; date_range=&quot;@@REDIRECTED&quot; /&amp;gt;&amp;lt;vectors /&amp;gt;&amp;lt;format type_id=&quot;DefaultForma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638300647738603713</ContentControlId>
      <escaped_vector><![CDATA[<vector vector_body_tag="adhoc_table" guid="c389181e-fab7-4901-8528-fb4cfe860cdf"><adhoc_table iterated_value_iterator_vector_xml="&lt;vector vector_body_tag=&quot;user_placeable_footnotes&quot; guid=&quot;4ba597c1-bab2-46d1-a668-5211c541a028&quot;&gt;&lt;user_placeable_footnotes user_placeable_footnote_iterator_vector=&quot;&amp;lt;vector vector_body_tag=&amp;quot;holdings_report&amp;quot; full_description=&amp;quot;Returns an entire table created with the Holdings Mapper - Forward Currency Contracts (Model Office - MST-MDP)&amp;quot; guid=&amp;quot;a6ea64eb-7365-4ddc-a1e2-afab06e3066c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orward Currency Contracts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15a3cea4-f6cd-4ac4-954f-d67c1e261c5a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990a7c95-7ea0-45ed-85cd-02727b6e84f4&quot;&amp;gt;&amp;lt;custom_text entity_ids=&quot;@@REDIRECTED&quot; date_range=&quot;@@REDIRECTED&quot; tab_formatting=&quot;@@REDIRECTED&quot; /&amp;gt;&amp;lt;vectors&amp;gt;&amp;lt;vector vector_body_tag=&quot;string_constant&quot; guid=&quot;c8846b0e-f29d-4426-ba86-a532959f23c8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65c84ac4-578e-4d56-85d9-bdcf54edff61&quot;&amp;gt;&amp;lt;user_placeable_footnote_text global_function_assembly_name=&quot;&quot; entity_ids=&quot;@@REDIRECTED&quot; date_range=&quot;@@REDIRECTED&quot; /&amp;gt;&amp;lt;vectors /&amp;gt;&amp;lt;format type_id=&quot;DefaultForma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638315154879865456</ContentControlId>
      <escaped_vector><![CDATA[<vector vector_body_tag="adhoc_table" guid="e2fba8f0-5e0d-409b-984e-839fd663cf67"><adhoc_table iterated_value_iterator_vector_xml="&lt;vector vector_body_tag=&quot;user_placeable_footnotes&quot; guid=&quot;316e8cc3-32d1-4785-a821-e54c1b83c254&quot;&gt;&lt;user_placeable_footnotes user_placeable_footnote_iterator_vector=&quot;&amp;lt;vector vector_body_tag=&amp;quot;holdings_report&amp;quot; full_description=&amp;quot;Returns an entire table created with the Holdings Mapper - Swap Contracts - Option 2b (Model Office - MST-MDP)&amp;quot; guid=&amp;quot;59ad4c00-5d91-4af9-b90d-f2d5f68313e5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wap Contracts - Option 2b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488f5e85-0d2e-4484-80fa-76cca52d3adb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8bcc7b09-4a38-4540-8164-fe3fa527167d&quot;&amp;gt;&amp;lt;custom_text entity_ids=&quot;@@REDIRECTED&quot; date_range=&quot;@@REDIRECTED&quot; tab_formatting=&quot;@@REDIRECTED&quot; /&amp;gt;&amp;lt;vectors&amp;gt;&amp;lt;vector vector_body_tag=&quot;string_constant&quot; guid=&quot;6cb0b5ef-2738-4f26-90e6-e1ce99056e1c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a1e8860-4e31-449d-ad5e-02b8c2be5a06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638315152939240424</ContentControlId>
      <escaped_vector><![CDATA[<vector vector_body_tag="adhoc_table" guid="bc47daa9-b564-4a64-9046-796d96756959"><adhoc_table iterated_value_iterator_vector_xml="&lt;vector vector_body_tag=&quot;user_placeable_footnotes&quot; guid=&quot;218bf7c1-bb14-4319-86dc-4ffac0c82ab6&quot;&gt;&lt;user_placeable_footnotes user_placeable_footnote_iterator_vector=&quot;&amp;lt;vector vector_body_tag=&amp;quot;holdings_report&amp;quot; full_description=&amp;quot;Returns an entire table created with the Holdings Mapper - Swap Contracts - Option 2a (Model Office - MST-MDP)&amp;quot; guid=&amp;quot;032bc6e7-125c-4bae-ae2d-84f77aae1608&amp;quot;&amp;gt;&amp;lt;holdings_report date_range=&amp;quot;@@REDIRECTED&amp;quot; entity_ids=&amp;quot;@@REDIRECTED&amp;quot; entity_ids_sort_criteria=&amp;quot;&amp;amp;lt;sort_properties_info reverse=&amp;amp;quot;False&amp;amp;quot; sort=&amp;amp;quot;False&amp;amp;quot; use_parent_sort=&amp;amp;quot;False&amp;amp;quot; /&amp;amp;gt;&amp;quot; holdingreport_and_types=&amp;quot;&amp;amp;lt;map_statement_pair map_reference_type=&amp;amp;quot;StoredMap&amp;amp;quot; map_reference=&amp;amp;quot;1495&amp;amp;quot;&amp;amp;gt;&amp;amp;lt;statement id=&amp;amp;quot;Swap Contracts - Option 2a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bb310f58-186e-4169-aa66-640f8cfb3bc7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86afa626-833b-409d-a134-89f60a642224&quot;&amp;gt;&amp;lt;custom_text entity_ids=&quot;@@REDIRECTED&quot; date_range=&quot;@@REDIRECTED&quot; tab_formatting=&quot;@@REDIRECTED&quot; /&amp;gt;&amp;lt;vectors&amp;gt;&amp;lt;vector vector_body_tag=&quot;string_constant&quot; guid=&quot;73e870aa-e904-4633-9d5f-096cb7e7405d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7fb234b-78b9-4b13-a7d6-03df6042f7b9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638315159560328443</ContentControlId>
      <escaped_vector><![CDATA[<vector vector_body_tag="adhoc_table" guid="d03b9d1d-c872-42cc-905c-4a8d2bf56ae5"><adhoc_table iterated_value_iterator_vector_xml="&lt;vector vector_body_tag=&quot;user_placeable_footnotes&quot; guid=&quot;dddf8709-0494-47c3-8470-9871a8c9d532&quot;&gt;&lt;user_placeable_footnotes user_placeable_footnote_iterator_vector=&quot;&amp;lt;vector vector_body_tag=&amp;quot;holdings_report&amp;quot; full_description=&amp;quot;Returns an entire table created with the Holdings Mapper - Reverse Repurchase Agreements - Written (Model Office - MST-MDP)&amp;quot; guid=&amp;quot;6057affd-652c-4341-a3ef-70ffe028768f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Reverse Repurchase Agreements - Written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9010992d-b7b4-4102-90d5-8ba13cbc943d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e27ecb80-4102-4a9a-b65d-fe9ea508e2fc&quot;&amp;gt;&amp;lt;custom_text entity_ids=&quot;@@REDIRECTED&quot; date_range=&quot;@@REDIRECTED&quot; tab_formatting=&quot;@@REDIRECTED&quot; /&amp;gt;&amp;lt;vectors&amp;gt;&amp;lt;vector vector_body_tag=&quot;string_constant&quot; guid=&quot;38562837-39d6-42ae-8edc-330d2138e85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5d3b78a1-9b5e-48d5-9945-75774d531648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638300645000791167</ContentControlId>
      <escaped_vector><![CDATA[<vector vector_body_tag="holdings_report" full_description="Returns an entire table created with the Holdings Mapper - Futures Contracts (Model Office - MST-MDP)" guid="1375cff8-41c0-4b09-9aa2-d84966717873"><holdings_report holdingreport_and_types="&lt;map_statement_pair map_reference_type=&quot;StoredMap&quot; map_reference=&quot;1495&quot;&gt;&lt;statement id=&quot;Futures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638315139307141429</ContentControlId>
      <escaped_vector><![CDATA[<vector vector_body_tag="holdings_report" full_description="Returns an entire table created with the Holdings Mapper - Swap Contracts - Option 2a (Model Office - MST-MDP)" guid="9e258947-e8bc-4822-9db4-d13316cd65bb"><holdings_report holdingreport_and_types="&lt;map_statement_pair map_reference_type=&quot;StoredMap&quot; map_reference=&quot;1495&quot;&gt;&lt;statement id=&quot;Swap Contracts - Option 2a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638315153541115473</ContentControlId>
      <escaped_vector><![CDATA[<vector vector_body_tag="holdings_report" full_description="Returns an entire table created with the Holdings Mapper - Swap Contracts - Option 2b (Model Office - MST-MDP)" guid="9008ac46-e3a4-455e-96b9-8f3517517534"><holdings_report holdingreport_and_types="&lt;map_statement_pair map_reference_type=&quot;StoredMap&quot; map_reference=&quot;1495&quot;&gt;&lt;statement id=&quot;Swap Contracts - Option 2b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638315155309552914</ContentControlId>
      <escaped_vector><![CDATA[<vector vector_body_tag="holdings_report" full_description="Returns an entire table created with the Holdings Mapper - Swap Contracts - Option 2c (Model Office - MST-MDP)" guid="3063c0ea-28c6-4e02-8332-da10e60e72ca"><holdings_report holdingreport_and_types="&lt;map_statement_pair map_reference_type=&quot;StoredMap&quot; map_reference=&quot;1495&quot;&gt;&lt;statement id=&quot;Swap Contracts - Option 2c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638300646233447359</ContentControlId>
      <escaped_vector><![CDATA[<vector vector_body_tag="holdings_report" full_description="Returns an entire table created with the Holdings Mapper - Forward Currency Contracts (Model Office - MST-MDP)" guid="d9644003-c741-4698-ab6e-f94f987c0cc2"><holdings_report holdingreport_and_types="&lt;map_statement_pair map_reference_type=&quot;StoredMap&quot; map_reference=&quot;1495&quot;&gt;&lt;statement id=&quot;Forward Currency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638427400035205001</ContentControlId>
      <escaped_vector><![CDATA[<vector vector_body_tag="holdings_report" full_description="Returns an entire table created with the Holdings Mapper - Asset classification breakdown (Model Office - MST-MDP - Working Model Office Map)" guid="f610081d-3c6e-4c1a-bf35-84244bed8d2b"><holdings_report holdingreport_and_types="&lt;map_statement_pair map_reference_type=&quot;StoredMap&quot; map_reference=&quot;1495&quot;&gt;&lt;statement id=&quot;Asset classification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638699435850758083</ContentControlId>
      <escaped_vector><![CDATA[<vector vector_body_tag="holdings_report" full_description="Returns an entire table created with the Holdings Mapper - Swap Contracts - Volatility Swaps (Model Office - SOI)" guid="5e90c37d-a153-420d-b312-3a2591bd179a"><holdings_report holdingreport_and_types="&lt;map_statement_pair map_reference_type=&quot;StoredMap&quot; map_reference=&quot;1495&quot;&gt;&lt;statement id=&quot;Swap Contracts - Volatility Swap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638315157375959164</ContentControlId>
      <escaped_vector><![CDATA[<vector vector_body_tag="holdings_report" full_description="Returns an entire table created with the Holdings Mapper - Swap Contracts - Inflation Swaps (Model Office - SOI)" guid="475db39c-0dae-460a-9b3a-51dc441fe5e6"><holdings_report holdingreport_and_types="&lt;map_statement_pair map_reference_type=&quot;StoredMap&quot; map_reference=&quot;1495&quot;&gt;&lt;statement id=&quot;Swap Contracts - Inflation Swap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638699438845357070</ContentControlId>
      <escaped_vector><![CDATA[<vector vector_body_tag="holdings_report" full_description="Returns an entire table created with the Holdings Mapper - Cross-Currency Swap Contracts (Model Office - SOI)" guid="0e4b7216-5628-429a-a8fb-d215e4fca28e"><holdings_report holdingreport_and_types="&lt;map_statement_pair map_reference_type=&quot;StoredMap&quot; map_reference=&quot;1495&quot;&gt;&lt;statement id=&quot;Cross-Currency Swap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638699439817506833</ContentControlId>
      <escaped_vector><![CDATA[<vector vector_body_tag="holdings_report" full_description="Returns an entire table created with the Holdings Mapper - Reverse Repurchase Agreements - Written (Model Office - SOI)" guid="47791e8e-e9e5-4745-8b47-77868a45df7e"><holdings_report holdingreport_and_types="&lt;map_statement_pair map_reference_type=&quot;StoredMap&quot; map_reference=&quot;1495&quot;&gt;&lt;statement id=&quot;Reverse Repurchase Agreements - Writte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638300640934072372</ContentControlId>
      <escaped_vector><![CDATA[<vector vector_body_tag="holdings_report" full_description="Returns an entire table created with the Holdings Mapper - Options - Written (Model Office - SOI)" guid="91bf72d7-3c45-4a78-a766-8e850707fdff"><holdings_report holdingreport_and_types="&lt;map_statement_pair map_reference_type=&quot;StoredMap&quot; map_reference=&quot;1495&quot;&gt;&lt;statement id=&quot;Options - Written&quot; break_before=&quot;True&quot; break_after=&quot;Tru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638991595013763395</ContentControlId>
      <escaped_vector><![CDATA[<vector vector_body_tag="adhoc_table" guid="3b7a0b89-7918-485f-b145-72bfc783258d"><adhoc_table iterated_value_iterator_vector_xml="&lt;vector vector_body_tag=&quot;user_placeable_footnotes&quot; guid=&quot;d5b4ea93-f7c6-407d-a128-2223ec1c84e9&quot;&gt;&lt;user_placeable_footnotes user_placeable_footnote_iterator_vector=&quot;&amp;lt;vector vector_body_tag=&amp;quot;holdings_report&amp;quot; full_description=&amp;quot;Returns an entire table created with the Holdings Mapper - Swap Contracts - Option 2c (Model Office - MST-MDP)&amp;quot; guid=&amp;quot;5b327354-e1e0-4571-a0c9-71ab0e7309d7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wap Contracts - Option 2c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44ad68be-66a7-4333-804e-9a5f45e1a2f9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335ea5d0-afb4-4445-b1c6-362e95a828fb&quot;&amp;gt;&amp;lt;custom_text entity_ids=&quot;@@REDIRECTED&quot; date_range=&quot;@@REDIRECTED&quot; tab_formatting=&quot;@@REDIRECTED&quot; /&amp;gt;&amp;lt;vectors&amp;gt;&amp;lt;vector vector_body_tag=&quot;string_constant&quot; guid=&quot;bf2ee965-8d0f-440f-991f-0ef47982e0f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b3f6e85-dc5c-4fc4-8937-b312167d53bb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</DataElements>
</Confluence>
</file>

<file path=customXml/item12.xml><?xml version="1.0" encoding="utf-8"?>
<publishing_variables/>
</file>

<file path=customXml/itemProps1.xml><?xml version="1.0" encoding="utf-8"?>
<ds:datastoreItem xmlns:ds="http://schemas.openxmlformats.org/officeDocument/2006/customXml" ds:itemID="{A17CE3AA-299C-46A2-BC03-1E2A3CEE60A0}">
  <ds:schemaRefs/>
</ds:datastoreItem>
</file>

<file path=customXml/itemProps2.xml><?xml version="1.0" encoding="utf-8"?>
<ds:datastoreItem xmlns:ds="http://schemas.openxmlformats.org/officeDocument/2006/customXml" ds:itemID="{544CF2E8-5401-415B-B5DA-B1CBF532D984}">
  <ds:schemaRefs/>
</ds:datastoreItem>
</file>

<file path=customXml/itemProps3.xml><?xml version="1.0" encoding="utf-8"?>
<ds:datastoreItem xmlns:ds="http://schemas.openxmlformats.org/officeDocument/2006/customXml" ds:itemID="{998B91CF-0A23-4D4A-8BBF-441475A28662}">
  <ds:schemaRefs/>
</ds:datastoreItem>
</file>

<file path=customXml/itemProps4.xml><?xml version="1.0" encoding="utf-8"?>
<ds:datastoreItem xmlns:ds="http://schemas.openxmlformats.org/officeDocument/2006/customXml" ds:itemID="{330E225E-75AD-4350-B3A6-45049BA04B9E}">
  <ds:schemaRefs/>
</ds:datastoreItem>
</file>

<file path=customXml/itemProps5.xml><?xml version="1.0" encoding="utf-8"?>
<ds:datastoreItem xmlns:ds="http://schemas.openxmlformats.org/officeDocument/2006/customXml" ds:itemID="{A84F052B-C60C-432A-9BEC-5D6C5BD30138}">
  <ds:schemaRefs>
    <ds:schemaRef ds:uri="http://schemas.microsoft.com/office/2006/customDocumentInformationPanel"/>
  </ds:schemaRefs>
</ds:datastoreItem>
</file>

<file path=customXml/itemProps6.xml><?xml version="1.0" encoding="utf-8"?>
<ds:datastoreItem xmlns:ds="http://schemas.openxmlformats.org/officeDocument/2006/customXml" ds:itemID="{21FFFA4A-ADF9-47AD-85F3-DA9AC3021057}">
  <ds:schemaRefs/>
</ds:datastoreItem>
</file>

<file path=customXml/itemProps7.xml><?xml version="1.0" encoding="utf-8"?>
<ds:datastoreItem xmlns:ds="http://schemas.openxmlformats.org/officeDocument/2006/customXml" ds:itemID="{B560765F-B721-42FC-B8D6-340CD6D71CF9}">
  <ds:schemaRefs/>
</ds:datastoreItem>
</file>

<file path=customXml/itemProps8.xml><?xml version="1.0" encoding="utf-8"?>
<ds:datastoreItem xmlns:ds="http://schemas.openxmlformats.org/officeDocument/2006/customXml" ds:itemID="{67146195-D17E-4AC0-8925-B64174D246DD}">
  <ds:schemaRefs>
    <ds:schemaRef ds:uri="http://schemas.openxmlformats.org/officeDocument/2006/bibliography"/>
  </ds:schemaRefs>
</ds:datastoreItem>
</file>

<file path=customXml/itemProps9.xml><?xml version="1.0" encoding="utf-8"?>
<ds:datastoreItem xmlns:ds="http://schemas.openxmlformats.org/officeDocument/2006/customXml" ds:itemID="{84D6E8BF-C6D0-48C4-98D2-2F7D075A47A8}">
  <ds:schemaRefs/>
</ds:datastoreItem>
</file>

<file path=customXml/itemProps10.xml><?xml version="1.0" encoding="utf-8"?>
<ds:datastoreItem xmlns:ds="http://schemas.openxmlformats.org/officeDocument/2006/customXml" ds:itemID="{0D4D0B98-FC86-41F0-90C6-48406CFD4735}">
  <ds:schemaRefs/>
</ds:datastoreItem>
</file>

<file path=customXml/itemProps11.xml><?xml version="1.0" encoding="utf-8"?>
<ds:datastoreItem xmlns:ds="http://schemas.openxmlformats.org/officeDocument/2006/customXml" ds:itemID="{101B058B-FC53-489B-81A6-8E9269B9E9C3}">
  <ds:schemaRefs/>
</ds:datastoreItem>
</file>

<file path=customXml/itemProps12.xml><?xml version="1.0" encoding="utf-8"?>
<ds:datastoreItem xmlns:ds="http://schemas.openxmlformats.org/officeDocument/2006/customXml" ds:itemID="{49257DE3-C8CD-4861-A632-9B5E23B1D8F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266</Words>
  <Characters>1459</Characters>
  <Application>Microsoft Office Word</Application>
  <DocSecurity>0</DocSecurity>
  <Lines>243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Sliga, Brandon J</cp:lastModifiedBy>
  <cp:revision>62</cp:revision>
  <dcterms:created xsi:type="dcterms:W3CDTF">2009-01-27T14:22:00Z</dcterms:created>
  <dcterms:modified xsi:type="dcterms:W3CDTF">2025-12-08T18:58:00Z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fluence Column Balance">
    <vt:bool>false</vt:bool>
  </property>
  <property fmtid="{D5CDD505-2E9C-101B-9397-08002B2CF9AE}" pid="3" name="Confluence Pagination Strategy">
    <vt:lpwstr>Default</vt:lpwstr>
  </property>
  <property fmtid="{D5CDD505-2E9C-101B-9397-08002B2CF9AE}" pid="4" name="Confluence Tabbed Formatting Document Option">
    <vt:bool>false</vt:bool>
  </property>
  <property fmtid="{D5CDD505-2E9C-101B-9397-08002B2CF9AE}" pid="5" name="MSIP_Label_320df1db-9955-4087-a541-42c2f5a9332e_Enabled">
    <vt:lpwstr>true</vt:lpwstr>
  </property>
  <property fmtid="{D5CDD505-2E9C-101B-9397-08002B2CF9AE}" pid="6" name="MSIP_Label_320df1db-9955-4087-a541-42c2f5a9332e_SetDate">
    <vt:lpwstr>2024-12-16T22:35:33Z</vt:lpwstr>
  </property>
  <property fmtid="{D5CDD505-2E9C-101B-9397-08002B2CF9AE}" pid="7" name="MSIP_Label_320df1db-9955-4087-a541-42c2f5a9332e_Method">
    <vt:lpwstr>Standard</vt:lpwstr>
  </property>
  <property fmtid="{D5CDD505-2E9C-101B-9397-08002B2CF9AE}" pid="8" name="MSIP_Label_320df1db-9955-4087-a541-42c2f5a9332e_Name">
    <vt:lpwstr>Confidential Information</vt:lpwstr>
  </property>
  <property fmtid="{D5CDD505-2E9C-101B-9397-08002B2CF9AE}" pid="9" name="MSIP_Label_320df1db-9955-4087-a541-42c2f5a9332e_SiteId">
    <vt:lpwstr>eef95730-77bf-4663-a55d-1ddff9335b5b</vt:lpwstr>
  </property>
  <property fmtid="{D5CDD505-2E9C-101B-9397-08002B2CF9AE}" pid="10" name="MSIP_Label_320df1db-9955-4087-a541-42c2f5a9332e_ActionId">
    <vt:lpwstr>a9782644-6223-4703-a923-77962c259592</vt:lpwstr>
  </property>
  <property fmtid="{D5CDD505-2E9C-101B-9397-08002B2CF9AE}" pid="11" name="MSIP_Label_320df1db-9955-4087-a541-42c2f5a9332e_ContentBits">
    <vt:lpwstr>0</vt:lpwstr>
  </property>
</Properties>
</file>