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F6140" w14:textId="77777777" w:rsidR="009B198C" w:rsidRPr="009B198C" w:rsidRDefault="009B198C" w:rsidP="009B198C">
      <w:pPr>
        <w:rPr>
          <w:b/>
          <w:bCs/>
        </w:rPr>
      </w:pPr>
      <w:proofErr w:type="spellStart"/>
      <w:r w:rsidRPr="009B198C">
        <w:rPr>
          <w:b/>
          <w:bCs/>
        </w:rPr>
        <w:t>SharvSuite</w:t>
      </w:r>
      <w:proofErr w:type="spellEnd"/>
      <w:r w:rsidRPr="009B198C">
        <w:rPr>
          <w:b/>
          <w:bCs/>
        </w:rPr>
        <w:t xml:space="preserve"> Product Modules (Full SaaS)</w:t>
      </w:r>
    </w:p>
    <w:p w14:paraId="3FE2AA45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Core Platform</w:t>
      </w:r>
    </w:p>
    <w:p w14:paraId="75AAE09F" w14:textId="77777777" w:rsidR="009B198C" w:rsidRPr="009B198C" w:rsidRDefault="009B198C" w:rsidP="009B198C">
      <w:pPr>
        <w:numPr>
          <w:ilvl w:val="0"/>
          <w:numId w:val="1"/>
        </w:numPr>
      </w:pPr>
      <w:r w:rsidRPr="009B198C">
        <w:t>Tenant &amp; Business</w:t>
      </w:r>
    </w:p>
    <w:p w14:paraId="37781F82" w14:textId="77777777" w:rsidR="009B198C" w:rsidRPr="009B198C" w:rsidRDefault="009B198C" w:rsidP="009B198C">
      <w:pPr>
        <w:numPr>
          <w:ilvl w:val="0"/>
          <w:numId w:val="1"/>
        </w:numPr>
      </w:pPr>
      <w:r w:rsidRPr="009B198C">
        <w:t>Users &amp; Roles</w:t>
      </w:r>
    </w:p>
    <w:p w14:paraId="165D9FDC" w14:textId="77777777" w:rsidR="009B198C" w:rsidRPr="009B198C" w:rsidRDefault="009B198C" w:rsidP="009B198C">
      <w:pPr>
        <w:numPr>
          <w:ilvl w:val="0"/>
          <w:numId w:val="1"/>
        </w:numPr>
      </w:pPr>
      <w:r w:rsidRPr="009B198C">
        <w:t>Localization (currency/tax/language)</w:t>
      </w:r>
    </w:p>
    <w:p w14:paraId="20CA8866" w14:textId="77777777" w:rsidR="009B198C" w:rsidRPr="009B198C" w:rsidRDefault="009B198C" w:rsidP="009B198C">
      <w:pPr>
        <w:numPr>
          <w:ilvl w:val="0"/>
          <w:numId w:val="1"/>
        </w:numPr>
      </w:pPr>
      <w:r w:rsidRPr="009B198C">
        <w:t>Subscription/Billing</w:t>
      </w:r>
    </w:p>
    <w:p w14:paraId="14DF83DA" w14:textId="77777777" w:rsidR="009B198C" w:rsidRPr="009B198C" w:rsidRDefault="009B198C" w:rsidP="009B198C">
      <w:pPr>
        <w:numPr>
          <w:ilvl w:val="0"/>
          <w:numId w:val="1"/>
        </w:numPr>
      </w:pPr>
      <w:r w:rsidRPr="009B198C">
        <w:t>Settings</w:t>
      </w:r>
    </w:p>
    <w:p w14:paraId="5DD21105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Business Modules</w:t>
      </w:r>
    </w:p>
    <w:p w14:paraId="5EE3C9F3" w14:textId="77777777" w:rsidR="009B198C" w:rsidRPr="009B198C" w:rsidRDefault="009B198C" w:rsidP="009B198C">
      <w:pPr>
        <w:numPr>
          <w:ilvl w:val="0"/>
          <w:numId w:val="2"/>
        </w:numPr>
      </w:pPr>
      <w:r w:rsidRPr="009B198C">
        <w:t>Dashboard</w:t>
      </w:r>
    </w:p>
    <w:p w14:paraId="63C76703" w14:textId="77777777" w:rsidR="009B198C" w:rsidRPr="009B198C" w:rsidRDefault="009B198C" w:rsidP="009B198C">
      <w:pPr>
        <w:numPr>
          <w:ilvl w:val="0"/>
          <w:numId w:val="2"/>
        </w:numPr>
      </w:pPr>
      <w:r w:rsidRPr="009B198C">
        <w:t>Customers</w:t>
      </w:r>
    </w:p>
    <w:p w14:paraId="73C7C1F7" w14:textId="77777777" w:rsidR="009B198C" w:rsidRPr="009B198C" w:rsidRDefault="009B198C" w:rsidP="009B198C">
      <w:pPr>
        <w:numPr>
          <w:ilvl w:val="0"/>
          <w:numId w:val="2"/>
        </w:numPr>
      </w:pPr>
      <w:r w:rsidRPr="009B198C">
        <w:t>Vendors</w:t>
      </w:r>
    </w:p>
    <w:p w14:paraId="516925CD" w14:textId="77777777" w:rsidR="009B198C" w:rsidRPr="009B198C" w:rsidRDefault="009B198C" w:rsidP="009B198C">
      <w:pPr>
        <w:numPr>
          <w:ilvl w:val="0"/>
          <w:numId w:val="2"/>
        </w:numPr>
      </w:pPr>
      <w:r w:rsidRPr="009B198C">
        <w:t>Products/Services</w:t>
      </w:r>
    </w:p>
    <w:p w14:paraId="49DC1A17" w14:textId="77777777" w:rsidR="009B198C" w:rsidRPr="009B198C" w:rsidRDefault="009B198C" w:rsidP="009B198C">
      <w:pPr>
        <w:numPr>
          <w:ilvl w:val="0"/>
          <w:numId w:val="2"/>
        </w:numPr>
      </w:pPr>
      <w:r w:rsidRPr="009B198C">
        <w:t>Sales</w:t>
      </w:r>
    </w:p>
    <w:p w14:paraId="1BE1BE6C" w14:textId="77777777" w:rsidR="009B198C" w:rsidRPr="009B198C" w:rsidRDefault="009B198C" w:rsidP="009B198C">
      <w:pPr>
        <w:numPr>
          <w:ilvl w:val="0"/>
          <w:numId w:val="2"/>
        </w:numPr>
      </w:pPr>
      <w:r w:rsidRPr="009B198C">
        <w:t>Purchases</w:t>
      </w:r>
    </w:p>
    <w:p w14:paraId="3E52F573" w14:textId="77777777" w:rsidR="009B198C" w:rsidRPr="009B198C" w:rsidRDefault="009B198C" w:rsidP="009B198C">
      <w:pPr>
        <w:numPr>
          <w:ilvl w:val="0"/>
          <w:numId w:val="2"/>
        </w:numPr>
      </w:pPr>
      <w:r w:rsidRPr="009B198C">
        <w:t>Expenses</w:t>
      </w:r>
    </w:p>
    <w:p w14:paraId="0F9F09CF" w14:textId="77777777" w:rsidR="009B198C" w:rsidRPr="009B198C" w:rsidRDefault="009B198C" w:rsidP="009B198C">
      <w:pPr>
        <w:numPr>
          <w:ilvl w:val="0"/>
          <w:numId w:val="2"/>
        </w:numPr>
      </w:pPr>
      <w:r w:rsidRPr="009B198C">
        <w:t>Payments</w:t>
      </w:r>
    </w:p>
    <w:p w14:paraId="6347F32F" w14:textId="77777777" w:rsidR="009B198C" w:rsidRPr="009B198C" w:rsidRDefault="009B198C" w:rsidP="009B198C">
      <w:pPr>
        <w:numPr>
          <w:ilvl w:val="0"/>
          <w:numId w:val="2"/>
        </w:numPr>
      </w:pPr>
      <w:r w:rsidRPr="009B198C">
        <w:t>Inventory</w:t>
      </w:r>
    </w:p>
    <w:p w14:paraId="5A4939A0" w14:textId="77777777" w:rsidR="009B198C" w:rsidRPr="009B198C" w:rsidRDefault="009B198C" w:rsidP="009B198C">
      <w:pPr>
        <w:numPr>
          <w:ilvl w:val="0"/>
          <w:numId w:val="2"/>
        </w:numPr>
      </w:pPr>
      <w:r w:rsidRPr="009B198C">
        <w:t>Reports</w:t>
      </w:r>
    </w:p>
    <w:p w14:paraId="46348A03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AI Modules (future)</w:t>
      </w:r>
    </w:p>
    <w:p w14:paraId="689F7B97" w14:textId="77777777" w:rsidR="009B198C" w:rsidRPr="009B198C" w:rsidRDefault="009B198C" w:rsidP="009B198C">
      <w:pPr>
        <w:numPr>
          <w:ilvl w:val="0"/>
          <w:numId w:val="3"/>
        </w:numPr>
      </w:pPr>
      <w:r w:rsidRPr="009B198C">
        <w:t>AI Insights</w:t>
      </w:r>
    </w:p>
    <w:p w14:paraId="49553C47" w14:textId="77777777" w:rsidR="009B198C" w:rsidRPr="009B198C" w:rsidRDefault="009B198C" w:rsidP="009B198C">
      <w:pPr>
        <w:numPr>
          <w:ilvl w:val="0"/>
          <w:numId w:val="3"/>
        </w:numPr>
      </w:pPr>
      <w:r w:rsidRPr="009B198C">
        <w:t>AI Extraction</w:t>
      </w:r>
    </w:p>
    <w:p w14:paraId="65F64343" w14:textId="77777777" w:rsidR="009B198C" w:rsidRPr="009B198C" w:rsidRDefault="009B198C" w:rsidP="009B198C">
      <w:pPr>
        <w:numPr>
          <w:ilvl w:val="0"/>
          <w:numId w:val="3"/>
        </w:numPr>
      </w:pPr>
      <w:r w:rsidRPr="009B198C">
        <w:t>AI Assistant</w:t>
      </w:r>
    </w:p>
    <w:p w14:paraId="337F4884" w14:textId="77777777" w:rsidR="009B198C" w:rsidRPr="009B198C" w:rsidRDefault="009B198C" w:rsidP="009B198C">
      <w:r w:rsidRPr="009B198C">
        <w:pict w14:anchorId="4949BDD0">
          <v:rect id="_x0000_i1169" style="width:0;height:1.5pt" o:hralign="center" o:hrstd="t" o:hr="t" fillcolor="#a0a0a0" stroked="f"/>
        </w:pict>
      </w:r>
    </w:p>
    <w:p w14:paraId="350DCE5D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🌍</w:t>
      </w:r>
      <w:r w:rsidRPr="009B198C">
        <w:rPr>
          <w:b/>
          <w:bCs/>
        </w:rPr>
        <w:t xml:space="preserve"> Localization &amp; Configuration Layer (important)</w:t>
      </w:r>
    </w:p>
    <w:p w14:paraId="6DB29A87" w14:textId="77777777" w:rsidR="009B198C" w:rsidRPr="009B198C" w:rsidRDefault="009B198C" w:rsidP="009B198C">
      <w:r w:rsidRPr="009B198C">
        <w:t>This sits across ALL modules.</w:t>
      </w:r>
    </w:p>
    <w:p w14:paraId="77DF1797" w14:textId="77777777" w:rsidR="009B198C" w:rsidRPr="009B198C" w:rsidRDefault="009B198C" w:rsidP="009B198C">
      <w:r w:rsidRPr="009B198C">
        <w:t>Supports:</w:t>
      </w:r>
    </w:p>
    <w:p w14:paraId="4498E115" w14:textId="77777777" w:rsidR="009B198C" w:rsidRPr="009B198C" w:rsidRDefault="009B198C" w:rsidP="009B198C">
      <w:pPr>
        <w:numPr>
          <w:ilvl w:val="0"/>
          <w:numId w:val="4"/>
        </w:numPr>
      </w:pPr>
      <w:r w:rsidRPr="009B198C">
        <w:t>multi-currency</w:t>
      </w:r>
    </w:p>
    <w:p w14:paraId="37FFCBC1" w14:textId="77777777" w:rsidR="009B198C" w:rsidRPr="009B198C" w:rsidRDefault="009B198C" w:rsidP="009B198C">
      <w:pPr>
        <w:numPr>
          <w:ilvl w:val="0"/>
          <w:numId w:val="4"/>
        </w:numPr>
      </w:pPr>
      <w:r w:rsidRPr="009B198C">
        <w:t>multi-tax</w:t>
      </w:r>
    </w:p>
    <w:p w14:paraId="6B387EE1" w14:textId="77777777" w:rsidR="009B198C" w:rsidRPr="009B198C" w:rsidRDefault="009B198C" w:rsidP="009B198C">
      <w:pPr>
        <w:numPr>
          <w:ilvl w:val="0"/>
          <w:numId w:val="4"/>
        </w:numPr>
      </w:pPr>
      <w:r w:rsidRPr="009B198C">
        <w:t>multi-language</w:t>
      </w:r>
    </w:p>
    <w:p w14:paraId="716880C9" w14:textId="77777777" w:rsidR="009B198C" w:rsidRPr="009B198C" w:rsidRDefault="009B198C" w:rsidP="009B198C">
      <w:pPr>
        <w:numPr>
          <w:ilvl w:val="0"/>
          <w:numId w:val="4"/>
        </w:numPr>
      </w:pPr>
      <w:r w:rsidRPr="009B198C">
        <w:t>regional formats</w:t>
      </w:r>
    </w:p>
    <w:p w14:paraId="51219362" w14:textId="77777777" w:rsidR="009B198C" w:rsidRPr="009B198C" w:rsidRDefault="009B198C" w:rsidP="009B198C">
      <w:pPr>
        <w:numPr>
          <w:ilvl w:val="0"/>
          <w:numId w:val="4"/>
        </w:numPr>
      </w:pPr>
      <w:r w:rsidRPr="009B198C">
        <w:t>numbering formats</w:t>
      </w:r>
    </w:p>
    <w:p w14:paraId="101FF3E4" w14:textId="77777777" w:rsidR="009B198C" w:rsidRPr="009B198C" w:rsidRDefault="009B198C" w:rsidP="009B198C">
      <w:r w:rsidRPr="009B198C">
        <w:lastRenderedPageBreak/>
        <w:t>All configurable per tenant.</w:t>
      </w:r>
    </w:p>
    <w:p w14:paraId="34DC2AC6" w14:textId="77777777" w:rsidR="009B198C" w:rsidRPr="009B198C" w:rsidRDefault="009B198C" w:rsidP="009B198C">
      <w:r w:rsidRPr="009B198C">
        <w:pict w14:anchorId="2D03B48C">
          <v:rect id="_x0000_i1170" style="width:0;height:1.5pt" o:hralign="center" o:hrstd="t" o:hr="t" fillcolor="#a0a0a0" stroked="f"/>
        </w:pict>
      </w:r>
    </w:p>
    <w:p w14:paraId="7D61C990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🖥️</w:t>
      </w:r>
      <w:r w:rsidRPr="009B198C">
        <w:rPr>
          <w:b/>
          <w:bCs/>
        </w:rPr>
        <w:t xml:space="preserve"> Detailed Screen List by Module</w:t>
      </w:r>
    </w:p>
    <w:p w14:paraId="2B7E9F23" w14:textId="77777777" w:rsidR="009B198C" w:rsidRPr="009B198C" w:rsidRDefault="009B198C" w:rsidP="009B198C">
      <w:r w:rsidRPr="009B198C">
        <w:pict w14:anchorId="02322C7D">
          <v:rect id="_x0000_i1171" style="width:0;height:1.5pt" o:hralign="center" o:hrstd="t" o:hr="t" fillcolor="#a0a0a0" stroked="f"/>
        </w:pict>
      </w:r>
    </w:p>
    <w:p w14:paraId="33ABC514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🏢</w:t>
      </w:r>
      <w:r w:rsidRPr="009B198C">
        <w:rPr>
          <w:b/>
          <w:bCs/>
        </w:rPr>
        <w:t xml:space="preserve"> 1️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 xml:space="preserve"> Tenant / Business Setup</w:t>
      </w:r>
    </w:p>
    <w:p w14:paraId="5FB44F0E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Screens</w:t>
      </w:r>
    </w:p>
    <w:p w14:paraId="2349AE2B" w14:textId="77777777" w:rsidR="009B198C" w:rsidRPr="009B198C" w:rsidRDefault="009B198C" w:rsidP="009B198C">
      <w:pPr>
        <w:numPr>
          <w:ilvl w:val="0"/>
          <w:numId w:val="5"/>
        </w:numPr>
      </w:pPr>
      <w:r w:rsidRPr="009B198C">
        <w:t>Create Business</w:t>
      </w:r>
    </w:p>
    <w:p w14:paraId="5CAB788B" w14:textId="77777777" w:rsidR="009B198C" w:rsidRPr="009B198C" w:rsidRDefault="009B198C" w:rsidP="009B198C">
      <w:pPr>
        <w:numPr>
          <w:ilvl w:val="0"/>
          <w:numId w:val="5"/>
        </w:numPr>
      </w:pPr>
      <w:r w:rsidRPr="009B198C">
        <w:t>Business Profile</w:t>
      </w:r>
    </w:p>
    <w:p w14:paraId="393C4CEE" w14:textId="77777777" w:rsidR="009B198C" w:rsidRPr="009B198C" w:rsidRDefault="009B198C" w:rsidP="009B198C">
      <w:pPr>
        <w:numPr>
          <w:ilvl w:val="0"/>
          <w:numId w:val="5"/>
        </w:numPr>
      </w:pPr>
      <w:r w:rsidRPr="009B198C">
        <w:t>Business Preferences</w:t>
      </w:r>
    </w:p>
    <w:p w14:paraId="59601788" w14:textId="77777777" w:rsidR="009B198C" w:rsidRPr="009B198C" w:rsidRDefault="009B198C" w:rsidP="009B198C">
      <w:pPr>
        <w:numPr>
          <w:ilvl w:val="0"/>
          <w:numId w:val="5"/>
        </w:numPr>
      </w:pPr>
      <w:r w:rsidRPr="009B198C">
        <w:t>Regional Settings</w:t>
      </w:r>
    </w:p>
    <w:p w14:paraId="5673AAC6" w14:textId="77777777" w:rsidR="009B198C" w:rsidRPr="009B198C" w:rsidRDefault="009B198C" w:rsidP="009B198C">
      <w:pPr>
        <w:numPr>
          <w:ilvl w:val="0"/>
          <w:numId w:val="5"/>
        </w:numPr>
      </w:pPr>
      <w:r w:rsidRPr="009B198C">
        <w:t>Fiscal Year Settings</w:t>
      </w:r>
    </w:p>
    <w:p w14:paraId="2E6B5D20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Configurable</w:t>
      </w:r>
    </w:p>
    <w:p w14:paraId="67E05D61" w14:textId="77777777" w:rsidR="009B198C" w:rsidRPr="009B198C" w:rsidRDefault="009B198C" w:rsidP="009B198C">
      <w:pPr>
        <w:numPr>
          <w:ilvl w:val="0"/>
          <w:numId w:val="6"/>
        </w:numPr>
      </w:pPr>
      <w:r w:rsidRPr="009B198C">
        <w:t>base currency</w:t>
      </w:r>
    </w:p>
    <w:p w14:paraId="256B3A64" w14:textId="77777777" w:rsidR="009B198C" w:rsidRPr="009B198C" w:rsidRDefault="009B198C" w:rsidP="009B198C">
      <w:pPr>
        <w:numPr>
          <w:ilvl w:val="0"/>
          <w:numId w:val="6"/>
        </w:numPr>
      </w:pPr>
      <w:r w:rsidRPr="009B198C">
        <w:t>tax regime</w:t>
      </w:r>
    </w:p>
    <w:p w14:paraId="1DABD43D" w14:textId="77777777" w:rsidR="009B198C" w:rsidRPr="009B198C" w:rsidRDefault="009B198C" w:rsidP="009B198C">
      <w:pPr>
        <w:numPr>
          <w:ilvl w:val="0"/>
          <w:numId w:val="6"/>
        </w:numPr>
      </w:pPr>
      <w:r w:rsidRPr="009B198C">
        <w:t>language</w:t>
      </w:r>
    </w:p>
    <w:p w14:paraId="63F9EDB1" w14:textId="77777777" w:rsidR="009B198C" w:rsidRPr="009B198C" w:rsidRDefault="009B198C" w:rsidP="009B198C">
      <w:pPr>
        <w:numPr>
          <w:ilvl w:val="0"/>
          <w:numId w:val="6"/>
        </w:numPr>
      </w:pPr>
      <w:r w:rsidRPr="009B198C">
        <w:t>date format</w:t>
      </w:r>
    </w:p>
    <w:p w14:paraId="06208EB9" w14:textId="77777777" w:rsidR="009B198C" w:rsidRPr="009B198C" w:rsidRDefault="009B198C" w:rsidP="009B198C">
      <w:pPr>
        <w:numPr>
          <w:ilvl w:val="0"/>
          <w:numId w:val="6"/>
        </w:numPr>
      </w:pPr>
      <w:r w:rsidRPr="009B198C">
        <w:t>number format</w:t>
      </w:r>
    </w:p>
    <w:p w14:paraId="2A100681" w14:textId="77777777" w:rsidR="009B198C" w:rsidRPr="009B198C" w:rsidRDefault="009B198C" w:rsidP="009B198C">
      <w:pPr>
        <w:numPr>
          <w:ilvl w:val="0"/>
          <w:numId w:val="6"/>
        </w:numPr>
      </w:pPr>
      <w:proofErr w:type="spellStart"/>
      <w:r w:rsidRPr="009B198C">
        <w:t>timezone</w:t>
      </w:r>
      <w:proofErr w:type="spellEnd"/>
    </w:p>
    <w:p w14:paraId="43D65EA7" w14:textId="77777777" w:rsidR="009B198C" w:rsidRPr="009B198C" w:rsidRDefault="009B198C" w:rsidP="009B198C">
      <w:r w:rsidRPr="009B198C">
        <w:pict w14:anchorId="59E171C7">
          <v:rect id="_x0000_i1172" style="width:0;height:1.5pt" o:hralign="center" o:hrstd="t" o:hr="t" fillcolor="#a0a0a0" stroked="f"/>
        </w:pict>
      </w:r>
    </w:p>
    <w:p w14:paraId="11F9F3B4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👥</w:t>
      </w:r>
      <w:r w:rsidRPr="009B198C">
        <w:rPr>
          <w:b/>
          <w:bCs/>
        </w:rPr>
        <w:t xml:space="preserve"> 2️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 xml:space="preserve"> Users &amp; Roles</w:t>
      </w:r>
    </w:p>
    <w:p w14:paraId="3D06FB5C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Screens</w:t>
      </w:r>
    </w:p>
    <w:p w14:paraId="4FE5D063" w14:textId="77777777" w:rsidR="009B198C" w:rsidRPr="009B198C" w:rsidRDefault="009B198C" w:rsidP="009B198C">
      <w:pPr>
        <w:numPr>
          <w:ilvl w:val="0"/>
          <w:numId w:val="7"/>
        </w:numPr>
      </w:pPr>
      <w:r w:rsidRPr="009B198C">
        <w:t>User List</w:t>
      </w:r>
    </w:p>
    <w:p w14:paraId="3E78493F" w14:textId="77777777" w:rsidR="009B198C" w:rsidRPr="009B198C" w:rsidRDefault="009B198C" w:rsidP="009B198C">
      <w:pPr>
        <w:numPr>
          <w:ilvl w:val="0"/>
          <w:numId w:val="7"/>
        </w:numPr>
      </w:pPr>
      <w:r w:rsidRPr="009B198C">
        <w:t>Invite User</w:t>
      </w:r>
    </w:p>
    <w:p w14:paraId="279EC337" w14:textId="77777777" w:rsidR="009B198C" w:rsidRPr="009B198C" w:rsidRDefault="009B198C" w:rsidP="009B198C">
      <w:pPr>
        <w:numPr>
          <w:ilvl w:val="0"/>
          <w:numId w:val="7"/>
        </w:numPr>
      </w:pPr>
      <w:r w:rsidRPr="009B198C">
        <w:t>Role Management</w:t>
      </w:r>
    </w:p>
    <w:p w14:paraId="10B3D9D8" w14:textId="77777777" w:rsidR="009B198C" w:rsidRPr="009B198C" w:rsidRDefault="009B198C" w:rsidP="009B198C">
      <w:pPr>
        <w:numPr>
          <w:ilvl w:val="0"/>
          <w:numId w:val="7"/>
        </w:numPr>
      </w:pPr>
      <w:r w:rsidRPr="009B198C">
        <w:t>Permissions Matrix</w:t>
      </w:r>
    </w:p>
    <w:p w14:paraId="5EB8E42C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Configurable</w:t>
      </w:r>
    </w:p>
    <w:p w14:paraId="7616485E" w14:textId="77777777" w:rsidR="009B198C" w:rsidRPr="009B198C" w:rsidRDefault="009B198C" w:rsidP="009B198C">
      <w:pPr>
        <w:numPr>
          <w:ilvl w:val="0"/>
          <w:numId w:val="8"/>
        </w:numPr>
      </w:pPr>
      <w:r w:rsidRPr="009B198C">
        <w:t>module access</w:t>
      </w:r>
    </w:p>
    <w:p w14:paraId="4FE33CED" w14:textId="77777777" w:rsidR="009B198C" w:rsidRPr="009B198C" w:rsidRDefault="009B198C" w:rsidP="009B198C">
      <w:pPr>
        <w:numPr>
          <w:ilvl w:val="0"/>
          <w:numId w:val="8"/>
        </w:numPr>
      </w:pPr>
      <w:r w:rsidRPr="009B198C">
        <w:t>action permissions</w:t>
      </w:r>
    </w:p>
    <w:p w14:paraId="5BA536D3" w14:textId="77777777" w:rsidR="009B198C" w:rsidRPr="009B198C" w:rsidRDefault="009B198C" w:rsidP="009B198C">
      <w:pPr>
        <w:numPr>
          <w:ilvl w:val="0"/>
          <w:numId w:val="8"/>
        </w:numPr>
      </w:pPr>
      <w:r w:rsidRPr="009B198C">
        <w:t>data scope</w:t>
      </w:r>
    </w:p>
    <w:p w14:paraId="6C35179D" w14:textId="77777777" w:rsidR="009B198C" w:rsidRPr="009B198C" w:rsidRDefault="009B198C" w:rsidP="009B198C">
      <w:r w:rsidRPr="009B198C">
        <w:pict w14:anchorId="38D6CC3E">
          <v:rect id="_x0000_i1173" style="width:0;height:1.5pt" o:hralign="center" o:hrstd="t" o:hr="t" fillcolor="#a0a0a0" stroked="f"/>
        </w:pict>
      </w:r>
    </w:p>
    <w:p w14:paraId="4BD7CF81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🌍</w:t>
      </w:r>
      <w:r w:rsidRPr="009B198C">
        <w:rPr>
          <w:b/>
          <w:bCs/>
        </w:rPr>
        <w:t xml:space="preserve"> 3️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 xml:space="preserve"> Localization Settings</w:t>
      </w:r>
    </w:p>
    <w:p w14:paraId="3140703D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lastRenderedPageBreak/>
        <w:t>Currency</w:t>
      </w:r>
    </w:p>
    <w:p w14:paraId="101EAEFA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Screens</w:t>
      </w:r>
    </w:p>
    <w:p w14:paraId="042B65FF" w14:textId="77777777" w:rsidR="009B198C" w:rsidRPr="009B198C" w:rsidRDefault="009B198C" w:rsidP="009B198C">
      <w:pPr>
        <w:numPr>
          <w:ilvl w:val="0"/>
          <w:numId w:val="9"/>
        </w:numPr>
      </w:pPr>
      <w:r w:rsidRPr="009B198C">
        <w:t>Currency List</w:t>
      </w:r>
    </w:p>
    <w:p w14:paraId="0FF48B75" w14:textId="77777777" w:rsidR="009B198C" w:rsidRPr="009B198C" w:rsidRDefault="009B198C" w:rsidP="009B198C">
      <w:pPr>
        <w:numPr>
          <w:ilvl w:val="0"/>
          <w:numId w:val="9"/>
        </w:numPr>
      </w:pPr>
      <w:r w:rsidRPr="009B198C">
        <w:t>Exchange Rates</w:t>
      </w:r>
    </w:p>
    <w:p w14:paraId="3396B43D" w14:textId="77777777" w:rsidR="009B198C" w:rsidRPr="009B198C" w:rsidRDefault="009B198C" w:rsidP="009B198C">
      <w:pPr>
        <w:numPr>
          <w:ilvl w:val="0"/>
          <w:numId w:val="9"/>
        </w:numPr>
      </w:pPr>
      <w:r w:rsidRPr="009B198C">
        <w:t>Base Currency</w:t>
      </w:r>
    </w:p>
    <w:p w14:paraId="378D4C7F" w14:textId="77777777" w:rsidR="009B198C" w:rsidRPr="009B198C" w:rsidRDefault="009B198C" w:rsidP="009B198C">
      <w:pPr>
        <w:numPr>
          <w:ilvl w:val="0"/>
          <w:numId w:val="9"/>
        </w:numPr>
      </w:pPr>
      <w:r w:rsidRPr="009B198C">
        <w:t>Currency Format</w:t>
      </w:r>
    </w:p>
    <w:p w14:paraId="42BC70CA" w14:textId="77777777" w:rsidR="009B198C" w:rsidRPr="009B198C" w:rsidRDefault="009B198C" w:rsidP="009B198C">
      <w:r w:rsidRPr="009B198C">
        <w:t>Supports:</w:t>
      </w:r>
    </w:p>
    <w:p w14:paraId="523FC841" w14:textId="77777777" w:rsidR="009B198C" w:rsidRPr="009B198C" w:rsidRDefault="009B198C" w:rsidP="009B198C">
      <w:pPr>
        <w:numPr>
          <w:ilvl w:val="0"/>
          <w:numId w:val="10"/>
        </w:numPr>
      </w:pPr>
      <w:r w:rsidRPr="009B198C">
        <w:t>multiple currencies</w:t>
      </w:r>
    </w:p>
    <w:p w14:paraId="73F23B67" w14:textId="77777777" w:rsidR="009B198C" w:rsidRPr="009B198C" w:rsidRDefault="009B198C" w:rsidP="009B198C">
      <w:pPr>
        <w:numPr>
          <w:ilvl w:val="0"/>
          <w:numId w:val="10"/>
        </w:numPr>
      </w:pPr>
      <w:r w:rsidRPr="009B198C">
        <w:t>symbol placement</w:t>
      </w:r>
    </w:p>
    <w:p w14:paraId="2EDDDDCC" w14:textId="77777777" w:rsidR="009B198C" w:rsidRPr="009B198C" w:rsidRDefault="009B198C" w:rsidP="009B198C">
      <w:pPr>
        <w:numPr>
          <w:ilvl w:val="0"/>
          <w:numId w:val="10"/>
        </w:numPr>
      </w:pPr>
      <w:r w:rsidRPr="009B198C">
        <w:t>decimals</w:t>
      </w:r>
    </w:p>
    <w:p w14:paraId="1092ACDC" w14:textId="77777777" w:rsidR="009B198C" w:rsidRPr="009B198C" w:rsidRDefault="009B198C" w:rsidP="009B198C">
      <w:pPr>
        <w:numPr>
          <w:ilvl w:val="0"/>
          <w:numId w:val="10"/>
        </w:numPr>
      </w:pPr>
      <w:r w:rsidRPr="009B198C">
        <w:t>rounding</w:t>
      </w:r>
    </w:p>
    <w:p w14:paraId="65FE2DEA" w14:textId="77777777" w:rsidR="009B198C" w:rsidRPr="009B198C" w:rsidRDefault="009B198C" w:rsidP="009B198C">
      <w:r w:rsidRPr="009B198C">
        <w:pict w14:anchorId="2366350D">
          <v:rect id="_x0000_i1174" style="width:0;height:1.5pt" o:hralign="center" o:hrstd="t" o:hr="t" fillcolor="#a0a0a0" stroked="f"/>
        </w:pict>
      </w:r>
    </w:p>
    <w:p w14:paraId="63345A79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Taxation</w:t>
      </w:r>
    </w:p>
    <w:p w14:paraId="6A7FC672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Screens</w:t>
      </w:r>
    </w:p>
    <w:p w14:paraId="42ECF23C" w14:textId="77777777" w:rsidR="009B198C" w:rsidRPr="009B198C" w:rsidRDefault="009B198C" w:rsidP="009B198C">
      <w:pPr>
        <w:numPr>
          <w:ilvl w:val="0"/>
          <w:numId w:val="11"/>
        </w:numPr>
      </w:pPr>
      <w:r w:rsidRPr="009B198C">
        <w:t>Tax Types</w:t>
      </w:r>
    </w:p>
    <w:p w14:paraId="1715B414" w14:textId="77777777" w:rsidR="009B198C" w:rsidRPr="009B198C" w:rsidRDefault="009B198C" w:rsidP="009B198C">
      <w:pPr>
        <w:numPr>
          <w:ilvl w:val="0"/>
          <w:numId w:val="11"/>
        </w:numPr>
      </w:pPr>
      <w:r w:rsidRPr="009B198C">
        <w:t>Tax Rates</w:t>
      </w:r>
    </w:p>
    <w:p w14:paraId="36AA134C" w14:textId="77777777" w:rsidR="009B198C" w:rsidRPr="009B198C" w:rsidRDefault="009B198C" w:rsidP="009B198C">
      <w:pPr>
        <w:numPr>
          <w:ilvl w:val="0"/>
          <w:numId w:val="11"/>
        </w:numPr>
      </w:pPr>
      <w:r w:rsidRPr="009B198C">
        <w:t>Tax Rules</w:t>
      </w:r>
    </w:p>
    <w:p w14:paraId="35B30EA5" w14:textId="77777777" w:rsidR="009B198C" w:rsidRPr="009B198C" w:rsidRDefault="009B198C" w:rsidP="009B198C">
      <w:pPr>
        <w:numPr>
          <w:ilvl w:val="0"/>
          <w:numId w:val="11"/>
        </w:numPr>
      </w:pPr>
      <w:r w:rsidRPr="009B198C">
        <w:t>Tax Groups</w:t>
      </w:r>
    </w:p>
    <w:p w14:paraId="3145A716" w14:textId="77777777" w:rsidR="009B198C" w:rsidRPr="009B198C" w:rsidRDefault="009B198C" w:rsidP="009B198C">
      <w:pPr>
        <w:numPr>
          <w:ilvl w:val="0"/>
          <w:numId w:val="11"/>
        </w:numPr>
      </w:pPr>
      <w:r w:rsidRPr="009B198C">
        <w:t>Region Mapping</w:t>
      </w:r>
    </w:p>
    <w:p w14:paraId="5827B3FC" w14:textId="77777777" w:rsidR="009B198C" w:rsidRPr="009B198C" w:rsidRDefault="009B198C" w:rsidP="009B198C">
      <w:r w:rsidRPr="009B198C">
        <w:t>Supports:</w:t>
      </w:r>
    </w:p>
    <w:p w14:paraId="06309ED8" w14:textId="77777777" w:rsidR="009B198C" w:rsidRPr="009B198C" w:rsidRDefault="009B198C" w:rsidP="009B198C">
      <w:pPr>
        <w:numPr>
          <w:ilvl w:val="0"/>
          <w:numId w:val="12"/>
        </w:numPr>
      </w:pPr>
      <w:r w:rsidRPr="009B198C">
        <w:t>GST/VAT/Sales Tax</w:t>
      </w:r>
    </w:p>
    <w:p w14:paraId="124A8536" w14:textId="77777777" w:rsidR="009B198C" w:rsidRPr="009B198C" w:rsidRDefault="009B198C" w:rsidP="009B198C">
      <w:pPr>
        <w:numPr>
          <w:ilvl w:val="0"/>
          <w:numId w:val="12"/>
        </w:numPr>
      </w:pPr>
      <w:r w:rsidRPr="009B198C">
        <w:t>inclusive/exclusive</w:t>
      </w:r>
    </w:p>
    <w:p w14:paraId="4FE519B2" w14:textId="77777777" w:rsidR="009B198C" w:rsidRPr="009B198C" w:rsidRDefault="009B198C" w:rsidP="009B198C">
      <w:pPr>
        <w:numPr>
          <w:ilvl w:val="0"/>
          <w:numId w:val="12"/>
        </w:numPr>
      </w:pPr>
      <w:r w:rsidRPr="009B198C">
        <w:t>multi-rate</w:t>
      </w:r>
    </w:p>
    <w:p w14:paraId="23179A88" w14:textId="77777777" w:rsidR="009B198C" w:rsidRPr="009B198C" w:rsidRDefault="009B198C" w:rsidP="009B198C">
      <w:pPr>
        <w:numPr>
          <w:ilvl w:val="0"/>
          <w:numId w:val="12"/>
        </w:numPr>
      </w:pPr>
      <w:r w:rsidRPr="009B198C">
        <w:t>compound tax</w:t>
      </w:r>
    </w:p>
    <w:p w14:paraId="5B901737" w14:textId="77777777" w:rsidR="009B198C" w:rsidRPr="009B198C" w:rsidRDefault="009B198C" w:rsidP="009B198C">
      <w:pPr>
        <w:numPr>
          <w:ilvl w:val="0"/>
          <w:numId w:val="12"/>
        </w:numPr>
      </w:pPr>
      <w:r w:rsidRPr="009B198C">
        <w:t>country/state tax</w:t>
      </w:r>
    </w:p>
    <w:p w14:paraId="41D78195" w14:textId="77777777" w:rsidR="009B198C" w:rsidRPr="009B198C" w:rsidRDefault="009B198C" w:rsidP="009B198C">
      <w:r w:rsidRPr="009B198C">
        <w:pict w14:anchorId="230DF4FD">
          <v:rect id="_x0000_i1175" style="width:0;height:1.5pt" o:hralign="center" o:hrstd="t" o:hr="t" fillcolor="#a0a0a0" stroked="f"/>
        </w:pict>
      </w:r>
    </w:p>
    <w:p w14:paraId="0392FA7D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Language</w:t>
      </w:r>
    </w:p>
    <w:p w14:paraId="38A03A38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Screens</w:t>
      </w:r>
    </w:p>
    <w:p w14:paraId="75E641A5" w14:textId="77777777" w:rsidR="009B198C" w:rsidRPr="009B198C" w:rsidRDefault="009B198C" w:rsidP="009B198C">
      <w:pPr>
        <w:numPr>
          <w:ilvl w:val="0"/>
          <w:numId w:val="13"/>
        </w:numPr>
      </w:pPr>
      <w:r w:rsidRPr="009B198C">
        <w:t>Language Settings</w:t>
      </w:r>
    </w:p>
    <w:p w14:paraId="1D7145D6" w14:textId="77777777" w:rsidR="009B198C" w:rsidRPr="009B198C" w:rsidRDefault="009B198C" w:rsidP="009B198C">
      <w:pPr>
        <w:numPr>
          <w:ilvl w:val="0"/>
          <w:numId w:val="13"/>
        </w:numPr>
      </w:pPr>
      <w:r w:rsidRPr="009B198C">
        <w:t>Default Language</w:t>
      </w:r>
    </w:p>
    <w:p w14:paraId="1D90F5FD" w14:textId="77777777" w:rsidR="009B198C" w:rsidRPr="009B198C" w:rsidRDefault="009B198C" w:rsidP="009B198C">
      <w:pPr>
        <w:numPr>
          <w:ilvl w:val="0"/>
          <w:numId w:val="13"/>
        </w:numPr>
      </w:pPr>
      <w:r w:rsidRPr="009B198C">
        <w:t>Translation Overrides</w:t>
      </w:r>
    </w:p>
    <w:p w14:paraId="5D39BD2E" w14:textId="77777777" w:rsidR="009B198C" w:rsidRPr="009B198C" w:rsidRDefault="009B198C" w:rsidP="009B198C">
      <w:pPr>
        <w:numPr>
          <w:ilvl w:val="0"/>
          <w:numId w:val="13"/>
        </w:numPr>
      </w:pPr>
      <w:r w:rsidRPr="009B198C">
        <w:lastRenderedPageBreak/>
        <w:t>Label Customization</w:t>
      </w:r>
    </w:p>
    <w:p w14:paraId="0B1B787D" w14:textId="77777777" w:rsidR="009B198C" w:rsidRPr="009B198C" w:rsidRDefault="009B198C" w:rsidP="009B198C">
      <w:r w:rsidRPr="009B198C">
        <w:t>Supports:</w:t>
      </w:r>
    </w:p>
    <w:p w14:paraId="37EA00AB" w14:textId="77777777" w:rsidR="009B198C" w:rsidRPr="009B198C" w:rsidRDefault="009B198C" w:rsidP="009B198C">
      <w:pPr>
        <w:numPr>
          <w:ilvl w:val="0"/>
          <w:numId w:val="14"/>
        </w:numPr>
      </w:pPr>
      <w:r w:rsidRPr="009B198C">
        <w:t>UI language</w:t>
      </w:r>
    </w:p>
    <w:p w14:paraId="27286EDF" w14:textId="77777777" w:rsidR="009B198C" w:rsidRPr="009B198C" w:rsidRDefault="009B198C" w:rsidP="009B198C">
      <w:pPr>
        <w:numPr>
          <w:ilvl w:val="0"/>
          <w:numId w:val="14"/>
        </w:numPr>
      </w:pPr>
      <w:r w:rsidRPr="009B198C">
        <w:t>document language</w:t>
      </w:r>
    </w:p>
    <w:p w14:paraId="5532372E" w14:textId="77777777" w:rsidR="009B198C" w:rsidRPr="009B198C" w:rsidRDefault="009B198C" w:rsidP="009B198C">
      <w:pPr>
        <w:numPr>
          <w:ilvl w:val="0"/>
          <w:numId w:val="14"/>
        </w:numPr>
      </w:pPr>
      <w:r w:rsidRPr="009B198C">
        <w:t>multi-lingual labels</w:t>
      </w:r>
    </w:p>
    <w:p w14:paraId="027BB535" w14:textId="77777777" w:rsidR="009B198C" w:rsidRPr="009B198C" w:rsidRDefault="009B198C" w:rsidP="009B198C">
      <w:r w:rsidRPr="009B198C">
        <w:pict w14:anchorId="697C4967">
          <v:rect id="_x0000_i1176" style="width:0;height:1.5pt" o:hralign="center" o:hrstd="t" o:hr="t" fillcolor="#a0a0a0" stroked="f"/>
        </w:pict>
      </w:r>
    </w:p>
    <w:p w14:paraId="5EE36F65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📊</w:t>
      </w:r>
      <w:r w:rsidRPr="009B198C">
        <w:rPr>
          <w:b/>
          <w:bCs/>
        </w:rPr>
        <w:t xml:space="preserve"> 4️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 xml:space="preserve"> Dashboard</w:t>
      </w:r>
    </w:p>
    <w:p w14:paraId="563557EC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Screens</w:t>
      </w:r>
    </w:p>
    <w:p w14:paraId="577AEE98" w14:textId="77777777" w:rsidR="009B198C" w:rsidRPr="009B198C" w:rsidRDefault="009B198C" w:rsidP="009B198C">
      <w:pPr>
        <w:numPr>
          <w:ilvl w:val="0"/>
          <w:numId w:val="15"/>
        </w:numPr>
      </w:pPr>
      <w:r w:rsidRPr="009B198C">
        <w:t>Overview Dashboard</w:t>
      </w:r>
    </w:p>
    <w:p w14:paraId="222032B5" w14:textId="77777777" w:rsidR="009B198C" w:rsidRPr="009B198C" w:rsidRDefault="009B198C" w:rsidP="009B198C">
      <w:pPr>
        <w:numPr>
          <w:ilvl w:val="0"/>
          <w:numId w:val="15"/>
        </w:numPr>
      </w:pPr>
      <w:r w:rsidRPr="009B198C">
        <w:t>Financial Dashboard</w:t>
      </w:r>
    </w:p>
    <w:p w14:paraId="48461C66" w14:textId="77777777" w:rsidR="009B198C" w:rsidRPr="009B198C" w:rsidRDefault="009B198C" w:rsidP="009B198C">
      <w:pPr>
        <w:numPr>
          <w:ilvl w:val="0"/>
          <w:numId w:val="15"/>
        </w:numPr>
      </w:pPr>
      <w:r w:rsidRPr="009B198C">
        <w:t>Sales Dashboard</w:t>
      </w:r>
    </w:p>
    <w:p w14:paraId="44BC5C4E" w14:textId="77777777" w:rsidR="009B198C" w:rsidRPr="009B198C" w:rsidRDefault="009B198C" w:rsidP="009B198C">
      <w:pPr>
        <w:numPr>
          <w:ilvl w:val="0"/>
          <w:numId w:val="15"/>
        </w:numPr>
      </w:pPr>
      <w:r w:rsidRPr="009B198C">
        <w:t>Inventory Dashboard</w:t>
      </w:r>
    </w:p>
    <w:p w14:paraId="092E01B8" w14:textId="77777777" w:rsidR="009B198C" w:rsidRPr="009B198C" w:rsidRDefault="009B198C" w:rsidP="009B198C">
      <w:r w:rsidRPr="009B198C">
        <w:t>Widgets:</w:t>
      </w:r>
    </w:p>
    <w:p w14:paraId="45049A1A" w14:textId="77777777" w:rsidR="009B198C" w:rsidRPr="009B198C" w:rsidRDefault="009B198C" w:rsidP="009B198C">
      <w:pPr>
        <w:numPr>
          <w:ilvl w:val="0"/>
          <w:numId w:val="16"/>
        </w:numPr>
      </w:pPr>
      <w:r w:rsidRPr="009B198C">
        <w:t>sales</w:t>
      </w:r>
    </w:p>
    <w:p w14:paraId="5C98C25E" w14:textId="77777777" w:rsidR="009B198C" w:rsidRPr="009B198C" w:rsidRDefault="009B198C" w:rsidP="009B198C">
      <w:pPr>
        <w:numPr>
          <w:ilvl w:val="0"/>
          <w:numId w:val="16"/>
        </w:numPr>
      </w:pPr>
      <w:r w:rsidRPr="009B198C">
        <w:t>expenses</w:t>
      </w:r>
    </w:p>
    <w:p w14:paraId="6B6571B4" w14:textId="77777777" w:rsidR="009B198C" w:rsidRPr="009B198C" w:rsidRDefault="009B198C" w:rsidP="009B198C">
      <w:pPr>
        <w:numPr>
          <w:ilvl w:val="0"/>
          <w:numId w:val="16"/>
        </w:numPr>
      </w:pPr>
      <w:r w:rsidRPr="009B198C">
        <w:t>profit</w:t>
      </w:r>
    </w:p>
    <w:p w14:paraId="2DC7F343" w14:textId="77777777" w:rsidR="009B198C" w:rsidRPr="009B198C" w:rsidRDefault="009B198C" w:rsidP="009B198C">
      <w:pPr>
        <w:numPr>
          <w:ilvl w:val="0"/>
          <w:numId w:val="16"/>
        </w:numPr>
      </w:pPr>
      <w:r w:rsidRPr="009B198C">
        <w:t>receivables</w:t>
      </w:r>
    </w:p>
    <w:p w14:paraId="6ACC2854" w14:textId="77777777" w:rsidR="009B198C" w:rsidRPr="009B198C" w:rsidRDefault="009B198C" w:rsidP="009B198C">
      <w:pPr>
        <w:numPr>
          <w:ilvl w:val="0"/>
          <w:numId w:val="16"/>
        </w:numPr>
      </w:pPr>
      <w:r w:rsidRPr="009B198C">
        <w:t>payables</w:t>
      </w:r>
    </w:p>
    <w:p w14:paraId="35341A4C" w14:textId="77777777" w:rsidR="009B198C" w:rsidRPr="009B198C" w:rsidRDefault="009B198C" w:rsidP="009B198C">
      <w:pPr>
        <w:numPr>
          <w:ilvl w:val="0"/>
          <w:numId w:val="16"/>
        </w:numPr>
      </w:pPr>
      <w:r w:rsidRPr="009B198C">
        <w:t>currency-converted totals</w:t>
      </w:r>
    </w:p>
    <w:p w14:paraId="2AE1B226" w14:textId="77777777" w:rsidR="009B198C" w:rsidRPr="009B198C" w:rsidRDefault="009B198C" w:rsidP="009B198C">
      <w:r w:rsidRPr="009B198C">
        <w:pict w14:anchorId="6018D6CC">
          <v:rect id="_x0000_i1177" style="width:0;height:1.5pt" o:hralign="center" o:hrstd="t" o:hr="t" fillcolor="#a0a0a0" stroked="f"/>
        </w:pict>
      </w:r>
    </w:p>
    <w:p w14:paraId="2F7C1BCB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👤</w:t>
      </w:r>
      <w:r w:rsidRPr="009B198C">
        <w:rPr>
          <w:b/>
          <w:bCs/>
        </w:rPr>
        <w:t xml:space="preserve"> 5️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 xml:space="preserve"> Customers</w:t>
      </w:r>
    </w:p>
    <w:p w14:paraId="4743193B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Screens</w:t>
      </w:r>
    </w:p>
    <w:p w14:paraId="742BC825" w14:textId="77777777" w:rsidR="009B198C" w:rsidRPr="009B198C" w:rsidRDefault="009B198C" w:rsidP="009B198C">
      <w:pPr>
        <w:numPr>
          <w:ilvl w:val="0"/>
          <w:numId w:val="17"/>
        </w:numPr>
      </w:pPr>
      <w:r w:rsidRPr="009B198C">
        <w:t>Customer List</w:t>
      </w:r>
    </w:p>
    <w:p w14:paraId="4EAA19DE" w14:textId="77777777" w:rsidR="009B198C" w:rsidRPr="009B198C" w:rsidRDefault="009B198C" w:rsidP="009B198C">
      <w:pPr>
        <w:numPr>
          <w:ilvl w:val="0"/>
          <w:numId w:val="17"/>
        </w:numPr>
      </w:pPr>
      <w:r w:rsidRPr="009B198C">
        <w:t>Customer Profile</w:t>
      </w:r>
    </w:p>
    <w:p w14:paraId="6EAF3F2C" w14:textId="77777777" w:rsidR="009B198C" w:rsidRPr="009B198C" w:rsidRDefault="009B198C" w:rsidP="009B198C">
      <w:pPr>
        <w:numPr>
          <w:ilvl w:val="0"/>
          <w:numId w:val="17"/>
        </w:numPr>
      </w:pPr>
      <w:r w:rsidRPr="009B198C">
        <w:t>Customer Ledger</w:t>
      </w:r>
    </w:p>
    <w:p w14:paraId="54177FE8" w14:textId="77777777" w:rsidR="009B198C" w:rsidRPr="009B198C" w:rsidRDefault="009B198C" w:rsidP="009B198C">
      <w:pPr>
        <w:numPr>
          <w:ilvl w:val="0"/>
          <w:numId w:val="17"/>
        </w:numPr>
      </w:pPr>
      <w:r w:rsidRPr="009B198C">
        <w:t>Customer Transactions</w:t>
      </w:r>
    </w:p>
    <w:p w14:paraId="2492CA1D" w14:textId="77777777" w:rsidR="009B198C" w:rsidRPr="009B198C" w:rsidRDefault="009B198C" w:rsidP="009B198C">
      <w:pPr>
        <w:numPr>
          <w:ilvl w:val="0"/>
          <w:numId w:val="17"/>
        </w:numPr>
      </w:pPr>
      <w:r w:rsidRPr="009B198C">
        <w:t>Customer Statements</w:t>
      </w:r>
    </w:p>
    <w:p w14:paraId="2E60846A" w14:textId="77777777" w:rsidR="009B198C" w:rsidRPr="009B198C" w:rsidRDefault="009B198C" w:rsidP="009B198C">
      <w:r w:rsidRPr="009B198C">
        <w:t>Supports:</w:t>
      </w:r>
    </w:p>
    <w:p w14:paraId="47C4B418" w14:textId="77777777" w:rsidR="009B198C" w:rsidRPr="009B198C" w:rsidRDefault="009B198C" w:rsidP="009B198C">
      <w:pPr>
        <w:numPr>
          <w:ilvl w:val="0"/>
          <w:numId w:val="18"/>
        </w:numPr>
      </w:pPr>
      <w:r w:rsidRPr="009B198C">
        <w:t>customer currency</w:t>
      </w:r>
    </w:p>
    <w:p w14:paraId="603DD189" w14:textId="77777777" w:rsidR="009B198C" w:rsidRPr="009B198C" w:rsidRDefault="009B198C" w:rsidP="009B198C">
      <w:pPr>
        <w:numPr>
          <w:ilvl w:val="0"/>
          <w:numId w:val="18"/>
        </w:numPr>
      </w:pPr>
      <w:r w:rsidRPr="009B198C">
        <w:t>tax profile</w:t>
      </w:r>
    </w:p>
    <w:p w14:paraId="3E9C6649" w14:textId="77777777" w:rsidR="009B198C" w:rsidRPr="009B198C" w:rsidRDefault="009B198C" w:rsidP="009B198C">
      <w:pPr>
        <w:numPr>
          <w:ilvl w:val="0"/>
          <w:numId w:val="18"/>
        </w:numPr>
      </w:pPr>
      <w:r w:rsidRPr="009B198C">
        <w:t>region tax rules</w:t>
      </w:r>
    </w:p>
    <w:p w14:paraId="110CDF7B" w14:textId="77777777" w:rsidR="009B198C" w:rsidRPr="009B198C" w:rsidRDefault="009B198C" w:rsidP="009B198C">
      <w:r w:rsidRPr="009B198C">
        <w:lastRenderedPageBreak/>
        <w:pict w14:anchorId="33F53CE8">
          <v:rect id="_x0000_i1178" style="width:0;height:1.5pt" o:hralign="center" o:hrstd="t" o:hr="t" fillcolor="#a0a0a0" stroked="f"/>
        </w:pict>
      </w:r>
    </w:p>
    <w:p w14:paraId="35E626CF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🏭</w:t>
      </w:r>
      <w:r w:rsidRPr="009B198C">
        <w:rPr>
          <w:b/>
          <w:bCs/>
        </w:rPr>
        <w:t xml:space="preserve"> 6️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 xml:space="preserve"> Vendors</w:t>
      </w:r>
    </w:p>
    <w:p w14:paraId="596BA4B8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Screens</w:t>
      </w:r>
    </w:p>
    <w:p w14:paraId="119B18AA" w14:textId="77777777" w:rsidR="009B198C" w:rsidRPr="009B198C" w:rsidRDefault="009B198C" w:rsidP="009B198C">
      <w:pPr>
        <w:numPr>
          <w:ilvl w:val="0"/>
          <w:numId w:val="19"/>
        </w:numPr>
      </w:pPr>
      <w:r w:rsidRPr="009B198C">
        <w:t>Vendor List</w:t>
      </w:r>
    </w:p>
    <w:p w14:paraId="060DE1DE" w14:textId="77777777" w:rsidR="009B198C" w:rsidRPr="009B198C" w:rsidRDefault="009B198C" w:rsidP="009B198C">
      <w:pPr>
        <w:numPr>
          <w:ilvl w:val="0"/>
          <w:numId w:val="19"/>
        </w:numPr>
      </w:pPr>
      <w:r w:rsidRPr="009B198C">
        <w:t>Vendor Profile</w:t>
      </w:r>
    </w:p>
    <w:p w14:paraId="5D9EA649" w14:textId="77777777" w:rsidR="009B198C" w:rsidRPr="009B198C" w:rsidRDefault="009B198C" w:rsidP="009B198C">
      <w:pPr>
        <w:numPr>
          <w:ilvl w:val="0"/>
          <w:numId w:val="19"/>
        </w:numPr>
      </w:pPr>
      <w:r w:rsidRPr="009B198C">
        <w:t>Vendor Ledger</w:t>
      </w:r>
    </w:p>
    <w:p w14:paraId="2A5E37E8" w14:textId="77777777" w:rsidR="009B198C" w:rsidRPr="009B198C" w:rsidRDefault="009B198C" w:rsidP="009B198C">
      <w:pPr>
        <w:numPr>
          <w:ilvl w:val="0"/>
          <w:numId w:val="19"/>
        </w:numPr>
      </w:pPr>
      <w:r w:rsidRPr="009B198C">
        <w:t>Purchase History</w:t>
      </w:r>
    </w:p>
    <w:p w14:paraId="7B937CA5" w14:textId="77777777" w:rsidR="009B198C" w:rsidRPr="009B198C" w:rsidRDefault="009B198C" w:rsidP="009B198C">
      <w:pPr>
        <w:numPr>
          <w:ilvl w:val="0"/>
          <w:numId w:val="19"/>
        </w:numPr>
      </w:pPr>
      <w:r w:rsidRPr="009B198C">
        <w:t>Vendor Payments</w:t>
      </w:r>
    </w:p>
    <w:p w14:paraId="6421BD13" w14:textId="77777777" w:rsidR="009B198C" w:rsidRPr="009B198C" w:rsidRDefault="009B198C" w:rsidP="009B198C">
      <w:r w:rsidRPr="009B198C">
        <w:t>Supports:</w:t>
      </w:r>
    </w:p>
    <w:p w14:paraId="7D5F7AE8" w14:textId="77777777" w:rsidR="009B198C" w:rsidRPr="009B198C" w:rsidRDefault="009B198C" w:rsidP="009B198C">
      <w:pPr>
        <w:numPr>
          <w:ilvl w:val="0"/>
          <w:numId w:val="20"/>
        </w:numPr>
      </w:pPr>
      <w:r w:rsidRPr="009B198C">
        <w:t>vendor tax</w:t>
      </w:r>
    </w:p>
    <w:p w14:paraId="52FB23E5" w14:textId="77777777" w:rsidR="009B198C" w:rsidRPr="009B198C" w:rsidRDefault="009B198C" w:rsidP="009B198C">
      <w:pPr>
        <w:numPr>
          <w:ilvl w:val="0"/>
          <w:numId w:val="20"/>
        </w:numPr>
      </w:pPr>
      <w:r w:rsidRPr="009B198C">
        <w:t>currency</w:t>
      </w:r>
    </w:p>
    <w:p w14:paraId="079CEDB9" w14:textId="77777777" w:rsidR="009B198C" w:rsidRPr="009B198C" w:rsidRDefault="009B198C" w:rsidP="009B198C">
      <w:r w:rsidRPr="009B198C">
        <w:pict w14:anchorId="622E603A">
          <v:rect id="_x0000_i1179" style="width:0;height:1.5pt" o:hralign="center" o:hrstd="t" o:hr="t" fillcolor="#a0a0a0" stroked="f"/>
        </w:pict>
      </w:r>
    </w:p>
    <w:p w14:paraId="2A588A68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📦</w:t>
      </w:r>
      <w:r w:rsidRPr="009B198C">
        <w:rPr>
          <w:b/>
          <w:bCs/>
        </w:rPr>
        <w:t xml:space="preserve"> 7️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 xml:space="preserve"> Products &amp; Services</w:t>
      </w:r>
    </w:p>
    <w:p w14:paraId="21C2741A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Screens</w:t>
      </w:r>
    </w:p>
    <w:p w14:paraId="3BECC563" w14:textId="77777777" w:rsidR="009B198C" w:rsidRPr="009B198C" w:rsidRDefault="009B198C" w:rsidP="009B198C">
      <w:pPr>
        <w:numPr>
          <w:ilvl w:val="0"/>
          <w:numId w:val="21"/>
        </w:numPr>
      </w:pPr>
      <w:r w:rsidRPr="009B198C">
        <w:t>Product List</w:t>
      </w:r>
    </w:p>
    <w:p w14:paraId="055D4CCC" w14:textId="77777777" w:rsidR="009B198C" w:rsidRPr="009B198C" w:rsidRDefault="009B198C" w:rsidP="009B198C">
      <w:pPr>
        <w:numPr>
          <w:ilvl w:val="0"/>
          <w:numId w:val="21"/>
        </w:numPr>
      </w:pPr>
      <w:r w:rsidRPr="009B198C">
        <w:t>Product Detail</w:t>
      </w:r>
    </w:p>
    <w:p w14:paraId="6757DBD0" w14:textId="77777777" w:rsidR="009B198C" w:rsidRPr="009B198C" w:rsidRDefault="009B198C" w:rsidP="009B198C">
      <w:pPr>
        <w:numPr>
          <w:ilvl w:val="0"/>
          <w:numId w:val="21"/>
        </w:numPr>
      </w:pPr>
      <w:r w:rsidRPr="009B198C">
        <w:t>Categories</w:t>
      </w:r>
    </w:p>
    <w:p w14:paraId="3098B320" w14:textId="77777777" w:rsidR="009B198C" w:rsidRPr="009B198C" w:rsidRDefault="009B198C" w:rsidP="009B198C">
      <w:pPr>
        <w:numPr>
          <w:ilvl w:val="0"/>
          <w:numId w:val="21"/>
        </w:numPr>
      </w:pPr>
      <w:r w:rsidRPr="009B198C">
        <w:t>Units</w:t>
      </w:r>
    </w:p>
    <w:p w14:paraId="6D1C9010" w14:textId="77777777" w:rsidR="009B198C" w:rsidRPr="009B198C" w:rsidRDefault="009B198C" w:rsidP="009B198C">
      <w:pPr>
        <w:numPr>
          <w:ilvl w:val="0"/>
          <w:numId w:val="21"/>
        </w:numPr>
      </w:pPr>
      <w:r w:rsidRPr="009B198C">
        <w:t>Pricing</w:t>
      </w:r>
    </w:p>
    <w:p w14:paraId="7BCFB3EA" w14:textId="77777777" w:rsidR="009B198C" w:rsidRPr="009B198C" w:rsidRDefault="009B198C" w:rsidP="009B198C">
      <w:r w:rsidRPr="009B198C">
        <w:t>Supports:</w:t>
      </w:r>
    </w:p>
    <w:p w14:paraId="6A360CD2" w14:textId="77777777" w:rsidR="009B198C" w:rsidRPr="009B198C" w:rsidRDefault="009B198C" w:rsidP="009B198C">
      <w:pPr>
        <w:numPr>
          <w:ilvl w:val="0"/>
          <w:numId w:val="22"/>
        </w:numPr>
      </w:pPr>
      <w:r w:rsidRPr="009B198C">
        <w:t>multi-currency price</w:t>
      </w:r>
    </w:p>
    <w:p w14:paraId="3696B506" w14:textId="77777777" w:rsidR="009B198C" w:rsidRPr="009B198C" w:rsidRDefault="009B198C" w:rsidP="009B198C">
      <w:pPr>
        <w:numPr>
          <w:ilvl w:val="0"/>
          <w:numId w:val="22"/>
        </w:numPr>
      </w:pPr>
      <w:r w:rsidRPr="009B198C">
        <w:t>tax category</w:t>
      </w:r>
    </w:p>
    <w:p w14:paraId="4EAB6DC3" w14:textId="77777777" w:rsidR="009B198C" w:rsidRPr="009B198C" w:rsidRDefault="009B198C" w:rsidP="009B198C">
      <w:pPr>
        <w:numPr>
          <w:ilvl w:val="0"/>
          <w:numId w:val="22"/>
        </w:numPr>
      </w:pPr>
      <w:r w:rsidRPr="009B198C">
        <w:t>stock/non-stock</w:t>
      </w:r>
    </w:p>
    <w:p w14:paraId="219EAFBA" w14:textId="77777777" w:rsidR="009B198C" w:rsidRPr="009B198C" w:rsidRDefault="009B198C" w:rsidP="009B198C">
      <w:pPr>
        <w:numPr>
          <w:ilvl w:val="0"/>
          <w:numId w:val="22"/>
        </w:numPr>
      </w:pPr>
      <w:r w:rsidRPr="009B198C">
        <w:t>region pricing</w:t>
      </w:r>
    </w:p>
    <w:p w14:paraId="5FC83CE6" w14:textId="77777777" w:rsidR="009B198C" w:rsidRPr="009B198C" w:rsidRDefault="009B198C" w:rsidP="009B198C">
      <w:r w:rsidRPr="009B198C">
        <w:pict w14:anchorId="282E8A02">
          <v:rect id="_x0000_i1180" style="width:0;height:1.5pt" o:hralign="center" o:hrstd="t" o:hr="t" fillcolor="#a0a0a0" stroked="f"/>
        </w:pict>
      </w:r>
    </w:p>
    <w:p w14:paraId="1FD52497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🧾</w:t>
      </w:r>
      <w:r w:rsidRPr="009B198C">
        <w:rPr>
          <w:b/>
          <w:bCs/>
        </w:rPr>
        <w:t xml:space="preserve"> 8️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 xml:space="preserve"> Sales</w:t>
      </w:r>
    </w:p>
    <w:p w14:paraId="4EE970F3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Quotes</w:t>
      </w:r>
    </w:p>
    <w:p w14:paraId="6C9EE7AD" w14:textId="77777777" w:rsidR="009B198C" w:rsidRPr="009B198C" w:rsidRDefault="009B198C" w:rsidP="009B198C">
      <w:pPr>
        <w:numPr>
          <w:ilvl w:val="0"/>
          <w:numId w:val="23"/>
        </w:numPr>
      </w:pPr>
      <w:r w:rsidRPr="009B198C">
        <w:t>Quote List</w:t>
      </w:r>
    </w:p>
    <w:p w14:paraId="272ACA0A" w14:textId="77777777" w:rsidR="009B198C" w:rsidRPr="009B198C" w:rsidRDefault="009B198C" w:rsidP="009B198C">
      <w:pPr>
        <w:numPr>
          <w:ilvl w:val="0"/>
          <w:numId w:val="23"/>
        </w:numPr>
      </w:pPr>
      <w:r w:rsidRPr="009B198C">
        <w:t>Create Quote</w:t>
      </w:r>
    </w:p>
    <w:p w14:paraId="2F95B494" w14:textId="77777777" w:rsidR="009B198C" w:rsidRPr="009B198C" w:rsidRDefault="009B198C" w:rsidP="009B198C">
      <w:pPr>
        <w:numPr>
          <w:ilvl w:val="0"/>
          <w:numId w:val="23"/>
        </w:numPr>
      </w:pPr>
      <w:r w:rsidRPr="009B198C">
        <w:t>Quote Detail</w:t>
      </w:r>
    </w:p>
    <w:p w14:paraId="1D3D6E88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Invoices</w:t>
      </w:r>
    </w:p>
    <w:p w14:paraId="58C605EF" w14:textId="77777777" w:rsidR="009B198C" w:rsidRPr="009B198C" w:rsidRDefault="009B198C" w:rsidP="009B198C">
      <w:pPr>
        <w:numPr>
          <w:ilvl w:val="0"/>
          <w:numId w:val="24"/>
        </w:numPr>
      </w:pPr>
      <w:r w:rsidRPr="009B198C">
        <w:lastRenderedPageBreak/>
        <w:t>Invoice List</w:t>
      </w:r>
    </w:p>
    <w:p w14:paraId="3FDE9A4F" w14:textId="77777777" w:rsidR="009B198C" w:rsidRPr="009B198C" w:rsidRDefault="009B198C" w:rsidP="009B198C">
      <w:pPr>
        <w:numPr>
          <w:ilvl w:val="0"/>
          <w:numId w:val="24"/>
        </w:numPr>
      </w:pPr>
      <w:r w:rsidRPr="009B198C">
        <w:t>Create Invoice</w:t>
      </w:r>
    </w:p>
    <w:p w14:paraId="59D2A589" w14:textId="77777777" w:rsidR="009B198C" w:rsidRPr="009B198C" w:rsidRDefault="009B198C" w:rsidP="009B198C">
      <w:pPr>
        <w:numPr>
          <w:ilvl w:val="0"/>
          <w:numId w:val="24"/>
        </w:numPr>
      </w:pPr>
      <w:r w:rsidRPr="009B198C">
        <w:t>Invoice Detail</w:t>
      </w:r>
    </w:p>
    <w:p w14:paraId="012554A3" w14:textId="77777777" w:rsidR="009B198C" w:rsidRPr="009B198C" w:rsidRDefault="009B198C" w:rsidP="009B198C">
      <w:pPr>
        <w:numPr>
          <w:ilvl w:val="0"/>
          <w:numId w:val="24"/>
        </w:numPr>
      </w:pPr>
      <w:r w:rsidRPr="009B198C">
        <w:t>Recurring Invoice</w:t>
      </w:r>
    </w:p>
    <w:p w14:paraId="102C98DB" w14:textId="77777777" w:rsidR="009B198C" w:rsidRPr="009B198C" w:rsidRDefault="009B198C" w:rsidP="009B198C">
      <w:r w:rsidRPr="009B198C">
        <w:t>Supports:</w:t>
      </w:r>
    </w:p>
    <w:p w14:paraId="19F0C069" w14:textId="77777777" w:rsidR="009B198C" w:rsidRPr="009B198C" w:rsidRDefault="009B198C" w:rsidP="009B198C">
      <w:pPr>
        <w:numPr>
          <w:ilvl w:val="0"/>
          <w:numId w:val="25"/>
        </w:numPr>
      </w:pPr>
      <w:r w:rsidRPr="009B198C">
        <w:t>currency per invoice</w:t>
      </w:r>
    </w:p>
    <w:p w14:paraId="441239A0" w14:textId="77777777" w:rsidR="009B198C" w:rsidRPr="009B198C" w:rsidRDefault="009B198C" w:rsidP="009B198C">
      <w:pPr>
        <w:numPr>
          <w:ilvl w:val="0"/>
          <w:numId w:val="25"/>
        </w:numPr>
      </w:pPr>
      <w:r w:rsidRPr="009B198C">
        <w:t>tax rules per line</w:t>
      </w:r>
    </w:p>
    <w:p w14:paraId="0A39772C" w14:textId="77777777" w:rsidR="009B198C" w:rsidRPr="009B198C" w:rsidRDefault="009B198C" w:rsidP="009B198C">
      <w:pPr>
        <w:numPr>
          <w:ilvl w:val="0"/>
          <w:numId w:val="25"/>
        </w:numPr>
      </w:pPr>
      <w:r w:rsidRPr="009B198C">
        <w:t>region tax</w:t>
      </w:r>
    </w:p>
    <w:p w14:paraId="599D8C14" w14:textId="77777777" w:rsidR="009B198C" w:rsidRPr="009B198C" w:rsidRDefault="009B198C" w:rsidP="009B198C">
      <w:pPr>
        <w:numPr>
          <w:ilvl w:val="0"/>
          <w:numId w:val="25"/>
        </w:numPr>
      </w:pPr>
      <w:r w:rsidRPr="009B198C">
        <w:t>exchange conversion</w:t>
      </w:r>
    </w:p>
    <w:p w14:paraId="0C13C4D8" w14:textId="77777777" w:rsidR="009B198C" w:rsidRPr="009B198C" w:rsidRDefault="009B198C" w:rsidP="009B198C">
      <w:r w:rsidRPr="009B198C">
        <w:pict w14:anchorId="1C7128A6">
          <v:rect id="_x0000_i1181" style="width:0;height:1.5pt" o:hralign="center" o:hrstd="t" o:hr="t" fillcolor="#a0a0a0" stroked="f"/>
        </w:pict>
      </w:r>
    </w:p>
    <w:p w14:paraId="6D734352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🛒</w:t>
      </w:r>
      <w:r w:rsidRPr="009B198C">
        <w:rPr>
          <w:b/>
          <w:bCs/>
        </w:rPr>
        <w:t xml:space="preserve"> 9️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 xml:space="preserve"> Purchases</w:t>
      </w:r>
    </w:p>
    <w:p w14:paraId="79EA8B1C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Purchase Orders</w:t>
      </w:r>
    </w:p>
    <w:p w14:paraId="35E7A7C9" w14:textId="77777777" w:rsidR="009B198C" w:rsidRPr="009B198C" w:rsidRDefault="009B198C" w:rsidP="009B198C">
      <w:pPr>
        <w:numPr>
          <w:ilvl w:val="0"/>
          <w:numId w:val="26"/>
        </w:numPr>
      </w:pPr>
      <w:r w:rsidRPr="009B198C">
        <w:t>PO List</w:t>
      </w:r>
    </w:p>
    <w:p w14:paraId="131C922E" w14:textId="77777777" w:rsidR="009B198C" w:rsidRPr="009B198C" w:rsidRDefault="009B198C" w:rsidP="009B198C">
      <w:pPr>
        <w:numPr>
          <w:ilvl w:val="0"/>
          <w:numId w:val="26"/>
        </w:numPr>
      </w:pPr>
      <w:r w:rsidRPr="009B198C">
        <w:t>Create PO</w:t>
      </w:r>
    </w:p>
    <w:p w14:paraId="4A209F1D" w14:textId="77777777" w:rsidR="009B198C" w:rsidRPr="009B198C" w:rsidRDefault="009B198C" w:rsidP="009B198C">
      <w:pPr>
        <w:numPr>
          <w:ilvl w:val="0"/>
          <w:numId w:val="26"/>
        </w:numPr>
      </w:pPr>
      <w:r w:rsidRPr="009B198C">
        <w:t>PO Detail</w:t>
      </w:r>
    </w:p>
    <w:p w14:paraId="60850269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Bills</w:t>
      </w:r>
    </w:p>
    <w:p w14:paraId="69BA5F0B" w14:textId="77777777" w:rsidR="009B198C" w:rsidRPr="009B198C" w:rsidRDefault="009B198C" w:rsidP="009B198C">
      <w:pPr>
        <w:numPr>
          <w:ilvl w:val="0"/>
          <w:numId w:val="27"/>
        </w:numPr>
      </w:pPr>
      <w:r w:rsidRPr="009B198C">
        <w:t>Bill List</w:t>
      </w:r>
    </w:p>
    <w:p w14:paraId="2DDD0E3A" w14:textId="77777777" w:rsidR="009B198C" w:rsidRPr="009B198C" w:rsidRDefault="009B198C" w:rsidP="009B198C">
      <w:pPr>
        <w:numPr>
          <w:ilvl w:val="0"/>
          <w:numId w:val="27"/>
        </w:numPr>
      </w:pPr>
      <w:r w:rsidRPr="009B198C">
        <w:t>Create Bill</w:t>
      </w:r>
    </w:p>
    <w:p w14:paraId="147789C2" w14:textId="77777777" w:rsidR="009B198C" w:rsidRPr="009B198C" w:rsidRDefault="009B198C" w:rsidP="009B198C">
      <w:pPr>
        <w:numPr>
          <w:ilvl w:val="0"/>
          <w:numId w:val="27"/>
        </w:numPr>
      </w:pPr>
      <w:r w:rsidRPr="009B198C">
        <w:t>Bill Detail</w:t>
      </w:r>
    </w:p>
    <w:p w14:paraId="48ECA447" w14:textId="77777777" w:rsidR="009B198C" w:rsidRPr="009B198C" w:rsidRDefault="009B198C" w:rsidP="009B198C">
      <w:r w:rsidRPr="009B198C">
        <w:t>Supports:</w:t>
      </w:r>
    </w:p>
    <w:p w14:paraId="3967189A" w14:textId="77777777" w:rsidR="009B198C" w:rsidRPr="009B198C" w:rsidRDefault="009B198C" w:rsidP="009B198C">
      <w:pPr>
        <w:numPr>
          <w:ilvl w:val="0"/>
          <w:numId w:val="28"/>
        </w:numPr>
      </w:pPr>
      <w:r w:rsidRPr="009B198C">
        <w:t>vendor currency</w:t>
      </w:r>
    </w:p>
    <w:p w14:paraId="4327997F" w14:textId="77777777" w:rsidR="009B198C" w:rsidRPr="009B198C" w:rsidRDefault="009B198C" w:rsidP="009B198C">
      <w:pPr>
        <w:numPr>
          <w:ilvl w:val="0"/>
          <w:numId w:val="28"/>
        </w:numPr>
      </w:pPr>
      <w:r w:rsidRPr="009B198C">
        <w:t>tax</w:t>
      </w:r>
    </w:p>
    <w:p w14:paraId="613876E6" w14:textId="77777777" w:rsidR="009B198C" w:rsidRPr="009B198C" w:rsidRDefault="009B198C" w:rsidP="009B198C">
      <w:pPr>
        <w:numPr>
          <w:ilvl w:val="0"/>
          <w:numId w:val="28"/>
        </w:numPr>
      </w:pPr>
      <w:r w:rsidRPr="009B198C">
        <w:t>landed cost</w:t>
      </w:r>
    </w:p>
    <w:p w14:paraId="4E36469F" w14:textId="77777777" w:rsidR="009B198C" w:rsidRPr="009B198C" w:rsidRDefault="009B198C" w:rsidP="009B198C">
      <w:r w:rsidRPr="009B198C">
        <w:pict w14:anchorId="3C312B71">
          <v:rect id="_x0000_i1182" style="width:0;height:1.5pt" o:hralign="center" o:hrstd="t" o:hr="t" fillcolor="#a0a0a0" stroked="f"/>
        </w:pict>
      </w:r>
    </w:p>
    <w:p w14:paraId="13401F46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💸</w:t>
      </w:r>
      <w:r w:rsidRPr="009B198C">
        <w:rPr>
          <w:b/>
          <w:bCs/>
        </w:rPr>
        <w:t xml:space="preserve"> </w:t>
      </w:r>
      <w:r w:rsidRPr="009B198C">
        <w:rPr>
          <w:rFonts w:ascii="Segoe UI Emoji" w:hAnsi="Segoe UI Emoji" w:cs="Segoe UI Emoji"/>
          <w:b/>
          <w:bCs/>
        </w:rPr>
        <w:t>🔟</w:t>
      </w:r>
      <w:r w:rsidRPr="009B198C">
        <w:rPr>
          <w:b/>
          <w:bCs/>
        </w:rPr>
        <w:t xml:space="preserve"> Expenses</w:t>
      </w:r>
    </w:p>
    <w:p w14:paraId="1DFC8E48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Screens</w:t>
      </w:r>
    </w:p>
    <w:p w14:paraId="7CEB2F6D" w14:textId="77777777" w:rsidR="009B198C" w:rsidRPr="009B198C" w:rsidRDefault="009B198C" w:rsidP="009B198C">
      <w:pPr>
        <w:numPr>
          <w:ilvl w:val="0"/>
          <w:numId w:val="29"/>
        </w:numPr>
      </w:pPr>
      <w:r w:rsidRPr="009B198C">
        <w:t>Expense List</w:t>
      </w:r>
    </w:p>
    <w:p w14:paraId="65876F8B" w14:textId="77777777" w:rsidR="009B198C" w:rsidRPr="009B198C" w:rsidRDefault="009B198C" w:rsidP="009B198C">
      <w:pPr>
        <w:numPr>
          <w:ilvl w:val="0"/>
          <w:numId w:val="29"/>
        </w:numPr>
      </w:pPr>
      <w:r w:rsidRPr="009B198C">
        <w:t>Add Expense</w:t>
      </w:r>
    </w:p>
    <w:p w14:paraId="17CF0695" w14:textId="77777777" w:rsidR="009B198C" w:rsidRPr="009B198C" w:rsidRDefault="009B198C" w:rsidP="009B198C">
      <w:pPr>
        <w:numPr>
          <w:ilvl w:val="0"/>
          <w:numId w:val="29"/>
        </w:numPr>
      </w:pPr>
      <w:r w:rsidRPr="009B198C">
        <w:t>Categories</w:t>
      </w:r>
    </w:p>
    <w:p w14:paraId="7C3C48DC" w14:textId="77777777" w:rsidR="009B198C" w:rsidRPr="009B198C" w:rsidRDefault="009B198C" w:rsidP="009B198C">
      <w:pPr>
        <w:numPr>
          <w:ilvl w:val="0"/>
          <w:numId w:val="29"/>
        </w:numPr>
      </w:pPr>
      <w:r w:rsidRPr="009B198C">
        <w:t>Recurring Expenses</w:t>
      </w:r>
    </w:p>
    <w:p w14:paraId="2FC40BBF" w14:textId="77777777" w:rsidR="009B198C" w:rsidRPr="009B198C" w:rsidRDefault="009B198C" w:rsidP="009B198C">
      <w:r w:rsidRPr="009B198C">
        <w:t>Supports:</w:t>
      </w:r>
    </w:p>
    <w:p w14:paraId="0F03608D" w14:textId="77777777" w:rsidR="009B198C" w:rsidRPr="009B198C" w:rsidRDefault="009B198C" w:rsidP="009B198C">
      <w:pPr>
        <w:numPr>
          <w:ilvl w:val="0"/>
          <w:numId w:val="30"/>
        </w:numPr>
      </w:pPr>
      <w:r w:rsidRPr="009B198C">
        <w:lastRenderedPageBreak/>
        <w:t>currency</w:t>
      </w:r>
    </w:p>
    <w:p w14:paraId="0F9BC39D" w14:textId="77777777" w:rsidR="009B198C" w:rsidRPr="009B198C" w:rsidRDefault="009B198C" w:rsidP="009B198C">
      <w:pPr>
        <w:numPr>
          <w:ilvl w:val="0"/>
          <w:numId w:val="30"/>
        </w:numPr>
      </w:pPr>
      <w:r w:rsidRPr="009B198C">
        <w:t>tax</w:t>
      </w:r>
    </w:p>
    <w:p w14:paraId="65AC0EF6" w14:textId="77777777" w:rsidR="009B198C" w:rsidRPr="009B198C" w:rsidRDefault="009B198C" w:rsidP="009B198C">
      <w:pPr>
        <w:numPr>
          <w:ilvl w:val="0"/>
          <w:numId w:val="30"/>
        </w:numPr>
      </w:pPr>
      <w:r w:rsidRPr="009B198C">
        <w:t>reimbursement</w:t>
      </w:r>
    </w:p>
    <w:p w14:paraId="14C6E4A9" w14:textId="77777777" w:rsidR="009B198C" w:rsidRPr="009B198C" w:rsidRDefault="009B198C" w:rsidP="009B198C">
      <w:r w:rsidRPr="009B198C">
        <w:pict w14:anchorId="455C5E4D">
          <v:rect id="_x0000_i1183" style="width:0;height:1.5pt" o:hralign="center" o:hrstd="t" o:hr="t" fillcolor="#a0a0a0" stroked="f"/>
        </w:pict>
      </w:r>
    </w:p>
    <w:p w14:paraId="2D3EF373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💰</w:t>
      </w:r>
      <w:r w:rsidRPr="009B198C">
        <w:rPr>
          <w:b/>
          <w:bCs/>
        </w:rPr>
        <w:t xml:space="preserve"> 1️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>1️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 xml:space="preserve"> Payments</w:t>
      </w:r>
    </w:p>
    <w:p w14:paraId="630E4443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Receipts</w:t>
      </w:r>
    </w:p>
    <w:p w14:paraId="355DB51A" w14:textId="77777777" w:rsidR="009B198C" w:rsidRPr="009B198C" w:rsidRDefault="009B198C" w:rsidP="009B198C">
      <w:pPr>
        <w:numPr>
          <w:ilvl w:val="0"/>
          <w:numId w:val="31"/>
        </w:numPr>
      </w:pPr>
      <w:r w:rsidRPr="009B198C">
        <w:t>Payment Received</w:t>
      </w:r>
    </w:p>
    <w:p w14:paraId="66F97C76" w14:textId="77777777" w:rsidR="009B198C" w:rsidRPr="009B198C" w:rsidRDefault="009B198C" w:rsidP="009B198C">
      <w:pPr>
        <w:numPr>
          <w:ilvl w:val="0"/>
          <w:numId w:val="31"/>
        </w:numPr>
      </w:pPr>
      <w:r w:rsidRPr="009B198C">
        <w:t>Allocate to Invoice</w:t>
      </w:r>
    </w:p>
    <w:p w14:paraId="0C28A8CA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Vendor Payments</w:t>
      </w:r>
    </w:p>
    <w:p w14:paraId="0EE012C5" w14:textId="77777777" w:rsidR="009B198C" w:rsidRPr="009B198C" w:rsidRDefault="009B198C" w:rsidP="009B198C">
      <w:pPr>
        <w:numPr>
          <w:ilvl w:val="0"/>
          <w:numId w:val="32"/>
        </w:numPr>
      </w:pPr>
      <w:r w:rsidRPr="009B198C">
        <w:t>Pay Bill</w:t>
      </w:r>
    </w:p>
    <w:p w14:paraId="453CCAAF" w14:textId="77777777" w:rsidR="009B198C" w:rsidRPr="009B198C" w:rsidRDefault="009B198C" w:rsidP="009B198C">
      <w:pPr>
        <w:numPr>
          <w:ilvl w:val="0"/>
          <w:numId w:val="32"/>
        </w:numPr>
      </w:pPr>
      <w:r w:rsidRPr="009B198C">
        <w:t>Payment Allocation</w:t>
      </w:r>
    </w:p>
    <w:p w14:paraId="4838817A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Multi-currency support</w:t>
      </w:r>
    </w:p>
    <w:p w14:paraId="3ACC005C" w14:textId="77777777" w:rsidR="009B198C" w:rsidRPr="009B198C" w:rsidRDefault="009B198C" w:rsidP="009B198C">
      <w:pPr>
        <w:numPr>
          <w:ilvl w:val="0"/>
          <w:numId w:val="33"/>
        </w:numPr>
      </w:pPr>
      <w:r w:rsidRPr="009B198C">
        <w:t>payment currency</w:t>
      </w:r>
    </w:p>
    <w:p w14:paraId="3F36977F" w14:textId="77777777" w:rsidR="009B198C" w:rsidRPr="009B198C" w:rsidRDefault="009B198C" w:rsidP="009B198C">
      <w:pPr>
        <w:numPr>
          <w:ilvl w:val="0"/>
          <w:numId w:val="33"/>
        </w:numPr>
      </w:pPr>
      <w:r w:rsidRPr="009B198C">
        <w:t>gain/loss calc</w:t>
      </w:r>
    </w:p>
    <w:p w14:paraId="2C5EC751" w14:textId="77777777" w:rsidR="009B198C" w:rsidRPr="009B198C" w:rsidRDefault="009B198C" w:rsidP="009B198C">
      <w:r w:rsidRPr="009B198C">
        <w:pict w14:anchorId="039A780F">
          <v:rect id="_x0000_i1184" style="width:0;height:1.5pt" o:hralign="center" o:hrstd="t" o:hr="t" fillcolor="#a0a0a0" stroked="f"/>
        </w:pict>
      </w:r>
    </w:p>
    <w:p w14:paraId="4B1142A5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📦</w:t>
      </w:r>
      <w:r w:rsidRPr="009B198C">
        <w:rPr>
          <w:b/>
          <w:bCs/>
        </w:rPr>
        <w:t xml:space="preserve"> 1️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>2️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 xml:space="preserve"> Inventory</w:t>
      </w:r>
    </w:p>
    <w:p w14:paraId="70369412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Screens</w:t>
      </w:r>
    </w:p>
    <w:p w14:paraId="78DB7876" w14:textId="77777777" w:rsidR="009B198C" w:rsidRPr="009B198C" w:rsidRDefault="009B198C" w:rsidP="009B198C">
      <w:pPr>
        <w:numPr>
          <w:ilvl w:val="0"/>
          <w:numId w:val="34"/>
        </w:numPr>
      </w:pPr>
      <w:r w:rsidRPr="009B198C">
        <w:t>Stock List</w:t>
      </w:r>
    </w:p>
    <w:p w14:paraId="16A945E0" w14:textId="77777777" w:rsidR="009B198C" w:rsidRPr="009B198C" w:rsidRDefault="009B198C" w:rsidP="009B198C">
      <w:pPr>
        <w:numPr>
          <w:ilvl w:val="0"/>
          <w:numId w:val="34"/>
        </w:numPr>
      </w:pPr>
      <w:r w:rsidRPr="009B198C">
        <w:t>Stock Movement</w:t>
      </w:r>
    </w:p>
    <w:p w14:paraId="76EA515A" w14:textId="77777777" w:rsidR="009B198C" w:rsidRPr="009B198C" w:rsidRDefault="009B198C" w:rsidP="009B198C">
      <w:pPr>
        <w:numPr>
          <w:ilvl w:val="0"/>
          <w:numId w:val="34"/>
        </w:numPr>
      </w:pPr>
      <w:r w:rsidRPr="009B198C">
        <w:t>Warehouses</w:t>
      </w:r>
    </w:p>
    <w:p w14:paraId="163FE5A1" w14:textId="77777777" w:rsidR="009B198C" w:rsidRPr="009B198C" w:rsidRDefault="009B198C" w:rsidP="009B198C">
      <w:pPr>
        <w:numPr>
          <w:ilvl w:val="0"/>
          <w:numId w:val="34"/>
        </w:numPr>
      </w:pPr>
      <w:r w:rsidRPr="009B198C">
        <w:t>Transfers</w:t>
      </w:r>
    </w:p>
    <w:p w14:paraId="2C5915C0" w14:textId="77777777" w:rsidR="009B198C" w:rsidRPr="009B198C" w:rsidRDefault="009B198C" w:rsidP="009B198C">
      <w:pPr>
        <w:numPr>
          <w:ilvl w:val="0"/>
          <w:numId w:val="34"/>
        </w:numPr>
      </w:pPr>
      <w:r w:rsidRPr="009B198C">
        <w:t>Adjustments</w:t>
      </w:r>
    </w:p>
    <w:p w14:paraId="70A42C6E" w14:textId="77777777" w:rsidR="009B198C" w:rsidRPr="009B198C" w:rsidRDefault="009B198C" w:rsidP="009B198C">
      <w:r w:rsidRPr="009B198C">
        <w:t>Supports:</w:t>
      </w:r>
    </w:p>
    <w:p w14:paraId="65497550" w14:textId="77777777" w:rsidR="009B198C" w:rsidRPr="009B198C" w:rsidRDefault="009B198C" w:rsidP="009B198C">
      <w:pPr>
        <w:numPr>
          <w:ilvl w:val="0"/>
          <w:numId w:val="35"/>
        </w:numPr>
      </w:pPr>
      <w:r w:rsidRPr="009B198C">
        <w:t>valuation currency</w:t>
      </w:r>
    </w:p>
    <w:p w14:paraId="4E2679EB" w14:textId="77777777" w:rsidR="009B198C" w:rsidRPr="009B198C" w:rsidRDefault="009B198C" w:rsidP="009B198C">
      <w:pPr>
        <w:numPr>
          <w:ilvl w:val="0"/>
          <w:numId w:val="35"/>
        </w:numPr>
      </w:pPr>
      <w:r w:rsidRPr="009B198C">
        <w:t>region tax</w:t>
      </w:r>
    </w:p>
    <w:p w14:paraId="35200FE0" w14:textId="77777777" w:rsidR="009B198C" w:rsidRPr="009B198C" w:rsidRDefault="009B198C" w:rsidP="009B198C">
      <w:r w:rsidRPr="009B198C">
        <w:pict w14:anchorId="57FC80E2">
          <v:rect id="_x0000_i1185" style="width:0;height:1.5pt" o:hralign="center" o:hrstd="t" o:hr="t" fillcolor="#a0a0a0" stroked="f"/>
        </w:pict>
      </w:r>
    </w:p>
    <w:p w14:paraId="2A0DE69C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📈</w:t>
      </w:r>
      <w:r w:rsidRPr="009B198C">
        <w:rPr>
          <w:b/>
          <w:bCs/>
        </w:rPr>
        <w:t xml:space="preserve"> 1️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>3️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 xml:space="preserve"> Reports</w:t>
      </w:r>
    </w:p>
    <w:p w14:paraId="7254A72A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Financial</w:t>
      </w:r>
    </w:p>
    <w:p w14:paraId="349DF4D0" w14:textId="77777777" w:rsidR="009B198C" w:rsidRPr="009B198C" w:rsidRDefault="009B198C" w:rsidP="009B198C">
      <w:pPr>
        <w:numPr>
          <w:ilvl w:val="0"/>
          <w:numId w:val="36"/>
        </w:numPr>
      </w:pPr>
      <w:r w:rsidRPr="009B198C">
        <w:t>Profit &amp; Loss</w:t>
      </w:r>
    </w:p>
    <w:p w14:paraId="2AC5A176" w14:textId="77777777" w:rsidR="009B198C" w:rsidRPr="009B198C" w:rsidRDefault="009B198C" w:rsidP="009B198C">
      <w:pPr>
        <w:numPr>
          <w:ilvl w:val="0"/>
          <w:numId w:val="36"/>
        </w:numPr>
      </w:pPr>
      <w:r w:rsidRPr="009B198C">
        <w:t>Balance</w:t>
      </w:r>
    </w:p>
    <w:p w14:paraId="7ACFF3CC" w14:textId="77777777" w:rsidR="009B198C" w:rsidRPr="009B198C" w:rsidRDefault="009B198C" w:rsidP="009B198C">
      <w:pPr>
        <w:numPr>
          <w:ilvl w:val="0"/>
          <w:numId w:val="36"/>
        </w:numPr>
      </w:pPr>
      <w:r w:rsidRPr="009B198C">
        <w:t>Cashflow</w:t>
      </w:r>
    </w:p>
    <w:p w14:paraId="16C8C156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lastRenderedPageBreak/>
        <w:t>Sales</w:t>
      </w:r>
    </w:p>
    <w:p w14:paraId="2EADCD32" w14:textId="77777777" w:rsidR="009B198C" w:rsidRPr="009B198C" w:rsidRDefault="009B198C" w:rsidP="009B198C">
      <w:pPr>
        <w:numPr>
          <w:ilvl w:val="0"/>
          <w:numId w:val="37"/>
        </w:numPr>
      </w:pPr>
      <w:r w:rsidRPr="009B198C">
        <w:t>Sales by period</w:t>
      </w:r>
    </w:p>
    <w:p w14:paraId="5CA5BF8B" w14:textId="77777777" w:rsidR="009B198C" w:rsidRPr="009B198C" w:rsidRDefault="009B198C" w:rsidP="009B198C">
      <w:pPr>
        <w:numPr>
          <w:ilvl w:val="0"/>
          <w:numId w:val="37"/>
        </w:numPr>
      </w:pPr>
      <w:r w:rsidRPr="009B198C">
        <w:t>Sales by product</w:t>
      </w:r>
    </w:p>
    <w:p w14:paraId="5DB2232B" w14:textId="77777777" w:rsidR="009B198C" w:rsidRPr="009B198C" w:rsidRDefault="009B198C" w:rsidP="009B198C">
      <w:pPr>
        <w:numPr>
          <w:ilvl w:val="0"/>
          <w:numId w:val="37"/>
        </w:numPr>
      </w:pPr>
      <w:r w:rsidRPr="009B198C">
        <w:t>Sales by currency</w:t>
      </w:r>
    </w:p>
    <w:p w14:paraId="15FC0323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Tax</w:t>
      </w:r>
    </w:p>
    <w:p w14:paraId="00111961" w14:textId="77777777" w:rsidR="009B198C" w:rsidRPr="009B198C" w:rsidRDefault="009B198C" w:rsidP="009B198C">
      <w:pPr>
        <w:numPr>
          <w:ilvl w:val="0"/>
          <w:numId w:val="38"/>
        </w:numPr>
      </w:pPr>
      <w:r w:rsidRPr="009B198C">
        <w:t>Tax summary</w:t>
      </w:r>
    </w:p>
    <w:p w14:paraId="2B07528A" w14:textId="77777777" w:rsidR="009B198C" w:rsidRPr="009B198C" w:rsidRDefault="009B198C" w:rsidP="009B198C">
      <w:pPr>
        <w:numPr>
          <w:ilvl w:val="0"/>
          <w:numId w:val="38"/>
        </w:numPr>
      </w:pPr>
      <w:r w:rsidRPr="009B198C">
        <w:t>GST/VAT report</w:t>
      </w:r>
    </w:p>
    <w:p w14:paraId="52F649BB" w14:textId="77777777" w:rsidR="009B198C" w:rsidRPr="009B198C" w:rsidRDefault="009B198C" w:rsidP="009B198C">
      <w:pPr>
        <w:numPr>
          <w:ilvl w:val="0"/>
          <w:numId w:val="38"/>
        </w:numPr>
      </w:pPr>
      <w:r w:rsidRPr="009B198C">
        <w:t>region tax</w:t>
      </w:r>
    </w:p>
    <w:p w14:paraId="4D776AFE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Ledger</w:t>
      </w:r>
    </w:p>
    <w:p w14:paraId="795066DD" w14:textId="77777777" w:rsidR="009B198C" w:rsidRPr="009B198C" w:rsidRDefault="009B198C" w:rsidP="009B198C">
      <w:pPr>
        <w:numPr>
          <w:ilvl w:val="0"/>
          <w:numId w:val="39"/>
        </w:numPr>
      </w:pPr>
      <w:r w:rsidRPr="009B198C">
        <w:t>Customer ledger</w:t>
      </w:r>
    </w:p>
    <w:p w14:paraId="1C872F43" w14:textId="77777777" w:rsidR="009B198C" w:rsidRPr="009B198C" w:rsidRDefault="009B198C" w:rsidP="009B198C">
      <w:pPr>
        <w:numPr>
          <w:ilvl w:val="0"/>
          <w:numId w:val="39"/>
        </w:numPr>
      </w:pPr>
      <w:r w:rsidRPr="009B198C">
        <w:t>Vendor ledger</w:t>
      </w:r>
    </w:p>
    <w:p w14:paraId="092CE44D" w14:textId="77777777" w:rsidR="009B198C" w:rsidRPr="009B198C" w:rsidRDefault="009B198C" w:rsidP="009B198C">
      <w:r w:rsidRPr="009B198C">
        <w:t>All reports support:</w:t>
      </w:r>
    </w:p>
    <w:p w14:paraId="1A3F11FA" w14:textId="77777777" w:rsidR="009B198C" w:rsidRPr="009B198C" w:rsidRDefault="009B198C" w:rsidP="009B198C">
      <w:pPr>
        <w:numPr>
          <w:ilvl w:val="0"/>
          <w:numId w:val="40"/>
        </w:numPr>
      </w:pPr>
      <w:r w:rsidRPr="009B198C">
        <w:t>currency conversion</w:t>
      </w:r>
    </w:p>
    <w:p w14:paraId="00A1598C" w14:textId="77777777" w:rsidR="009B198C" w:rsidRPr="009B198C" w:rsidRDefault="009B198C" w:rsidP="009B198C">
      <w:pPr>
        <w:numPr>
          <w:ilvl w:val="0"/>
          <w:numId w:val="40"/>
        </w:numPr>
      </w:pPr>
      <w:r w:rsidRPr="009B198C">
        <w:t>tax regime</w:t>
      </w:r>
    </w:p>
    <w:p w14:paraId="48F50C67" w14:textId="77777777" w:rsidR="009B198C" w:rsidRPr="009B198C" w:rsidRDefault="009B198C" w:rsidP="009B198C">
      <w:pPr>
        <w:numPr>
          <w:ilvl w:val="0"/>
          <w:numId w:val="40"/>
        </w:numPr>
      </w:pPr>
      <w:r w:rsidRPr="009B198C">
        <w:t>language</w:t>
      </w:r>
    </w:p>
    <w:p w14:paraId="7BE99C43" w14:textId="77777777" w:rsidR="009B198C" w:rsidRPr="009B198C" w:rsidRDefault="009B198C" w:rsidP="009B198C">
      <w:r w:rsidRPr="009B198C">
        <w:pict w14:anchorId="0CE9491A">
          <v:rect id="_x0000_i1186" style="width:0;height:1.5pt" o:hralign="center" o:hrstd="t" o:hr="t" fillcolor="#a0a0a0" stroked="f"/>
        </w:pict>
      </w:r>
    </w:p>
    <w:p w14:paraId="4C1CC1A2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⚙️</w:t>
      </w:r>
      <w:r w:rsidRPr="009B198C">
        <w:rPr>
          <w:b/>
          <w:bCs/>
        </w:rPr>
        <w:t xml:space="preserve"> 1️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>4️</w:t>
      </w:r>
      <w:r w:rsidRPr="009B198C">
        <w:rPr>
          <w:rFonts w:ascii="Segoe UI Symbol" w:hAnsi="Segoe UI Symbol" w:cs="Segoe UI Symbol"/>
          <w:b/>
          <w:bCs/>
        </w:rPr>
        <w:t>⃣</w:t>
      </w:r>
      <w:r w:rsidRPr="009B198C">
        <w:rPr>
          <w:b/>
          <w:bCs/>
        </w:rPr>
        <w:t xml:space="preserve"> Global Settings</w:t>
      </w:r>
    </w:p>
    <w:p w14:paraId="063D311B" w14:textId="77777777" w:rsidR="009B198C" w:rsidRPr="009B198C" w:rsidRDefault="009B198C" w:rsidP="009B198C">
      <w:pPr>
        <w:rPr>
          <w:b/>
          <w:bCs/>
        </w:rPr>
      </w:pPr>
      <w:r w:rsidRPr="009B198C">
        <w:rPr>
          <w:b/>
          <w:bCs/>
        </w:rPr>
        <w:t>Screens</w:t>
      </w:r>
    </w:p>
    <w:p w14:paraId="749196B2" w14:textId="77777777" w:rsidR="009B198C" w:rsidRPr="009B198C" w:rsidRDefault="009B198C" w:rsidP="009B198C">
      <w:pPr>
        <w:numPr>
          <w:ilvl w:val="0"/>
          <w:numId w:val="41"/>
        </w:numPr>
      </w:pPr>
      <w:r w:rsidRPr="009B198C">
        <w:t>Numbering Series</w:t>
      </w:r>
    </w:p>
    <w:p w14:paraId="104F2C38" w14:textId="77777777" w:rsidR="009B198C" w:rsidRPr="009B198C" w:rsidRDefault="009B198C" w:rsidP="009B198C">
      <w:pPr>
        <w:numPr>
          <w:ilvl w:val="0"/>
          <w:numId w:val="41"/>
        </w:numPr>
      </w:pPr>
      <w:r w:rsidRPr="009B198C">
        <w:t>Document Templates</w:t>
      </w:r>
    </w:p>
    <w:p w14:paraId="48601611" w14:textId="77777777" w:rsidR="009B198C" w:rsidRPr="009B198C" w:rsidRDefault="009B198C" w:rsidP="009B198C">
      <w:pPr>
        <w:numPr>
          <w:ilvl w:val="0"/>
          <w:numId w:val="41"/>
        </w:numPr>
      </w:pPr>
      <w:r w:rsidRPr="009B198C">
        <w:t>Email Templates</w:t>
      </w:r>
    </w:p>
    <w:p w14:paraId="293B6D15" w14:textId="77777777" w:rsidR="009B198C" w:rsidRPr="009B198C" w:rsidRDefault="009B198C" w:rsidP="009B198C">
      <w:pPr>
        <w:numPr>
          <w:ilvl w:val="0"/>
          <w:numId w:val="41"/>
        </w:numPr>
      </w:pPr>
      <w:r w:rsidRPr="009B198C">
        <w:t>Notification Rules</w:t>
      </w:r>
    </w:p>
    <w:p w14:paraId="67D48F79" w14:textId="77777777" w:rsidR="009B198C" w:rsidRPr="009B198C" w:rsidRDefault="009B198C" w:rsidP="009B198C">
      <w:pPr>
        <w:numPr>
          <w:ilvl w:val="0"/>
          <w:numId w:val="41"/>
        </w:numPr>
      </w:pPr>
      <w:r w:rsidRPr="009B198C">
        <w:t>Automation</w:t>
      </w:r>
    </w:p>
    <w:p w14:paraId="609114C8" w14:textId="77777777" w:rsidR="009B198C" w:rsidRPr="009B198C" w:rsidRDefault="009B198C" w:rsidP="009B198C">
      <w:r w:rsidRPr="009B198C">
        <w:pict w14:anchorId="6CA62C9B">
          <v:rect id="_x0000_i1187" style="width:0;height:1.5pt" o:hralign="center" o:hrstd="t" o:hr="t" fillcolor="#a0a0a0" stroked="f"/>
        </w:pict>
      </w:r>
    </w:p>
    <w:p w14:paraId="38D73837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🌐</w:t>
      </w:r>
      <w:r w:rsidRPr="009B198C">
        <w:rPr>
          <w:b/>
          <w:bCs/>
        </w:rPr>
        <w:t xml:space="preserve"> Multi-Currency Design (how)</w:t>
      </w:r>
    </w:p>
    <w:p w14:paraId="33945D9D" w14:textId="77777777" w:rsidR="009B198C" w:rsidRPr="009B198C" w:rsidRDefault="009B198C" w:rsidP="009B198C">
      <w:r w:rsidRPr="009B198C">
        <w:t>Each transaction stores:</w:t>
      </w:r>
    </w:p>
    <w:p w14:paraId="5DD81C63" w14:textId="77777777" w:rsidR="009B198C" w:rsidRPr="009B198C" w:rsidRDefault="009B198C" w:rsidP="009B198C">
      <w:pPr>
        <w:numPr>
          <w:ilvl w:val="0"/>
          <w:numId w:val="42"/>
        </w:numPr>
      </w:pPr>
      <w:r w:rsidRPr="009B198C">
        <w:t>transaction currency</w:t>
      </w:r>
    </w:p>
    <w:p w14:paraId="46C5DF53" w14:textId="77777777" w:rsidR="009B198C" w:rsidRPr="009B198C" w:rsidRDefault="009B198C" w:rsidP="009B198C">
      <w:pPr>
        <w:numPr>
          <w:ilvl w:val="0"/>
          <w:numId w:val="42"/>
        </w:numPr>
      </w:pPr>
      <w:r w:rsidRPr="009B198C">
        <w:t>base currency</w:t>
      </w:r>
    </w:p>
    <w:p w14:paraId="3015596E" w14:textId="77777777" w:rsidR="009B198C" w:rsidRPr="009B198C" w:rsidRDefault="009B198C" w:rsidP="009B198C">
      <w:pPr>
        <w:numPr>
          <w:ilvl w:val="0"/>
          <w:numId w:val="42"/>
        </w:numPr>
      </w:pPr>
      <w:r w:rsidRPr="009B198C">
        <w:t>exchange rate</w:t>
      </w:r>
    </w:p>
    <w:p w14:paraId="3E14A87A" w14:textId="77777777" w:rsidR="009B198C" w:rsidRPr="009B198C" w:rsidRDefault="009B198C" w:rsidP="009B198C">
      <w:pPr>
        <w:numPr>
          <w:ilvl w:val="0"/>
          <w:numId w:val="42"/>
        </w:numPr>
      </w:pPr>
      <w:r w:rsidRPr="009B198C">
        <w:t>converted amount</w:t>
      </w:r>
    </w:p>
    <w:p w14:paraId="39903028" w14:textId="77777777" w:rsidR="009B198C" w:rsidRPr="009B198C" w:rsidRDefault="009B198C" w:rsidP="009B198C">
      <w:r w:rsidRPr="009B198C">
        <w:t>Tables:</w:t>
      </w:r>
    </w:p>
    <w:p w14:paraId="6B942E38" w14:textId="77777777" w:rsidR="009B198C" w:rsidRPr="009B198C" w:rsidRDefault="009B198C" w:rsidP="009B198C">
      <w:pPr>
        <w:numPr>
          <w:ilvl w:val="0"/>
          <w:numId w:val="43"/>
        </w:numPr>
      </w:pPr>
      <w:r w:rsidRPr="009B198C">
        <w:lastRenderedPageBreak/>
        <w:t>Currency</w:t>
      </w:r>
    </w:p>
    <w:p w14:paraId="2EBE0352" w14:textId="77777777" w:rsidR="009B198C" w:rsidRPr="009B198C" w:rsidRDefault="009B198C" w:rsidP="009B198C">
      <w:pPr>
        <w:numPr>
          <w:ilvl w:val="0"/>
          <w:numId w:val="43"/>
        </w:numPr>
      </w:pPr>
      <w:proofErr w:type="spellStart"/>
      <w:r w:rsidRPr="009B198C">
        <w:t>ExchangeRate</w:t>
      </w:r>
      <w:proofErr w:type="spellEnd"/>
    </w:p>
    <w:p w14:paraId="4A9226B2" w14:textId="77777777" w:rsidR="009B198C" w:rsidRPr="009B198C" w:rsidRDefault="009B198C" w:rsidP="009B198C">
      <w:pPr>
        <w:numPr>
          <w:ilvl w:val="0"/>
          <w:numId w:val="43"/>
        </w:numPr>
      </w:pPr>
      <w:proofErr w:type="spellStart"/>
      <w:r w:rsidRPr="009B198C">
        <w:t>MoneyAmount</w:t>
      </w:r>
      <w:proofErr w:type="spellEnd"/>
      <w:r w:rsidRPr="009B198C">
        <w:t xml:space="preserve"> (value + currency)</w:t>
      </w:r>
    </w:p>
    <w:p w14:paraId="63E3668F" w14:textId="77777777" w:rsidR="009B198C" w:rsidRPr="009B198C" w:rsidRDefault="009B198C" w:rsidP="009B198C">
      <w:r w:rsidRPr="009B198C">
        <w:pict w14:anchorId="3E0A1F0F">
          <v:rect id="_x0000_i1188" style="width:0;height:1.5pt" o:hralign="center" o:hrstd="t" o:hr="t" fillcolor="#a0a0a0" stroked="f"/>
        </w:pict>
      </w:r>
    </w:p>
    <w:p w14:paraId="25E26B5F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🧾</w:t>
      </w:r>
      <w:r w:rsidRPr="009B198C">
        <w:rPr>
          <w:b/>
          <w:bCs/>
        </w:rPr>
        <w:t xml:space="preserve"> Multi-Tax Design</w:t>
      </w:r>
    </w:p>
    <w:p w14:paraId="7A3DD2CE" w14:textId="77777777" w:rsidR="009B198C" w:rsidRPr="009B198C" w:rsidRDefault="009B198C" w:rsidP="009B198C">
      <w:r w:rsidRPr="009B198C">
        <w:t>Tax entities:</w:t>
      </w:r>
    </w:p>
    <w:p w14:paraId="30CD2AFD" w14:textId="77777777" w:rsidR="009B198C" w:rsidRPr="009B198C" w:rsidRDefault="009B198C" w:rsidP="009B198C">
      <w:pPr>
        <w:numPr>
          <w:ilvl w:val="0"/>
          <w:numId w:val="44"/>
        </w:numPr>
      </w:pPr>
      <w:proofErr w:type="spellStart"/>
      <w:r w:rsidRPr="009B198C">
        <w:t>TaxType</w:t>
      </w:r>
      <w:proofErr w:type="spellEnd"/>
    </w:p>
    <w:p w14:paraId="49F6F304" w14:textId="77777777" w:rsidR="009B198C" w:rsidRPr="009B198C" w:rsidRDefault="009B198C" w:rsidP="009B198C">
      <w:pPr>
        <w:numPr>
          <w:ilvl w:val="0"/>
          <w:numId w:val="44"/>
        </w:numPr>
      </w:pPr>
      <w:proofErr w:type="spellStart"/>
      <w:r w:rsidRPr="009B198C">
        <w:t>TaxRate</w:t>
      </w:r>
      <w:proofErr w:type="spellEnd"/>
    </w:p>
    <w:p w14:paraId="21D5C8C1" w14:textId="77777777" w:rsidR="009B198C" w:rsidRPr="009B198C" w:rsidRDefault="009B198C" w:rsidP="009B198C">
      <w:pPr>
        <w:numPr>
          <w:ilvl w:val="0"/>
          <w:numId w:val="44"/>
        </w:numPr>
      </w:pPr>
      <w:proofErr w:type="spellStart"/>
      <w:r w:rsidRPr="009B198C">
        <w:t>TaxRule</w:t>
      </w:r>
      <w:proofErr w:type="spellEnd"/>
    </w:p>
    <w:p w14:paraId="218367F6" w14:textId="77777777" w:rsidR="009B198C" w:rsidRPr="009B198C" w:rsidRDefault="009B198C" w:rsidP="009B198C">
      <w:pPr>
        <w:numPr>
          <w:ilvl w:val="0"/>
          <w:numId w:val="44"/>
        </w:numPr>
      </w:pPr>
      <w:proofErr w:type="spellStart"/>
      <w:r w:rsidRPr="009B198C">
        <w:t>TaxGroup</w:t>
      </w:r>
      <w:proofErr w:type="spellEnd"/>
    </w:p>
    <w:p w14:paraId="493805A9" w14:textId="77777777" w:rsidR="009B198C" w:rsidRPr="009B198C" w:rsidRDefault="009B198C" w:rsidP="009B198C">
      <w:pPr>
        <w:numPr>
          <w:ilvl w:val="0"/>
          <w:numId w:val="44"/>
        </w:numPr>
      </w:pPr>
      <w:proofErr w:type="spellStart"/>
      <w:r w:rsidRPr="009B198C">
        <w:t>TaxRegion</w:t>
      </w:r>
      <w:proofErr w:type="spellEnd"/>
    </w:p>
    <w:p w14:paraId="053DEE34" w14:textId="77777777" w:rsidR="009B198C" w:rsidRPr="009B198C" w:rsidRDefault="009B198C" w:rsidP="009B198C">
      <w:r w:rsidRPr="009B198C">
        <w:t>Each line item:</w:t>
      </w:r>
    </w:p>
    <w:p w14:paraId="33E7F125" w14:textId="77777777" w:rsidR="009B198C" w:rsidRPr="009B198C" w:rsidRDefault="009B198C" w:rsidP="009B198C">
      <w:pPr>
        <w:numPr>
          <w:ilvl w:val="0"/>
          <w:numId w:val="45"/>
        </w:numPr>
      </w:pPr>
      <w:r w:rsidRPr="009B198C">
        <w:t>tax group</w:t>
      </w:r>
    </w:p>
    <w:p w14:paraId="641AF161" w14:textId="77777777" w:rsidR="009B198C" w:rsidRPr="009B198C" w:rsidRDefault="009B198C" w:rsidP="009B198C">
      <w:pPr>
        <w:numPr>
          <w:ilvl w:val="0"/>
          <w:numId w:val="45"/>
        </w:numPr>
      </w:pPr>
      <w:r w:rsidRPr="009B198C">
        <w:t>tax % applied</w:t>
      </w:r>
    </w:p>
    <w:p w14:paraId="78AB0760" w14:textId="77777777" w:rsidR="009B198C" w:rsidRPr="009B198C" w:rsidRDefault="009B198C" w:rsidP="009B198C">
      <w:pPr>
        <w:numPr>
          <w:ilvl w:val="0"/>
          <w:numId w:val="45"/>
        </w:numPr>
      </w:pPr>
      <w:r w:rsidRPr="009B198C">
        <w:t>inclusive/exclusive</w:t>
      </w:r>
    </w:p>
    <w:p w14:paraId="5446F8B7" w14:textId="77777777" w:rsidR="009B198C" w:rsidRPr="009B198C" w:rsidRDefault="009B198C" w:rsidP="009B198C">
      <w:r w:rsidRPr="009B198C">
        <w:pict w14:anchorId="255659E4">
          <v:rect id="_x0000_i1189" style="width:0;height:1.5pt" o:hralign="center" o:hrstd="t" o:hr="t" fillcolor="#a0a0a0" stroked="f"/>
        </w:pict>
      </w:r>
    </w:p>
    <w:p w14:paraId="41C074A6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🗣️</w:t>
      </w:r>
      <w:r w:rsidRPr="009B198C">
        <w:rPr>
          <w:b/>
          <w:bCs/>
        </w:rPr>
        <w:t xml:space="preserve"> Multi-Language Design</w:t>
      </w:r>
    </w:p>
    <w:p w14:paraId="0F47DAED" w14:textId="77777777" w:rsidR="009B198C" w:rsidRPr="009B198C" w:rsidRDefault="009B198C" w:rsidP="009B198C">
      <w:r w:rsidRPr="009B198C">
        <w:t>Approach:</w:t>
      </w:r>
    </w:p>
    <w:p w14:paraId="52A668AC" w14:textId="77777777" w:rsidR="009B198C" w:rsidRPr="009B198C" w:rsidRDefault="009B198C" w:rsidP="009B198C">
      <w:pPr>
        <w:numPr>
          <w:ilvl w:val="0"/>
          <w:numId w:val="46"/>
        </w:numPr>
      </w:pPr>
      <w:r w:rsidRPr="009B198C">
        <w:t>i18n resource keys</w:t>
      </w:r>
    </w:p>
    <w:p w14:paraId="550A7FA0" w14:textId="77777777" w:rsidR="009B198C" w:rsidRPr="009B198C" w:rsidRDefault="009B198C" w:rsidP="009B198C">
      <w:pPr>
        <w:numPr>
          <w:ilvl w:val="0"/>
          <w:numId w:val="46"/>
        </w:numPr>
      </w:pPr>
      <w:r w:rsidRPr="009B198C">
        <w:t>tenant overrides</w:t>
      </w:r>
    </w:p>
    <w:p w14:paraId="0ECF019B" w14:textId="77777777" w:rsidR="009B198C" w:rsidRPr="009B198C" w:rsidRDefault="009B198C" w:rsidP="009B198C">
      <w:pPr>
        <w:numPr>
          <w:ilvl w:val="0"/>
          <w:numId w:val="46"/>
        </w:numPr>
      </w:pPr>
      <w:r w:rsidRPr="009B198C">
        <w:t>DB translations</w:t>
      </w:r>
    </w:p>
    <w:p w14:paraId="367D610A" w14:textId="77777777" w:rsidR="009B198C" w:rsidRPr="009B198C" w:rsidRDefault="009B198C" w:rsidP="009B198C">
      <w:r w:rsidRPr="009B198C">
        <w:t>Tables:</w:t>
      </w:r>
    </w:p>
    <w:p w14:paraId="03008C49" w14:textId="77777777" w:rsidR="009B198C" w:rsidRPr="009B198C" w:rsidRDefault="009B198C" w:rsidP="009B198C">
      <w:pPr>
        <w:numPr>
          <w:ilvl w:val="0"/>
          <w:numId w:val="47"/>
        </w:numPr>
      </w:pPr>
      <w:r w:rsidRPr="009B198C">
        <w:t>Language</w:t>
      </w:r>
    </w:p>
    <w:p w14:paraId="47128338" w14:textId="77777777" w:rsidR="009B198C" w:rsidRPr="009B198C" w:rsidRDefault="009B198C" w:rsidP="009B198C">
      <w:pPr>
        <w:numPr>
          <w:ilvl w:val="0"/>
          <w:numId w:val="47"/>
        </w:numPr>
      </w:pPr>
      <w:proofErr w:type="spellStart"/>
      <w:r w:rsidRPr="009B198C">
        <w:t>TranslationKey</w:t>
      </w:r>
      <w:proofErr w:type="spellEnd"/>
    </w:p>
    <w:p w14:paraId="2C40C5C0" w14:textId="77777777" w:rsidR="009B198C" w:rsidRPr="009B198C" w:rsidRDefault="009B198C" w:rsidP="009B198C">
      <w:pPr>
        <w:numPr>
          <w:ilvl w:val="0"/>
          <w:numId w:val="47"/>
        </w:numPr>
      </w:pPr>
      <w:proofErr w:type="spellStart"/>
      <w:r w:rsidRPr="009B198C">
        <w:t>TranslationValue</w:t>
      </w:r>
      <w:proofErr w:type="spellEnd"/>
    </w:p>
    <w:p w14:paraId="4BEF2F64" w14:textId="77777777" w:rsidR="009B198C" w:rsidRPr="009B198C" w:rsidRDefault="009B198C" w:rsidP="009B198C">
      <w:pPr>
        <w:numPr>
          <w:ilvl w:val="0"/>
          <w:numId w:val="47"/>
        </w:numPr>
      </w:pPr>
      <w:proofErr w:type="spellStart"/>
      <w:r w:rsidRPr="009B198C">
        <w:t>TenantTranslation</w:t>
      </w:r>
      <w:proofErr w:type="spellEnd"/>
    </w:p>
    <w:p w14:paraId="31F9E499" w14:textId="77777777" w:rsidR="009B198C" w:rsidRPr="009B198C" w:rsidRDefault="009B198C" w:rsidP="009B198C">
      <w:r w:rsidRPr="009B198C">
        <w:t>Supports:</w:t>
      </w:r>
    </w:p>
    <w:p w14:paraId="5AC3902E" w14:textId="77777777" w:rsidR="009B198C" w:rsidRPr="009B198C" w:rsidRDefault="009B198C" w:rsidP="009B198C">
      <w:pPr>
        <w:numPr>
          <w:ilvl w:val="0"/>
          <w:numId w:val="48"/>
        </w:numPr>
      </w:pPr>
      <w:r w:rsidRPr="009B198C">
        <w:t>UI</w:t>
      </w:r>
    </w:p>
    <w:p w14:paraId="1B7F234F" w14:textId="77777777" w:rsidR="009B198C" w:rsidRPr="009B198C" w:rsidRDefault="009B198C" w:rsidP="009B198C">
      <w:pPr>
        <w:numPr>
          <w:ilvl w:val="0"/>
          <w:numId w:val="48"/>
        </w:numPr>
      </w:pPr>
      <w:r w:rsidRPr="009B198C">
        <w:t>documents</w:t>
      </w:r>
    </w:p>
    <w:p w14:paraId="777A4511" w14:textId="77777777" w:rsidR="009B198C" w:rsidRPr="009B198C" w:rsidRDefault="009B198C" w:rsidP="009B198C">
      <w:pPr>
        <w:numPr>
          <w:ilvl w:val="0"/>
          <w:numId w:val="48"/>
        </w:numPr>
      </w:pPr>
      <w:r w:rsidRPr="009B198C">
        <w:t>reports</w:t>
      </w:r>
    </w:p>
    <w:p w14:paraId="28B8A64C" w14:textId="77777777" w:rsidR="009B198C" w:rsidRPr="009B198C" w:rsidRDefault="009B198C" w:rsidP="009B198C">
      <w:r w:rsidRPr="009B198C">
        <w:pict w14:anchorId="7CC358B1">
          <v:rect id="_x0000_i1190" style="width:0;height:1.5pt" o:hralign="center" o:hrstd="t" o:hr="t" fillcolor="#a0a0a0" stroked="f"/>
        </w:pict>
      </w:r>
    </w:p>
    <w:p w14:paraId="4ED074AB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lastRenderedPageBreak/>
        <w:t>🧠</w:t>
      </w:r>
      <w:r w:rsidRPr="009B198C">
        <w:rPr>
          <w:b/>
          <w:bCs/>
        </w:rPr>
        <w:t xml:space="preserve"> Configurable SaaS Architecture</w:t>
      </w:r>
    </w:p>
    <w:p w14:paraId="2E18B3C4" w14:textId="77777777" w:rsidR="009B198C" w:rsidRPr="009B198C" w:rsidRDefault="009B198C" w:rsidP="009B198C">
      <w:r w:rsidRPr="009B198C">
        <w:t>Everything tenant-configurable:</w:t>
      </w:r>
    </w:p>
    <w:p w14:paraId="04B53269" w14:textId="77777777" w:rsidR="009B198C" w:rsidRPr="009B198C" w:rsidRDefault="009B198C" w:rsidP="009B198C">
      <w:pPr>
        <w:numPr>
          <w:ilvl w:val="0"/>
          <w:numId w:val="49"/>
        </w:numPr>
      </w:pPr>
      <w:r w:rsidRPr="009B198C">
        <w:t>currency</w:t>
      </w:r>
    </w:p>
    <w:p w14:paraId="365B8F35" w14:textId="77777777" w:rsidR="009B198C" w:rsidRPr="009B198C" w:rsidRDefault="009B198C" w:rsidP="009B198C">
      <w:pPr>
        <w:numPr>
          <w:ilvl w:val="0"/>
          <w:numId w:val="49"/>
        </w:numPr>
      </w:pPr>
      <w:r w:rsidRPr="009B198C">
        <w:t>tax</w:t>
      </w:r>
    </w:p>
    <w:p w14:paraId="7191AC68" w14:textId="77777777" w:rsidR="009B198C" w:rsidRPr="009B198C" w:rsidRDefault="009B198C" w:rsidP="009B198C">
      <w:pPr>
        <w:numPr>
          <w:ilvl w:val="0"/>
          <w:numId w:val="49"/>
        </w:numPr>
      </w:pPr>
      <w:r w:rsidRPr="009B198C">
        <w:t>language</w:t>
      </w:r>
    </w:p>
    <w:p w14:paraId="7C900EE8" w14:textId="77777777" w:rsidR="009B198C" w:rsidRPr="009B198C" w:rsidRDefault="009B198C" w:rsidP="009B198C">
      <w:pPr>
        <w:numPr>
          <w:ilvl w:val="0"/>
          <w:numId w:val="49"/>
        </w:numPr>
      </w:pPr>
      <w:r w:rsidRPr="009B198C">
        <w:t>numbering</w:t>
      </w:r>
    </w:p>
    <w:p w14:paraId="3D98E7AC" w14:textId="77777777" w:rsidR="009B198C" w:rsidRPr="009B198C" w:rsidRDefault="009B198C" w:rsidP="009B198C">
      <w:pPr>
        <w:numPr>
          <w:ilvl w:val="0"/>
          <w:numId w:val="49"/>
        </w:numPr>
      </w:pPr>
      <w:r w:rsidRPr="009B198C">
        <w:t>templates</w:t>
      </w:r>
    </w:p>
    <w:p w14:paraId="2DFC8209" w14:textId="77777777" w:rsidR="009B198C" w:rsidRPr="009B198C" w:rsidRDefault="009B198C" w:rsidP="009B198C">
      <w:pPr>
        <w:numPr>
          <w:ilvl w:val="0"/>
          <w:numId w:val="49"/>
        </w:numPr>
      </w:pPr>
      <w:r w:rsidRPr="009B198C">
        <w:t>permissions</w:t>
      </w:r>
    </w:p>
    <w:p w14:paraId="4B1550DC" w14:textId="77777777" w:rsidR="009B198C" w:rsidRPr="009B198C" w:rsidRDefault="009B198C" w:rsidP="009B198C">
      <w:r w:rsidRPr="009B198C">
        <w:t xml:space="preserve">This makes </w:t>
      </w:r>
      <w:proofErr w:type="spellStart"/>
      <w:r w:rsidRPr="009B198C">
        <w:t>SharvSuite</w:t>
      </w:r>
      <w:proofErr w:type="spellEnd"/>
      <w:r w:rsidRPr="009B198C">
        <w:t xml:space="preserve"> global-ready.</w:t>
      </w:r>
    </w:p>
    <w:p w14:paraId="0BCBED9A" w14:textId="77777777" w:rsidR="009B198C" w:rsidRPr="009B198C" w:rsidRDefault="009B198C" w:rsidP="009B198C">
      <w:r w:rsidRPr="009B198C">
        <w:pict w14:anchorId="6D2E6879">
          <v:rect id="_x0000_i1191" style="width:0;height:1.5pt" o:hralign="center" o:hrstd="t" o:hr="t" fillcolor="#a0a0a0" stroked="f"/>
        </w:pict>
      </w:r>
    </w:p>
    <w:p w14:paraId="2966F314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🏗️</w:t>
      </w:r>
      <w:r w:rsidRPr="009B198C">
        <w:rPr>
          <w:b/>
          <w:bCs/>
        </w:rPr>
        <w:t xml:space="preserve"> Recommended Module Build Order</w:t>
      </w:r>
    </w:p>
    <w:p w14:paraId="6D8820B4" w14:textId="77777777" w:rsidR="009B198C" w:rsidRPr="009B198C" w:rsidRDefault="009B198C" w:rsidP="009B198C">
      <w:r w:rsidRPr="009B198C">
        <w:t>Phase 1:</w:t>
      </w:r>
    </w:p>
    <w:p w14:paraId="1A5B7C73" w14:textId="77777777" w:rsidR="009B198C" w:rsidRPr="009B198C" w:rsidRDefault="009B198C" w:rsidP="009B198C">
      <w:pPr>
        <w:numPr>
          <w:ilvl w:val="0"/>
          <w:numId w:val="50"/>
        </w:numPr>
      </w:pPr>
      <w:r w:rsidRPr="009B198C">
        <w:t>Tenant</w:t>
      </w:r>
    </w:p>
    <w:p w14:paraId="42C20059" w14:textId="77777777" w:rsidR="009B198C" w:rsidRPr="009B198C" w:rsidRDefault="009B198C" w:rsidP="009B198C">
      <w:pPr>
        <w:numPr>
          <w:ilvl w:val="0"/>
          <w:numId w:val="50"/>
        </w:numPr>
      </w:pPr>
      <w:r w:rsidRPr="009B198C">
        <w:t>Localization</w:t>
      </w:r>
    </w:p>
    <w:p w14:paraId="2794357E" w14:textId="77777777" w:rsidR="009B198C" w:rsidRPr="009B198C" w:rsidRDefault="009B198C" w:rsidP="009B198C">
      <w:pPr>
        <w:numPr>
          <w:ilvl w:val="0"/>
          <w:numId w:val="50"/>
        </w:numPr>
      </w:pPr>
      <w:r w:rsidRPr="009B198C">
        <w:t>Customers</w:t>
      </w:r>
    </w:p>
    <w:p w14:paraId="7BD4F079" w14:textId="77777777" w:rsidR="009B198C" w:rsidRPr="009B198C" w:rsidRDefault="009B198C" w:rsidP="009B198C">
      <w:pPr>
        <w:numPr>
          <w:ilvl w:val="0"/>
          <w:numId w:val="50"/>
        </w:numPr>
      </w:pPr>
      <w:r w:rsidRPr="009B198C">
        <w:t>Products</w:t>
      </w:r>
    </w:p>
    <w:p w14:paraId="331A39A9" w14:textId="77777777" w:rsidR="009B198C" w:rsidRPr="009B198C" w:rsidRDefault="009B198C" w:rsidP="009B198C">
      <w:pPr>
        <w:numPr>
          <w:ilvl w:val="0"/>
          <w:numId w:val="50"/>
        </w:numPr>
      </w:pPr>
      <w:r w:rsidRPr="009B198C">
        <w:t>Invoices</w:t>
      </w:r>
    </w:p>
    <w:p w14:paraId="1022CADC" w14:textId="77777777" w:rsidR="009B198C" w:rsidRPr="009B198C" w:rsidRDefault="009B198C" w:rsidP="009B198C">
      <w:pPr>
        <w:numPr>
          <w:ilvl w:val="0"/>
          <w:numId w:val="50"/>
        </w:numPr>
      </w:pPr>
      <w:r w:rsidRPr="009B198C">
        <w:t>Payments</w:t>
      </w:r>
    </w:p>
    <w:p w14:paraId="21CD11D2" w14:textId="77777777" w:rsidR="009B198C" w:rsidRPr="009B198C" w:rsidRDefault="009B198C" w:rsidP="009B198C">
      <w:pPr>
        <w:numPr>
          <w:ilvl w:val="0"/>
          <w:numId w:val="50"/>
        </w:numPr>
      </w:pPr>
      <w:r w:rsidRPr="009B198C">
        <w:t>Reports</w:t>
      </w:r>
    </w:p>
    <w:p w14:paraId="53316C18" w14:textId="77777777" w:rsidR="009B198C" w:rsidRPr="009B198C" w:rsidRDefault="009B198C" w:rsidP="009B198C">
      <w:r w:rsidRPr="009B198C">
        <w:t>Phase 2:</w:t>
      </w:r>
    </w:p>
    <w:p w14:paraId="2A0CC783" w14:textId="77777777" w:rsidR="009B198C" w:rsidRPr="009B198C" w:rsidRDefault="009B198C" w:rsidP="009B198C">
      <w:pPr>
        <w:numPr>
          <w:ilvl w:val="0"/>
          <w:numId w:val="51"/>
        </w:numPr>
      </w:pPr>
      <w:r w:rsidRPr="009B198C">
        <w:t>Vendors</w:t>
      </w:r>
    </w:p>
    <w:p w14:paraId="474EAA8E" w14:textId="77777777" w:rsidR="009B198C" w:rsidRPr="009B198C" w:rsidRDefault="009B198C" w:rsidP="009B198C">
      <w:pPr>
        <w:numPr>
          <w:ilvl w:val="0"/>
          <w:numId w:val="51"/>
        </w:numPr>
      </w:pPr>
      <w:r w:rsidRPr="009B198C">
        <w:t>Purchases</w:t>
      </w:r>
    </w:p>
    <w:p w14:paraId="2FF1EBBE" w14:textId="77777777" w:rsidR="009B198C" w:rsidRPr="009B198C" w:rsidRDefault="009B198C" w:rsidP="009B198C">
      <w:pPr>
        <w:numPr>
          <w:ilvl w:val="0"/>
          <w:numId w:val="51"/>
        </w:numPr>
      </w:pPr>
      <w:r w:rsidRPr="009B198C">
        <w:t>Expenses</w:t>
      </w:r>
    </w:p>
    <w:p w14:paraId="6EEDAFE9" w14:textId="77777777" w:rsidR="009B198C" w:rsidRPr="009B198C" w:rsidRDefault="009B198C" w:rsidP="009B198C">
      <w:pPr>
        <w:numPr>
          <w:ilvl w:val="0"/>
          <w:numId w:val="51"/>
        </w:numPr>
      </w:pPr>
      <w:r w:rsidRPr="009B198C">
        <w:t>Inventory</w:t>
      </w:r>
    </w:p>
    <w:p w14:paraId="2F828052" w14:textId="77777777" w:rsidR="009B198C" w:rsidRPr="009B198C" w:rsidRDefault="009B198C" w:rsidP="009B198C">
      <w:r w:rsidRPr="009B198C">
        <w:t>Phase 3:</w:t>
      </w:r>
    </w:p>
    <w:p w14:paraId="3C819B3D" w14:textId="77777777" w:rsidR="009B198C" w:rsidRPr="009B198C" w:rsidRDefault="009B198C" w:rsidP="009B198C">
      <w:pPr>
        <w:numPr>
          <w:ilvl w:val="0"/>
          <w:numId w:val="52"/>
        </w:numPr>
      </w:pPr>
      <w:r w:rsidRPr="009B198C">
        <w:t>Multi-currency advanced</w:t>
      </w:r>
    </w:p>
    <w:p w14:paraId="532D37A5" w14:textId="77777777" w:rsidR="009B198C" w:rsidRPr="009B198C" w:rsidRDefault="009B198C" w:rsidP="009B198C">
      <w:pPr>
        <w:numPr>
          <w:ilvl w:val="0"/>
          <w:numId w:val="52"/>
        </w:numPr>
      </w:pPr>
      <w:r w:rsidRPr="009B198C">
        <w:t>Multi-tax advanced</w:t>
      </w:r>
    </w:p>
    <w:p w14:paraId="08BC8F89" w14:textId="77777777" w:rsidR="009B198C" w:rsidRPr="009B198C" w:rsidRDefault="009B198C" w:rsidP="009B198C">
      <w:pPr>
        <w:numPr>
          <w:ilvl w:val="0"/>
          <w:numId w:val="52"/>
        </w:numPr>
      </w:pPr>
      <w:r w:rsidRPr="009B198C">
        <w:t>Multi-language</w:t>
      </w:r>
    </w:p>
    <w:p w14:paraId="44DB1F09" w14:textId="77777777" w:rsidR="009B198C" w:rsidRPr="009B198C" w:rsidRDefault="009B198C" w:rsidP="009B198C">
      <w:r w:rsidRPr="009B198C">
        <w:t>Phase 4:</w:t>
      </w:r>
    </w:p>
    <w:p w14:paraId="254272D0" w14:textId="77777777" w:rsidR="009B198C" w:rsidRPr="009B198C" w:rsidRDefault="009B198C" w:rsidP="009B198C">
      <w:pPr>
        <w:numPr>
          <w:ilvl w:val="0"/>
          <w:numId w:val="53"/>
        </w:numPr>
      </w:pPr>
      <w:r w:rsidRPr="009B198C">
        <w:t>AI</w:t>
      </w:r>
    </w:p>
    <w:p w14:paraId="013B678A" w14:textId="77777777" w:rsidR="009B198C" w:rsidRPr="009B198C" w:rsidRDefault="009B198C" w:rsidP="009B198C">
      <w:pPr>
        <w:numPr>
          <w:ilvl w:val="0"/>
          <w:numId w:val="53"/>
        </w:numPr>
      </w:pPr>
      <w:r w:rsidRPr="009B198C">
        <w:t>Automation</w:t>
      </w:r>
    </w:p>
    <w:p w14:paraId="5EFFC1AB" w14:textId="77777777" w:rsidR="009B198C" w:rsidRPr="009B198C" w:rsidRDefault="009B198C" w:rsidP="009B198C">
      <w:pPr>
        <w:numPr>
          <w:ilvl w:val="0"/>
          <w:numId w:val="53"/>
        </w:numPr>
      </w:pPr>
      <w:r w:rsidRPr="009B198C">
        <w:lastRenderedPageBreak/>
        <w:t>Integrations</w:t>
      </w:r>
    </w:p>
    <w:p w14:paraId="14B5A13B" w14:textId="77777777" w:rsidR="009B198C" w:rsidRPr="009B198C" w:rsidRDefault="009B198C" w:rsidP="009B198C">
      <w:r w:rsidRPr="009B198C">
        <w:pict w14:anchorId="286AD2A2">
          <v:rect id="_x0000_i1192" style="width:0;height:1.5pt" o:hralign="center" o:hrstd="t" o:hr="t" fillcolor="#a0a0a0" stroked="f"/>
        </w:pict>
      </w:r>
    </w:p>
    <w:p w14:paraId="16F706CA" w14:textId="77777777" w:rsidR="009B198C" w:rsidRPr="009B198C" w:rsidRDefault="009B198C" w:rsidP="009B198C">
      <w:pPr>
        <w:rPr>
          <w:b/>
          <w:bCs/>
        </w:rPr>
      </w:pPr>
      <w:r w:rsidRPr="009B198C">
        <w:rPr>
          <w:rFonts w:ascii="Segoe UI Emoji" w:hAnsi="Segoe UI Emoji" w:cs="Segoe UI Emoji"/>
          <w:b/>
          <w:bCs/>
        </w:rPr>
        <w:t>✅</w:t>
      </w:r>
      <w:r w:rsidRPr="009B198C">
        <w:rPr>
          <w:b/>
          <w:bCs/>
        </w:rPr>
        <w:t xml:space="preserve"> Result</w:t>
      </w:r>
    </w:p>
    <w:p w14:paraId="1DCC2942" w14:textId="77777777" w:rsidR="009B198C" w:rsidRPr="009B198C" w:rsidRDefault="009B198C" w:rsidP="009B198C">
      <w:r w:rsidRPr="009B198C">
        <w:t xml:space="preserve">You now have a </w:t>
      </w:r>
      <w:r w:rsidRPr="009B198C">
        <w:rPr>
          <w:b/>
          <w:bCs/>
        </w:rPr>
        <w:t>full SaaS ERP-grade module &amp; screen blueprint</w:t>
      </w:r>
      <w:r w:rsidRPr="009B198C">
        <w:t xml:space="preserve"> with:</w:t>
      </w:r>
    </w:p>
    <w:p w14:paraId="3C579375" w14:textId="77777777" w:rsidR="009B198C" w:rsidRPr="009B198C" w:rsidRDefault="009B198C" w:rsidP="009B198C">
      <w:r w:rsidRPr="009B198C">
        <w:rPr>
          <w:rFonts w:ascii="Segoe UI Symbol" w:hAnsi="Segoe UI Symbol" w:cs="Segoe UI Symbol"/>
        </w:rPr>
        <w:t>✔</w:t>
      </w:r>
      <w:r w:rsidRPr="009B198C">
        <w:t xml:space="preserve"> multi-currency</w:t>
      </w:r>
      <w:r w:rsidRPr="009B198C">
        <w:br/>
      </w:r>
      <w:r w:rsidRPr="009B198C">
        <w:rPr>
          <w:rFonts w:ascii="Segoe UI Symbol" w:hAnsi="Segoe UI Symbol" w:cs="Segoe UI Symbol"/>
        </w:rPr>
        <w:t>✔</w:t>
      </w:r>
      <w:r w:rsidRPr="009B198C">
        <w:t xml:space="preserve"> multi-tax</w:t>
      </w:r>
      <w:r w:rsidRPr="009B198C">
        <w:br/>
      </w:r>
      <w:r w:rsidRPr="009B198C">
        <w:rPr>
          <w:rFonts w:ascii="Segoe UI Symbol" w:hAnsi="Segoe UI Symbol" w:cs="Segoe UI Symbol"/>
        </w:rPr>
        <w:t>✔</w:t>
      </w:r>
      <w:r w:rsidRPr="009B198C">
        <w:t xml:space="preserve"> multi-language</w:t>
      </w:r>
      <w:r w:rsidRPr="009B198C">
        <w:br/>
      </w:r>
      <w:r w:rsidRPr="009B198C">
        <w:rPr>
          <w:rFonts w:ascii="Segoe UI Symbol" w:hAnsi="Segoe UI Symbol" w:cs="Segoe UI Symbol"/>
        </w:rPr>
        <w:t>✔</w:t>
      </w:r>
      <w:r w:rsidRPr="009B198C">
        <w:t xml:space="preserve"> configurable</w:t>
      </w:r>
      <w:r w:rsidRPr="009B198C">
        <w:br/>
      </w:r>
      <w:r w:rsidRPr="009B198C">
        <w:rPr>
          <w:rFonts w:ascii="Segoe UI Symbol" w:hAnsi="Segoe UI Symbol" w:cs="Segoe UI Symbol"/>
        </w:rPr>
        <w:t>✔</w:t>
      </w:r>
      <w:r w:rsidRPr="009B198C">
        <w:t xml:space="preserve"> multi-tenant</w:t>
      </w:r>
    </w:p>
    <w:p w14:paraId="06C0B81D" w14:textId="77777777" w:rsidR="009B198C" w:rsidRPr="009B198C" w:rsidRDefault="009B198C" w:rsidP="009B198C">
      <w:r w:rsidRPr="009B198C">
        <w:t>This is startup + enterprise ready.</w:t>
      </w:r>
    </w:p>
    <w:p w14:paraId="197B5617" w14:textId="77777777" w:rsidR="00E815E3" w:rsidRDefault="00E815E3"/>
    <w:sectPr w:rsidR="00E81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41D"/>
    <w:multiLevelType w:val="multilevel"/>
    <w:tmpl w:val="EDD6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6ABF"/>
    <w:multiLevelType w:val="multilevel"/>
    <w:tmpl w:val="E2B6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D4EAE"/>
    <w:multiLevelType w:val="multilevel"/>
    <w:tmpl w:val="5C0E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E3178"/>
    <w:multiLevelType w:val="multilevel"/>
    <w:tmpl w:val="2BF0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D1509"/>
    <w:multiLevelType w:val="multilevel"/>
    <w:tmpl w:val="6694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B67F8"/>
    <w:multiLevelType w:val="multilevel"/>
    <w:tmpl w:val="C078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D0873"/>
    <w:multiLevelType w:val="multilevel"/>
    <w:tmpl w:val="8434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0102D"/>
    <w:multiLevelType w:val="multilevel"/>
    <w:tmpl w:val="9854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648C7"/>
    <w:multiLevelType w:val="multilevel"/>
    <w:tmpl w:val="9E3E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51488"/>
    <w:multiLevelType w:val="multilevel"/>
    <w:tmpl w:val="94E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13795"/>
    <w:multiLevelType w:val="multilevel"/>
    <w:tmpl w:val="10DC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E4F35"/>
    <w:multiLevelType w:val="multilevel"/>
    <w:tmpl w:val="BBF0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165EE"/>
    <w:multiLevelType w:val="multilevel"/>
    <w:tmpl w:val="6660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C40A9"/>
    <w:multiLevelType w:val="multilevel"/>
    <w:tmpl w:val="CBB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1286B"/>
    <w:multiLevelType w:val="multilevel"/>
    <w:tmpl w:val="7EE6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1306F"/>
    <w:multiLevelType w:val="multilevel"/>
    <w:tmpl w:val="A05A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84F60"/>
    <w:multiLevelType w:val="multilevel"/>
    <w:tmpl w:val="A556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C0FBC"/>
    <w:multiLevelType w:val="multilevel"/>
    <w:tmpl w:val="B300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B2DAD"/>
    <w:multiLevelType w:val="multilevel"/>
    <w:tmpl w:val="277A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F10A7"/>
    <w:multiLevelType w:val="multilevel"/>
    <w:tmpl w:val="0E6A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F37FC"/>
    <w:multiLevelType w:val="multilevel"/>
    <w:tmpl w:val="19F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C32B9"/>
    <w:multiLevelType w:val="multilevel"/>
    <w:tmpl w:val="478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41405"/>
    <w:multiLevelType w:val="multilevel"/>
    <w:tmpl w:val="5062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93A30"/>
    <w:multiLevelType w:val="multilevel"/>
    <w:tmpl w:val="172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66998"/>
    <w:multiLevelType w:val="multilevel"/>
    <w:tmpl w:val="86DA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A55E5"/>
    <w:multiLevelType w:val="multilevel"/>
    <w:tmpl w:val="051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696F29"/>
    <w:multiLevelType w:val="multilevel"/>
    <w:tmpl w:val="9DC8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82035"/>
    <w:multiLevelType w:val="multilevel"/>
    <w:tmpl w:val="B18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1A1C66"/>
    <w:multiLevelType w:val="multilevel"/>
    <w:tmpl w:val="6D38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90CE8"/>
    <w:multiLevelType w:val="multilevel"/>
    <w:tmpl w:val="91AA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171C8"/>
    <w:multiLevelType w:val="multilevel"/>
    <w:tmpl w:val="A45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14B89"/>
    <w:multiLevelType w:val="multilevel"/>
    <w:tmpl w:val="1ED0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C64E53"/>
    <w:multiLevelType w:val="multilevel"/>
    <w:tmpl w:val="3BF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50C11"/>
    <w:multiLevelType w:val="multilevel"/>
    <w:tmpl w:val="337E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702F9"/>
    <w:multiLevelType w:val="multilevel"/>
    <w:tmpl w:val="537A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8E6BB0"/>
    <w:multiLevelType w:val="multilevel"/>
    <w:tmpl w:val="3AFE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C57ED"/>
    <w:multiLevelType w:val="multilevel"/>
    <w:tmpl w:val="D354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BC3D01"/>
    <w:multiLevelType w:val="multilevel"/>
    <w:tmpl w:val="FDD2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C7031E"/>
    <w:multiLevelType w:val="multilevel"/>
    <w:tmpl w:val="924C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EA317A"/>
    <w:multiLevelType w:val="multilevel"/>
    <w:tmpl w:val="928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304C0F"/>
    <w:multiLevelType w:val="multilevel"/>
    <w:tmpl w:val="640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ED0830"/>
    <w:multiLevelType w:val="multilevel"/>
    <w:tmpl w:val="7D6C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7E17F7"/>
    <w:multiLevelType w:val="multilevel"/>
    <w:tmpl w:val="16BC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060FD4"/>
    <w:multiLevelType w:val="multilevel"/>
    <w:tmpl w:val="CDE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550395"/>
    <w:multiLevelType w:val="multilevel"/>
    <w:tmpl w:val="2A42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110683"/>
    <w:multiLevelType w:val="multilevel"/>
    <w:tmpl w:val="1198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2A4B78"/>
    <w:multiLevelType w:val="multilevel"/>
    <w:tmpl w:val="F108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007556"/>
    <w:multiLevelType w:val="multilevel"/>
    <w:tmpl w:val="7B1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240C2B"/>
    <w:multiLevelType w:val="multilevel"/>
    <w:tmpl w:val="0CF8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443563"/>
    <w:multiLevelType w:val="multilevel"/>
    <w:tmpl w:val="99F4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5B293C"/>
    <w:multiLevelType w:val="multilevel"/>
    <w:tmpl w:val="2C7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3E3AE6"/>
    <w:multiLevelType w:val="multilevel"/>
    <w:tmpl w:val="B6EA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CC1FEA"/>
    <w:multiLevelType w:val="multilevel"/>
    <w:tmpl w:val="F7A6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444225">
    <w:abstractNumId w:val="49"/>
  </w:num>
  <w:num w:numId="2" w16cid:durableId="1374573716">
    <w:abstractNumId w:val="34"/>
  </w:num>
  <w:num w:numId="3" w16cid:durableId="95098268">
    <w:abstractNumId w:val="0"/>
  </w:num>
  <w:num w:numId="4" w16cid:durableId="2025394312">
    <w:abstractNumId w:val="25"/>
  </w:num>
  <w:num w:numId="5" w16cid:durableId="1428228356">
    <w:abstractNumId w:val="46"/>
  </w:num>
  <w:num w:numId="6" w16cid:durableId="83764595">
    <w:abstractNumId w:val="5"/>
  </w:num>
  <w:num w:numId="7" w16cid:durableId="1446265540">
    <w:abstractNumId w:val="32"/>
  </w:num>
  <w:num w:numId="8" w16cid:durableId="1528913270">
    <w:abstractNumId w:val="14"/>
  </w:num>
  <w:num w:numId="9" w16cid:durableId="1754861299">
    <w:abstractNumId w:val="24"/>
  </w:num>
  <w:num w:numId="10" w16cid:durableId="1862159717">
    <w:abstractNumId w:val="22"/>
  </w:num>
  <w:num w:numId="11" w16cid:durableId="2100984759">
    <w:abstractNumId w:val="36"/>
  </w:num>
  <w:num w:numId="12" w16cid:durableId="51588515">
    <w:abstractNumId w:val="40"/>
  </w:num>
  <w:num w:numId="13" w16cid:durableId="312032420">
    <w:abstractNumId w:val="51"/>
  </w:num>
  <w:num w:numId="14" w16cid:durableId="287245860">
    <w:abstractNumId w:val="13"/>
  </w:num>
  <w:num w:numId="15" w16cid:durableId="1920097930">
    <w:abstractNumId w:val="26"/>
  </w:num>
  <w:num w:numId="16" w16cid:durableId="1611887987">
    <w:abstractNumId w:val="8"/>
  </w:num>
  <w:num w:numId="17" w16cid:durableId="1257249470">
    <w:abstractNumId w:val="15"/>
  </w:num>
  <w:num w:numId="18" w16cid:durableId="1272662961">
    <w:abstractNumId w:val="19"/>
  </w:num>
  <w:num w:numId="19" w16cid:durableId="1744260410">
    <w:abstractNumId w:val="3"/>
  </w:num>
  <w:num w:numId="20" w16cid:durableId="1806924270">
    <w:abstractNumId w:val="37"/>
  </w:num>
  <w:num w:numId="21" w16cid:durableId="2121219544">
    <w:abstractNumId w:val="50"/>
  </w:num>
  <w:num w:numId="22" w16cid:durableId="745685357">
    <w:abstractNumId w:val="23"/>
  </w:num>
  <w:num w:numId="23" w16cid:durableId="648094176">
    <w:abstractNumId w:val="27"/>
  </w:num>
  <w:num w:numId="24" w16cid:durableId="322006036">
    <w:abstractNumId w:val="31"/>
  </w:num>
  <w:num w:numId="25" w16cid:durableId="2142453071">
    <w:abstractNumId w:val="47"/>
  </w:num>
  <w:num w:numId="26" w16cid:durableId="1912303815">
    <w:abstractNumId w:val="28"/>
  </w:num>
  <w:num w:numId="27" w16cid:durableId="2041391833">
    <w:abstractNumId w:val="33"/>
  </w:num>
  <w:num w:numId="28" w16cid:durableId="163326189">
    <w:abstractNumId w:val="1"/>
  </w:num>
  <w:num w:numId="29" w16cid:durableId="460461701">
    <w:abstractNumId w:val="20"/>
  </w:num>
  <w:num w:numId="30" w16cid:durableId="1859351727">
    <w:abstractNumId w:val="11"/>
  </w:num>
  <w:num w:numId="31" w16cid:durableId="1172722896">
    <w:abstractNumId w:val="18"/>
  </w:num>
  <w:num w:numId="32" w16cid:durableId="2110932441">
    <w:abstractNumId w:val="39"/>
  </w:num>
  <w:num w:numId="33" w16cid:durableId="540752283">
    <w:abstractNumId w:val="35"/>
  </w:num>
  <w:num w:numId="34" w16cid:durableId="643775929">
    <w:abstractNumId w:val="16"/>
  </w:num>
  <w:num w:numId="35" w16cid:durableId="1581671043">
    <w:abstractNumId w:val="9"/>
  </w:num>
  <w:num w:numId="36" w16cid:durableId="214657276">
    <w:abstractNumId w:val="12"/>
  </w:num>
  <w:num w:numId="37" w16cid:durableId="782269838">
    <w:abstractNumId w:val="29"/>
  </w:num>
  <w:num w:numId="38" w16cid:durableId="1744334504">
    <w:abstractNumId w:val="10"/>
  </w:num>
  <w:num w:numId="39" w16cid:durableId="748305811">
    <w:abstractNumId w:val="45"/>
  </w:num>
  <w:num w:numId="40" w16cid:durableId="941108350">
    <w:abstractNumId w:val="43"/>
  </w:num>
  <w:num w:numId="41" w16cid:durableId="1865248074">
    <w:abstractNumId w:val="7"/>
  </w:num>
  <w:num w:numId="42" w16cid:durableId="565381276">
    <w:abstractNumId w:val="6"/>
  </w:num>
  <w:num w:numId="43" w16cid:durableId="228734034">
    <w:abstractNumId w:val="41"/>
  </w:num>
  <w:num w:numId="44" w16cid:durableId="825583806">
    <w:abstractNumId w:val="48"/>
  </w:num>
  <w:num w:numId="45" w16cid:durableId="263683906">
    <w:abstractNumId w:val="2"/>
  </w:num>
  <w:num w:numId="46" w16cid:durableId="1173912629">
    <w:abstractNumId w:val="42"/>
  </w:num>
  <w:num w:numId="47" w16cid:durableId="1325360389">
    <w:abstractNumId w:val="30"/>
  </w:num>
  <w:num w:numId="48" w16cid:durableId="1485009793">
    <w:abstractNumId w:val="21"/>
  </w:num>
  <w:num w:numId="49" w16cid:durableId="1945838210">
    <w:abstractNumId w:val="44"/>
  </w:num>
  <w:num w:numId="50" w16cid:durableId="163015269">
    <w:abstractNumId w:val="4"/>
  </w:num>
  <w:num w:numId="51" w16cid:durableId="581643003">
    <w:abstractNumId w:val="52"/>
  </w:num>
  <w:num w:numId="52" w16cid:durableId="1634754181">
    <w:abstractNumId w:val="17"/>
  </w:num>
  <w:num w:numId="53" w16cid:durableId="5466674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CA"/>
    <w:rsid w:val="0060444B"/>
    <w:rsid w:val="00920AE4"/>
    <w:rsid w:val="009B198C"/>
    <w:rsid w:val="00A212CA"/>
    <w:rsid w:val="00BA4B39"/>
    <w:rsid w:val="00E8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29290-E2AE-4631-A22E-E41DA441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shinde</dc:creator>
  <cp:keywords/>
  <dc:description/>
  <cp:lastModifiedBy>Swapnil shinde</cp:lastModifiedBy>
  <cp:revision>2</cp:revision>
  <dcterms:created xsi:type="dcterms:W3CDTF">2026-02-25T17:38:00Z</dcterms:created>
  <dcterms:modified xsi:type="dcterms:W3CDTF">2026-02-25T17:38:00Z</dcterms:modified>
</cp:coreProperties>
</file>