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727721EUIT102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Q1: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95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Q2: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Q3: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113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