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5A50" w14:textId="577100CB" w:rsidR="008A5A12" w:rsidRPr="009A6CFE" w:rsidRDefault="003A7595">
      <w:pPr>
        <w:rPr>
          <w:rFonts w:ascii="Times New Roman" w:hAnsi="Times New Roman" w:cs="Times New Roman"/>
          <w:b/>
          <w:sz w:val="24"/>
        </w:rPr>
      </w:pPr>
      <w:r w:rsidRPr="009A6CFE">
        <w:rPr>
          <w:rFonts w:ascii="Times New Roman" w:hAnsi="Times New Roman" w:cs="Times New Roman"/>
          <w:b/>
          <w:sz w:val="24"/>
        </w:rPr>
        <w:t>EXP NO: 0</w:t>
      </w:r>
      <w:r w:rsidR="00553847" w:rsidRPr="009A6CFE">
        <w:rPr>
          <w:rFonts w:ascii="Times New Roman" w:hAnsi="Times New Roman" w:cs="Times New Roman"/>
          <w:b/>
          <w:sz w:val="24"/>
        </w:rPr>
        <w:t>5</w:t>
      </w:r>
    </w:p>
    <w:p w14:paraId="44136BFB" w14:textId="51D47A54" w:rsidR="003A7595" w:rsidRPr="009A6CFE" w:rsidRDefault="003A7595">
      <w:pPr>
        <w:rPr>
          <w:rFonts w:ascii="Times New Roman" w:hAnsi="Times New Roman" w:cs="Times New Roman"/>
          <w:b/>
          <w:sz w:val="24"/>
        </w:rPr>
      </w:pPr>
      <w:r w:rsidRPr="009A6CFE">
        <w:rPr>
          <w:rFonts w:ascii="Times New Roman" w:hAnsi="Times New Roman" w:cs="Times New Roman"/>
          <w:b/>
          <w:sz w:val="24"/>
        </w:rPr>
        <w:t xml:space="preserve">DATE: </w:t>
      </w:r>
      <w:r w:rsidR="00553847" w:rsidRPr="009A6CFE">
        <w:rPr>
          <w:rFonts w:ascii="Times New Roman" w:hAnsi="Times New Roman" w:cs="Times New Roman"/>
          <w:b/>
          <w:sz w:val="24"/>
        </w:rPr>
        <w:t xml:space="preserve">   </w:t>
      </w:r>
      <w:r w:rsidRPr="009A6CFE">
        <w:rPr>
          <w:rFonts w:ascii="Times New Roman" w:hAnsi="Times New Roman" w:cs="Times New Roman"/>
          <w:b/>
          <w:sz w:val="24"/>
        </w:rPr>
        <w:t>-</w:t>
      </w:r>
      <w:r w:rsidR="00553847" w:rsidRPr="009A6CFE">
        <w:rPr>
          <w:rFonts w:ascii="Times New Roman" w:hAnsi="Times New Roman" w:cs="Times New Roman"/>
          <w:b/>
          <w:sz w:val="24"/>
        </w:rPr>
        <w:t xml:space="preserve">    </w:t>
      </w:r>
      <w:r w:rsidRPr="009A6CFE">
        <w:rPr>
          <w:rFonts w:ascii="Times New Roman" w:hAnsi="Times New Roman" w:cs="Times New Roman"/>
          <w:b/>
          <w:sz w:val="24"/>
        </w:rPr>
        <w:t>-2022</w:t>
      </w:r>
    </w:p>
    <w:p w14:paraId="38224983" w14:textId="74AE6F7C" w:rsidR="003A7595" w:rsidRPr="009A6CFE" w:rsidRDefault="003A7595" w:rsidP="003A75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6CFE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553847" w:rsidRPr="009A6CFE">
        <w:rPr>
          <w:rFonts w:ascii="Times New Roman" w:hAnsi="Times New Roman" w:cs="Times New Roman"/>
          <w:b/>
          <w:sz w:val="28"/>
          <w:szCs w:val="28"/>
        </w:rPr>
        <w:t>5</w:t>
      </w:r>
    </w:p>
    <w:p w14:paraId="166AEB74" w14:textId="5AFB411B" w:rsidR="003A7595" w:rsidRPr="009A6CFE" w:rsidRDefault="00334B7E" w:rsidP="00334B7E">
      <w:pPr>
        <w:rPr>
          <w:rFonts w:ascii="Times New Roman" w:hAnsi="Times New Roman" w:cs="Times New Roman"/>
          <w:b/>
          <w:sz w:val="24"/>
        </w:rPr>
      </w:pPr>
      <w:r w:rsidRPr="009A6CFE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</w:t>
      </w:r>
      <w:r w:rsidR="003A7595" w:rsidRPr="009A6CFE">
        <w:rPr>
          <w:rFonts w:ascii="Times New Roman" w:hAnsi="Times New Roman" w:cs="Times New Roman"/>
          <w:b/>
          <w:sz w:val="24"/>
        </w:rPr>
        <w:t>NAME: N</w:t>
      </w:r>
      <w:r w:rsidRPr="009A6CFE">
        <w:rPr>
          <w:rFonts w:ascii="Times New Roman" w:hAnsi="Times New Roman" w:cs="Times New Roman"/>
          <w:b/>
          <w:sz w:val="24"/>
        </w:rPr>
        <w:t>AVEENKUMAR M</w:t>
      </w:r>
    </w:p>
    <w:p w14:paraId="1ED771D9" w14:textId="43EF8FAC" w:rsidR="003A7595" w:rsidRPr="009A6CFE" w:rsidRDefault="00334B7E" w:rsidP="00334B7E">
      <w:pPr>
        <w:rPr>
          <w:rFonts w:ascii="Times New Roman" w:hAnsi="Times New Roman" w:cs="Times New Roman"/>
          <w:b/>
          <w:sz w:val="24"/>
        </w:rPr>
      </w:pPr>
      <w:r w:rsidRPr="009A6CFE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</w:t>
      </w:r>
      <w:r w:rsidR="003A7595" w:rsidRPr="009A6CFE">
        <w:rPr>
          <w:rFonts w:ascii="Times New Roman" w:hAnsi="Times New Roman" w:cs="Times New Roman"/>
          <w:b/>
          <w:sz w:val="24"/>
        </w:rPr>
        <w:t>ROLL NO: 1905</w:t>
      </w:r>
      <w:r w:rsidRPr="009A6CFE">
        <w:rPr>
          <w:rFonts w:ascii="Times New Roman" w:hAnsi="Times New Roman" w:cs="Times New Roman"/>
          <w:b/>
          <w:sz w:val="24"/>
        </w:rPr>
        <w:t>097</w:t>
      </w:r>
    </w:p>
    <w:p w14:paraId="58678C81" w14:textId="3E80845C" w:rsidR="00F23018" w:rsidRPr="009A6CFE" w:rsidRDefault="00F23018" w:rsidP="00334B7E">
      <w:pPr>
        <w:rPr>
          <w:rFonts w:ascii="Times New Roman" w:hAnsi="Times New Roman" w:cs="Times New Roman"/>
          <w:b/>
          <w:sz w:val="26"/>
          <w:szCs w:val="24"/>
        </w:rPr>
      </w:pPr>
      <w:r w:rsidRPr="009A6CFE">
        <w:rPr>
          <w:rFonts w:ascii="Times New Roman" w:hAnsi="Times New Roman" w:cs="Times New Roman"/>
          <w:b/>
          <w:sz w:val="26"/>
          <w:szCs w:val="24"/>
        </w:rPr>
        <w:t>Aim:</w:t>
      </w:r>
    </w:p>
    <w:p w14:paraId="63628D5E" w14:textId="38C2D6D9" w:rsidR="00F23018" w:rsidRPr="009A6CFE" w:rsidRDefault="00F23018" w:rsidP="00334B7E">
      <w:pPr>
        <w:rPr>
          <w:rFonts w:ascii="Times New Roman" w:hAnsi="Times New Roman" w:cs="Times New Roman"/>
          <w:bCs/>
          <w:sz w:val="24"/>
        </w:rPr>
      </w:pPr>
      <w:r w:rsidRPr="009A6CFE">
        <w:rPr>
          <w:rFonts w:ascii="Times New Roman" w:hAnsi="Times New Roman" w:cs="Times New Roman"/>
          <w:bCs/>
          <w:sz w:val="24"/>
        </w:rPr>
        <w:t>To solve the lex problems.</w:t>
      </w:r>
    </w:p>
    <w:p w14:paraId="4A991821" w14:textId="7561819A" w:rsidR="00F23018" w:rsidRPr="009A6CFE" w:rsidRDefault="003A7595" w:rsidP="005538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A6CFE">
        <w:rPr>
          <w:rFonts w:ascii="Times New Roman" w:hAnsi="Times New Roman" w:cs="Times New Roman"/>
          <w:b/>
          <w:color w:val="000000" w:themeColor="text1"/>
          <w:spacing w:val="3"/>
          <w:sz w:val="28"/>
          <w:szCs w:val="28"/>
        </w:rPr>
        <w:t>1.</w:t>
      </w:r>
      <w:r w:rsidR="00553847" w:rsidRPr="009A6CFE">
        <w:rPr>
          <w:rFonts w:ascii="Times New Roman" w:hAnsi="Times New Roman" w:cs="Times New Roman"/>
          <w:sz w:val="28"/>
          <w:szCs w:val="28"/>
        </w:rPr>
        <w:t xml:space="preserve"> </w:t>
      </w:r>
      <w:r w:rsidR="00553847" w:rsidRPr="009A6CFE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553847" w:rsidRPr="009A6CFE">
        <w:rPr>
          <w:rFonts w:ascii="Times New Roman" w:hAnsi="Times New Roman" w:cs="Times New Roman"/>
          <w:sz w:val="28"/>
          <w:szCs w:val="28"/>
        </w:rPr>
        <w:t xml:space="preserve"> Construct a DFA that accepts all the words of a &amp; b with exactly 2 a's</w:t>
      </w:r>
    </w:p>
    <w:p w14:paraId="3464F099" w14:textId="1E601994" w:rsidR="00553847" w:rsidRPr="009A6CFE" w:rsidRDefault="00553847" w:rsidP="00553847">
      <w:pPr>
        <w:rPr>
          <w:rFonts w:ascii="Times New Roman" w:hAnsi="Times New Roman" w:cs="Times New Roman"/>
          <w:sz w:val="24"/>
          <w:szCs w:val="24"/>
        </w:rPr>
      </w:pPr>
      <w:r w:rsidRPr="009A6CF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Code:</w:t>
      </w:r>
    </w:p>
    <w:p w14:paraId="1F6EDACD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%{</w:t>
      </w:r>
    </w:p>
    <w:p w14:paraId="7ACCAD4E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2D6E8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D6E88">
        <w:rPr>
          <w:rFonts w:ascii="Times New Roman" w:hAnsi="Times New Roman" w:cs="Times New Roman"/>
          <w:sz w:val="24"/>
          <w:szCs w:val="24"/>
        </w:rPr>
        <w:t>&gt;</w:t>
      </w:r>
    </w:p>
    <w:p w14:paraId="19218A71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C8C354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%}</w:t>
      </w:r>
    </w:p>
    <w:p w14:paraId="4EFA42C9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E0E79E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%%</w:t>
      </w:r>
    </w:p>
    <w:p w14:paraId="5C2286FE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(b*ab*ab*) {</w:t>
      </w:r>
    </w:p>
    <w:p w14:paraId="33A19C03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6E8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6E88">
        <w:rPr>
          <w:rFonts w:ascii="Times New Roman" w:hAnsi="Times New Roman" w:cs="Times New Roman"/>
          <w:sz w:val="24"/>
          <w:szCs w:val="24"/>
        </w:rPr>
        <w:t>("Accepted");}</w:t>
      </w:r>
    </w:p>
    <w:p w14:paraId="59EADB7B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D6E88">
        <w:rPr>
          <w:rFonts w:ascii="Times New Roman" w:hAnsi="Times New Roman" w:cs="Times New Roman"/>
          <w:sz w:val="24"/>
          <w:szCs w:val="24"/>
        </w:rPr>
        <w:t>.+</w:t>
      </w:r>
      <w:proofErr w:type="gramEnd"/>
      <w:r w:rsidRPr="002D6E88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2D6E8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6E88">
        <w:rPr>
          <w:rFonts w:ascii="Times New Roman" w:hAnsi="Times New Roman" w:cs="Times New Roman"/>
          <w:sz w:val="24"/>
          <w:szCs w:val="24"/>
        </w:rPr>
        <w:t>("Not Accepted"); }</w:t>
      </w:r>
    </w:p>
    <w:p w14:paraId="21F2E6F6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9326B5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%%</w:t>
      </w:r>
    </w:p>
    <w:p w14:paraId="6E40E88F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D6E8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6E88">
        <w:rPr>
          <w:rFonts w:ascii="Times New Roman" w:hAnsi="Times New Roman" w:cs="Times New Roman"/>
          <w:sz w:val="24"/>
          <w:szCs w:val="24"/>
        </w:rPr>
        <w:t>){</w:t>
      </w:r>
    </w:p>
    <w:p w14:paraId="4B26AB10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6E88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D6E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E88">
        <w:rPr>
          <w:rFonts w:ascii="Times New Roman" w:hAnsi="Times New Roman" w:cs="Times New Roman"/>
          <w:sz w:val="24"/>
          <w:szCs w:val="24"/>
        </w:rPr>
        <w:t>);</w:t>
      </w:r>
    </w:p>
    <w:p w14:paraId="257D5B0F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6E8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6E88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2D6E88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2D6E8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D6E88">
        <w:rPr>
          <w:rFonts w:ascii="Times New Roman" w:hAnsi="Times New Roman" w:cs="Times New Roman"/>
          <w:sz w:val="24"/>
          <w:szCs w:val="24"/>
        </w:rPr>
        <w:t>);</w:t>
      </w:r>
    </w:p>
    <w:p w14:paraId="551B048C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}</w:t>
      </w:r>
    </w:p>
    <w:p w14:paraId="088A4E3F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D6E88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2D6E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E88">
        <w:rPr>
          <w:rFonts w:ascii="Times New Roman" w:hAnsi="Times New Roman" w:cs="Times New Roman"/>
          <w:sz w:val="24"/>
          <w:szCs w:val="24"/>
        </w:rPr>
        <w:t>){</w:t>
      </w:r>
    </w:p>
    <w:p w14:paraId="3CE88321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3EFB6454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}</w:t>
      </w:r>
    </w:p>
    <w:p w14:paraId="4D44AE1A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D6E88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2D6E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E88">
        <w:rPr>
          <w:rFonts w:ascii="Times New Roman" w:hAnsi="Times New Roman" w:cs="Times New Roman"/>
          <w:sz w:val="24"/>
          <w:szCs w:val="24"/>
        </w:rPr>
        <w:t>){</w:t>
      </w:r>
    </w:p>
    <w:p w14:paraId="5ED7EF23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2C5C38F3" w14:textId="58D0C58D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}</w:t>
      </w:r>
    </w:p>
    <w:p w14:paraId="5C378D7C" w14:textId="77777777" w:rsidR="00553847" w:rsidRPr="009A6CFE" w:rsidRDefault="00553847" w:rsidP="00553847">
      <w:pPr>
        <w:pStyle w:val="NoSpacing"/>
        <w:rPr>
          <w:rFonts w:ascii="Times New Roman" w:hAnsi="Times New Roman" w:cs="Times New Roman"/>
        </w:rPr>
      </w:pPr>
    </w:p>
    <w:p w14:paraId="3099209C" w14:textId="77777777" w:rsidR="002D6E88" w:rsidRDefault="002D6E88" w:rsidP="00553847">
      <w:pPr>
        <w:pStyle w:val="NoSpacing"/>
        <w:rPr>
          <w:rFonts w:ascii="Times New Roman" w:hAnsi="Times New Roman" w:cs="Times New Roman"/>
          <w:b/>
          <w:bCs/>
        </w:rPr>
      </w:pPr>
    </w:p>
    <w:p w14:paraId="68E5B19E" w14:textId="77777777" w:rsidR="002D6E88" w:rsidRDefault="002D6E88" w:rsidP="00553847">
      <w:pPr>
        <w:pStyle w:val="NoSpacing"/>
        <w:rPr>
          <w:rFonts w:ascii="Times New Roman" w:hAnsi="Times New Roman" w:cs="Times New Roman"/>
          <w:b/>
          <w:bCs/>
        </w:rPr>
      </w:pPr>
    </w:p>
    <w:p w14:paraId="6738427A" w14:textId="77777777" w:rsidR="002D6E88" w:rsidRDefault="002D6E88" w:rsidP="00553847">
      <w:pPr>
        <w:pStyle w:val="NoSpacing"/>
        <w:rPr>
          <w:rFonts w:ascii="Times New Roman" w:hAnsi="Times New Roman" w:cs="Times New Roman"/>
          <w:b/>
          <w:bCs/>
        </w:rPr>
      </w:pPr>
    </w:p>
    <w:p w14:paraId="6C251F93" w14:textId="77777777" w:rsidR="002D6E88" w:rsidRDefault="002D6E88" w:rsidP="00553847">
      <w:pPr>
        <w:pStyle w:val="NoSpacing"/>
        <w:rPr>
          <w:rFonts w:ascii="Times New Roman" w:hAnsi="Times New Roman" w:cs="Times New Roman"/>
          <w:b/>
          <w:bCs/>
        </w:rPr>
      </w:pPr>
    </w:p>
    <w:p w14:paraId="182A1983" w14:textId="77777777" w:rsidR="002D6E88" w:rsidRDefault="002D6E88" w:rsidP="00553847">
      <w:pPr>
        <w:pStyle w:val="NoSpacing"/>
        <w:rPr>
          <w:rFonts w:ascii="Times New Roman" w:hAnsi="Times New Roman" w:cs="Times New Roman"/>
          <w:b/>
          <w:bCs/>
        </w:rPr>
      </w:pPr>
    </w:p>
    <w:p w14:paraId="7872EE63" w14:textId="77777777" w:rsidR="002D6E88" w:rsidRDefault="002D6E88" w:rsidP="00553847">
      <w:pPr>
        <w:pStyle w:val="NoSpacing"/>
        <w:rPr>
          <w:rFonts w:ascii="Times New Roman" w:hAnsi="Times New Roman" w:cs="Times New Roman"/>
          <w:b/>
          <w:bCs/>
        </w:rPr>
      </w:pPr>
    </w:p>
    <w:p w14:paraId="10F2E14F" w14:textId="77777777" w:rsidR="002D6E88" w:rsidRDefault="002D6E88" w:rsidP="00553847">
      <w:pPr>
        <w:pStyle w:val="NoSpacing"/>
        <w:rPr>
          <w:rFonts w:ascii="Times New Roman" w:hAnsi="Times New Roman" w:cs="Times New Roman"/>
          <w:b/>
          <w:bCs/>
        </w:rPr>
      </w:pPr>
    </w:p>
    <w:p w14:paraId="16ADCAFC" w14:textId="77777777" w:rsidR="002D6E88" w:rsidRDefault="002D6E88" w:rsidP="00553847">
      <w:pPr>
        <w:pStyle w:val="NoSpacing"/>
        <w:rPr>
          <w:rFonts w:ascii="Times New Roman" w:hAnsi="Times New Roman" w:cs="Times New Roman"/>
          <w:b/>
          <w:bCs/>
        </w:rPr>
      </w:pPr>
    </w:p>
    <w:p w14:paraId="17E530A1" w14:textId="50BA5077" w:rsidR="00553847" w:rsidRPr="002D6E88" w:rsidRDefault="00553847" w:rsidP="0055384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2D6E8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0BAFD93" w14:textId="2CEADA69" w:rsidR="00553847" w:rsidRPr="009A6CFE" w:rsidRDefault="00553847" w:rsidP="00553847">
      <w:pPr>
        <w:pStyle w:val="NoSpacing"/>
        <w:rPr>
          <w:rFonts w:ascii="Times New Roman" w:hAnsi="Times New Roman" w:cs="Times New Roman"/>
          <w:b/>
          <w:bCs/>
        </w:rPr>
      </w:pPr>
      <w:r w:rsidRPr="009A6CFE">
        <w:rPr>
          <w:rFonts w:ascii="Times New Roman" w:hAnsi="Times New Roman" w:cs="Times New Roman"/>
          <w:b/>
          <w:bCs/>
        </w:rPr>
        <w:drawing>
          <wp:inline distT="0" distB="0" distL="0" distR="0" wp14:anchorId="5A0BBD41" wp14:editId="0F683CA2">
            <wp:extent cx="4138019" cy="190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B387" w14:textId="7CF92385" w:rsidR="00553847" w:rsidRPr="009A6CFE" w:rsidRDefault="00553847" w:rsidP="00553847">
      <w:pPr>
        <w:pStyle w:val="NoSpacing"/>
        <w:rPr>
          <w:rFonts w:ascii="Times New Roman" w:hAnsi="Times New Roman" w:cs="Times New Roman"/>
          <w:b/>
          <w:bCs/>
        </w:rPr>
      </w:pPr>
    </w:p>
    <w:p w14:paraId="7CD4B194" w14:textId="27D57F21" w:rsidR="00553847" w:rsidRPr="002D6E88" w:rsidRDefault="00553847" w:rsidP="0055384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D6E88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2D6E88">
        <w:rPr>
          <w:rFonts w:ascii="Times New Roman" w:hAnsi="Times New Roman" w:cs="Times New Roman"/>
          <w:sz w:val="28"/>
          <w:szCs w:val="28"/>
        </w:rPr>
        <w:t xml:space="preserve"> </w:t>
      </w:r>
      <w:r w:rsidRPr="002D6E88">
        <w:rPr>
          <w:rFonts w:ascii="Times New Roman" w:hAnsi="Times New Roman" w:cs="Times New Roman"/>
          <w:sz w:val="28"/>
          <w:szCs w:val="28"/>
        </w:rPr>
        <w:t xml:space="preserve">Write a lex program to verify a </w:t>
      </w:r>
      <w:proofErr w:type="gramStart"/>
      <w:r w:rsidRPr="002D6E88">
        <w:rPr>
          <w:rFonts w:ascii="Times New Roman" w:hAnsi="Times New Roman" w:cs="Times New Roman"/>
          <w:sz w:val="28"/>
          <w:szCs w:val="28"/>
        </w:rPr>
        <w:t>given  IMEI</w:t>
      </w:r>
      <w:proofErr w:type="gramEnd"/>
      <w:r w:rsidRPr="002D6E88">
        <w:rPr>
          <w:rFonts w:ascii="Times New Roman" w:hAnsi="Times New Roman" w:cs="Times New Roman"/>
          <w:sz w:val="28"/>
          <w:szCs w:val="28"/>
        </w:rPr>
        <w:t xml:space="preserve"> number for a mobile is valid or not. </w:t>
      </w:r>
    </w:p>
    <w:p w14:paraId="447AEF47" w14:textId="3B3A62EA" w:rsidR="00553847" w:rsidRPr="002D6E88" w:rsidRDefault="00553847" w:rsidP="005538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F188F8" w14:textId="028B9A03" w:rsidR="00553847" w:rsidRPr="002D6E88" w:rsidRDefault="00553847" w:rsidP="0055384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D6E88">
        <w:rPr>
          <w:rFonts w:ascii="Times New Roman" w:hAnsi="Times New Roman" w:cs="Times New Roman"/>
          <w:sz w:val="26"/>
          <w:szCs w:val="26"/>
        </w:rPr>
        <w:t>Code:</w:t>
      </w:r>
    </w:p>
    <w:p w14:paraId="049F0F25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%{</w:t>
      </w:r>
    </w:p>
    <w:p w14:paraId="6514A3C1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 xml:space="preserve">    #include&lt;stdio.h&gt;</w:t>
      </w:r>
    </w:p>
    <w:p w14:paraId="63DB0E7C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 xml:space="preserve">    #include&lt;ctype.h&gt;</w:t>
      </w:r>
    </w:p>
    <w:p w14:paraId="65C7900C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void check(char*);</w:t>
      </w:r>
    </w:p>
    <w:p w14:paraId="33EE16DE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%}</w:t>
      </w:r>
    </w:p>
    <w:p w14:paraId="4FF01BD0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pattern [0-9]{</w:t>
      </w:r>
      <w:proofErr w:type="gramStart"/>
      <w:r w:rsidRPr="002D6E88">
        <w:rPr>
          <w:rFonts w:ascii="Times New Roman" w:hAnsi="Times New Roman" w:cs="Times New Roman"/>
          <w:sz w:val="24"/>
          <w:szCs w:val="24"/>
        </w:rPr>
        <w:t>2}+</w:t>
      </w:r>
      <w:proofErr w:type="gramEnd"/>
      <w:r w:rsidRPr="002D6E88">
        <w:rPr>
          <w:rFonts w:ascii="Times New Roman" w:hAnsi="Times New Roman" w:cs="Times New Roman"/>
          <w:sz w:val="24"/>
          <w:szCs w:val="24"/>
        </w:rPr>
        <w:t>[-]+(516604|292908|469904|015420)+[-]+[0-9]{6}[-][0-9]</w:t>
      </w:r>
    </w:p>
    <w:p w14:paraId="4967DA3F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%%</w:t>
      </w:r>
    </w:p>
    <w:p w14:paraId="302C7B01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{pattern} check(</w:t>
      </w:r>
      <w:proofErr w:type="spellStart"/>
      <w:r w:rsidRPr="002D6E88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D6E88">
        <w:rPr>
          <w:rFonts w:ascii="Times New Roman" w:hAnsi="Times New Roman" w:cs="Times New Roman"/>
          <w:sz w:val="24"/>
          <w:szCs w:val="24"/>
        </w:rPr>
        <w:t>);</w:t>
      </w:r>
    </w:p>
    <w:p w14:paraId="3577A038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D6E88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2D6E88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2D6E8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6E88">
        <w:rPr>
          <w:rFonts w:ascii="Times New Roman" w:hAnsi="Times New Roman" w:cs="Times New Roman"/>
          <w:sz w:val="24"/>
          <w:szCs w:val="24"/>
        </w:rPr>
        <w:t>("not valid");}</w:t>
      </w:r>
    </w:p>
    <w:p w14:paraId="494A496D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%%</w:t>
      </w:r>
    </w:p>
    <w:p w14:paraId="41EFC692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D6E8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6E88">
        <w:rPr>
          <w:rFonts w:ascii="Times New Roman" w:hAnsi="Times New Roman" w:cs="Times New Roman"/>
          <w:sz w:val="24"/>
          <w:szCs w:val="24"/>
        </w:rPr>
        <w:t>){</w:t>
      </w:r>
    </w:p>
    <w:p w14:paraId="26A19F10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6E8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6E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E88">
        <w:rPr>
          <w:rFonts w:ascii="Times New Roman" w:hAnsi="Times New Roman" w:cs="Times New Roman"/>
          <w:sz w:val="24"/>
          <w:szCs w:val="24"/>
        </w:rPr>
        <w:t>"Enter the IMEI number");</w:t>
      </w:r>
    </w:p>
    <w:p w14:paraId="2160025B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6E88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D6E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E88">
        <w:rPr>
          <w:rFonts w:ascii="Times New Roman" w:hAnsi="Times New Roman" w:cs="Times New Roman"/>
          <w:sz w:val="24"/>
          <w:szCs w:val="24"/>
        </w:rPr>
        <w:t>);</w:t>
      </w:r>
    </w:p>
    <w:p w14:paraId="7B4712DB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}</w:t>
      </w:r>
    </w:p>
    <w:p w14:paraId="70AB456E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D6E88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2D6E88">
        <w:rPr>
          <w:rFonts w:ascii="Times New Roman" w:hAnsi="Times New Roman" w:cs="Times New Roman"/>
          <w:sz w:val="24"/>
          <w:szCs w:val="24"/>
        </w:rPr>
        <w:t>char* a)</w:t>
      </w:r>
    </w:p>
    <w:p w14:paraId="7593801F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{</w:t>
      </w:r>
    </w:p>
    <w:p w14:paraId="36A72C82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int sum=0;</w:t>
      </w:r>
    </w:p>
    <w:p w14:paraId="46634BD2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D6E88">
        <w:rPr>
          <w:rFonts w:ascii="Times New Roman" w:hAnsi="Times New Roman" w:cs="Times New Roman"/>
          <w:sz w:val="24"/>
          <w:szCs w:val="24"/>
        </w:rPr>
        <w:t>i,x</w:t>
      </w:r>
      <w:proofErr w:type="gramEnd"/>
      <w:r w:rsidRPr="002D6E88">
        <w:rPr>
          <w:rFonts w:ascii="Times New Roman" w:hAnsi="Times New Roman" w:cs="Times New Roman"/>
          <w:sz w:val="24"/>
          <w:szCs w:val="24"/>
        </w:rPr>
        <w:t>,j</w:t>
      </w:r>
      <w:proofErr w:type="spellEnd"/>
      <w:r w:rsidRPr="002D6E88">
        <w:rPr>
          <w:rFonts w:ascii="Times New Roman" w:hAnsi="Times New Roman" w:cs="Times New Roman"/>
          <w:sz w:val="24"/>
          <w:szCs w:val="24"/>
        </w:rPr>
        <w:t>=0;</w:t>
      </w:r>
    </w:p>
    <w:p w14:paraId="6A6093E6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D6E8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D6E88">
        <w:rPr>
          <w:rFonts w:ascii="Times New Roman" w:hAnsi="Times New Roman" w:cs="Times New Roman"/>
          <w:sz w:val="24"/>
          <w:szCs w:val="24"/>
        </w:rPr>
        <w:t>=17;</w:t>
      </w:r>
    </w:p>
    <w:p w14:paraId="1616CBE1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2D6E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6E8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D6E8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D6E88">
        <w:rPr>
          <w:rFonts w:ascii="Times New Roman" w:hAnsi="Times New Roman" w:cs="Times New Roman"/>
          <w:sz w:val="24"/>
          <w:szCs w:val="24"/>
        </w:rPr>
        <w:t>&lt;17;i++){</w:t>
      </w:r>
    </w:p>
    <w:p w14:paraId="03982ABE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2D6E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6E88">
        <w:rPr>
          <w:rFonts w:ascii="Times New Roman" w:hAnsi="Times New Roman" w:cs="Times New Roman"/>
          <w:sz w:val="24"/>
          <w:szCs w:val="24"/>
        </w:rPr>
        <w:t xml:space="preserve">==2|| </w:t>
      </w:r>
      <w:proofErr w:type="spellStart"/>
      <w:r w:rsidRPr="002D6E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6E88">
        <w:rPr>
          <w:rFonts w:ascii="Times New Roman" w:hAnsi="Times New Roman" w:cs="Times New Roman"/>
          <w:sz w:val="24"/>
          <w:szCs w:val="24"/>
        </w:rPr>
        <w:t>==9||</w:t>
      </w:r>
      <w:proofErr w:type="spellStart"/>
      <w:r w:rsidRPr="002D6E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6E88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2D6E88">
        <w:rPr>
          <w:rFonts w:ascii="Times New Roman" w:hAnsi="Times New Roman" w:cs="Times New Roman"/>
          <w:sz w:val="24"/>
          <w:szCs w:val="24"/>
        </w:rPr>
        <w:t>16){</w:t>
      </w:r>
      <w:proofErr w:type="gramEnd"/>
    </w:p>
    <w:p w14:paraId="7FAC70BE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if (a[</w:t>
      </w:r>
      <w:proofErr w:type="spellStart"/>
      <w:r w:rsidRPr="002D6E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6E88">
        <w:rPr>
          <w:rFonts w:ascii="Times New Roman" w:hAnsi="Times New Roman" w:cs="Times New Roman"/>
          <w:sz w:val="24"/>
          <w:szCs w:val="24"/>
        </w:rPr>
        <w:t>]=='-')</w:t>
      </w:r>
    </w:p>
    <w:p w14:paraId="156E324C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continue;</w:t>
      </w:r>
    </w:p>
    <w:p w14:paraId="3F8C3818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}</w:t>
      </w:r>
    </w:p>
    <w:p w14:paraId="0150CA30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else if (j%2==</w:t>
      </w:r>
      <w:proofErr w:type="gramStart"/>
      <w:r w:rsidRPr="002D6E88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13694245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x=(int)a[</w:t>
      </w:r>
      <w:proofErr w:type="spellStart"/>
      <w:r w:rsidRPr="002D6E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6E88">
        <w:rPr>
          <w:rFonts w:ascii="Times New Roman" w:hAnsi="Times New Roman" w:cs="Times New Roman"/>
          <w:sz w:val="24"/>
          <w:szCs w:val="24"/>
        </w:rPr>
        <w:t>]-(int)'0';</w:t>
      </w:r>
    </w:p>
    <w:p w14:paraId="482018B3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x*=2;</w:t>
      </w:r>
    </w:p>
    <w:p w14:paraId="126062E2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sum+=x%10;</w:t>
      </w:r>
    </w:p>
    <w:p w14:paraId="16BE3DCA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x/=10;</w:t>
      </w:r>
    </w:p>
    <w:p w14:paraId="1B551F04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sum+=x%10;</w:t>
      </w:r>
    </w:p>
    <w:p w14:paraId="2B938B82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D6E88">
        <w:rPr>
          <w:rFonts w:ascii="Times New Roman" w:hAnsi="Times New Roman" w:cs="Times New Roman"/>
          <w:sz w:val="24"/>
          <w:szCs w:val="24"/>
        </w:rPr>
        <w:lastRenderedPageBreak/>
        <w:t>j++</w:t>
      </w:r>
      <w:proofErr w:type="spellEnd"/>
      <w:r w:rsidRPr="002D6E88">
        <w:rPr>
          <w:rFonts w:ascii="Times New Roman" w:hAnsi="Times New Roman" w:cs="Times New Roman"/>
          <w:sz w:val="24"/>
          <w:szCs w:val="24"/>
        </w:rPr>
        <w:t>;</w:t>
      </w:r>
    </w:p>
    <w:p w14:paraId="565BD6C3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}</w:t>
      </w:r>
    </w:p>
    <w:p w14:paraId="1C4ADD32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D6E88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7F147F48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sum+=(int)a[</w:t>
      </w:r>
      <w:proofErr w:type="spellStart"/>
      <w:r w:rsidRPr="002D6E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6E88">
        <w:rPr>
          <w:rFonts w:ascii="Times New Roman" w:hAnsi="Times New Roman" w:cs="Times New Roman"/>
          <w:sz w:val="24"/>
          <w:szCs w:val="24"/>
        </w:rPr>
        <w:t>]-(int)'0';</w:t>
      </w:r>
    </w:p>
    <w:p w14:paraId="5063EF3B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D6E8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D6E88">
        <w:rPr>
          <w:rFonts w:ascii="Times New Roman" w:hAnsi="Times New Roman" w:cs="Times New Roman"/>
          <w:sz w:val="24"/>
          <w:szCs w:val="24"/>
        </w:rPr>
        <w:t>;</w:t>
      </w:r>
    </w:p>
    <w:p w14:paraId="24DD90DD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0B2D5F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}</w:t>
      </w:r>
    </w:p>
    <w:p w14:paraId="3ED89377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}</w:t>
      </w:r>
    </w:p>
    <w:p w14:paraId="159E2309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D6E88">
        <w:rPr>
          <w:rFonts w:ascii="Times New Roman" w:hAnsi="Times New Roman" w:cs="Times New Roman"/>
          <w:sz w:val="24"/>
          <w:szCs w:val="24"/>
        </w:rPr>
        <w:t>if( (</w:t>
      </w:r>
      <w:proofErr w:type="gramEnd"/>
      <w:r w:rsidRPr="002D6E88">
        <w:rPr>
          <w:rFonts w:ascii="Times New Roman" w:hAnsi="Times New Roman" w:cs="Times New Roman"/>
          <w:sz w:val="24"/>
          <w:szCs w:val="24"/>
        </w:rPr>
        <w:t>((int)a[17]-(int)'0')+sum )%10==0){</w:t>
      </w:r>
    </w:p>
    <w:p w14:paraId="6EB2CBD6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6E8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6E88">
        <w:rPr>
          <w:rFonts w:ascii="Times New Roman" w:hAnsi="Times New Roman" w:cs="Times New Roman"/>
          <w:sz w:val="24"/>
          <w:szCs w:val="24"/>
        </w:rPr>
        <w:t>("Valid");</w:t>
      </w:r>
    </w:p>
    <w:p w14:paraId="5C42BA17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}</w:t>
      </w:r>
    </w:p>
    <w:p w14:paraId="06E9ED2F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D6E88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73CDBF8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6E8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6E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E88">
        <w:rPr>
          <w:rFonts w:ascii="Times New Roman" w:hAnsi="Times New Roman" w:cs="Times New Roman"/>
          <w:sz w:val="24"/>
          <w:szCs w:val="24"/>
        </w:rPr>
        <w:t>"Not valid");</w:t>
      </w:r>
    </w:p>
    <w:p w14:paraId="54CFA643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}</w:t>
      </w:r>
    </w:p>
    <w:p w14:paraId="3D2A4B21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}</w:t>
      </w:r>
    </w:p>
    <w:p w14:paraId="1A911552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D6E88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2D6E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E88">
        <w:rPr>
          <w:rFonts w:ascii="Times New Roman" w:hAnsi="Times New Roman" w:cs="Times New Roman"/>
          <w:sz w:val="24"/>
          <w:szCs w:val="24"/>
        </w:rPr>
        <w:t>){</w:t>
      </w:r>
    </w:p>
    <w:p w14:paraId="4AEBA695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return 1;</w:t>
      </w:r>
    </w:p>
    <w:p w14:paraId="4D627A05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}</w:t>
      </w:r>
    </w:p>
    <w:p w14:paraId="55EFEE21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D6E88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2D6E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E88">
        <w:rPr>
          <w:rFonts w:ascii="Times New Roman" w:hAnsi="Times New Roman" w:cs="Times New Roman"/>
          <w:sz w:val="24"/>
          <w:szCs w:val="24"/>
        </w:rPr>
        <w:t>){</w:t>
      </w:r>
    </w:p>
    <w:p w14:paraId="708F396F" w14:textId="77777777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return 1;</w:t>
      </w:r>
    </w:p>
    <w:p w14:paraId="40A010D9" w14:textId="419B422C" w:rsidR="00553847" w:rsidRPr="002D6E88" w:rsidRDefault="00553847" w:rsidP="005538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6E88">
        <w:rPr>
          <w:rFonts w:ascii="Times New Roman" w:hAnsi="Times New Roman" w:cs="Times New Roman"/>
          <w:sz w:val="24"/>
          <w:szCs w:val="24"/>
        </w:rPr>
        <w:t>}</w:t>
      </w:r>
    </w:p>
    <w:p w14:paraId="30DAFE69" w14:textId="252DE202" w:rsidR="00F23018" w:rsidRPr="009A6CFE" w:rsidRDefault="00F230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C443DC1" w14:textId="718C1825" w:rsidR="00553847" w:rsidRPr="009A6CFE" w:rsidRDefault="0055384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9A6C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Ouptut</w:t>
      </w:r>
      <w:proofErr w:type="spellEnd"/>
      <w:r w:rsidRPr="009A6C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26872E84" w14:textId="57EEB317" w:rsidR="00553847" w:rsidRPr="009A6CFE" w:rsidRDefault="0055384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6C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drawing>
          <wp:inline distT="0" distB="0" distL="0" distR="0" wp14:anchorId="7B59585C" wp14:editId="2D9FCDEA">
            <wp:extent cx="3955123" cy="145554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BEB0" w14:textId="77777777" w:rsidR="002D6E88" w:rsidRDefault="002D6E8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334B297" w14:textId="77777777" w:rsidR="002D6E88" w:rsidRDefault="002D6E8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1F6D49C" w14:textId="77777777" w:rsidR="002D6E88" w:rsidRDefault="002D6E8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BF6BD91" w14:textId="57B410D6" w:rsidR="00F23018" w:rsidRPr="009A6CFE" w:rsidRDefault="00F230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6C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Result:</w:t>
      </w:r>
    </w:p>
    <w:p w14:paraId="08AB93FF" w14:textId="77EAF13B" w:rsidR="00F23018" w:rsidRPr="009A6CFE" w:rsidRDefault="00F23018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A6C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 programs ha</w:t>
      </w:r>
      <w:r w:rsidR="002D6E8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</w:t>
      </w:r>
      <w:r w:rsidRPr="009A6C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been executed successfully.</w:t>
      </w:r>
    </w:p>
    <w:sectPr w:rsidR="00F23018" w:rsidRPr="009A6CFE" w:rsidSect="003A7595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95"/>
    <w:rsid w:val="002D6E88"/>
    <w:rsid w:val="00334B7E"/>
    <w:rsid w:val="0033687E"/>
    <w:rsid w:val="003A7595"/>
    <w:rsid w:val="00404DB8"/>
    <w:rsid w:val="00553847"/>
    <w:rsid w:val="006372DD"/>
    <w:rsid w:val="006C7C56"/>
    <w:rsid w:val="006F22BD"/>
    <w:rsid w:val="00707FFC"/>
    <w:rsid w:val="007F0F01"/>
    <w:rsid w:val="009A6CFE"/>
    <w:rsid w:val="00D65EE8"/>
    <w:rsid w:val="00D94B39"/>
    <w:rsid w:val="00F2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CB91"/>
  <w15:docId w15:val="{054783AC-5F34-4F1D-97BF-5734DC16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3847"/>
    <w:pPr>
      <w:ind w:left="720"/>
      <w:contextualSpacing/>
    </w:pPr>
  </w:style>
  <w:style w:type="paragraph" w:styleId="NoSpacing">
    <w:name w:val="No Spacing"/>
    <w:uiPriority w:val="1"/>
    <w:qFormat/>
    <w:rsid w:val="005538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4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Naveenkumar M</cp:lastModifiedBy>
  <cp:revision>6</cp:revision>
  <cp:lastPrinted>2022-09-02T04:07:00Z</cp:lastPrinted>
  <dcterms:created xsi:type="dcterms:W3CDTF">2022-08-16T18:01:00Z</dcterms:created>
  <dcterms:modified xsi:type="dcterms:W3CDTF">2022-09-15T17:18:00Z</dcterms:modified>
</cp:coreProperties>
</file>