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c500c77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369,473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