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4452" w14:textId="77E784B1" w:rsidR="00F1611C" w:rsidRPr="00F1611C" w:rsidRDefault="00F1611C" w:rsidP="00F1611C">
      <w:pPr>
        <w:rPr>
          <w:b/>
          <w:bCs/>
          <w:sz w:val="28"/>
          <w:szCs w:val="28"/>
        </w:rPr>
      </w:pPr>
      <w:r>
        <w:t xml:space="preserve">                                 </w:t>
      </w:r>
      <w:r w:rsidRPr="00F1611C">
        <w:rPr>
          <w:b/>
          <w:bCs/>
          <w:sz w:val="28"/>
          <w:szCs w:val="28"/>
        </w:rPr>
        <w:t>Error Detection and Handling assignments</w:t>
      </w:r>
    </w:p>
    <w:p w14:paraId="211C0DB5" w14:textId="2BB1F3E4" w:rsidR="00F1611C" w:rsidRPr="00F1611C" w:rsidRDefault="00F1611C" w:rsidP="00F1611C">
      <w:r w:rsidRPr="00F1611C">
        <w:t xml:space="preserve">1. WAP to read </w:t>
      </w:r>
      <w:proofErr w:type="spellStart"/>
      <w:r w:rsidRPr="00F1611C">
        <w:t>atleast</w:t>
      </w:r>
      <w:proofErr w:type="spellEnd"/>
      <w:r w:rsidRPr="00F1611C">
        <w:t xml:space="preserve"> 2 designation strings from the user. Using assert validate</w:t>
      </w:r>
    </w:p>
    <w:p w14:paraId="4C469E49" w14:textId="77777777" w:rsidR="00F1611C" w:rsidRPr="00F1611C" w:rsidRDefault="00F1611C" w:rsidP="00F1611C">
      <w:proofErr w:type="spellStart"/>
      <w:r w:rsidRPr="00F1611C">
        <w:t>i</w:t>
      </w:r>
      <w:proofErr w:type="spellEnd"/>
      <w:r w:rsidRPr="00F1611C">
        <w:t>. Count of received designation strings</w:t>
      </w:r>
    </w:p>
    <w:p w14:paraId="4C3345F0" w14:textId="77777777" w:rsidR="00F1611C" w:rsidRPr="00F1611C" w:rsidRDefault="00F1611C" w:rsidP="00F1611C">
      <w:r w:rsidRPr="00F1611C">
        <w:t>ii. Value of each string as one of {“E2”, “E3”, “E4”}</w:t>
      </w:r>
    </w:p>
    <w:p w14:paraId="660EE5D9" w14:textId="77777777" w:rsidR="00F1611C" w:rsidRDefault="00F1611C" w:rsidP="00F1611C">
      <w:r w:rsidRPr="00F1611C">
        <w:t xml:space="preserve">Failure of any of tested condition in </w:t>
      </w:r>
      <w:proofErr w:type="spellStart"/>
      <w:r w:rsidRPr="00F1611C">
        <w:t>i</w:t>
      </w:r>
      <w:proofErr w:type="spellEnd"/>
      <w:r w:rsidRPr="00F1611C">
        <w:t>) or ii) should terminate program. On success should display the received valid designations</w:t>
      </w:r>
    </w:p>
    <w:p w14:paraId="6661BCB8" w14:textId="20976FDA" w:rsidR="00F1611C" w:rsidRDefault="00F1611C" w:rsidP="00F1611C">
      <w:r w:rsidRPr="00F1611C">
        <w:drawing>
          <wp:inline distT="0" distB="0" distL="0" distR="0" wp14:anchorId="6CAAC3F3" wp14:editId="371B90DC">
            <wp:extent cx="5731510" cy="2304415"/>
            <wp:effectExtent l="0" t="0" r="2540" b="635"/>
            <wp:docPr id="1763385364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85364" name="Picture 1" descr="A black screen with red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B7" w14:textId="77777777" w:rsidR="00F1611C" w:rsidRDefault="00F1611C" w:rsidP="00F1611C"/>
    <w:p w14:paraId="124DE267" w14:textId="1DF3AF3E" w:rsidR="00F1611C" w:rsidRPr="00F1611C" w:rsidRDefault="00F1611C" w:rsidP="00F1611C">
      <w:r w:rsidRPr="00F1611C">
        <w:drawing>
          <wp:inline distT="0" distB="0" distL="0" distR="0" wp14:anchorId="2896A190" wp14:editId="04663A9D">
            <wp:extent cx="5731510" cy="1295400"/>
            <wp:effectExtent l="0" t="0" r="2540" b="0"/>
            <wp:docPr id="15606384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3847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919E" w14:textId="77777777" w:rsidR="00F1611C" w:rsidRPr="00F1611C" w:rsidRDefault="00F1611C" w:rsidP="00F1611C">
      <w:r w:rsidRPr="00F1611C">
        <w:t xml:space="preserve">2. Refer the code below. Modify code to use assert instead of if else. Add main and invoke </w:t>
      </w:r>
      <w:proofErr w:type="gramStart"/>
      <w:r w:rsidRPr="00F1611C">
        <w:t>function(</w:t>
      </w:r>
      <w:proofErr w:type="gramEnd"/>
      <w:r w:rsidRPr="00F1611C">
        <w:t>) and test it</w:t>
      </w:r>
    </w:p>
    <w:p w14:paraId="32A347CB" w14:textId="77777777" w:rsidR="00F1611C" w:rsidRPr="00F1611C" w:rsidRDefault="00F1611C" w:rsidP="00F1611C">
      <w:r w:rsidRPr="00F1611C">
        <w:t xml:space="preserve">void </w:t>
      </w:r>
      <w:proofErr w:type="gramStart"/>
      <w:r w:rsidRPr="00F1611C">
        <w:t>function(</w:t>
      </w:r>
      <w:proofErr w:type="gramEnd"/>
      <w:r w:rsidRPr="00F1611C">
        <w:t>int x)</w:t>
      </w:r>
    </w:p>
    <w:p w14:paraId="3D061814" w14:textId="77777777" w:rsidR="00F1611C" w:rsidRPr="00F1611C" w:rsidRDefault="00F1611C" w:rsidP="00F1611C">
      <w:r w:rsidRPr="00F1611C">
        <w:t>{</w:t>
      </w:r>
    </w:p>
    <w:p w14:paraId="2DD68F3C" w14:textId="77777777" w:rsidR="00F1611C" w:rsidRPr="00F1611C" w:rsidRDefault="00F1611C" w:rsidP="00F1611C">
      <w:r w:rsidRPr="00F1611C">
        <w:t xml:space="preserve">float </w:t>
      </w:r>
      <w:proofErr w:type="spellStart"/>
      <w:proofErr w:type="gramStart"/>
      <w:r w:rsidRPr="00F1611C">
        <w:t>fx</w:t>
      </w:r>
      <w:proofErr w:type="spellEnd"/>
      <w:r w:rsidRPr="00F1611C">
        <w:t>;</w:t>
      </w:r>
      <w:proofErr w:type="gramEnd"/>
    </w:p>
    <w:p w14:paraId="1B41ADB7" w14:textId="77777777" w:rsidR="00F1611C" w:rsidRPr="00F1611C" w:rsidRDefault="00F1611C" w:rsidP="00F1611C">
      <w:r w:rsidRPr="00F1611C">
        <w:t>if (x==0)</w:t>
      </w:r>
    </w:p>
    <w:p w14:paraId="41B212CF" w14:textId="77777777" w:rsidR="00F1611C" w:rsidRPr="00F1611C" w:rsidRDefault="00F1611C" w:rsidP="00F1611C">
      <w:r w:rsidRPr="00F1611C">
        <w:t>{</w:t>
      </w:r>
    </w:p>
    <w:p w14:paraId="6788540E" w14:textId="77777777" w:rsidR="00F1611C" w:rsidRPr="00F1611C" w:rsidRDefault="00F1611C" w:rsidP="00F1611C">
      <w:proofErr w:type="spellStart"/>
      <w:proofErr w:type="gramStart"/>
      <w:r w:rsidRPr="00F1611C">
        <w:t>printf</w:t>
      </w:r>
      <w:proofErr w:type="spellEnd"/>
      <w:r w:rsidRPr="00F1611C">
        <w:t>(</w:t>
      </w:r>
      <w:proofErr w:type="gramEnd"/>
      <w:r w:rsidRPr="00F1611C">
        <w:t>"Division by Zero is not allowed");</w:t>
      </w:r>
    </w:p>
    <w:p w14:paraId="740D9A83" w14:textId="77777777" w:rsidR="00F1611C" w:rsidRPr="00F1611C" w:rsidRDefault="00F1611C" w:rsidP="00F1611C">
      <w:proofErr w:type="spellStart"/>
      <w:proofErr w:type="gramStart"/>
      <w:r w:rsidRPr="00F1611C">
        <w:t>fprintf</w:t>
      </w:r>
      <w:proofErr w:type="spellEnd"/>
      <w:r w:rsidRPr="00F1611C">
        <w:t>(</w:t>
      </w:r>
      <w:proofErr w:type="gramEnd"/>
      <w:r w:rsidRPr="00F1611C">
        <w:t>stderr, "Division by zero! Exiting...\n"</w:t>
      </w:r>
      <w:proofErr w:type="gramStart"/>
      <w:r w:rsidRPr="00F1611C">
        <w:t>);</w:t>
      </w:r>
      <w:proofErr w:type="gramEnd"/>
    </w:p>
    <w:p w14:paraId="48ED9657" w14:textId="77777777" w:rsidR="00F1611C" w:rsidRPr="00F1611C" w:rsidRDefault="00F1611C" w:rsidP="00F1611C">
      <w:proofErr w:type="gramStart"/>
      <w:r w:rsidRPr="00F1611C">
        <w:lastRenderedPageBreak/>
        <w:t>exit(</w:t>
      </w:r>
      <w:proofErr w:type="gramEnd"/>
      <w:r w:rsidRPr="00F1611C">
        <w:t>EXIT_FAILURE);</w:t>
      </w:r>
    </w:p>
    <w:p w14:paraId="5DAD6018" w14:textId="77777777" w:rsidR="00F1611C" w:rsidRPr="00F1611C" w:rsidRDefault="00F1611C" w:rsidP="00F1611C">
      <w:r w:rsidRPr="00F1611C">
        <w:t>}</w:t>
      </w:r>
    </w:p>
    <w:p w14:paraId="5F4C666A" w14:textId="77777777" w:rsidR="00F1611C" w:rsidRPr="00F1611C" w:rsidRDefault="00F1611C" w:rsidP="00F1611C">
      <w:r w:rsidRPr="00F1611C">
        <w:t>else</w:t>
      </w:r>
    </w:p>
    <w:p w14:paraId="1101C75A" w14:textId="77777777" w:rsidR="00F1611C" w:rsidRPr="00F1611C" w:rsidRDefault="00F1611C" w:rsidP="00F1611C">
      <w:r w:rsidRPr="00F1611C">
        <w:t>{</w:t>
      </w:r>
    </w:p>
    <w:p w14:paraId="0C498F2E" w14:textId="77777777" w:rsidR="00F1611C" w:rsidRPr="00F1611C" w:rsidRDefault="00F1611C" w:rsidP="00F1611C">
      <w:proofErr w:type="spellStart"/>
      <w:r w:rsidRPr="00F1611C">
        <w:t>fx</w:t>
      </w:r>
      <w:proofErr w:type="spellEnd"/>
      <w:r w:rsidRPr="00F1611C">
        <w:t xml:space="preserve"> = 10 / </w:t>
      </w:r>
      <w:proofErr w:type="gramStart"/>
      <w:r w:rsidRPr="00F1611C">
        <w:t>x;</w:t>
      </w:r>
      <w:proofErr w:type="gramEnd"/>
    </w:p>
    <w:p w14:paraId="7D06961F" w14:textId="77777777" w:rsidR="00F1611C" w:rsidRPr="00F1611C" w:rsidRDefault="00F1611C" w:rsidP="00F1611C">
      <w:proofErr w:type="spellStart"/>
      <w:r w:rsidRPr="00F1611C">
        <w:t>printf</w:t>
      </w:r>
      <w:proofErr w:type="spellEnd"/>
      <w:r w:rsidRPr="00F1611C">
        <w:t xml:space="preserve">("f(x) is: %.5f", </w:t>
      </w:r>
      <w:proofErr w:type="spellStart"/>
      <w:r w:rsidRPr="00F1611C">
        <w:t>fx</w:t>
      </w:r>
      <w:proofErr w:type="spellEnd"/>
      <w:proofErr w:type="gramStart"/>
      <w:r w:rsidRPr="00F1611C">
        <w:t>);</w:t>
      </w:r>
      <w:proofErr w:type="gramEnd"/>
    </w:p>
    <w:p w14:paraId="00BA2F3B" w14:textId="77777777" w:rsidR="00F1611C" w:rsidRPr="00F1611C" w:rsidRDefault="00F1611C" w:rsidP="00F1611C">
      <w:r w:rsidRPr="00F1611C">
        <w:t>}</w:t>
      </w:r>
    </w:p>
    <w:p w14:paraId="01B2A99A" w14:textId="77777777" w:rsidR="00F1611C" w:rsidRDefault="00F1611C" w:rsidP="00F1611C">
      <w:r w:rsidRPr="00F1611C">
        <w:t>}</w:t>
      </w:r>
    </w:p>
    <w:p w14:paraId="046FA22A" w14:textId="5472F49A" w:rsidR="00F1611C" w:rsidRDefault="00F1611C" w:rsidP="00F1611C">
      <w:r w:rsidRPr="00F1611C">
        <w:drawing>
          <wp:inline distT="0" distB="0" distL="0" distR="0" wp14:anchorId="591E9395" wp14:editId="718F90C6">
            <wp:extent cx="4762500" cy="2539219"/>
            <wp:effectExtent l="0" t="0" r="0" b="0"/>
            <wp:docPr id="17818056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0563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779" cy="25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1F55" w14:textId="77777777" w:rsidR="00F1611C" w:rsidRDefault="00F1611C" w:rsidP="00F1611C"/>
    <w:p w14:paraId="00AF08D6" w14:textId="07EA7486" w:rsidR="00F1611C" w:rsidRDefault="00F1611C" w:rsidP="00F1611C">
      <w:r>
        <w:t>OUTPUT:</w:t>
      </w:r>
    </w:p>
    <w:p w14:paraId="2DFFF0BB" w14:textId="0A934062" w:rsidR="00F1611C" w:rsidRDefault="00F1611C" w:rsidP="00F1611C">
      <w:r w:rsidRPr="00F1611C">
        <w:drawing>
          <wp:inline distT="0" distB="0" distL="0" distR="0" wp14:anchorId="4E199EBB" wp14:editId="47EB4F70">
            <wp:extent cx="3702240" cy="1562180"/>
            <wp:effectExtent l="0" t="0" r="0" b="0"/>
            <wp:docPr id="96542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2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F3A" w14:textId="2CEE8786" w:rsidR="00F1611C" w:rsidRPr="00F1611C" w:rsidRDefault="00F1611C" w:rsidP="00F1611C">
      <w:r>
        <w:t xml:space="preserve">We should use assert in the place of if else </w:t>
      </w:r>
      <w:r w:rsidRPr="00F1611C">
        <w:t>to handle the division by zero case. The program will terminate with an assertion failure if x is zero, ensuring that division by zero is prevented.</w:t>
      </w:r>
    </w:p>
    <w:p w14:paraId="014F6283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1C"/>
    <w:rsid w:val="001E2F3E"/>
    <w:rsid w:val="00C45AB8"/>
    <w:rsid w:val="00E3596A"/>
    <w:rsid w:val="00E94A3D"/>
    <w:rsid w:val="00F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DADC"/>
  <w15:chartTrackingRefBased/>
  <w15:docId w15:val="{CD90194E-D85C-4AD5-998D-3A190EE9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787</Characters>
  <Application>Microsoft Office Word</Application>
  <DocSecurity>0</DocSecurity>
  <Lines>6</Lines>
  <Paragraphs>1</Paragraphs>
  <ScaleCrop>false</ScaleCrop>
  <Company>Capgemini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2024-11-23T17:08:00Z</dcterms:created>
  <dcterms:modified xsi:type="dcterms:W3CDTF">2024-11-23T17:16:00Z</dcterms:modified>
</cp:coreProperties>
</file>