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FCDF" w14:textId="77777777" w:rsidR="00311039" w:rsidRDefault="00B84A68" w:rsidP="00111AD0">
      <w:pPr>
        <w:spacing w:after="187" w:line="259" w:lineRule="auto"/>
        <w:ind w:left="0" w:right="1200" w:firstLine="0"/>
        <w:jc w:val="center"/>
        <w:rPr>
          <w:sz w:val="36"/>
          <w:szCs w:val="36"/>
        </w:rPr>
      </w:pPr>
      <w:r w:rsidRPr="00CD5DA8">
        <w:rPr>
          <w:b/>
          <w:sz w:val="36"/>
          <w:szCs w:val="36"/>
        </w:rPr>
        <w:t>Higher National Diploma in Software Engineering</w:t>
      </w:r>
      <w:r w:rsidR="00C56B7C" w:rsidRPr="00CD5DA8">
        <w:rPr>
          <w:b/>
          <w:sz w:val="36"/>
          <w:szCs w:val="36"/>
        </w:rPr>
        <w:t xml:space="preserve"> </w:t>
      </w:r>
      <w:r w:rsidRPr="00CD5DA8">
        <w:rPr>
          <w:b/>
          <w:sz w:val="36"/>
          <w:szCs w:val="36"/>
        </w:rPr>
        <w:t>22.2F</w:t>
      </w:r>
    </w:p>
    <w:p w14:paraId="6B2CD592" w14:textId="77777777" w:rsidR="00F35316" w:rsidRDefault="009F589E" w:rsidP="00111AD0">
      <w:pPr>
        <w:spacing w:after="187" w:line="259" w:lineRule="auto"/>
        <w:ind w:left="0" w:right="1200" w:firstLine="0"/>
        <w:jc w:val="center"/>
        <w:rPr>
          <w:b/>
          <w:sz w:val="32"/>
          <w:szCs w:val="32"/>
        </w:rPr>
      </w:pPr>
      <w:r w:rsidRPr="00F304CB">
        <w:rPr>
          <w:b/>
          <w:sz w:val="32"/>
          <w:szCs w:val="32"/>
        </w:rPr>
        <w:t>Machine Learning for Artificial Intelligence</w:t>
      </w:r>
    </w:p>
    <w:p w14:paraId="320A24B9" w14:textId="5E8A8D9C" w:rsidR="0059761D" w:rsidRPr="0059761D" w:rsidRDefault="005927DF" w:rsidP="00111AD0">
      <w:pPr>
        <w:spacing w:after="187" w:line="259" w:lineRule="auto"/>
        <w:ind w:left="0" w:right="1200" w:firstLine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Assessment 4 </w:t>
      </w:r>
      <w:r w:rsidR="0059761D" w:rsidRPr="0059761D">
        <w:rPr>
          <w:b/>
          <w:sz w:val="36"/>
          <w:szCs w:val="36"/>
        </w:rPr>
        <w:t xml:space="preserve">Report </w:t>
      </w:r>
    </w:p>
    <w:p w14:paraId="4A2F8939" w14:textId="77777777" w:rsidR="00F35316" w:rsidRDefault="00F35316" w:rsidP="00111AD0">
      <w:pPr>
        <w:spacing w:after="115" w:line="259" w:lineRule="auto"/>
        <w:ind w:left="0" w:firstLine="0"/>
        <w:jc w:val="center"/>
      </w:pPr>
    </w:p>
    <w:p w14:paraId="1CB03C81" w14:textId="77777777" w:rsidR="00F35316" w:rsidRDefault="00F35316" w:rsidP="00111AD0">
      <w:pPr>
        <w:spacing w:after="112" w:line="259" w:lineRule="auto"/>
        <w:ind w:left="0" w:firstLine="0"/>
        <w:jc w:val="center"/>
      </w:pPr>
    </w:p>
    <w:p w14:paraId="300DF0D0" w14:textId="77777777" w:rsidR="00F35316" w:rsidRDefault="00F35316" w:rsidP="00111AD0">
      <w:pPr>
        <w:spacing w:after="120" w:line="259" w:lineRule="auto"/>
        <w:ind w:left="0" w:firstLine="0"/>
        <w:jc w:val="center"/>
      </w:pPr>
    </w:p>
    <w:p w14:paraId="21DC2E23" w14:textId="77777777" w:rsidR="00F35316" w:rsidRDefault="00F35316" w:rsidP="00111AD0">
      <w:pPr>
        <w:spacing w:after="151" w:line="259" w:lineRule="auto"/>
        <w:ind w:left="0" w:firstLine="0"/>
        <w:jc w:val="center"/>
      </w:pPr>
    </w:p>
    <w:p w14:paraId="16E2AEA3" w14:textId="77777777" w:rsidR="00F35316" w:rsidRDefault="009D7BDA" w:rsidP="009A4A03">
      <w:pPr>
        <w:spacing w:after="131" w:line="259" w:lineRule="auto"/>
        <w:ind w:left="20" w:right="1106"/>
        <w:jc w:val="center"/>
      </w:pPr>
      <w:r>
        <w:rPr>
          <w:sz w:val="28"/>
        </w:rPr>
        <w:t xml:space="preserve"> </w:t>
      </w:r>
      <w:r w:rsidR="009A4A03">
        <w:rPr>
          <w:sz w:val="28"/>
        </w:rPr>
        <w:t xml:space="preserve">   </w:t>
      </w:r>
      <w:r w:rsidR="0096365B">
        <w:rPr>
          <w:sz w:val="28"/>
        </w:rPr>
        <w:t xml:space="preserve"> </w:t>
      </w:r>
      <w:r>
        <w:rPr>
          <w:sz w:val="28"/>
        </w:rPr>
        <w:t>COHDSE222F-0</w:t>
      </w:r>
      <w:r w:rsidR="00D21E45">
        <w:rPr>
          <w:sz w:val="28"/>
        </w:rPr>
        <w:t>55</w:t>
      </w:r>
      <w:r>
        <w:rPr>
          <w:sz w:val="28"/>
        </w:rPr>
        <w:t xml:space="preserve"> </w:t>
      </w:r>
      <w:r w:rsidR="00D21E45">
        <w:rPr>
          <w:sz w:val="28"/>
        </w:rPr>
        <w:t>P.K.K.N. Gamage</w:t>
      </w:r>
    </w:p>
    <w:p w14:paraId="1152665B" w14:textId="77777777" w:rsidR="00F35316" w:rsidRDefault="00B84A68" w:rsidP="009A4A03">
      <w:pPr>
        <w:spacing w:after="95" w:line="259" w:lineRule="auto"/>
        <w:ind w:left="20" w:right="699"/>
        <w:jc w:val="center"/>
        <w:rPr>
          <w:sz w:val="28"/>
        </w:rPr>
      </w:pPr>
      <w:r>
        <w:rPr>
          <w:sz w:val="28"/>
        </w:rPr>
        <w:t>COHDSE222F-0</w:t>
      </w:r>
      <w:r w:rsidR="00D21E45">
        <w:rPr>
          <w:sz w:val="28"/>
        </w:rPr>
        <w:t xml:space="preserve">26 </w:t>
      </w:r>
      <w:r w:rsidR="009A4329">
        <w:rPr>
          <w:sz w:val="28"/>
        </w:rPr>
        <w:t>R.S.G.P</w:t>
      </w:r>
      <w:r>
        <w:rPr>
          <w:sz w:val="28"/>
        </w:rPr>
        <w:t xml:space="preserve"> </w:t>
      </w:r>
      <w:proofErr w:type="spellStart"/>
      <w:r w:rsidR="00B8031F">
        <w:rPr>
          <w:sz w:val="28"/>
        </w:rPr>
        <w:t>Kaveesha</w:t>
      </w:r>
      <w:proofErr w:type="spellEnd"/>
    </w:p>
    <w:p w14:paraId="212D5AF2" w14:textId="77777777" w:rsidR="00B8031F" w:rsidRDefault="0096365B" w:rsidP="009A4A03">
      <w:pPr>
        <w:spacing w:after="95" w:line="259" w:lineRule="auto"/>
        <w:ind w:left="20" w:right="699"/>
        <w:jc w:val="center"/>
        <w:rPr>
          <w:sz w:val="28"/>
        </w:rPr>
      </w:pPr>
      <w:r>
        <w:rPr>
          <w:sz w:val="28"/>
        </w:rPr>
        <w:t xml:space="preserve"> </w:t>
      </w:r>
      <w:r w:rsidR="00B8031F">
        <w:rPr>
          <w:sz w:val="28"/>
        </w:rPr>
        <w:t xml:space="preserve">COHDSE222F-048 V.S.J. </w:t>
      </w:r>
      <w:proofErr w:type="spellStart"/>
      <w:r w:rsidR="00B8031F">
        <w:rPr>
          <w:sz w:val="28"/>
        </w:rPr>
        <w:t>Rajasingham</w:t>
      </w:r>
      <w:proofErr w:type="spellEnd"/>
    </w:p>
    <w:p w14:paraId="6406BDFE" w14:textId="77777777" w:rsidR="00B8031F" w:rsidRDefault="00B8031F" w:rsidP="00B8031F">
      <w:pPr>
        <w:spacing w:after="95" w:line="259" w:lineRule="auto"/>
        <w:ind w:right="699"/>
      </w:pPr>
    </w:p>
    <w:p w14:paraId="71B3AF6F" w14:textId="77777777" w:rsidR="00F35316" w:rsidRDefault="00B84A68">
      <w:pPr>
        <w:spacing w:after="112" w:line="259" w:lineRule="auto"/>
        <w:ind w:left="0" w:right="644" w:firstLine="0"/>
        <w:jc w:val="center"/>
      </w:pPr>
      <w:r>
        <w:t xml:space="preserve"> </w:t>
      </w:r>
    </w:p>
    <w:p w14:paraId="155E2053" w14:textId="77777777" w:rsidR="00F35316" w:rsidRDefault="00B84A68">
      <w:pPr>
        <w:spacing w:after="112" w:line="259" w:lineRule="auto"/>
        <w:ind w:left="0" w:firstLine="0"/>
      </w:pPr>
      <w:r>
        <w:t xml:space="preserve"> </w:t>
      </w:r>
    </w:p>
    <w:p w14:paraId="570AD250" w14:textId="77777777" w:rsidR="00F35316" w:rsidRDefault="00F35316">
      <w:pPr>
        <w:spacing w:after="115" w:line="259" w:lineRule="auto"/>
        <w:ind w:left="0" w:firstLine="0"/>
      </w:pPr>
    </w:p>
    <w:p w14:paraId="55332FD0" w14:textId="77777777" w:rsidR="00F35316" w:rsidRDefault="00B84A68">
      <w:pPr>
        <w:spacing w:after="112" w:line="259" w:lineRule="auto"/>
        <w:ind w:left="0" w:firstLine="0"/>
      </w:pPr>
      <w:r>
        <w:t xml:space="preserve"> </w:t>
      </w:r>
    </w:p>
    <w:p w14:paraId="27BE15DB" w14:textId="77777777" w:rsidR="00F35316" w:rsidRDefault="00F35316">
      <w:pPr>
        <w:spacing w:after="115" w:line="259" w:lineRule="auto"/>
        <w:ind w:left="0" w:firstLine="0"/>
      </w:pPr>
    </w:p>
    <w:p w14:paraId="42593D7D" w14:textId="77777777" w:rsidR="00F35316" w:rsidRDefault="00B84A68" w:rsidP="00E3163A">
      <w:pPr>
        <w:spacing w:after="113" w:line="259" w:lineRule="auto"/>
        <w:ind w:left="0" w:firstLine="0"/>
      </w:pPr>
      <w:r>
        <w:t xml:space="preserve"> </w:t>
      </w:r>
    </w:p>
    <w:p w14:paraId="7498B076" w14:textId="77777777" w:rsidR="00E3163A" w:rsidRDefault="00E3163A" w:rsidP="00E3163A">
      <w:pPr>
        <w:spacing w:after="113" w:line="259" w:lineRule="auto"/>
        <w:ind w:left="0" w:firstLine="0"/>
      </w:pPr>
    </w:p>
    <w:p w14:paraId="20B686B8" w14:textId="77777777" w:rsidR="00F35316" w:rsidRDefault="00B84A68" w:rsidP="00E3163A">
      <w:pPr>
        <w:spacing w:after="112" w:line="259" w:lineRule="auto"/>
        <w:ind w:left="0" w:firstLine="0"/>
      </w:pPr>
      <w:r>
        <w:t xml:space="preserve"> </w:t>
      </w:r>
    </w:p>
    <w:p w14:paraId="155B1165" w14:textId="77777777" w:rsidR="00252C89" w:rsidRDefault="00252C89" w:rsidP="00E3163A">
      <w:pPr>
        <w:spacing w:after="112" w:line="259" w:lineRule="auto"/>
        <w:ind w:left="0" w:firstLine="0"/>
      </w:pPr>
    </w:p>
    <w:p w14:paraId="61B70D48" w14:textId="77777777" w:rsidR="00252C89" w:rsidRDefault="00252C89" w:rsidP="00E3163A">
      <w:pPr>
        <w:spacing w:after="112" w:line="259" w:lineRule="auto"/>
        <w:ind w:left="0" w:firstLine="0"/>
      </w:pPr>
    </w:p>
    <w:p w14:paraId="468568D5" w14:textId="77777777" w:rsidR="00362022" w:rsidRDefault="00362022" w:rsidP="00E3163A">
      <w:pPr>
        <w:spacing w:after="112" w:line="259" w:lineRule="auto"/>
        <w:ind w:left="0" w:firstLine="0"/>
      </w:pPr>
    </w:p>
    <w:p w14:paraId="07139FE1" w14:textId="77777777" w:rsidR="00C83A33" w:rsidRDefault="00C83A33" w:rsidP="00E3163A">
      <w:pPr>
        <w:spacing w:after="112" w:line="259" w:lineRule="auto"/>
        <w:ind w:left="0" w:firstLine="0"/>
      </w:pPr>
    </w:p>
    <w:p w14:paraId="16E92ED1" w14:textId="77777777" w:rsidR="00F35316" w:rsidRDefault="00B84A68">
      <w:pPr>
        <w:spacing w:after="112" w:line="259" w:lineRule="auto"/>
        <w:ind w:left="0" w:firstLine="0"/>
      </w:pPr>
      <w:r>
        <w:t xml:space="preserve"> </w:t>
      </w:r>
    </w:p>
    <w:p w14:paraId="0AB5C49F" w14:textId="77777777" w:rsidR="00F35316" w:rsidRDefault="00F35316">
      <w:pPr>
        <w:spacing w:after="115" w:line="259" w:lineRule="auto"/>
        <w:ind w:left="0" w:firstLine="0"/>
      </w:pPr>
    </w:p>
    <w:p w14:paraId="7A44C02E" w14:textId="77777777" w:rsidR="00F35316" w:rsidRDefault="00B84A68">
      <w:pPr>
        <w:spacing w:after="44" w:line="259" w:lineRule="auto"/>
        <w:ind w:left="0" w:firstLine="0"/>
      </w:pPr>
      <w:r>
        <w:t xml:space="preserve"> </w:t>
      </w:r>
    </w:p>
    <w:p w14:paraId="3A8D9C4C" w14:textId="77777777" w:rsidR="00F35316" w:rsidRDefault="00B84A68" w:rsidP="00D42077">
      <w:pPr>
        <w:spacing w:after="18" w:line="259" w:lineRule="auto"/>
        <w:ind w:left="3617" w:firstLine="0"/>
      </w:pPr>
      <w:r>
        <w:rPr>
          <w:noProof/>
        </w:rPr>
        <w:drawing>
          <wp:inline distT="0" distB="0" distL="0" distR="0" wp14:anchorId="7782467B" wp14:editId="5BD6DBB0">
            <wp:extent cx="1482090" cy="484454"/>
            <wp:effectExtent l="0" t="0" r="0" b="0"/>
            <wp:docPr id="700" name="Picture 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Picture 7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48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E58D" w14:textId="77777777" w:rsidR="00D42077" w:rsidRDefault="00D42077" w:rsidP="00D51A03">
      <w:pPr>
        <w:spacing w:after="131" w:line="259" w:lineRule="auto"/>
        <w:ind w:left="2170"/>
        <w:rPr>
          <w:sz w:val="28"/>
        </w:rPr>
      </w:pPr>
      <w:r>
        <w:rPr>
          <w:sz w:val="28"/>
        </w:rPr>
        <w:t>School of Computing and Engineering</w:t>
      </w:r>
    </w:p>
    <w:p w14:paraId="74C0392C" w14:textId="77777777" w:rsidR="00D42077" w:rsidRPr="00E3163A" w:rsidRDefault="00D42077" w:rsidP="00252C89">
      <w:pPr>
        <w:spacing w:after="131" w:line="259" w:lineRule="auto"/>
        <w:jc w:val="center"/>
        <w:rPr>
          <w:sz w:val="28"/>
        </w:rPr>
      </w:pPr>
      <w:r>
        <w:rPr>
          <w:sz w:val="28"/>
        </w:rPr>
        <w:t>National Institute of Business Management Colombo-7</w:t>
      </w:r>
    </w:p>
    <w:p w14:paraId="0D5E3CDB" w14:textId="77777777" w:rsidR="00DB7DA6" w:rsidRDefault="00DB7DA6" w:rsidP="00D65CA7">
      <w:pPr>
        <w:spacing w:after="113" w:line="259" w:lineRule="auto"/>
      </w:pPr>
    </w:p>
    <w:p w14:paraId="73515860" w14:textId="77777777" w:rsidR="00F35316" w:rsidRDefault="00DB7DA6" w:rsidP="00DB7DA6">
      <w:pPr>
        <w:spacing w:after="160" w:line="259" w:lineRule="auto"/>
        <w:ind w:left="0" w:firstLine="0"/>
        <w:rPr>
          <w:b/>
          <w:bCs/>
          <w:u w:val="single"/>
        </w:rPr>
      </w:pPr>
      <w:r>
        <w:br w:type="page"/>
      </w:r>
      <w:r w:rsidRPr="00DB7DA6">
        <w:rPr>
          <w:b/>
          <w:bCs/>
          <w:u w:val="single"/>
        </w:rPr>
        <w:lastRenderedPageBreak/>
        <w:t>Introduction</w:t>
      </w:r>
    </w:p>
    <w:p w14:paraId="12B84B45" w14:textId="77777777" w:rsidR="000369EC" w:rsidRDefault="005A4284" w:rsidP="00DB7DA6">
      <w:pPr>
        <w:spacing w:after="160" w:line="259" w:lineRule="auto"/>
        <w:ind w:left="0" w:firstLine="0"/>
      </w:pPr>
      <w:r>
        <w:t>This</w:t>
      </w:r>
      <w:r w:rsidR="00510DCF">
        <w:t xml:space="preserve"> report contains </w:t>
      </w:r>
      <w:r w:rsidR="00D920BC">
        <w:t xml:space="preserve">the </w:t>
      </w:r>
      <w:r w:rsidR="00A83FAD">
        <w:t xml:space="preserve">evaluation </w:t>
      </w:r>
      <w:r w:rsidR="00D920BC">
        <w:t>o</w:t>
      </w:r>
      <w:r w:rsidR="00510DCF">
        <w:t xml:space="preserve">n the </w:t>
      </w:r>
      <w:r>
        <w:t>model</w:t>
      </w:r>
      <w:r w:rsidR="00646725">
        <w:t xml:space="preserve"> built</w:t>
      </w:r>
      <w:r w:rsidR="00510DCF">
        <w:t xml:space="preserve"> on</w:t>
      </w:r>
      <w:r w:rsidR="00646725">
        <w:t xml:space="preserve"> med</w:t>
      </w:r>
      <w:r w:rsidR="00DF5D51">
        <w:t>ical records</w:t>
      </w:r>
      <w:r w:rsidR="00D920BC">
        <w:t>. It</w:t>
      </w:r>
      <w:r w:rsidR="006B4370">
        <w:t xml:space="preserve"> includes obtaining medical dataset</w:t>
      </w:r>
      <w:r w:rsidR="000A4B1F">
        <w:t>, creation of the model from guild lines</w:t>
      </w:r>
      <w:r w:rsidR="004131A8">
        <w:t>, training, testing and</w:t>
      </w:r>
      <w:r w:rsidR="00DD25AD">
        <w:t xml:space="preserve"> deploying </w:t>
      </w:r>
      <w:r w:rsidR="006827B0">
        <w:t>of the model as an API.</w:t>
      </w:r>
    </w:p>
    <w:p w14:paraId="432C5B3A" w14:textId="77777777" w:rsidR="009D4496" w:rsidRPr="00F97A66" w:rsidRDefault="00F5334E" w:rsidP="00DB7DA6">
      <w:pPr>
        <w:spacing w:after="160" w:line="259" w:lineRule="auto"/>
        <w:ind w:left="0" w:firstLine="0"/>
      </w:pPr>
      <w:r>
        <w:t>Medical dataset used here contents images presenting the drug</w:t>
      </w:r>
      <w:r w:rsidR="008D2B8F">
        <w:t>s. Source of the dataset is (</w:t>
      </w:r>
      <w:r w:rsidR="001C6574">
        <w:t>source</w:t>
      </w:r>
      <w:r w:rsidR="006A4BC4">
        <w:t>) and has (</w:t>
      </w:r>
      <w:r w:rsidR="001C6574">
        <w:t>relevant classes size of dataset and other</w:t>
      </w:r>
      <w:r w:rsidR="006A4BC4">
        <w:t>).</w:t>
      </w:r>
    </w:p>
    <w:p w14:paraId="17B48CA6" w14:textId="77777777" w:rsidR="009D4496" w:rsidRDefault="009D4496" w:rsidP="00DB7DA6">
      <w:pPr>
        <w:spacing w:after="160" w:line="259" w:lineRule="auto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Objective</w:t>
      </w:r>
    </w:p>
    <w:p w14:paraId="04848836" w14:textId="77777777" w:rsidR="009D4496" w:rsidRPr="001B2AE7" w:rsidRDefault="001B2AE7" w:rsidP="00DB7DA6">
      <w:pPr>
        <w:spacing w:after="160" w:line="259" w:lineRule="auto"/>
        <w:ind w:left="0" w:firstLine="0"/>
      </w:pPr>
      <w:r>
        <w:t xml:space="preserve">The target of this project is to train and deploy a machine learning model that has the potential to accurately organize medication. The intention of this model is to come up with an improvement for medical classification. </w:t>
      </w:r>
    </w:p>
    <w:p w14:paraId="6B6A332A" w14:textId="77777777" w:rsidR="009D4496" w:rsidRDefault="009D4496" w:rsidP="00DB7DA6">
      <w:pPr>
        <w:spacing w:after="160" w:line="259" w:lineRule="auto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Requirement</w:t>
      </w:r>
    </w:p>
    <w:p w14:paraId="6439D142" w14:textId="77777777" w:rsidR="00F73BB3" w:rsidRPr="00F73BB3" w:rsidRDefault="00F73BB3" w:rsidP="00DB7DA6">
      <w:pPr>
        <w:spacing w:after="160" w:line="259" w:lineRule="auto"/>
        <w:ind w:left="0" w:firstLine="0"/>
      </w:pPr>
      <w:r>
        <w:t>Language: Python 3.8</w:t>
      </w:r>
    </w:p>
    <w:p w14:paraId="191DCCB0" w14:textId="77777777" w:rsidR="00E178C6" w:rsidRPr="00F73BB3" w:rsidRDefault="00E178C6" w:rsidP="00DB7DA6">
      <w:pPr>
        <w:spacing w:after="160" w:line="259" w:lineRule="auto"/>
        <w:ind w:left="0" w:firstLine="0"/>
      </w:pPr>
      <w:r w:rsidRPr="00F73BB3">
        <w:t xml:space="preserve">Software: Google </w:t>
      </w:r>
      <w:proofErr w:type="spellStart"/>
      <w:r w:rsidRPr="00F73BB3">
        <w:t>Colab</w:t>
      </w:r>
      <w:proofErr w:type="spellEnd"/>
    </w:p>
    <w:p w14:paraId="27422B25" w14:textId="488B9F56" w:rsidR="00E178C6" w:rsidRPr="00F73BB3" w:rsidRDefault="00E178C6" w:rsidP="00DB7DA6">
      <w:pPr>
        <w:spacing w:after="160" w:line="259" w:lineRule="auto"/>
        <w:ind w:left="0" w:firstLine="0"/>
      </w:pPr>
      <w:r w:rsidRPr="00F73BB3">
        <w:t xml:space="preserve">Modules Used: Convolution Neural </w:t>
      </w:r>
      <w:r w:rsidR="005927DF" w:rsidRPr="00F73BB3">
        <w:t>Network</w:t>
      </w:r>
      <w:r w:rsidR="005927DF">
        <w:t xml:space="preserve">, </w:t>
      </w:r>
      <w:proofErr w:type="spellStart"/>
      <w:r w:rsidR="005927DF">
        <w:t>Tensorflow</w:t>
      </w:r>
      <w:proofErr w:type="spellEnd"/>
    </w:p>
    <w:p w14:paraId="0458D65C" w14:textId="1485C97A" w:rsidR="005927DF" w:rsidRDefault="00310C4B" w:rsidP="00DB7DA6">
      <w:pPr>
        <w:spacing w:after="160" w:line="259" w:lineRule="auto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Result</w:t>
      </w:r>
    </w:p>
    <w:p w14:paraId="6B5A3E88" w14:textId="56638DBC" w:rsidR="005927DF" w:rsidRPr="005927DF" w:rsidRDefault="005927DF" w:rsidP="00DB7DA6">
      <w:pPr>
        <w:spacing w:after="160" w:line="259" w:lineRule="auto"/>
        <w:ind w:left="0" w:firstLine="0"/>
      </w:pPr>
      <w:r>
        <w:t xml:space="preserve">After training the model we received a certain outcome as 0.14 loss accuracy and the test data were corresponded with the model. The relevant docker file and </w:t>
      </w:r>
      <w:proofErr w:type="gramStart"/>
      <w:r>
        <w:t>the .</w:t>
      </w:r>
      <w:proofErr w:type="spellStart"/>
      <w:r>
        <w:t>ipynb</w:t>
      </w:r>
      <w:proofErr w:type="spellEnd"/>
      <w:proofErr w:type="gramEnd"/>
      <w:r>
        <w:t xml:space="preserve"> files are uploaded here.</w:t>
      </w:r>
    </w:p>
    <w:p w14:paraId="1FE31D1D" w14:textId="77777777" w:rsidR="00310C4B" w:rsidRDefault="00310C4B" w:rsidP="00DB7DA6">
      <w:pPr>
        <w:spacing w:after="160" w:line="259" w:lineRule="auto"/>
        <w:ind w:left="0" w:firstLine="0"/>
      </w:pPr>
      <w:r>
        <w:rPr>
          <w:b/>
          <w:bCs/>
          <w:u w:val="single"/>
        </w:rPr>
        <w:t>Contribution</w:t>
      </w:r>
      <w:r w:rsidR="00B225CB">
        <w:rPr>
          <w:b/>
          <w:bCs/>
          <w:u w:val="single"/>
        </w:rPr>
        <w:t>s</w:t>
      </w:r>
      <w:r>
        <w:rPr>
          <w:b/>
          <w:bCs/>
          <w:u w:val="single"/>
        </w:rPr>
        <w:t xml:space="preserve"> </w:t>
      </w:r>
    </w:p>
    <w:p w14:paraId="66E0B634" w14:textId="6BCABB30" w:rsidR="00AD459F" w:rsidRDefault="00AD459F" w:rsidP="00DB7DA6">
      <w:pPr>
        <w:spacing w:after="160" w:line="259" w:lineRule="auto"/>
        <w:ind w:left="0" w:firstLine="0"/>
      </w:pPr>
      <w:r>
        <w:t>COHDSE222F-055 P.K.K.N. Gamage</w:t>
      </w:r>
      <w:r w:rsidR="000E5A8B">
        <w:t xml:space="preserve"> – Docker file and model training, Api calling.</w:t>
      </w:r>
    </w:p>
    <w:p w14:paraId="55BACC78" w14:textId="2468007C" w:rsidR="00AD459F" w:rsidRDefault="00AD459F" w:rsidP="00DB7DA6">
      <w:pPr>
        <w:spacing w:after="160" w:line="259" w:lineRule="auto"/>
        <w:ind w:left="0" w:firstLine="0"/>
      </w:pPr>
      <w:r>
        <w:t xml:space="preserve">COHDSE222F-026 R.S.G.P </w:t>
      </w:r>
      <w:proofErr w:type="spellStart"/>
      <w:r>
        <w:t>Kaveesha</w:t>
      </w:r>
      <w:proofErr w:type="spellEnd"/>
      <w:r w:rsidR="000E5A8B">
        <w:t xml:space="preserve"> – Api calling.</w:t>
      </w:r>
    </w:p>
    <w:p w14:paraId="7A4300CA" w14:textId="4FB99947" w:rsidR="00AD459F" w:rsidRDefault="00AD459F" w:rsidP="00DB7DA6">
      <w:pPr>
        <w:spacing w:after="160" w:line="259" w:lineRule="auto"/>
        <w:ind w:left="0" w:firstLine="0"/>
      </w:pPr>
      <w:r>
        <w:t xml:space="preserve">COHDSE222F-048 V.S.J. </w:t>
      </w:r>
      <w:proofErr w:type="spellStart"/>
      <w:r>
        <w:t>Rajasingham</w:t>
      </w:r>
      <w:proofErr w:type="spellEnd"/>
      <w:r w:rsidR="000E5A8B">
        <w:t xml:space="preserve"> – Report creation, Model training research</w:t>
      </w:r>
    </w:p>
    <w:p w14:paraId="1975ACFB" w14:textId="77777777" w:rsidR="005927DF" w:rsidRDefault="005927DF" w:rsidP="00DB7DA6">
      <w:pPr>
        <w:spacing w:after="160" w:line="259" w:lineRule="auto"/>
        <w:ind w:left="0" w:firstLine="0"/>
      </w:pPr>
    </w:p>
    <w:p w14:paraId="2628DB82" w14:textId="31DDD733" w:rsidR="005927DF" w:rsidRPr="00AD459F" w:rsidRDefault="005927DF" w:rsidP="00DB7DA6">
      <w:pPr>
        <w:spacing w:after="160" w:line="259" w:lineRule="auto"/>
        <w:ind w:left="0" w:firstLine="0"/>
      </w:pPr>
      <w:r>
        <w:t xml:space="preserve">Git link - </w:t>
      </w:r>
      <w:hyperlink r:id="rId8" w:history="1">
        <w:r w:rsidR="00B84A68" w:rsidRPr="00AF6CD4">
          <w:rPr>
            <w:rStyle w:val="Hyperlink"/>
          </w:rPr>
          <w:t>https://github.com/Nawoda99/Object-detection-ML</w:t>
        </w:r>
      </w:hyperlink>
    </w:p>
    <w:sectPr w:rsidR="005927DF" w:rsidRPr="00AD45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380" w:right="533" w:bottom="1026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80761" w14:textId="77777777" w:rsidR="00712B75" w:rsidRDefault="00712B75">
      <w:pPr>
        <w:spacing w:after="0" w:line="240" w:lineRule="auto"/>
      </w:pPr>
      <w:r>
        <w:separator/>
      </w:r>
    </w:p>
  </w:endnote>
  <w:endnote w:type="continuationSeparator" w:id="0">
    <w:p w14:paraId="3D6099BD" w14:textId="77777777" w:rsidR="00712B75" w:rsidRDefault="0071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BA42" w14:textId="77777777" w:rsidR="00F35316" w:rsidRDefault="00B84A68">
    <w:pPr>
      <w:tabs>
        <w:tab w:val="center" w:pos="5101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5E00B323" wp14:editId="5BE5355B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9036" name="Group 9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9459" name="Shape 94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0" name="Shape 9460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1" name="Shape 9461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36" style="width:564.12pt;height:0.23999pt;position:absolute;mso-position-horizontal-relative:page;mso-position-horizontal:absolute;margin-left:24pt;mso-position-vertical-relative:page;margin-top:767.88pt;" coordsize="71643,30">
              <v:shape id="Shape 94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463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000000"/>
              </v:shape>
              <v:shape id="Shape 9464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1"/>
        <w:vertAlign w:val="subscript"/>
      </w:rPr>
      <w:t xml:space="preserve"> </w:t>
    </w:r>
    <w:r>
      <w:rPr>
        <w:sz w:val="31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6CD2D" w14:textId="77777777" w:rsidR="00F35316" w:rsidRDefault="00B84A68">
    <w:pPr>
      <w:tabs>
        <w:tab w:val="center" w:pos="5101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33CD6A1" wp14:editId="5002878C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9012" name="Group 9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9453" name="Shape 94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4" name="Shape 9454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5" name="Shape 9455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12" style="width:564.12pt;height:0.23999pt;position:absolute;mso-position-horizontal-relative:page;mso-position-horizontal:absolute;margin-left:24pt;mso-position-vertical-relative:page;margin-top:767.88pt;" coordsize="71643,30">
              <v:shape id="Shape 94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457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000000"/>
              </v:shape>
              <v:shape id="Shape 9458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1"/>
        <w:vertAlign w:val="subscript"/>
      </w:rPr>
      <w:t xml:space="preserve"> </w:t>
    </w:r>
    <w:r>
      <w:rPr>
        <w:sz w:val="31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1E27A" w14:textId="77777777" w:rsidR="00F35316" w:rsidRDefault="00B84A68">
    <w:pPr>
      <w:tabs>
        <w:tab w:val="center" w:pos="5101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4CE54ED" wp14:editId="5A9CEA2E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8988" name="Group 8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9447" name="Shape 94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8" name="Shape 9448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9" name="Shape 9449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88" style="width:564.12pt;height:0.23999pt;position:absolute;mso-position-horizontal-relative:page;mso-position-horizontal:absolute;margin-left:24pt;mso-position-vertical-relative:page;margin-top:767.88pt;" coordsize="71643,30">
              <v:shape id="Shape 94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451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000000"/>
              </v:shape>
              <v:shape id="Shape 9452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1"/>
        <w:vertAlign w:val="subscript"/>
      </w:rPr>
      <w:t xml:space="preserve"> </w:t>
    </w:r>
    <w:r>
      <w:rPr>
        <w:sz w:val="31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9C2E5" w14:textId="77777777" w:rsidR="00712B75" w:rsidRDefault="00712B75">
      <w:pPr>
        <w:spacing w:after="0" w:line="240" w:lineRule="auto"/>
      </w:pPr>
      <w:r>
        <w:separator/>
      </w:r>
    </w:p>
  </w:footnote>
  <w:footnote w:type="continuationSeparator" w:id="0">
    <w:p w14:paraId="01183E1E" w14:textId="77777777" w:rsidR="00712B75" w:rsidRDefault="00712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12AEF" w14:textId="77777777" w:rsidR="00F35316" w:rsidRDefault="00B84A68">
    <w:pPr>
      <w:spacing w:after="0" w:line="259" w:lineRule="auto"/>
      <w:ind w:left="-1340" w:right="1170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C32551A" wp14:editId="61F7B1F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9020" name="Group 9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9419" name="Shape 94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0" name="Shape 9420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1" name="Shape 9421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20" style="width:564.12pt;height:0.23999pt;position:absolute;mso-position-horizontal-relative:page;mso-position-horizontal:absolute;margin-left:24pt;mso-position-vertical-relative:page;margin-top:24pt;" coordsize="71643,30">
              <v:shape id="Shape 942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423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000000"/>
              </v:shape>
              <v:shape id="Shape 9424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DA8D74E" w14:textId="77777777" w:rsidR="00F35316" w:rsidRDefault="00B84A6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767343BE" wp14:editId="3EFAC942">
              <wp:simplePos x="0" y="0"/>
              <wp:positionH relativeFrom="page">
                <wp:posOffset>304800</wp:posOffset>
              </wp:positionH>
              <wp:positionV relativeFrom="page">
                <wp:posOffset>307848</wp:posOffset>
              </wp:positionV>
              <wp:extent cx="7164324" cy="9444228"/>
              <wp:effectExtent l="0" t="0" r="0" b="0"/>
              <wp:wrapNone/>
              <wp:docPr id="9024" name="Group 9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44228"/>
                        <a:chOff x="0" y="0"/>
                        <a:chExt cx="7164324" cy="9444228"/>
                      </a:xfrm>
                    </wpg:grpSpPr>
                    <wps:wsp>
                      <wps:cNvPr id="9425" name="Shape 9425"/>
                      <wps:cNvSpPr/>
                      <wps:spPr>
                        <a:xfrm>
                          <a:off x="0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6" name="Shape 9426"/>
                      <wps:cNvSpPr/>
                      <wps:spPr>
                        <a:xfrm>
                          <a:off x="7161276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24" style="width:564.12pt;height:743.64pt;position:absolute;z-index:-2147483648;mso-position-horizontal-relative:page;mso-position-horizontal:absolute;margin-left:24pt;mso-position-vertical-relative:page;margin-top:24.24pt;" coordsize="71643,94442">
              <v:shape id="Shape 9427" style="position:absolute;width:91;height:94442;left:0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9428" style="position:absolute;width:91;height:94442;left:71612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FD96" w14:textId="77777777" w:rsidR="00F35316" w:rsidRDefault="00B84A68">
    <w:pPr>
      <w:spacing w:after="0" w:line="259" w:lineRule="auto"/>
      <w:ind w:left="-1340" w:right="1170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607BEEC" wp14:editId="6234245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8996" name="Group 89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9409" name="Shape 94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0" name="Shape 9410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1" name="Shape 9411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96" style="width:564.12pt;height:0.23999pt;position:absolute;mso-position-horizontal-relative:page;mso-position-horizontal:absolute;margin-left:24pt;mso-position-vertical-relative:page;margin-top:24pt;" coordsize="71643,30">
              <v:shape id="Shape 94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413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000000"/>
              </v:shape>
              <v:shape id="Shape 9414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F8A4101" w14:textId="77777777" w:rsidR="00F35316" w:rsidRDefault="00B84A6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05624DA9" wp14:editId="274A0724">
              <wp:simplePos x="0" y="0"/>
              <wp:positionH relativeFrom="page">
                <wp:posOffset>304800</wp:posOffset>
              </wp:positionH>
              <wp:positionV relativeFrom="page">
                <wp:posOffset>307848</wp:posOffset>
              </wp:positionV>
              <wp:extent cx="7164324" cy="9444228"/>
              <wp:effectExtent l="0" t="0" r="0" b="0"/>
              <wp:wrapNone/>
              <wp:docPr id="9000" name="Group 9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44228"/>
                        <a:chOff x="0" y="0"/>
                        <a:chExt cx="7164324" cy="9444228"/>
                      </a:xfrm>
                    </wpg:grpSpPr>
                    <wps:wsp>
                      <wps:cNvPr id="9415" name="Shape 9415"/>
                      <wps:cNvSpPr/>
                      <wps:spPr>
                        <a:xfrm>
                          <a:off x="0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6" name="Shape 9416"/>
                      <wps:cNvSpPr/>
                      <wps:spPr>
                        <a:xfrm>
                          <a:off x="7161276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00" style="width:564.12pt;height:743.64pt;position:absolute;z-index:-2147483648;mso-position-horizontal-relative:page;mso-position-horizontal:absolute;margin-left:24pt;mso-position-vertical-relative:page;margin-top:24.24pt;" coordsize="71643,94442">
              <v:shape id="Shape 9417" style="position:absolute;width:91;height:94442;left:0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9418" style="position:absolute;width:91;height:94442;left:71612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9DD1E" w14:textId="77777777" w:rsidR="00F35316" w:rsidRDefault="00B84A68">
    <w:pPr>
      <w:spacing w:after="0" w:line="259" w:lineRule="auto"/>
      <w:ind w:left="-1340" w:right="1170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C16F462" wp14:editId="67AA1B0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8972" name="Group 89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9399" name="Shape 93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0" name="Shape 9400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1" name="Shape 9401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72" style="width:564.12pt;height:0.23999pt;position:absolute;mso-position-horizontal-relative:page;mso-position-horizontal:absolute;margin-left:24pt;mso-position-vertical-relative:page;margin-top:24pt;" coordsize="71643,30">
              <v:shape id="Shape 94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403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000000"/>
              </v:shape>
              <v:shape id="Shape 9404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EB4899C" w14:textId="77777777" w:rsidR="00F35316" w:rsidRDefault="00B84A6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03DAF98A" wp14:editId="02A3E67F">
              <wp:simplePos x="0" y="0"/>
              <wp:positionH relativeFrom="page">
                <wp:posOffset>304800</wp:posOffset>
              </wp:positionH>
              <wp:positionV relativeFrom="page">
                <wp:posOffset>307848</wp:posOffset>
              </wp:positionV>
              <wp:extent cx="7164324" cy="9444228"/>
              <wp:effectExtent l="0" t="0" r="0" b="0"/>
              <wp:wrapNone/>
              <wp:docPr id="8976" name="Group 8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44228"/>
                        <a:chOff x="0" y="0"/>
                        <a:chExt cx="7164324" cy="9444228"/>
                      </a:xfrm>
                    </wpg:grpSpPr>
                    <wps:wsp>
                      <wps:cNvPr id="9405" name="Shape 9405"/>
                      <wps:cNvSpPr/>
                      <wps:spPr>
                        <a:xfrm>
                          <a:off x="0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6" name="Shape 9406"/>
                      <wps:cNvSpPr/>
                      <wps:spPr>
                        <a:xfrm>
                          <a:off x="7161276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76" style="width:564.12pt;height:743.64pt;position:absolute;z-index:-2147483648;mso-position-horizontal-relative:page;mso-position-horizontal:absolute;margin-left:24pt;mso-position-vertical-relative:page;margin-top:24.24pt;" coordsize="71643,94442">
              <v:shape id="Shape 9407" style="position:absolute;width:91;height:94442;left:0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9408" style="position:absolute;width:91;height:94442;left:71612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00C8D"/>
    <w:multiLevelType w:val="hybridMultilevel"/>
    <w:tmpl w:val="FFFFFFFF"/>
    <w:lvl w:ilvl="0" w:tplc="677A3B5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F4869E">
      <w:start w:val="1"/>
      <w:numFmt w:val="lowerLetter"/>
      <w:lvlText w:val="%2"/>
      <w:lvlJc w:val="left"/>
      <w:pPr>
        <w:ind w:left="1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E424BE">
      <w:start w:val="1"/>
      <w:numFmt w:val="lowerRoman"/>
      <w:lvlText w:val="%3"/>
      <w:lvlJc w:val="left"/>
      <w:pPr>
        <w:ind w:left="1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300F14">
      <w:start w:val="1"/>
      <w:numFmt w:val="decimal"/>
      <w:lvlText w:val="%4"/>
      <w:lvlJc w:val="left"/>
      <w:pPr>
        <w:ind w:left="2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AE2B7E">
      <w:start w:val="1"/>
      <w:numFmt w:val="lowerLetter"/>
      <w:lvlText w:val="%5"/>
      <w:lvlJc w:val="left"/>
      <w:pPr>
        <w:ind w:left="3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66FF00">
      <w:start w:val="1"/>
      <w:numFmt w:val="lowerRoman"/>
      <w:lvlText w:val="%6"/>
      <w:lvlJc w:val="left"/>
      <w:pPr>
        <w:ind w:left="4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64BED8">
      <w:start w:val="1"/>
      <w:numFmt w:val="decimal"/>
      <w:lvlText w:val="%7"/>
      <w:lvlJc w:val="left"/>
      <w:pPr>
        <w:ind w:left="4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A4EFC6">
      <w:start w:val="1"/>
      <w:numFmt w:val="lowerLetter"/>
      <w:lvlText w:val="%8"/>
      <w:lvlJc w:val="left"/>
      <w:pPr>
        <w:ind w:left="55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881B34">
      <w:start w:val="1"/>
      <w:numFmt w:val="lowerRoman"/>
      <w:lvlText w:val="%9"/>
      <w:lvlJc w:val="left"/>
      <w:pPr>
        <w:ind w:left="62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FD65D4"/>
    <w:multiLevelType w:val="hybridMultilevel"/>
    <w:tmpl w:val="FFFFFFFF"/>
    <w:lvl w:ilvl="0" w:tplc="668ED2F4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7C0B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10A9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26E9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E4A5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548C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DE74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94B7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8C90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36569C"/>
    <w:multiLevelType w:val="hybridMultilevel"/>
    <w:tmpl w:val="FFFFFFFF"/>
    <w:lvl w:ilvl="0" w:tplc="D5CA378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5A0D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3448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C0C3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A0B1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1E09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9A25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92F7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467F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3420162">
    <w:abstractNumId w:val="2"/>
  </w:num>
  <w:num w:numId="2" w16cid:durableId="152642139">
    <w:abstractNumId w:val="1"/>
  </w:num>
  <w:num w:numId="3" w16cid:durableId="61795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316"/>
    <w:rsid w:val="000369EC"/>
    <w:rsid w:val="000604DC"/>
    <w:rsid w:val="000A205E"/>
    <w:rsid w:val="000A4B1F"/>
    <w:rsid w:val="000E5A8B"/>
    <w:rsid w:val="00111AD0"/>
    <w:rsid w:val="00117C49"/>
    <w:rsid w:val="001B2AE7"/>
    <w:rsid w:val="001C6574"/>
    <w:rsid w:val="00252C89"/>
    <w:rsid w:val="002947A1"/>
    <w:rsid w:val="002A6163"/>
    <w:rsid w:val="00310C4B"/>
    <w:rsid w:val="00311039"/>
    <w:rsid w:val="00344C54"/>
    <w:rsid w:val="00362022"/>
    <w:rsid w:val="003C0FFC"/>
    <w:rsid w:val="003C16DD"/>
    <w:rsid w:val="003D1407"/>
    <w:rsid w:val="00403778"/>
    <w:rsid w:val="004131A8"/>
    <w:rsid w:val="00510DCF"/>
    <w:rsid w:val="005927DF"/>
    <w:rsid w:val="0059761D"/>
    <w:rsid w:val="005A4284"/>
    <w:rsid w:val="006461CD"/>
    <w:rsid w:val="00646725"/>
    <w:rsid w:val="00651E27"/>
    <w:rsid w:val="006827B0"/>
    <w:rsid w:val="006A4BC4"/>
    <w:rsid w:val="006A6DF6"/>
    <w:rsid w:val="006B4370"/>
    <w:rsid w:val="0071284F"/>
    <w:rsid w:val="00712B75"/>
    <w:rsid w:val="00756B69"/>
    <w:rsid w:val="008D2B8F"/>
    <w:rsid w:val="009214F3"/>
    <w:rsid w:val="0096365B"/>
    <w:rsid w:val="009A4329"/>
    <w:rsid w:val="009A4A03"/>
    <w:rsid w:val="009C0952"/>
    <w:rsid w:val="009D4496"/>
    <w:rsid w:val="009D5563"/>
    <w:rsid w:val="009D7BDA"/>
    <w:rsid w:val="009F589E"/>
    <w:rsid w:val="00A83FAD"/>
    <w:rsid w:val="00A95B71"/>
    <w:rsid w:val="00AD459F"/>
    <w:rsid w:val="00AF6CD4"/>
    <w:rsid w:val="00B225CB"/>
    <w:rsid w:val="00B8031F"/>
    <w:rsid w:val="00B84A68"/>
    <w:rsid w:val="00C46D51"/>
    <w:rsid w:val="00C47025"/>
    <w:rsid w:val="00C56B7C"/>
    <w:rsid w:val="00C83A33"/>
    <w:rsid w:val="00C92A96"/>
    <w:rsid w:val="00CD5DA8"/>
    <w:rsid w:val="00D21E45"/>
    <w:rsid w:val="00D42077"/>
    <w:rsid w:val="00D51A03"/>
    <w:rsid w:val="00D65CA7"/>
    <w:rsid w:val="00D920BC"/>
    <w:rsid w:val="00DB7DA6"/>
    <w:rsid w:val="00DD25AD"/>
    <w:rsid w:val="00DF5D51"/>
    <w:rsid w:val="00E178C6"/>
    <w:rsid w:val="00E3163A"/>
    <w:rsid w:val="00E43139"/>
    <w:rsid w:val="00EA07E1"/>
    <w:rsid w:val="00EC008F"/>
    <w:rsid w:val="00F304CB"/>
    <w:rsid w:val="00F35316"/>
    <w:rsid w:val="00F5334E"/>
    <w:rsid w:val="00F54A2B"/>
    <w:rsid w:val="00F73BB3"/>
    <w:rsid w:val="00F9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1A94"/>
  <w15:docId w15:val="{0ED0BB42-5946-D64E-91DD-4FA790F2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8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96"/>
      <w:ind w:left="11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F6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woda99/Object-detection-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SOCE PC LAB</cp:lastModifiedBy>
  <cp:revision>5</cp:revision>
  <dcterms:created xsi:type="dcterms:W3CDTF">2023-12-21T06:46:00Z</dcterms:created>
  <dcterms:modified xsi:type="dcterms:W3CDTF">2023-12-21T07:42:00Z</dcterms:modified>
</cp:coreProperties>
</file>