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Verified Google Maps Links for MindCafe Properties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Google Maps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Zostel Mumbai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Karotra Niwas School, Marol, Mumbai 400059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https://www.google.com/maps/search/?api=1&amp;query_place_id=ChIJmycBhhDI5zsRkg0djY0KUJM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Zostel Gokarna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Kudle Beach Rd, Gokarna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https://www.google.com/maps/search/?api=1&amp;query_place_id=ChIJU5_XISuCvjsRhsaE0v4-FmE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Zostel Goa (Morjim)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Morjim, Goa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https://www.google.com/maps/search/?api=1&amp;query_place_id=ChIJeeo1lbrpvzsRkM5bByuoKcU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Zostel Plus Bir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Bir Khas, HP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https://www.google.com/maps/search/?api=1&amp;query_place_id=ChIJO0uvF0K5BDkRBIHLkyHRhkU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Zostel McLeodganj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Club House Rd, McLeodganj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https://www.google.com/maps/search/?api=1&amp;query_place_id=ChIJsURxuYJRGzkRlNsTGrJx9n8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Zostel Varkala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North Cliff, Varkala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https://www.google.com/maps/search/?api=1&amp;query_place_id=ChIJJ_DaPrLvBTsReRb0TtkE5tk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Zostel Plus Poombarai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Poombarai, Kodaikanal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https://www.google.com/maps/search/?api=1&amp;query_place_id=ChIJ8eCwm1tlBzsRlpNIlIYWDsk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Zo House Bangalore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Koramangala, Bengaluru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https://www.google.com/maps/search/?api=1&amp;query=Zo+House+Bangalore+Koramangala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