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1D" w:rsidRPr="00FA2AC9" w:rsidRDefault="00306F44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>
        <w:rPr>
          <w:rFonts w:ascii="Arial" w:hAnsi="Arial" w:cs="Arial"/>
          <w:b/>
          <w:color w:val="000000"/>
          <w:szCs w:val="21"/>
        </w:rPr>
        <w:t xml:space="preserve">BASE DE DATOS PARA LLEVAR UN REGISTRO FISIOLOGICO SEMANAL DE UN DEPORTISTA DE ALTO RENDIMIENTO. 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>PRESENTADO POR: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 xml:space="preserve">NAYERLYS MORALES 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 xml:space="preserve">ANGÉLICA GARCÍA 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>PRESENTADO A: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>
        <w:rPr>
          <w:rFonts w:ascii="Arial" w:hAnsi="Arial" w:cs="Arial"/>
          <w:b/>
          <w:color w:val="000000"/>
          <w:szCs w:val="21"/>
        </w:rPr>
        <w:t>ALEXANDER TOSCANO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 xml:space="preserve">LIC. EN INFORMÁTICA Y MEDIOS AUDIOVISUALES 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 xml:space="preserve">FACULTAD DE EDUCACIÓN Y CIENCIAS HUMANAS 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>UNIVERSIDAD DE CÓRDOBA.</w:t>
      </w: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>MONTERÍA-CÓRDOBA.</w:t>
      </w:r>
    </w:p>
    <w:p w:rsidR="00D3301D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  <w:r w:rsidRPr="00FA2AC9">
        <w:rPr>
          <w:rFonts w:ascii="Arial" w:hAnsi="Arial" w:cs="Arial"/>
          <w:b/>
          <w:color w:val="000000"/>
          <w:szCs w:val="21"/>
        </w:rPr>
        <w:t>2018</w:t>
      </w:r>
    </w:p>
    <w:p w:rsidR="00DC5B61" w:rsidRDefault="00DC5B61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C5B61" w:rsidRDefault="00DC5B61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C5B61" w:rsidRDefault="00DC5B61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C5B61" w:rsidRDefault="00DC5B61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C5B61" w:rsidRDefault="00DC5B61" w:rsidP="00D3301D">
      <w:pPr>
        <w:pStyle w:val="rtejustify"/>
        <w:shd w:val="clear" w:color="auto" w:fill="FFFFFF"/>
        <w:spacing w:before="0" w:beforeAutospacing="0" w:after="150" w:afterAutospacing="0" w:line="330" w:lineRule="atLeast"/>
        <w:jc w:val="center"/>
        <w:rPr>
          <w:rFonts w:ascii="Arial" w:hAnsi="Arial" w:cs="Arial"/>
          <w:b/>
          <w:color w:val="000000"/>
          <w:szCs w:val="21"/>
        </w:rPr>
      </w:pPr>
    </w:p>
    <w:p w:rsidR="00D3301D" w:rsidRPr="00FA2AC9" w:rsidRDefault="00D3301D" w:rsidP="00D3301D">
      <w:pPr>
        <w:pStyle w:val="rtejustify"/>
        <w:shd w:val="clear" w:color="auto" w:fill="FFFFFF"/>
        <w:spacing w:before="0" w:beforeAutospacing="0" w:after="150" w:afterAutospacing="0" w:line="330" w:lineRule="atLeast"/>
        <w:rPr>
          <w:rFonts w:ascii="Arial" w:hAnsi="Arial" w:cs="Arial"/>
          <w:b/>
          <w:color w:val="000000"/>
          <w:szCs w:val="21"/>
        </w:rPr>
      </w:pPr>
    </w:p>
    <w:p w:rsidR="004A4B45" w:rsidRDefault="004A4B45" w:rsidP="00140C58">
      <w:pPr>
        <w:jc w:val="both"/>
      </w:pPr>
      <w:r>
        <w:t xml:space="preserve">Se creara una base de datos que </w:t>
      </w:r>
      <w:r w:rsidR="00F80CD8">
        <w:t>le sea de utilidad</w:t>
      </w:r>
      <w:r w:rsidR="005E00CD">
        <w:t xml:space="preserve"> </w:t>
      </w:r>
      <w:r>
        <w:t>al entrena</w:t>
      </w:r>
      <w:r w:rsidR="005E00CD">
        <w:t>do</w:t>
      </w:r>
      <w:r>
        <w:t>r de levantamiento de pesas para llevar un registro  fisiológico frecuente sobre el mejoramiento de sus deportistas de alto rendimiento.</w:t>
      </w:r>
    </w:p>
    <w:p w:rsidR="004A4B45" w:rsidRDefault="004A4B45" w:rsidP="00140C58">
      <w:pPr>
        <w:pStyle w:val="Prrafodelista"/>
        <w:numPr>
          <w:ilvl w:val="0"/>
          <w:numId w:val="1"/>
        </w:numPr>
        <w:jc w:val="both"/>
      </w:pPr>
      <w:r>
        <w:t>Del entrenador se requiere</w:t>
      </w:r>
      <w:r w:rsidR="005E00CD">
        <w:t>:</w:t>
      </w:r>
      <w:r>
        <w:t xml:space="preserve"> su nombre, apellidos, edad, cedula, celular, dirección.</w:t>
      </w:r>
    </w:p>
    <w:p w:rsidR="004A4B45" w:rsidRDefault="004A4B45" w:rsidP="00140C58">
      <w:pPr>
        <w:pStyle w:val="Prrafodelista"/>
        <w:numPr>
          <w:ilvl w:val="0"/>
          <w:numId w:val="1"/>
        </w:numPr>
        <w:jc w:val="both"/>
      </w:pPr>
      <w:r>
        <w:t>De los deportistas se requiere un</w:t>
      </w:r>
      <w:r w:rsidR="005E00CD">
        <w:t>:</w:t>
      </w:r>
      <w:r>
        <w:t xml:space="preserve"> ID, nombre, apellidos, edad, cedula, celular, dirección, carrera a la que pertenece y semestre.</w:t>
      </w:r>
    </w:p>
    <w:p w:rsidR="005E00CD" w:rsidRDefault="005E00CD" w:rsidP="00140C58">
      <w:pPr>
        <w:pStyle w:val="Prrafodelista"/>
        <w:numPr>
          <w:ilvl w:val="0"/>
          <w:numId w:val="1"/>
        </w:numPr>
        <w:jc w:val="both"/>
      </w:pPr>
      <w:r>
        <w:t xml:space="preserve">La fisiología del deportista se evaluara por semana  para así ver cuanto a mejorado </w:t>
      </w:r>
    </w:p>
    <w:p w:rsidR="00F80CD8" w:rsidRDefault="005E00CD" w:rsidP="00140C58">
      <w:pPr>
        <w:pStyle w:val="Prrafodelista"/>
        <w:numPr>
          <w:ilvl w:val="0"/>
          <w:numId w:val="1"/>
        </w:numPr>
        <w:jc w:val="both"/>
      </w:pPr>
      <w:r>
        <w:t>En la fisiología se</w:t>
      </w:r>
      <w:r w:rsidR="00F80CD8">
        <w:t xml:space="preserve"> llevara un registro del crecimiento de la</w:t>
      </w:r>
      <w:r w:rsidR="00FE4170">
        <w:t xml:space="preserve"> masa muscular, velocidad, </w:t>
      </w:r>
      <w:r w:rsidR="00F80CD8">
        <w:t>sentadillas, resistencia, pecho, cardio, equilibrio, fuerza.</w:t>
      </w:r>
    </w:p>
    <w:p w:rsidR="003B580A" w:rsidRDefault="003B580A" w:rsidP="003B580A">
      <w:pPr>
        <w:jc w:val="both"/>
      </w:pPr>
    </w:p>
    <w:p w:rsidR="003B580A" w:rsidRDefault="003B580A" w:rsidP="003B580A">
      <w:pPr>
        <w:jc w:val="both"/>
      </w:pPr>
    </w:p>
    <w:p w:rsidR="003B580A" w:rsidRDefault="003B580A" w:rsidP="003B580A">
      <w:pPr>
        <w:jc w:val="both"/>
      </w:pPr>
    </w:p>
    <w:p w:rsidR="003B580A" w:rsidRDefault="003B580A" w:rsidP="003B580A">
      <w:pPr>
        <w:jc w:val="both"/>
      </w:pPr>
    </w:p>
    <w:p w:rsidR="003B580A" w:rsidRDefault="003B580A" w:rsidP="003B580A">
      <w:pPr>
        <w:jc w:val="both"/>
      </w:pPr>
    </w:p>
    <w:p w:rsidR="003B580A" w:rsidRDefault="003B580A" w:rsidP="003B580A">
      <w:pPr>
        <w:jc w:val="both"/>
      </w:pPr>
    </w:p>
    <w:p w:rsidR="004A4B45" w:rsidRDefault="00F80CD8" w:rsidP="00F80CD8">
      <w:pPr>
        <w:ind w:left="360"/>
      </w:pPr>
      <w:r>
        <w:lastRenderedPageBreak/>
        <w:t xml:space="preserve">  </w:t>
      </w:r>
      <w:r w:rsidR="003C07F6">
        <w:rPr>
          <w:noProof/>
          <w:lang w:eastAsia="es-CO"/>
        </w:rPr>
        <w:drawing>
          <wp:inline distT="0" distB="0" distL="0" distR="0">
            <wp:extent cx="5467350" cy="4009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30" cy="40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8E7703" w:rsidP="00F80CD8">
      <w:pPr>
        <w:ind w:left="360"/>
      </w:pPr>
    </w:p>
    <w:p w:rsidR="008E7703" w:rsidRDefault="00695DC7" w:rsidP="00F80CD8">
      <w:pPr>
        <w:ind w:left="360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6FE066B" wp14:editId="5A48E780">
                <wp:simplePos x="0" y="0"/>
                <wp:positionH relativeFrom="column">
                  <wp:posOffset>-375284</wp:posOffset>
                </wp:positionH>
                <wp:positionV relativeFrom="paragraph">
                  <wp:posOffset>433705</wp:posOffset>
                </wp:positionV>
                <wp:extent cx="0" cy="5133975"/>
                <wp:effectExtent l="57150" t="19050" r="76200" b="8572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3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DAA18" id="Conector recto 9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34.15pt" to="-29.55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6BB366" wp14:editId="3ECE12F7">
                <wp:simplePos x="0" y="0"/>
                <wp:positionH relativeFrom="column">
                  <wp:posOffset>-375284</wp:posOffset>
                </wp:positionH>
                <wp:positionV relativeFrom="paragraph">
                  <wp:posOffset>433705</wp:posOffset>
                </wp:positionV>
                <wp:extent cx="533400" cy="0"/>
                <wp:effectExtent l="38100" t="38100" r="76200" b="952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97403" id="Conector recto 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34.15pt" to="12.4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aconcuadrcula"/>
        <w:tblW w:w="9246" w:type="dxa"/>
        <w:tblInd w:w="360" w:type="dxa"/>
        <w:tblLook w:val="04A0" w:firstRow="1" w:lastRow="0" w:firstColumn="1" w:lastColumn="0" w:noHBand="0" w:noVBand="1"/>
      </w:tblPr>
      <w:tblGrid>
        <w:gridCol w:w="2125"/>
        <w:gridCol w:w="1161"/>
        <w:gridCol w:w="1210"/>
        <w:gridCol w:w="946"/>
        <w:gridCol w:w="1053"/>
        <w:gridCol w:w="1238"/>
        <w:gridCol w:w="1513"/>
      </w:tblGrid>
      <w:tr w:rsidR="008E7703" w:rsidTr="00DE440C">
        <w:tc>
          <w:tcPr>
            <w:tcW w:w="9246" w:type="dxa"/>
            <w:gridSpan w:val="7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ENTRENADOR</w:t>
            </w:r>
            <w:r w:rsidR="002A2501">
              <w:rPr>
                <w:b/>
              </w:rPr>
              <w:t>ES</w:t>
            </w:r>
          </w:p>
        </w:tc>
      </w:tr>
      <w:tr w:rsidR="00282433" w:rsidRPr="008E7703" w:rsidTr="00DE440C">
        <w:tc>
          <w:tcPr>
            <w:tcW w:w="1928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  <w:r w:rsidR="00DE440C">
              <w:rPr>
                <w:b/>
              </w:rPr>
              <w:t>_</w:t>
            </w:r>
            <w:r w:rsidR="00284B58">
              <w:rPr>
                <w:b/>
              </w:rPr>
              <w:t>T</w:t>
            </w:r>
            <w:r w:rsidR="00DE440C">
              <w:rPr>
                <w:b/>
              </w:rPr>
              <w:t>ENTRENADORES</w:t>
            </w:r>
          </w:p>
        </w:tc>
        <w:tc>
          <w:tcPr>
            <w:tcW w:w="1114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 w:rsidR="00726616">
              <w:rPr>
                <w:b/>
              </w:rPr>
              <w:t>S</w:t>
            </w:r>
          </w:p>
        </w:tc>
        <w:tc>
          <w:tcPr>
            <w:tcW w:w="1161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APELLIDO</w:t>
            </w:r>
            <w:r w:rsidR="00726616">
              <w:rPr>
                <w:b/>
              </w:rPr>
              <w:t>S</w:t>
            </w:r>
          </w:p>
        </w:tc>
        <w:tc>
          <w:tcPr>
            <w:tcW w:w="910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EDAD</w:t>
            </w:r>
            <w:r w:rsidR="00726616">
              <w:rPr>
                <w:b/>
              </w:rPr>
              <w:t>ES</w:t>
            </w:r>
          </w:p>
        </w:tc>
        <w:tc>
          <w:tcPr>
            <w:tcW w:w="1012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CEDULA</w:t>
            </w:r>
            <w:r w:rsidR="00726616">
              <w:rPr>
                <w:b/>
              </w:rPr>
              <w:t>S</w:t>
            </w:r>
          </w:p>
        </w:tc>
        <w:tc>
          <w:tcPr>
            <w:tcW w:w="1188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CELULAR</w:t>
            </w:r>
            <w:r w:rsidR="00726616">
              <w:rPr>
                <w:b/>
              </w:rPr>
              <w:t>ES</w:t>
            </w:r>
          </w:p>
        </w:tc>
        <w:tc>
          <w:tcPr>
            <w:tcW w:w="1933" w:type="dxa"/>
          </w:tcPr>
          <w:p w:rsidR="008E7703" w:rsidRPr="008E7703" w:rsidRDefault="008E7703" w:rsidP="00726616">
            <w:pPr>
              <w:jc w:val="center"/>
              <w:rPr>
                <w:b/>
              </w:rPr>
            </w:pPr>
            <w:r>
              <w:rPr>
                <w:b/>
              </w:rPr>
              <w:t>DIRECCI</w:t>
            </w:r>
            <w:r w:rsidR="00726616">
              <w:rPr>
                <w:b/>
              </w:rPr>
              <w:t>O</w:t>
            </w:r>
            <w:r>
              <w:rPr>
                <w:b/>
              </w:rPr>
              <w:t>N</w:t>
            </w:r>
            <w:r w:rsidR="00726616">
              <w:rPr>
                <w:b/>
              </w:rPr>
              <w:t>ES</w:t>
            </w:r>
          </w:p>
        </w:tc>
      </w:tr>
      <w:tr w:rsidR="008E7703" w:rsidTr="00DE440C">
        <w:tc>
          <w:tcPr>
            <w:tcW w:w="1928" w:type="dxa"/>
          </w:tcPr>
          <w:p w:rsidR="008E7703" w:rsidRDefault="008E7703" w:rsidP="008E7703"/>
        </w:tc>
        <w:tc>
          <w:tcPr>
            <w:tcW w:w="1114" w:type="dxa"/>
          </w:tcPr>
          <w:p w:rsidR="008E7703" w:rsidRDefault="008E7703" w:rsidP="008E7703"/>
        </w:tc>
        <w:tc>
          <w:tcPr>
            <w:tcW w:w="1161" w:type="dxa"/>
          </w:tcPr>
          <w:p w:rsidR="008E7703" w:rsidRDefault="008E7703" w:rsidP="008E7703"/>
        </w:tc>
        <w:tc>
          <w:tcPr>
            <w:tcW w:w="910" w:type="dxa"/>
          </w:tcPr>
          <w:p w:rsidR="008E7703" w:rsidRDefault="008E7703" w:rsidP="008E7703"/>
        </w:tc>
        <w:tc>
          <w:tcPr>
            <w:tcW w:w="1012" w:type="dxa"/>
          </w:tcPr>
          <w:p w:rsidR="008E7703" w:rsidRDefault="008E7703" w:rsidP="008E7703"/>
        </w:tc>
        <w:tc>
          <w:tcPr>
            <w:tcW w:w="1188" w:type="dxa"/>
          </w:tcPr>
          <w:p w:rsidR="008E7703" w:rsidRDefault="008E7703" w:rsidP="008E7703"/>
        </w:tc>
        <w:tc>
          <w:tcPr>
            <w:tcW w:w="1933" w:type="dxa"/>
          </w:tcPr>
          <w:p w:rsidR="008E7703" w:rsidRDefault="008E7703" w:rsidP="008E7703"/>
        </w:tc>
      </w:tr>
      <w:tr w:rsidR="008E7703" w:rsidTr="00DE440C">
        <w:tc>
          <w:tcPr>
            <w:tcW w:w="1928" w:type="dxa"/>
          </w:tcPr>
          <w:p w:rsidR="008E7703" w:rsidRDefault="008E7703" w:rsidP="008E7703"/>
        </w:tc>
        <w:tc>
          <w:tcPr>
            <w:tcW w:w="1114" w:type="dxa"/>
          </w:tcPr>
          <w:p w:rsidR="008E7703" w:rsidRDefault="008E7703" w:rsidP="008E7703"/>
        </w:tc>
        <w:tc>
          <w:tcPr>
            <w:tcW w:w="1161" w:type="dxa"/>
          </w:tcPr>
          <w:p w:rsidR="008E7703" w:rsidRDefault="008E7703" w:rsidP="008E7703"/>
        </w:tc>
        <w:tc>
          <w:tcPr>
            <w:tcW w:w="910" w:type="dxa"/>
          </w:tcPr>
          <w:p w:rsidR="008E7703" w:rsidRDefault="008E7703" w:rsidP="008E7703"/>
        </w:tc>
        <w:tc>
          <w:tcPr>
            <w:tcW w:w="1012" w:type="dxa"/>
          </w:tcPr>
          <w:p w:rsidR="008E7703" w:rsidRDefault="008E7703" w:rsidP="008E7703"/>
        </w:tc>
        <w:tc>
          <w:tcPr>
            <w:tcW w:w="1188" w:type="dxa"/>
          </w:tcPr>
          <w:p w:rsidR="008E7703" w:rsidRDefault="008E7703" w:rsidP="008E7703"/>
        </w:tc>
        <w:tc>
          <w:tcPr>
            <w:tcW w:w="1933" w:type="dxa"/>
          </w:tcPr>
          <w:p w:rsidR="008E7703" w:rsidRDefault="008E7703" w:rsidP="008E7703"/>
        </w:tc>
      </w:tr>
      <w:tr w:rsidR="008E7703" w:rsidTr="00DE440C">
        <w:tc>
          <w:tcPr>
            <w:tcW w:w="1928" w:type="dxa"/>
          </w:tcPr>
          <w:p w:rsidR="008E7703" w:rsidRDefault="008E7703" w:rsidP="008E7703"/>
        </w:tc>
        <w:tc>
          <w:tcPr>
            <w:tcW w:w="1114" w:type="dxa"/>
          </w:tcPr>
          <w:p w:rsidR="008E7703" w:rsidRDefault="008E7703" w:rsidP="008E7703"/>
        </w:tc>
        <w:tc>
          <w:tcPr>
            <w:tcW w:w="1161" w:type="dxa"/>
          </w:tcPr>
          <w:p w:rsidR="008E7703" w:rsidRDefault="008E7703" w:rsidP="008E7703"/>
        </w:tc>
        <w:tc>
          <w:tcPr>
            <w:tcW w:w="910" w:type="dxa"/>
          </w:tcPr>
          <w:p w:rsidR="008E7703" w:rsidRDefault="008E7703" w:rsidP="008E7703"/>
        </w:tc>
        <w:tc>
          <w:tcPr>
            <w:tcW w:w="1012" w:type="dxa"/>
          </w:tcPr>
          <w:p w:rsidR="008E7703" w:rsidRDefault="008E7703" w:rsidP="008E7703"/>
        </w:tc>
        <w:tc>
          <w:tcPr>
            <w:tcW w:w="1188" w:type="dxa"/>
          </w:tcPr>
          <w:p w:rsidR="008E7703" w:rsidRDefault="008E7703" w:rsidP="008E7703"/>
        </w:tc>
        <w:tc>
          <w:tcPr>
            <w:tcW w:w="1933" w:type="dxa"/>
          </w:tcPr>
          <w:p w:rsidR="008E7703" w:rsidRDefault="008E7703" w:rsidP="008E7703"/>
        </w:tc>
      </w:tr>
      <w:tr w:rsidR="008E7703" w:rsidTr="00DE440C">
        <w:tc>
          <w:tcPr>
            <w:tcW w:w="1928" w:type="dxa"/>
          </w:tcPr>
          <w:p w:rsidR="008E7703" w:rsidRDefault="008E7703" w:rsidP="008E7703"/>
        </w:tc>
        <w:tc>
          <w:tcPr>
            <w:tcW w:w="1114" w:type="dxa"/>
          </w:tcPr>
          <w:p w:rsidR="008E7703" w:rsidRDefault="008E7703" w:rsidP="008E7703"/>
        </w:tc>
        <w:tc>
          <w:tcPr>
            <w:tcW w:w="1161" w:type="dxa"/>
          </w:tcPr>
          <w:p w:rsidR="008E7703" w:rsidRDefault="008E7703" w:rsidP="008E7703"/>
        </w:tc>
        <w:tc>
          <w:tcPr>
            <w:tcW w:w="910" w:type="dxa"/>
          </w:tcPr>
          <w:p w:rsidR="008E7703" w:rsidRDefault="008E7703" w:rsidP="008E7703"/>
        </w:tc>
        <w:tc>
          <w:tcPr>
            <w:tcW w:w="1012" w:type="dxa"/>
          </w:tcPr>
          <w:p w:rsidR="008E7703" w:rsidRDefault="008E7703" w:rsidP="008E7703"/>
        </w:tc>
        <w:tc>
          <w:tcPr>
            <w:tcW w:w="1188" w:type="dxa"/>
          </w:tcPr>
          <w:p w:rsidR="008E7703" w:rsidRDefault="008E7703" w:rsidP="008E7703"/>
        </w:tc>
        <w:tc>
          <w:tcPr>
            <w:tcW w:w="1933" w:type="dxa"/>
          </w:tcPr>
          <w:p w:rsidR="008E7703" w:rsidRDefault="008E7703" w:rsidP="008E7703"/>
        </w:tc>
      </w:tr>
    </w:tbl>
    <w:p w:rsidR="008E7703" w:rsidRDefault="008E7703" w:rsidP="00F80CD8">
      <w:pPr>
        <w:ind w:left="360"/>
      </w:pPr>
    </w:p>
    <w:p w:rsidR="008E7703" w:rsidRDefault="00695DC7" w:rsidP="00F80CD8">
      <w:pPr>
        <w:ind w:left="360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397939" wp14:editId="53EC4A69">
                <wp:simplePos x="0" y="0"/>
                <wp:positionH relativeFrom="column">
                  <wp:posOffset>-60960</wp:posOffset>
                </wp:positionH>
                <wp:positionV relativeFrom="paragraph">
                  <wp:posOffset>415290</wp:posOffset>
                </wp:positionV>
                <wp:extent cx="0" cy="3590925"/>
                <wp:effectExtent l="57150" t="19050" r="76200" b="8572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12F8C" id="Conector recto 1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32.7pt" to="-4.8pt,3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F704505" wp14:editId="611495E6">
                <wp:simplePos x="0" y="0"/>
                <wp:positionH relativeFrom="column">
                  <wp:posOffset>-57150</wp:posOffset>
                </wp:positionH>
                <wp:positionV relativeFrom="paragraph">
                  <wp:posOffset>419735</wp:posOffset>
                </wp:positionV>
                <wp:extent cx="219075" cy="0"/>
                <wp:effectExtent l="38100" t="38100" r="66675" b="952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91B78" id="Conector recto 10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33.05pt" to="12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aconcuadrcula"/>
        <w:tblW w:w="9104" w:type="dxa"/>
        <w:tblInd w:w="360" w:type="dxa"/>
        <w:tblLook w:val="04A0" w:firstRow="1" w:lastRow="0" w:firstColumn="1" w:lastColumn="0" w:noHBand="0" w:noVBand="1"/>
      </w:tblPr>
      <w:tblGrid>
        <w:gridCol w:w="1886"/>
        <w:gridCol w:w="1161"/>
        <w:gridCol w:w="1210"/>
        <w:gridCol w:w="946"/>
        <w:gridCol w:w="1053"/>
        <w:gridCol w:w="1238"/>
        <w:gridCol w:w="1610"/>
      </w:tblGrid>
      <w:tr w:rsidR="008E7703" w:rsidTr="00DE440C">
        <w:tc>
          <w:tcPr>
            <w:tcW w:w="9104" w:type="dxa"/>
            <w:gridSpan w:val="7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DEPORTISTA</w:t>
            </w:r>
            <w:r w:rsidR="002A2501">
              <w:rPr>
                <w:b/>
              </w:rPr>
              <w:t>S</w:t>
            </w:r>
          </w:p>
        </w:tc>
      </w:tr>
      <w:tr w:rsidR="008E7703" w:rsidTr="00DE440C">
        <w:tc>
          <w:tcPr>
            <w:tcW w:w="1748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  <w:r w:rsidR="00DE440C">
              <w:rPr>
                <w:b/>
              </w:rPr>
              <w:t>_</w:t>
            </w:r>
            <w:r w:rsidR="00284B58">
              <w:rPr>
                <w:b/>
              </w:rPr>
              <w:t>T</w:t>
            </w:r>
            <w:r w:rsidR="00DE440C">
              <w:rPr>
                <w:b/>
              </w:rPr>
              <w:t>DEPORTISTAS</w:t>
            </w:r>
          </w:p>
        </w:tc>
        <w:tc>
          <w:tcPr>
            <w:tcW w:w="1144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 w:rsidR="00726616">
              <w:rPr>
                <w:b/>
              </w:rPr>
              <w:t>S</w:t>
            </w:r>
          </w:p>
        </w:tc>
        <w:tc>
          <w:tcPr>
            <w:tcW w:w="1192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APELLIDO</w:t>
            </w:r>
            <w:r w:rsidR="00726616">
              <w:rPr>
                <w:b/>
              </w:rPr>
              <w:t>S</w:t>
            </w:r>
          </w:p>
        </w:tc>
        <w:tc>
          <w:tcPr>
            <w:tcW w:w="933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EDAD</w:t>
            </w:r>
            <w:r w:rsidR="00726616">
              <w:rPr>
                <w:b/>
              </w:rPr>
              <w:t>ES</w:t>
            </w:r>
          </w:p>
        </w:tc>
        <w:tc>
          <w:tcPr>
            <w:tcW w:w="1038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CEDULA</w:t>
            </w:r>
            <w:r w:rsidR="00726616">
              <w:rPr>
                <w:b/>
              </w:rPr>
              <w:t>S</w:t>
            </w:r>
          </w:p>
        </w:tc>
        <w:tc>
          <w:tcPr>
            <w:tcW w:w="1219" w:type="dxa"/>
          </w:tcPr>
          <w:p w:rsidR="008E7703" w:rsidRPr="008E7703" w:rsidRDefault="008E7703" w:rsidP="008E7703">
            <w:pPr>
              <w:jc w:val="center"/>
              <w:rPr>
                <w:b/>
              </w:rPr>
            </w:pPr>
            <w:r>
              <w:rPr>
                <w:b/>
              </w:rPr>
              <w:t>CELULAR</w:t>
            </w:r>
            <w:r w:rsidR="00726616">
              <w:rPr>
                <w:b/>
              </w:rPr>
              <w:t>ES</w:t>
            </w:r>
          </w:p>
        </w:tc>
        <w:tc>
          <w:tcPr>
            <w:tcW w:w="1830" w:type="dxa"/>
          </w:tcPr>
          <w:p w:rsidR="008E7703" w:rsidRPr="008E7703" w:rsidRDefault="002A2501" w:rsidP="008E7703">
            <w:pPr>
              <w:jc w:val="center"/>
              <w:rPr>
                <w:b/>
              </w:rPr>
            </w:pPr>
            <w:r>
              <w:rPr>
                <w:b/>
              </w:rPr>
              <w:t>DIRECCIO</w:t>
            </w:r>
            <w:r w:rsidR="008E7703">
              <w:rPr>
                <w:b/>
              </w:rPr>
              <w:t>N</w:t>
            </w:r>
            <w:r w:rsidR="00726616">
              <w:rPr>
                <w:b/>
              </w:rPr>
              <w:t>ES</w:t>
            </w:r>
          </w:p>
        </w:tc>
      </w:tr>
      <w:tr w:rsidR="008E7703" w:rsidTr="00DE440C">
        <w:tc>
          <w:tcPr>
            <w:tcW w:w="1748" w:type="dxa"/>
          </w:tcPr>
          <w:p w:rsidR="008E7703" w:rsidRDefault="008E7703" w:rsidP="008E7703"/>
        </w:tc>
        <w:tc>
          <w:tcPr>
            <w:tcW w:w="1144" w:type="dxa"/>
          </w:tcPr>
          <w:p w:rsidR="008E7703" w:rsidRDefault="008E7703" w:rsidP="008E7703"/>
        </w:tc>
        <w:tc>
          <w:tcPr>
            <w:tcW w:w="1192" w:type="dxa"/>
          </w:tcPr>
          <w:p w:rsidR="008E7703" w:rsidRDefault="008E7703" w:rsidP="008E7703"/>
        </w:tc>
        <w:tc>
          <w:tcPr>
            <w:tcW w:w="933" w:type="dxa"/>
          </w:tcPr>
          <w:p w:rsidR="008E7703" w:rsidRDefault="008E7703" w:rsidP="008E7703"/>
        </w:tc>
        <w:tc>
          <w:tcPr>
            <w:tcW w:w="1038" w:type="dxa"/>
          </w:tcPr>
          <w:p w:rsidR="008E7703" w:rsidRDefault="008E7703" w:rsidP="008E7703"/>
        </w:tc>
        <w:tc>
          <w:tcPr>
            <w:tcW w:w="1219" w:type="dxa"/>
          </w:tcPr>
          <w:p w:rsidR="008E7703" w:rsidRDefault="008E7703" w:rsidP="008E7703"/>
        </w:tc>
        <w:tc>
          <w:tcPr>
            <w:tcW w:w="1830" w:type="dxa"/>
          </w:tcPr>
          <w:p w:rsidR="008E7703" w:rsidRDefault="008E7703" w:rsidP="008E7703"/>
        </w:tc>
      </w:tr>
      <w:tr w:rsidR="008E7703" w:rsidTr="00DE440C">
        <w:tc>
          <w:tcPr>
            <w:tcW w:w="1748" w:type="dxa"/>
          </w:tcPr>
          <w:p w:rsidR="008E7703" w:rsidRDefault="008E7703" w:rsidP="008E7703"/>
        </w:tc>
        <w:tc>
          <w:tcPr>
            <w:tcW w:w="1144" w:type="dxa"/>
          </w:tcPr>
          <w:p w:rsidR="008E7703" w:rsidRDefault="008E7703" w:rsidP="008E7703"/>
        </w:tc>
        <w:tc>
          <w:tcPr>
            <w:tcW w:w="1192" w:type="dxa"/>
          </w:tcPr>
          <w:p w:rsidR="008E7703" w:rsidRDefault="008E7703" w:rsidP="008E7703"/>
        </w:tc>
        <w:tc>
          <w:tcPr>
            <w:tcW w:w="933" w:type="dxa"/>
          </w:tcPr>
          <w:p w:rsidR="008E7703" w:rsidRDefault="008E7703" w:rsidP="008E7703"/>
        </w:tc>
        <w:tc>
          <w:tcPr>
            <w:tcW w:w="1038" w:type="dxa"/>
          </w:tcPr>
          <w:p w:rsidR="008E7703" w:rsidRDefault="008E7703" w:rsidP="008E7703"/>
        </w:tc>
        <w:tc>
          <w:tcPr>
            <w:tcW w:w="1219" w:type="dxa"/>
          </w:tcPr>
          <w:p w:rsidR="008E7703" w:rsidRDefault="008E7703" w:rsidP="008E7703"/>
        </w:tc>
        <w:tc>
          <w:tcPr>
            <w:tcW w:w="1830" w:type="dxa"/>
          </w:tcPr>
          <w:p w:rsidR="008E7703" w:rsidRDefault="008E7703" w:rsidP="008E7703"/>
        </w:tc>
      </w:tr>
      <w:tr w:rsidR="008E7703" w:rsidTr="00DE440C">
        <w:tc>
          <w:tcPr>
            <w:tcW w:w="1748" w:type="dxa"/>
          </w:tcPr>
          <w:p w:rsidR="008E7703" w:rsidRDefault="008E7703" w:rsidP="008E7703"/>
        </w:tc>
        <w:tc>
          <w:tcPr>
            <w:tcW w:w="1144" w:type="dxa"/>
          </w:tcPr>
          <w:p w:rsidR="008E7703" w:rsidRDefault="008E7703" w:rsidP="008E7703"/>
        </w:tc>
        <w:tc>
          <w:tcPr>
            <w:tcW w:w="1192" w:type="dxa"/>
          </w:tcPr>
          <w:p w:rsidR="008E7703" w:rsidRDefault="008E7703" w:rsidP="008E7703"/>
        </w:tc>
        <w:tc>
          <w:tcPr>
            <w:tcW w:w="933" w:type="dxa"/>
          </w:tcPr>
          <w:p w:rsidR="008E7703" w:rsidRDefault="008E7703" w:rsidP="008E7703"/>
        </w:tc>
        <w:tc>
          <w:tcPr>
            <w:tcW w:w="1038" w:type="dxa"/>
          </w:tcPr>
          <w:p w:rsidR="008E7703" w:rsidRDefault="008E7703" w:rsidP="008E7703"/>
        </w:tc>
        <w:tc>
          <w:tcPr>
            <w:tcW w:w="1219" w:type="dxa"/>
          </w:tcPr>
          <w:p w:rsidR="008E7703" w:rsidRDefault="008E7703" w:rsidP="008E7703"/>
        </w:tc>
        <w:tc>
          <w:tcPr>
            <w:tcW w:w="1830" w:type="dxa"/>
          </w:tcPr>
          <w:p w:rsidR="008E7703" w:rsidRDefault="008E7703" w:rsidP="008E7703"/>
        </w:tc>
      </w:tr>
      <w:tr w:rsidR="008E7703" w:rsidTr="00DE440C">
        <w:tc>
          <w:tcPr>
            <w:tcW w:w="1748" w:type="dxa"/>
          </w:tcPr>
          <w:p w:rsidR="008E7703" w:rsidRDefault="008E7703" w:rsidP="008E7703"/>
        </w:tc>
        <w:tc>
          <w:tcPr>
            <w:tcW w:w="1144" w:type="dxa"/>
          </w:tcPr>
          <w:p w:rsidR="008E7703" w:rsidRDefault="008E7703" w:rsidP="008E7703"/>
        </w:tc>
        <w:tc>
          <w:tcPr>
            <w:tcW w:w="1192" w:type="dxa"/>
          </w:tcPr>
          <w:p w:rsidR="008E7703" w:rsidRDefault="008E7703" w:rsidP="008E7703"/>
        </w:tc>
        <w:tc>
          <w:tcPr>
            <w:tcW w:w="933" w:type="dxa"/>
          </w:tcPr>
          <w:p w:rsidR="008E7703" w:rsidRDefault="008E7703" w:rsidP="008E7703"/>
        </w:tc>
        <w:tc>
          <w:tcPr>
            <w:tcW w:w="1038" w:type="dxa"/>
          </w:tcPr>
          <w:p w:rsidR="008E7703" w:rsidRDefault="008E7703" w:rsidP="008E7703"/>
        </w:tc>
        <w:tc>
          <w:tcPr>
            <w:tcW w:w="1219" w:type="dxa"/>
          </w:tcPr>
          <w:p w:rsidR="008E7703" w:rsidRDefault="008E7703" w:rsidP="008E7703"/>
        </w:tc>
        <w:tc>
          <w:tcPr>
            <w:tcW w:w="1830" w:type="dxa"/>
          </w:tcPr>
          <w:p w:rsidR="008E7703" w:rsidRDefault="008E7703" w:rsidP="008E7703"/>
        </w:tc>
      </w:tr>
    </w:tbl>
    <w:p w:rsidR="008E7703" w:rsidRDefault="008E7703" w:rsidP="00F80CD8">
      <w:pPr>
        <w:ind w:left="360"/>
      </w:pPr>
    </w:p>
    <w:p w:rsidR="00282433" w:rsidRDefault="004D164B" w:rsidP="00F80CD8">
      <w:pPr>
        <w:ind w:left="360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2574BEA" wp14:editId="6A07FD0A">
                <wp:simplePos x="0" y="0"/>
                <wp:positionH relativeFrom="column">
                  <wp:posOffset>6587490</wp:posOffset>
                </wp:positionH>
                <wp:positionV relativeFrom="paragraph">
                  <wp:posOffset>425450</wp:posOffset>
                </wp:positionV>
                <wp:extent cx="0" cy="1771650"/>
                <wp:effectExtent l="57150" t="19050" r="76200" b="952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DFAE1" id="Conector recto 14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7pt,33.5pt" to="518.7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C65D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8E188FC" wp14:editId="0F511486">
                <wp:simplePos x="0" y="0"/>
                <wp:positionH relativeFrom="column">
                  <wp:posOffset>6292215</wp:posOffset>
                </wp:positionH>
                <wp:positionV relativeFrom="paragraph">
                  <wp:posOffset>425450</wp:posOffset>
                </wp:positionV>
                <wp:extent cx="295275" cy="0"/>
                <wp:effectExtent l="38100" t="38100" r="66675" b="952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92B3CC" id="Conector recto 1" o:spid="_x0000_s1026" style="position:absolute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5.45pt,33.5pt" to="518.7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aconcuadrcula"/>
        <w:tblW w:w="963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268"/>
        <w:gridCol w:w="709"/>
        <w:gridCol w:w="708"/>
        <w:gridCol w:w="851"/>
        <w:gridCol w:w="850"/>
        <w:gridCol w:w="1134"/>
        <w:gridCol w:w="993"/>
        <w:gridCol w:w="1134"/>
        <w:gridCol w:w="992"/>
      </w:tblGrid>
      <w:tr w:rsidR="00BA58C3" w:rsidTr="00DE440C">
        <w:tc>
          <w:tcPr>
            <w:tcW w:w="9639" w:type="dxa"/>
            <w:gridSpan w:val="9"/>
          </w:tcPr>
          <w:p w:rsidR="00BA58C3" w:rsidRPr="008E7703" w:rsidRDefault="002A2501" w:rsidP="008E7703">
            <w:pPr>
              <w:jc w:val="center"/>
              <w:rPr>
                <w:b/>
              </w:rPr>
            </w:pPr>
            <w:r>
              <w:rPr>
                <w:b/>
              </w:rPr>
              <w:t>FISIOLOGIAS</w:t>
            </w:r>
          </w:p>
        </w:tc>
      </w:tr>
      <w:tr w:rsidR="002C0EE5" w:rsidRPr="008E7703" w:rsidTr="00DE440C">
        <w:tc>
          <w:tcPr>
            <w:tcW w:w="2268" w:type="dxa"/>
          </w:tcPr>
          <w:p w:rsidR="002C0EE5" w:rsidRDefault="002C0EE5" w:rsidP="008E770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  <w:r w:rsidR="00DE440C">
              <w:rPr>
                <w:b/>
              </w:rPr>
              <w:t>_</w:t>
            </w:r>
            <w:r w:rsidR="00284B58">
              <w:rPr>
                <w:b/>
              </w:rPr>
              <w:t>T</w:t>
            </w:r>
            <w:r w:rsidR="00DE440C">
              <w:rPr>
                <w:b/>
              </w:rPr>
              <w:t>FISIOLOGIAS</w:t>
            </w:r>
          </w:p>
        </w:tc>
        <w:tc>
          <w:tcPr>
            <w:tcW w:w="709" w:type="dxa"/>
          </w:tcPr>
          <w:p w:rsidR="002C0EE5" w:rsidRPr="008E7703" w:rsidRDefault="002C0EE5" w:rsidP="008E7703">
            <w:pPr>
              <w:jc w:val="center"/>
              <w:rPr>
                <w:b/>
              </w:rPr>
            </w:pPr>
            <w:r>
              <w:rPr>
                <w:b/>
              </w:rPr>
              <w:t>M.C</w:t>
            </w:r>
          </w:p>
        </w:tc>
        <w:tc>
          <w:tcPr>
            <w:tcW w:w="708" w:type="dxa"/>
          </w:tcPr>
          <w:p w:rsidR="002C0EE5" w:rsidRPr="008E7703" w:rsidRDefault="00777926" w:rsidP="00777926">
            <w:pPr>
              <w:jc w:val="center"/>
              <w:rPr>
                <w:b/>
              </w:rPr>
            </w:pPr>
            <w:r>
              <w:rPr>
                <w:b/>
              </w:rPr>
              <w:t>VEL</w:t>
            </w:r>
          </w:p>
        </w:tc>
        <w:tc>
          <w:tcPr>
            <w:tcW w:w="851" w:type="dxa"/>
          </w:tcPr>
          <w:p w:rsidR="002C0EE5" w:rsidRPr="008E7703" w:rsidRDefault="00DE440C" w:rsidP="00DE440C">
            <w:pPr>
              <w:jc w:val="center"/>
              <w:rPr>
                <w:b/>
              </w:rPr>
            </w:pPr>
            <w:r>
              <w:rPr>
                <w:b/>
              </w:rPr>
              <w:t>SENTA</w:t>
            </w:r>
          </w:p>
        </w:tc>
        <w:tc>
          <w:tcPr>
            <w:tcW w:w="850" w:type="dxa"/>
          </w:tcPr>
          <w:p w:rsidR="002C0EE5" w:rsidRPr="008E7703" w:rsidRDefault="002C0EE5" w:rsidP="00777926">
            <w:pPr>
              <w:jc w:val="center"/>
              <w:rPr>
                <w:b/>
              </w:rPr>
            </w:pPr>
            <w:r>
              <w:rPr>
                <w:b/>
              </w:rPr>
              <w:t>RESIS</w:t>
            </w:r>
          </w:p>
        </w:tc>
        <w:tc>
          <w:tcPr>
            <w:tcW w:w="1134" w:type="dxa"/>
          </w:tcPr>
          <w:p w:rsidR="002C0EE5" w:rsidRPr="008E7703" w:rsidRDefault="00777926" w:rsidP="008E7703">
            <w:pPr>
              <w:jc w:val="center"/>
              <w:rPr>
                <w:b/>
              </w:rPr>
            </w:pPr>
            <w:r>
              <w:rPr>
                <w:b/>
              </w:rPr>
              <w:t>PECHO</w:t>
            </w:r>
          </w:p>
        </w:tc>
        <w:tc>
          <w:tcPr>
            <w:tcW w:w="993" w:type="dxa"/>
          </w:tcPr>
          <w:p w:rsidR="002C0EE5" w:rsidRPr="008E7703" w:rsidRDefault="00777926" w:rsidP="008E7703">
            <w:pPr>
              <w:jc w:val="center"/>
              <w:rPr>
                <w:b/>
              </w:rPr>
            </w:pPr>
            <w:r>
              <w:rPr>
                <w:b/>
              </w:rPr>
              <w:t>CARDIO</w:t>
            </w:r>
          </w:p>
        </w:tc>
        <w:tc>
          <w:tcPr>
            <w:tcW w:w="1134" w:type="dxa"/>
          </w:tcPr>
          <w:p w:rsidR="002C0EE5" w:rsidRPr="008E7703" w:rsidRDefault="00DE440C" w:rsidP="00DE440C">
            <w:pPr>
              <w:jc w:val="center"/>
              <w:rPr>
                <w:b/>
              </w:rPr>
            </w:pPr>
            <w:r>
              <w:rPr>
                <w:b/>
              </w:rPr>
              <w:t>EQUI</w:t>
            </w:r>
          </w:p>
        </w:tc>
        <w:tc>
          <w:tcPr>
            <w:tcW w:w="992" w:type="dxa"/>
          </w:tcPr>
          <w:p w:rsidR="002C0EE5" w:rsidRPr="008E7703" w:rsidRDefault="002C0EE5" w:rsidP="008E7703">
            <w:pPr>
              <w:jc w:val="center"/>
              <w:rPr>
                <w:b/>
              </w:rPr>
            </w:pPr>
            <w:r>
              <w:rPr>
                <w:b/>
              </w:rPr>
              <w:t>FUERZA</w:t>
            </w:r>
          </w:p>
        </w:tc>
      </w:tr>
      <w:tr w:rsidR="002C0EE5" w:rsidTr="00DE440C">
        <w:tc>
          <w:tcPr>
            <w:tcW w:w="2268" w:type="dxa"/>
          </w:tcPr>
          <w:p w:rsidR="002C0EE5" w:rsidRDefault="002C0EE5" w:rsidP="008E7703"/>
        </w:tc>
        <w:tc>
          <w:tcPr>
            <w:tcW w:w="709" w:type="dxa"/>
          </w:tcPr>
          <w:p w:rsidR="002C0EE5" w:rsidRDefault="002C0EE5" w:rsidP="008E7703"/>
        </w:tc>
        <w:tc>
          <w:tcPr>
            <w:tcW w:w="708" w:type="dxa"/>
          </w:tcPr>
          <w:p w:rsidR="002C0EE5" w:rsidRDefault="002C0EE5" w:rsidP="008E7703"/>
        </w:tc>
        <w:tc>
          <w:tcPr>
            <w:tcW w:w="851" w:type="dxa"/>
          </w:tcPr>
          <w:p w:rsidR="002C0EE5" w:rsidRDefault="002C0EE5" w:rsidP="008E7703"/>
        </w:tc>
        <w:tc>
          <w:tcPr>
            <w:tcW w:w="850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3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2" w:type="dxa"/>
          </w:tcPr>
          <w:p w:rsidR="002C0EE5" w:rsidRDefault="002C0EE5" w:rsidP="008E7703"/>
        </w:tc>
      </w:tr>
      <w:tr w:rsidR="002C0EE5" w:rsidTr="00DE440C">
        <w:tc>
          <w:tcPr>
            <w:tcW w:w="2268" w:type="dxa"/>
          </w:tcPr>
          <w:p w:rsidR="002C0EE5" w:rsidRDefault="002C0EE5" w:rsidP="008E7703"/>
        </w:tc>
        <w:tc>
          <w:tcPr>
            <w:tcW w:w="709" w:type="dxa"/>
          </w:tcPr>
          <w:p w:rsidR="002C0EE5" w:rsidRDefault="002C0EE5" w:rsidP="008E7703"/>
        </w:tc>
        <w:tc>
          <w:tcPr>
            <w:tcW w:w="708" w:type="dxa"/>
          </w:tcPr>
          <w:p w:rsidR="002C0EE5" w:rsidRDefault="002C0EE5" w:rsidP="008E7703"/>
        </w:tc>
        <w:tc>
          <w:tcPr>
            <w:tcW w:w="851" w:type="dxa"/>
          </w:tcPr>
          <w:p w:rsidR="002C0EE5" w:rsidRDefault="002C0EE5" w:rsidP="008E7703"/>
        </w:tc>
        <w:tc>
          <w:tcPr>
            <w:tcW w:w="850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3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2" w:type="dxa"/>
          </w:tcPr>
          <w:p w:rsidR="002C0EE5" w:rsidRDefault="002C0EE5" w:rsidP="008E7703"/>
        </w:tc>
      </w:tr>
      <w:tr w:rsidR="002C0EE5" w:rsidTr="00DE440C">
        <w:tc>
          <w:tcPr>
            <w:tcW w:w="2268" w:type="dxa"/>
          </w:tcPr>
          <w:p w:rsidR="002C0EE5" w:rsidRDefault="002C0EE5" w:rsidP="008E7703"/>
        </w:tc>
        <w:tc>
          <w:tcPr>
            <w:tcW w:w="709" w:type="dxa"/>
          </w:tcPr>
          <w:p w:rsidR="002C0EE5" w:rsidRDefault="002C0EE5" w:rsidP="008E7703"/>
        </w:tc>
        <w:tc>
          <w:tcPr>
            <w:tcW w:w="708" w:type="dxa"/>
          </w:tcPr>
          <w:p w:rsidR="002C0EE5" w:rsidRDefault="002C0EE5" w:rsidP="008E7703"/>
        </w:tc>
        <w:tc>
          <w:tcPr>
            <w:tcW w:w="851" w:type="dxa"/>
          </w:tcPr>
          <w:p w:rsidR="002C0EE5" w:rsidRDefault="002C0EE5" w:rsidP="008E7703"/>
        </w:tc>
        <w:tc>
          <w:tcPr>
            <w:tcW w:w="850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3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2" w:type="dxa"/>
          </w:tcPr>
          <w:p w:rsidR="002C0EE5" w:rsidRDefault="002C0EE5" w:rsidP="008E7703"/>
        </w:tc>
      </w:tr>
      <w:tr w:rsidR="002C0EE5" w:rsidTr="00DE440C">
        <w:tc>
          <w:tcPr>
            <w:tcW w:w="2268" w:type="dxa"/>
          </w:tcPr>
          <w:p w:rsidR="002C0EE5" w:rsidRDefault="002C0EE5" w:rsidP="008E7703"/>
        </w:tc>
        <w:tc>
          <w:tcPr>
            <w:tcW w:w="709" w:type="dxa"/>
          </w:tcPr>
          <w:p w:rsidR="002C0EE5" w:rsidRDefault="002C0EE5" w:rsidP="008E7703"/>
        </w:tc>
        <w:tc>
          <w:tcPr>
            <w:tcW w:w="708" w:type="dxa"/>
          </w:tcPr>
          <w:p w:rsidR="002C0EE5" w:rsidRDefault="002C0EE5" w:rsidP="008E7703"/>
        </w:tc>
        <w:tc>
          <w:tcPr>
            <w:tcW w:w="851" w:type="dxa"/>
          </w:tcPr>
          <w:p w:rsidR="002C0EE5" w:rsidRDefault="002C0EE5" w:rsidP="008E7703"/>
        </w:tc>
        <w:tc>
          <w:tcPr>
            <w:tcW w:w="850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3" w:type="dxa"/>
          </w:tcPr>
          <w:p w:rsidR="002C0EE5" w:rsidRDefault="002C0EE5" w:rsidP="008E7703"/>
        </w:tc>
        <w:tc>
          <w:tcPr>
            <w:tcW w:w="1134" w:type="dxa"/>
          </w:tcPr>
          <w:p w:rsidR="002C0EE5" w:rsidRDefault="002C0EE5" w:rsidP="008E7703"/>
        </w:tc>
        <w:tc>
          <w:tcPr>
            <w:tcW w:w="992" w:type="dxa"/>
          </w:tcPr>
          <w:p w:rsidR="002C0EE5" w:rsidRDefault="002C0EE5" w:rsidP="008E7703"/>
        </w:tc>
      </w:tr>
    </w:tbl>
    <w:p w:rsidR="008E7703" w:rsidRDefault="008E7703" w:rsidP="00F80CD8">
      <w:pPr>
        <w:ind w:left="360"/>
      </w:pPr>
    </w:p>
    <w:p w:rsidR="008E7703" w:rsidRDefault="00284B58" w:rsidP="00F80CD8">
      <w:pPr>
        <w:ind w:left="360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8E188FC" wp14:editId="0F511486">
                <wp:simplePos x="0" y="0"/>
                <wp:positionH relativeFrom="column">
                  <wp:posOffset>6358890</wp:posOffset>
                </wp:positionH>
                <wp:positionV relativeFrom="paragraph">
                  <wp:posOffset>483235</wp:posOffset>
                </wp:positionV>
                <wp:extent cx="228600" cy="0"/>
                <wp:effectExtent l="38100" t="38100" r="76200" b="952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FFE3C" id="Conector recto 3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7pt,38.05pt" to="518.7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A644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F704505" wp14:editId="611495E6">
                <wp:simplePos x="0" y="0"/>
                <wp:positionH relativeFrom="column">
                  <wp:posOffset>-57150</wp:posOffset>
                </wp:positionH>
                <wp:positionV relativeFrom="paragraph">
                  <wp:posOffset>601345</wp:posOffset>
                </wp:positionV>
                <wp:extent cx="219075" cy="0"/>
                <wp:effectExtent l="38100" t="38100" r="66675" b="952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CC8B0" id="Conector recto 11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47.35pt" to="12.7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97D0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06BB366" wp14:editId="3ECE12F7">
                <wp:simplePos x="0" y="0"/>
                <wp:positionH relativeFrom="column">
                  <wp:posOffset>-375284</wp:posOffset>
                </wp:positionH>
                <wp:positionV relativeFrom="paragraph">
                  <wp:posOffset>416559</wp:posOffset>
                </wp:positionV>
                <wp:extent cx="533400" cy="9525"/>
                <wp:effectExtent l="38100" t="38100" r="76200" b="857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81213" id="Conector recto 8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32.8pt" to="12.4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Tablaconcuadrcula"/>
        <w:tblW w:w="9671" w:type="dxa"/>
        <w:tblInd w:w="360" w:type="dxa"/>
        <w:tblLook w:val="04A0" w:firstRow="1" w:lastRow="0" w:firstColumn="1" w:lastColumn="0" w:noHBand="0" w:noVBand="1"/>
      </w:tblPr>
      <w:tblGrid>
        <w:gridCol w:w="1430"/>
        <w:gridCol w:w="1541"/>
        <w:gridCol w:w="1853"/>
        <w:gridCol w:w="1303"/>
        <w:gridCol w:w="1290"/>
        <w:gridCol w:w="695"/>
        <w:gridCol w:w="1559"/>
      </w:tblGrid>
      <w:tr w:rsidR="008E7703" w:rsidRPr="00282433" w:rsidTr="00E542A4">
        <w:tc>
          <w:tcPr>
            <w:tcW w:w="9671" w:type="dxa"/>
            <w:gridSpan w:val="7"/>
          </w:tcPr>
          <w:p w:rsidR="008E7703" w:rsidRPr="00282433" w:rsidRDefault="00282433" w:rsidP="00282433">
            <w:pPr>
              <w:jc w:val="center"/>
              <w:rPr>
                <w:b/>
              </w:rPr>
            </w:pPr>
            <w:r>
              <w:rPr>
                <w:b/>
              </w:rPr>
              <w:t>SEMANA</w:t>
            </w:r>
            <w:r w:rsidR="002A2501">
              <w:rPr>
                <w:b/>
              </w:rPr>
              <w:t>S</w:t>
            </w:r>
          </w:p>
        </w:tc>
      </w:tr>
      <w:tr w:rsidR="00E542A4" w:rsidRPr="00E542A4" w:rsidTr="00E542A4">
        <w:tc>
          <w:tcPr>
            <w:tcW w:w="1430" w:type="dxa"/>
          </w:tcPr>
          <w:p w:rsidR="00E542A4" w:rsidRPr="00E542A4" w:rsidRDefault="00E542A4" w:rsidP="00E542A4">
            <w:pPr>
              <w:jc w:val="center"/>
              <w:rPr>
                <w:b/>
                <w:sz w:val="20"/>
                <w:szCs w:val="20"/>
              </w:rPr>
            </w:pPr>
            <w:r w:rsidRPr="00E542A4">
              <w:rPr>
                <w:b/>
                <w:sz w:val="20"/>
                <w:szCs w:val="20"/>
              </w:rPr>
              <w:t>ID_TSEMANAS</w:t>
            </w:r>
          </w:p>
        </w:tc>
        <w:tc>
          <w:tcPr>
            <w:tcW w:w="1541" w:type="dxa"/>
          </w:tcPr>
          <w:p w:rsidR="00E542A4" w:rsidRPr="00E542A4" w:rsidRDefault="00E542A4" w:rsidP="00E542A4">
            <w:pPr>
              <w:rPr>
                <w:b/>
                <w:sz w:val="20"/>
                <w:szCs w:val="20"/>
              </w:rPr>
            </w:pPr>
            <w:r w:rsidRPr="00E542A4">
              <w:rPr>
                <w:b/>
                <w:sz w:val="20"/>
                <w:szCs w:val="20"/>
              </w:rPr>
              <w:t>ID_DEPORTISTA</w:t>
            </w:r>
          </w:p>
        </w:tc>
        <w:tc>
          <w:tcPr>
            <w:tcW w:w="1853" w:type="dxa"/>
          </w:tcPr>
          <w:p w:rsidR="00E542A4" w:rsidRPr="00E542A4" w:rsidRDefault="00E542A4" w:rsidP="00E542A4">
            <w:pPr>
              <w:jc w:val="center"/>
              <w:rPr>
                <w:b/>
                <w:sz w:val="20"/>
                <w:szCs w:val="20"/>
              </w:rPr>
            </w:pPr>
            <w:r w:rsidRPr="00E542A4">
              <w:rPr>
                <w:b/>
                <w:sz w:val="20"/>
                <w:szCs w:val="20"/>
              </w:rPr>
              <w:t>ID_ENTRENADORES</w:t>
            </w:r>
          </w:p>
        </w:tc>
        <w:tc>
          <w:tcPr>
            <w:tcW w:w="1303" w:type="dxa"/>
          </w:tcPr>
          <w:p w:rsidR="00E542A4" w:rsidRPr="00E542A4" w:rsidRDefault="00E542A4" w:rsidP="00E542A4">
            <w:pPr>
              <w:jc w:val="center"/>
              <w:rPr>
                <w:b/>
                <w:sz w:val="20"/>
                <w:szCs w:val="20"/>
              </w:rPr>
            </w:pPr>
            <w:r w:rsidRPr="00E542A4">
              <w:rPr>
                <w:b/>
                <w:sz w:val="20"/>
                <w:szCs w:val="20"/>
              </w:rPr>
              <w:t>N_SEMANAS</w:t>
            </w:r>
          </w:p>
        </w:tc>
        <w:tc>
          <w:tcPr>
            <w:tcW w:w="1290" w:type="dxa"/>
          </w:tcPr>
          <w:p w:rsidR="00E542A4" w:rsidRPr="00E542A4" w:rsidRDefault="00E542A4" w:rsidP="00E542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</w:t>
            </w:r>
          </w:p>
        </w:tc>
        <w:tc>
          <w:tcPr>
            <w:tcW w:w="695" w:type="dxa"/>
          </w:tcPr>
          <w:p w:rsidR="00E542A4" w:rsidRPr="00E542A4" w:rsidRDefault="00E542A4" w:rsidP="00E542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PESO</w:t>
            </w:r>
          </w:p>
        </w:tc>
        <w:tc>
          <w:tcPr>
            <w:tcW w:w="1559" w:type="dxa"/>
          </w:tcPr>
          <w:p w:rsidR="00E542A4" w:rsidRPr="00E542A4" w:rsidRDefault="00E542A4" w:rsidP="00E542A4">
            <w:pPr>
              <w:jc w:val="center"/>
              <w:rPr>
                <w:b/>
                <w:sz w:val="20"/>
                <w:szCs w:val="20"/>
              </w:rPr>
            </w:pPr>
            <w:r w:rsidRPr="00E542A4">
              <w:rPr>
                <w:b/>
                <w:sz w:val="20"/>
                <w:szCs w:val="20"/>
              </w:rPr>
              <w:t>ID_FISIOLOGIAS</w:t>
            </w:r>
          </w:p>
        </w:tc>
      </w:tr>
      <w:tr w:rsidR="00E542A4" w:rsidTr="00E542A4">
        <w:tc>
          <w:tcPr>
            <w:tcW w:w="1430" w:type="dxa"/>
          </w:tcPr>
          <w:p w:rsidR="00E542A4" w:rsidRDefault="00E542A4" w:rsidP="00E542A4"/>
        </w:tc>
        <w:tc>
          <w:tcPr>
            <w:tcW w:w="1541" w:type="dxa"/>
          </w:tcPr>
          <w:p w:rsidR="00E542A4" w:rsidRDefault="00E542A4" w:rsidP="00E542A4"/>
        </w:tc>
        <w:tc>
          <w:tcPr>
            <w:tcW w:w="1853" w:type="dxa"/>
          </w:tcPr>
          <w:p w:rsidR="00E542A4" w:rsidRDefault="00E542A4" w:rsidP="00E542A4"/>
        </w:tc>
        <w:tc>
          <w:tcPr>
            <w:tcW w:w="1303" w:type="dxa"/>
          </w:tcPr>
          <w:p w:rsidR="00E542A4" w:rsidRDefault="00E542A4" w:rsidP="00E542A4"/>
        </w:tc>
        <w:tc>
          <w:tcPr>
            <w:tcW w:w="1290" w:type="dxa"/>
          </w:tcPr>
          <w:p w:rsidR="00E542A4" w:rsidRDefault="00E542A4" w:rsidP="00E542A4"/>
        </w:tc>
        <w:tc>
          <w:tcPr>
            <w:tcW w:w="695" w:type="dxa"/>
          </w:tcPr>
          <w:p w:rsidR="00E542A4" w:rsidRDefault="00E542A4" w:rsidP="00E542A4"/>
        </w:tc>
        <w:tc>
          <w:tcPr>
            <w:tcW w:w="1559" w:type="dxa"/>
          </w:tcPr>
          <w:p w:rsidR="00E542A4" w:rsidRDefault="00E542A4" w:rsidP="00E542A4"/>
        </w:tc>
      </w:tr>
      <w:tr w:rsidR="00E542A4" w:rsidTr="00E542A4">
        <w:tc>
          <w:tcPr>
            <w:tcW w:w="1430" w:type="dxa"/>
          </w:tcPr>
          <w:p w:rsidR="00E542A4" w:rsidRDefault="00E542A4" w:rsidP="00E542A4"/>
        </w:tc>
        <w:tc>
          <w:tcPr>
            <w:tcW w:w="1541" w:type="dxa"/>
          </w:tcPr>
          <w:p w:rsidR="00E542A4" w:rsidRDefault="00E542A4" w:rsidP="00E542A4"/>
        </w:tc>
        <w:tc>
          <w:tcPr>
            <w:tcW w:w="1853" w:type="dxa"/>
          </w:tcPr>
          <w:p w:rsidR="00E542A4" w:rsidRDefault="00E542A4" w:rsidP="00E542A4"/>
        </w:tc>
        <w:tc>
          <w:tcPr>
            <w:tcW w:w="1303" w:type="dxa"/>
          </w:tcPr>
          <w:p w:rsidR="00E542A4" w:rsidRDefault="00E542A4" w:rsidP="00E542A4"/>
        </w:tc>
        <w:tc>
          <w:tcPr>
            <w:tcW w:w="1290" w:type="dxa"/>
          </w:tcPr>
          <w:p w:rsidR="00E542A4" w:rsidRDefault="00E542A4" w:rsidP="00E542A4"/>
        </w:tc>
        <w:tc>
          <w:tcPr>
            <w:tcW w:w="695" w:type="dxa"/>
          </w:tcPr>
          <w:p w:rsidR="00E542A4" w:rsidRDefault="00E542A4" w:rsidP="00E542A4"/>
        </w:tc>
        <w:tc>
          <w:tcPr>
            <w:tcW w:w="1559" w:type="dxa"/>
          </w:tcPr>
          <w:p w:rsidR="00E542A4" w:rsidRDefault="00E542A4" w:rsidP="00E542A4"/>
        </w:tc>
      </w:tr>
      <w:tr w:rsidR="00E542A4" w:rsidTr="00E542A4">
        <w:tc>
          <w:tcPr>
            <w:tcW w:w="1430" w:type="dxa"/>
          </w:tcPr>
          <w:p w:rsidR="00E542A4" w:rsidRDefault="00E542A4" w:rsidP="00E542A4"/>
        </w:tc>
        <w:tc>
          <w:tcPr>
            <w:tcW w:w="1541" w:type="dxa"/>
          </w:tcPr>
          <w:p w:rsidR="00E542A4" w:rsidRDefault="00E542A4" w:rsidP="00E542A4"/>
        </w:tc>
        <w:tc>
          <w:tcPr>
            <w:tcW w:w="1853" w:type="dxa"/>
          </w:tcPr>
          <w:p w:rsidR="00E542A4" w:rsidRDefault="00E542A4" w:rsidP="00E542A4"/>
        </w:tc>
        <w:tc>
          <w:tcPr>
            <w:tcW w:w="1303" w:type="dxa"/>
          </w:tcPr>
          <w:p w:rsidR="00E542A4" w:rsidRDefault="00E542A4" w:rsidP="00E542A4"/>
        </w:tc>
        <w:tc>
          <w:tcPr>
            <w:tcW w:w="1290" w:type="dxa"/>
          </w:tcPr>
          <w:p w:rsidR="00E542A4" w:rsidRDefault="00E542A4" w:rsidP="00E542A4"/>
        </w:tc>
        <w:tc>
          <w:tcPr>
            <w:tcW w:w="695" w:type="dxa"/>
          </w:tcPr>
          <w:p w:rsidR="00E542A4" w:rsidRDefault="00E542A4" w:rsidP="00E542A4"/>
        </w:tc>
        <w:tc>
          <w:tcPr>
            <w:tcW w:w="1559" w:type="dxa"/>
          </w:tcPr>
          <w:p w:rsidR="00E542A4" w:rsidRDefault="00E542A4" w:rsidP="00E542A4"/>
        </w:tc>
      </w:tr>
      <w:tr w:rsidR="00E542A4" w:rsidTr="00E542A4">
        <w:tc>
          <w:tcPr>
            <w:tcW w:w="1430" w:type="dxa"/>
          </w:tcPr>
          <w:p w:rsidR="00E542A4" w:rsidRDefault="00E542A4" w:rsidP="00E542A4"/>
        </w:tc>
        <w:tc>
          <w:tcPr>
            <w:tcW w:w="1541" w:type="dxa"/>
          </w:tcPr>
          <w:p w:rsidR="00E542A4" w:rsidRDefault="00E542A4" w:rsidP="00E542A4"/>
        </w:tc>
        <w:tc>
          <w:tcPr>
            <w:tcW w:w="1853" w:type="dxa"/>
          </w:tcPr>
          <w:p w:rsidR="00E542A4" w:rsidRDefault="00E542A4" w:rsidP="00E542A4"/>
        </w:tc>
        <w:tc>
          <w:tcPr>
            <w:tcW w:w="1303" w:type="dxa"/>
          </w:tcPr>
          <w:p w:rsidR="00E542A4" w:rsidRDefault="00E542A4" w:rsidP="00E542A4"/>
        </w:tc>
        <w:tc>
          <w:tcPr>
            <w:tcW w:w="1290" w:type="dxa"/>
          </w:tcPr>
          <w:p w:rsidR="00E542A4" w:rsidRDefault="00E542A4" w:rsidP="00E542A4"/>
        </w:tc>
        <w:tc>
          <w:tcPr>
            <w:tcW w:w="695" w:type="dxa"/>
          </w:tcPr>
          <w:p w:rsidR="00E542A4" w:rsidRDefault="00E542A4" w:rsidP="00E542A4"/>
        </w:tc>
        <w:tc>
          <w:tcPr>
            <w:tcW w:w="1559" w:type="dxa"/>
          </w:tcPr>
          <w:p w:rsidR="00E542A4" w:rsidRDefault="00E542A4" w:rsidP="00E542A4"/>
        </w:tc>
      </w:tr>
    </w:tbl>
    <w:p w:rsidR="008E7703" w:rsidRDefault="008E7703" w:rsidP="00F80CD8">
      <w:pPr>
        <w:ind w:left="360"/>
      </w:pPr>
    </w:p>
    <w:p w:rsidR="00EB0BCD" w:rsidRDefault="00EB0BCD" w:rsidP="00F80CD8">
      <w:pPr>
        <w:ind w:left="360"/>
      </w:pPr>
    </w:p>
    <w:p w:rsidR="00EB0BCD" w:rsidRDefault="00EB0BCD" w:rsidP="00F80CD8">
      <w:pPr>
        <w:ind w:left="360"/>
      </w:pPr>
    </w:p>
    <w:p w:rsidR="00EB0BCD" w:rsidRDefault="00EB0BCD" w:rsidP="00F80CD8">
      <w:pPr>
        <w:ind w:left="360"/>
      </w:pPr>
    </w:p>
    <w:p w:rsidR="00EB0BCD" w:rsidRDefault="00EB0BCD" w:rsidP="00F80CD8">
      <w:pPr>
        <w:ind w:left="360"/>
      </w:pPr>
    </w:p>
    <w:p w:rsidR="00EB0BCD" w:rsidRPr="00EB0BCD" w:rsidRDefault="00EB0BCD" w:rsidP="00EB0BCD">
      <w:pPr>
        <w:rPr>
          <w:rFonts w:cstheme="minorHAnsi"/>
          <w:b/>
          <w:sz w:val="24"/>
        </w:rPr>
      </w:pPr>
      <w:r w:rsidRPr="00EB0BCD">
        <w:rPr>
          <w:rFonts w:cstheme="minorHAnsi"/>
          <w:b/>
          <w:sz w:val="24"/>
        </w:rPr>
        <w:lastRenderedPageBreak/>
        <w:t xml:space="preserve">Consultas posibles que se pueden hacer en el modelo </w:t>
      </w:r>
    </w:p>
    <w:p w:rsidR="00495B37" w:rsidRPr="00DC3EE5" w:rsidRDefault="00495B37" w:rsidP="00495B37">
      <w:r w:rsidRPr="00DC3EE5">
        <w:rPr>
          <w:b/>
        </w:rPr>
        <w:t>Deportistas nombre</w:t>
      </w:r>
      <w:r w:rsidR="00DC3EE5">
        <w:rPr>
          <w:b/>
        </w:rPr>
        <w:t xml:space="preserve">: </w:t>
      </w:r>
      <w:r w:rsidR="00DC3EE5">
        <w:t>en esta consulta se mostrará el nombre</w:t>
      </w:r>
      <w:r w:rsidR="001254B8">
        <w:t xml:space="preserve"> y apellido</w:t>
      </w:r>
      <w:r w:rsidR="00DC3EE5">
        <w:t xml:space="preserve"> de los deportistas por el nombre. </w:t>
      </w:r>
    </w:p>
    <w:p w:rsidR="00436A4F" w:rsidRDefault="007F3172" w:rsidP="00495B37">
      <w:pPr>
        <w:rPr>
          <w:rFonts w:ascii="Courier New" w:hAnsi="Courier New" w:cs="Courier New"/>
          <w:color w:val="444444"/>
          <w:sz w:val="20"/>
          <w:szCs w:val="20"/>
        </w:rPr>
      </w:pPr>
      <w:hyperlink r:id="rId6" w:tgtFrame="mysql_doc" w:history="1">
        <w:proofErr w:type="spellStart"/>
        <w:proofErr w:type="gramStart"/>
        <w:r w:rsidR="00436A4F">
          <w:rPr>
            <w:rStyle w:val="Hipervnculo"/>
            <w:rFonts w:ascii="Courier New" w:hAnsi="Courier New" w:cs="Courier New"/>
            <w:color w:val="770088"/>
            <w:sz w:val="20"/>
            <w:szCs w:val="20"/>
          </w:rPr>
          <w:t>select</w:t>
        </w:r>
        <w:proofErr w:type="spellEnd"/>
        <w:proofErr w:type="gramEnd"/>
      </w:hyperlink>
      <w:r w:rsidR="00436A4F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="00436A4F">
        <w:rPr>
          <w:rFonts w:ascii="Courier New" w:hAnsi="Courier New" w:cs="Courier New"/>
          <w:color w:val="444444"/>
          <w:sz w:val="20"/>
          <w:szCs w:val="20"/>
        </w:rPr>
        <w:t>tdeportistas</w:t>
      </w:r>
      <w:r w:rsidR="00436A4F">
        <w:rPr>
          <w:rStyle w:val="cm-variable-2"/>
          <w:rFonts w:ascii="Courier New" w:hAnsi="Courier New" w:cs="Courier New"/>
          <w:color w:val="0055AA"/>
          <w:sz w:val="20"/>
          <w:szCs w:val="20"/>
        </w:rPr>
        <w:t>.nombres</w:t>
      </w:r>
      <w:proofErr w:type="spellEnd"/>
      <w:r w:rsidR="00436A4F">
        <w:rPr>
          <w:rFonts w:ascii="Courier New" w:hAnsi="Courier New" w:cs="Courier New"/>
          <w:color w:val="444444"/>
          <w:sz w:val="20"/>
          <w:szCs w:val="20"/>
        </w:rPr>
        <w:t xml:space="preserve">, </w:t>
      </w:r>
      <w:proofErr w:type="spellStart"/>
      <w:r w:rsidR="00436A4F">
        <w:rPr>
          <w:rFonts w:ascii="Courier New" w:hAnsi="Courier New" w:cs="Courier New"/>
          <w:color w:val="444444"/>
          <w:sz w:val="20"/>
          <w:szCs w:val="20"/>
        </w:rPr>
        <w:t>tdeportistas</w:t>
      </w:r>
      <w:r w:rsidR="00436A4F">
        <w:rPr>
          <w:rStyle w:val="cm-variable-2"/>
          <w:rFonts w:ascii="Courier New" w:hAnsi="Courier New" w:cs="Courier New"/>
          <w:color w:val="0055AA"/>
          <w:sz w:val="20"/>
          <w:szCs w:val="20"/>
        </w:rPr>
        <w:t>.apellidos</w:t>
      </w:r>
      <w:proofErr w:type="spellEnd"/>
      <w:r w:rsidR="00436A4F">
        <w:rPr>
          <w:rFonts w:ascii="Courier New" w:hAnsi="Courier New" w:cs="Courier New"/>
          <w:color w:val="444444"/>
          <w:sz w:val="20"/>
          <w:szCs w:val="20"/>
        </w:rPr>
        <w:t xml:space="preserve"> </w:t>
      </w:r>
    </w:p>
    <w:p w:rsidR="00436A4F" w:rsidRDefault="00436A4F" w:rsidP="00495B37">
      <w:pPr>
        <w:rPr>
          <w:rFonts w:ascii="Courier New" w:hAnsi="Courier New" w:cs="Courier New"/>
          <w:color w:val="444444"/>
          <w:sz w:val="20"/>
          <w:szCs w:val="20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tdeportistas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 xml:space="preserve"> </w:t>
      </w:r>
    </w:p>
    <w:p w:rsidR="00495B37" w:rsidRDefault="00436A4F" w:rsidP="00495B37">
      <w:pPr>
        <w:rPr>
          <w:rStyle w:val="cm-number"/>
          <w:rFonts w:ascii="Courier New" w:hAnsi="Courier New" w:cs="Courier New"/>
          <w:color w:val="116644"/>
          <w:sz w:val="20"/>
          <w:szCs w:val="20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idtdeportistas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 xml:space="preserve">= 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15</w:t>
      </w:r>
    </w:p>
    <w:p w:rsidR="00904EC5" w:rsidRDefault="00904EC5" w:rsidP="00495B37"/>
    <w:p w:rsidR="00495B37" w:rsidRPr="00DB37D0" w:rsidRDefault="00DB37D0" w:rsidP="00495B37">
      <w:pPr>
        <w:rPr>
          <w:b/>
        </w:rPr>
      </w:pPr>
      <w:r w:rsidRPr="00DB37D0">
        <w:rPr>
          <w:b/>
        </w:rPr>
        <w:t>E</w:t>
      </w:r>
      <w:r w:rsidR="00495B37" w:rsidRPr="00DB37D0">
        <w:rPr>
          <w:b/>
        </w:rPr>
        <w:t>dades de los deportistas</w:t>
      </w:r>
      <w:r>
        <w:rPr>
          <w:b/>
        </w:rPr>
        <w:t xml:space="preserve">: </w:t>
      </w:r>
      <w:r>
        <w:t xml:space="preserve">en esta consulta se mostraran las edades de los deportistas mayores a 20 </w:t>
      </w:r>
    </w:p>
    <w:p w:rsidR="00DB37D0" w:rsidRDefault="007F3172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7" w:tgtFrame="mysql_doc" w:history="1">
        <w:r w:rsidR="00495B37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tdeportistas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  <w:proofErr w:type="spellEnd"/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proofErr w:type="spellStart"/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tdeportistas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.edades</w:t>
      </w:r>
      <w:proofErr w:type="spellEnd"/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DB37D0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tdeportistas</w:t>
      </w:r>
      <w:proofErr w:type="spellEnd"/>
    </w:p>
    <w:p w:rsidR="00495B37" w:rsidRDefault="00495B37" w:rsidP="00495B37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.edades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&gt;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</w:p>
    <w:p w:rsidR="001254B8" w:rsidRDefault="001254B8" w:rsidP="00495B37"/>
    <w:p w:rsidR="00495B37" w:rsidRPr="001254B8" w:rsidRDefault="00495B37" w:rsidP="00495B37">
      <w:r w:rsidRPr="001254B8">
        <w:rPr>
          <w:b/>
        </w:rPr>
        <w:t>Información de los deportistas</w:t>
      </w:r>
      <w:r w:rsidR="001254B8">
        <w:rPr>
          <w:b/>
        </w:rPr>
        <w:t xml:space="preserve">: </w:t>
      </w:r>
      <w:r w:rsidR="001254B8">
        <w:t>en esta consulta se mostrara la información de los deportistas por el id</w:t>
      </w:r>
    </w:p>
    <w:p w:rsidR="001254B8" w:rsidRDefault="007F3172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" w:tgtFrame="mysql_doc" w:history="1">
        <w:r w:rsidR="00495B37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</w:p>
    <w:p w:rsidR="00495B37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proofErr w:type="spellStart"/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tdeportistas</w:t>
      </w:r>
      <w:proofErr w:type="spellEnd"/>
    </w:p>
    <w:p w:rsidR="00C81248" w:rsidRDefault="00C81248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Where 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idtdeportistas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 14</w:t>
      </w:r>
    </w:p>
    <w:p w:rsidR="00BE2B4E" w:rsidRDefault="00BE2B4E" w:rsidP="00495B37"/>
    <w:p w:rsidR="00495B37" w:rsidRPr="00BE2B4E" w:rsidRDefault="00495B37" w:rsidP="00495B37">
      <w:r w:rsidRPr="00BE2B4E">
        <w:rPr>
          <w:b/>
        </w:rPr>
        <w:t>Información del peso de los deportistas</w:t>
      </w:r>
      <w:r w:rsidR="00BE2B4E">
        <w:rPr>
          <w:b/>
        </w:rPr>
        <w:t xml:space="preserve">: </w:t>
      </w:r>
      <w:r w:rsidR="00BE2B4E">
        <w:t>en esta consulta se mostrará en orden ascendente el peso de los deportistas</w:t>
      </w:r>
    </w:p>
    <w:p w:rsidR="00C82675" w:rsidRDefault="007F3172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" w:tgtFrame="mysql_doc" w:history="1">
        <w:r w:rsidR="00495B37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tdeportista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tsemana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.peso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BC44BD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proofErr w:type="spellStart"/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BC44BD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077D1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495B37" w:rsidRDefault="00495B37" w:rsidP="00495B37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.peso</w:t>
      </w:r>
      <w:proofErr w:type="spellEnd"/>
    </w:p>
    <w:p w:rsidR="00D25182" w:rsidRDefault="00D25182" w:rsidP="00495B37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D25182" w:rsidRDefault="00D25182" w:rsidP="00495B37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D25182" w:rsidRDefault="00D25182" w:rsidP="00495B37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D25182" w:rsidRDefault="00D25182" w:rsidP="00495B37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D25182" w:rsidRDefault="00D25182" w:rsidP="00495B37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:rsidR="00495B37" w:rsidRPr="00D401F2" w:rsidRDefault="00495B37" w:rsidP="00495B37">
      <w:r w:rsidRPr="00D401F2">
        <w:rPr>
          <w:b/>
        </w:rPr>
        <w:lastRenderedPageBreak/>
        <w:t>Información del porcentaje de menor a mayor</w:t>
      </w:r>
      <w:r w:rsidR="00D401F2">
        <w:rPr>
          <w:b/>
        </w:rPr>
        <w:t xml:space="preserve">: </w:t>
      </w:r>
      <w:r w:rsidR="00D401F2">
        <w:t xml:space="preserve">en esta consulta se mostrará el porcentaje de los deportistas de menor a mayor </w:t>
      </w:r>
    </w:p>
    <w:p w:rsidR="00D65EBB" w:rsidRDefault="007F3172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0" w:tgtFrame="mysql_doc" w:history="1">
        <w:r w:rsidR="00495B37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tdeportista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tsemana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.porcentaje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D65EBB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proofErr w:type="spellStart"/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D65EBB" w:rsidRDefault="00495B37" w:rsidP="00495B37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41298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  <w:proofErr w:type="spellEnd"/>
    </w:p>
    <w:p w:rsidR="00495B37" w:rsidRDefault="00495B37" w:rsidP="00495B37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.porcentaje</w:t>
      </w:r>
      <w:proofErr w:type="spellEnd"/>
    </w:p>
    <w:p w:rsidR="00D65EBB" w:rsidRDefault="00D65EBB" w:rsidP="00495B37"/>
    <w:p w:rsidR="00495B37" w:rsidRPr="00D65EBB" w:rsidRDefault="00D65EBB" w:rsidP="00495B37">
      <w:r>
        <w:rPr>
          <w:b/>
        </w:rPr>
        <w:t xml:space="preserve">Información fisiología: </w:t>
      </w:r>
      <w:r>
        <w:t xml:space="preserve">en esta consulta se mostrará la fisiología de los deportistas </w:t>
      </w:r>
    </w:p>
    <w:p w:rsidR="00103782" w:rsidRDefault="007F3172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1" w:tgtFrame="mysql_doc" w:history="1">
        <w:r w:rsidR="00495B37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tdeportista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.nombres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tsemana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.idtfisiologias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tfisiologia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.m_c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tfisiologia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.velocidad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tfisiologia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.sentadillas</w:t>
      </w:r>
      <w:proofErr w:type="gramStart"/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,tfisiologia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.resistencia</w:t>
      </w:r>
      <w:proofErr w:type="gramEnd"/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tfisiologia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.pecho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tfisiologia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.cardio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tfisiologia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.equilibrio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tfisiologia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.fuerza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103782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103782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tdeportistas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=tdeportista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495B37" w:rsidRDefault="00495B37" w:rsidP="00495B37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tfisiologias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tfisiologia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.idtfisiologias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=tfisiologia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.idtfisiologias</w:t>
      </w:r>
    </w:p>
    <w:p w:rsidR="00DF6EC6" w:rsidRDefault="00DF6EC6" w:rsidP="00495B37"/>
    <w:p w:rsidR="00495B37" w:rsidRPr="00DF6EC6" w:rsidRDefault="00495B37" w:rsidP="00495B37">
      <w:r w:rsidRPr="00DF6EC6">
        <w:rPr>
          <w:b/>
        </w:rPr>
        <w:t>Nombre deportista y el entrenador encargado</w:t>
      </w:r>
      <w:r w:rsidR="00DF6EC6">
        <w:rPr>
          <w:b/>
        </w:rPr>
        <w:t xml:space="preserve">: </w:t>
      </w:r>
      <w:r w:rsidR="00DF6EC6">
        <w:t>en esta consulta se mostrará el nombre del deportista con el entrenador encargado de él.</w:t>
      </w:r>
    </w:p>
    <w:p w:rsidR="00935220" w:rsidRDefault="007F3172" w:rsidP="00495B37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2" w:tgtFrame="mysql_doc" w:history="1">
        <w:r w:rsidR="00495B37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tdeportista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.nombres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tsemana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.idtentrenadores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tentrenadore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.nombres</w:t>
      </w:r>
    </w:p>
    <w:p w:rsidR="00A95E4F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proofErr w:type="spellStart"/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proofErr w:type="gram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A95E4F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</w:t>
      </w:r>
      <w:proofErr w:type="spellEnd"/>
      <w:r w:rsidR="009116F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tdeportista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495B37" w:rsidRDefault="00495B37" w:rsidP="00495B37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tentrenadores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tentrenadore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.idtentrenadores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=tentrenadore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.idtentrenadores</w:t>
      </w:r>
    </w:p>
    <w:p w:rsidR="00495B37" w:rsidRPr="006A0496" w:rsidRDefault="00495B37" w:rsidP="00495B37">
      <w:r w:rsidRPr="006A0496">
        <w:rPr>
          <w:b/>
        </w:rPr>
        <w:t>Orden de las cedulas de los entrenadores</w:t>
      </w:r>
      <w:r w:rsidR="006A0496">
        <w:rPr>
          <w:b/>
        </w:rPr>
        <w:t xml:space="preserve">: </w:t>
      </w:r>
      <w:r w:rsidR="006A0496">
        <w:t>en esta consulta se mostrará las cedulas de los entrenadores ordenadas de menor a mayor</w:t>
      </w:r>
    </w:p>
    <w:p w:rsidR="002F4D13" w:rsidRDefault="007F3172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3" w:tgtFrame="mysql_doc" w:history="1">
        <w:r w:rsidR="00495B37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tentrenadores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.idtentrenadores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tentrenadores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.nombres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tentrenadores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.apellidos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tentrenadores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.cedulas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2F4D13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tentrenadores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495B37" w:rsidRDefault="00495B37" w:rsidP="00495B37"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tentrenadores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.cedulas</w:t>
      </w:r>
      <w:proofErr w:type="spellEnd"/>
    </w:p>
    <w:p w:rsidR="00495B37" w:rsidRPr="002F4D13" w:rsidRDefault="00495B37" w:rsidP="00495B37">
      <w:pPr>
        <w:rPr>
          <w:b/>
        </w:rPr>
      </w:pPr>
      <w:r w:rsidRPr="002F4D13">
        <w:rPr>
          <w:b/>
        </w:rPr>
        <w:t>Peso</w:t>
      </w:r>
      <w:r w:rsidR="002F4D13">
        <w:rPr>
          <w:b/>
        </w:rPr>
        <w:t xml:space="preserve">: </w:t>
      </w:r>
      <w:r w:rsidR="002F4D13">
        <w:t>en esta consulta se mostrará el peso de cada deportista</w:t>
      </w:r>
      <w:r w:rsidRPr="002F4D13">
        <w:rPr>
          <w:b/>
        </w:rPr>
        <w:t xml:space="preserve"> </w:t>
      </w:r>
    </w:p>
    <w:p w:rsidR="00890BEF" w:rsidRDefault="007F3172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" w:tgtFrame="mysql_doc" w:history="1">
        <w:r w:rsidR="00495B37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tsemanas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.idtsemanas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tsemanas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.idtdeportista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tsemanas</w:t>
      </w:r>
      <w:r w:rsidR="00495B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.peso</w:t>
      </w:r>
      <w:r w:rsidR="00495B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890BEF" w:rsidRDefault="00495B37" w:rsidP="00495B3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</w:p>
    <w:p w:rsidR="0051083F" w:rsidRPr="0051083F" w:rsidRDefault="00495B37" w:rsidP="007F3172">
      <w:pPr>
        <w:rPr>
          <w:b/>
          <w:color w:val="7030A0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tsemanas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.peso</w:t>
      </w:r>
      <w:bookmarkStart w:id="0" w:name="_GoBack"/>
      <w:bookmarkEnd w:id="0"/>
      <w:proofErr w:type="spellEnd"/>
    </w:p>
    <w:sectPr w:rsidR="0051083F" w:rsidRPr="00510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61656"/>
    <w:multiLevelType w:val="hybridMultilevel"/>
    <w:tmpl w:val="3FAAC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6363"/>
    <w:multiLevelType w:val="hybridMultilevel"/>
    <w:tmpl w:val="1C6A6BF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04"/>
    <w:rsid w:val="00032065"/>
    <w:rsid w:val="00077D1E"/>
    <w:rsid w:val="00094101"/>
    <w:rsid w:val="00101420"/>
    <w:rsid w:val="00103782"/>
    <w:rsid w:val="00105DF4"/>
    <w:rsid w:val="001254B8"/>
    <w:rsid w:val="00140C58"/>
    <w:rsid w:val="001C65DD"/>
    <w:rsid w:val="002567C0"/>
    <w:rsid w:val="00282433"/>
    <w:rsid w:val="00284B58"/>
    <w:rsid w:val="002A2501"/>
    <w:rsid w:val="002C0EE5"/>
    <w:rsid w:val="002F4D13"/>
    <w:rsid w:val="00306F44"/>
    <w:rsid w:val="00364B53"/>
    <w:rsid w:val="003B580A"/>
    <w:rsid w:val="003C07F6"/>
    <w:rsid w:val="003D04EF"/>
    <w:rsid w:val="0041298E"/>
    <w:rsid w:val="00436A4F"/>
    <w:rsid w:val="00495B37"/>
    <w:rsid w:val="004A4B45"/>
    <w:rsid w:val="004D164B"/>
    <w:rsid w:val="004D442E"/>
    <w:rsid w:val="0051083F"/>
    <w:rsid w:val="00515CC0"/>
    <w:rsid w:val="0053357F"/>
    <w:rsid w:val="00561C35"/>
    <w:rsid w:val="00597D00"/>
    <w:rsid w:val="005E00CD"/>
    <w:rsid w:val="006121F4"/>
    <w:rsid w:val="006763EC"/>
    <w:rsid w:val="00695DC7"/>
    <w:rsid w:val="006A0496"/>
    <w:rsid w:val="00726616"/>
    <w:rsid w:val="00737D7F"/>
    <w:rsid w:val="00777926"/>
    <w:rsid w:val="007A7065"/>
    <w:rsid w:val="007B56ED"/>
    <w:rsid w:val="007F3172"/>
    <w:rsid w:val="008439BD"/>
    <w:rsid w:val="00890BEF"/>
    <w:rsid w:val="008E7703"/>
    <w:rsid w:val="00904EC5"/>
    <w:rsid w:val="009116FA"/>
    <w:rsid w:val="00935220"/>
    <w:rsid w:val="00973231"/>
    <w:rsid w:val="009B3954"/>
    <w:rsid w:val="009F156B"/>
    <w:rsid w:val="00A50749"/>
    <w:rsid w:val="00A95E4F"/>
    <w:rsid w:val="00AB2204"/>
    <w:rsid w:val="00AB75F6"/>
    <w:rsid w:val="00AF47E9"/>
    <w:rsid w:val="00BA58C3"/>
    <w:rsid w:val="00BC44BD"/>
    <w:rsid w:val="00BE0629"/>
    <w:rsid w:val="00BE2B4E"/>
    <w:rsid w:val="00C1641F"/>
    <w:rsid w:val="00C408A8"/>
    <w:rsid w:val="00C426B0"/>
    <w:rsid w:val="00C57086"/>
    <w:rsid w:val="00C81248"/>
    <w:rsid w:val="00C82675"/>
    <w:rsid w:val="00D215A9"/>
    <w:rsid w:val="00D25182"/>
    <w:rsid w:val="00D3301D"/>
    <w:rsid w:val="00D401F2"/>
    <w:rsid w:val="00D5250E"/>
    <w:rsid w:val="00D65EBB"/>
    <w:rsid w:val="00D74C9F"/>
    <w:rsid w:val="00DB37D0"/>
    <w:rsid w:val="00DC3EE5"/>
    <w:rsid w:val="00DC4D34"/>
    <w:rsid w:val="00DC5B61"/>
    <w:rsid w:val="00DD334F"/>
    <w:rsid w:val="00DE440C"/>
    <w:rsid w:val="00DF6EC6"/>
    <w:rsid w:val="00E542A4"/>
    <w:rsid w:val="00E622DB"/>
    <w:rsid w:val="00EB0BCD"/>
    <w:rsid w:val="00EE1138"/>
    <w:rsid w:val="00EF55E2"/>
    <w:rsid w:val="00F751E5"/>
    <w:rsid w:val="00F80CD8"/>
    <w:rsid w:val="00FA5981"/>
    <w:rsid w:val="00FA6446"/>
    <w:rsid w:val="00FB5E0A"/>
    <w:rsid w:val="00FE4170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8B47E7-88E3-4BCB-811C-5CD98F1F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2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2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tejustify">
    <w:name w:val="rtejustify"/>
    <w:basedOn w:val="Normal"/>
    <w:rsid w:val="00D3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4A4B45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7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4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8A8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Fuentedeprrafopredeter"/>
    <w:rsid w:val="00495B37"/>
  </w:style>
  <w:style w:type="character" w:styleId="Hipervnculo">
    <w:name w:val="Hyperlink"/>
    <w:basedOn w:val="Fuentedeprrafopredeter"/>
    <w:uiPriority w:val="99"/>
    <w:semiHidden/>
    <w:unhideWhenUsed/>
    <w:rsid w:val="00495B37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95B37"/>
  </w:style>
  <w:style w:type="character" w:customStyle="1" w:styleId="cm-string">
    <w:name w:val="cm-string"/>
    <w:basedOn w:val="Fuentedeprrafopredeter"/>
    <w:rsid w:val="00495B37"/>
  </w:style>
  <w:style w:type="character" w:customStyle="1" w:styleId="cm-number">
    <w:name w:val="cm-number"/>
    <w:basedOn w:val="Fuentedeprrafopredeter"/>
    <w:rsid w:val="0049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824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Informatica03 Informatica03</dc:creator>
  <cp:lastModifiedBy>Angelica Garcia</cp:lastModifiedBy>
  <cp:revision>82</cp:revision>
  <dcterms:created xsi:type="dcterms:W3CDTF">2018-04-10T19:29:00Z</dcterms:created>
  <dcterms:modified xsi:type="dcterms:W3CDTF">2018-05-30T01:34:00Z</dcterms:modified>
</cp:coreProperties>
</file>