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2D10" w14:textId="77777777" w:rsidR="007B105F" w:rsidRDefault="00D017E1">
      <w:pPr>
        <w:pStyle w:val="Standard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0D1CAA1D" w14:textId="77777777" w:rsidR="007B105F" w:rsidRDefault="00D017E1">
      <w:pPr>
        <w:pStyle w:val="Standard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 w14:paraId="1FB6D236" w14:textId="77777777" w:rsidR="007B105F" w:rsidRDefault="00D017E1">
      <w:pPr>
        <w:pStyle w:val="2"/>
        <w:jc w:val="center"/>
      </w:pPr>
      <w:r>
        <w:t>Факультет информационных технологий и робототехники</w:t>
      </w:r>
    </w:p>
    <w:p w14:paraId="43AB1385" w14:textId="77777777" w:rsidR="007B105F" w:rsidRDefault="007B105F">
      <w:pPr>
        <w:pStyle w:val="Standard"/>
        <w:jc w:val="center"/>
        <w:rPr>
          <w:sz w:val="24"/>
        </w:rPr>
      </w:pPr>
    </w:p>
    <w:p w14:paraId="1518AE1C" w14:textId="77777777" w:rsidR="007B105F" w:rsidRDefault="00D017E1">
      <w:pPr>
        <w:pStyle w:val="Standard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 w14:paraId="6EDC2503" w14:textId="77777777" w:rsidR="007B105F" w:rsidRDefault="00D017E1">
      <w:pPr>
        <w:pStyle w:val="Standard"/>
        <w:jc w:val="center"/>
      </w:pPr>
      <w:r>
        <w:rPr>
          <w:sz w:val="28"/>
        </w:rPr>
        <w:t>и технологий</w:t>
      </w:r>
    </w:p>
    <w:p w14:paraId="0E84D0D0" w14:textId="77777777" w:rsidR="007B105F" w:rsidRDefault="007B105F">
      <w:pPr>
        <w:pStyle w:val="Standard"/>
      </w:pPr>
    </w:p>
    <w:p w14:paraId="184B849F" w14:textId="77777777" w:rsidR="007B105F" w:rsidRDefault="00D017E1">
      <w:pPr>
        <w:pStyle w:val="Standard"/>
        <w:ind w:firstLine="0"/>
        <w:jc w:val="center"/>
      </w:pPr>
      <w:r>
        <w:rPr>
          <w:b/>
          <w:sz w:val="40"/>
        </w:rPr>
        <w:t>Отчет</w:t>
      </w:r>
    </w:p>
    <w:p w14:paraId="242B7F10" w14:textId="77777777" w:rsidR="007B105F" w:rsidRDefault="00D017E1">
      <w:pPr>
        <w:pStyle w:val="Standard"/>
        <w:ind w:firstLine="0"/>
        <w:jc w:val="center"/>
      </w:pPr>
      <w:r>
        <w:rPr>
          <w:b/>
          <w:sz w:val="40"/>
        </w:rPr>
        <w:t>по лабораторной работе № 3</w:t>
      </w:r>
    </w:p>
    <w:p w14:paraId="33B63E3D" w14:textId="77777777" w:rsidR="007B105F" w:rsidRDefault="007B105F">
      <w:pPr>
        <w:pStyle w:val="Standard"/>
        <w:jc w:val="center"/>
      </w:pPr>
    </w:p>
    <w:p w14:paraId="717E7131" w14:textId="5F12DF17" w:rsidR="007B105F" w:rsidRDefault="00D017E1">
      <w:pPr>
        <w:pStyle w:val="Standard"/>
        <w:ind w:right="-708" w:firstLine="0"/>
        <w:jc w:val="center"/>
      </w:pPr>
      <w:r>
        <w:rPr>
          <w:sz w:val="32"/>
        </w:rPr>
        <w:t>по дисциплине</w:t>
      </w:r>
      <w:r w:rsidR="008F271A">
        <w:rPr>
          <w:sz w:val="32"/>
        </w:rPr>
        <w:t>:” Системное</w:t>
      </w:r>
      <w:r>
        <w:rPr>
          <w:sz w:val="32"/>
        </w:rPr>
        <w:t xml:space="preserve"> программирование”</w:t>
      </w:r>
    </w:p>
    <w:p w14:paraId="1AC94623" w14:textId="77777777" w:rsidR="007B105F" w:rsidRDefault="007B105F">
      <w:pPr>
        <w:pStyle w:val="Standard"/>
        <w:jc w:val="center"/>
        <w:rPr>
          <w:sz w:val="32"/>
        </w:rPr>
      </w:pPr>
    </w:p>
    <w:p w14:paraId="36945E65" w14:textId="589B1E02" w:rsidR="007B105F" w:rsidRDefault="00D017E1">
      <w:pPr>
        <w:pStyle w:val="Standard"/>
        <w:ind w:firstLine="0"/>
        <w:jc w:val="center"/>
      </w:pPr>
      <w:r>
        <w:rPr>
          <w:sz w:val="32"/>
        </w:rPr>
        <w:t>на тему</w:t>
      </w:r>
      <w:r w:rsidR="008F271A">
        <w:rPr>
          <w:sz w:val="32"/>
        </w:rPr>
        <w:t>:” Командный</w:t>
      </w:r>
      <w:r>
        <w:rPr>
          <w:b/>
          <w:sz w:val="32"/>
        </w:rPr>
        <w:t xml:space="preserve"> язык и скрипты Shell</w:t>
      </w:r>
      <w:r>
        <w:rPr>
          <w:b/>
          <w:i/>
          <w:sz w:val="32"/>
        </w:rPr>
        <w:t>”</w:t>
      </w:r>
    </w:p>
    <w:p w14:paraId="74F60C93" w14:textId="77777777" w:rsidR="007B105F" w:rsidRDefault="007B105F">
      <w:pPr>
        <w:pStyle w:val="Standard"/>
        <w:rPr>
          <w:sz w:val="28"/>
        </w:rPr>
      </w:pPr>
    </w:p>
    <w:p w14:paraId="1E4D52F9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1774DFC5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79B93CB7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25B2281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0D47899B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0C76B18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4084BCE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F4F498D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FC56E1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41CD686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15EA3AD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6BA0B40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1A4E633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4C408A45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630564BD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60F6812C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6BC65F01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3437AA64" w14:textId="77777777" w:rsidR="007B105F" w:rsidRDefault="007B105F">
      <w:pPr>
        <w:pStyle w:val="Standard"/>
        <w:tabs>
          <w:tab w:val="left" w:pos="3780"/>
        </w:tabs>
        <w:ind w:firstLine="0"/>
        <w:rPr>
          <w:sz w:val="28"/>
        </w:rPr>
      </w:pPr>
    </w:p>
    <w:p w14:paraId="56909013" w14:textId="455BF79E" w:rsidR="007B105F" w:rsidRPr="00694199" w:rsidRDefault="00D017E1">
      <w:pPr>
        <w:pStyle w:val="Standard"/>
        <w:tabs>
          <w:tab w:val="left" w:pos="3780"/>
        </w:tabs>
        <w:ind w:firstLine="0"/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694199">
        <w:rPr>
          <w:color w:val="FF0000"/>
          <w:sz w:val="28"/>
        </w:rPr>
        <w:t xml:space="preserve">   </w:t>
      </w:r>
      <w:r w:rsidR="00F85980">
        <w:rPr>
          <w:sz w:val="28"/>
        </w:rPr>
        <w:t>Ахраменко Н</w:t>
      </w:r>
      <w:r w:rsidR="00694199" w:rsidRPr="00694199">
        <w:rPr>
          <w:sz w:val="28"/>
        </w:rPr>
        <w:t>.</w:t>
      </w:r>
      <w:r w:rsidR="00F85980">
        <w:rPr>
          <w:sz w:val="28"/>
        </w:rPr>
        <w:t xml:space="preserve"> В.</w:t>
      </w:r>
    </w:p>
    <w:p w14:paraId="02F40944" w14:textId="06421D3C" w:rsidR="00694199" w:rsidRDefault="00D017E1" w:rsidP="00694199">
      <w:pPr>
        <w:pStyle w:val="Standard"/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</w:t>
      </w:r>
    </w:p>
    <w:p w14:paraId="67141971" w14:textId="65A8878F" w:rsidR="007B105F" w:rsidRDefault="00D017E1">
      <w:pPr>
        <w:pStyle w:val="Standard"/>
        <w:tabs>
          <w:tab w:val="left" w:pos="3780"/>
        </w:tabs>
        <w:ind w:firstLine="0"/>
      </w:pPr>
      <w:r>
        <w:rPr>
          <w:color w:val="000000"/>
          <w:sz w:val="28"/>
        </w:rPr>
        <w:t>.</w:t>
      </w:r>
    </w:p>
    <w:p w14:paraId="0920F68C" w14:textId="77777777" w:rsidR="007B105F" w:rsidRDefault="007B105F">
      <w:pPr>
        <w:pStyle w:val="Standard"/>
      </w:pPr>
    </w:p>
    <w:p w14:paraId="509F11F4" w14:textId="77777777" w:rsidR="007B105F" w:rsidRDefault="007B105F">
      <w:pPr>
        <w:pStyle w:val="Standard"/>
        <w:rPr>
          <w:b/>
          <w:i/>
        </w:rPr>
      </w:pPr>
    </w:p>
    <w:p w14:paraId="0180A738" w14:textId="77777777" w:rsidR="007B105F" w:rsidRDefault="00D017E1">
      <w:pPr>
        <w:pStyle w:val="Standard"/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3F9BC033" w14:textId="77777777" w:rsidR="007B105F" w:rsidRDefault="00D017E1">
      <w:pPr>
        <w:pStyle w:val="Standard"/>
        <w:ind w:firstLine="0"/>
        <w:jc w:val="center"/>
      </w:pPr>
      <w:r>
        <w:rPr>
          <w:sz w:val="28"/>
        </w:rPr>
        <w:tab/>
      </w:r>
    </w:p>
    <w:p w14:paraId="5529287D" w14:textId="0D0F883E" w:rsidR="007B105F" w:rsidRDefault="007B105F">
      <w:pPr>
        <w:pStyle w:val="Standard"/>
        <w:ind w:firstLine="0"/>
        <w:rPr>
          <w:sz w:val="28"/>
        </w:rPr>
      </w:pPr>
    </w:p>
    <w:p w14:paraId="27EA616E" w14:textId="77777777" w:rsidR="00694199" w:rsidRDefault="00694199">
      <w:pPr>
        <w:pStyle w:val="Standard"/>
        <w:ind w:firstLine="0"/>
        <w:rPr>
          <w:sz w:val="28"/>
        </w:rPr>
      </w:pPr>
    </w:p>
    <w:p w14:paraId="27031F0D" w14:textId="77777777" w:rsidR="007B105F" w:rsidRDefault="007B105F">
      <w:pPr>
        <w:pStyle w:val="Standard"/>
        <w:ind w:firstLine="0"/>
        <w:jc w:val="center"/>
        <w:rPr>
          <w:sz w:val="28"/>
        </w:rPr>
      </w:pPr>
    </w:p>
    <w:p w14:paraId="3DCAEED2" w14:textId="77777777" w:rsidR="007B105F" w:rsidRDefault="00D017E1">
      <w:pPr>
        <w:pStyle w:val="Standard"/>
        <w:ind w:left="3600" w:firstLine="720"/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72FE52B7" w14:textId="5EA2226D" w:rsidR="007B105F" w:rsidRDefault="00D017E1" w:rsidP="00694199">
      <w:pPr>
        <w:pStyle w:val="1"/>
      </w:pPr>
      <w:r>
        <w:lastRenderedPageBreak/>
        <w:t>Лабораторная работа №3.</w:t>
      </w:r>
    </w:p>
    <w:p w14:paraId="21B820CE" w14:textId="7929693E" w:rsidR="007B105F" w:rsidRDefault="00D017E1" w:rsidP="00694199">
      <w:pPr>
        <w:pStyle w:val="a7"/>
      </w:pPr>
      <w:r>
        <w:rPr>
          <w:b/>
          <w:sz w:val="28"/>
        </w:rPr>
        <w:t>Цель работы</w:t>
      </w:r>
      <w:r w:rsidR="00011965">
        <w:rPr>
          <w:b/>
          <w:sz w:val="28"/>
        </w:rPr>
        <w:t>:</w:t>
      </w:r>
      <w:r w:rsidR="00011965">
        <w:t xml:space="preserve"> закрепить</w:t>
      </w:r>
      <w:r>
        <w:t xml:space="preserve"> на практике основы работы со сценариями командной оболочки и перенаправление ввода/вывода.</w:t>
      </w:r>
    </w:p>
    <w:p w14:paraId="2FCF4F16" w14:textId="77777777" w:rsidR="007B105F" w:rsidRDefault="00D017E1">
      <w:pPr>
        <w:pStyle w:val="2"/>
      </w:pPr>
      <w:r>
        <w:t>Задание 1</w:t>
      </w:r>
    </w:p>
    <w:p w14:paraId="3F19C713" w14:textId="77777777" w:rsidR="007B105F" w:rsidRDefault="00D017E1">
      <w:pPr>
        <w:pStyle w:val="a7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5AF6F3B3" w14:textId="77777777" w:rsidR="007B105F" w:rsidRDefault="00D017E1">
      <w:pPr>
        <w:pStyle w:val="a7"/>
      </w:pPr>
      <w:r>
        <w:t>2. Найти все файлы, начинающиеся на слово script и записать их имена в файл list.txt.</w:t>
      </w:r>
    </w:p>
    <w:p w14:paraId="4EF00506" w14:textId="77777777" w:rsidR="007B105F" w:rsidRDefault="00D017E1">
      <w:pPr>
        <w:pStyle w:val="a7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68FD9FB4" w14:textId="77777777" w:rsidR="007B105F" w:rsidRDefault="00D017E1">
      <w:pPr>
        <w:pStyle w:val="a7"/>
      </w:pPr>
      <w:r>
        <w:t>4. Написать скрипт, подсчитывающий сумму от 1 до 10.</w:t>
      </w:r>
    </w:p>
    <w:p w14:paraId="64E4A523" w14:textId="77777777" w:rsidR="007B105F" w:rsidRDefault="00D017E1">
      <w:pPr>
        <w:pStyle w:val="a7"/>
      </w:pPr>
      <w:r>
        <w:t>5. А какие командные интерпретаторы установлены в вашей системе?</w:t>
      </w:r>
    </w:p>
    <w:p w14:paraId="32A02D5F" w14:textId="77777777" w:rsidR="007B105F" w:rsidRDefault="00D017E1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45F96071" w14:textId="77777777" w:rsidR="007B105F" w:rsidRDefault="00D017E1">
      <w:pPr>
        <w:pStyle w:val="a7"/>
      </w:pPr>
      <w:r>
        <w:rPr>
          <w:sz w:val="28"/>
        </w:rPr>
        <w:t>Решение</w:t>
      </w:r>
    </w:p>
    <w:p w14:paraId="0AF59B1B" w14:textId="77777777" w:rsidR="007B105F" w:rsidRDefault="00D017E1">
      <w:pPr>
        <w:pStyle w:val="a7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0B4C1C4D" w14:textId="716C22DE" w:rsidR="007B105F" w:rsidRDefault="00190244">
      <w:pPr>
        <w:pStyle w:val="a7"/>
        <w:numPr>
          <w:ilvl w:val="0"/>
          <w:numId w:val="22"/>
        </w:numPr>
      </w:pPr>
      <w:r>
        <w:t xml:space="preserve">Создаём </w:t>
      </w:r>
      <w:r w:rsidRPr="00190244">
        <w:t>“</w:t>
      </w:r>
      <w:r>
        <w:rPr>
          <w:lang w:val="en-US"/>
        </w:rPr>
        <w:t>sh</w:t>
      </w:r>
      <w:r w:rsidRPr="00190244">
        <w:t>”</w:t>
      </w:r>
      <w:r>
        <w:t xml:space="preserve"> файл в котором будем писать скрипт.</w:t>
      </w:r>
    </w:p>
    <w:p w14:paraId="59D7BF9F" w14:textId="6378E261" w:rsidR="00190244" w:rsidRPr="00190244" w:rsidRDefault="00264257" w:rsidP="00190244">
      <w:pPr>
        <w:pStyle w:val="a7"/>
        <w:ind w:left="360"/>
      </w:pPr>
      <w:r w:rsidRPr="00264257">
        <w:drawing>
          <wp:inline distT="0" distB="0" distL="0" distR="0" wp14:anchorId="2F91882B" wp14:editId="3FF277DF">
            <wp:extent cx="6299835" cy="197485"/>
            <wp:effectExtent l="0" t="0" r="5715" b="0"/>
            <wp:docPr id="15801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2BE" w14:textId="62AA477D" w:rsidR="007B105F" w:rsidRDefault="00190244">
      <w:pPr>
        <w:pStyle w:val="a7"/>
        <w:numPr>
          <w:ilvl w:val="0"/>
          <w:numId w:val="8"/>
        </w:numPr>
      </w:pPr>
      <w:r>
        <w:t>Заходим в файл, п</w:t>
      </w:r>
      <w:r w:rsidR="00D017E1">
        <w:t>ишем код сценария и сохраняем файл</w:t>
      </w:r>
      <w:r>
        <w:t xml:space="preserve">. Для сохранения файла понадобится ввести </w:t>
      </w:r>
      <w:r>
        <w:rPr>
          <w:lang w:val="en-US"/>
        </w:rPr>
        <w:t>CtrlO</w:t>
      </w:r>
      <w:r w:rsidRPr="00190244">
        <w:t>(</w:t>
      </w:r>
      <w:r>
        <w:t>сохранить файл)</w:t>
      </w:r>
      <w:r w:rsidRPr="00190244">
        <w:t xml:space="preserve"> + </w:t>
      </w:r>
      <w:r>
        <w:rPr>
          <w:lang w:val="en-US"/>
        </w:rPr>
        <w:t>Enter</w:t>
      </w:r>
      <w:r>
        <w:t>(Ок)</w:t>
      </w:r>
      <w:r w:rsidRPr="00190244">
        <w:t xml:space="preserve"> + </w:t>
      </w:r>
      <w:r>
        <w:rPr>
          <w:lang w:val="en-US"/>
        </w:rPr>
        <w:t>CtrlX</w:t>
      </w:r>
      <w:r>
        <w:t>(Выйти из файла)</w:t>
      </w:r>
      <w:r w:rsidRPr="00190244">
        <w:t>.</w:t>
      </w:r>
    </w:p>
    <w:p w14:paraId="20F28B82" w14:textId="0FD3C361" w:rsidR="00190244" w:rsidRDefault="00264257" w:rsidP="00190244">
      <w:pPr>
        <w:pStyle w:val="a7"/>
        <w:ind w:left="360"/>
      </w:pPr>
      <w:r w:rsidRPr="00264257">
        <w:drawing>
          <wp:inline distT="0" distB="0" distL="0" distR="0" wp14:anchorId="49FB1822" wp14:editId="0C5C6882">
            <wp:extent cx="6299835" cy="182245"/>
            <wp:effectExtent l="0" t="0" r="5715" b="8255"/>
            <wp:docPr id="942997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7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0F3" w14:textId="776AC8D3" w:rsidR="007B105F" w:rsidRDefault="00D017E1">
      <w:pPr>
        <w:pStyle w:val="a7"/>
      </w:pPr>
      <w:r>
        <w:t xml:space="preserve">      1) Используя команду `cp` для копирования файла:</w:t>
      </w:r>
    </w:p>
    <w:p w14:paraId="1048C04E" w14:textId="32EA006C" w:rsidR="007B105F" w:rsidRDefault="00D017E1">
      <w:pPr>
        <w:pStyle w:val="a7"/>
      </w:pPr>
      <w:r>
        <w:lastRenderedPageBreak/>
        <w:t xml:space="preserve">      </w:t>
      </w:r>
      <w:r w:rsidR="00264257" w:rsidRPr="00264257">
        <w:drawing>
          <wp:inline distT="0" distB="0" distL="0" distR="0" wp14:anchorId="561EF391" wp14:editId="71E5A90C">
            <wp:extent cx="6299835" cy="4015105"/>
            <wp:effectExtent l="0" t="0" r="5715" b="4445"/>
            <wp:docPr id="204134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D53" w14:textId="77777777" w:rsidR="00694199" w:rsidRDefault="00694199">
      <w:pPr>
        <w:pStyle w:val="a7"/>
      </w:pPr>
    </w:p>
    <w:p w14:paraId="52062263" w14:textId="23AE7782" w:rsidR="007B105F" w:rsidRDefault="00D017E1">
      <w:pPr>
        <w:pStyle w:val="a7"/>
      </w:pPr>
      <w:r>
        <w:t xml:space="preserve">      2) Используя оператор `cat` для чтения и записи файлов:</w:t>
      </w:r>
    </w:p>
    <w:p w14:paraId="506216B1" w14:textId="0A206A90" w:rsidR="007B105F" w:rsidRDefault="00264257" w:rsidP="00892D16">
      <w:pPr>
        <w:pStyle w:val="a7"/>
      </w:pPr>
      <w:r w:rsidRPr="00264257">
        <w:drawing>
          <wp:inline distT="0" distB="0" distL="0" distR="0" wp14:anchorId="18A4D2EF" wp14:editId="42F3F5A1">
            <wp:extent cx="6299835" cy="4053205"/>
            <wp:effectExtent l="0" t="0" r="5715" b="4445"/>
            <wp:docPr id="50148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1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FC91" w14:textId="4C0F0EAE" w:rsidR="00892D16" w:rsidRDefault="00D017E1" w:rsidP="00892D16">
      <w:pPr>
        <w:pStyle w:val="a7"/>
        <w:numPr>
          <w:ilvl w:val="0"/>
          <w:numId w:val="8"/>
        </w:numPr>
      </w:pPr>
      <w:r>
        <w:lastRenderedPageBreak/>
        <w:t>Создаем два текстовых файла и заносим текст в один из них.</w:t>
      </w:r>
    </w:p>
    <w:p w14:paraId="1720E559" w14:textId="02054061" w:rsidR="007B105F" w:rsidRDefault="00264257" w:rsidP="00892D16">
      <w:pPr>
        <w:pStyle w:val="a7"/>
      </w:pPr>
      <w:r w:rsidRPr="00264257">
        <w:drawing>
          <wp:inline distT="0" distB="0" distL="0" distR="0" wp14:anchorId="1E837F1D" wp14:editId="1A9DA49D">
            <wp:extent cx="6299835" cy="312420"/>
            <wp:effectExtent l="0" t="0" r="5715" b="0"/>
            <wp:docPr id="149447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5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4B2" w14:textId="77777777" w:rsidR="007B105F" w:rsidRDefault="00D017E1">
      <w:pPr>
        <w:pStyle w:val="a7"/>
        <w:ind w:firstLine="360"/>
      </w:pPr>
      <w:r w:rsidRPr="0049012B">
        <w:t>4</w:t>
      </w:r>
      <w:r>
        <w:t>. Запускаем скрипт</w:t>
      </w:r>
    </w:p>
    <w:p w14:paraId="1F5757CD" w14:textId="3D9A10AB" w:rsidR="007B105F" w:rsidRDefault="00D017E1">
      <w:pPr>
        <w:pStyle w:val="a7"/>
      </w:pPr>
      <w:r>
        <w:t xml:space="preserve">      </w:t>
      </w:r>
      <w:r w:rsidR="00264257" w:rsidRPr="00264257">
        <w:drawing>
          <wp:inline distT="0" distB="0" distL="0" distR="0" wp14:anchorId="5A7E385A" wp14:editId="054AF6D3">
            <wp:extent cx="6299835" cy="359410"/>
            <wp:effectExtent l="0" t="0" r="5715" b="2540"/>
            <wp:docPr id="82717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7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5F7" w14:textId="374C2FF4" w:rsidR="007B105F" w:rsidRDefault="00D017E1" w:rsidP="00892D16">
      <w:pPr>
        <w:pStyle w:val="a7"/>
        <w:numPr>
          <w:ilvl w:val="0"/>
          <w:numId w:val="8"/>
        </w:numPr>
      </w:pPr>
      <w:r>
        <w:t>Проверяем наш второй файл:</w:t>
      </w:r>
    </w:p>
    <w:p w14:paraId="407C3666" w14:textId="216072CB" w:rsidR="00892D16" w:rsidRDefault="00264257" w:rsidP="00892D16">
      <w:pPr>
        <w:pStyle w:val="a7"/>
      </w:pPr>
      <w:r w:rsidRPr="00264257">
        <w:drawing>
          <wp:inline distT="0" distB="0" distL="0" distR="0" wp14:anchorId="0C208DF2" wp14:editId="705440C1">
            <wp:extent cx="6299835" cy="383540"/>
            <wp:effectExtent l="0" t="0" r="5715" b="0"/>
            <wp:docPr id="75315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6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7468" w14:textId="59837E19" w:rsidR="007B105F" w:rsidRDefault="00D017E1">
      <w:pPr>
        <w:pStyle w:val="a7"/>
      </w:pPr>
      <w:r>
        <w:t xml:space="preserve">      </w:t>
      </w:r>
      <w:r w:rsidR="00264257" w:rsidRPr="00264257">
        <w:drawing>
          <wp:inline distT="0" distB="0" distL="0" distR="0" wp14:anchorId="24897A59" wp14:editId="271FAA6D">
            <wp:extent cx="6299835" cy="400050"/>
            <wp:effectExtent l="0" t="0" r="5715" b="0"/>
            <wp:docPr id="199705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9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A766" w14:textId="77777777" w:rsidR="007B105F" w:rsidRDefault="00D017E1">
      <w:pPr>
        <w:pStyle w:val="a7"/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 w14:paraId="175DEA5F" w14:textId="77777777" w:rsidR="007B105F" w:rsidRDefault="00D017E1">
      <w:pPr>
        <w:pStyle w:val="a7"/>
        <w:ind w:firstLine="360"/>
      </w:pPr>
      <w:r>
        <w:t>1. Выполняем команду find</w:t>
      </w:r>
    </w:p>
    <w:p w14:paraId="08F4EAB9" w14:textId="2123A48B" w:rsidR="007B105F" w:rsidRDefault="00264257" w:rsidP="00264257">
      <w:pPr>
        <w:pStyle w:val="a7"/>
      </w:pPr>
      <w:r w:rsidRPr="00264257">
        <w:drawing>
          <wp:inline distT="0" distB="0" distL="0" distR="0" wp14:anchorId="6F6C1D05" wp14:editId="47441B26">
            <wp:extent cx="6299835" cy="184150"/>
            <wp:effectExtent l="0" t="0" r="5715" b="6350"/>
            <wp:docPr id="47266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60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7521" w14:textId="77777777" w:rsidR="007B105F" w:rsidRDefault="00D017E1">
      <w:pPr>
        <w:pStyle w:val="a7"/>
        <w:ind w:firstLine="360"/>
      </w:pPr>
      <w:r>
        <w:t>2. Проверяем результат</w:t>
      </w:r>
    </w:p>
    <w:p w14:paraId="68E3361F" w14:textId="3000EEBE" w:rsidR="007B105F" w:rsidRDefault="00264257" w:rsidP="00055948">
      <w:pPr>
        <w:pStyle w:val="a7"/>
      </w:pPr>
      <w:r w:rsidRPr="00264257">
        <w:drawing>
          <wp:inline distT="0" distB="0" distL="0" distR="0" wp14:anchorId="2ED3B3CF" wp14:editId="0C9FCF70">
            <wp:extent cx="6299835" cy="598805"/>
            <wp:effectExtent l="0" t="0" r="5715" b="0"/>
            <wp:docPr id="95683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6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9DF" w14:textId="77777777" w:rsidR="007B105F" w:rsidRDefault="00D017E1">
      <w:pPr>
        <w:pStyle w:val="a7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70D90E74" w14:textId="77777777" w:rsidR="007B105F" w:rsidRDefault="00D017E1">
      <w:pPr>
        <w:pStyle w:val="a7"/>
      </w:pPr>
      <w:r>
        <w:t xml:space="preserve">       1. Пишем скрипт.</w:t>
      </w:r>
    </w:p>
    <w:p w14:paraId="520C6E74" w14:textId="7CA1B185" w:rsidR="007B105F" w:rsidRDefault="00D017E1">
      <w:pPr>
        <w:pStyle w:val="a7"/>
      </w:pPr>
      <w:r>
        <w:lastRenderedPageBreak/>
        <w:t xml:space="preserve">       </w:t>
      </w:r>
      <w:r w:rsidR="00ED2D6C" w:rsidRPr="00ED2D6C">
        <w:drawing>
          <wp:inline distT="0" distB="0" distL="0" distR="0" wp14:anchorId="62242424" wp14:editId="6E413E5A">
            <wp:extent cx="6299835" cy="4011930"/>
            <wp:effectExtent l="0" t="0" r="5715" b="7620"/>
            <wp:docPr id="31959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4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2AC9" w14:textId="77777777" w:rsidR="007B105F" w:rsidRDefault="00D017E1">
      <w:pPr>
        <w:pStyle w:val="a7"/>
      </w:pPr>
      <w:r>
        <w:t xml:space="preserve">       2. Запускаем и проверяем работу</w:t>
      </w:r>
    </w:p>
    <w:p w14:paraId="1BD44846" w14:textId="726D30B1" w:rsidR="007B105F" w:rsidRDefault="00D017E1">
      <w:pPr>
        <w:pStyle w:val="a7"/>
      </w:pPr>
      <w:r>
        <w:t xml:space="preserve">       </w:t>
      </w:r>
      <w:r w:rsidR="00ED2D6C" w:rsidRPr="00ED2D6C">
        <w:drawing>
          <wp:inline distT="0" distB="0" distL="0" distR="0" wp14:anchorId="61F1F334" wp14:editId="7953C0FA">
            <wp:extent cx="6299835" cy="1251585"/>
            <wp:effectExtent l="0" t="0" r="5715" b="5715"/>
            <wp:docPr id="95730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2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472" w14:textId="77777777" w:rsidR="007B105F" w:rsidRDefault="00D017E1">
      <w:pPr>
        <w:pStyle w:val="a7"/>
      </w:pPr>
      <w:r>
        <w:rPr>
          <w:b/>
          <w:sz w:val="32"/>
        </w:rPr>
        <w:t xml:space="preserve">4. </w:t>
      </w:r>
      <w:r>
        <w:t>Написать скрипт, подсчитывающий сумму от 1 до 10.</w:t>
      </w:r>
    </w:p>
    <w:p w14:paraId="304B3A0A" w14:textId="6A845334" w:rsidR="007B105F" w:rsidRDefault="00D017E1">
      <w:pPr>
        <w:pStyle w:val="a7"/>
      </w:pPr>
      <w:r>
        <w:t xml:space="preserve">      </w:t>
      </w:r>
      <w:r w:rsidR="00ED2D6C" w:rsidRPr="00ED2D6C">
        <w:drawing>
          <wp:inline distT="0" distB="0" distL="0" distR="0" wp14:anchorId="7178DA0A" wp14:editId="1B11F8BD">
            <wp:extent cx="6299835" cy="1168400"/>
            <wp:effectExtent l="0" t="0" r="5715" b="0"/>
            <wp:docPr id="134073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8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713" w14:textId="73568D4F" w:rsidR="00ED2D6C" w:rsidRDefault="00ED2D6C">
      <w:pPr>
        <w:pStyle w:val="a7"/>
      </w:pPr>
    </w:p>
    <w:p w14:paraId="4678CEB0" w14:textId="44FEBEAB" w:rsidR="007B105F" w:rsidRDefault="00ED2D6C">
      <w:pPr>
        <w:pStyle w:val="a7"/>
      </w:pPr>
      <w:r w:rsidRPr="00ED2D6C">
        <w:drawing>
          <wp:inline distT="0" distB="0" distL="0" distR="0" wp14:anchorId="69CAA775" wp14:editId="56CB0153">
            <wp:extent cx="6299835" cy="296334"/>
            <wp:effectExtent l="0" t="0" r="0" b="8890"/>
            <wp:docPr id="92191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8015" name=""/>
                    <pic:cNvPicPr/>
                  </pic:nvPicPr>
                  <pic:blipFill rotWithShape="1">
                    <a:blip r:embed="rId20"/>
                    <a:srcRect b="14057"/>
                    <a:stretch/>
                  </pic:blipFill>
                  <pic:spPr bwMode="auto">
                    <a:xfrm>
                      <a:off x="0" y="0"/>
                      <a:ext cx="6299835" cy="29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E1699" w14:textId="049747E9" w:rsidR="007B105F" w:rsidRDefault="00D017E1">
      <w:pPr>
        <w:pStyle w:val="a7"/>
      </w:pPr>
      <w:r>
        <w:rPr>
          <w:b/>
          <w:sz w:val="32"/>
        </w:rPr>
        <w:lastRenderedPageBreak/>
        <w:t xml:space="preserve">5. </w:t>
      </w:r>
      <w:r>
        <w:t>А какие командные интерпретаторы установлены в вашей системе?</w:t>
      </w:r>
    </w:p>
    <w:p w14:paraId="02D5AB33" w14:textId="710F697E" w:rsidR="007B105F" w:rsidRPr="00DB4342" w:rsidRDefault="00D017E1">
      <w:pPr>
        <w:pStyle w:val="a7"/>
      </w:pPr>
      <w:r w:rsidRPr="00DB4342">
        <w:t xml:space="preserve">      </w:t>
      </w:r>
      <w:r w:rsidR="00ED2D6C" w:rsidRPr="00ED2D6C">
        <w:drawing>
          <wp:inline distT="0" distB="0" distL="0" distR="0" wp14:anchorId="774F0912" wp14:editId="740BA001">
            <wp:extent cx="6299835" cy="1530985"/>
            <wp:effectExtent l="0" t="0" r="5715" b="0"/>
            <wp:docPr id="89146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36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F504" w14:textId="59528F96" w:rsidR="007B105F" w:rsidRDefault="00D017E1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263223E2" w14:textId="01044178" w:rsidR="00263976" w:rsidRDefault="00326E0F">
      <w:pPr>
        <w:pStyle w:val="a7"/>
      </w:pPr>
      <w:r w:rsidRPr="00326E0F">
        <w:drawing>
          <wp:inline distT="0" distB="0" distL="0" distR="0" wp14:anchorId="1B5047A7" wp14:editId="0EE5F2C7">
            <wp:extent cx="6299835" cy="2195830"/>
            <wp:effectExtent l="0" t="0" r="5715" b="0"/>
            <wp:docPr id="62038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3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D2B" w14:textId="1E09C416" w:rsidR="007B105F" w:rsidRDefault="00D017E1">
      <w:pPr>
        <w:pStyle w:val="a7"/>
      </w:pPr>
      <w:r>
        <w:t xml:space="preserve">     </w:t>
      </w:r>
      <w:r w:rsidR="00326E0F" w:rsidRPr="00326E0F">
        <w:drawing>
          <wp:inline distT="0" distB="0" distL="0" distR="0" wp14:anchorId="77B44BBE" wp14:editId="06450302">
            <wp:extent cx="6299835" cy="995680"/>
            <wp:effectExtent l="0" t="0" r="5715" b="0"/>
            <wp:docPr id="98306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5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7FB" w14:textId="77777777" w:rsidR="007B105F" w:rsidRDefault="007B105F">
      <w:pPr>
        <w:pStyle w:val="a7"/>
        <w:ind w:left="720"/>
      </w:pPr>
    </w:p>
    <w:p w14:paraId="62D98E75" w14:textId="77777777" w:rsidR="007B105F" w:rsidRDefault="007B105F">
      <w:pPr>
        <w:pStyle w:val="a7"/>
        <w:ind w:left="720"/>
      </w:pPr>
    </w:p>
    <w:p w14:paraId="4F221822" w14:textId="77777777" w:rsidR="00326E0F" w:rsidRDefault="00326E0F">
      <w:pPr>
        <w:pStyle w:val="a7"/>
        <w:ind w:left="720"/>
      </w:pPr>
    </w:p>
    <w:p w14:paraId="4FB72ED6" w14:textId="77777777" w:rsidR="00326E0F" w:rsidRDefault="00326E0F">
      <w:pPr>
        <w:pStyle w:val="a7"/>
        <w:ind w:left="720"/>
      </w:pPr>
    </w:p>
    <w:p w14:paraId="49DDB149" w14:textId="77777777" w:rsidR="00326E0F" w:rsidRDefault="00326E0F">
      <w:pPr>
        <w:pStyle w:val="a7"/>
        <w:ind w:left="720"/>
      </w:pPr>
    </w:p>
    <w:p w14:paraId="4EBFB26D" w14:textId="39095036" w:rsidR="00326E0F" w:rsidRDefault="00326E0F">
      <w:pPr>
        <w:pStyle w:val="a7"/>
        <w:ind w:left="720"/>
      </w:pPr>
    </w:p>
    <w:p w14:paraId="4F3B1C75" w14:textId="77777777" w:rsidR="007B105F" w:rsidRDefault="007B105F">
      <w:pPr>
        <w:pStyle w:val="a7"/>
        <w:ind w:left="720"/>
      </w:pPr>
    </w:p>
    <w:p w14:paraId="63306641" w14:textId="77777777" w:rsidR="007B105F" w:rsidRDefault="007B105F" w:rsidP="00263976">
      <w:pPr>
        <w:pStyle w:val="a7"/>
      </w:pPr>
    </w:p>
    <w:p w14:paraId="52CFAE5E" w14:textId="77777777" w:rsidR="007B105F" w:rsidRDefault="00D017E1">
      <w:pPr>
        <w:pStyle w:val="a7"/>
      </w:pPr>
      <w:r>
        <w:rPr>
          <w:b/>
          <w:sz w:val="32"/>
        </w:rPr>
        <w:lastRenderedPageBreak/>
        <w:tab/>
        <w:t>Задание 2.</w:t>
      </w:r>
    </w:p>
    <w:p w14:paraId="0461356D" w14:textId="77777777" w:rsidR="007B105F" w:rsidRDefault="00D017E1">
      <w:pPr>
        <w:pStyle w:val="a7"/>
        <w:ind w:left="720"/>
      </w:pPr>
      <w:r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204B51F1" w14:textId="77777777" w:rsidR="007B105F" w:rsidRDefault="00D017E1">
      <w:pPr>
        <w:pStyle w:val="a7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04935F00" w14:textId="77777777" w:rsidR="007B105F" w:rsidRDefault="00D017E1">
      <w:pPr>
        <w:pStyle w:val="a7"/>
        <w:ind w:left="720"/>
      </w:pPr>
      <w:r>
        <w:t>8. Подсчитайте число одинаковых слов в обоих файлах. Для подсчета числа слов в файле используйте команду: wc -w file1.</w:t>
      </w:r>
    </w:p>
    <w:p w14:paraId="24B02B50" w14:textId="77777777" w:rsidR="007B105F" w:rsidRDefault="00D017E1">
      <w:pPr>
        <w:pStyle w:val="a7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157A6B44" w14:textId="77777777" w:rsidR="007B105F" w:rsidRDefault="00D017E1">
      <w:pPr>
        <w:pStyle w:val="a7"/>
        <w:ind w:left="720"/>
      </w:pPr>
      <w:r>
        <w:t>10.Вывести фамилию самого молодого человека (в файле basa.txt – это второй столбец).</w:t>
      </w:r>
    </w:p>
    <w:p w14:paraId="1471C2F5" w14:textId="77777777" w:rsidR="007B105F" w:rsidRDefault="00D017E1">
      <w:pPr>
        <w:pStyle w:val="a7"/>
        <w:ind w:left="720"/>
      </w:pPr>
      <w:r>
        <w:t>11.Вывести зарплату самого молодого человека (зарплата – третий столбец).</w:t>
      </w:r>
    </w:p>
    <w:p w14:paraId="6B50EDC5" w14:textId="77777777" w:rsidR="007B105F" w:rsidRDefault="00D017E1">
      <w:pPr>
        <w:pStyle w:val="a7"/>
        <w:ind w:left="720"/>
      </w:pPr>
      <w:r>
        <w:t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</w:t>
      </w:r>
    </w:p>
    <w:p w14:paraId="1ABE8452" w14:textId="77777777" w:rsidR="007B105F" w:rsidRDefault="00D017E1">
      <w:pPr>
        <w:pStyle w:val="a7"/>
        <w:ind w:left="720"/>
      </w:pPr>
      <w:r>
        <w:t>Пример. Пусть содержимое файла есть:</w:t>
      </w:r>
    </w:p>
    <w:p w14:paraId="19E70B0B" w14:textId="77777777" w:rsidR="007B105F" w:rsidRPr="0025522E" w:rsidRDefault="00D017E1">
      <w:pPr>
        <w:pStyle w:val="a7"/>
        <w:ind w:left="720" w:firstLine="720"/>
        <w:rPr>
          <w:lang w:val="en-US"/>
        </w:rPr>
      </w:pPr>
      <w:r>
        <w:rPr>
          <w:color w:val="FF0000"/>
          <w:lang w:val="en-US"/>
        </w:rPr>
        <w:t>Privet year 2022</w:t>
      </w:r>
    </w:p>
    <w:p w14:paraId="4F9F62E3" w14:textId="77777777" w:rsidR="007B105F" w:rsidRPr="0025522E" w:rsidRDefault="00D017E1">
      <w:pPr>
        <w:pStyle w:val="a7"/>
        <w:ind w:left="720"/>
        <w:rPr>
          <w:lang w:val="en-US"/>
        </w:rPr>
      </w:pP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  <w:t>Good bye year 2021.</w:t>
      </w:r>
    </w:p>
    <w:p w14:paraId="30A179A7" w14:textId="77777777" w:rsidR="007B105F" w:rsidRDefault="00D017E1">
      <w:pPr>
        <w:pStyle w:val="a7"/>
        <w:ind w:left="720"/>
      </w:pPr>
      <w:r>
        <w:rPr>
          <w:lang w:val="en-US"/>
        </w:rPr>
        <w:t xml:space="preserve"> </w:t>
      </w:r>
      <w:r>
        <w:t>Должны получить такой файл:</w:t>
      </w:r>
    </w:p>
    <w:p w14:paraId="3DC4D7AE" w14:textId="77777777" w:rsidR="007B105F" w:rsidRDefault="00D017E1">
      <w:pPr>
        <w:pStyle w:val="a7"/>
        <w:ind w:left="720"/>
      </w:pPr>
      <w:r>
        <w:t xml:space="preserve"> </w:t>
      </w:r>
      <w:r>
        <w:tab/>
      </w:r>
      <w:r>
        <w:rPr>
          <w:color w:val="FF0000"/>
        </w:rPr>
        <w:t>Privet year</w:t>
      </w:r>
    </w:p>
    <w:p w14:paraId="75753A29" w14:textId="77777777" w:rsidR="007708F5" w:rsidRDefault="007708F5">
      <w:pPr>
        <w:pStyle w:val="a7"/>
        <w:ind w:left="720" w:firstLine="720"/>
        <w:rPr>
          <w:color w:val="FF0000"/>
        </w:rPr>
      </w:pPr>
    </w:p>
    <w:p w14:paraId="43930A26" w14:textId="34713118" w:rsidR="007B105F" w:rsidRDefault="00D017E1">
      <w:pPr>
        <w:pStyle w:val="a7"/>
        <w:ind w:left="720" w:firstLine="720"/>
      </w:pPr>
      <w:r>
        <w:rPr>
          <w:color w:val="FF0000"/>
        </w:rPr>
        <w:t>Good bye year</w:t>
      </w:r>
    </w:p>
    <w:p w14:paraId="7AF928C5" w14:textId="77777777" w:rsidR="007B105F" w:rsidRDefault="00D017E1">
      <w:pPr>
        <w:pStyle w:val="a7"/>
        <w:ind w:left="720"/>
      </w:pPr>
      <w:r>
        <w:t>14.Вывести упорядоченный список имен файлов, в именах которых содержится символ подчеркивания, например, script_sort.</w:t>
      </w:r>
    </w:p>
    <w:p w14:paraId="439E0D05" w14:textId="2957E949" w:rsidR="007B105F" w:rsidRDefault="00D017E1">
      <w:pPr>
        <w:pStyle w:val="a7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Stankewich).</w:t>
      </w:r>
      <w:r w:rsidR="007708F5" w:rsidRPr="007708F5">
        <w:rPr>
          <w:noProof/>
        </w:rPr>
        <w:t xml:space="preserve"> </w:t>
      </w:r>
    </w:p>
    <w:p w14:paraId="684CCD5D" w14:textId="77777777" w:rsidR="007708F5" w:rsidRDefault="007708F5" w:rsidP="007708F5">
      <w:pPr>
        <w:pStyle w:val="a7"/>
        <w:rPr>
          <w:noProof/>
        </w:rPr>
      </w:pPr>
    </w:p>
    <w:p w14:paraId="2166519C" w14:textId="4FDEA3AC" w:rsidR="007B105F" w:rsidRDefault="0094504D" w:rsidP="007708F5">
      <w:pPr>
        <w:pStyle w:val="a7"/>
      </w:pPr>
      <w:r w:rsidRPr="0094504D">
        <w:drawing>
          <wp:inline distT="0" distB="0" distL="0" distR="0" wp14:anchorId="2B39E63C" wp14:editId="3316E8F7">
            <wp:extent cx="6299835" cy="767715"/>
            <wp:effectExtent l="0" t="0" r="5715" b="0"/>
            <wp:docPr id="4014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1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A83" w14:textId="77777777" w:rsidR="007B105F" w:rsidRDefault="00D017E1">
      <w:pPr>
        <w:pStyle w:val="a7"/>
      </w:pPr>
      <w:r>
        <w:rPr>
          <w:b/>
          <w:sz w:val="32"/>
        </w:rPr>
        <w:lastRenderedPageBreak/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3C72ABD1" w14:textId="27C08319" w:rsidR="00621ADF" w:rsidRDefault="00D4004D" w:rsidP="00D4004D">
      <w:pPr>
        <w:pStyle w:val="a7"/>
      </w:pPr>
      <w:r w:rsidRPr="00D4004D">
        <w:drawing>
          <wp:inline distT="0" distB="0" distL="0" distR="0" wp14:anchorId="1F721639" wp14:editId="76CB4EC3">
            <wp:extent cx="5953956" cy="419158"/>
            <wp:effectExtent l="0" t="0" r="8890" b="0"/>
            <wp:docPr id="44417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34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61E" w14:textId="2F844842" w:rsidR="007B105F" w:rsidRDefault="002D4F3A" w:rsidP="00D4004D">
      <w:pPr>
        <w:pStyle w:val="a7"/>
      </w:pPr>
      <w:r w:rsidRPr="002D4F3A">
        <w:drawing>
          <wp:inline distT="0" distB="0" distL="0" distR="0" wp14:anchorId="00D4C59A" wp14:editId="10CED0B1">
            <wp:extent cx="6299835" cy="542925"/>
            <wp:effectExtent l="0" t="0" r="5715" b="9525"/>
            <wp:docPr id="28343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6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A90" w14:textId="77777777" w:rsidR="007B105F" w:rsidRDefault="00D017E1">
      <w:pPr>
        <w:pStyle w:val="a7"/>
      </w:pPr>
      <w:r>
        <w:rPr>
          <w:b/>
          <w:sz w:val="32"/>
        </w:rPr>
        <w:t xml:space="preserve">8. </w:t>
      </w:r>
      <w:r>
        <w:t>Подсчитайте число одинаковых слов в обоих файлах. Для подсчета числа слов в файле используйте команду: wc -w file1.</w:t>
      </w:r>
    </w:p>
    <w:p w14:paraId="3CA89BBD" w14:textId="71D930A6" w:rsidR="007B105F" w:rsidRDefault="002D4F3A">
      <w:pPr>
        <w:pStyle w:val="a7"/>
      </w:pPr>
      <w:r w:rsidRPr="002D4F3A">
        <w:drawing>
          <wp:inline distT="0" distB="0" distL="0" distR="0" wp14:anchorId="342C4C03" wp14:editId="03C02CE6">
            <wp:extent cx="6299835" cy="574675"/>
            <wp:effectExtent l="0" t="0" r="5715" b="0"/>
            <wp:docPr id="130386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17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8B2" w14:textId="77777777" w:rsidR="007B105F" w:rsidRDefault="00D017E1">
      <w:pPr>
        <w:pStyle w:val="a7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529C2FA2" w14:textId="77777777" w:rsidR="007B105F" w:rsidRDefault="00D017E1">
      <w:pPr>
        <w:pStyle w:val="a7"/>
      </w:pPr>
      <w:r>
        <w:tab/>
        <w:t>1. Создаем два файла и заполняем их.</w:t>
      </w:r>
    </w:p>
    <w:p w14:paraId="4CDC31D1" w14:textId="4CBDC0E3" w:rsidR="007B105F" w:rsidRDefault="006E45AC">
      <w:pPr>
        <w:pStyle w:val="a7"/>
      </w:pPr>
      <w:r w:rsidRPr="006E45AC">
        <w:drawing>
          <wp:inline distT="0" distB="0" distL="0" distR="0" wp14:anchorId="269D9E88" wp14:editId="07D787A0">
            <wp:extent cx="6201640" cy="809738"/>
            <wp:effectExtent l="0" t="0" r="8890" b="9525"/>
            <wp:docPr id="3359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0FC" w14:textId="018C0E28" w:rsidR="007B105F" w:rsidRDefault="00D017E1">
      <w:pPr>
        <w:pStyle w:val="a7"/>
      </w:pPr>
      <w:r>
        <w:tab/>
      </w:r>
      <w:r w:rsidR="006E45AC" w:rsidRPr="006E45AC">
        <w:drawing>
          <wp:inline distT="0" distB="0" distL="0" distR="0" wp14:anchorId="7507BF3D" wp14:editId="45407588">
            <wp:extent cx="6182588" cy="876422"/>
            <wp:effectExtent l="0" t="0" r="8890" b="0"/>
            <wp:docPr id="74795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60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906" w14:textId="42873DCD" w:rsidR="00524572" w:rsidRDefault="00D017E1" w:rsidP="00524572">
      <w:pPr>
        <w:pStyle w:val="a7"/>
        <w:numPr>
          <w:ilvl w:val="0"/>
          <w:numId w:val="23"/>
        </w:numPr>
      </w:pPr>
      <w:r>
        <w:t>Пишем скрипт.</w:t>
      </w:r>
    </w:p>
    <w:p w14:paraId="13CC5C44" w14:textId="6AEFF7B7" w:rsidR="003A15BC" w:rsidRDefault="006E45AC" w:rsidP="00524572">
      <w:pPr>
        <w:pStyle w:val="a7"/>
      </w:pPr>
      <w:r w:rsidRPr="006E45AC">
        <w:drawing>
          <wp:inline distT="0" distB="0" distL="0" distR="0" wp14:anchorId="12FF0CF0" wp14:editId="4947673E">
            <wp:extent cx="6299835" cy="2236470"/>
            <wp:effectExtent l="0" t="0" r="5715" b="0"/>
            <wp:docPr id="203576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55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78D5" w14:textId="080965E6" w:rsidR="007B105F" w:rsidRDefault="00D017E1" w:rsidP="003A15BC">
      <w:pPr>
        <w:pStyle w:val="a7"/>
        <w:ind w:firstLine="720"/>
      </w:pPr>
      <w:r>
        <w:lastRenderedPageBreak/>
        <w:t>Здесь мы при помощи tr -s разделяем заменяем пробелы, на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</w:t>
      </w:r>
      <w:bookmarkStart w:id="2" w:name="_dx_frag_StartFragment_Копия_1"/>
      <w:bookmarkEnd w:id="2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</w:p>
    <w:p w14:paraId="25A38D2D" w14:textId="77777777" w:rsidR="007B105F" w:rsidRDefault="00D017E1">
      <w:pPr>
        <w:pStyle w:val="a7"/>
        <w:ind w:left="720"/>
      </w:pPr>
      <w:r>
        <w:rPr>
          <w:color w:val="000000"/>
        </w:rPr>
        <w:t>3. Проверяем результат.</w:t>
      </w:r>
    </w:p>
    <w:p w14:paraId="0E6BAC53" w14:textId="37804A4E" w:rsidR="007B105F" w:rsidRDefault="006E45AC" w:rsidP="00524572">
      <w:pPr>
        <w:pStyle w:val="a7"/>
      </w:pPr>
      <w:r w:rsidRPr="006E45AC">
        <w:drawing>
          <wp:inline distT="0" distB="0" distL="0" distR="0" wp14:anchorId="4FAF5CE4" wp14:editId="4F061B29">
            <wp:extent cx="6299835" cy="309245"/>
            <wp:effectExtent l="0" t="0" r="5715" b="0"/>
            <wp:docPr id="144373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55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FBD" w14:textId="23282536" w:rsidR="007B105F" w:rsidRDefault="006E45AC" w:rsidP="00524572">
      <w:pPr>
        <w:pStyle w:val="a7"/>
      </w:pPr>
      <w:r w:rsidRPr="006E45AC">
        <w:drawing>
          <wp:inline distT="0" distB="0" distL="0" distR="0" wp14:anchorId="5628453C" wp14:editId="1F01A950">
            <wp:extent cx="6299835" cy="711200"/>
            <wp:effectExtent l="0" t="0" r="5715" b="0"/>
            <wp:docPr id="192561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69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95B" w14:textId="77777777" w:rsidR="007B105F" w:rsidRDefault="00D017E1">
      <w:pPr>
        <w:pStyle w:val="a7"/>
      </w:pPr>
      <w:r>
        <w:rPr>
          <w:b/>
          <w:color w:val="000000"/>
          <w:sz w:val="32"/>
        </w:rPr>
        <w:t xml:space="preserve">10. </w:t>
      </w:r>
      <w:r>
        <w:t>Вывести фамилию самого молодого человека (в файле basa.txt – это второй столбец).</w:t>
      </w:r>
    </w:p>
    <w:p w14:paraId="2D9BADC7" w14:textId="2F52E439" w:rsidR="007B105F" w:rsidRDefault="00524572" w:rsidP="00524572">
      <w:pPr>
        <w:pStyle w:val="a7"/>
      </w:pPr>
      <w:r w:rsidRPr="00524572">
        <w:drawing>
          <wp:inline distT="0" distB="0" distL="0" distR="0" wp14:anchorId="1A0A32C7" wp14:editId="788C0594">
            <wp:extent cx="6299835" cy="580390"/>
            <wp:effectExtent l="0" t="0" r="5715" b="0"/>
            <wp:docPr id="30783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64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7D57" w14:textId="214EA0AA" w:rsidR="007B105F" w:rsidRDefault="00524572" w:rsidP="00524572">
      <w:pPr>
        <w:pStyle w:val="a7"/>
      </w:pPr>
      <w:r w:rsidRPr="00524572">
        <w:drawing>
          <wp:inline distT="0" distB="0" distL="0" distR="0" wp14:anchorId="2E2906C0" wp14:editId="10EE226E">
            <wp:extent cx="6299835" cy="443230"/>
            <wp:effectExtent l="0" t="0" r="5715" b="0"/>
            <wp:docPr id="676931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17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87A" w14:textId="77777777" w:rsidR="007B105F" w:rsidRDefault="00D017E1">
      <w:pPr>
        <w:pStyle w:val="a7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 w14:paraId="106029F2" w14:textId="499D1DB1" w:rsidR="007B105F" w:rsidRDefault="00524572" w:rsidP="00524572">
      <w:pPr>
        <w:pStyle w:val="a7"/>
      </w:pPr>
      <w:r w:rsidRPr="00524572">
        <w:drawing>
          <wp:inline distT="0" distB="0" distL="0" distR="0" wp14:anchorId="2B88F6A1" wp14:editId="007F8F83">
            <wp:extent cx="6299835" cy="483870"/>
            <wp:effectExtent l="0" t="0" r="5715" b="0"/>
            <wp:docPr id="1674560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06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02D" w14:textId="77777777" w:rsidR="007B105F" w:rsidRDefault="00D017E1">
      <w:pPr>
        <w:pStyle w:val="a7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 w14:paraId="2F802F15" w14:textId="58C051FE" w:rsidR="007B105F" w:rsidRDefault="004969ED" w:rsidP="004969ED">
      <w:pPr>
        <w:pStyle w:val="a7"/>
      </w:pPr>
      <w:r w:rsidRPr="004969ED">
        <w:drawing>
          <wp:inline distT="0" distB="0" distL="0" distR="0" wp14:anchorId="65166127" wp14:editId="46EED3F8">
            <wp:extent cx="6299835" cy="789305"/>
            <wp:effectExtent l="0" t="0" r="5715" b="0"/>
            <wp:docPr id="1600404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46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FF36" w14:textId="77777777" w:rsidR="007B105F" w:rsidRDefault="00D017E1">
      <w:pPr>
        <w:pStyle w:val="a7"/>
      </w:pPr>
      <w:r>
        <w:rPr>
          <w:b/>
          <w:sz w:val="32"/>
        </w:rPr>
        <w:t xml:space="preserve">13. </w:t>
      </w:r>
      <w:r>
        <w:t>Написать скрипт, который в каждой строке файла оставляет только буквенные символы, а остальные символы выбрасывает.</w:t>
      </w:r>
    </w:p>
    <w:p w14:paraId="72105730" w14:textId="30099945" w:rsidR="007B105F" w:rsidRDefault="00153F53" w:rsidP="00153F53">
      <w:pPr>
        <w:pStyle w:val="a7"/>
      </w:pPr>
      <w:r w:rsidRPr="00153F53">
        <w:drawing>
          <wp:inline distT="0" distB="0" distL="0" distR="0" wp14:anchorId="7B49B3D8" wp14:editId="180AE312">
            <wp:extent cx="6299835" cy="1099185"/>
            <wp:effectExtent l="0" t="0" r="5715" b="5715"/>
            <wp:docPr id="129532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33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7BA" w14:textId="77777777" w:rsidR="00DF183A" w:rsidRDefault="00DF183A" w:rsidP="00DF183A">
      <w:pPr>
        <w:pStyle w:val="a7"/>
        <w:ind w:left="720"/>
      </w:pPr>
    </w:p>
    <w:p w14:paraId="3BE7D69F" w14:textId="6B3FE8E1" w:rsidR="00DF183A" w:rsidRDefault="00153F53" w:rsidP="00153F53">
      <w:pPr>
        <w:pStyle w:val="a7"/>
      </w:pPr>
      <w:r w:rsidRPr="00153F53">
        <w:lastRenderedPageBreak/>
        <w:drawing>
          <wp:inline distT="0" distB="0" distL="0" distR="0" wp14:anchorId="0DD5F036" wp14:editId="27FFDE2B">
            <wp:extent cx="6299835" cy="706120"/>
            <wp:effectExtent l="0" t="0" r="5715" b="0"/>
            <wp:docPr id="26876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88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3D4" w14:textId="482162E9" w:rsidR="007B105F" w:rsidRDefault="007B105F">
      <w:pPr>
        <w:pStyle w:val="a7"/>
        <w:ind w:left="720"/>
      </w:pPr>
    </w:p>
    <w:p w14:paraId="79E474E8" w14:textId="77777777" w:rsidR="007B105F" w:rsidRDefault="00D017E1">
      <w:pPr>
        <w:pStyle w:val="a7"/>
      </w:pPr>
      <w:r>
        <w:rPr>
          <w:b/>
          <w:sz w:val="32"/>
        </w:rPr>
        <w:t xml:space="preserve">14. </w:t>
      </w:r>
      <w:r>
        <w:t>Вывести упорядоченный список имен файлов, в именах которых содержится символ подчеркивания, например, script_sort.</w:t>
      </w:r>
    </w:p>
    <w:p w14:paraId="4C65E317" w14:textId="3A40167D" w:rsidR="007B105F" w:rsidRPr="00153F53" w:rsidRDefault="00153F53" w:rsidP="00153F53">
      <w:pPr>
        <w:pStyle w:val="a7"/>
        <w:rPr>
          <w:lang w:val="en-US"/>
        </w:rPr>
      </w:pPr>
      <w:r w:rsidRPr="00153F53">
        <w:drawing>
          <wp:inline distT="0" distB="0" distL="0" distR="0" wp14:anchorId="47AB925A" wp14:editId="641C2D85">
            <wp:extent cx="6299835" cy="879475"/>
            <wp:effectExtent l="0" t="0" r="5715" b="0"/>
            <wp:docPr id="602530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005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81A" w14:textId="77777777" w:rsidR="007B105F" w:rsidRDefault="00D017E1">
      <w:pPr>
        <w:pStyle w:val="a7"/>
        <w:ind w:left="720"/>
      </w:pPr>
      <w:r>
        <w:rPr>
          <w:b/>
          <w:sz w:val="32"/>
        </w:rPr>
        <w:t>Задание 3.</w:t>
      </w:r>
    </w:p>
    <w:p w14:paraId="6B34B9F9" w14:textId="77777777" w:rsidR="007B105F" w:rsidRDefault="00D017E1">
      <w:pPr>
        <w:pStyle w:val="a7"/>
      </w:pPr>
      <w:bookmarkStart w:id="3" w:name="_dx_frag_StartFragment_Копия_2"/>
      <w:bookmarkEnd w:id="3"/>
      <w:r>
        <w:t>15.Напишите скрипт запуска другого скрипта.</w:t>
      </w:r>
    </w:p>
    <w:p w14:paraId="60CF8176" w14:textId="6D9C0A60" w:rsidR="007B105F" w:rsidRDefault="00D017E1">
      <w:pPr>
        <w:pStyle w:val="a7"/>
      </w:pPr>
      <w:r>
        <w:t>16.Расположите скрипт в одной из станд</w:t>
      </w:r>
      <w:r w:rsidR="00012E70">
        <w:t>а</w:t>
      </w:r>
      <w:r>
        <w:t>ртных директорий системы, и запустите его из домашней директории пользователя.</w:t>
      </w:r>
    </w:p>
    <w:p w14:paraId="13A67D63" w14:textId="77777777" w:rsidR="007B105F" w:rsidRDefault="00D017E1">
      <w:pPr>
        <w:pStyle w:val="a7"/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7524F98E" w14:textId="29A76CC0" w:rsidR="007B105F" w:rsidRDefault="00D017E1">
      <w:pPr>
        <w:pStyle w:val="a7"/>
      </w:pPr>
      <w:r>
        <w:rPr>
          <w:b/>
          <w:sz w:val="32"/>
        </w:rPr>
        <w:tab/>
      </w:r>
      <w:r w:rsidR="000D7F52" w:rsidRPr="000D7F52">
        <w:rPr>
          <w:b/>
          <w:sz w:val="32"/>
        </w:rPr>
        <w:drawing>
          <wp:inline distT="0" distB="0" distL="0" distR="0" wp14:anchorId="1703D1B4" wp14:editId="73454944">
            <wp:extent cx="6299835" cy="1306195"/>
            <wp:effectExtent l="0" t="0" r="5715" b="8255"/>
            <wp:docPr id="159662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76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049" w14:textId="4F64E41F" w:rsidR="007B105F" w:rsidRPr="009A19EF" w:rsidRDefault="000D7F52" w:rsidP="000D7F52">
      <w:pPr>
        <w:pStyle w:val="a7"/>
      </w:pPr>
      <w:r w:rsidRPr="000D7F52">
        <w:drawing>
          <wp:inline distT="0" distB="0" distL="0" distR="0" wp14:anchorId="6C904683" wp14:editId="36D9FA96">
            <wp:extent cx="6299835" cy="689610"/>
            <wp:effectExtent l="0" t="0" r="5715" b="0"/>
            <wp:docPr id="39838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080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E2F1" w14:textId="38E22AC7" w:rsidR="007B105F" w:rsidRDefault="00D017E1">
      <w:pPr>
        <w:pStyle w:val="a7"/>
      </w:pPr>
      <w:r>
        <w:rPr>
          <w:b/>
          <w:sz w:val="32"/>
        </w:rPr>
        <w:t xml:space="preserve">16. </w:t>
      </w:r>
      <w:r>
        <w:t xml:space="preserve">Расположите скрипт в одной из </w:t>
      </w:r>
      <w:r w:rsidR="000D7F52">
        <w:t>стандартных</w:t>
      </w:r>
      <w:r>
        <w:t xml:space="preserve"> директорий системы, и запустите его из домашней директории пользователя.</w:t>
      </w:r>
    </w:p>
    <w:p w14:paraId="23A009E6" w14:textId="25129A78" w:rsidR="007B105F" w:rsidRDefault="00734C78">
      <w:pPr>
        <w:pStyle w:val="a7"/>
        <w:ind w:left="720"/>
      </w:pPr>
      <w:r w:rsidRPr="00734C78">
        <w:drawing>
          <wp:inline distT="0" distB="0" distL="0" distR="0" wp14:anchorId="55BCA231" wp14:editId="42CEAAEE">
            <wp:extent cx="6299835" cy="1116330"/>
            <wp:effectExtent l="0" t="0" r="5715" b="7620"/>
            <wp:docPr id="21096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64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7EF" w14:textId="70E2C651" w:rsidR="007B105F" w:rsidRDefault="007B105F">
      <w:pPr>
        <w:pStyle w:val="Standard"/>
        <w:ind w:firstLine="0"/>
        <w:rPr>
          <w:b/>
          <w:sz w:val="32"/>
        </w:rPr>
      </w:pPr>
    </w:p>
    <w:p w14:paraId="46DF14ED" w14:textId="11658EB6" w:rsidR="009A19EF" w:rsidRDefault="009A19EF">
      <w:pPr>
        <w:pStyle w:val="Standard"/>
        <w:ind w:firstLine="0"/>
        <w:rPr>
          <w:b/>
          <w:sz w:val="32"/>
        </w:rPr>
      </w:pPr>
    </w:p>
    <w:p w14:paraId="00208E66" w14:textId="7C038DF5" w:rsidR="009A19EF" w:rsidRDefault="009A19EF">
      <w:pPr>
        <w:pStyle w:val="Standard"/>
        <w:ind w:firstLine="0"/>
        <w:rPr>
          <w:b/>
          <w:sz w:val="32"/>
        </w:rPr>
      </w:pPr>
    </w:p>
    <w:p w14:paraId="2F69E4F8" w14:textId="0C81D4CA" w:rsidR="009A19EF" w:rsidRDefault="009A19EF">
      <w:pPr>
        <w:pStyle w:val="Standard"/>
        <w:ind w:firstLine="0"/>
        <w:rPr>
          <w:b/>
          <w:sz w:val="32"/>
        </w:rPr>
      </w:pPr>
    </w:p>
    <w:p w14:paraId="6BCD02ED" w14:textId="77777777" w:rsidR="009A19EF" w:rsidRDefault="009A19EF">
      <w:pPr>
        <w:pStyle w:val="Standard"/>
        <w:ind w:firstLine="0"/>
        <w:rPr>
          <w:b/>
          <w:sz w:val="32"/>
        </w:rPr>
      </w:pPr>
    </w:p>
    <w:p w14:paraId="51805E47" w14:textId="32F62B1F" w:rsidR="007B105F" w:rsidRPr="009A19EF" w:rsidRDefault="00D017E1">
      <w:pPr>
        <w:pStyle w:val="a7"/>
        <w:rPr>
          <w:b/>
          <w:bCs/>
          <w:sz w:val="28"/>
          <w:szCs w:val="22"/>
        </w:rPr>
      </w:pPr>
      <w:r w:rsidRPr="009A19EF">
        <w:rPr>
          <w:b/>
          <w:bCs/>
          <w:sz w:val="32"/>
          <w:szCs w:val="22"/>
        </w:rPr>
        <w:t>Контрольные вопросы:</w:t>
      </w:r>
    </w:p>
    <w:p w14:paraId="01E9B564" w14:textId="74A9327A" w:rsidR="007B105F" w:rsidRDefault="000176A3">
      <w:pPr>
        <w:pStyle w:val="a7"/>
        <w:rPr>
          <w:rFonts w:cs="Times New Roman"/>
          <w:b/>
          <w:bCs/>
          <w:color w:val="000000"/>
          <w:sz w:val="28"/>
          <w:szCs w:val="28"/>
          <w:lang w:bidi="ar-SA"/>
        </w:rPr>
      </w:pPr>
      <w:r w:rsidRPr="000176A3">
        <w:rPr>
          <w:rFonts w:cs="Times New Roman"/>
          <w:b/>
          <w:bCs/>
          <w:color w:val="000000"/>
          <w:sz w:val="28"/>
          <w:szCs w:val="28"/>
          <w:lang w:bidi="ar-SA"/>
        </w:rPr>
        <w:t>Скрипты или сценарии командной оболочки</w:t>
      </w:r>
    </w:p>
    <w:p w14:paraId="1A027B71" w14:textId="5EE68C4C" w:rsidR="002D1914" w:rsidRPr="002D1914" w:rsidRDefault="002D1914" w:rsidP="002D19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1E5001">
        <w:rPr>
          <w:rFonts w:cs="Times New Roman"/>
          <w:color w:val="000000"/>
          <w:sz w:val="24"/>
          <w:szCs w:val="24"/>
          <w:lang w:bidi="ar-SA"/>
        </w:rPr>
        <w:t>3)</w:t>
      </w:r>
      <w:r w:rsidRPr="001E5001">
        <w:rPr>
          <w:rFonts w:cs="Times New Roman"/>
          <w:color w:val="000000"/>
          <w:szCs w:val="22"/>
          <w:lang w:bidi="ar-SA"/>
        </w:rPr>
        <w:t xml:space="preserve"> </w:t>
      </w:r>
      <w:r w:rsidRPr="002D1914">
        <w:rPr>
          <w:rFonts w:cs="Times New Roman"/>
          <w:color w:val="000000"/>
          <w:sz w:val="24"/>
          <w:szCs w:val="24"/>
          <w:lang w:bidi="ar-SA"/>
        </w:rPr>
        <w:t>Какие способы запуска выполнения скриптов вы знаете? Как запустить скрипт на который отсутствуют права исполнения (запуска)?</w:t>
      </w:r>
    </w:p>
    <w:p w14:paraId="63085ED0" w14:textId="4DA12895" w:rsidR="002D1914" w:rsidRDefault="002D1914" w:rsidP="002D1914"/>
    <w:p w14:paraId="10533D77" w14:textId="77777777" w:rsidR="002D1914" w:rsidRPr="002D1914" w:rsidRDefault="002D1914" w:rsidP="002D1914">
      <w:pPr>
        <w:pStyle w:val="aa"/>
        <w:numPr>
          <w:ilvl w:val="3"/>
          <w:numId w:val="8"/>
        </w:numPr>
        <w:spacing w:after="120" w:line="276" w:lineRule="auto"/>
        <w:ind w:left="425" w:hanging="357"/>
        <w:rPr>
          <w:sz w:val="24"/>
          <w:szCs w:val="22"/>
        </w:rPr>
      </w:pPr>
      <w:r w:rsidRPr="002D1914">
        <w:rPr>
          <w:b/>
          <w:bCs/>
          <w:sz w:val="24"/>
          <w:szCs w:val="22"/>
        </w:rPr>
        <w:t xml:space="preserve">Запуск через оболочку: </w:t>
      </w:r>
      <w:r w:rsidRPr="002D1914">
        <w:rPr>
          <w:sz w:val="24"/>
          <w:szCs w:val="22"/>
        </w:rPr>
        <w:t>Вы можете выполнить скрипт, указав оболочку явно: bash script.sh.</w:t>
      </w:r>
    </w:p>
    <w:p w14:paraId="0D6B3757" w14:textId="77777777" w:rsidR="002D1914" w:rsidRPr="002D1914" w:rsidRDefault="002D1914" w:rsidP="002D1914">
      <w:pPr>
        <w:pStyle w:val="aa"/>
        <w:numPr>
          <w:ilvl w:val="3"/>
          <w:numId w:val="8"/>
        </w:numPr>
        <w:spacing w:after="120" w:line="276" w:lineRule="auto"/>
        <w:ind w:left="425" w:hanging="357"/>
        <w:rPr>
          <w:sz w:val="24"/>
          <w:szCs w:val="22"/>
        </w:rPr>
      </w:pPr>
      <w:r w:rsidRPr="002D1914">
        <w:rPr>
          <w:b/>
          <w:bCs/>
          <w:sz w:val="24"/>
          <w:szCs w:val="22"/>
        </w:rPr>
        <w:t>Использование интерпретатора:</w:t>
      </w:r>
      <w:r w:rsidRPr="002D1914">
        <w:rPr>
          <w:sz w:val="24"/>
          <w:szCs w:val="22"/>
        </w:rPr>
        <w:t xml:space="preserve"> Укажите интерпретатор в начале скрипта, например, #!/bin/bash, и сделайте скрипт исполняемым с помощью chmod +x script.sh, затем запустите его как ./script.sh.</w:t>
      </w:r>
    </w:p>
    <w:p w14:paraId="7BECB285" w14:textId="77777777" w:rsidR="002D1914" w:rsidRPr="002D1914" w:rsidRDefault="002D1914" w:rsidP="002D1914">
      <w:pPr>
        <w:pStyle w:val="aa"/>
        <w:numPr>
          <w:ilvl w:val="3"/>
          <w:numId w:val="8"/>
        </w:numPr>
        <w:spacing w:after="120" w:line="276" w:lineRule="auto"/>
        <w:ind w:left="425" w:hanging="357"/>
        <w:rPr>
          <w:sz w:val="24"/>
          <w:szCs w:val="22"/>
        </w:rPr>
      </w:pPr>
      <w:r w:rsidRPr="002D1914">
        <w:rPr>
          <w:b/>
          <w:bCs/>
          <w:sz w:val="24"/>
          <w:szCs w:val="22"/>
        </w:rPr>
        <w:t xml:space="preserve">Запуск с sudo: </w:t>
      </w:r>
      <w:r w:rsidRPr="002D1914">
        <w:rPr>
          <w:sz w:val="24"/>
          <w:szCs w:val="22"/>
        </w:rPr>
        <w:t>Если у вас нет права исполнения, вы можете использовать sudo для запуска: sudo bash script.sh.</w:t>
      </w:r>
    </w:p>
    <w:p w14:paraId="3A9EC853" w14:textId="2B032F93" w:rsidR="002D1914" w:rsidRDefault="002D1914" w:rsidP="002D1914">
      <w:pPr>
        <w:pStyle w:val="aa"/>
        <w:numPr>
          <w:ilvl w:val="3"/>
          <w:numId w:val="8"/>
        </w:numPr>
        <w:spacing w:line="276" w:lineRule="auto"/>
        <w:ind w:left="426"/>
        <w:rPr>
          <w:sz w:val="24"/>
          <w:szCs w:val="22"/>
        </w:rPr>
      </w:pPr>
      <w:r w:rsidRPr="002D1914">
        <w:rPr>
          <w:b/>
          <w:bCs/>
          <w:sz w:val="24"/>
          <w:szCs w:val="22"/>
        </w:rPr>
        <w:t>Использование sh:</w:t>
      </w:r>
      <w:r w:rsidRPr="002D1914">
        <w:rPr>
          <w:sz w:val="24"/>
          <w:szCs w:val="22"/>
        </w:rPr>
        <w:t xml:space="preserve"> Вы можете также использовать sh для запуска скрипта: sh script.sh, даже если у скрипта нет права исполнения.</w:t>
      </w:r>
    </w:p>
    <w:p w14:paraId="490A314D" w14:textId="77777777" w:rsidR="0006041C" w:rsidRDefault="0006041C" w:rsidP="0006041C">
      <w:pPr>
        <w:pStyle w:val="aa"/>
        <w:spacing w:line="276" w:lineRule="auto"/>
        <w:ind w:left="2160" w:firstLine="0"/>
        <w:rPr>
          <w:sz w:val="24"/>
          <w:szCs w:val="22"/>
        </w:rPr>
      </w:pPr>
    </w:p>
    <w:p w14:paraId="2E278BF7" w14:textId="77777777" w:rsidR="0006041C" w:rsidRDefault="0006041C" w:rsidP="0006041C">
      <w:pPr>
        <w:pStyle w:val="aa"/>
        <w:spacing w:line="276" w:lineRule="auto"/>
        <w:ind w:left="2160" w:firstLine="0"/>
        <w:rPr>
          <w:sz w:val="24"/>
          <w:szCs w:val="22"/>
        </w:rPr>
      </w:pPr>
    </w:p>
    <w:p w14:paraId="3444DBE4" w14:textId="7E243E11" w:rsidR="002D1914" w:rsidRDefault="002D1914" w:rsidP="002D1914">
      <w:pPr>
        <w:spacing w:line="276" w:lineRule="auto"/>
        <w:ind w:left="66"/>
        <w:rPr>
          <w:sz w:val="24"/>
          <w:szCs w:val="22"/>
        </w:rPr>
      </w:pPr>
    </w:p>
    <w:p w14:paraId="4F6E0FFB" w14:textId="3C71E180" w:rsidR="002D1914" w:rsidRDefault="001E5001" w:rsidP="002D1914">
      <w:pPr>
        <w:spacing w:line="276" w:lineRule="auto"/>
        <w:ind w:left="66"/>
        <w:rPr>
          <w:rFonts w:cs="Times New Roman"/>
          <w:b/>
          <w:bCs/>
          <w:color w:val="000000"/>
          <w:sz w:val="28"/>
          <w:szCs w:val="28"/>
          <w:lang w:bidi="ar-SA"/>
        </w:rPr>
      </w:pPr>
      <w:r w:rsidRPr="001E5001">
        <w:rPr>
          <w:rFonts w:cs="Times New Roman"/>
          <w:b/>
          <w:bCs/>
          <w:color w:val="000000"/>
          <w:sz w:val="28"/>
          <w:szCs w:val="28"/>
          <w:lang w:bidi="ar-SA"/>
        </w:rPr>
        <w:t>Перенаправление ввода/вывода и потоки данных</w:t>
      </w:r>
    </w:p>
    <w:p w14:paraId="77E4CA6E" w14:textId="05F99C1F" w:rsid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1E5001">
        <w:rPr>
          <w:rFonts w:cs="Times New Roman"/>
          <w:color w:val="000000"/>
          <w:sz w:val="24"/>
          <w:szCs w:val="24"/>
          <w:lang w:bidi="ar-SA"/>
        </w:rPr>
        <w:t>9) Назовите три основновополагающие концепции операционных систем</w:t>
      </w:r>
      <w:r>
        <w:rPr>
          <w:rFonts w:cs="Times New Roman"/>
          <w:color w:val="000000"/>
          <w:sz w:val="24"/>
          <w:szCs w:val="24"/>
          <w:lang w:bidi="ar-SA"/>
        </w:rPr>
        <w:t xml:space="preserve"> </w:t>
      </w:r>
      <w:r w:rsidRPr="001E5001">
        <w:rPr>
          <w:rFonts w:cs="Times New Roman"/>
          <w:color w:val="000000"/>
          <w:sz w:val="24"/>
          <w:szCs w:val="24"/>
          <w:lang w:bidi="ar-SA"/>
        </w:rPr>
        <w:t>и системного программирования?</w:t>
      </w:r>
    </w:p>
    <w:p w14:paraId="53E71692" w14:textId="6359B98D" w:rsid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0B436077" w14:textId="77777777" w:rsidR="001E5001" w:rsidRPr="001E5001" w:rsidRDefault="001E5001" w:rsidP="001E5001">
      <w:pPr>
        <w:pStyle w:val="a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ind w:left="426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1E5001">
        <w:rPr>
          <w:rFonts w:cs="Times New Roman"/>
          <w:b/>
          <w:bCs/>
          <w:color w:val="000000"/>
          <w:sz w:val="24"/>
          <w:szCs w:val="24"/>
          <w:lang w:bidi="ar-SA"/>
        </w:rPr>
        <w:t>Процессы:</w:t>
      </w:r>
      <w:r w:rsidRPr="001E5001">
        <w:rPr>
          <w:rFonts w:cs="Times New Roman"/>
          <w:color w:val="000000"/>
          <w:sz w:val="24"/>
          <w:szCs w:val="24"/>
          <w:lang w:bidi="ar-SA"/>
        </w:rPr>
        <w:t xml:space="preserve"> Программные сущности, которые выполняются в операционной системе и имеют свои собственные ресурсы и потоки выполнения.</w:t>
      </w:r>
    </w:p>
    <w:p w14:paraId="32D85DB1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ind w:left="426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318F2C70" w14:textId="77777777" w:rsidR="001E5001" w:rsidRPr="001E5001" w:rsidRDefault="001E5001" w:rsidP="001E5001">
      <w:pPr>
        <w:pStyle w:val="a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ind w:left="426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1E5001">
        <w:rPr>
          <w:rFonts w:cs="Times New Roman"/>
          <w:b/>
          <w:bCs/>
          <w:color w:val="000000"/>
          <w:sz w:val="24"/>
          <w:szCs w:val="24"/>
          <w:lang w:bidi="ar-SA"/>
        </w:rPr>
        <w:t>Потоки (потоки выполнения):</w:t>
      </w:r>
      <w:r w:rsidRPr="001E5001">
        <w:rPr>
          <w:rFonts w:cs="Times New Roman"/>
          <w:color w:val="000000"/>
          <w:sz w:val="24"/>
          <w:szCs w:val="24"/>
          <w:lang w:bidi="ar-SA"/>
        </w:rPr>
        <w:t xml:space="preserve"> Легковесные единицы выполнения внутри процессов, позволяющие параллельное выполнение задач в рамках одного процесса.</w:t>
      </w:r>
    </w:p>
    <w:p w14:paraId="5CA8960F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ind w:left="426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4A91A154" w14:textId="77777777" w:rsidR="001E5001" w:rsidRPr="001E5001" w:rsidRDefault="001E5001" w:rsidP="001E5001">
      <w:pPr>
        <w:pStyle w:val="a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ind w:left="426"/>
        <w:textAlignment w:val="auto"/>
        <w:rPr>
          <w:rFonts w:cs="Times New Roman"/>
          <w:color w:val="000000"/>
          <w:sz w:val="24"/>
          <w:szCs w:val="24"/>
          <w:lang w:bidi="ar-SA"/>
        </w:rPr>
      </w:pPr>
      <w:r w:rsidRPr="001E5001">
        <w:rPr>
          <w:rFonts w:cs="Times New Roman"/>
          <w:b/>
          <w:bCs/>
          <w:color w:val="000000"/>
          <w:sz w:val="24"/>
          <w:szCs w:val="24"/>
          <w:lang w:bidi="ar-SA"/>
        </w:rPr>
        <w:t>Потоки данных и ввод-вывод:</w:t>
      </w:r>
      <w:r w:rsidRPr="001E5001">
        <w:rPr>
          <w:rFonts w:cs="Times New Roman"/>
          <w:color w:val="000000"/>
          <w:sz w:val="24"/>
          <w:szCs w:val="24"/>
          <w:lang w:bidi="ar-SA"/>
        </w:rPr>
        <w:t xml:space="preserve"> Абстракция для передачи и обработки данных, обеспечивающая взаимодействие программ с устройствами ввода-вывода и другими процессами.</w:t>
      </w:r>
    </w:p>
    <w:p w14:paraId="4FE6F239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69E76552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6D26FB37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0B805390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p w14:paraId="04304040" w14:textId="77777777" w:rsidR="001E5001" w:rsidRPr="001E5001" w:rsidRDefault="001E5001" w:rsidP="001E50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cs="Times New Roman"/>
          <w:color w:val="000000"/>
          <w:sz w:val="24"/>
          <w:szCs w:val="24"/>
          <w:lang w:bidi="ar-SA"/>
        </w:rPr>
      </w:pPr>
    </w:p>
    <w:sectPr w:rsidR="001E5001" w:rsidRPr="001E5001">
      <w:headerReference w:type="default" r:id="rId43"/>
      <w:footerReference w:type="default" r:id="rId44"/>
      <w:pgSz w:w="11906" w:h="16838"/>
      <w:pgMar w:top="1134" w:right="567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96FA" w14:textId="77777777" w:rsidR="008B5E30" w:rsidRDefault="008B5E30">
      <w:r>
        <w:separator/>
      </w:r>
    </w:p>
  </w:endnote>
  <w:endnote w:type="continuationSeparator" w:id="0">
    <w:p w14:paraId="0120E01D" w14:textId="77777777" w:rsidR="008B5E30" w:rsidRDefault="008B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88ED" w14:textId="77777777" w:rsidR="000D33D2" w:rsidRDefault="00D017E1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C7D2" w14:textId="77777777" w:rsidR="008B5E30" w:rsidRDefault="008B5E30">
      <w:r>
        <w:rPr>
          <w:color w:val="000000"/>
        </w:rPr>
        <w:separator/>
      </w:r>
    </w:p>
  </w:footnote>
  <w:footnote w:type="continuationSeparator" w:id="0">
    <w:p w14:paraId="0F7CA74E" w14:textId="77777777" w:rsidR="008B5E30" w:rsidRDefault="008B5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5EC" w14:textId="77777777" w:rsidR="000D33D2" w:rsidRDefault="000D33D2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576"/>
    <w:multiLevelType w:val="multilevel"/>
    <w:tmpl w:val="E5D4BCE2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14A59"/>
    <w:multiLevelType w:val="multilevel"/>
    <w:tmpl w:val="FE5CA258"/>
    <w:styleLink w:val="WWNum14"/>
    <w:lvl w:ilvl="0">
      <w:start w:val="20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14DA14A0"/>
    <w:multiLevelType w:val="multilevel"/>
    <w:tmpl w:val="E008283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5947A46"/>
    <w:multiLevelType w:val="multilevel"/>
    <w:tmpl w:val="38403960"/>
    <w:styleLink w:val="WWNum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600ACC"/>
    <w:multiLevelType w:val="multilevel"/>
    <w:tmpl w:val="BE787C30"/>
    <w:styleLink w:val="WWNum16"/>
    <w:lvl w:ilvl="0">
      <w:start w:val="28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E2C354D"/>
    <w:multiLevelType w:val="multilevel"/>
    <w:tmpl w:val="17C8A524"/>
    <w:styleLink w:val="WWNum20"/>
    <w:lvl w:ilvl="0">
      <w:start w:val="30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73A24CD"/>
    <w:multiLevelType w:val="multilevel"/>
    <w:tmpl w:val="1CF8DE5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7A52311"/>
    <w:multiLevelType w:val="multilevel"/>
    <w:tmpl w:val="07489BF2"/>
    <w:styleLink w:val="WWNum1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98E2FA6"/>
    <w:multiLevelType w:val="multilevel"/>
    <w:tmpl w:val="646AC740"/>
    <w:styleLink w:val="WWNum10"/>
    <w:lvl w:ilvl="0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2F22"/>
    <w:multiLevelType w:val="multilevel"/>
    <w:tmpl w:val="AC7A3C2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26DD1"/>
    <w:multiLevelType w:val="multilevel"/>
    <w:tmpl w:val="7FBA6D9E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3240B38"/>
    <w:multiLevelType w:val="multilevel"/>
    <w:tmpl w:val="36468EAE"/>
    <w:styleLink w:val="WWNum15"/>
    <w:lvl w:ilvl="0">
      <w:start w:val="2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A1E27B9"/>
    <w:multiLevelType w:val="multilevel"/>
    <w:tmpl w:val="305821E6"/>
    <w:styleLink w:val="WWNum5"/>
    <w:lvl w:ilvl="0">
      <w:start w:val="1"/>
      <w:numFmt w:val="decimal"/>
      <w:lvlText w:val="%1."/>
      <w:lvlJc w:val="left"/>
      <w:pPr>
        <w:ind w:left="9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FAD5A1E"/>
    <w:multiLevelType w:val="multilevel"/>
    <w:tmpl w:val="0A3846EC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5113D47"/>
    <w:multiLevelType w:val="multilevel"/>
    <w:tmpl w:val="29F879D8"/>
    <w:numStyleLink w:val="WWNum8"/>
  </w:abstractNum>
  <w:abstractNum w:abstractNumId="15" w15:restartNumberingAfterBreak="0">
    <w:nsid w:val="5A6C2AFF"/>
    <w:multiLevelType w:val="multilevel"/>
    <w:tmpl w:val="6DACF1FA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5A763A1B"/>
    <w:multiLevelType w:val="multilevel"/>
    <w:tmpl w:val="D03C1B72"/>
    <w:styleLink w:val="WWNum6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590" w:hanging="360"/>
      </w:pPr>
    </w:lvl>
    <w:lvl w:ilvl="2">
      <w:start w:val="1"/>
      <w:numFmt w:val="decimal"/>
      <w:lvlText w:val="%3."/>
      <w:lvlJc w:val="left"/>
      <w:pPr>
        <w:ind w:left="2310" w:hanging="36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decimal"/>
      <w:lvlText w:val="%5."/>
      <w:lvlJc w:val="left"/>
      <w:pPr>
        <w:ind w:left="3750" w:hanging="360"/>
      </w:pPr>
    </w:lvl>
    <w:lvl w:ilvl="5">
      <w:start w:val="1"/>
      <w:numFmt w:val="decimal"/>
      <w:lvlText w:val="%6."/>
      <w:lvlJc w:val="left"/>
      <w:pPr>
        <w:ind w:left="4470" w:hanging="36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decimal"/>
      <w:lvlText w:val="%8."/>
      <w:lvlJc w:val="left"/>
      <w:pPr>
        <w:ind w:left="5910" w:hanging="360"/>
      </w:pPr>
    </w:lvl>
    <w:lvl w:ilvl="8">
      <w:start w:val="1"/>
      <w:numFmt w:val="decimal"/>
      <w:lvlText w:val="%9."/>
      <w:lvlJc w:val="left"/>
      <w:pPr>
        <w:ind w:left="6630" w:hanging="360"/>
      </w:pPr>
    </w:lvl>
  </w:abstractNum>
  <w:abstractNum w:abstractNumId="17" w15:restartNumberingAfterBreak="0">
    <w:nsid w:val="612E6E8C"/>
    <w:multiLevelType w:val="multilevel"/>
    <w:tmpl w:val="6B84239C"/>
    <w:styleLink w:val="WWNum18"/>
    <w:lvl w:ilvl="0">
      <w:start w:val="29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AA3557"/>
    <w:multiLevelType w:val="multilevel"/>
    <w:tmpl w:val="29F879D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24F94"/>
    <w:multiLevelType w:val="multilevel"/>
    <w:tmpl w:val="3F0AEF14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A38A0"/>
    <w:multiLevelType w:val="multilevel"/>
    <w:tmpl w:val="34C0383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1" w15:restartNumberingAfterBreak="0">
    <w:nsid w:val="75772D51"/>
    <w:multiLevelType w:val="multilevel"/>
    <w:tmpl w:val="934E931E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77B366AD"/>
    <w:multiLevelType w:val="hybridMultilevel"/>
    <w:tmpl w:val="3C749B0A"/>
    <w:lvl w:ilvl="0" w:tplc="427E70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4386662">
    <w:abstractNumId w:val="7"/>
  </w:num>
  <w:num w:numId="2" w16cid:durableId="190342173">
    <w:abstractNumId w:val="3"/>
  </w:num>
  <w:num w:numId="3" w16cid:durableId="1389962686">
    <w:abstractNumId w:val="9"/>
  </w:num>
  <w:num w:numId="4" w16cid:durableId="600601067">
    <w:abstractNumId w:val="19"/>
  </w:num>
  <w:num w:numId="5" w16cid:durableId="1527911090">
    <w:abstractNumId w:val="12"/>
  </w:num>
  <w:num w:numId="6" w16cid:durableId="1802921280">
    <w:abstractNumId w:val="16"/>
  </w:num>
  <w:num w:numId="7" w16cid:durableId="1008017401">
    <w:abstractNumId w:val="6"/>
  </w:num>
  <w:num w:numId="8" w16cid:durableId="1953970982">
    <w:abstractNumId w:val="18"/>
  </w:num>
  <w:num w:numId="9" w16cid:durableId="1960338491">
    <w:abstractNumId w:val="21"/>
  </w:num>
  <w:num w:numId="10" w16cid:durableId="1848667799">
    <w:abstractNumId w:val="8"/>
  </w:num>
  <w:num w:numId="11" w16cid:durableId="1305888590">
    <w:abstractNumId w:val="10"/>
  </w:num>
  <w:num w:numId="12" w16cid:durableId="1226911429">
    <w:abstractNumId w:val="20"/>
  </w:num>
  <w:num w:numId="13" w16cid:durableId="467893035">
    <w:abstractNumId w:val="2"/>
  </w:num>
  <w:num w:numId="14" w16cid:durableId="2092119076">
    <w:abstractNumId w:val="1"/>
  </w:num>
  <w:num w:numId="15" w16cid:durableId="563415786">
    <w:abstractNumId w:val="11"/>
  </w:num>
  <w:num w:numId="16" w16cid:durableId="1635480767">
    <w:abstractNumId w:val="4"/>
  </w:num>
  <w:num w:numId="17" w16cid:durableId="331883145">
    <w:abstractNumId w:val="15"/>
  </w:num>
  <w:num w:numId="18" w16cid:durableId="1568614509">
    <w:abstractNumId w:val="17"/>
  </w:num>
  <w:num w:numId="19" w16cid:durableId="2095858729">
    <w:abstractNumId w:val="13"/>
  </w:num>
  <w:num w:numId="20" w16cid:durableId="733772486">
    <w:abstractNumId w:val="5"/>
  </w:num>
  <w:num w:numId="21" w16cid:durableId="2011517207">
    <w:abstractNumId w:val="0"/>
  </w:num>
  <w:num w:numId="22" w16cid:durableId="756706220">
    <w:abstractNumId w:val="18"/>
    <w:lvlOverride w:ilvl="0">
      <w:startOverride w:val="1"/>
    </w:lvlOverride>
  </w:num>
  <w:num w:numId="23" w16cid:durableId="1013452552">
    <w:abstractNumId w:val="22"/>
  </w:num>
  <w:num w:numId="24" w16cid:durableId="16136339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5F"/>
    <w:rsid w:val="00011965"/>
    <w:rsid w:val="00012E70"/>
    <w:rsid w:val="000176A3"/>
    <w:rsid w:val="00055948"/>
    <w:rsid w:val="0006041C"/>
    <w:rsid w:val="00062905"/>
    <w:rsid w:val="000D33D2"/>
    <w:rsid w:val="000D7F52"/>
    <w:rsid w:val="001016B8"/>
    <w:rsid w:val="00135304"/>
    <w:rsid w:val="00153F53"/>
    <w:rsid w:val="00190244"/>
    <w:rsid w:val="001A361B"/>
    <w:rsid w:val="001B5EF0"/>
    <w:rsid w:val="001E5001"/>
    <w:rsid w:val="00236A9F"/>
    <w:rsid w:val="0025522E"/>
    <w:rsid w:val="00263976"/>
    <w:rsid w:val="00264257"/>
    <w:rsid w:val="00282AA7"/>
    <w:rsid w:val="002D1914"/>
    <w:rsid w:val="002D4F3A"/>
    <w:rsid w:val="00326E0F"/>
    <w:rsid w:val="00365042"/>
    <w:rsid w:val="003A15BC"/>
    <w:rsid w:val="003D6D2B"/>
    <w:rsid w:val="004773B3"/>
    <w:rsid w:val="0049012B"/>
    <w:rsid w:val="004912E3"/>
    <w:rsid w:val="004969ED"/>
    <w:rsid w:val="004C4872"/>
    <w:rsid w:val="00524572"/>
    <w:rsid w:val="005C2D49"/>
    <w:rsid w:val="00621ADF"/>
    <w:rsid w:val="00694199"/>
    <w:rsid w:val="006E45AC"/>
    <w:rsid w:val="00734C78"/>
    <w:rsid w:val="007708F5"/>
    <w:rsid w:val="007B105F"/>
    <w:rsid w:val="007F6014"/>
    <w:rsid w:val="00884AB4"/>
    <w:rsid w:val="00892D16"/>
    <w:rsid w:val="008B5E30"/>
    <w:rsid w:val="008E1DC2"/>
    <w:rsid w:val="008F271A"/>
    <w:rsid w:val="0094504D"/>
    <w:rsid w:val="009A19EF"/>
    <w:rsid w:val="009E1BFF"/>
    <w:rsid w:val="00A6569C"/>
    <w:rsid w:val="00AC6924"/>
    <w:rsid w:val="00B372B2"/>
    <w:rsid w:val="00D017E1"/>
    <w:rsid w:val="00D4004D"/>
    <w:rsid w:val="00D462D8"/>
    <w:rsid w:val="00DB4342"/>
    <w:rsid w:val="00DF183A"/>
    <w:rsid w:val="00E12293"/>
    <w:rsid w:val="00E25E00"/>
    <w:rsid w:val="00E43353"/>
    <w:rsid w:val="00ED2D6C"/>
    <w:rsid w:val="00F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5066"/>
  <w15:docId w15:val="{9782D7F8-34C5-0241-BBF0-A0B2E3FB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14"/>
    <w:pPr>
      <w:suppressAutoHyphens/>
    </w:pPr>
  </w:style>
  <w:style w:type="paragraph" w:styleId="1">
    <w:name w:val="heading 1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2">
    <w:name w:val="heading 2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3">
    <w:name w:val="heading 3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4">
    <w:name w:val="heading 4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709"/>
      <w:jc w:val="both"/>
    </w:pPr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Normal (Web)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</w:rPr>
  </w:style>
  <w:style w:type="paragraph" w:styleId="aa">
    <w:name w:val="List Paragraph"/>
    <w:basedOn w:val="Standard"/>
    <w:pPr>
      <w:ind w:left="720"/>
    </w:p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Standard"/>
    <w:pPr>
      <w:spacing w:before="280" w:after="280"/>
      <w:ind w:firstLine="0"/>
      <w:jc w:val="left"/>
    </w:pPr>
    <w:rPr>
      <w:sz w:val="24"/>
    </w:rPr>
  </w:style>
  <w:style w:type="character" w:customStyle="1" w:styleId="Linenumbering">
    <w:name w:val="Line numbering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line number"/>
    <w:basedOn w:val="a0"/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e">
    <w:name w:val="Strong"/>
    <w:basedOn w:val="a0"/>
    <w:rPr>
      <w:b/>
    </w:rPr>
  </w:style>
  <w:style w:type="character" w:styleId="HTML">
    <w:name w:val="HTML Code"/>
    <w:basedOn w:val="a0"/>
    <w:rPr>
      <w:rFonts w:ascii="Courier New" w:eastAsia="Courier New" w:hAnsi="Courier New" w:cs="Courier New"/>
      <w:sz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4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rFonts w:ascii="Symbol" w:eastAsia="Symbol" w:hAnsi="Symbol" w:cs="Symbol"/>
      <w:b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b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b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b/>
    </w:rPr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b/>
    </w:rPr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2023-10-13T05:39:00Z</dcterms:created>
  <dcterms:modified xsi:type="dcterms:W3CDTF">2023-10-15T21:39:00Z</dcterms:modified>
</cp:coreProperties>
</file>