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DEED4" w14:textId="07A3E398" w:rsidR="00D23451" w:rsidRPr="00F91C44" w:rsidRDefault="00D23451" w:rsidP="00281876">
      <w:pPr>
        <w:ind w:left="0"/>
        <w:rPr>
          <w:b/>
          <w:lang w:val="es-ES_tradnl"/>
        </w:rPr>
      </w:pPr>
    </w:p>
    <w:p w14:paraId="1350A5E3" w14:textId="535F7427" w:rsidR="000F4608" w:rsidRDefault="00060601" w:rsidP="00281876">
      <w:pPr>
        <w:ind w:left="0"/>
        <w:rPr>
          <w:lang w:val="es-ES_tradnl"/>
        </w:rPr>
      </w:pPr>
      <w:r>
        <w:rPr>
          <w:lang w:val="es-ES_tradnl"/>
        </w:rPr>
        <w:t>Tomando de partida los datos económicos mensuales re</w:t>
      </w:r>
      <w:r w:rsidR="000E7A73">
        <w:rPr>
          <w:lang w:val="es-ES_tradnl"/>
        </w:rPr>
        <w:t xml:space="preserve">llena la nómina de </w:t>
      </w:r>
      <w:r w:rsidR="004D5939">
        <w:rPr>
          <w:lang w:val="es-ES_tradnl"/>
        </w:rPr>
        <w:t>Jul</w:t>
      </w:r>
      <w:r w:rsidR="00F8477A">
        <w:rPr>
          <w:lang w:val="es-ES_tradnl"/>
        </w:rPr>
        <w:t>io de 2023</w:t>
      </w:r>
      <w:r w:rsidR="000A0DD2">
        <w:rPr>
          <w:lang w:val="es-ES_tradnl"/>
        </w:rPr>
        <w:t xml:space="preserve"> del informático </w:t>
      </w:r>
      <w:proofErr w:type="spellStart"/>
      <w:r w:rsidR="00311AF8">
        <w:rPr>
          <w:lang w:val="es-ES_tradnl"/>
        </w:rPr>
        <w:t>Asier</w:t>
      </w:r>
      <w:proofErr w:type="spellEnd"/>
      <w:r w:rsidR="00311AF8">
        <w:rPr>
          <w:lang w:val="es-ES_tradnl"/>
        </w:rPr>
        <w:t xml:space="preserve"> Sobrado Barroso</w:t>
      </w:r>
      <w:r w:rsidR="000A0DD2">
        <w:rPr>
          <w:lang w:val="es-ES_tradnl"/>
        </w:rPr>
        <w:t xml:space="preserve"> </w:t>
      </w:r>
      <w:r>
        <w:rPr>
          <w:lang w:val="es-ES_tradnl"/>
        </w:rPr>
        <w:t xml:space="preserve">de la empresa </w:t>
      </w:r>
      <w:r w:rsidR="000A0DD2">
        <w:rPr>
          <w:lang w:val="es-ES_tradnl"/>
        </w:rPr>
        <w:t>Nazareno Code</w:t>
      </w:r>
      <w:r w:rsidR="000E7A73">
        <w:rPr>
          <w:lang w:val="es-ES_tradnl"/>
        </w:rPr>
        <w:t xml:space="preserve"> (no tiene hijos/as)</w:t>
      </w:r>
      <w:r w:rsidR="000A0DD2">
        <w:rPr>
          <w:lang w:val="es-ES_tradnl"/>
        </w:rPr>
        <w:t>:</w:t>
      </w:r>
    </w:p>
    <w:p w14:paraId="17F89E87" w14:textId="57FB1978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Sueldo base</w:t>
      </w:r>
      <w:r w:rsidR="000F4608">
        <w:rPr>
          <w:lang w:val="es-ES_tradnl"/>
        </w:rPr>
        <w:t>: 1.</w:t>
      </w:r>
      <w:r w:rsidR="000A0DD2">
        <w:rPr>
          <w:lang w:val="es-ES_tradnl"/>
        </w:rPr>
        <w:t>7</w:t>
      </w:r>
      <w:r w:rsidR="008F2AC1">
        <w:rPr>
          <w:lang w:val="es-ES_tradnl"/>
        </w:rPr>
        <w:t>00</w:t>
      </w:r>
      <w:r w:rsidR="000F4608">
        <w:rPr>
          <w:lang w:val="es-ES_tradnl"/>
        </w:rPr>
        <w:t xml:space="preserve"> €</w:t>
      </w:r>
    </w:p>
    <w:p w14:paraId="1D5EA04C" w14:textId="4E1E3615" w:rsidR="000F4608" w:rsidRPr="000A0DD2" w:rsidRDefault="00060601" w:rsidP="000A0DD2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Complementos de distancia</w:t>
      </w:r>
      <w:r w:rsidR="000F4608">
        <w:rPr>
          <w:lang w:val="es-ES_tradnl"/>
        </w:rPr>
        <w:t xml:space="preserve">: </w:t>
      </w:r>
      <w:r w:rsidR="000A0DD2">
        <w:rPr>
          <w:lang w:val="es-ES_tradnl"/>
        </w:rPr>
        <w:t>120</w:t>
      </w:r>
      <w:r w:rsidR="000F4608">
        <w:rPr>
          <w:lang w:val="es-ES_tradnl"/>
        </w:rPr>
        <w:t>€</w:t>
      </w:r>
    </w:p>
    <w:p w14:paraId="5238441F" w14:textId="61FE20F0" w:rsidR="000F4608" w:rsidRDefault="00D23451">
      <w:pPr>
        <w:numPr>
          <w:ilvl w:val="0"/>
          <w:numId w:val="10"/>
        </w:numPr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69941A8" wp14:editId="2C4FA460">
                <wp:simplePos x="0" y="0"/>
                <wp:positionH relativeFrom="column">
                  <wp:posOffset>0</wp:posOffset>
                </wp:positionH>
                <wp:positionV relativeFrom="paragraph">
                  <wp:posOffset>5819140</wp:posOffset>
                </wp:positionV>
                <wp:extent cx="5844540" cy="1692275"/>
                <wp:effectExtent l="13335" t="8255" r="952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232A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9941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58.2pt;width:460.2pt;height:133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">
                <v:textbox>
                  <w:txbxContent>
                    <w:p w14:paraId="137E232A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F241E" wp14:editId="7F4E765A">
                <wp:simplePos x="0" y="0"/>
                <wp:positionH relativeFrom="column">
                  <wp:posOffset>-3810</wp:posOffset>
                </wp:positionH>
                <wp:positionV relativeFrom="paragraph">
                  <wp:posOffset>342900</wp:posOffset>
                </wp:positionV>
                <wp:extent cx="5844540" cy="5490210"/>
                <wp:effectExtent l="0" t="0" r="2286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549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F448" w14:textId="1FFAD7E8" w:rsidR="00311AF8" w:rsidRPr="001F41A6" w:rsidRDefault="000F4608" w:rsidP="00311AF8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E</w:t>
                            </w:r>
                            <w:r w:rsidR="00060601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M</w:t>
                            </w: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PRESA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4334F3">
                              <w:rPr>
                                <w:sz w:val="20"/>
                                <w:szCs w:val="20"/>
                                <w:lang w:val="eu-ES"/>
                              </w:rPr>
                              <w:t>NAZARENO CODE</w:t>
                            </w:r>
                            <w:r w:rsidR="00311AF8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311AF8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311AF8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311AF8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TRABAJADOR/A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311AF8">
                              <w:rPr>
                                <w:sz w:val="20"/>
                                <w:szCs w:val="20"/>
                                <w:lang w:val="eu-ES"/>
                              </w:rPr>
                              <w:t>ASIER SOBRADO BARROSO</w:t>
                            </w:r>
                          </w:p>
                          <w:p w14:paraId="077EDEB4" w14:textId="0B6D9B45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DIRECCIÓN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EL PINAR INDUSTRIALDEA, M KALEA 5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DNI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4334F3">
                              <w:rPr>
                                <w:sz w:val="20"/>
                                <w:szCs w:val="20"/>
                                <w:lang w:val="eu-ES"/>
                              </w:rPr>
                              <w:t>72356596F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</w:p>
                          <w:p w14:paraId="293262D4" w14:textId="559E064B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CIF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A30007654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CTA COTIZ SEG.SOCIAL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09/01457843-45</w:t>
                            </w:r>
                          </w:p>
                          <w:p w14:paraId="0D0624C7" w14:textId="777BFEB4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Código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cta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Social</w:t>
                            </w:r>
                            <w:proofErr w:type="spellEnd"/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CATEGORÍA PROFESIONAL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4334F3">
                              <w:rPr>
                                <w:sz w:val="20"/>
                                <w:szCs w:val="20"/>
                                <w:lang w:val="eu-ES"/>
                              </w:rPr>
                              <w:t>INFORMATICO</w:t>
                            </w:r>
                          </w:p>
                          <w:p w14:paraId="3FBD9DE4" w14:textId="09A91B1F" w:rsidR="000F4608" w:rsidRPr="001F41A6" w:rsidRDefault="000F4608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50/180877/02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GRUPO COTIZACIÓN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9</w:t>
                            </w:r>
                          </w:p>
                          <w:p w14:paraId="685F0520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2054798A" w14:textId="47C1A4DF" w:rsidR="000F4608" w:rsidRPr="001F41A6" w:rsidRDefault="00060601" w:rsidP="000D7C9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>PERIODO DE LIQUIDACIÓN:</w:t>
                            </w:r>
                            <w:r w:rsidR="000F4608" w:rsidRPr="001F41A6">
                              <w:rPr>
                                <w:lang w:val="eu-ES"/>
                              </w:rPr>
                              <w:tab/>
                            </w:r>
                            <w:r w:rsidR="004D5939">
                              <w:rPr>
                                <w:lang w:val="eu-ES"/>
                              </w:rPr>
                              <w:t>01/07/2023 – 31/07</w:t>
                            </w:r>
                            <w:r w:rsidR="000A0DD2">
                              <w:rPr>
                                <w:lang w:val="eu-ES"/>
                              </w:rPr>
                              <w:t>/2023</w:t>
                            </w:r>
                            <w:r w:rsidR="000F4608" w:rsidRPr="001F41A6">
                              <w:rPr>
                                <w:lang w:val="eu-ES"/>
                              </w:rPr>
                              <w:tab/>
                            </w:r>
                            <w:r w:rsidR="000A0DD2">
                              <w:rPr>
                                <w:lang w:val="eu-ES"/>
                              </w:rPr>
                              <w:tab/>
                            </w:r>
                            <w:r w:rsidR="000A0DD2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DÍAS:</w:t>
                            </w:r>
                            <w:r w:rsidR="000A0DD2">
                              <w:rPr>
                                <w:lang w:val="eu-ES"/>
                              </w:rPr>
                              <w:tab/>
                              <w:t>30</w:t>
                            </w:r>
                          </w:p>
                          <w:p w14:paraId="63C75F99" w14:textId="4C657B10" w:rsidR="000F4608" w:rsidRPr="001F41A6" w:rsidRDefault="00060601" w:rsidP="004A2851">
                            <w:pPr>
                              <w:ind w:left="709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u-ES"/>
                              </w:rPr>
                              <w:t>TOTAL</w:t>
                            </w:r>
                          </w:p>
                          <w:p w14:paraId="72AB60D2" w14:textId="59AF090A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SALARIO BASE</w:t>
                            </w:r>
                          </w:p>
                          <w:p w14:paraId="01398E84" w14:textId="1BD4E508" w:rsidR="0055122F" w:rsidRDefault="000A0DD2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Sueldo Base: 1.700 €</w:t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  <w:t xml:space="preserve">1.700 € </w:t>
                            </w:r>
                          </w:p>
                          <w:p w14:paraId="4BB026FE" w14:textId="48E32D92" w:rsidR="00845BE6" w:rsidRPr="004D5939" w:rsidRDefault="000A0DD2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  <w:t>C. de distancia: 120 €</w:t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>
                              <w:rPr>
                                <w:lang w:val="eu-ES"/>
                              </w:rPr>
                              <w:tab/>
                            </w:r>
                            <w:r w:rsidR="0055122F" w:rsidRPr="004D5939">
                              <w:rPr>
                                <w:u w:val="single"/>
                                <w:lang w:val="eu-ES"/>
                              </w:rPr>
                              <w:t>120 €</w:t>
                            </w:r>
                            <w:r w:rsidR="00845BE6" w:rsidRPr="004D5939">
                              <w:rPr>
                                <w:u w:val="single"/>
                                <w:lang w:val="eu-ES"/>
                              </w:rPr>
                              <w:t xml:space="preserve"> </w:t>
                            </w:r>
                            <w:r w:rsidR="00845BE6">
                              <w:rPr>
                                <w:lang w:val="eu-ES"/>
                              </w:rPr>
                              <w:t>+</w:t>
                            </w:r>
                          </w:p>
                          <w:p w14:paraId="296E920A" w14:textId="31E34A99" w:rsidR="0055122F" w:rsidRDefault="0055122F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>TOTAL</w:t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="004D5939">
                              <w:rPr>
                                <w:lang w:val="eu-ES"/>
                              </w:rPr>
                              <w:t>2.8</w:t>
                            </w:r>
                            <w:r w:rsidR="00845BE6">
                              <w:rPr>
                                <w:lang w:val="eu-ES"/>
                              </w:rPr>
                              <w:t>20</w:t>
                            </w:r>
                            <w:r>
                              <w:rPr>
                                <w:lang w:val="eu-ES"/>
                              </w:rPr>
                              <w:t xml:space="preserve"> €</w:t>
                            </w:r>
                          </w:p>
                          <w:p w14:paraId="33AE5C3D" w14:textId="460607DB" w:rsidR="000F4608" w:rsidRPr="001F41A6" w:rsidRDefault="000A0DD2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34070ED0" w14:textId="59842648" w:rsidR="00845BE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8BF7A16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64BBA037" w14:textId="2AD2929D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>A.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TOTAL RECIBIDO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(BRUTO)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C028AD">
                              <w:rPr>
                                <w:b/>
                                <w:u w:val="single"/>
                                <w:lang w:val="eu-ES"/>
                              </w:rPr>
                              <w:t>2.820</w:t>
                            </w:r>
                            <w:r w:rsidR="0055122F" w:rsidRPr="00845BE6">
                              <w:rPr>
                                <w:b/>
                                <w:u w:val="single"/>
                                <w:lang w:val="eu-ES"/>
                              </w:rPr>
                              <w:t xml:space="preserve"> €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0CFE527F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</w:p>
                          <w:p w14:paraId="13AF96ED" w14:textId="327E1FE0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II.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DEDUCCIONES</w:t>
                            </w:r>
                          </w:p>
                          <w:p w14:paraId="523DABD5" w14:textId="19DB479D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SEGURIDAD SOCIAL TRABAJADOR</w:t>
                            </w:r>
                          </w:p>
                          <w:p w14:paraId="22F5EAE3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  <w:t>%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14A1966F" w14:textId="6F877F8C" w:rsidR="00C03C34" w:rsidRPr="001F41A6" w:rsidRDefault="002974DC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>2.036,67 €</w:t>
                            </w:r>
                            <w:r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C03C34">
                              <w:rPr>
                                <w:b/>
                                <w:lang w:val="eu-ES"/>
                              </w:rPr>
                              <w:t>CONTINGENCIAS COMUNES</w:t>
                            </w:r>
                            <w:r w:rsidR="00C03C34" w:rsidRPr="001F41A6">
                              <w:rPr>
                                <w:lang w:val="eu-ES"/>
                              </w:rPr>
                              <w:tab/>
                              <w:t>4,70</w:t>
                            </w:r>
                            <w:r w:rsidR="00C03C34">
                              <w:rPr>
                                <w:lang w:val="eu-ES"/>
                              </w:rPr>
                              <w:t xml:space="preserve"> </w:t>
                            </w:r>
                            <w:r w:rsidR="00C03C34" w:rsidRPr="001F41A6">
                              <w:rPr>
                                <w:lang w:val="eu-ES"/>
                              </w:rPr>
                              <w:tab/>
                            </w:r>
                            <w:r w:rsidR="00C03C34" w:rsidRPr="001F41A6">
                              <w:rPr>
                                <w:lang w:val="eu-ES"/>
                              </w:rPr>
                              <w:tab/>
                            </w:r>
                            <w:r w:rsidR="00C03C34">
                              <w:rPr>
                                <w:lang w:val="eu-ES"/>
                              </w:rPr>
                              <w:t>95,72 €</w:t>
                            </w:r>
                          </w:p>
                          <w:p w14:paraId="1614DDB2" w14:textId="77777777" w:rsidR="00C03C34" w:rsidRPr="001F41A6" w:rsidRDefault="00C03C34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DESEMPLEO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  <w:t>1,55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31,57 € +</w:t>
                            </w:r>
                          </w:p>
                          <w:p w14:paraId="3989A013" w14:textId="77777777" w:rsidR="00C03C34" w:rsidRPr="00C03C34" w:rsidRDefault="00C03C34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FORMACIÓN PROFESIONAL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  <w:t>0,10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C03C34">
                              <w:rPr>
                                <w:u w:val="single"/>
                                <w:lang w:val="eu-ES"/>
                              </w:rPr>
                              <w:t>2,04 €</w:t>
                            </w:r>
                          </w:p>
                          <w:p w14:paraId="6FCECB65" w14:textId="77777777" w:rsidR="00C03C34" w:rsidRDefault="00C03C34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>TOTAL DEDUCCIONES SS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129,33 €</w:t>
                            </w:r>
                          </w:p>
                          <w:p w14:paraId="4AD10842" w14:textId="1259A87E" w:rsidR="000F4608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5280F9D0" w14:textId="77777777" w:rsidR="006F2849" w:rsidRPr="001F41A6" w:rsidRDefault="006F2849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</w:p>
                          <w:p w14:paraId="38FC8EC8" w14:textId="610D77A7" w:rsidR="006F2849" w:rsidRDefault="002974DC" w:rsidP="00C03C34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 xml:space="preserve">2. IRPF </w:t>
                            </w:r>
                            <w:r w:rsidR="00C03C34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C028AD">
                              <w:rPr>
                                <w:szCs w:val="20"/>
                                <w:lang w:val="es-ES_tradnl"/>
                              </w:rPr>
                              <w:t>2.820</w:t>
                            </w:r>
                            <w:r w:rsidR="00845BE6" w:rsidRPr="00845BE6">
                              <w:rPr>
                                <w:szCs w:val="20"/>
                                <w:lang w:val="es-ES_tradnl"/>
                              </w:rPr>
                              <w:t xml:space="preserve"> €</w:t>
                            </w:r>
                            <w:r w:rsidRPr="00845BE6">
                              <w:rPr>
                                <w:sz w:val="24"/>
                                <w:lang w:val="eu-ES"/>
                              </w:rPr>
                              <w:tab/>
                            </w:r>
                            <w:r w:rsidR="00C03C34">
                              <w:rPr>
                                <w:lang w:val="eu-ES"/>
                              </w:rPr>
                              <w:tab/>
                            </w:r>
                            <w:r w:rsidR="00C03C34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  <w:t>13,00</w:t>
                            </w:r>
                            <w:r w:rsidR="000F4608" w:rsidRPr="001F41A6">
                              <w:rPr>
                                <w:lang w:val="eu-ES"/>
                              </w:rPr>
                              <w:tab/>
                            </w:r>
                            <w:r w:rsidR="00845BE6">
                              <w:rPr>
                                <w:lang w:val="eu-ES"/>
                              </w:rPr>
                              <w:tab/>
                            </w:r>
                            <w:r w:rsidR="00C028AD">
                              <w:rPr>
                                <w:lang w:val="eu-ES"/>
                              </w:rPr>
                              <w:t>366,6</w:t>
                            </w:r>
                            <w:r w:rsidR="00845BE6">
                              <w:rPr>
                                <w:lang w:val="eu-ES"/>
                              </w:rPr>
                              <w:t xml:space="preserve"> €</w:t>
                            </w:r>
                          </w:p>
                          <w:p w14:paraId="5A929F76" w14:textId="4BFE6FEA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183501" w14:textId="255F693D" w:rsidR="006F2849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B. 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TOTAL DEDUCCIONES</w:t>
                            </w:r>
                            <w:r w:rsidR="00845BE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C028AD">
                              <w:rPr>
                                <w:b/>
                                <w:lang w:val="eu-ES"/>
                              </w:rPr>
                              <w:t>495,93 €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FC4C28" w14:textId="6AB64EC3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026FA6" w14:textId="29BF1552" w:rsidR="000F4608" w:rsidRDefault="000F4608" w:rsidP="00C028AD">
                            <w:pPr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6F2849">
                              <w:rPr>
                                <w:lang w:val="eu-ES"/>
                              </w:rPr>
                              <w:tab/>
                            </w:r>
                            <w:r w:rsidR="006F2849">
                              <w:rPr>
                                <w:b/>
                                <w:lang w:val="eu-ES"/>
                              </w:rPr>
                              <w:t xml:space="preserve">LÍQUIDO 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 (A-B)</w:t>
                            </w:r>
                            <w:r w:rsidR="00C028AD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C028AD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C028AD" w:rsidRPr="00C028AD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C028AD">
                              <w:rPr>
                                <w:b/>
                                <w:lang w:val="eu-ES"/>
                              </w:rPr>
                              <w:t>2.820 - 495</w:t>
                            </w:r>
                            <w:r w:rsidR="00C028AD" w:rsidRPr="00845BE6">
                              <w:rPr>
                                <w:b/>
                                <w:lang w:val="eu-ES"/>
                              </w:rPr>
                              <w:t>,93</w:t>
                            </w:r>
                            <w:r w:rsidR="00C028AD">
                              <w:rPr>
                                <w:b/>
                                <w:lang w:val="eu-ES"/>
                              </w:rPr>
                              <w:t xml:space="preserve"> = </w:t>
                            </w:r>
                            <w:r w:rsidR="00C028AD">
                              <w:rPr>
                                <w:b/>
                                <w:u w:val="single"/>
                                <w:lang w:val="eu-ES"/>
                              </w:rPr>
                              <w:t>2.324</w:t>
                            </w:r>
                            <w:r w:rsidR="00C028AD" w:rsidRPr="00845BE6">
                              <w:rPr>
                                <w:b/>
                                <w:u w:val="single"/>
                                <w:lang w:val="eu-ES"/>
                              </w:rPr>
                              <w:t>,07 €</w:t>
                            </w:r>
                          </w:p>
                          <w:p w14:paraId="27821A55" w14:textId="77777777" w:rsidR="000F4608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38FF6D" w14:textId="58AE2E69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FIRMA DE LA EMPRESA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HE RECIBIDO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</w:p>
                          <w:p w14:paraId="36ABDC8E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7A38F2E6" w14:textId="55DC90EB" w:rsidR="000F4608" w:rsidRPr="00E9533B" w:rsidRDefault="000F4608" w:rsidP="00E9533B">
                            <w:pPr>
                              <w:rPr>
                                <w:lang w:val="es-ES_tradnl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30 DE ABRIL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F2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.3pt;margin-top:27pt;width:460.2pt;height:43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">
                <v:textbox>
                  <w:txbxContent>
                    <w:p w14:paraId="5679F448" w14:textId="1FFAD7E8" w:rsidR="00311AF8" w:rsidRPr="001F41A6" w:rsidRDefault="000F4608" w:rsidP="00311AF8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E</w:t>
                      </w:r>
                      <w:r w:rsidR="00060601">
                        <w:rPr>
                          <w:b/>
                          <w:sz w:val="20"/>
                          <w:szCs w:val="20"/>
                          <w:lang w:val="eu-ES"/>
                        </w:rPr>
                        <w:t>M</w:t>
                      </w: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PRESA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4334F3">
                        <w:rPr>
                          <w:sz w:val="20"/>
                          <w:szCs w:val="20"/>
                          <w:lang w:val="eu-ES"/>
                        </w:rPr>
                        <w:t>NAZARENO CODE</w:t>
                      </w:r>
                      <w:r w:rsidR="00311AF8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311AF8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311AF8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311AF8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TRABAJADOR/A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311AF8">
                        <w:rPr>
                          <w:sz w:val="20"/>
                          <w:szCs w:val="20"/>
                          <w:lang w:val="eu-ES"/>
                        </w:rPr>
                        <w:t>ASIER SOBRADO BARROSO</w:t>
                      </w:r>
                    </w:p>
                    <w:p w14:paraId="077EDEB4" w14:textId="0B6D9B45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DIRECCIÓN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EL PINAR INDUSTRIALDEA, M KALEA 5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DNI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4334F3">
                        <w:rPr>
                          <w:sz w:val="20"/>
                          <w:szCs w:val="20"/>
                          <w:lang w:val="eu-ES"/>
                        </w:rPr>
                        <w:t>72356596F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</w:p>
                    <w:p w14:paraId="293262D4" w14:textId="559E064B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CIF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A30007654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CTA COTIZ SEG.SOCIAL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09/01457843-45</w:t>
                      </w:r>
                    </w:p>
                    <w:p w14:paraId="0D0624C7" w14:textId="777BFEB4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Código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cta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cotiz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Seg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Social</w:t>
                      </w:r>
                      <w:proofErr w:type="spellEnd"/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CATEGORÍA PROFESIONAL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4334F3">
                        <w:rPr>
                          <w:sz w:val="20"/>
                          <w:szCs w:val="20"/>
                          <w:lang w:val="eu-ES"/>
                        </w:rPr>
                        <w:t>INFORMATICO</w:t>
                      </w:r>
                    </w:p>
                    <w:p w14:paraId="3FBD9DE4" w14:textId="09A91B1F" w:rsidR="000F4608" w:rsidRPr="001F41A6" w:rsidRDefault="000F4608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50/180877/02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GRUPO COTIZACIÓN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9</w:t>
                      </w:r>
                    </w:p>
                    <w:p w14:paraId="685F0520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2054798A" w14:textId="47C1A4DF" w:rsidR="000F4608" w:rsidRPr="001F41A6" w:rsidRDefault="00060601" w:rsidP="000D7C9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>PERIODO DE LIQUIDACIÓN:</w:t>
                      </w:r>
                      <w:r w:rsidR="000F4608" w:rsidRPr="001F41A6">
                        <w:rPr>
                          <w:lang w:val="eu-ES"/>
                        </w:rPr>
                        <w:tab/>
                      </w:r>
                      <w:r w:rsidR="004D5939">
                        <w:rPr>
                          <w:lang w:val="eu-ES"/>
                        </w:rPr>
                        <w:t>01/07/2023 – 31/07</w:t>
                      </w:r>
                      <w:r w:rsidR="000A0DD2">
                        <w:rPr>
                          <w:lang w:val="eu-ES"/>
                        </w:rPr>
                        <w:t>/2023</w:t>
                      </w:r>
                      <w:r w:rsidR="000F4608" w:rsidRPr="001F41A6">
                        <w:rPr>
                          <w:lang w:val="eu-ES"/>
                        </w:rPr>
                        <w:tab/>
                      </w:r>
                      <w:r w:rsidR="000A0DD2">
                        <w:rPr>
                          <w:lang w:val="eu-ES"/>
                        </w:rPr>
                        <w:tab/>
                      </w:r>
                      <w:r w:rsidR="000A0DD2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DÍAS:</w:t>
                      </w:r>
                      <w:r w:rsidR="000A0DD2">
                        <w:rPr>
                          <w:lang w:val="eu-ES"/>
                        </w:rPr>
                        <w:tab/>
                        <w:t>30</w:t>
                      </w:r>
                    </w:p>
                    <w:p w14:paraId="63C75F99" w14:textId="4C657B10" w:rsidR="000F4608" w:rsidRPr="001F41A6" w:rsidRDefault="00060601" w:rsidP="004A2851">
                      <w:pPr>
                        <w:ind w:left="7090"/>
                        <w:rPr>
                          <w:b/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u w:val="single"/>
                          <w:lang w:val="eu-ES"/>
                        </w:rPr>
                        <w:t>TOTAL</w:t>
                      </w:r>
                    </w:p>
                    <w:p w14:paraId="72AB60D2" w14:textId="59AF090A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SALARIO BASE</w:t>
                      </w:r>
                    </w:p>
                    <w:p w14:paraId="01398E84" w14:textId="1BD4E508" w:rsidR="0055122F" w:rsidRDefault="000A0DD2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Sueldo Base: 1.700 €</w:t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  <w:t xml:space="preserve">1.700 € </w:t>
                      </w:r>
                    </w:p>
                    <w:p w14:paraId="4BB026FE" w14:textId="48E32D92" w:rsidR="00845BE6" w:rsidRPr="004D5939" w:rsidRDefault="000A0DD2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  <w:t>C. de distancia: 120 €</w:t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>
                        <w:rPr>
                          <w:lang w:val="eu-ES"/>
                        </w:rPr>
                        <w:tab/>
                      </w:r>
                      <w:r w:rsidR="0055122F" w:rsidRPr="004D5939">
                        <w:rPr>
                          <w:u w:val="single"/>
                          <w:lang w:val="eu-ES"/>
                        </w:rPr>
                        <w:t>120 €</w:t>
                      </w:r>
                      <w:r w:rsidR="00845BE6" w:rsidRPr="004D5939">
                        <w:rPr>
                          <w:u w:val="single"/>
                          <w:lang w:val="eu-ES"/>
                        </w:rPr>
                        <w:t xml:space="preserve"> </w:t>
                      </w:r>
                      <w:r w:rsidR="00845BE6">
                        <w:rPr>
                          <w:lang w:val="eu-ES"/>
                        </w:rPr>
                        <w:t>+</w:t>
                      </w:r>
                    </w:p>
                    <w:p w14:paraId="296E920A" w14:textId="31E34A99" w:rsidR="0055122F" w:rsidRDefault="0055122F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>TOTAL</w:t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="004D5939">
                        <w:rPr>
                          <w:lang w:val="eu-ES"/>
                        </w:rPr>
                        <w:t>2.8</w:t>
                      </w:r>
                      <w:r w:rsidR="00845BE6">
                        <w:rPr>
                          <w:lang w:val="eu-ES"/>
                        </w:rPr>
                        <w:t>20</w:t>
                      </w:r>
                      <w:r>
                        <w:rPr>
                          <w:lang w:val="eu-ES"/>
                        </w:rPr>
                        <w:t xml:space="preserve"> €</w:t>
                      </w:r>
                    </w:p>
                    <w:p w14:paraId="33AE5C3D" w14:textId="460607DB" w:rsidR="000F4608" w:rsidRPr="001F41A6" w:rsidRDefault="000A0DD2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0F4608" w:rsidRPr="001F41A6">
                        <w:rPr>
                          <w:lang w:val="eu-ES"/>
                        </w:rPr>
                        <w:tab/>
                      </w:r>
                      <w:r w:rsidR="000F4608" w:rsidRPr="001F41A6">
                        <w:rPr>
                          <w:lang w:val="eu-ES"/>
                        </w:rPr>
                        <w:tab/>
                      </w:r>
                    </w:p>
                    <w:p w14:paraId="34070ED0" w14:textId="59842648" w:rsidR="00845BE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</w:p>
                    <w:p w14:paraId="78BF7A16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64BBA037" w14:textId="2AD2929D" w:rsidR="000F4608" w:rsidRPr="001F41A6" w:rsidRDefault="000F4608" w:rsidP="004A2851">
                      <w:pPr>
                        <w:tabs>
                          <w:tab w:val="left" w:pos="142"/>
                        </w:tabs>
                        <w:rPr>
                          <w:b/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>A.</w:t>
                      </w:r>
                      <w:r w:rsidR="00060601">
                        <w:rPr>
                          <w:b/>
                          <w:lang w:val="eu-ES"/>
                        </w:rPr>
                        <w:t>TOTAL RECIBIDO</w:t>
                      </w:r>
                      <w:r w:rsidR="00D9142D">
                        <w:rPr>
                          <w:b/>
                          <w:lang w:val="eu-ES"/>
                        </w:rPr>
                        <w:t>(BRUTO)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="00C028AD">
                        <w:rPr>
                          <w:b/>
                          <w:u w:val="single"/>
                          <w:lang w:val="eu-ES"/>
                        </w:rPr>
                        <w:t>2.820</w:t>
                      </w:r>
                      <w:r w:rsidR="0055122F" w:rsidRPr="00845BE6">
                        <w:rPr>
                          <w:b/>
                          <w:u w:val="single"/>
                          <w:lang w:val="eu-ES"/>
                        </w:rPr>
                        <w:t xml:space="preserve"> €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0CFE527F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u w:val="single"/>
                          <w:lang w:val="eu-ES"/>
                        </w:rPr>
                      </w:pPr>
                    </w:p>
                    <w:p w14:paraId="13AF96ED" w14:textId="327E1FE0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II.</w:t>
                      </w:r>
                      <w:r w:rsidR="00060601">
                        <w:rPr>
                          <w:b/>
                          <w:lang w:val="eu-ES"/>
                        </w:rPr>
                        <w:t>DEDUCCIONES</w:t>
                      </w:r>
                    </w:p>
                    <w:p w14:paraId="523DABD5" w14:textId="19DB479D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SEGURIDAD SOCIAL TRABAJADOR</w:t>
                      </w:r>
                    </w:p>
                    <w:p w14:paraId="22F5EAE3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  <w:t>%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14A1966F" w14:textId="6F877F8C" w:rsidR="00C03C34" w:rsidRPr="001F41A6" w:rsidRDefault="002974DC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>2.036,67 €</w:t>
                      </w:r>
                      <w:r>
                        <w:rPr>
                          <w:b/>
                          <w:lang w:val="eu-ES"/>
                        </w:rPr>
                        <w:tab/>
                      </w:r>
                      <w:r w:rsidR="00C03C34">
                        <w:rPr>
                          <w:b/>
                          <w:lang w:val="eu-ES"/>
                        </w:rPr>
                        <w:t>CONTINGENCIAS COMUNES</w:t>
                      </w:r>
                      <w:r w:rsidR="00C03C34" w:rsidRPr="001F41A6">
                        <w:rPr>
                          <w:lang w:val="eu-ES"/>
                        </w:rPr>
                        <w:tab/>
                        <w:t>4,70</w:t>
                      </w:r>
                      <w:r w:rsidR="00C03C34">
                        <w:rPr>
                          <w:lang w:val="eu-ES"/>
                        </w:rPr>
                        <w:t xml:space="preserve"> </w:t>
                      </w:r>
                      <w:r w:rsidR="00C03C34" w:rsidRPr="001F41A6">
                        <w:rPr>
                          <w:lang w:val="eu-ES"/>
                        </w:rPr>
                        <w:tab/>
                      </w:r>
                      <w:r w:rsidR="00C03C34" w:rsidRPr="001F41A6">
                        <w:rPr>
                          <w:lang w:val="eu-ES"/>
                        </w:rPr>
                        <w:tab/>
                      </w:r>
                      <w:r w:rsidR="00C03C34">
                        <w:rPr>
                          <w:lang w:val="eu-ES"/>
                        </w:rPr>
                        <w:t>95,72 €</w:t>
                      </w:r>
                    </w:p>
                    <w:p w14:paraId="1614DDB2" w14:textId="77777777" w:rsidR="00C03C34" w:rsidRPr="001F41A6" w:rsidRDefault="00C03C34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DESEMPLEO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  <w:t>1,55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31,57 € +</w:t>
                      </w:r>
                    </w:p>
                    <w:p w14:paraId="3989A013" w14:textId="77777777" w:rsidR="00C03C34" w:rsidRPr="00C03C34" w:rsidRDefault="00C03C34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FORMACIÓN PROFESIONAL</w:t>
                      </w:r>
                      <w:r w:rsidRPr="001F41A6">
                        <w:rPr>
                          <w:lang w:val="eu-ES"/>
                        </w:rPr>
                        <w:tab/>
                        <w:t>0,10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C03C34">
                        <w:rPr>
                          <w:u w:val="single"/>
                          <w:lang w:val="eu-ES"/>
                        </w:rPr>
                        <w:t>2,04 €</w:t>
                      </w:r>
                    </w:p>
                    <w:p w14:paraId="6FCECB65" w14:textId="77777777" w:rsidR="00C03C34" w:rsidRDefault="00C03C34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>TOTAL DEDUCCIONES SS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129,33 €</w:t>
                      </w:r>
                    </w:p>
                    <w:p w14:paraId="4AD10842" w14:textId="1259A87E" w:rsidR="000F4608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5280F9D0" w14:textId="77777777" w:rsidR="006F2849" w:rsidRPr="001F41A6" w:rsidRDefault="006F2849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</w:p>
                    <w:p w14:paraId="38FC8EC8" w14:textId="610D77A7" w:rsidR="006F2849" w:rsidRDefault="002974DC" w:rsidP="00C03C34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 xml:space="preserve">2. IRPF </w:t>
                      </w:r>
                      <w:r w:rsidR="00C03C34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C028AD">
                        <w:rPr>
                          <w:szCs w:val="20"/>
                          <w:lang w:val="es-ES_tradnl"/>
                        </w:rPr>
                        <w:t>2.820</w:t>
                      </w:r>
                      <w:r w:rsidR="00845BE6" w:rsidRPr="00845BE6">
                        <w:rPr>
                          <w:szCs w:val="20"/>
                          <w:lang w:val="es-ES_tradnl"/>
                        </w:rPr>
                        <w:t xml:space="preserve"> €</w:t>
                      </w:r>
                      <w:r w:rsidRPr="00845BE6">
                        <w:rPr>
                          <w:sz w:val="24"/>
                          <w:lang w:val="eu-ES"/>
                        </w:rPr>
                        <w:tab/>
                      </w:r>
                      <w:r w:rsidR="00C03C34">
                        <w:rPr>
                          <w:lang w:val="eu-ES"/>
                        </w:rPr>
                        <w:tab/>
                      </w:r>
                      <w:r w:rsidR="00C03C34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  <w:t>13,00</w:t>
                      </w:r>
                      <w:r w:rsidR="000F4608" w:rsidRPr="001F41A6">
                        <w:rPr>
                          <w:lang w:val="eu-ES"/>
                        </w:rPr>
                        <w:tab/>
                      </w:r>
                      <w:r w:rsidR="00845BE6">
                        <w:rPr>
                          <w:lang w:val="eu-ES"/>
                        </w:rPr>
                        <w:tab/>
                      </w:r>
                      <w:r w:rsidR="00C028AD">
                        <w:rPr>
                          <w:lang w:val="eu-ES"/>
                        </w:rPr>
                        <w:t>366,6</w:t>
                      </w:r>
                      <w:r w:rsidR="00845BE6">
                        <w:rPr>
                          <w:lang w:val="eu-ES"/>
                        </w:rPr>
                        <w:t xml:space="preserve"> €</w:t>
                      </w:r>
                    </w:p>
                    <w:p w14:paraId="5A929F76" w14:textId="4BFE6FEA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7B183501" w14:textId="255F693D" w:rsidR="006F2849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 xml:space="preserve">B. </w:t>
                      </w:r>
                      <w:r w:rsidR="00D9142D">
                        <w:rPr>
                          <w:b/>
                          <w:lang w:val="eu-ES"/>
                        </w:rPr>
                        <w:t>TOTAL DEDUCCIONES</w:t>
                      </w:r>
                      <w:r w:rsidR="00845BE6">
                        <w:rPr>
                          <w:b/>
                          <w:lang w:val="eu-ES"/>
                        </w:rPr>
                        <w:tab/>
                      </w:r>
                      <w:r w:rsidR="00C028AD">
                        <w:rPr>
                          <w:b/>
                          <w:lang w:val="eu-ES"/>
                        </w:rPr>
                        <w:t>495,93 €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FC4C28" w14:textId="6AB64EC3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7B026FA6" w14:textId="29BF1552" w:rsidR="000F4608" w:rsidRDefault="000F4608" w:rsidP="00C028AD">
                      <w:pPr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6F2849">
                        <w:rPr>
                          <w:lang w:val="eu-ES"/>
                        </w:rPr>
                        <w:tab/>
                      </w:r>
                      <w:r w:rsidR="006F2849">
                        <w:rPr>
                          <w:b/>
                          <w:lang w:val="eu-ES"/>
                        </w:rPr>
                        <w:t xml:space="preserve">LÍQUIDO </w:t>
                      </w:r>
                      <w:r w:rsidRPr="001F41A6">
                        <w:rPr>
                          <w:b/>
                          <w:lang w:val="eu-ES"/>
                        </w:rPr>
                        <w:t xml:space="preserve"> (A-B)</w:t>
                      </w:r>
                      <w:r w:rsidR="00C028AD">
                        <w:rPr>
                          <w:b/>
                          <w:lang w:val="eu-ES"/>
                        </w:rPr>
                        <w:tab/>
                      </w:r>
                      <w:r w:rsidR="00C028AD">
                        <w:rPr>
                          <w:b/>
                          <w:lang w:val="eu-ES"/>
                        </w:rPr>
                        <w:tab/>
                      </w:r>
                      <w:r w:rsidR="00C028AD" w:rsidRPr="00C028AD">
                        <w:rPr>
                          <w:b/>
                          <w:lang w:val="eu-ES"/>
                        </w:rPr>
                        <w:t xml:space="preserve"> </w:t>
                      </w:r>
                      <w:r w:rsidR="00C028AD">
                        <w:rPr>
                          <w:b/>
                          <w:lang w:val="eu-ES"/>
                        </w:rPr>
                        <w:t>2.820 - 495</w:t>
                      </w:r>
                      <w:r w:rsidR="00C028AD" w:rsidRPr="00845BE6">
                        <w:rPr>
                          <w:b/>
                          <w:lang w:val="eu-ES"/>
                        </w:rPr>
                        <w:t>,93</w:t>
                      </w:r>
                      <w:r w:rsidR="00C028AD">
                        <w:rPr>
                          <w:b/>
                          <w:lang w:val="eu-ES"/>
                        </w:rPr>
                        <w:t xml:space="preserve"> = </w:t>
                      </w:r>
                      <w:r w:rsidR="00C028AD">
                        <w:rPr>
                          <w:b/>
                          <w:u w:val="single"/>
                          <w:lang w:val="eu-ES"/>
                        </w:rPr>
                        <w:t>2.324</w:t>
                      </w:r>
                      <w:r w:rsidR="00C028AD" w:rsidRPr="00845BE6">
                        <w:rPr>
                          <w:b/>
                          <w:u w:val="single"/>
                          <w:lang w:val="eu-ES"/>
                        </w:rPr>
                        <w:t>,07 €</w:t>
                      </w:r>
                    </w:p>
                    <w:p w14:paraId="27821A55" w14:textId="77777777" w:rsidR="000F4608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38FF6D" w14:textId="58AE2E69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FIRMA DE LA EMPRESA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HE RECIBIDO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</w:p>
                    <w:p w14:paraId="36ABDC8E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7A38F2E6" w14:textId="55DC90EB" w:rsidR="000F4608" w:rsidRPr="00E9533B" w:rsidRDefault="000F4608" w:rsidP="00E9533B">
                      <w:pPr>
                        <w:rPr>
                          <w:lang w:val="es-ES_tradnl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30 DE ABRIL DE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601">
        <w:rPr>
          <w:lang w:val="es-ES_tradnl"/>
        </w:rPr>
        <w:t>Pagas extra</w:t>
      </w:r>
      <w:r w:rsidR="000F4608">
        <w:rPr>
          <w:lang w:val="es-ES_tradnl"/>
        </w:rPr>
        <w:t xml:space="preserve">: </w:t>
      </w:r>
      <w:r w:rsidR="00060601">
        <w:rPr>
          <w:lang w:val="es-ES_tradnl"/>
        </w:rPr>
        <w:t xml:space="preserve">2 pagas de </w:t>
      </w:r>
      <w:r w:rsidR="000F4608">
        <w:rPr>
          <w:lang w:val="es-ES_tradnl"/>
        </w:rPr>
        <w:t>1.</w:t>
      </w:r>
      <w:r w:rsidR="000A0DD2">
        <w:rPr>
          <w:lang w:val="es-ES_tradnl"/>
        </w:rPr>
        <w:t>3</w:t>
      </w:r>
      <w:r w:rsidR="008F2AC1">
        <w:rPr>
          <w:lang w:val="es-ES_tradnl"/>
        </w:rPr>
        <w:t>00</w:t>
      </w:r>
      <w:r w:rsidR="000F4608">
        <w:rPr>
          <w:lang w:val="es-ES_tradnl"/>
        </w:rPr>
        <w:t xml:space="preserve"> €.</w:t>
      </w:r>
    </w:p>
    <w:p w14:paraId="539A4229" w14:textId="7E68556B" w:rsidR="000F4608" w:rsidRPr="00F03AAD" w:rsidRDefault="00D23451" w:rsidP="00F03AAD">
      <w:pPr>
        <w:ind w:left="0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0788AB1" wp14:editId="32CD05E8">
                <wp:simplePos x="0" y="0"/>
                <wp:positionH relativeFrom="column">
                  <wp:posOffset>0</wp:posOffset>
                </wp:positionH>
                <wp:positionV relativeFrom="paragraph">
                  <wp:posOffset>5690870</wp:posOffset>
                </wp:positionV>
                <wp:extent cx="5844540" cy="1657350"/>
                <wp:effectExtent l="13335" t="10160" r="952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2EEF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88AB1" id="Text Box 4" o:spid="_x0000_s1028" type="#_x0000_t202" style="position:absolute;left:0;text-align:left;margin-left:0;margin-top:448.1pt;width:460.2pt;height:130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">
                <v:textbox>
                  <w:txbxContent>
                    <w:p w14:paraId="4F082EEF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F4608" w:rsidRPr="00F03AAD">
        <w:rPr>
          <w:sz w:val="20"/>
          <w:szCs w:val="20"/>
          <w:lang w:val="es-ES_tradnl"/>
        </w:rPr>
        <w:t xml:space="preserve">  </w:t>
      </w:r>
      <w:r w:rsidR="00D9142D">
        <w:rPr>
          <w:sz w:val="20"/>
          <w:szCs w:val="20"/>
          <w:lang w:val="es-ES_tradnl"/>
        </w:rPr>
        <w:t xml:space="preserve">  CÁLCULO DE LAS BASES DE COTIZACIÓN DE LA SS Y DE IRPF</w:t>
      </w:r>
      <w:r w:rsidR="000F4608" w:rsidRPr="00D9142D">
        <w:rPr>
          <w:color w:val="FFFFFF" w:themeColor="background1"/>
          <w:lang w:val="es-ES_tradnl"/>
        </w:rPr>
        <w:t>N</w:t>
      </w:r>
    </w:p>
    <w:p w14:paraId="5FE9041F" w14:textId="6659847D" w:rsidR="000F4608" w:rsidRPr="00F03AAD" w:rsidRDefault="006F2849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b/>
          <w:sz w:val="20"/>
          <w:szCs w:val="20"/>
          <w:lang w:val="es-ES_tradnl"/>
        </w:rPr>
        <w:t>1.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COTIZACIÓN DE LAS CONTINGENCIAS COMUNES</w:t>
      </w:r>
    </w:p>
    <w:p w14:paraId="625C3204" w14:textId="0B22CC57" w:rsidR="0055122F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PAGO MENSUAL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5122F">
        <w:rPr>
          <w:sz w:val="20"/>
          <w:szCs w:val="20"/>
          <w:lang w:val="es-ES_tradnl"/>
        </w:rPr>
        <w:t>1.820 € +</w:t>
      </w:r>
    </w:p>
    <w:p w14:paraId="55EBA928" w14:textId="4C777FE0" w:rsidR="006F2849" w:rsidRPr="0055122F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PRORRATA DE PAGAS EXTRAS</w:t>
      </w:r>
      <w:r w:rsidRPr="00F03AAD">
        <w:rPr>
          <w:sz w:val="20"/>
          <w:szCs w:val="20"/>
          <w:lang w:val="es-ES_tradnl"/>
        </w:rPr>
        <w:tab/>
      </w:r>
      <w:r w:rsidR="0055122F" w:rsidRPr="0055122F">
        <w:rPr>
          <w:sz w:val="20"/>
          <w:szCs w:val="20"/>
          <w:u w:val="single"/>
          <w:lang w:val="es-ES_tradnl"/>
        </w:rPr>
        <w:t>216,</w:t>
      </w:r>
      <w:proofErr w:type="gramStart"/>
      <w:r w:rsidR="0055122F" w:rsidRPr="0055122F">
        <w:rPr>
          <w:sz w:val="20"/>
          <w:szCs w:val="20"/>
          <w:u w:val="single"/>
          <w:lang w:val="es-ES_tradnl"/>
        </w:rPr>
        <w:t>67</w:t>
      </w:r>
      <w:r w:rsidR="00845BE6">
        <w:rPr>
          <w:sz w:val="20"/>
          <w:szCs w:val="20"/>
          <w:u w:val="single"/>
          <w:lang w:val="es-ES_tradnl"/>
        </w:rPr>
        <w:t xml:space="preserve">  €</w:t>
      </w:r>
      <w:proofErr w:type="gramEnd"/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845BE6">
        <w:rPr>
          <w:sz w:val="20"/>
          <w:szCs w:val="20"/>
          <w:lang w:val="es-ES_tradnl"/>
        </w:rPr>
        <w:tab/>
      </w:r>
      <w:r w:rsidR="00845BE6">
        <w:rPr>
          <w:sz w:val="20"/>
          <w:szCs w:val="20"/>
          <w:lang w:val="es-ES_tradnl"/>
        </w:rPr>
        <w:tab/>
      </w:r>
      <w:r w:rsidR="00D9142D">
        <w:rPr>
          <w:b/>
          <w:sz w:val="20"/>
          <w:szCs w:val="20"/>
          <w:lang w:val="es-ES_tradnl"/>
        </w:rPr>
        <w:t>TOTAL</w:t>
      </w:r>
      <w:r w:rsidRPr="00F03AAD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>
        <w:rPr>
          <w:b/>
          <w:sz w:val="20"/>
          <w:szCs w:val="20"/>
          <w:lang w:val="es-ES_tradnl"/>
        </w:rPr>
        <w:tab/>
      </w:r>
      <w:r w:rsidR="0055122F" w:rsidRPr="00845BE6">
        <w:rPr>
          <w:b/>
          <w:sz w:val="20"/>
          <w:szCs w:val="20"/>
          <w:lang w:val="es-ES_tradnl"/>
        </w:rPr>
        <w:t>2.036,67 €</w:t>
      </w:r>
    </w:p>
    <w:p w14:paraId="5D7583DD" w14:textId="4CC5519A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073404D6" w14:textId="443FBB32" w:rsidR="000F4608" w:rsidRPr="00F03AAD" w:rsidRDefault="006F2849" w:rsidP="00D81C3A">
      <w:pPr>
        <w:ind w:left="0"/>
        <w:rPr>
          <w:b/>
          <w:sz w:val="20"/>
          <w:szCs w:val="20"/>
          <w:u w:val="single"/>
          <w:lang w:val="es-ES_tradnl"/>
        </w:rPr>
      </w:pPr>
      <w:r>
        <w:rPr>
          <w:b/>
          <w:sz w:val="20"/>
          <w:szCs w:val="20"/>
          <w:lang w:val="es-ES_tradnl"/>
        </w:rPr>
        <w:t>2</w:t>
      </w:r>
      <w:r w:rsidRPr="00F03AAD">
        <w:rPr>
          <w:b/>
          <w:sz w:val="20"/>
          <w:szCs w:val="20"/>
          <w:lang w:val="es-ES_tradnl"/>
        </w:rPr>
        <w:t>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IRPF</w:t>
      </w:r>
      <w:r w:rsidR="000F4608" w:rsidRPr="00F03AAD">
        <w:rPr>
          <w:b/>
          <w:sz w:val="20"/>
          <w:szCs w:val="20"/>
          <w:lang w:val="es-ES_tradnl"/>
        </w:rPr>
        <w:tab/>
      </w:r>
      <w:r w:rsidR="000F4608" w:rsidRPr="00F03AAD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>
        <w:rPr>
          <w:b/>
          <w:sz w:val="20"/>
          <w:szCs w:val="20"/>
          <w:lang w:val="es-ES_tradnl"/>
        </w:rPr>
        <w:tab/>
      </w:r>
      <w:r w:rsidR="00845BE6" w:rsidRPr="00845BE6">
        <w:rPr>
          <w:b/>
          <w:sz w:val="20"/>
          <w:szCs w:val="20"/>
          <w:u w:val="single"/>
          <w:lang w:val="es-ES_tradnl"/>
        </w:rPr>
        <w:t>2</w:t>
      </w:r>
      <w:bookmarkStart w:id="0" w:name="_GoBack"/>
      <w:bookmarkEnd w:id="0"/>
      <w:r w:rsidR="00845BE6" w:rsidRPr="00845BE6">
        <w:rPr>
          <w:b/>
          <w:sz w:val="20"/>
          <w:szCs w:val="20"/>
          <w:u w:val="single"/>
          <w:lang w:val="es-ES_tradnl"/>
        </w:rPr>
        <w:t>4.440 €</w:t>
      </w:r>
      <w:r w:rsidR="000F4608" w:rsidRPr="00845BE6">
        <w:rPr>
          <w:b/>
          <w:sz w:val="20"/>
          <w:szCs w:val="20"/>
          <w:u w:val="single"/>
          <w:lang w:val="es-ES_tradnl"/>
        </w:rPr>
        <w:tab/>
      </w:r>
      <w:r w:rsidR="000F4608">
        <w:rPr>
          <w:b/>
          <w:sz w:val="20"/>
          <w:szCs w:val="20"/>
          <w:lang w:val="es-ES_tradnl"/>
        </w:rPr>
        <w:tab/>
      </w:r>
    </w:p>
    <w:p w14:paraId="198ECDF0" w14:textId="16EEBE67" w:rsidR="000F4608" w:rsidRPr="004D5939" w:rsidRDefault="000F4608" w:rsidP="004D5939">
      <w:pPr>
        <w:ind w:left="0"/>
        <w:rPr>
          <w:lang w:val="eu-ES"/>
        </w:rPr>
      </w:pPr>
    </w:p>
    <w:sectPr w:rsidR="000F4608" w:rsidRPr="004D5939" w:rsidSect="0090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09C"/>
    <w:multiLevelType w:val="hybridMultilevel"/>
    <w:tmpl w:val="B8180FC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D797E"/>
    <w:multiLevelType w:val="hybridMultilevel"/>
    <w:tmpl w:val="78303614"/>
    <w:lvl w:ilvl="0" w:tplc="91C240C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BF2775"/>
    <w:multiLevelType w:val="hybridMultilevel"/>
    <w:tmpl w:val="8F5C279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8825AF"/>
    <w:multiLevelType w:val="hybridMultilevel"/>
    <w:tmpl w:val="D81C3954"/>
    <w:lvl w:ilvl="0" w:tplc="A0B274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DF19C7"/>
    <w:multiLevelType w:val="hybridMultilevel"/>
    <w:tmpl w:val="780E410E"/>
    <w:lvl w:ilvl="0" w:tplc="0264F7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900179"/>
    <w:multiLevelType w:val="hybridMultilevel"/>
    <w:tmpl w:val="362A3236"/>
    <w:lvl w:ilvl="0" w:tplc="30FA35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990163"/>
    <w:multiLevelType w:val="hybridMultilevel"/>
    <w:tmpl w:val="B668248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49E2C9F"/>
    <w:multiLevelType w:val="hybridMultilevel"/>
    <w:tmpl w:val="8876898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87351B3"/>
    <w:multiLevelType w:val="hybridMultilevel"/>
    <w:tmpl w:val="14FED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36CA"/>
    <w:multiLevelType w:val="hybridMultilevel"/>
    <w:tmpl w:val="ED686052"/>
    <w:lvl w:ilvl="0" w:tplc="4484D354">
      <w:start w:val="1"/>
      <w:numFmt w:val="upperLetter"/>
      <w:lvlText w:val="%1."/>
      <w:lvlJc w:val="left"/>
      <w:pPr>
        <w:ind w:left="532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604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676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748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820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892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964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1036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11085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6"/>
    <w:rsid w:val="00060601"/>
    <w:rsid w:val="000A0DD2"/>
    <w:rsid w:val="000D7C90"/>
    <w:rsid w:val="000E7A73"/>
    <w:rsid w:val="000F4608"/>
    <w:rsid w:val="00132859"/>
    <w:rsid w:val="001858E5"/>
    <w:rsid w:val="001D36EE"/>
    <w:rsid w:val="001F41A6"/>
    <w:rsid w:val="00266732"/>
    <w:rsid w:val="00281876"/>
    <w:rsid w:val="002974DC"/>
    <w:rsid w:val="002A1452"/>
    <w:rsid w:val="00311AF8"/>
    <w:rsid w:val="00377926"/>
    <w:rsid w:val="003B1156"/>
    <w:rsid w:val="004158CA"/>
    <w:rsid w:val="004334F3"/>
    <w:rsid w:val="004A2851"/>
    <w:rsid w:val="004D1EB3"/>
    <w:rsid w:val="004D5939"/>
    <w:rsid w:val="0055122F"/>
    <w:rsid w:val="005A1CAA"/>
    <w:rsid w:val="00634CF1"/>
    <w:rsid w:val="00677775"/>
    <w:rsid w:val="006D2F3F"/>
    <w:rsid w:val="006F2849"/>
    <w:rsid w:val="00713FD1"/>
    <w:rsid w:val="00727B36"/>
    <w:rsid w:val="007400CB"/>
    <w:rsid w:val="00746648"/>
    <w:rsid w:val="007A57FD"/>
    <w:rsid w:val="0081779B"/>
    <w:rsid w:val="00845BE6"/>
    <w:rsid w:val="008608F3"/>
    <w:rsid w:val="0086251D"/>
    <w:rsid w:val="008B24C7"/>
    <w:rsid w:val="008C7262"/>
    <w:rsid w:val="008D19CD"/>
    <w:rsid w:val="008F2AC1"/>
    <w:rsid w:val="00901E45"/>
    <w:rsid w:val="009335E9"/>
    <w:rsid w:val="00A56105"/>
    <w:rsid w:val="00B906A9"/>
    <w:rsid w:val="00BD3BC1"/>
    <w:rsid w:val="00C028AD"/>
    <w:rsid w:val="00C03BB6"/>
    <w:rsid w:val="00C03C34"/>
    <w:rsid w:val="00CA223F"/>
    <w:rsid w:val="00D23451"/>
    <w:rsid w:val="00D5237A"/>
    <w:rsid w:val="00D81C3A"/>
    <w:rsid w:val="00D9142D"/>
    <w:rsid w:val="00DD1C32"/>
    <w:rsid w:val="00E05F2A"/>
    <w:rsid w:val="00E14D44"/>
    <w:rsid w:val="00E9533B"/>
    <w:rsid w:val="00F03AAD"/>
    <w:rsid w:val="00F06DDE"/>
    <w:rsid w:val="00F8477A"/>
    <w:rsid w:val="00F91C44"/>
    <w:rsid w:val="00FB24EE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AC73"/>
  <w15:docId w15:val="{C148D607-710B-476B-9E8E-341288BF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5"/>
    <w:pPr>
      <w:ind w:left="714"/>
      <w:jc w:val="both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779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177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1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alu01</cp:lastModifiedBy>
  <cp:revision>13</cp:revision>
  <cp:lastPrinted>2022-03-24T08:53:00Z</cp:lastPrinted>
  <dcterms:created xsi:type="dcterms:W3CDTF">2022-03-24T08:49:00Z</dcterms:created>
  <dcterms:modified xsi:type="dcterms:W3CDTF">2023-05-11T06:32:00Z</dcterms:modified>
</cp:coreProperties>
</file>