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680B3CA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50F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62CF206C" w:rsidR="00613A15" w:rsidRPr="00453AF9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450F4C" w:rsidRPr="00450F4C">
        <w:rPr>
          <w:b/>
          <w:bCs/>
          <w:sz w:val="28"/>
          <w:szCs w:val="28"/>
          <w:u w:val="single"/>
        </w:rPr>
        <w:t>https://github.com/WhiteRaven45/EducationalPractice-2022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bookmark=id.30j0zll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bookmark=id.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2" w:name="bookmark=id.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3" w:name="bookmark=id.2et92p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4" w:name="bookmark=id.tyjcwt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5" w:name="bookmark=id.3dy6vkm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bookmark=id.1t3h5sf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bookmark=id.4d34og8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8" w:name="bookmark=id.2s8eyo1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bookmark=id.17dp8vu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00019820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5835B2D4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1F1A597E" w14:textId="77777777" w:rsidR="00F172EE" w:rsidRDefault="00F172EE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(Structured Analysis and Design Tecchnique)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Графовые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доступа ко всем компонентам системы с использованием стандартного web-интерфейса.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 ввода-вывода в приложениях Microsoft Store</w:t>
      </w:r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типы, относящиеся к операциям с файлами, такие как File, FileInfo, Directory и DirectoryInfo, не включены в .NET для приложений Магазина Windows 8.x. Вместо этого используйте типы в пространстве имен Windows.Storage среды выполнения Windows, например StorageFile и StorageFolder.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асинхронные методы, такие как ReadAsync и WriteAsync,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 Android</w:t>
      </w:r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Android Development Tools (ADT) для Eclipse и Android software development kit (SDK). Затем следуйте инструкциям по установке, не забудьте кроме настроек по-умолчанию установить и “Intel x86 Emulator Accelerator (HAXM installer)”. Также вам понадобится установить HAXM (IntelHaxm.dmg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создайте Android virtual device (AVD) для тестируемого устройства. В менеджере AVD есть список готовых устройств в “DeviceDefinitions”. Для начала выберите одно из них и нажмите “Create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“No skin“ и “Use host GPU”. Теперь можно запускать виртуальное устройство и использовать браузер Android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случае с Андроидом инструменты удалённой отладки позволяют работать с десктопа при помощи Chrome’s Developer Tools. Кроме того, инструменты эти опять-таки кросс-платформенные.</w:t>
      </w:r>
    </w:p>
    <w:p w14:paraId="3CED1BB2" w14:textId="77777777" w:rsidR="00F172EE" w:rsidRDefault="00450F4C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 Phone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 Tablet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 Number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“Developer Options” нужен пункт “USB debugging”.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адресной строке браузера Chrome наберите about:inspect. Разрешите “Discover USB devices”,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 поиск ошибок и отладка программы с использованием специализированных программных средств Visual Studio.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7216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15"/>
  </w:num>
  <w:num w:numId="14">
    <w:abstractNumId w:val="8"/>
  </w:num>
  <w:num w:numId="15">
    <w:abstractNumId w:val="16"/>
  </w:num>
  <w:num w:numId="16">
    <w:abstractNumId w:val="2"/>
  </w:num>
  <w:num w:numId="17">
    <w:abstractNumId w:val="11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F403B"/>
    <w:rsid w:val="00211CC1"/>
    <w:rsid w:val="002317DD"/>
    <w:rsid w:val="002560AD"/>
    <w:rsid w:val="0025763C"/>
    <w:rsid w:val="00276B5B"/>
    <w:rsid w:val="003034DF"/>
    <w:rsid w:val="00305F05"/>
    <w:rsid w:val="00336967"/>
    <w:rsid w:val="0034531D"/>
    <w:rsid w:val="00356336"/>
    <w:rsid w:val="00400C47"/>
    <w:rsid w:val="00450F4C"/>
    <w:rsid w:val="00453AF9"/>
    <w:rsid w:val="004D0B02"/>
    <w:rsid w:val="00550DC5"/>
    <w:rsid w:val="005979A4"/>
    <w:rsid w:val="005D1D1A"/>
    <w:rsid w:val="005D6B87"/>
    <w:rsid w:val="00605387"/>
    <w:rsid w:val="00613A15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B332D"/>
    <w:rsid w:val="00A0295E"/>
    <w:rsid w:val="00AE3DA6"/>
    <w:rsid w:val="00B32309"/>
    <w:rsid w:val="00B725C7"/>
    <w:rsid w:val="00B815DF"/>
    <w:rsid w:val="00B81692"/>
    <w:rsid w:val="00CF06BC"/>
    <w:rsid w:val="00CF4BF2"/>
    <w:rsid w:val="00D164B4"/>
    <w:rsid w:val="00D2373C"/>
    <w:rsid w:val="00D9505E"/>
    <w:rsid w:val="00DD0DE6"/>
    <w:rsid w:val="00E26A00"/>
    <w:rsid w:val="00E907C8"/>
    <w:rsid w:val="00F172E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06CB-E533-4554-9BBF-B93029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6147</Words>
  <Characters>35042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Данила Назаров</cp:lastModifiedBy>
  <cp:revision>2</cp:revision>
  <cp:lastPrinted>2020-02-10T07:47:00Z</cp:lastPrinted>
  <dcterms:created xsi:type="dcterms:W3CDTF">2022-02-07T18:48:00Z</dcterms:created>
  <dcterms:modified xsi:type="dcterms:W3CDTF">2022-02-07T18:48:00Z</dcterms:modified>
</cp:coreProperties>
</file>