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6D1C09" w:rsidRPr="008B0F9A" w:rsidTr="00987FBF">
        <w:tc>
          <w:tcPr>
            <w:tcW w:w="9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1C09" w:rsidRPr="007F6A9C" w:rsidRDefault="006D1C09" w:rsidP="00987FBF">
            <w:pPr>
              <w:pStyle w:val="af0"/>
              <w:ind w:right="98"/>
              <w:rPr>
                <w:szCs w:val="32"/>
              </w:rPr>
            </w:pPr>
            <w:r w:rsidRPr="007F6A9C">
              <w:rPr>
                <w:szCs w:val="32"/>
              </w:rPr>
              <w:t xml:space="preserve">П Р О Т О К О Л </w:t>
            </w:r>
          </w:p>
          <w:p w:rsidR="006D1C09" w:rsidRPr="007F6A9C" w:rsidRDefault="007F6A9C" w:rsidP="00664320">
            <w:pPr>
              <w:pStyle w:val="af0"/>
              <w:rPr>
                <w:szCs w:val="32"/>
              </w:rPr>
            </w:pPr>
            <w:r>
              <w:rPr>
                <w:szCs w:val="32"/>
              </w:rPr>
              <w:t xml:space="preserve">совещания </w:t>
            </w:r>
            <w:r w:rsidR="00F566DD">
              <w:rPr>
                <w:szCs w:val="32"/>
              </w:rPr>
              <w:t xml:space="preserve">у заместителя Председателя Правительства Тверской области Т.Л. </w:t>
            </w:r>
            <w:proofErr w:type="spellStart"/>
            <w:r w:rsidR="00F566DD">
              <w:rPr>
                <w:szCs w:val="32"/>
              </w:rPr>
              <w:t>Жарлицыной</w:t>
            </w:r>
            <w:proofErr w:type="spellEnd"/>
          </w:p>
          <w:p w:rsidR="00DC0C42" w:rsidRPr="00F566DD" w:rsidRDefault="00DC0C42" w:rsidP="00F566DD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F566D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по теме</w:t>
            </w:r>
            <w:r w:rsidR="00F566D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:</w:t>
            </w:r>
            <w:r w:rsidRPr="00F566D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 «</w:t>
            </w:r>
            <w:r w:rsidR="003E3B5C" w:rsidRPr="003E3B5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Об </w:t>
            </w:r>
            <w:r w:rsidR="003E3B5C" w:rsidRPr="003E3B5C">
              <w:rPr>
                <w:rFonts w:ascii="Times New Roman" w:hAnsi="Times New Roman" w:cs="Times New Roman"/>
                <w:b/>
                <w:sz w:val="32"/>
                <w:szCs w:val="32"/>
                <w:lang w:eastAsia="en-US"/>
              </w:rPr>
              <w:t>организации теплоснабжения в городе Осташков</w:t>
            </w:r>
            <w:r w:rsidRPr="003E3B5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»</w:t>
            </w:r>
            <w:r>
              <w:rPr>
                <w:szCs w:val="32"/>
              </w:rPr>
              <w:t xml:space="preserve"> </w:t>
            </w:r>
          </w:p>
          <w:p w:rsidR="006D1C09" w:rsidRPr="008B0F9A" w:rsidRDefault="00AD4236" w:rsidP="00E3098A">
            <w:pPr>
              <w:pStyle w:val="af0"/>
              <w:ind w:right="98"/>
              <w:rPr>
                <w:szCs w:val="32"/>
              </w:rPr>
            </w:pPr>
            <w:r w:rsidRPr="008B0F9A">
              <w:rPr>
                <w:szCs w:val="32"/>
              </w:rPr>
              <w:t xml:space="preserve"> </w:t>
            </w:r>
          </w:p>
        </w:tc>
      </w:tr>
    </w:tbl>
    <w:p w:rsidR="006D1C09" w:rsidRPr="008B0F9A" w:rsidRDefault="006D1C09" w:rsidP="003F35F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87043" w:rsidRPr="00887043" w:rsidRDefault="003E3B5C" w:rsidP="00887043">
      <w:pPr>
        <w:tabs>
          <w:tab w:val="center" w:pos="4677"/>
          <w:tab w:val="right" w:pos="9355"/>
        </w:tabs>
        <w:spacing w:after="0" w:line="240" w:lineRule="auto"/>
        <w:ind w:left="467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18 декабря</w:t>
      </w:r>
      <w:r w:rsidR="00887043" w:rsidRPr="00887043">
        <w:rPr>
          <w:rFonts w:ascii="Times New Roman" w:hAnsi="Times New Roman" w:cs="Times New Roman"/>
          <w:b/>
          <w:sz w:val="32"/>
          <w:szCs w:val="32"/>
        </w:rPr>
        <w:t xml:space="preserve"> 2018 года</w:t>
      </w:r>
    </w:p>
    <w:p w:rsidR="00887043" w:rsidRPr="00887043" w:rsidRDefault="00887043" w:rsidP="00887043">
      <w:pPr>
        <w:tabs>
          <w:tab w:val="center" w:pos="4677"/>
          <w:tab w:val="right" w:pos="9355"/>
        </w:tabs>
        <w:spacing w:after="0" w:line="240" w:lineRule="auto"/>
        <w:ind w:left="4678"/>
        <w:rPr>
          <w:rFonts w:ascii="Times New Roman" w:hAnsi="Times New Roman" w:cs="Times New Roman"/>
          <w:sz w:val="32"/>
          <w:szCs w:val="32"/>
        </w:rPr>
      </w:pPr>
      <w:r w:rsidRPr="00887043">
        <w:rPr>
          <w:rFonts w:ascii="Times New Roman" w:hAnsi="Times New Roman" w:cs="Times New Roman"/>
          <w:sz w:val="32"/>
          <w:szCs w:val="32"/>
        </w:rPr>
        <w:t xml:space="preserve">г. Тверь, ул. Советская, 44, </w:t>
      </w:r>
    </w:p>
    <w:p w:rsidR="00887043" w:rsidRPr="00887043" w:rsidRDefault="00887043" w:rsidP="00887043">
      <w:pPr>
        <w:tabs>
          <w:tab w:val="center" w:pos="4677"/>
          <w:tab w:val="right" w:pos="9355"/>
        </w:tabs>
        <w:spacing w:after="0" w:line="240" w:lineRule="auto"/>
        <w:ind w:left="4678"/>
        <w:rPr>
          <w:rFonts w:ascii="Times New Roman" w:hAnsi="Times New Roman" w:cs="Times New Roman"/>
          <w:sz w:val="32"/>
          <w:szCs w:val="32"/>
        </w:rPr>
      </w:pPr>
      <w:proofErr w:type="spellStart"/>
      <w:r w:rsidRPr="00887043">
        <w:rPr>
          <w:rFonts w:ascii="Times New Roman" w:hAnsi="Times New Roman" w:cs="Times New Roman"/>
          <w:sz w:val="32"/>
          <w:szCs w:val="32"/>
        </w:rPr>
        <w:t>каб</w:t>
      </w:r>
      <w:proofErr w:type="spellEnd"/>
      <w:r w:rsidRPr="00887043">
        <w:rPr>
          <w:rFonts w:ascii="Times New Roman" w:hAnsi="Times New Roman" w:cs="Times New Roman"/>
          <w:sz w:val="32"/>
          <w:szCs w:val="32"/>
        </w:rPr>
        <w:t xml:space="preserve">. 327 </w:t>
      </w:r>
    </w:p>
    <w:p w:rsidR="00887043" w:rsidRPr="003E3B5C" w:rsidRDefault="00887043" w:rsidP="00887043">
      <w:pPr>
        <w:tabs>
          <w:tab w:val="center" w:pos="4677"/>
          <w:tab w:val="right" w:pos="9355"/>
        </w:tabs>
        <w:spacing w:after="0" w:line="240" w:lineRule="auto"/>
        <w:ind w:left="4678"/>
        <w:rPr>
          <w:rFonts w:ascii="Times New Roman" w:hAnsi="Times New Roman" w:cs="Times New Roman"/>
          <w:b/>
          <w:sz w:val="32"/>
          <w:szCs w:val="32"/>
        </w:rPr>
      </w:pPr>
      <w:r w:rsidRPr="003E3B5C">
        <w:rPr>
          <w:rFonts w:ascii="Times New Roman" w:hAnsi="Times New Roman" w:cs="Times New Roman"/>
          <w:b/>
          <w:sz w:val="32"/>
          <w:szCs w:val="32"/>
        </w:rPr>
        <w:t>1</w:t>
      </w:r>
      <w:r w:rsidR="003E3B5C" w:rsidRPr="003E3B5C">
        <w:rPr>
          <w:rFonts w:ascii="Times New Roman" w:hAnsi="Times New Roman" w:cs="Times New Roman"/>
          <w:b/>
          <w:sz w:val="32"/>
          <w:szCs w:val="32"/>
        </w:rPr>
        <w:t>1.30</w:t>
      </w:r>
    </w:p>
    <w:p w:rsidR="00C23EDF" w:rsidRDefault="00C23EDF" w:rsidP="00273716">
      <w:pPr>
        <w:tabs>
          <w:tab w:val="left" w:pos="1875"/>
        </w:tabs>
        <w:rPr>
          <w:b/>
          <w:sz w:val="32"/>
          <w:szCs w:val="32"/>
        </w:rPr>
      </w:pPr>
    </w:p>
    <w:p w:rsidR="00C23EDF" w:rsidRPr="003F35F3" w:rsidRDefault="00FB70A4" w:rsidP="00FB70A4">
      <w:pPr>
        <w:tabs>
          <w:tab w:val="left" w:pos="187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Присутствовали:</w:t>
      </w:r>
    </w:p>
    <w:tbl>
      <w:tblPr>
        <w:tblW w:w="10207" w:type="dxa"/>
        <w:tblInd w:w="-493" w:type="dxa"/>
        <w:tblLayout w:type="fixed"/>
        <w:tblLook w:val="01E0" w:firstRow="1" w:lastRow="1" w:firstColumn="1" w:lastColumn="1" w:noHBand="0" w:noVBand="0"/>
      </w:tblPr>
      <w:tblGrid>
        <w:gridCol w:w="459"/>
        <w:gridCol w:w="250"/>
        <w:gridCol w:w="3011"/>
        <w:gridCol w:w="425"/>
        <w:gridCol w:w="250"/>
        <w:gridCol w:w="283"/>
        <w:gridCol w:w="5421"/>
        <w:gridCol w:w="108"/>
      </w:tblGrid>
      <w:tr w:rsidR="004324A6" w:rsidRPr="003E3B5C" w:rsidTr="003E3B5C">
        <w:trPr>
          <w:gridBefore w:val="1"/>
          <w:gridAfter w:val="1"/>
          <w:wBefore w:w="459" w:type="dxa"/>
          <w:wAfter w:w="108" w:type="dxa"/>
          <w:trHeight w:val="343"/>
        </w:trPr>
        <w:tc>
          <w:tcPr>
            <w:tcW w:w="3261" w:type="dxa"/>
            <w:gridSpan w:val="2"/>
          </w:tcPr>
          <w:p w:rsidR="004324A6" w:rsidRPr="003E3B5C" w:rsidRDefault="004324A6" w:rsidP="003F35F3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4324A6" w:rsidRPr="003E3B5C" w:rsidRDefault="004324A6" w:rsidP="00432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4" w:type="dxa"/>
            <w:gridSpan w:val="3"/>
          </w:tcPr>
          <w:p w:rsidR="003D77D9" w:rsidRPr="003E3B5C" w:rsidRDefault="003D77D9" w:rsidP="004324A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3E3B5C" w:rsidTr="003E3B5C">
        <w:tc>
          <w:tcPr>
            <w:tcW w:w="709" w:type="dxa"/>
            <w:gridSpan w:val="2"/>
          </w:tcPr>
          <w:p w:rsidR="003E3B5C" w:rsidRPr="003E3B5C" w:rsidRDefault="003E3B5C" w:rsidP="003E3B5C">
            <w:pPr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gridSpan w:val="3"/>
            <w:hideMark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ГРУЗДЕВ</w:t>
            </w:r>
          </w:p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Евгений Александрович</w:t>
            </w:r>
          </w:p>
        </w:tc>
        <w:tc>
          <w:tcPr>
            <w:tcW w:w="283" w:type="dxa"/>
            <w:hideMark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529" w:type="dxa"/>
            <w:gridSpan w:val="2"/>
          </w:tcPr>
          <w:p w:rsidR="003E3B5C" w:rsidRDefault="004C54A2" w:rsidP="003E3B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в</w:t>
            </w:r>
            <w:r w:rsidR="003E3B5C"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рио</w:t>
            </w:r>
            <w:proofErr w:type="spellEnd"/>
            <w:r w:rsidR="003E3B5C"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 заместителя начальника Главного управления МЧС России по Тверской области</w:t>
            </w:r>
          </w:p>
          <w:p w:rsidR="003E3B5C" w:rsidRPr="003E3B5C" w:rsidRDefault="003E3B5C" w:rsidP="003E3B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</w:p>
        </w:tc>
      </w:tr>
      <w:tr w:rsidR="003E3B5C" w:rsidTr="003E3B5C">
        <w:tc>
          <w:tcPr>
            <w:tcW w:w="709" w:type="dxa"/>
            <w:gridSpan w:val="2"/>
          </w:tcPr>
          <w:p w:rsidR="003E3B5C" w:rsidRPr="003E3B5C" w:rsidRDefault="003E3B5C" w:rsidP="003E3B5C">
            <w:pPr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gridSpan w:val="3"/>
            <w:hideMark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ЦВЕТКОВ</w:t>
            </w:r>
            <w:r w:rsidRPr="003E3B5C">
              <w:rPr>
                <w:rFonts w:ascii="Times New Roman" w:hAnsi="Times New Roman" w:cs="Times New Roman"/>
                <w:sz w:val="32"/>
                <w:szCs w:val="32"/>
              </w:rPr>
              <w:br/>
              <w:t>Александр Иванович</w:t>
            </w:r>
          </w:p>
        </w:tc>
        <w:tc>
          <w:tcPr>
            <w:tcW w:w="283" w:type="dxa"/>
            <w:hideMark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529" w:type="dxa"/>
            <w:gridSpan w:val="2"/>
          </w:tcPr>
          <w:p w:rsidR="003E3B5C" w:rsidRPr="003E3B5C" w:rsidRDefault="004C54A2" w:rsidP="003E3B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и</w:t>
            </w:r>
            <w:r w:rsidR="003E3B5C"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.о</w:t>
            </w:r>
            <w:proofErr w:type="spellEnd"/>
            <w:r w:rsidR="003E3B5C"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. Министра энергетики</w:t>
            </w:r>
          </w:p>
          <w:p w:rsidR="003E3B5C" w:rsidRDefault="003E3B5C" w:rsidP="003E3B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и жилищно-коммунального хозяйства Тверской области</w:t>
            </w:r>
          </w:p>
          <w:p w:rsidR="003E3B5C" w:rsidRPr="003E3B5C" w:rsidRDefault="003E3B5C" w:rsidP="003E3B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</w:p>
        </w:tc>
      </w:tr>
      <w:tr w:rsidR="003E3B5C" w:rsidTr="003E3B5C">
        <w:tc>
          <w:tcPr>
            <w:tcW w:w="709" w:type="dxa"/>
            <w:gridSpan w:val="2"/>
          </w:tcPr>
          <w:p w:rsidR="003E3B5C" w:rsidRPr="003E3B5C" w:rsidRDefault="003E3B5C" w:rsidP="003E3B5C">
            <w:pPr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gridSpan w:val="3"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КОМИССАРОВА</w:t>
            </w:r>
          </w:p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Ольга Сергеевна</w:t>
            </w:r>
          </w:p>
        </w:tc>
        <w:tc>
          <w:tcPr>
            <w:tcW w:w="283" w:type="dxa"/>
            <w:hideMark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529" w:type="dxa"/>
            <w:gridSpan w:val="2"/>
            <w:hideMark/>
          </w:tcPr>
          <w:p w:rsidR="003E3B5C" w:rsidRPr="003E3B5C" w:rsidRDefault="004C54A2" w:rsidP="003E3B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и</w:t>
            </w:r>
            <w:r w:rsidR="003E3B5C"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.о</w:t>
            </w:r>
            <w:proofErr w:type="spellEnd"/>
            <w:r w:rsidR="003E3B5C"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. Министра имущественных и земельных отношений Тверской области</w:t>
            </w:r>
          </w:p>
        </w:tc>
      </w:tr>
      <w:tr w:rsidR="003E3B5C" w:rsidTr="003E3B5C">
        <w:tc>
          <w:tcPr>
            <w:tcW w:w="709" w:type="dxa"/>
            <w:gridSpan w:val="2"/>
          </w:tcPr>
          <w:p w:rsidR="003E3B5C" w:rsidRPr="003E3B5C" w:rsidRDefault="003E3B5C" w:rsidP="003E3B5C">
            <w:pPr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gridSpan w:val="3"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ПОДТИХОВА</w:t>
            </w:r>
          </w:p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Марина Ивановна</w:t>
            </w:r>
          </w:p>
        </w:tc>
        <w:tc>
          <w:tcPr>
            <w:tcW w:w="283" w:type="dxa"/>
            <w:hideMark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529" w:type="dxa"/>
            <w:gridSpan w:val="2"/>
            <w:hideMark/>
          </w:tcPr>
          <w:p w:rsidR="003E3B5C" w:rsidRDefault="003E3B5C" w:rsidP="003E3B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В</w:t>
            </w:r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рио</w:t>
            </w:r>
            <w:proofErr w:type="spellEnd"/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 Министра финансов Тверской области</w:t>
            </w:r>
          </w:p>
          <w:p w:rsidR="003E3B5C" w:rsidRPr="003E3B5C" w:rsidRDefault="003E3B5C" w:rsidP="003E3B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</w:p>
        </w:tc>
      </w:tr>
      <w:tr w:rsidR="003E3B5C" w:rsidTr="003E3B5C">
        <w:trPr>
          <w:trHeight w:val="1978"/>
        </w:trPr>
        <w:tc>
          <w:tcPr>
            <w:tcW w:w="709" w:type="dxa"/>
            <w:gridSpan w:val="2"/>
          </w:tcPr>
          <w:p w:rsidR="003E3B5C" w:rsidRPr="003E3B5C" w:rsidRDefault="003E3B5C" w:rsidP="003E3B5C">
            <w:pPr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gridSpan w:val="3"/>
            <w:hideMark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СМЯЛКОВСКИЙ </w:t>
            </w:r>
          </w:p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Павел Евгеньевич</w:t>
            </w:r>
          </w:p>
        </w:tc>
        <w:tc>
          <w:tcPr>
            <w:tcW w:w="283" w:type="dxa"/>
            <w:hideMark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-</w:t>
            </w:r>
          </w:p>
        </w:tc>
        <w:tc>
          <w:tcPr>
            <w:tcW w:w="5529" w:type="dxa"/>
            <w:gridSpan w:val="2"/>
          </w:tcPr>
          <w:p w:rsidR="003E3B5C" w:rsidRPr="003E3B5C" w:rsidRDefault="004C54A2" w:rsidP="003E3B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и</w:t>
            </w:r>
            <w:r w:rsidR="003E3B5C"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.о</w:t>
            </w:r>
            <w:proofErr w:type="spellEnd"/>
            <w:r w:rsidR="003E3B5C"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. руководителя аппарата Правительства Тверской области, начальник правового управления аппарата Правительства Тверской области</w:t>
            </w:r>
          </w:p>
        </w:tc>
      </w:tr>
      <w:tr w:rsidR="003E3B5C" w:rsidTr="003E3B5C">
        <w:tc>
          <w:tcPr>
            <w:tcW w:w="709" w:type="dxa"/>
            <w:gridSpan w:val="2"/>
          </w:tcPr>
          <w:p w:rsidR="003E3B5C" w:rsidRPr="003E3B5C" w:rsidRDefault="003E3B5C" w:rsidP="003E3B5C">
            <w:pPr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gridSpan w:val="3"/>
            <w:hideMark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ГРАДОВ </w:t>
            </w:r>
          </w:p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Валерий Евгеньевич </w:t>
            </w:r>
          </w:p>
        </w:tc>
        <w:tc>
          <w:tcPr>
            <w:tcW w:w="283" w:type="dxa"/>
            <w:hideMark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-</w:t>
            </w:r>
          </w:p>
        </w:tc>
        <w:tc>
          <w:tcPr>
            <w:tcW w:w="5529" w:type="dxa"/>
            <w:gridSpan w:val="2"/>
          </w:tcPr>
          <w:p w:rsidR="003E3B5C" w:rsidRDefault="003E3B5C" w:rsidP="003E3B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г</w:t>
            </w:r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лавный консультант отдела по работе </w:t>
            </w:r>
            <w:r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с муниципальными образованиями М</w:t>
            </w:r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инистерства по делам территориальных образований Тверской области</w:t>
            </w:r>
          </w:p>
          <w:p w:rsidR="003E3B5C" w:rsidRPr="003E3B5C" w:rsidRDefault="003E3B5C" w:rsidP="003E3B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</w:p>
        </w:tc>
      </w:tr>
      <w:tr w:rsidR="003E3B5C" w:rsidTr="003E3B5C">
        <w:tc>
          <w:tcPr>
            <w:tcW w:w="709" w:type="dxa"/>
            <w:gridSpan w:val="2"/>
          </w:tcPr>
          <w:p w:rsidR="003E3B5C" w:rsidRPr="003E3B5C" w:rsidRDefault="003E3B5C" w:rsidP="003E3B5C">
            <w:pPr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686" w:type="dxa"/>
            <w:gridSpan w:val="3"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ТИТОВ</w:t>
            </w:r>
          </w:p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Алексей Алексеевич</w:t>
            </w:r>
          </w:p>
        </w:tc>
        <w:tc>
          <w:tcPr>
            <w:tcW w:w="283" w:type="dxa"/>
            <w:hideMark/>
          </w:tcPr>
          <w:p w:rsidR="003E3B5C" w:rsidRPr="003E3B5C" w:rsidRDefault="003E3B5C" w:rsidP="003E3B5C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sz w:val="32"/>
                <w:szCs w:val="32"/>
              </w:rPr>
              <w:t>-</w:t>
            </w:r>
          </w:p>
        </w:tc>
        <w:tc>
          <w:tcPr>
            <w:tcW w:w="5529" w:type="dxa"/>
            <w:gridSpan w:val="2"/>
            <w:hideMark/>
          </w:tcPr>
          <w:p w:rsidR="003E3B5C" w:rsidRDefault="003E3B5C" w:rsidP="003E3B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глава </w:t>
            </w:r>
            <w:proofErr w:type="spellStart"/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>Осташковского</w:t>
            </w:r>
            <w:proofErr w:type="spellEnd"/>
            <w:r w:rsidRPr="003E3B5C"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  <w:t xml:space="preserve"> городского округа</w:t>
            </w:r>
          </w:p>
          <w:p w:rsidR="003E3B5C" w:rsidRPr="003E3B5C" w:rsidRDefault="003E3B5C" w:rsidP="003E3B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iCs/>
                <w:sz w:val="32"/>
                <w:szCs w:val="32"/>
              </w:rPr>
            </w:pPr>
          </w:p>
        </w:tc>
      </w:tr>
      <w:tr w:rsidR="004324A6" w:rsidRPr="00DC0C42" w:rsidTr="003E3B5C">
        <w:trPr>
          <w:gridBefore w:val="1"/>
          <w:gridAfter w:val="1"/>
          <w:wBefore w:w="459" w:type="dxa"/>
          <w:wAfter w:w="108" w:type="dxa"/>
          <w:trHeight w:val="343"/>
        </w:trPr>
        <w:tc>
          <w:tcPr>
            <w:tcW w:w="3261" w:type="dxa"/>
            <w:gridSpan w:val="2"/>
          </w:tcPr>
          <w:p w:rsidR="004324A6" w:rsidRPr="003F35F3" w:rsidRDefault="004324A6" w:rsidP="003F35F3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25" w:type="dxa"/>
            <w:shd w:val="clear" w:color="auto" w:fill="auto"/>
          </w:tcPr>
          <w:p w:rsidR="004324A6" w:rsidRPr="00DC0C42" w:rsidRDefault="004324A6" w:rsidP="004324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954" w:type="dxa"/>
            <w:gridSpan w:val="3"/>
          </w:tcPr>
          <w:p w:rsidR="003D77D9" w:rsidRPr="00DC0C42" w:rsidRDefault="003D77D9" w:rsidP="004324A6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324A6" w:rsidRPr="001C783C" w:rsidTr="003E3B5C">
        <w:trPr>
          <w:gridBefore w:val="1"/>
          <w:gridAfter w:val="1"/>
          <w:wBefore w:w="459" w:type="dxa"/>
          <w:wAfter w:w="108" w:type="dxa"/>
          <w:trHeight w:val="343"/>
        </w:trPr>
        <w:tc>
          <w:tcPr>
            <w:tcW w:w="9640" w:type="dxa"/>
            <w:gridSpan w:val="6"/>
          </w:tcPr>
          <w:p w:rsidR="004324A6" w:rsidRDefault="004324A6" w:rsidP="00C23E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</w:p>
          <w:p w:rsidR="004324A6" w:rsidRPr="00017C7C" w:rsidRDefault="00017C7C" w:rsidP="00017C7C">
            <w:pPr>
              <w:autoSpaceDE w:val="0"/>
              <w:autoSpaceDN w:val="0"/>
              <w:adjustRightInd w:val="0"/>
              <w:spacing w:after="0" w:line="240" w:lineRule="auto"/>
              <w:ind w:firstLine="674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О ситуации</w:t>
            </w:r>
            <w:r w:rsidR="004C54A2"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t xml:space="preserve"> сложившейся </w:t>
            </w:r>
            <w:r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  <w:br/>
              <w:t xml:space="preserve">с теплоснабжением потребителей г. Осташков </w:t>
            </w:r>
          </w:p>
        </w:tc>
      </w:tr>
      <w:tr w:rsidR="00C23EDF" w:rsidRPr="001C783C" w:rsidTr="003E3B5C">
        <w:trPr>
          <w:gridBefore w:val="1"/>
          <w:gridAfter w:val="1"/>
          <w:wBefore w:w="459" w:type="dxa"/>
          <w:wAfter w:w="108" w:type="dxa"/>
          <w:trHeight w:val="343"/>
        </w:trPr>
        <w:tc>
          <w:tcPr>
            <w:tcW w:w="9640" w:type="dxa"/>
            <w:gridSpan w:val="6"/>
            <w:tcBorders>
              <w:bottom w:val="single" w:sz="4" w:space="0" w:color="auto"/>
            </w:tcBorders>
          </w:tcPr>
          <w:p w:rsidR="00C23EDF" w:rsidRDefault="00C23EDF" w:rsidP="004324A6">
            <w:pPr>
              <w:autoSpaceDE w:val="0"/>
              <w:autoSpaceDN w:val="0"/>
              <w:adjustRightInd w:val="0"/>
              <w:spacing w:after="0" w:line="240" w:lineRule="auto"/>
              <w:ind w:firstLine="674"/>
              <w:jc w:val="center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</w:p>
        </w:tc>
      </w:tr>
    </w:tbl>
    <w:p w:rsidR="00B90B6A" w:rsidRPr="001C783C" w:rsidRDefault="00013A6E" w:rsidP="00B90B6A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83C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DC0C42" w:rsidRPr="001C783C">
        <w:rPr>
          <w:rFonts w:ascii="Times New Roman" w:hAnsi="Times New Roman" w:cs="Times New Roman"/>
          <w:sz w:val="32"/>
          <w:szCs w:val="32"/>
        </w:rPr>
        <w:t>Т.Л.Жарлицына</w:t>
      </w:r>
      <w:proofErr w:type="spellEnd"/>
      <w:r w:rsidR="00DC0C42" w:rsidRPr="001C783C">
        <w:rPr>
          <w:rFonts w:ascii="Times New Roman" w:hAnsi="Times New Roman" w:cs="Times New Roman"/>
          <w:sz w:val="32"/>
          <w:szCs w:val="32"/>
        </w:rPr>
        <w:t xml:space="preserve">, </w:t>
      </w:r>
      <w:r w:rsidR="003E3B5C">
        <w:rPr>
          <w:rFonts w:ascii="Times New Roman" w:hAnsi="Times New Roman" w:cs="Times New Roman"/>
          <w:sz w:val="32"/>
          <w:szCs w:val="32"/>
        </w:rPr>
        <w:t>А.И. Цветков</w:t>
      </w:r>
      <w:r w:rsidR="00312551" w:rsidRPr="001C783C">
        <w:rPr>
          <w:rFonts w:ascii="Times New Roman" w:hAnsi="Times New Roman" w:cs="Times New Roman"/>
          <w:sz w:val="32"/>
          <w:szCs w:val="32"/>
        </w:rPr>
        <w:t>,</w:t>
      </w:r>
      <w:r w:rsidR="00887043" w:rsidRPr="00887043">
        <w:rPr>
          <w:rFonts w:ascii="Times New Roman" w:hAnsi="Times New Roman" w:cs="Times New Roman"/>
          <w:sz w:val="32"/>
          <w:szCs w:val="32"/>
        </w:rPr>
        <w:t xml:space="preserve"> </w:t>
      </w:r>
      <w:r w:rsidR="003E3B5C">
        <w:rPr>
          <w:rFonts w:ascii="Times New Roman" w:hAnsi="Times New Roman" w:cs="Times New Roman"/>
          <w:sz w:val="32"/>
          <w:szCs w:val="32"/>
        </w:rPr>
        <w:t>А.А. Титов</w:t>
      </w:r>
      <w:r w:rsidR="002C5ABC" w:rsidRPr="001C783C">
        <w:rPr>
          <w:rFonts w:ascii="Times New Roman" w:hAnsi="Times New Roman" w:cs="Times New Roman"/>
          <w:sz w:val="32"/>
          <w:szCs w:val="32"/>
        </w:rPr>
        <w:t>,</w:t>
      </w:r>
      <w:r w:rsidR="00887043">
        <w:rPr>
          <w:rFonts w:ascii="Times New Roman" w:hAnsi="Times New Roman" w:cs="Times New Roman"/>
          <w:sz w:val="32"/>
          <w:szCs w:val="32"/>
        </w:rPr>
        <w:t xml:space="preserve"> </w:t>
      </w:r>
      <w:r w:rsidR="003E3B5C">
        <w:rPr>
          <w:rFonts w:ascii="Times New Roman" w:eastAsia="Times New Roman" w:hAnsi="Times New Roman" w:cs="Times New Roman"/>
          <w:sz w:val="32"/>
          <w:szCs w:val="32"/>
        </w:rPr>
        <w:t xml:space="preserve">П.Е. </w:t>
      </w:r>
      <w:proofErr w:type="spellStart"/>
      <w:r w:rsidR="003E3B5C">
        <w:rPr>
          <w:rFonts w:ascii="Times New Roman" w:eastAsia="Times New Roman" w:hAnsi="Times New Roman" w:cs="Times New Roman"/>
          <w:sz w:val="32"/>
          <w:szCs w:val="32"/>
        </w:rPr>
        <w:t>Смялковский</w:t>
      </w:r>
      <w:proofErr w:type="spellEnd"/>
      <w:r w:rsidR="00887043">
        <w:rPr>
          <w:rFonts w:ascii="Times New Roman" w:eastAsia="Times New Roman" w:hAnsi="Times New Roman" w:cs="Times New Roman"/>
          <w:sz w:val="32"/>
          <w:szCs w:val="32"/>
        </w:rPr>
        <w:t>,</w:t>
      </w:r>
      <w:r w:rsidR="00887043" w:rsidRPr="0088704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E3B5C">
        <w:rPr>
          <w:rFonts w:ascii="Times New Roman" w:eastAsia="Times New Roman" w:hAnsi="Times New Roman" w:cs="Times New Roman"/>
          <w:sz w:val="32"/>
          <w:szCs w:val="32"/>
        </w:rPr>
        <w:br/>
        <w:t xml:space="preserve">М.И. </w:t>
      </w:r>
      <w:proofErr w:type="spellStart"/>
      <w:r w:rsidR="003E3B5C">
        <w:rPr>
          <w:rFonts w:ascii="Times New Roman" w:eastAsia="Times New Roman" w:hAnsi="Times New Roman" w:cs="Times New Roman"/>
          <w:sz w:val="32"/>
          <w:szCs w:val="32"/>
        </w:rPr>
        <w:t>Подтихова</w:t>
      </w:r>
      <w:proofErr w:type="spellEnd"/>
      <w:r w:rsidR="00887043">
        <w:rPr>
          <w:rFonts w:ascii="Times New Roman" w:eastAsia="Times New Roman" w:hAnsi="Times New Roman" w:cs="Times New Roman"/>
          <w:sz w:val="32"/>
          <w:szCs w:val="32"/>
        </w:rPr>
        <w:t>,</w:t>
      </w:r>
      <w:r w:rsidR="00887043" w:rsidRPr="0088704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E3B5C">
        <w:rPr>
          <w:rFonts w:ascii="Times New Roman" w:eastAsia="Times New Roman" w:hAnsi="Times New Roman" w:cs="Times New Roman"/>
          <w:sz w:val="32"/>
          <w:szCs w:val="32"/>
        </w:rPr>
        <w:t>О.С. Комиссарова</w:t>
      </w:r>
      <w:r w:rsidR="00B90B6A" w:rsidRPr="001C783C">
        <w:rPr>
          <w:rFonts w:ascii="Times New Roman" w:hAnsi="Times New Roman" w:cs="Times New Roman"/>
          <w:sz w:val="32"/>
          <w:szCs w:val="32"/>
        </w:rPr>
        <w:t>)</w:t>
      </w:r>
    </w:p>
    <w:p w:rsidR="00013A6E" w:rsidRPr="001C783C" w:rsidRDefault="003B06EB" w:rsidP="00B90B6A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83C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F0531" w:rsidRPr="00317ECB" w:rsidRDefault="00940510" w:rsidP="003D299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1C783C">
        <w:rPr>
          <w:rFonts w:ascii="Times New Roman" w:hAnsi="Times New Roman" w:cs="Times New Roman"/>
          <w:sz w:val="32"/>
          <w:szCs w:val="32"/>
        </w:rPr>
        <w:t xml:space="preserve">1. </w:t>
      </w:r>
      <w:r w:rsidR="003E3B5C">
        <w:rPr>
          <w:rFonts w:ascii="Times New Roman" w:hAnsi="Times New Roman" w:cs="Times New Roman"/>
          <w:sz w:val="32"/>
          <w:szCs w:val="32"/>
        </w:rPr>
        <w:t>Глава городского округа города Осташков Титов А.А</w:t>
      </w:r>
      <w:r w:rsidR="00273716">
        <w:rPr>
          <w:rFonts w:ascii="Times New Roman" w:hAnsi="Times New Roman" w:cs="Times New Roman"/>
          <w:sz w:val="32"/>
          <w:szCs w:val="32"/>
        </w:rPr>
        <w:t>.</w:t>
      </w:r>
      <w:r w:rsidR="00911741">
        <w:rPr>
          <w:rFonts w:ascii="Times New Roman" w:hAnsi="Times New Roman" w:cs="Times New Roman"/>
          <w:sz w:val="32"/>
          <w:szCs w:val="32"/>
        </w:rPr>
        <w:t xml:space="preserve"> проинформировал</w:t>
      </w:r>
      <w:r w:rsidR="00273716">
        <w:rPr>
          <w:rFonts w:ascii="Times New Roman" w:hAnsi="Times New Roman" w:cs="Times New Roman"/>
          <w:sz w:val="32"/>
          <w:szCs w:val="32"/>
        </w:rPr>
        <w:t xml:space="preserve"> </w:t>
      </w:r>
      <w:r w:rsidR="00BF0531">
        <w:rPr>
          <w:rFonts w:ascii="Times New Roman" w:eastAsia="Times New Roman" w:hAnsi="Times New Roman" w:cs="Times New Roman"/>
          <w:sz w:val="32"/>
          <w:szCs w:val="32"/>
        </w:rPr>
        <w:t xml:space="preserve">об отсутствии у города </w:t>
      </w:r>
      <w:r w:rsidR="003E3B5C">
        <w:rPr>
          <w:rFonts w:ascii="Times New Roman" w:eastAsia="Times New Roman" w:hAnsi="Times New Roman" w:cs="Times New Roman"/>
          <w:sz w:val="32"/>
          <w:szCs w:val="32"/>
        </w:rPr>
        <w:t xml:space="preserve">Осташков </w:t>
      </w:r>
      <w:r w:rsidR="00BF0531">
        <w:rPr>
          <w:rFonts w:ascii="Times New Roman" w:eastAsia="Times New Roman" w:hAnsi="Times New Roman" w:cs="Times New Roman"/>
          <w:sz w:val="32"/>
          <w:szCs w:val="32"/>
        </w:rPr>
        <w:t>финансовых средств на</w:t>
      </w:r>
      <w:r w:rsidR="003E3B5C">
        <w:rPr>
          <w:rFonts w:ascii="Times New Roman" w:eastAsia="Times New Roman" w:hAnsi="Times New Roman" w:cs="Times New Roman"/>
          <w:sz w:val="32"/>
          <w:szCs w:val="32"/>
        </w:rPr>
        <w:t xml:space="preserve"> приобретения дизельного топлива (солярки) в объеме 1,300 т для обеспечения бесперебойной работы областной мобильной котельной, которая в настоящее время обеспечивает теплоснабжением </w:t>
      </w:r>
      <w:r w:rsidR="00317ECB" w:rsidRPr="00317ECB">
        <w:rPr>
          <w:rFonts w:ascii="Times New Roman" w:hAnsi="Times New Roman" w:cs="Times New Roman"/>
          <w:sz w:val="32"/>
          <w:szCs w:val="32"/>
        </w:rPr>
        <w:t>дом</w:t>
      </w:r>
      <w:r w:rsidR="00317ECB">
        <w:rPr>
          <w:rFonts w:ascii="Times New Roman" w:hAnsi="Times New Roman" w:cs="Times New Roman"/>
          <w:sz w:val="32"/>
          <w:szCs w:val="32"/>
        </w:rPr>
        <w:t xml:space="preserve">ов по ул. Мира. </w:t>
      </w:r>
      <w:r w:rsidR="00317ECB" w:rsidRPr="00317ECB">
        <w:rPr>
          <w:rFonts w:ascii="Times New Roman" w:hAnsi="Times New Roman" w:cs="Times New Roman"/>
          <w:sz w:val="32"/>
          <w:szCs w:val="32"/>
        </w:rPr>
        <w:t>Обеспечение топливом областной котельной возложе</w:t>
      </w:r>
      <w:r w:rsidR="00317ECB">
        <w:rPr>
          <w:rFonts w:ascii="Times New Roman" w:hAnsi="Times New Roman" w:cs="Times New Roman"/>
          <w:sz w:val="32"/>
          <w:szCs w:val="32"/>
        </w:rPr>
        <w:t xml:space="preserve">но на администрацию г. Осташков, так как данная котельная предназначена для временного использования и выдается муниципальным образованиям из областного резерва материально-технических ресурсов на случай предупреждения чрезвычайной ситуации, связанной с теплоснабжением потребителей. </w:t>
      </w:r>
    </w:p>
    <w:p w:rsidR="00A91060" w:rsidRPr="00A91060" w:rsidRDefault="00543BDA" w:rsidP="00317ECB">
      <w:pPr>
        <w:spacing w:after="0" w:line="240" w:lineRule="auto"/>
        <w:ind w:firstLine="709"/>
        <w:jc w:val="both"/>
        <w:rPr>
          <w:rFonts w:ascii="Times New Roman" w:eastAsia="Arial CYR" w:hAnsi="Times New Roman" w:cs="Times New Roman"/>
          <w:color w:val="000000"/>
          <w:sz w:val="32"/>
          <w:szCs w:val="32"/>
        </w:rPr>
      </w:pPr>
      <w:r w:rsidRPr="001C783C">
        <w:rPr>
          <w:rFonts w:ascii="Times New Roman" w:eastAsia="Times New Roman" w:hAnsi="Times New Roman" w:cs="Times New Roman"/>
          <w:sz w:val="32"/>
          <w:szCs w:val="32"/>
        </w:rPr>
        <w:t>2.</w:t>
      </w:r>
      <w:r w:rsidR="00BF053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F0531" w:rsidRPr="00F566DD">
        <w:rPr>
          <w:rFonts w:ascii="Times New Roman" w:eastAsia="Times New Roman" w:hAnsi="Times New Roman" w:cs="Times New Roman"/>
          <w:sz w:val="32"/>
          <w:szCs w:val="32"/>
        </w:rPr>
        <w:t xml:space="preserve">Исполняющий обязанности </w:t>
      </w:r>
      <w:r w:rsidR="00317ECB">
        <w:rPr>
          <w:rFonts w:ascii="Times New Roman" w:eastAsia="Times New Roman" w:hAnsi="Times New Roman" w:cs="Times New Roman"/>
          <w:sz w:val="32"/>
          <w:szCs w:val="32"/>
        </w:rPr>
        <w:t xml:space="preserve">Министра энергетики и жилищно-коммунального хозяйства Тверской области Цветков А.И. </w:t>
      </w:r>
      <w:r w:rsidR="00BF0531">
        <w:rPr>
          <w:rFonts w:ascii="Times New Roman" w:eastAsia="Times New Roman" w:hAnsi="Times New Roman" w:cs="Times New Roman"/>
          <w:sz w:val="32"/>
          <w:szCs w:val="32"/>
        </w:rPr>
        <w:t>доложил, что</w:t>
      </w:r>
      <w:r w:rsidR="0016781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3D299A">
        <w:rPr>
          <w:rFonts w:ascii="Times New Roman" w:eastAsia="Times New Roman" w:hAnsi="Times New Roman" w:cs="Times New Roman"/>
          <w:sz w:val="32"/>
          <w:szCs w:val="32"/>
        </w:rPr>
        <w:t xml:space="preserve">в 2018 году </w:t>
      </w:r>
      <w:r w:rsidR="00317ECB">
        <w:rPr>
          <w:rFonts w:ascii="Times New Roman" w:eastAsia="Times New Roman" w:hAnsi="Times New Roman" w:cs="Times New Roman"/>
          <w:sz w:val="32"/>
          <w:szCs w:val="32"/>
        </w:rPr>
        <w:t>предусмотрены субсидии</w:t>
      </w:r>
      <w:r w:rsidR="003D299A">
        <w:rPr>
          <w:rFonts w:ascii="Times New Roman" w:eastAsia="Times New Roman" w:hAnsi="Times New Roman" w:cs="Times New Roman"/>
          <w:sz w:val="32"/>
          <w:szCs w:val="32"/>
        </w:rPr>
        <w:t xml:space="preserve"> на компенсацию выпадающих доходов теплоснабжающей организации МУП </w:t>
      </w:r>
      <w:proofErr w:type="spellStart"/>
      <w:r w:rsidR="003D299A">
        <w:rPr>
          <w:rFonts w:ascii="Times New Roman" w:eastAsia="Times New Roman" w:hAnsi="Times New Roman" w:cs="Times New Roman"/>
          <w:sz w:val="32"/>
          <w:szCs w:val="32"/>
        </w:rPr>
        <w:t>Осташковского</w:t>
      </w:r>
      <w:proofErr w:type="spellEnd"/>
      <w:r w:rsidR="003D299A">
        <w:rPr>
          <w:rFonts w:ascii="Times New Roman" w:eastAsia="Times New Roman" w:hAnsi="Times New Roman" w:cs="Times New Roman"/>
          <w:sz w:val="32"/>
          <w:szCs w:val="32"/>
        </w:rPr>
        <w:t xml:space="preserve"> городского округа «Жилищно-коммунального хозяйства» в объеме 1,49 млн рублей и 0,31 млн рублей.  Со стороны </w:t>
      </w:r>
      <w:proofErr w:type="spellStart"/>
      <w:r w:rsidR="003D299A">
        <w:rPr>
          <w:rFonts w:ascii="Times New Roman" w:eastAsia="Times New Roman" w:hAnsi="Times New Roman" w:cs="Times New Roman"/>
          <w:sz w:val="32"/>
          <w:szCs w:val="32"/>
        </w:rPr>
        <w:t>ресурсоснабжающей</w:t>
      </w:r>
      <w:proofErr w:type="spellEnd"/>
      <w:r w:rsidR="003D299A">
        <w:rPr>
          <w:rFonts w:ascii="Times New Roman" w:eastAsia="Times New Roman" w:hAnsi="Times New Roman" w:cs="Times New Roman"/>
          <w:sz w:val="32"/>
          <w:szCs w:val="32"/>
        </w:rPr>
        <w:t xml:space="preserve"> организации необходимо только своевременно и в полном объеме представить в Министерство необходимый пакет документов и данные субсидии будут направлены в адрес </w:t>
      </w:r>
      <w:proofErr w:type="spellStart"/>
      <w:r w:rsidR="003D299A">
        <w:rPr>
          <w:rFonts w:ascii="Times New Roman" w:eastAsia="Times New Roman" w:hAnsi="Times New Roman" w:cs="Times New Roman"/>
          <w:sz w:val="32"/>
          <w:szCs w:val="32"/>
        </w:rPr>
        <w:t>ресурсоснабжающей</w:t>
      </w:r>
      <w:proofErr w:type="spellEnd"/>
      <w:r w:rsidR="003D299A">
        <w:rPr>
          <w:rFonts w:ascii="Times New Roman" w:eastAsia="Times New Roman" w:hAnsi="Times New Roman" w:cs="Times New Roman"/>
          <w:sz w:val="32"/>
          <w:szCs w:val="32"/>
        </w:rPr>
        <w:t xml:space="preserve"> организации без промедления</w:t>
      </w:r>
      <w:r w:rsidR="00A91060">
        <w:rPr>
          <w:rFonts w:ascii="Times New Roman" w:eastAsia="Times New Roman" w:hAnsi="Times New Roman" w:cs="Times New Roman"/>
          <w:sz w:val="32"/>
          <w:szCs w:val="32"/>
        </w:rPr>
        <w:t>.</w:t>
      </w:r>
      <w:r w:rsidR="003D299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47076B">
        <w:rPr>
          <w:rFonts w:ascii="Times New Roman" w:eastAsia="Times New Roman" w:hAnsi="Times New Roman" w:cs="Times New Roman"/>
          <w:sz w:val="32"/>
          <w:szCs w:val="32"/>
        </w:rPr>
        <w:br/>
      </w:r>
      <w:r w:rsidR="00A91060">
        <w:rPr>
          <w:rFonts w:ascii="Times New Roman" w:eastAsia="Times New Roman" w:hAnsi="Times New Roman" w:cs="Times New Roman"/>
          <w:sz w:val="32"/>
          <w:szCs w:val="32"/>
        </w:rPr>
        <w:tab/>
      </w:r>
      <w:r w:rsidR="003D299A">
        <w:rPr>
          <w:rFonts w:ascii="Times New Roman" w:eastAsia="Times New Roman" w:hAnsi="Times New Roman" w:cs="Times New Roman"/>
          <w:sz w:val="32"/>
          <w:szCs w:val="32"/>
        </w:rPr>
        <w:t>З</w:t>
      </w:r>
      <w:r w:rsidR="003D299A" w:rsidRPr="00F566DD">
        <w:rPr>
          <w:rFonts w:ascii="Times New Roman" w:eastAsia="Times New Roman" w:hAnsi="Times New Roman" w:cs="Times New Roman"/>
          <w:sz w:val="32"/>
          <w:szCs w:val="32"/>
        </w:rPr>
        <w:t>аместитель Председателя Правительства Тверской области</w:t>
      </w:r>
      <w:r w:rsidR="003D299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3D299A">
        <w:rPr>
          <w:rFonts w:ascii="Times New Roman" w:eastAsia="Times New Roman" w:hAnsi="Times New Roman" w:cs="Times New Roman"/>
          <w:sz w:val="32"/>
          <w:szCs w:val="32"/>
        </w:rPr>
        <w:t>Жарлицына</w:t>
      </w:r>
      <w:proofErr w:type="spellEnd"/>
      <w:r w:rsidR="003D299A">
        <w:rPr>
          <w:rFonts w:ascii="Times New Roman" w:eastAsia="Times New Roman" w:hAnsi="Times New Roman" w:cs="Times New Roman"/>
          <w:sz w:val="32"/>
          <w:szCs w:val="32"/>
        </w:rPr>
        <w:t xml:space="preserve"> Т.Л. </w:t>
      </w:r>
      <w:r w:rsidR="00D52468">
        <w:rPr>
          <w:rFonts w:ascii="Times New Roman" w:eastAsia="Times New Roman" w:hAnsi="Times New Roman" w:cs="Times New Roman"/>
          <w:sz w:val="32"/>
          <w:szCs w:val="32"/>
        </w:rPr>
        <w:t>отметила, что</w:t>
      </w:r>
      <w:r w:rsidR="003D299A">
        <w:rPr>
          <w:rFonts w:ascii="Times New Roman" w:eastAsia="Times New Roman" w:hAnsi="Times New Roman" w:cs="Times New Roman"/>
          <w:sz w:val="32"/>
          <w:szCs w:val="32"/>
        </w:rPr>
        <w:t xml:space="preserve"> получение субсидии на </w:t>
      </w:r>
      <w:r w:rsidR="003D299A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компенсацию выпадающих доходов теплоснабжающей организации не позволит решить проблему, надо решать вопрос по запуску существующей новой </w:t>
      </w:r>
      <w:proofErr w:type="spellStart"/>
      <w:r w:rsidR="003D299A">
        <w:rPr>
          <w:rFonts w:ascii="Times New Roman" w:eastAsia="Times New Roman" w:hAnsi="Times New Roman" w:cs="Times New Roman"/>
          <w:sz w:val="32"/>
          <w:szCs w:val="32"/>
        </w:rPr>
        <w:t>блочно</w:t>
      </w:r>
      <w:proofErr w:type="spellEnd"/>
      <w:r w:rsidR="003D299A">
        <w:rPr>
          <w:rFonts w:ascii="Times New Roman" w:eastAsia="Times New Roman" w:hAnsi="Times New Roman" w:cs="Times New Roman"/>
          <w:sz w:val="32"/>
          <w:szCs w:val="32"/>
        </w:rPr>
        <w:t xml:space="preserve">-модульной газовой котельной </w:t>
      </w:r>
      <w:r w:rsidR="003D299A" w:rsidRPr="003D299A">
        <w:rPr>
          <w:rFonts w:ascii="Times New Roman" w:eastAsia="Arial CYR" w:hAnsi="Times New Roman" w:cs="Times New Roman"/>
          <w:color w:val="000000"/>
          <w:sz w:val="32"/>
          <w:szCs w:val="32"/>
        </w:rPr>
        <w:t>ООО ГК «Велес»</w:t>
      </w:r>
      <w:r w:rsidR="003D299A">
        <w:rPr>
          <w:rFonts w:ascii="Times New Roman" w:eastAsia="Arial CYR" w:hAnsi="Times New Roman" w:cs="Times New Roman"/>
          <w:color w:val="000000"/>
          <w:sz w:val="32"/>
          <w:szCs w:val="32"/>
        </w:rPr>
        <w:t xml:space="preserve">. </w:t>
      </w:r>
      <w:r w:rsidR="00A91060">
        <w:rPr>
          <w:rFonts w:ascii="Times New Roman" w:eastAsia="Arial CYR" w:hAnsi="Times New Roman" w:cs="Times New Roman"/>
          <w:color w:val="000000"/>
          <w:sz w:val="32"/>
          <w:szCs w:val="32"/>
        </w:rPr>
        <w:t>Так как решение суда службой судебных приставов не исполняется, надо получить от них письменное уведомление, о том, что они не могут сообщить собственнику судебное решение о понуждении подключить газовую котельную.</w:t>
      </w:r>
    </w:p>
    <w:p w:rsidR="00A91060" w:rsidRDefault="003D299A" w:rsidP="00317EC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sz w:val="32"/>
          <w:szCs w:val="32"/>
        </w:rPr>
      </w:pPr>
      <w:proofErr w:type="spellStart"/>
      <w:r>
        <w:rPr>
          <w:rFonts w:ascii="Times New Roman" w:hAnsi="Times New Roman" w:cs="Times New Roman"/>
          <w:bCs/>
          <w:iCs/>
          <w:sz w:val="32"/>
          <w:szCs w:val="32"/>
        </w:rPr>
        <w:t>И</w:t>
      </w:r>
      <w:r w:rsidRPr="003E3B5C">
        <w:rPr>
          <w:rFonts w:ascii="Times New Roman" w:hAnsi="Times New Roman" w:cs="Times New Roman"/>
          <w:bCs/>
          <w:iCs/>
          <w:sz w:val="32"/>
          <w:szCs w:val="32"/>
        </w:rPr>
        <w:t>.о</w:t>
      </w:r>
      <w:proofErr w:type="spellEnd"/>
      <w:r w:rsidRPr="003E3B5C">
        <w:rPr>
          <w:rFonts w:ascii="Times New Roman" w:hAnsi="Times New Roman" w:cs="Times New Roman"/>
          <w:bCs/>
          <w:iCs/>
          <w:sz w:val="32"/>
          <w:szCs w:val="32"/>
        </w:rPr>
        <w:t>. руководителя аппарата Правительства Тверской области, начальник правового управления аппарата Правительства Тверской области</w:t>
      </w:r>
      <w:r>
        <w:rPr>
          <w:rFonts w:ascii="Times New Roman" w:hAnsi="Times New Roman" w:cs="Times New Roman"/>
          <w:bCs/>
          <w:iCs/>
          <w:sz w:val="32"/>
          <w:szCs w:val="32"/>
        </w:rPr>
        <w:t xml:space="preserve"> </w:t>
      </w:r>
      <w:proofErr w:type="spellStart"/>
      <w:r w:rsidR="00A91060">
        <w:rPr>
          <w:rFonts w:ascii="Times New Roman" w:hAnsi="Times New Roman" w:cs="Times New Roman"/>
          <w:bCs/>
          <w:iCs/>
          <w:sz w:val="32"/>
          <w:szCs w:val="32"/>
        </w:rPr>
        <w:t>Смялковский</w:t>
      </w:r>
      <w:proofErr w:type="spellEnd"/>
      <w:r w:rsidR="00A91060">
        <w:rPr>
          <w:rFonts w:ascii="Times New Roman" w:hAnsi="Times New Roman" w:cs="Times New Roman"/>
          <w:bCs/>
          <w:iCs/>
          <w:sz w:val="32"/>
          <w:szCs w:val="32"/>
        </w:rPr>
        <w:t xml:space="preserve"> П.Е.</w:t>
      </w:r>
      <w:r w:rsidR="001C3018">
        <w:rPr>
          <w:rFonts w:ascii="Times New Roman" w:hAnsi="Times New Roman" w:cs="Times New Roman"/>
          <w:bCs/>
          <w:iCs/>
          <w:sz w:val="32"/>
          <w:szCs w:val="32"/>
        </w:rPr>
        <w:t xml:space="preserve"> предложил </w:t>
      </w:r>
      <w:r>
        <w:rPr>
          <w:rFonts w:ascii="Times New Roman" w:hAnsi="Times New Roman" w:cs="Times New Roman"/>
          <w:bCs/>
          <w:iCs/>
          <w:sz w:val="32"/>
          <w:szCs w:val="32"/>
        </w:rPr>
        <w:t xml:space="preserve">рассмотреть вопрос </w:t>
      </w:r>
      <w:r w:rsidR="00A91060">
        <w:rPr>
          <w:rFonts w:ascii="Times New Roman" w:hAnsi="Times New Roman" w:cs="Times New Roman"/>
          <w:bCs/>
          <w:iCs/>
          <w:sz w:val="32"/>
          <w:szCs w:val="32"/>
        </w:rPr>
        <w:t>введения чрезвычайной ситуации в микрорайоне г. Осташков и с участием правоохранительных органов подключить газовую котельную.  Данная практика имеется, ситуация сложная и без введения чрезвычайной ситуации подключить газовую в текущем отопительном периоде котельную будет</w:t>
      </w:r>
      <w:r w:rsidR="001C3018">
        <w:rPr>
          <w:rFonts w:ascii="Times New Roman" w:hAnsi="Times New Roman" w:cs="Times New Roman"/>
          <w:bCs/>
          <w:iCs/>
          <w:sz w:val="32"/>
          <w:szCs w:val="32"/>
        </w:rPr>
        <w:t xml:space="preserve"> проблематично, а областная мобильная котельная, которая сейчас задействована </w:t>
      </w:r>
      <w:r w:rsidR="001C3018">
        <w:rPr>
          <w:rFonts w:ascii="Times New Roman" w:hAnsi="Times New Roman" w:cs="Times New Roman"/>
          <w:bCs/>
          <w:iCs/>
          <w:sz w:val="32"/>
          <w:szCs w:val="32"/>
        </w:rPr>
        <w:br/>
        <w:t>в г. Осташков также может быть востребована в другом муниципальном образовании.</w:t>
      </w:r>
    </w:p>
    <w:p w:rsidR="00BD30FB" w:rsidRDefault="00BD30FB" w:rsidP="00644B4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03F92" w:rsidRDefault="00307F55" w:rsidP="00644B4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03F92">
        <w:rPr>
          <w:rFonts w:ascii="Times New Roman" w:eastAsia="Times New Roman" w:hAnsi="Times New Roman" w:cs="Times New Roman"/>
          <w:b/>
          <w:sz w:val="32"/>
          <w:szCs w:val="32"/>
        </w:rPr>
        <w:t>Реш</w:t>
      </w:r>
      <w:r w:rsidR="00FB70A4">
        <w:rPr>
          <w:rFonts w:ascii="Times New Roman" w:eastAsia="Times New Roman" w:hAnsi="Times New Roman" w:cs="Times New Roman"/>
          <w:b/>
          <w:sz w:val="32"/>
          <w:szCs w:val="32"/>
        </w:rPr>
        <w:t>или:</w:t>
      </w:r>
      <w:bookmarkStart w:id="0" w:name="_GoBack"/>
      <w:bookmarkEnd w:id="0"/>
      <w:r w:rsidRPr="00C03F9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:rsidR="00FB70A4" w:rsidRDefault="00FB70A4" w:rsidP="00644B4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85EC9" w:rsidRDefault="00911741" w:rsidP="00085E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1. </w:t>
      </w:r>
      <w:r w:rsidR="00C03F92">
        <w:rPr>
          <w:rFonts w:ascii="Times New Roman" w:eastAsia="Times New Roman" w:hAnsi="Times New Roman" w:cs="Times New Roman"/>
          <w:sz w:val="32"/>
          <w:szCs w:val="32"/>
        </w:rPr>
        <w:t xml:space="preserve">Администрации </w:t>
      </w:r>
      <w:r w:rsidR="001C3018">
        <w:rPr>
          <w:rFonts w:ascii="Times New Roman" w:eastAsia="Times New Roman" w:hAnsi="Times New Roman" w:cs="Times New Roman"/>
          <w:sz w:val="32"/>
          <w:szCs w:val="32"/>
        </w:rPr>
        <w:t xml:space="preserve">городского округа города Осташков </w:t>
      </w:r>
      <w:r w:rsidR="001C3018">
        <w:rPr>
          <w:rFonts w:ascii="Times New Roman" w:eastAsia="Times New Roman" w:hAnsi="Times New Roman" w:cs="Times New Roman"/>
          <w:sz w:val="32"/>
          <w:szCs w:val="32"/>
        </w:rPr>
        <w:br/>
        <w:t>(Титов А.А.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  <w:r w:rsidR="001E3492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1C3018" w:rsidRDefault="00085EC9" w:rsidP="00085E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="00C03F9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C3018">
        <w:rPr>
          <w:rFonts w:ascii="Times New Roman" w:eastAsia="Times New Roman" w:hAnsi="Times New Roman" w:cs="Times New Roman"/>
          <w:sz w:val="32"/>
          <w:szCs w:val="32"/>
        </w:rPr>
        <w:t>в срок до 19.12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.2018 </w:t>
      </w:r>
      <w:r w:rsidR="001C3018">
        <w:rPr>
          <w:rFonts w:ascii="Times New Roman" w:eastAsia="Times New Roman" w:hAnsi="Times New Roman" w:cs="Times New Roman"/>
          <w:sz w:val="32"/>
          <w:szCs w:val="32"/>
        </w:rPr>
        <w:t xml:space="preserve">совместно со службой судебных приставов провести визуальное обследование </w:t>
      </w:r>
      <w:proofErr w:type="spellStart"/>
      <w:r w:rsidR="001C3018">
        <w:rPr>
          <w:rFonts w:ascii="Times New Roman" w:eastAsia="Times New Roman" w:hAnsi="Times New Roman" w:cs="Times New Roman"/>
          <w:sz w:val="32"/>
          <w:szCs w:val="32"/>
        </w:rPr>
        <w:t>блочно</w:t>
      </w:r>
      <w:proofErr w:type="spellEnd"/>
      <w:r w:rsidR="001C3018">
        <w:rPr>
          <w:rFonts w:ascii="Times New Roman" w:eastAsia="Times New Roman" w:hAnsi="Times New Roman" w:cs="Times New Roman"/>
          <w:sz w:val="32"/>
          <w:szCs w:val="32"/>
        </w:rPr>
        <w:t>-модульной газовой котельной на предмет наличия котельного оборудования, для возможного запуска котельной;</w:t>
      </w:r>
    </w:p>
    <w:p w:rsidR="001C3018" w:rsidRDefault="00085EC9" w:rsidP="00085E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r w:rsidR="001C3018">
        <w:rPr>
          <w:rFonts w:ascii="Times New Roman" w:eastAsia="Times New Roman" w:hAnsi="Times New Roman" w:cs="Times New Roman"/>
          <w:sz w:val="32"/>
          <w:szCs w:val="32"/>
        </w:rPr>
        <w:t>подготовить и представить 19.12</w:t>
      </w:r>
      <w:r w:rsidR="003D77D9">
        <w:rPr>
          <w:rFonts w:ascii="Times New Roman" w:eastAsia="Times New Roman" w:hAnsi="Times New Roman" w:cs="Times New Roman"/>
          <w:sz w:val="32"/>
          <w:szCs w:val="32"/>
        </w:rPr>
        <w:t>.2018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</w:t>
      </w:r>
      <w:r w:rsidR="001C3018">
        <w:rPr>
          <w:rFonts w:ascii="Times New Roman" w:eastAsia="Times New Roman" w:hAnsi="Times New Roman" w:cs="Times New Roman"/>
          <w:sz w:val="32"/>
          <w:szCs w:val="32"/>
        </w:rPr>
        <w:t xml:space="preserve"> Министерство энергетики и жилищно-коммунального хозяйства Тверской области необходимый пакет документов для субсидии на компенсацию выпадающих доходов теплоснабжающей организации МУП </w:t>
      </w:r>
      <w:proofErr w:type="spellStart"/>
      <w:r w:rsidR="001C3018">
        <w:rPr>
          <w:rFonts w:ascii="Times New Roman" w:eastAsia="Times New Roman" w:hAnsi="Times New Roman" w:cs="Times New Roman"/>
          <w:sz w:val="32"/>
          <w:szCs w:val="32"/>
        </w:rPr>
        <w:t>Осташковского</w:t>
      </w:r>
      <w:proofErr w:type="spellEnd"/>
      <w:r w:rsidR="001C3018">
        <w:rPr>
          <w:rFonts w:ascii="Times New Roman" w:eastAsia="Times New Roman" w:hAnsi="Times New Roman" w:cs="Times New Roman"/>
          <w:sz w:val="32"/>
          <w:szCs w:val="32"/>
        </w:rPr>
        <w:t xml:space="preserve"> городского округа «Жилищно-коммунального хозяйства» в объеме 1,49 млн рублей и 0,31 млн рублей;</w:t>
      </w:r>
    </w:p>
    <w:p w:rsidR="00085EC9" w:rsidRDefault="001C3018" w:rsidP="00085EC9">
      <w:pPr>
        <w:spacing w:after="0" w:line="240" w:lineRule="auto"/>
        <w:ind w:firstLine="708"/>
        <w:jc w:val="both"/>
        <w:rPr>
          <w:rFonts w:ascii="Times New Roman" w:eastAsia="Arial CYR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 проработать вопрос с</w:t>
      </w:r>
      <w:r w:rsidR="00DF2E67">
        <w:rPr>
          <w:rFonts w:ascii="Times New Roman" w:eastAsia="Times New Roman" w:hAnsi="Times New Roman" w:cs="Times New Roman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службой судебных приставов о получении письменного уведомления об отсутствии </w:t>
      </w:r>
      <w:r w:rsidR="00DF2E67">
        <w:rPr>
          <w:rFonts w:ascii="Times New Roman" w:eastAsia="Times New Roman" w:hAnsi="Times New Roman" w:cs="Times New Roman"/>
          <w:sz w:val="32"/>
          <w:szCs w:val="32"/>
        </w:rPr>
        <w:t>возможности вручения собственнику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котельной </w:t>
      </w:r>
      <w:r w:rsidRPr="003D299A">
        <w:rPr>
          <w:rFonts w:ascii="Times New Roman" w:eastAsia="Arial CYR" w:hAnsi="Times New Roman" w:cs="Times New Roman"/>
          <w:color w:val="000000"/>
          <w:sz w:val="32"/>
          <w:szCs w:val="32"/>
        </w:rPr>
        <w:t>ООО ГК «Велес»</w:t>
      </w:r>
      <w:r w:rsidR="00DF2E67">
        <w:rPr>
          <w:rFonts w:ascii="Times New Roman" w:eastAsia="Arial CYR" w:hAnsi="Times New Roman" w:cs="Times New Roman"/>
          <w:color w:val="000000"/>
          <w:sz w:val="32"/>
          <w:szCs w:val="32"/>
        </w:rPr>
        <w:t xml:space="preserve"> судебного решения о запуске котельной;</w:t>
      </w:r>
    </w:p>
    <w:p w:rsidR="00DF2E67" w:rsidRDefault="00DF2E67" w:rsidP="00085EC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Arial CYR" w:hAnsi="Times New Roman" w:cs="Times New Roman"/>
          <w:color w:val="000000"/>
          <w:sz w:val="32"/>
          <w:szCs w:val="32"/>
        </w:rPr>
        <w:t xml:space="preserve">- параллельно начать подготовку необходимых мероприятий (оформление необходимого пакета документов) по введению на </w:t>
      </w:r>
      <w:r>
        <w:rPr>
          <w:rFonts w:ascii="Times New Roman" w:eastAsia="Arial CYR" w:hAnsi="Times New Roman" w:cs="Times New Roman"/>
          <w:color w:val="000000"/>
          <w:sz w:val="32"/>
          <w:szCs w:val="32"/>
        </w:rPr>
        <w:lastRenderedPageBreak/>
        <w:t xml:space="preserve">территорию городского округа г. Осташков чрезвычайной ситуации по теплоснабжению </w:t>
      </w:r>
      <w:r w:rsidRPr="00317ECB">
        <w:rPr>
          <w:rFonts w:ascii="Times New Roman" w:hAnsi="Times New Roman" w:cs="Times New Roman"/>
          <w:sz w:val="32"/>
          <w:szCs w:val="32"/>
        </w:rPr>
        <w:t>дом</w:t>
      </w:r>
      <w:r>
        <w:rPr>
          <w:rFonts w:ascii="Times New Roman" w:hAnsi="Times New Roman" w:cs="Times New Roman"/>
          <w:sz w:val="32"/>
          <w:szCs w:val="32"/>
        </w:rPr>
        <w:t>ов по ул. Мира</w:t>
      </w:r>
      <w:r>
        <w:rPr>
          <w:rFonts w:ascii="Times New Roman" w:eastAsia="Arial CYR" w:hAnsi="Times New Roman" w:cs="Times New Roman"/>
          <w:color w:val="000000"/>
          <w:sz w:val="32"/>
          <w:szCs w:val="32"/>
        </w:rPr>
        <w:t xml:space="preserve">. </w:t>
      </w:r>
    </w:p>
    <w:p w:rsidR="00911741" w:rsidRDefault="00911741" w:rsidP="00BF05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167813" w:rsidRDefault="00911741" w:rsidP="00BF053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  <w:proofErr w:type="gramStart"/>
      <w:r w:rsidR="00DF2E67">
        <w:rPr>
          <w:rFonts w:ascii="Times New Roman" w:eastAsia="Times New Roman" w:hAnsi="Times New Roman" w:cs="Times New Roman"/>
          <w:sz w:val="32"/>
          <w:szCs w:val="32"/>
        </w:rPr>
        <w:t>Исполняющему</w:t>
      </w:r>
      <w:proofErr w:type="gramEnd"/>
      <w:r w:rsidR="00DF2E67">
        <w:rPr>
          <w:rFonts w:ascii="Times New Roman" w:eastAsia="Times New Roman" w:hAnsi="Times New Roman" w:cs="Times New Roman"/>
          <w:sz w:val="32"/>
          <w:szCs w:val="32"/>
        </w:rPr>
        <w:t xml:space="preserve"> обязанности Министра</w:t>
      </w:r>
      <w:r w:rsidR="00085EC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F2E67">
        <w:rPr>
          <w:rFonts w:ascii="Times New Roman" w:eastAsia="Times New Roman" w:hAnsi="Times New Roman" w:cs="Times New Roman"/>
          <w:sz w:val="32"/>
          <w:szCs w:val="32"/>
        </w:rPr>
        <w:t xml:space="preserve">энергетики </w:t>
      </w:r>
      <w:r w:rsidR="00085EC9">
        <w:rPr>
          <w:rFonts w:ascii="Times New Roman" w:eastAsia="Times New Roman" w:hAnsi="Times New Roman" w:cs="Times New Roman"/>
          <w:sz w:val="32"/>
          <w:szCs w:val="32"/>
        </w:rPr>
        <w:t xml:space="preserve">и </w:t>
      </w:r>
      <w:r w:rsidR="00085EC9" w:rsidRPr="00D52468">
        <w:rPr>
          <w:rFonts w:ascii="Times New Roman" w:eastAsia="Times New Roman" w:hAnsi="Times New Roman" w:cs="Times New Roman"/>
          <w:spacing w:val="-4"/>
          <w:sz w:val="32"/>
          <w:szCs w:val="32"/>
        </w:rPr>
        <w:t>жилищно-коммунально</w:t>
      </w:r>
      <w:r w:rsidRPr="00D52468">
        <w:rPr>
          <w:rFonts w:ascii="Times New Roman" w:eastAsia="Times New Roman" w:hAnsi="Times New Roman" w:cs="Times New Roman"/>
          <w:spacing w:val="-4"/>
          <w:sz w:val="32"/>
          <w:szCs w:val="32"/>
        </w:rPr>
        <w:t>го</w:t>
      </w:r>
      <w:r w:rsidR="00085EC9" w:rsidRPr="00D52468"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хозяйств</w:t>
      </w:r>
      <w:r w:rsidRPr="00D52468">
        <w:rPr>
          <w:rFonts w:ascii="Times New Roman" w:eastAsia="Times New Roman" w:hAnsi="Times New Roman" w:cs="Times New Roman"/>
          <w:spacing w:val="-4"/>
          <w:sz w:val="32"/>
          <w:szCs w:val="32"/>
        </w:rPr>
        <w:t>а</w:t>
      </w:r>
      <w:r w:rsidR="00085EC9" w:rsidRPr="00D52468"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Тверской области </w:t>
      </w:r>
      <w:r w:rsidR="00DF2E67" w:rsidRPr="00D52468">
        <w:rPr>
          <w:rFonts w:ascii="Times New Roman" w:eastAsia="Times New Roman" w:hAnsi="Times New Roman" w:cs="Times New Roman"/>
          <w:spacing w:val="-4"/>
          <w:sz w:val="32"/>
          <w:szCs w:val="32"/>
        </w:rPr>
        <w:t>(Цветков А.И</w:t>
      </w:r>
      <w:r w:rsidRPr="00D52468">
        <w:rPr>
          <w:rFonts w:ascii="Times New Roman" w:eastAsia="Times New Roman" w:hAnsi="Times New Roman" w:cs="Times New Roman"/>
          <w:spacing w:val="-4"/>
          <w:sz w:val="32"/>
          <w:szCs w:val="32"/>
        </w:rPr>
        <w:t>)</w:t>
      </w:r>
      <w:r w:rsidR="00085EC9" w:rsidRPr="00D52468"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</w:t>
      </w:r>
      <w:r w:rsidR="00DF2E67">
        <w:rPr>
          <w:rFonts w:ascii="Times New Roman" w:eastAsia="Times New Roman" w:hAnsi="Times New Roman" w:cs="Times New Roman"/>
          <w:sz w:val="32"/>
          <w:szCs w:val="32"/>
        </w:rPr>
        <w:t xml:space="preserve">в срок до 18.12.2018 предоставить </w:t>
      </w:r>
      <w:r w:rsidR="001A6A1B">
        <w:rPr>
          <w:rFonts w:ascii="Times New Roman" w:eastAsia="Times New Roman" w:hAnsi="Times New Roman" w:cs="Times New Roman"/>
          <w:sz w:val="32"/>
          <w:szCs w:val="32"/>
        </w:rPr>
        <w:t>заключение о</w:t>
      </w:r>
      <w:r w:rsidR="00C13FA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A6A1B">
        <w:rPr>
          <w:rFonts w:ascii="Times New Roman" w:eastAsia="Times New Roman" w:hAnsi="Times New Roman" w:cs="Times New Roman"/>
          <w:sz w:val="32"/>
          <w:szCs w:val="32"/>
        </w:rPr>
        <w:t>параметрах теплоносителя</w:t>
      </w:r>
      <w:r w:rsidR="00D52468">
        <w:rPr>
          <w:rFonts w:ascii="Times New Roman" w:eastAsia="Times New Roman" w:hAnsi="Times New Roman" w:cs="Times New Roman"/>
          <w:sz w:val="32"/>
          <w:szCs w:val="32"/>
        </w:rPr>
        <w:t>,</w:t>
      </w:r>
      <w:r w:rsidR="001A6A1B">
        <w:rPr>
          <w:rFonts w:ascii="Times New Roman" w:eastAsia="Times New Roman" w:hAnsi="Times New Roman" w:cs="Times New Roman"/>
          <w:sz w:val="32"/>
          <w:szCs w:val="32"/>
        </w:rPr>
        <w:t xml:space="preserve"> предоставляемых </w:t>
      </w:r>
      <w:r w:rsidR="00C13FA8">
        <w:rPr>
          <w:rFonts w:ascii="Times New Roman" w:eastAsia="Times New Roman" w:hAnsi="Times New Roman" w:cs="Times New Roman"/>
          <w:sz w:val="32"/>
          <w:szCs w:val="32"/>
        </w:rPr>
        <w:t xml:space="preserve">от областной </w:t>
      </w:r>
      <w:r w:rsidR="001A6A1B">
        <w:rPr>
          <w:rFonts w:ascii="Times New Roman" w:eastAsia="Times New Roman" w:hAnsi="Times New Roman" w:cs="Times New Roman"/>
          <w:sz w:val="32"/>
          <w:szCs w:val="32"/>
        </w:rPr>
        <w:t>мобильной</w:t>
      </w:r>
      <w:r w:rsidR="00C13FA8">
        <w:rPr>
          <w:rFonts w:ascii="Times New Roman" w:eastAsia="Times New Roman" w:hAnsi="Times New Roman" w:cs="Times New Roman"/>
          <w:sz w:val="32"/>
          <w:szCs w:val="32"/>
        </w:rPr>
        <w:t xml:space="preserve"> котельной при наступлении максимально низких температур наружного воздуха.</w:t>
      </w:r>
    </w:p>
    <w:p w:rsidR="001A6A1B" w:rsidRDefault="001A6A1B" w:rsidP="00E03B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3.</w:t>
      </w:r>
      <w:r w:rsidRPr="001A6A1B">
        <w:rPr>
          <w:rFonts w:ascii="Times New Roman" w:hAnsi="Times New Roman" w:cs="Times New Roman"/>
          <w:bCs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32"/>
          <w:szCs w:val="32"/>
        </w:rPr>
        <w:t>И</w:t>
      </w:r>
      <w:r w:rsidRPr="003E3B5C">
        <w:rPr>
          <w:rFonts w:ascii="Times New Roman" w:hAnsi="Times New Roman" w:cs="Times New Roman"/>
          <w:bCs/>
          <w:iCs/>
          <w:sz w:val="32"/>
          <w:szCs w:val="32"/>
        </w:rPr>
        <w:t>.о</w:t>
      </w:r>
      <w:proofErr w:type="spellEnd"/>
      <w:r w:rsidRPr="003E3B5C">
        <w:rPr>
          <w:rFonts w:ascii="Times New Roman" w:hAnsi="Times New Roman" w:cs="Times New Roman"/>
          <w:bCs/>
          <w:iCs/>
          <w:sz w:val="32"/>
          <w:szCs w:val="32"/>
        </w:rPr>
        <w:t>. руководителя аппарата Правительства Тверской области, начальник правового управления аппарата Правительства Тверской области</w:t>
      </w:r>
      <w:r>
        <w:rPr>
          <w:rFonts w:ascii="Times New Roman" w:hAnsi="Times New Roman" w:cs="Times New Roman"/>
          <w:bCs/>
          <w:iCs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bCs/>
          <w:iCs/>
          <w:sz w:val="32"/>
          <w:szCs w:val="32"/>
        </w:rPr>
        <w:t>Смялковский</w:t>
      </w:r>
      <w:proofErr w:type="spellEnd"/>
      <w:r>
        <w:rPr>
          <w:rFonts w:ascii="Times New Roman" w:hAnsi="Times New Roman" w:cs="Times New Roman"/>
          <w:bCs/>
          <w:iCs/>
          <w:sz w:val="32"/>
          <w:szCs w:val="32"/>
        </w:rPr>
        <w:t xml:space="preserve"> П.Е.) в срок до 18.12.2018 предоставить заключение о наличии правового механизма по запуску существующей </w:t>
      </w:r>
      <w:proofErr w:type="spellStart"/>
      <w:r>
        <w:rPr>
          <w:rFonts w:ascii="Times New Roman" w:hAnsi="Times New Roman" w:cs="Times New Roman"/>
          <w:bCs/>
          <w:iCs/>
          <w:sz w:val="32"/>
          <w:szCs w:val="32"/>
        </w:rPr>
        <w:t>блочно</w:t>
      </w:r>
      <w:proofErr w:type="spellEnd"/>
      <w:r>
        <w:rPr>
          <w:rFonts w:ascii="Times New Roman" w:hAnsi="Times New Roman" w:cs="Times New Roman"/>
          <w:bCs/>
          <w:iCs/>
          <w:sz w:val="32"/>
          <w:szCs w:val="32"/>
        </w:rPr>
        <w:t xml:space="preserve">-модульной газовой котельной </w:t>
      </w:r>
      <w:r w:rsidRPr="003D299A">
        <w:rPr>
          <w:rFonts w:ascii="Times New Roman" w:eastAsia="Arial CYR" w:hAnsi="Times New Roman" w:cs="Times New Roman"/>
          <w:color w:val="000000"/>
          <w:sz w:val="32"/>
          <w:szCs w:val="32"/>
        </w:rPr>
        <w:t>ООО ГК «Велес»</w:t>
      </w:r>
      <w:r>
        <w:rPr>
          <w:rFonts w:ascii="Times New Roman" w:eastAsia="Arial CYR" w:hAnsi="Times New Roman" w:cs="Times New Roman"/>
          <w:color w:val="000000"/>
          <w:sz w:val="32"/>
          <w:szCs w:val="32"/>
        </w:rPr>
        <w:t xml:space="preserve"> для обеспечения теплоснабжением 7 </w:t>
      </w:r>
      <w:r w:rsidRPr="001A6A1B">
        <w:rPr>
          <w:rFonts w:ascii="Times New Roman" w:hAnsi="Times New Roman" w:cs="Times New Roman"/>
          <w:sz w:val="32"/>
          <w:szCs w:val="32"/>
          <w:shd w:val="clear" w:color="auto" w:fill="FFFFFF"/>
        </w:rPr>
        <w:t>многоквартирных домов на ул.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1A6A1B">
        <w:rPr>
          <w:rFonts w:ascii="Times New Roman" w:hAnsi="Times New Roman" w:cs="Times New Roman"/>
          <w:sz w:val="32"/>
          <w:szCs w:val="32"/>
          <w:shd w:val="clear" w:color="auto" w:fill="FFFFFF"/>
        </w:rPr>
        <w:t>Мира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г. Осташков.</w:t>
      </w:r>
    </w:p>
    <w:p w:rsidR="00E96970" w:rsidRPr="001A6A1B" w:rsidRDefault="00E96970" w:rsidP="00E03B1C">
      <w:pPr>
        <w:widowControl w:val="0"/>
        <w:shd w:val="clear" w:color="auto" w:fill="FFFFFF"/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23EDF" w:rsidRDefault="00C23EDF" w:rsidP="00E03B1C">
      <w:pPr>
        <w:widowControl w:val="0"/>
        <w:shd w:val="clear" w:color="auto" w:fill="FFFFFF"/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C23EDF" w:rsidRPr="001C783C" w:rsidRDefault="00C23EDF" w:rsidP="00E03B1C">
      <w:pPr>
        <w:widowControl w:val="0"/>
        <w:shd w:val="clear" w:color="auto" w:fill="FFFFFF"/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324A6" w:rsidRPr="00627940" w:rsidRDefault="004324A6" w:rsidP="004324A6">
      <w:pPr>
        <w:pStyle w:val="a7"/>
        <w:ind w:left="0" w:firstLine="0"/>
        <w:rPr>
          <w:b/>
          <w:sz w:val="32"/>
          <w:szCs w:val="32"/>
        </w:rPr>
      </w:pPr>
      <w:r w:rsidRPr="00627940">
        <w:rPr>
          <w:b/>
          <w:sz w:val="32"/>
          <w:szCs w:val="32"/>
        </w:rPr>
        <w:t>Заместитель Председателя</w:t>
      </w:r>
    </w:p>
    <w:p w:rsidR="004324A6" w:rsidRPr="00627940" w:rsidRDefault="004324A6" w:rsidP="004324A6">
      <w:pPr>
        <w:pStyle w:val="a7"/>
        <w:ind w:left="0" w:firstLine="0"/>
        <w:rPr>
          <w:b/>
          <w:sz w:val="32"/>
          <w:szCs w:val="32"/>
        </w:rPr>
      </w:pPr>
      <w:r w:rsidRPr="00627940">
        <w:rPr>
          <w:b/>
          <w:sz w:val="32"/>
          <w:szCs w:val="32"/>
        </w:rPr>
        <w:t xml:space="preserve"> Правительства Тверской области </w:t>
      </w:r>
      <w:r w:rsidRPr="00627940">
        <w:rPr>
          <w:b/>
          <w:sz w:val="32"/>
          <w:szCs w:val="32"/>
        </w:rPr>
        <w:tab/>
      </w:r>
      <w:r w:rsidRPr="00627940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</w:t>
      </w:r>
      <w:r w:rsidRPr="00627940">
        <w:rPr>
          <w:b/>
          <w:sz w:val="32"/>
          <w:szCs w:val="32"/>
        </w:rPr>
        <w:t xml:space="preserve">Т.Л. </w:t>
      </w:r>
      <w:proofErr w:type="spellStart"/>
      <w:r w:rsidRPr="00627940">
        <w:rPr>
          <w:b/>
          <w:sz w:val="32"/>
          <w:szCs w:val="32"/>
        </w:rPr>
        <w:t>Жарлицына</w:t>
      </w:r>
      <w:proofErr w:type="spellEnd"/>
    </w:p>
    <w:p w:rsidR="004324A6" w:rsidRPr="00864BCB" w:rsidRDefault="004324A6" w:rsidP="004324A6">
      <w:pPr>
        <w:pStyle w:val="a7"/>
        <w:ind w:left="0"/>
        <w:rPr>
          <w:b/>
          <w:sz w:val="32"/>
          <w:szCs w:val="32"/>
        </w:rPr>
      </w:pPr>
    </w:p>
    <w:p w:rsidR="00DF1492" w:rsidRPr="001C783C" w:rsidRDefault="00DF1492" w:rsidP="00E03B1C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1492" w:rsidRPr="001C783C" w:rsidRDefault="00DF1492" w:rsidP="00E03B1C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1492" w:rsidRPr="001C783C" w:rsidRDefault="00DF1492" w:rsidP="00E03B1C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1492" w:rsidRPr="001C783C" w:rsidRDefault="00DF1492" w:rsidP="00E03B1C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F1492" w:rsidRPr="001C783C" w:rsidRDefault="00DF1492" w:rsidP="00E03B1C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44C0" w:rsidRDefault="000344C0" w:rsidP="00E03B1C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44C0" w:rsidRDefault="000344C0" w:rsidP="00E03B1C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44C0" w:rsidRDefault="000344C0" w:rsidP="00E03B1C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44C0" w:rsidRDefault="000344C0" w:rsidP="00E03B1C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A6A1B" w:rsidRDefault="001A6A1B" w:rsidP="001A6A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Ермакова Эмилия Павловна</w:t>
      </w:r>
    </w:p>
    <w:p w:rsidR="001A6A1B" w:rsidRDefault="001A6A1B" w:rsidP="001A6A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(4822) 34 56 02</w:t>
      </w:r>
    </w:p>
    <w:p w:rsidR="001A6A1B" w:rsidRDefault="001A6A1B" w:rsidP="00911741">
      <w:pPr>
        <w:pStyle w:val="af0"/>
        <w:ind w:right="98"/>
        <w:rPr>
          <w:szCs w:val="32"/>
        </w:rPr>
      </w:pPr>
    </w:p>
    <w:p w:rsidR="001A6A1B" w:rsidRDefault="001A6A1B" w:rsidP="00911741">
      <w:pPr>
        <w:pStyle w:val="af0"/>
        <w:ind w:right="98"/>
        <w:rPr>
          <w:szCs w:val="32"/>
        </w:rPr>
      </w:pPr>
    </w:p>
    <w:p w:rsidR="001A6A1B" w:rsidRDefault="001A6A1B" w:rsidP="00911741">
      <w:pPr>
        <w:pStyle w:val="af0"/>
        <w:ind w:right="98"/>
        <w:rPr>
          <w:szCs w:val="32"/>
        </w:rPr>
      </w:pPr>
    </w:p>
    <w:p w:rsidR="00911741" w:rsidRPr="007F6A9C" w:rsidRDefault="00911741" w:rsidP="00911741">
      <w:pPr>
        <w:pStyle w:val="af0"/>
        <w:ind w:right="98"/>
        <w:rPr>
          <w:szCs w:val="32"/>
        </w:rPr>
      </w:pPr>
      <w:r w:rsidRPr="007F6A9C">
        <w:rPr>
          <w:szCs w:val="32"/>
        </w:rPr>
        <w:t xml:space="preserve">П Р О Т О К О Л </w:t>
      </w:r>
    </w:p>
    <w:p w:rsidR="00911741" w:rsidRPr="007F6A9C" w:rsidRDefault="00911741" w:rsidP="00911741">
      <w:pPr>
        <w:pStyle w:val="af0"/>
        <w:rPr>
          <w:szCs w:val="32"/>
        </w:rPr>
      </w:pPr>
      <w:r>
        <w:rPr>
          <w:szCs w:val="32"/>
        </w:rPr>
        <w:t xml:space="preserve">совещания у заместителя Председателя Правительства Тверской области Т.Л. </w:t>
      </w:r>
      <w:proofErr w:type="spellStart"/>
      <w:r>
        <w:rPr>
          <w:szCs w:val="32"/>
        </w:rPr>
        <w:t>Жарлицыной</w:t>
      </w:r>
      <w:proofErr w:type="spellEnd"/>
    </w:p>
    <w:p w:rsidR="00911741" w:rsidRPr="00911741" w:rsidRDefault="00911741" w:rsidP="009117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F566DD">
        <w:rPr>
          <w:rFonts w:ascii="Times New Roman" w:eastAsia="Times New Roman" w:hAnsi="Times New Roman" w:cs="Times New Roman"/>
          <w:b/>
          <w:bCs/>
          <w:sz w:val="32"/>
          <w:szCs w:val="32"/>
        </w:rPr>
        <w:t>по теме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  <w:r w:rsidRPr="00F566DD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«Подготовка объектов коммунальной инфраструктуры города Твери к работе в осенне-зимний период 2018-2019 </w:t>
      </w:r>
      <w:proofErr w:type="spellStart"/>
      <w:r w:rsidRPr="00F566DD">
        <w:rPr>
          <w:rFonts w:ascii="Times New Roman" w:eastAsia="Times New Roman" w:hAnsi="Times New Roman" w:cs="Times New Roman"/>
          <w:b/>
          <w:bCs/>
          <w:sz w:val="32"/>
          <w:szCs w:val="32"/>
        </w:rPr>
        <w:t>гг</w:t>
      </w:r>
      <w:proofErr w:type="spellEnd"/>
      <w:r w:rsidRPr="00F566DD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:rsidR="00911741" w:rsidRPr="00911741" w:rsidRDefault="00911741" w:rsidP="009117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  <w:r w:rsidRPr="00911741">
        <w:rPr>
          <w:rFonts w:ascii="Times New Roman" w:eastAsia="Calibri" w:hAnsi="Times New Roman" w:cs="Times New Roman"/>
          <w:b/>
          <w:sz w:val="28"/>
          <w:szCs w:val="28"/>
          <w:lang w:eastAsia="en-US"/>
        </w:rPr>
        <w:t>СОГЛАСОВАЛИ:</w:t>
      </w:r>
    </w:p>
    <w:p w:rsidR="00911741" w:rsidRDefault="00911741" w:rsidP="009117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911741" w:rsidRPr="00911741" w:rsidRDefault="00911741" w:rsidP="009117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4933" w:rsidRDefault="001F4933" w:rsidP="006B1620">
      <w:pPr>
        <w:widowControl w:val="0"/>
        <w:tabs>
          <w:tab w:val="left" w:pos="878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1F4933" w:rsidSect="003F35F3">
      <w:headerReference w:type="default" r:id="rId9"/>
      <w:headerReference w:type="first" r:id="rId10"/>
      <w:pgSz w:w="11906" w:h="16838"/>
      <w:pgMar w:top="426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B2D" w:rsidRDefault="00F92B2D" w:rsidP="00BB3D4B">
      <w:pPr>
        <w:spacing w:after="0" w:line="240" w:lineRule="auto"/>
      </w:pPr>
      <w:r>
        <w:separator/>
      </w:r>
    </w:p>
  </w:endnote>
  <w:endnote w:type="continuationSeparator" w:id="0">
    <w:p w:rsidR="00F92B2D" w:rsidRDefault="00F92B2D" w:rsidP="00BB3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B2D" w:rsidRDefault="00F92B2D" w:rsidP="00BB3D4B">
      <w:pPr>
        <w:spacing w:after="0" w:line="240" w:lineRule="auto"/>
      </w:pPr>
      <w:r>
        <w:separator/>
      </w:r>
    </w:p>
  </w:footnote>
  <w:footnote w:type="continuationSeparator" w:id="0">
    <w:p w:rsidR="00F92B2D" w:rsidRDefault="00F92B2D" w:rsidP="00BB3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2711999"/>
      <w:docPartObj>
        <w:docPartGallery w:val="Page Numbers (Top of Page)"/>
        <w:docPartUnique/>
      </w:docPartObj>
    </w:sdtPr>
    <w:sdtEndPr/>
    <w:sdtContent>
      <w:p w:rsidR="00911741" w:rsidRDefault="00911741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0A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11741" w:rsidRDefault="00911741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7307701"/>
      <w:docPartObj>
        <w:docPartGallery w:val="Page Numbers (Top of Page)"/>
        <w:docPartUnique/>
      </w:docPartObj>
    </w:sdtPr>
    <w:sdtEndPr/>
    <w:sdtContent>
      <w:p w:rsidR="00911741" w:rsidRDefault="00FB70A4">
        <w:pPr>
          <w:pStyle w:val="aa"/>
          <w:jc w:val="center"/>
        </w:pPr>
      </w:p>
    </w:sdtContent>
  </w:sdt>
  <w:p w:rsidR="00911741" w:rsidRDefault="0091174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7486"/>
    <w:multiLevelType w:val="hybridMultilevel"/>
    <w:tmpl w:val="9DEE2A7C"/>
    <w:lvl w:ilvl="0" w:tplc="BE1A8D5C">
      <w:start w:val="2"/>
      <w:numFmt w:val="decimal"/>
      <w:lvlText w:val="%1."/>
      <w:lvlJc w:val="left"/>
      <w:pPr>
        <w:ind w:left="1068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F0B4D00"/>
    <w:multiLevelType w:val="hybridMultilevel"/>
    <w:tmpl w:val="EE781514"/>
    <w:lvl w:ilvl="0" w:tplc="827421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D70F78"/>
    <w:multiLevelType w:val="hybridMultilevel"/>
    <w:tmpl w:val="FD623A24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22C48AA"/>
    <w:multiLevelType w:val="hybridMultilevel"/>
    <w:tmpl w:val="4830A6A4"/>
    <w:lvl w:ilvl="0" w:tplc="0382DF04">
      <w:start w:val="1"/>
      <w:numFmt w:val="decimal"/>
      <w:lvlText w:val="%1."/>
      <w:lvlJc w:val="left"/>
      <w:pPr>
        <w:ind w:left="2058" w:hanging="135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EF35A00"/>
    <w:multiLevelType w:val="hybridMultilevel"/>
    <w:tmpl w:val="044E9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064A3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3284C44"/>
    <w:multiLevelType w:val="hybridMultilevel"/>
    <w:tmpl w:val="3CF4F058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297" w:hanging="360"/>
      </w:pPr>
    </w:lvl>
    <w:lvl w:ilvl="2" w:tplc="0419001B" w:tentative="1">
      <w:start w:val="1"/>
      <w:numFmt w:val="lowerRoman"/>
      <w:lvlText w:val="%3."/>
      <w:lvlJc w:val="right"/>
      <w:pPr>
        <w:ind w:left="2017" w:hanging="180"/>
      </w:pPr>
    </w:lvl>
    <w:lvl w:ilvl="3" w:tplc="0419000F" w:tentative="1">
      <w:start w:val="1"/>
      <w:numFmt w:val="decimal"/>
      <w:lvlText w:val="%4."/>
      <w:lvlJc w:val="left"/>
      <w:pPr>
        <w:ind w:left="2737" w:hanging="360"/>
      </w:pPr>
    </w:lvl>
    <w:lvl w:ilvl="4" w:tplc="04190019" w:tentative="1">
      <w:start w:val="1"/>
      <w:numFmt w:val="lowerLetter"/>
      <w:lvlText w:val="%5."/>
      <w:lvlJc w:val="left"/>
      <w:pPr>
        <w:ind w:left="3457" w:hanging="360"/>
      </w:pPr>
    </w:lvl>
    <w:lvl w:ilvl="5" w:tplc="0419001B" w:tentative="1">
      <w:start w:val="1"/>
      <w:numFmt w:val="lowerRoman"/>
      <w:lvlText w:val="%6."/>
      <w:lvlJc w:val="right"/>
      <w:pPr>
        <w:ind w:left="4177" w:hanging="180"/>
      </w:pPr>
    </w:lvl>
    <w:lvl w:ilvl="6" w:tplc="0419000F" w:tentative="1">
      <w:start w:val="1"/>
      <w:numFmt w:val="decimal"/>
      <w:lvlText w:val="%7."/>
      <w:lvlJc w:val="left"/>
      <w:pPr>
        <w:ind w:left="4897" w:hanging="360"/>
      </w:pPr>
    </w:lvl>
    <w:lvl w:ilvl="7" w:tplc="04190019" w:tentative="1">
      <w:start w:val="1"/>
      <w:numFmt w:val="lowerLetter"/>
      <w:lvlText w:val="%8."/>
      <w:lvlJc w:val="left"/>
      <w:pPr>
        <w:ind w:left="5617" w:hanging="360"/>
      </w:pPr>
    </w:lvl>
    <w:lvl w:ilvl="8" w:tplc="0419001B" w:tentative="1">
      <w:start w:val="1"/>
      <w:numFmt w:val="lowerRoman"/>
      <w:lvlText w:val="%9."/>
      <w:lvlJc w:val="right"/>
      <w:pPr>
        <w:ind w:left="6337" w:hanging="180"/>
      </w:pPr>
    </w:lvl>
  </w:abstractNum>
  <w:abstractNum w:abstractNumId="7">
    <w:nsid w:val="36604458"/>
    <w:multiLevelType w:val="hybridMultilevel"/>
    <w:tmpl w:val="541C3212"/>
    <w:lvl w:ilvl="0" w:tplc="B4A0E470">
      <w:start w:val="1"/>
      <w:numFmt w:val="decimal"/>
      <w:lvlText w:val="%1."/>
      <w:lvlJc w:val="left"/>
      <w:pPr>
        <w:ind w:left="2662" w:hanging="124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36C1561B"/>
    <w:multiLevelType w:val="hybridMultilevel"/>
    <w:tmpl w:val="2FFC1B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385105"/>
    <w:multiLevelType w:val="hybridMultilevel"/>
    <w:tmpl w:val="FDF2B8FA"/>
    <w:lvl w:ilvl="0" w:tplc="750A6DE2">
      <w:start w:val="1"/>
      <w:numFmt w:val="decimal"/>
      <w:lvlText w:val="%1."/>
      <w:lvlJc w:val="left"/>
      <w:pPr>
        <w:ind w:left="206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ECB134E"/>
    <w:multiLevelType w:val="hybridMultilevel"/>
    <w:tmpl w:val="6FA0C8B6"/>
    <w:lvl w:ilvl="0" w:tplc="CBACFE8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>
    <w:nsid w:val="552355B3"/>
    <w:multiLevelType w:val="multilevel"/>
    <w:tmpl w:val="80E08A34"/>
    <w:lvl w:ilvl="0">
      <w:start w:val="1"/>
      <w:numFmt w:val="decimal"/>
      <w:lvlText w:val="%1."/>
      <w:lvlJc w:val="left"/>
      <w:pPr>
        <w:ind w:left="7427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614E272A"/>
    <w:multiLevelType w:val="hybridMultilevel"/>
    <w:tmpl w:val="0D5826FC"/>
    <w:lvl w:ilvl="0" w:tplc="0798913A">
      <w:start w:val="1"/>
      <w:numFmt w:val="decimal"/>
      <w:lvlText w:val="%1."/>
      <w:lvlJc w:val="left"/>
      <w:pPr>
        <w:ind w:left="644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3">
    <w:nsid w:val="624F2CA9"/>
    <w:multiLevelType w:val="hybridMultilevel"/>
    <w:tmpl w:val="0E3C5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725FBF"/>
    <w:multiLevelType w:val="hybridMultilevel"/>
    <w:tmpl w:val="83BA0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D7546E"/>
    <w:multiLevelType w:val="hybridMultilevel"/>
    <w:tmpl w:val="12DE43E4"/>
    <w:lvl w:ilvl="0" w:tplc="E97A7072">
      <w:start w:val="1"/>
      <w:numFmt w:val="decimal"/>
      <w:lvlText w:val="%1."/>
      <w:lvlJc w:val="left"/>
      <w:pPr>
        <w:ind w:left="64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2"/>
  </w:num>
  <w:num w:numId="5">
    <w:abstractNumId w:val="14"/>
  </w:num>
  <w:num w:numId="6">
    <w:abstractNumId w:val="13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  <w:num w:numId="11">
    <w:abstractNumId w:val="5"/>
  </w:num>
  <w:num w:numId="12">
    <w:abstractNumId w:val="7"/>
  </w:num>
  <w:num w:numId="13">
    <w:abstractNumId w:val="7"/>
  </w:num>
  <w:num w:numId="14">
    <w:abstractNumId w:val="8"/>
  </w:num>
  <w:num w:numId="15">
    <w:abstractNumId w:val="9"/>
  </w:num>
  <w:num w:numId="16">
    <w:abstractNumId w:val="3"/>
  </w:num>
  <w:num w:numId="17">
    <w:abstractNumId w:val="11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06EC"/>
    <w:rsid w:val="00000686"/>
    <w:rsid w:val="000006D5"/>
    <w:rsid w:val="00000E8D"/>
    <w:rsid w:val="0000101D"/>
    <w:rsid w:val="0000330E"/>
    <w:rsid w:val="000037E9"/>
    <w:rsid w:val="00003E99"/>
    <w:rsid w:val="0000487E"/>
    <w:rsid w:val="00005306"/>
    <w:rsid w:val="00007569"/>
    <w:rsid w:val="00007C26"/>
    <w:rsid w:val="000107D7"/>
    <w:rsid w:val="00011435"/>
    <w:rsid w:val="000120D7"/>
    <w:rsid w:val="000129B9"/>
    <w:rsid w:val="00013A6E"/>
    <w:rsid w:val="000142B7"/>
    <w:rsid w:val="000148BB"/>
    <w:rsid w:val="000154B1"/>
    <w:rsid w:val="000170FC"/>
    <w:rsid w:val="00017C7C"/>
    <w:rsid w:val="00017D9E"/>
    <w:rsid w:val="00017DF1"/>
    <w:rsid w:val="00021528"/>
    <w:rsid w:val="00022044"/>
    <w:rsid w:val="000230AC"/>
    <w:rsid w:val="00023F48"/>
    <w:rsid w:val="00025158"/>
    <w:rsid w:val="0002562E"/>
    <w:rsid w:val="00030320"/>
    <w:rsid w:val="0003041F"/>
    <w:rsid w:val="00030D56"/>
    <w:rsid w:val="000312A5"/>
    <w:rsid w:val="000312B1"/>
    <w:rsid w:val="00032325"/>
    <w:rsid w:val="00033772"/>
    <w:rsid w:val="00033AA3"/>
    <w:rsid w:val="00033BF6"/>
    <w:rsid w:val="000344C0"/>
    <w:rsid w:val="000359DE"/>
    <w:rsid w:val="00035FB9"/>
    <w:rsid w:val="000378BE"/>
    <w:rsid w:val="00042B5D"/>
    <w:rsid w:val="000434A5"/>
    <w:rsid w:val="00045EBB"/>
    <w:rsid w:val="000463D2"/>
    <w:rsid w:val="000471BB"/>
    <w:rsid w:val="000501BE"/>
    <w:rsid w:val="0005038B"/>
    <w:rsid w:val="000506F3"/>
    <w:rsid w:val="00050F46"/>
    <w:rsid w:val="000512B0"/>
    <w:rsid w:val="00051DAF"/>
    <w:rsid w:val="000521F3"/>
    <w:rsid w:val="00054E87"/>
    <w:rsid w:val="00054F97"/>
    <w:rsid w:val="00056316"/>
    <w:rsid w:val="00057E7F"/>
    <w:rsid w:val="00061204"/>
    <w:rsid w:val="000618BA"/>
    <w:rsid w:val="00061904"/>
    <w:rsid w:val="00062692"/>
    <w:rsid w:val="0006308F"/>
    <w:rsid w:val="00063A24"/>
    <w:rsid w:val="0006536D"/>
    <w:rsid w:val="00066002"/>
    <w:rsid w:val="00070312"/>
    <w:rsid w:val="00070BA9"/>
    <w:rsid w:val="00071D96"/>
    <w:rsid w:val="00071E3A"/>
    <w:rsid w:val="00072CED"/>
    <w:rsid w:val="00072D1C"/>
    <w:rsid w:val="0007389F"/>
    <w:rsid w:val="000740B0"/>
    <w:rsid w:val="00074F27"/>
    <w:rsid w:val="000760BB"/>
    <w:rsid w:val="000760FB"/>
    <w:rsid w:val="000765BF"/>
    <w:rsid w:val="0007799D"/>
    <w:rsid w:val="00077A5E"/>
    <w:rsid w:val="00077BD2"/>
    <w:rsid w:val="000800AE"/>
    <w:rsid w:val="00081839"/>
    <w:rsid w:val="00082091"/>
    <w:rsid w:val="00082550"/>
    <w:rsid w:val="00082E17"/>
    <w:rsid w:val="0008341E"/>
    <w:rsid w:val="00083B53"/>
    <w:rsid w:val="0008415C"/>
    <w:rsid w:val="00085EC9"/>
    <w:rsid w:val="00087DC5"/>
    <w:rsid w:val="000907BE"/>
    <w:rsid w:val="00090998"/>
    <w:rsid w:val="000909EE"/>
    <w:rsid w:val="00091309"/>
    <w:rsid w:val="00091DFA"/>
    <w:rsid w:val="00093E70"/>
    <w:rsid w:val="00095746"/>
    <w:rsid w:val="000963EB"/>
    <w:rsid w:val="000965B1"/>
    <w:rsid w:val="0009676F"/>
    <w:rsid w:val="0009707A"/>
    <w:rsid w:val="00097461"/>
    <w:rsid w:val="00097879"/>
    <w:rsid w:val="000A017B"/>
    <w:rsid w:val="000A12E5"/>
    <w:rsid w:val="000A16EE"/>
    <w:rsid w:val="000A1779"/>
    <w:rsid w:val="000A1B8F"/>
    <w:rsid w:val="000A4710"/>
    <w:rsid w:val="000A4745"/>
    <w:rsid w:val="000A55B2"/>
    <w:rsid w:val="000A56E4"/>
    <w:rsid w:val="000A56E7"/>
    <w:rsid w:val="000A632E"/>
    <w:rsid w:val="000A6F23"/>
    <w:rsid w:val="000B138C"/>
    <w:rsid w:val="000B4BE1"/>
    <w:rsid w:val="000B658A"/>
    <w:rsid w:val="000B7469"/>
    <w:rsid w:val="000B7D75"/>
    <w:rsid w:val="000C1B30"/>
    <w:rsid w:val="000C20CD"/>
    <w:rsid w:val="000C40D8"/>
    <w:rsid w:val="000C537F"/>
    <w:rsid w:val="000C6D8C"/>
    <w:rsid w:val="000C6DE2"/>
    <w:rsid w:val="000C765E"/>
    <w:rsid w:val="000C7705"/>
    <w:rsid w:val="000D097E"/>
    <w:rsid w:val="000D1E3B"/>
    <w:rsid w:val="000D21B3"/>
    <w:rsid w:val="000D2685"/>
    <w:rsid w:val="000D2884"/>
    <w:rsid w:val="000D38B6"/>
    <w:rsid w:val="000D3B5C"/>
    <w:rsid w:val="000D40CB"/>
    <w:rsid w:val="000D4AA4"/>
    <w:rsid w:val="000D7F72"/>
    <w:rsid w:val="000E37DE"/>
    <w:rsid w:val="000E3C1E"/>
    <w:rsid w:val="000E3D29"/>
    <w:rsid w:val="000E4140"/>
    <w:rsid w:val="000E43E0"/>
    <w:rsid w:val="000E455F"/>
    <w:rsid w:val="000E45AC"/>
    <w:rsid w:val="000E4648"/>
    <w:rsid w:val="000E50A9"/>
    <w:rsid w:val="000E5348"/>
    <w:rsid w:val="000E6874"/>
    <w:rsid w:val="000E7D58"/>
    <w:rsid w:val="000F01FE"/>
    <w:rsid w:val="000F0268"/>
    <w:rsid w:val="000F0920"/>
    <w:rsid w:val="000F0A9A"/>
    <w:rsid w:val="000F1585"/>
    <w:rsid w:val="000F1642"/>
    <w:rsid w:val="000F21D5"/>
    <w:rsid w:val="000F2CA2"/>
    <w:rsid w:val="000F2FB9"/>
    <w:rsid w:val="000F33E1"/>
    <w:rsid w:val="000F487C"/>
    <w:rsid w:val="000F5829"/>
    <w:rsid w:val="000F66C5"/>
    <w:rsid w:val="000F6A0B"/>
    <w:rsid w:val="000F6CEE"/>
    <w:rsid w:val="000F7D01"/>
    <w:rsid w:val="0010041D"/>
    <w:rsid w:val="00101760"/>
    <w:rsid w:val="0010210F"/>
    <w:rsid w:val="001021AB"/>
    <w:rsid w:val="00103483"/>
    <w:rsid w:val="001036E6"/>
    <w:rsid w:val="00103D45"/>
    <w:rsid w:val="0010411D"/>
    <w:rsid w:val="0010424A"/>
    <w:rsid w:val="001043FD"/>
    <w:rsid w:val="0010463D"/>
    <w:rsid w:val="001066DD"/>
    <w:rsid w:val="00107A68"/>
    <w:rsid w:val="00110190"/>
    <w:rsid w:val="0011161A"/>
    <w:rsid w:val="001116C3"/>
    <w:rsid w:val="00111AFD"/>
    <w:rsid w:val="00113516"/>
    <w:rsid w:val="001136B2"/>
    <w:rsid w:val="00113B84"/>
    <w:rsid w:val="00114F70"/>
    <w:rsid w:val="00115365"/>
    <w:rsid w:val="00116379"/>
    <w:rsid w:val="00117919"/>
    <w:rsid w:val="0012030C"/>
    <w:rsid w:val="001203C2"/>
    <w:rsid w:val="0012075C"/>
    <w:rsid w:val="00121167"/>
    <w:rsid w:val="001211ED"/>
    <w:rsid w:val="001211F9"/>
    <w:rsid w:val="00122220"/>
    <w:rsid w:val="00122B53"/>
    <w:rsid w:val="00124893"/>
    <w:rsid w:val="00124CEA"/>
    <w:rsid w:val="00125FF2"/>
    <w:rsid w:val="0012674A"/>
    <w:rsid w:val="00127921"/>
    <w:rsid w:val="00130BF3"/>
    <w:rsid w:val="001315CC"/>
    <w:rsid w:val="00132284"/>
    <w:rsid w:val="00133F08"/>
    <w:rsid w:val="00134A08"/>
    <w:rsid w:val="00135602"/>
    <w:rsid w:val="001357BD"/>
    <w:rsid w:val="00136088"/>
    <w:rsid w:val="00136AB0"/>
    <w:rsid w:val="00137400"/>
    <w:rsid w:val="00137F61"/>
    <w:rsid w:val="00140D49"/>
    <w:rsid w:val="0014104E"/>
    <w:rsid w:val="001417E5"/>
    <w:rsid w:val="00141C0B"/>
    <w:rsid w:val="00142D4E"/>
    <w:rsid w:val="00143142"/>
    <w:rsid w:val="00143821"/>
    <w:rsid w:val="00144573"/>
    <w:rsid w:val="00146AC8"/>
    <w:rsid w:val="001474AE"/>
    <w:rsid w:val="00147BF1"/>
    <w:rsid w:val="00150D8D"/>
    <w:rsid w:val="00151090"/>
    <w:rsid w:val="00152113"/>
    <w:rsid w:val="0015407B"/>
    <w:rsid w:val="00154924"/>
    <w:rsid w:val="001549EA"/>
    <w:rsid w:val="00154A09"/>
    <w:rsid w:val="001572A5"/>
    <w:rsid w:val="001573BD"/>
    <w:rsid w:val="0015770C"/>
    <w:rsid w:val="00160082"/>
    <w:rsid w:val="00160980"/>
    <w:rsid w:val="00160A6B"/>
    <w:rsid w:val="00163344"/>
    <w:rsid w:val="00164B62"/>
    <w:rsid w:val="00164D8B"/>
    <w:rsid w:val="001666B1"/>
    <w:rsid w:val="001673B8"/>
    <w:rsid w:val="00167813"/>
    <w:rsid w:val="00170BCA"/>
    <w:rsid w:val="00170FEB"/>
    <w:rsid w:val="0017195F"/>
    <w:rsid w:val="00171E5E"/>
    <w:rsid w:val="001733C4"/>
    <w:rsid w:val="00175E87"/>
    <w:rsid w:val="001769A8"/>
    <w:rsid w:val="001772A7"/>
    <w:rsid w:val="001802FE"/>
    <w:rsid w:val="001808F5"/>
    <w:rsid w:val="001808FB"/>
    <w:rsid w:val="00182362"/>
    <w:rsid w:val="001823D5"/>
    <w:rsid w:val="00182674"/>
    <w:rsid w:val="00183EF4"/>
    <w:rsid w:val="001844B7"/>
    <w:rsid w:val="00184888"/>
    <w:rsid w:val="0018573B"/>
    <w:rsid w:val="001865ED"/>
    <w:rsid w:val="00191AE6"/>
    <w:rsid w:val="00192917"/>
    <w:rsid w:val="00192B88"/>
    <w:rsid w:val="00193C2E"/>
    <w:rsid w:val="00194B3E"/>
    <w:rsid w:val="0019718F"/>
    <w:rsid w:val="00197DD3"/>
    <w:rsid w:val="001A05CE"/>
    <w:rsid w:val="001A1D2C"/>
    <w:rsid w:val="001A22C4"/>
    <w:rsid w:val="001A39BE"/>
    <w:rsid w:val="001A3E3D"/>
    <w:rsid w:val="001A4700"/>
    <w:rsid w:val="001A5034"/>
    <w:rsid w:val="001A52F1"/>
    <w:rsid w:val="001A54AD"/>
    <w:rsid w:val="001A54E6"/>
    <w:rsid w:val="001A54EE"/>
    <w:rsid w:val="001A6310"/>
    <w:rsid w:val="001A6A1B"/>
    <w:rsid w:val="001B22B4"/>
    <w:rsid w:val="001B35FF"/>
    <w:rsid w:val="001B3767"/>
    <w:rsid w:val="001B5513"/>
    <w:rsid w:val="001B6B75"/>
    <w:rsid w:val="001B6BDC"/>
    <w:rsid w:val="001B751D"/>
    <w:rsid w:val="001B7A55"/>
    <w:rsid w:val="001C1430"/>
    <w:rsid w:val="001C1B52"/>
    <w:rsid w:val="001C1D85"/>
    <w:rsid w:val="001C2309"/>
    <w:rsid w:val="001C3018"/>
    <w:rsid w:val="001C3F50"/>
    <w:rsid w:val="001C4E9B"/>
    <w:rsid w:val="001C5301"/>
    <w:rsid w:val="001C783C"/>
    <w:rsid w:val="001D1A40"/>
    <w:rsid w:val="001D2B48"/>
    <w:rsid w:val="001D31B9"/>
    <w:rsid w:val="001D3DEE"/>
    <w:rsid w:val="001D3E85"/>
    <w:rsid w:val="001D4CC3"/>
    <w:rsid w:val="001D4E40"/>
    <w:rsid w:val="001D566B"/>
    <w:rsid w:val="001D5CDB"/>
    <w:rsid w:val="001E1A18"/>
    <w:rsid w:val="001E2BD8"/>
    <w:rsid w:val="001E3492"/>
    <w:rsid w:val="001E369E"/>
    <w:rsid w:val="001E3861"/>
    <w:rsid w:val="001E38C8"/>
    <w:rsid w:val="001E3E90"/>
    <w:rsid w:val="001E41A1"/>
    <w:rsid w:val="001E4D32"/>
    <w:rsid w:val="001E5389"/>
    <w:rsid w:val="001E64B5"/>
    <w:rsid w:val="001E6C43"/>
    <w:rsid w:val="001F0FB9"/>
    <w:rsid w:val="001F1410"/>
    <w:rsid w:val="001F1CA8"/>
    <w:rsid w:val="001F217E"/>
    <w:rsid w:val="001F2EDE"/>
    <w:rsid w:val="001F308F"/>
    <w:rsid w:val="001F452E"/>
    <w:rsid w:val="001F4933"/>
    <w:rsid w:val="001F553B"/>
    <w:rsid w:val="001F652D"/>
    <w:rsid w:val="001F6E9C"/>
    <w:rsid w:val="001F708F"/>
    <w:rsid w:val="001F76B5"/>
    <w:rsid w:val="001F7A2F"/>
    <w:rsid w:val="001F7E77"/>
    <w:rsid w:val="00200003"/>
    <w:rsid w:val="002005EB"/>
    <w:rsid w:val="00200C89"/>
    <w:rsid w:val="002010FA"/>
    <w:rsid w:val="0020154D"/>
    <w:rsid w:val="00201E30"/>
    <w:rsid w:val="0020211D"/>
    <w:rsid w:val="00203905"/>
    <w:rsid w:val="00203A27"/>
    <w:rsid w:val="002045C8"/>
    <w:rsid w:val="0020492C"/>
    <w:rsid w:val="00204F7C"/>
    <w:rsid w:val="00205245"/>
    <w:rsid w:val="00205A32"/>
    <w:rsid w:val="00206239"/>
    <w:rsid w:val="002067A7"/>
    <w:rsid w:val="00210ACC"/>
    <w:rsid w:val="00211332"/>
    <w:rsid w:val="0021260D"/>
    <w:rsid w:val="00212699"/>
    <w:rsid w:val="002127BB"/>
    <w:rsid w:val="00214CD8"/>
    <w:rsid w:val="002159EF"/>
    <w:rsid w:val="00216386"/>
    <w:rsid w:val="00216864"/>
    <w:rsid w:val="00216A89"/>
    <w:rsid w:val="00222058"/>
    <w:rsid w:val="00222650"/>
    <w:rsid w:val="0022347A"/>
    <w:rsid w:val="002238D3"/>
    <w:rsid w:val="00223A11"/>
    <w:rsid w:val="00224CFC"/>
    <w:rsid w:val="00225EE4"/>
    <w:rsid w:val="0022607C"/>
    <w:rsid w:val="002279E0"/>
    <w:rsid w:val="002322C7"/>
    <w:rsid w:val="00232365"/>
    <w:rsid w:val="00232819"/>
    <w:rsid w:val="00233DA3"/>
    <w:rsid w:val="00235A1E"/>
    <w:rsid w:val="00236D1E"/>
    <w:rsid w:val="0024055B"/>
    <w:rsid w:val="00240C6E"/>
    <w:rsid w:val="002420F9"/>
    <w:rsid w:val="00242BA9"/>
    <w:rsid w:val="00242EFC"/>
    <w:rsid w:val="00243195"/>
    <w:rsid w:val="0024389C"/>
    <w:rsid w:val="00243983"/>
    <w:rsid w:val="002449BD"/>
    <w:rsid w:val="0024529B"/>
    <w:rsid w:val="002452CF"/>
    <w:rsid w:val="002457B9"/>
    <w:rsid w:val="00247CAD"/>
    <w:rsid w:val="00247F0A"/>
    <w:rsid w:val="002507DD"/>
    <w:rsid w:val="00250E03"/>
    <w:rsid w:val="00252216"/>
    <w:rsid w:val="00253315"/>
    <w:rsid w:val="00253430"/>
    <w:rsid w:val="00254E18"/>
    <w:rsid w:val="00255EFD"/>
    <w:rsid w:val="002560DE"/>
    <w:rsid w:val="0025689B"/>
    <w:rsid w:val="002576E2"/>
    <w:rsid w:val="0025795F"/>
    <w:rsid w:val="00257A00"/>
    <w:rsid w:val="00262460"/>
    <w:rsid w:val="00262A3F"/>
    <w:rsid w:val="002630E5"/>
    <w:rsid w:val="00263860"/>
    <w:rsid w:val="00264C0E"/>
    <w:rsid w:val="00265BCA"/>
    <w:rsid w:val="00266BF5"/>
    <w:rsid w:val="0026777E"/>
    <w:rsid w:val="00270119"/>
    <w:rsid w:val="00270D77"/>
    <w:rsid w:val="00271162"/>
    <w:rsid w:val="0027181F"/>
    <w:rsid w:val="002728EF"/>
    <w:rsid w:val="00273716"/>
    <w:rsid w:val="0027388A"/>
    <w:rsid w:val="00273AEC"/>
    <w:rsid w:val="00275217"/>
    <w:rsid w:val="00276583"/>
    <w:rsid w:val="00276A73"/>
    <w:rsid w:val="00277C8B"/>
    <w:rsid w:val="00277DD0"/>
    <w:rsid w:val="002807C9"/>
    <w:rsid w:val="0028081A"/>
    <w:rsid w:val="00280B4E"/>
    <w:rsid w:val="002814B8"/>
    <w:rsid w:val="00281727"/>
    <w:rsid w:val="0028183C"/>
    <w:rsid w:val="00281E87"/>
    <w:rsid w:val="00282483"/>
    <w:rsid w:val="002827D0"/>
    <w:rsid w:val="002831AA"/>
    <w:rsid w:val="00283398"/>
    <w:rsid w:val="00283D87"/>
    <w:rsid w:val="002841A7"/>
    <w:rsid w:val="002853CA"/>
    <w:rsid w:val="002853D3"/>
    <w:rsid w:val="00286643"/>
    <w:rsid w:val="0028668E"/>
    <w:rsid w:val="00286830"/>
    <w:rsid w:val="0028685A"/>
    <w:rsid w:val="002875D7"/>
    <w:rsid w:val="002876C3"/>
    <w:rsid w:val="00291700"/>
    <w:rsid w:val="00291716"/>
    <w:rsid w:val="0029269D"/>
    <w:rsid w:val="00293375"/>
    <w:rsid w:val="00293801"/>
    <w:rsid w:val="00293842"/>
    <w:rsid w:val="002943E2"/>
    <w:rsid w:val="0029615F"/>
    <w:rsid w:val="00296786"/>
    <w:rsid w:val="00296A58"/>
    <w:rsid w:val="00296F32"/>
    <w:rsid w:val="002A100E"/>
    <w:rsid w:val="002A3ABE"/>
    <w:rsid w:val="002A4977"/>
    <w:rsid w:val="002A4DFD"/>
    <w:rsid w:val="002A5229"/>
    <w:rsid w:val="002A5A6D"/>
    <w:rsid w:val="002A6033"/>
    <w:rsid w:val="002A612F"/>
    <w:rsid w:val="002A6A10"/>
    <w:rsid w:val="002A7398"/>
    <w:rsid w:val="002B14DC"/>
    <w:rsid w:val="002B1AEA"/>
    <w:rsid w:val="002B2519"/>
    <w:rsid w:val="002B2969"/>
    <w:rsid w:val="002B30D8"/>
    <w:rsid w:val="002B3421"/>
    <w:rsid w:val="002B4099"/>
    <w:rsid w:val="002B4103"/>
    <w:rsid w:val="002B4842"/>
    <w:rsid w:val="002B55E4"/>
    <w:rsid w:val="002B69B7"/>
    <w:rsid w:val="002B71BE"/>
    <w:rsid w:val="002B7B56"/>
    <w:rsid w:val="002C2D19"/>
    <w:rsid w:val="002C2E10"/>
    <w:rsid w:val="002C4AC5"/>
    <w:rsid w:val="002C58DB"/>
    <w:rsid w:val="002C5ABC"/>
    <w:rsid w:val="002C6140"/>
    <w:rsid w:val="002C636B"/>
    <w:rsid w:val="002C64BA"/>
    <w:rsid w:val="002C661A"/>
    <w:rsid w:val="002C7B7F"/>
    <w:rsid w:val="002D0B4F"/>
    <w:rsid w:val="002D21DA"/>
    <w:rsid w:val="002D3B08"/>
    <w:rsid w:val="002D51AD"/>
    <w:rsid w:val="002D647F"/>
    <w:rsid w:val="002E04E7"/>
    <w:rsid w:val="002E1709"/>
    <w:rsid w:val="002E1F73"/>
    <w:rsid w:val="002E2A26"/>
    <w:rsid w:val="002E2D74"/>
    <w:rsid w:val="002E527D"/>
    <w:rsid w:val="002E6B8E"/>
    <w:rsid w:val="002E7DE9"/>
    <w:rsid w:val="002F1726"/>
    <w:rsid w:val="002F1E43"/>
    <w:rsid w:val="002F468D"/>
    <w:rsid w:val="002F47B8"/>
    <w:rsid w:val="002F5849"/>
    <w:rsid w:val="002F69E2"/>
    <w:rsid w:val="00300716"/>
    <w:rsid w:val="00302409"/>
    <w:rsid w:val="0030285F"/>
    <w:rsid w:val="00302A0B"/>
    <w:rsid w:val="00302A45"/>
    <w:rsid w:val="00303020"/>
    <w:rsid w:val="00304138"/>
    <w:rsid w:val="00304149"/>
    <w:rsid w:val="003054F0"/>
    <w:rsid w:val="00305FB7"/>
    <w:rsid w:val="00307674"/>
    <w:rsid w:val="00307F55"/>
    <w:rsid w:val="00310873"/>
    <w:rsid w:val="0031197A"/>
    <w:rsid w:val="00311E10"/>
    <w:rsid w:val="00312551"/>
    <w:rsid w:val="00313020"/>
    <w:rsid w:val="00313CE2"/>
    <w:rsid w:val="00314124"/>
    <w:rsid w:val="00314F21"/>
    <w:rsid w:val="00314F28"/>
    <w:rsid w:val="00316428"/>
    <w:rsid w:val="00317ECB"/>
    <w:rsid w:val="0032011D"/>
    <w:rsid w:val="00321304"/>
    <w:rsid w:val="003215D2"/>
    <w:rsid w:val="00321D21"/>
    <w:rsid w:val="00322078"/>
    <w:rsid w:val="003235E6"/>
    <w:rsid w:val="003235F0"/>
    <w:rsid w:val="003250BA"/>
    <w:rsid w:val="003255C0"/>
    <w:rsid w:val="00326428"/>
    <w:rsid w:val="003273E7"/>
    <w:rsid w:val="003276F6"/>
    <w:rsid w:val="00327990"/>
    <w:rsid w:val="00330227"/>
    <w:rsid w:val="003309D4"/>
    <w:rsid w:val="00331030"/>
    <w:rsid w:val="003325AF"/>
    <w:rsid w:val="003333AF"/>
    <w:rsid w:val="00333735"/>
    <w:rsid w:val="003339B9"/>
    <w:rsid w:val="00334660"/>
    <w:rsid w:val="003354F9"/>
    <w:rsid w:val="0033570B"/>
    <w:rsid w:val="0033697E"/>
    <w:rsid w:val="0033755A"/>
    <w:rsid w:val="003378E5"/>
    <w:rsid w:val="0034010D"/>
    <w:rsid w:val="00341F3B"/>
    <w:rsid w:val="00342BCE"/>
    <w:rsid w:val="00342CF2"/>
    <w:rsid w:val="00343CA0"/>
    <w:rsid w:val="0034440B"/>
    <w:rsid w:val="00344606"/>
    <w:rsid w:val="00344AA1"/>
    <w:rsid w:val="00346F03"/>
    <w:rsid w:val="00347A69"/>
    <w:rsid w:val="00347AC5"/>
    <w:rsid w:val="00347C96"/>
    <w:rsid w:val="00350D45"/>
    <w:rsid w:val="003527C8"/>
    <w:rsid w:val="00354034"/>
    <w:rsid w:val="0035586F"/>
    <w:rsid w:val="003568FC"/>
    <w:rsid w:val="003569A7"/>
    <w:rsid w:val="00356E85"/>
    <w:rsid w:val="0035734E"/>
    <w:rsid w:val="00357C4E"/>
    <w:rsid w:val="00361B22"/>
    <w:rsid w:val="003636BF"/>
    <w:rsid w:val="00364182"/>
    <w:rsid w:val="00365F42"/>
    <w:rsid w:val="00366602"/>
    <w:rsid w:val="00367510"/>
    <w:rsid w:val="00370104"/>
    <w:rsid w:val="0037030F"/>
    <w:rsid w:val="0037114B"/>
    <w:rsid w:val="00371F8F"/>
    <w:rsid w:val="003727E3"/>
    <w:rsid w:val="00373F05"/>
    <w:rsid w:val="00374AA0"/>
    <w:rsid w:val="00374F95"/>
    <w:rsid w:val="00375919"/>
    <w:rsid w:val="00375EA1"/>
    <w:rsid w:val="003763AA"/>
    <w:rsid w:val="00376528"/>
    <w:rsid w:val="00377D58"/>
    <w:rsid w:val="00377F92"/>
    <w:rsid w:val="003807D1"/>
    <w:rsid w:val="00381260"/>
    <w:rsid w:val="0038136D"/>
    <w:rsid w:val="00381C19"/>
    <w:rsid w:val="00383CD5"/>
    <w:rsid w:val="0038448A"/>
    <w:rsid w:val="00385707"/>
    <w:rsid w:val="00386714"/>
    <w:rsid w:val="0038707D"/>
    <w:rsid w:val="003903E0"/>
    <w:rsid w:val="003909A0"/>
    <w:rsid w:val="00391AFA"/>
    <w:rsid w:val="003935DD"/>
    <w:rsid w:val="00393BE8"/>
    <w:rsid w:val="00394B3C"/>
    <w:rsid w:val="00395407"/>
    <w:rsid w:val="003957DD"/>
    <w:rsid w:val="00395A64"/>
    <w:rsid w:val="00397AB9"/>
    <w:rsid w:val="003A06AB"/>
    <w:rsid w:val="003A2836"/>
    <w:rsid w:val="003A41FE"/>
    <w:rsid w:val="003A47FB"/>
    <w:rsid w:val="003A4C00"/>
    <w:rsid w:val="003A4FA4"/>
    <w:rsid w:val="003A5145"/>
    <w:rsid w:val="003A7381"/>
    <w:rsid w:val="003A792E"/>
    <w:rsid w:val="003A7A05"/>
    <w:rsid w:val="003B02EB"/>
    <w:rsid w:val="003B06EB"/>
    <w:rsid w:val="003B1AE9"/>
    <w:rsid w:val="003B2888"/>
    <w:rsid w:val="003B30C6"/>
    <w:rsid w:val="003B3C30"/>
    <w:rsid w:val="003B415A"/>
    <w:rsid w:val="003B42DE"/>
    <w:rsid w:val="003B4AC1"/>
    <w:rsid w:val="003B5321"/>
    <w:rsid w:val="003B743B"/>
    <w:rsid w:val="003B7457"/>
    <w:rsid w:val="003B749A"/>
    <w:rsid w:val="003C0773"/>
    <w:rsid w:val="003C0DA8"/>
    <w:rsid w:val="003C441D"/>
    <w:rsid w:val="003C5219"/>
    <w:rsid w:val="003C52D0"/>
    <w:rsid w:val="003C568D"/>
    <w:rsid w:val="003C6822"/>
    <w:rsid w:val="003C7382"/>
    <w:rsid w:val="003C7D21"/>
    <w:rsid w:val="003C7D4F"/>
    <w:rsid w:val="003D0A25"/>
    <w:rsid w:val="003D0E3E"/>
    <w:rsid w:val="003D1D57"/>
    <w:rsid w:val="003D299A"/>
    <w:rsid w:val="003D37C1"/>
    <w:rsid w:val="003D3AF5"/>
    <w:rsid w:val="003D3DB8"/>
    <w:rsid w:val="003D5A6F"/>
    <w:rsid w:val="003D5B10"/>
    <w:rsid w:val="003D7077"/>
    <w:rsid w:val="003D7686"/>
    <w:rsid w:val="003D77D9"/>
    <w:rsid w:val="003D7BD5"/>
    <w:rsid w:val="003D7FD5"/>
    <w:rsid w:val="003E0094"/>
    <w:rsid w:val="003E0B14"/>
    <w:rsid w:val="003E3183"/>
    <w:rsid w:val="003E3AB5"/>
    <w:rsid w:val="003E3B5C"/>
    <w:rsid w:val="003E5189"/>
    <w:rsid w:val="003E528D"/>
    <w:rsid w:val="003E5413"/>
    <w:rsid w:val="003E57F9"/>
    <w:rsid w:val="003E59F1"/>
    <w:rsid w:val="003E5E93"/>
    <w:rsid w:val="003E648B"/>
    <w:rsid w:val="003E6BC0"/>
    <w:rsid w:val="003E702D"/>
    <w:rsid w:val="003E718C"/>
    <w:rsid w:val="003E720C"/>
    <w:rsid w:val="003E7282"/>
    <w:rsid w:val="003F2FB7"/>
    <w:rsid w:val="003F35F3"/>
    <w:rsid w:val="003F3B5D"/>
    <w:rsid w:val="003F5A6C"/>
    <w:rsid w:val="003F6B17"/>
    <w:rsid w:val="003F6C9D"/>
    <w:rsid w:val="003F731B"/>
    <w:rsid w:val="003F7B31"/>
    <w:rsid w:val="00401F89"/>
    <w:rsid w:val="0040206E"/>
    <w:rsid w:val="004023A5"/>
    <w:rsid w:val="00403282"/>
    <w:rsid w:val="00404026"/>
    <w:rsid w:val="00404150"/>
    <w:rsid w:val="004042EF"/>
    <w:rsid w:val="00404EE3"/>
    <w:rsid w:val="00406251"/>
    <w:rsid w:val="00406665"/>
    <w:rsid w:val="0040667B"/>
    <w:rsid w:val="00406ADE"/>
    <w:rsid w:val="00406C10"/>
    <w:rsid w:val="00406EDD"/>
    <w:rsid w:val="004072FD"/>
    <w:rsid w:val="0040750F"/>
    <w:rsid w:val="0041083E"/>
    <w:rsid w:val="00411102"/>
    <w:rsid w:val="00411C8B"/>
    <w:rsid w:val="00411FEB"/>
    <w:rsid w:val="004133BE"/>
    <w:rsid w:val="00414C6C"/>
    <w:rsid w:val="004156B9"/>
    <w:rsid w:val="00416183"/>
    <w:rsid w:val="004166CF"/>
    <w:rsid w:val="00416CA7"/>
    <w:rsid w:val="00417F3F"/>
    <w:rsid w:val="00420225"/>
    <w:rsid w:val="00420F1F"/>
    <w:rsid w:val="00421BCD"/>
    <w:rsid w:val="00422579"/>
    <w:rsid w:val="00423C08"/>
    <w:rsid w:val="00425839"/>
    <w:rsid w:val="00427190"/>
    <w:rsid w:val="004308C6"/>
    <w:rsid w:val="004324A6"/>
    <w:rsid w:val="00432EC1"/>
    <w:rsid w:val="00432FB0"/>
    <w:rsid w:val="004337B4"/>
    <w:rsid w:val="00433D9A"/>
    <w:rsid w:val="00434948"/>
    <w:rsid w:val="0043533C"/>
    <w:rsid w:val="0043768C"/>
    <w:rsid w:val="00440584"/>
    <w:rsid w:val="00440816"/>
    <w:rsid w:val="0044162A"/>
    <w:rsid w:val="00442228"/>
    <w:rsid w:val="00442831"/>
    <w:rsid w:val="00442BE5"/>
    <w:rsid w:val="00443E67"/>
    <w:rsid w:val="00443E68"/>
    <w:rsid w:val="004443D9"/>
    <w:rsid w:val="00444AF0"/>
    <w:rsid w:val="00445341"/>
    <w:rsid w:val="004467B7"/>
    <w:rsid w:val="0044763E"/>
    <w:rsid w:val="00447762"/>
    <w:rsid w:val="00447A8C"/>
    <w:rsid w:val="00447B54"/>
    <w:rsid w:val="00447C18"/>
    <w:rsid w:val="004546E6"/>
    <w:rsid w:val="00454F5F"/>
    <w:rsid w:val="00456377"/>
    <w:rsid w:val="0045687F"/>
    <w:rsid w:val="00457F36"/>
    <w:rsid w:val="00460315"/>
    <w:rsid w:val="004607D8"/>
    <w:rsid w:val="004609D1"/>
    <w:rsid w:val="00460CA2"/>
    <w:rsid w:val="00462E9B"/>
    <w:rsid w:val="00463449"/>
    <w:rsid w:val="0046384B"/>
    <w:rsid w:val="00463F9D"/>
    <w:rsid w:val="00464449"/>
    <w:rsid w:val="00465C6C"/>
    <w:rsid w:val="00467D49"/>
    <w:rsid w:val="00467EC9"/>
    <w:rsid w:val="0047031F"/>
    <w:rsid w:val="0047076B"/>
    <w:rsid w:val="00471631"/>
    <w:rsid w:val="0047189A"/>
    <w:rsid w:val="0047291D"/>
    <w:rsid w:val="00473864"/>
    <w:rsid w:val="0047394F"/>
    <w:rsid w:val="004741FB"/>
    <w:rsid w:val="00474F4F"/>
    <w:rsid w:val="004750DB"/>
    <w:rsid w:val="00475D8D"/>
    <w:rsid w:val="0047667F"/>
    <w:rsid w:val="004769C4"/>
    <w:rsid w:val="00476F29"/>
    <w:rsid w:val="00477E9C"/>
    <w:rsid w:val="00480277"/>
    <w:rsid w:val="00480386"/>
    <w:rsid w:val="00481D40"/>
    <w:rsid w:val="00482E9D"/>
    <w:rsid w:val="00485086"/>
    <w:rsid w:val="0048564A"/>
    <w:rsid w:val="0048649C"/>
    <w:rsid w:val="004864A1"/>
    <w:rsid w:val="0049210B"/>
    <w:rsid w:val="004923F1"/>
    <w:rsid w:val="00492879"/>
    <w:rsid w:val="004932AC"/>
    <w:rsid w:val="00493F21"/>
    <w:rsid w:val="00494411"/>
    <w:rsid w:val="00494604"/>
    <w:rsid w:val="004958D8"/>
    <w:rsid w:val="00496732"/>
    <w:rsid w:val="0049703F"/>
    <w:rsid w:val="00497D22"/>
    <w:rsid w:val="004A133C"/>
    <w:rsid w:val="004A3808"/>
    <w:rsid w:val="004A3C53"/>
    <w:rsid w:val="004A480A"/>
    <w:rsid w:val="004A4A65"/>
    <w:rsid w:val="004A4EC0"/>
    <w:rsid w:val="004A50C8"/>
    <w:rsid w:val="004A559A"/>
    <w:rsid w:val="004A600A"/>
    <w:rsid w:val="004A64EF"/>
    <w:rsid w:val="004B00E9"/>
    <w:rsid w:val="004B0185"/>
    <w:rsid w:val="004B0B8B"/>
    <w:rsid w:val="004B16C9"/>
    <w:rsid w:val="004B1B47"/>
    <w:rsid w:val="004B2C52"/>
    <w:rsid w:val="004B3030"/>
    <w:rsid w:val="004B39C0"/>
    <w:rsid w:val="004B5DD8"/>
    <w:rsid w:val="004B6330"/>
    <w:rsid w:val="004C0A48"/>
    <w:rsid w:val="004C21AF"/>
    <w:rsid w:val="004C326C"/>
    <w:rsid w:val="004C3394"/>
    <w:rsid w:val="004C3980"/>
    <w:rsid w:val="004C4D41"/>
    <w:rsid w:val="004C50A3"/>
    <w:rsid w:val="004C54A2"/>
    <w:rsid w:val="004C7899"/>
    <w:rsid w:val="004D0636"/>
    <w:rsid w:val="004D0E75"/>
    <w:rsid w:val="004D3D25"/>
    <w:rsid w:val="004D5D43"/>
    <w:rsid w:val="004D6021"/>
    <w:rsid w:val="004D6117"/>
    <w:rsid w:val="004D66DF"/>
    <w:rsid w:val="004D67E1"/>
    <w:rsid w:val="004E133A"/>
    <w:rsid w:val="004E1421"/>
    <w:rsid w:val="004E15BD"/>
    <w:rsid w:val="004E1686"/>
    <w:rsid w:val="004E1CD8"/>
    <w:rsid w:val="004E226E"/>
    <w:rsid w:val="004E27E8"/>
    <w:rsid w:val="004E2C11"/>
    <w:rsid w:val="004E2C3A"/>
    <w:rsid w:val="004E312E"/>
    <w:rsid w:val="004E4E9B"/>
    <w:rsid w:val="004E4ECE"/>
    <w:rsid w:val="004E5650"/>
    <w:rsid w:val="004F0488"/>
    <w:rsid w:val="004F04C1"/>
    <w:rsid w:val="004F1DED"/>
    <w:rsid w:val="004F21A6"/>
    <w:rsid w:val="004F2371"/>
    <w:rsid w:val="004F2EA2"/>
    <w:rsid w:val="004F39D4"/>
    <w:rsid w:val="004F4EB1"/>
    <w:rsid w:val="00500D83"/>
    <w:rsid w:val="00502DA1"/>
    <w:rsid w:val="0050400E"/>
    <w:rsid w:val="00505109"/>
    <w:rsid w:val="00506171"/>
    <w:rsid w:val="005071C5"/>
    <w:rsid w:val="0051018C"/>
    <w:rsid w:val="005106EB"/>
    <w:rsid w:val="005109D6"/>
    <w:rsid w:val="00513062"/>
    <w:rsid w:val="00513530"/>
    <w:rsid w:val="00516E1C"/>
    <w:rsid w:val="00517BC1"/>
    <w:rsid w:val="005203F4"/>
    <w:rsid w:val="00520E91"/>
    <w:rsid w:val="00521550"/>
    <w:rsid w:val="005235B4"/>
    <w:rsid w:val="0052497C"/>
    <w:rsid w:val="005253CC"/>
    <w:rsid w:val="00525790"/>
    <w:rsid w:val="005257EF"/>
    <w:rsid w:val="0052775A"/>
    <w:rsid w:val="0052787D"/>
    <w:rsid w:val="005300DC"/>
    <w:rsid w:val="00530C02"/>
    <w:rsid w:val="00530CF9"/>
    <w:rsid w:val="00531649"/>
    <w:rsid w:val="00532B86"/>
    <w:rsid w:val="005331B0"/>
    <w:rsid w:val="0053357E"/>
    <w:rsid w:val="005348C0"/>
    <w:rsid w:val="005353B5"/>
    <w:rsid w:val="005358B5"/>
    <w:rsid w:val="005358C4"/>
    <w:rsid w:val="005362A3"/>
    <w:rsid w:val="0053631F"/>
    <w:rsid w:val="005373F6"/>
    <w:rsid w:val="00537610"/>
    <w:rsid w:val="0053791C"/>
    <w:rsid w:val="00540C63"/>
    <w:rsid w:val="00540DC8"/>
    <w:rsid w:val="00541B12"/>
    <w:rsid w:val="005420C2"/>
    <w:rsid w:val="0054365A"/>
    <w:rsid w:val="00543BDA"/>
    <w:rsid w:val="00543C4E"/>
    <w:rsid w:val="00545C15"/>
    <w:rsid w:val="0054749C"/>
    <w:rsid w:val="00547754"/>
    <w:rsid w:val="00547B36"/>
    <w:rsid w:val="005507CB"/>
    <w:rsid w:val="005514E9"/>
    <w:rsid w:val="00551B38"/>
    <w:rsid w:val="005521DD"/>
    <w:rsid w:val="00552CA0"/>
    <w:rsid w:val="005564E3"/>
    <w:rsid w:val="0055765E"/>
    <w:rsid w:val="00560160"/>
    <w:rsid w:val="005601B1"/>
    <w:rsid w:val="00561DCC"/>
    <w:rsid w:val="005643FC"/>
    <w:rsid w:val="00564E95"/>
    <w:rsid w:val="00566CB6"/>
    <w:rsid w:val="00567366"/>
    <w:rsid w:val="005677CF"/>
    <w:rsid w:val="00567F35"/>
    <w:rsid w:val="00571A56"/>
    <w:rsid w:val="00573214"/>
    <w:rsid w:val="00574B23"/>
    <w:rsid w:val="00574CC5"/>
    <w:rsid w:val="00575FE4"/>
    <w:rsid w:val="0057757D"/>
    <w:rsid w:val="00580A59"/>
    <w:rsid w:val="00581BED"/>
    <w:rsid w:val="005831ED"/>
    <w:rsid w:val="00584030"/>
    <w:rsid w:val="0058560C"/>
    <w:rsid w:val="005857DA"/>
    <w:rsid w:val="0058729E"/>
    <w:rsid w:val="005874D2"/>
    <w:rsid w:val="00590133"/>
    <w:rsid w:val="005901D0"/>
    <w:rsid w:val="00590CA8"/>
    <w:rsid w:val="00592A04"/>
    <w:rsid w:val="00593088"/>
    <w:rsid w:val="00594102"/>
    <w:rsid w:val="00594FBE"/>
    <w:rsid w:val="00594FE3"/>
    <w:rsid w:val="005A040F"/>
    <w:rsid w:val="005A0512"/>
    <w:rsid w:val="005A1DA2"/>
    <w:rsid w:val="005A27A9"/>
    <w:rsid w:val="005A2C41"/>
    <w:rsid w:val="005A3EAB"/>
    <w:rsid w:val="005A4A04"/>
    <w:rsid w:val="005A4AAB"/>
    <w:rsid w:val="005A581B"/>
    <w:rsid w:val="005A59F5"/>
    <w:rsid w:val="005A5B2B"/>
    <w:rsid w:val="005A5BDB"/>
    <w:rsid w:val="005A609C"/>
    <w:rsid w:val="005A768A"/>
    <w:rsid w:val="005B044E"/>
    <w:rsid w:val="005B08C3"/>
    <w:rsid w:val="005B0A39"/>
    <w:rsid w:val="005B0FDD"/>
    <w:rsid w:val="005B1030"/>
    <w:rsid w:val="005B20A7"/>
    <w:rsid w:val="005B2109"/>
    <w:rsid w:val="005B3A8F"/>
    <w:rsid w:val="005B3C81"/>
    <w:rsid w:val="005B4021"/>
    <w:rsid w:val="005B5FD4"/>
    <w:rsid w:val="005B694A"/>
    <w:rsid w:val="005B737C"/>
    <w:rsid w:val="005C22A3"/>
    <w:rsid w:val="005C2AA9"/>
    <w:rsid w:val="005C3435"/>
    <w:rsid w:val="005C3F5B"/>
    <w:rsid w:val="005C41FA"/>
    <w:rsid w:val="005C4C68"/>
    <w:rsid w:val="005C6717"/>
    <w:rsid w:val="005C6A17"/>
    <w:rsid w:val="005C7F7D"/>
    <w:rsid w:val="005D0A22"/>
    <w:rsid w:val="005D0CD8"/>
    <w:rsid w:val="005D2607"/>
    <w:rsid w:val="005D2E85"/>
    <w:rsid w:val="005D57A6"/>
    <w:rsid w:val="005D5C4E"/>
    <w:rsid w:val="005D6877"/>
    <w:rsid w:val="005D74BC"/>
    <w:rsid w:val="005E139D"/>
    <w:rsid w:val="005E18C9"/>
    <w:rsid w:val="005E2C41"/>
    <w:rsid w:val="005E339A"/>
    <w:rsid w:val="005E4213"/>
    <w:rsid w:val="005E4C26"/>
    <w:rsid w:val="005E5B4B"/>
    <w:rsid w:val="005E7016"/>
    <w:rsid w:val="005E7F21"/>
    <w:rsid w:val="005F00FE"/>
    <w:rsid w:val="005F064D"/>
    <w:rsid w:val="005F0748"/>
    <w:rsid w:val="005F085E"/>
    <w:rsid w:val="005F15FA"/>
    <w:rsid w:val="005F1D83"/>
    <w:rsid w:val="005F22B1"/>
    <w:rsid w:val="005F2769"/>
    <w:rsid w:val="005F3DF3"/>
    <w:rsid w:val="005F57AA"/>
    <w:rsid w:val="005F7234"/>
    <w:rsid w:val="006018A4"/>
    <w:rsid w:val="00602968"/>
    <w:rsid w:val="00602D3A"/>
    <w:rsid w:val="00603DC9"/>
    <w:rsid w:val="00604B84"/>
    <w:rsid w:val="0060513F"/>
    <w:rsid w:val="00605B41"/>
    <w:rsid w:val="00605D03"/>
    <w:rsid w:val="006066AF"/>
    <w:rsid w:val="00606FDE"/>
    <w:rsid w:val="006073F5"/>
    <w:rsid w:val="00607D61"/>
    <w:rsid w:val="00611473"/>
    <w:rsid w:val="00612971"/>
    <w:rsid w:val="00615BE4"/>
    <w:rsid w:val="0061714A"/>
    <w:rsid w:val="00617218"/>
    <w:rsid w:val="0062127E"/>
    <w:rsid w:val="006219CE"/>
    <w:rsid w:val="006229F1"/>
    <w:rsid w:val="00623512"/>
    <w:rsid w:val="00624D89"/>
    <w:rsid w:val="00624EE7"/>
    <w:rsid w:val="00627BC6"/>
    <w:rsid w:val="00627F32"/>
    <w:rsid w:val="006303E6"/>
    <w:rsid w:val="0063137F"/>
    <w:rsid w:val="00631E26"/>
    <w:rsid w:val="00632C1A"/>
    <w:rsid w:val="00632F56"/>
    <w:rsid w:val="006332B7"/>
    <w:rsid w:val="0063459A"/>
    <w:rsid w:val="00635DD5"/>
    <w:rsid w:val="00637EB7"/>
    <w:rsid w:val="00641474"/>
    <w:rsid w:val="006424AD"/>
    <w:rsid w:val="00642720"/>
    <w:rsid w:val="00642C8F"/>
    <w:rsid w:val="00642E87"/>
    <w:rsid w:val="0064307D"/>
    <w:rsid w:val="00643540"/>
    <w:rsid w:val="0064370D"/>
    <w:rsid w:val="00643DFF"/>
    <w:rsid w:val="00644B40"/>
    <w:rsid w:val="00645B77"/>
    <w:rsid w:val="00646B0B"/>
    <w:rsid w:val="00647440"/>
    <w:rsid w:val="00647C8E"/>
    <w:rsid w:val="00647E8D"/>
    <w:rsid w:val="00650016"/>
    <w:rsid w:val="00650FBB"/>
    <w:rsid w:val="0065136E"/>
    <w:rsid w:val="006516FA"/>
    <w:rsid w:val="00651C24"/>
    <w:rsid w:val="00651FCB"/>
    <w:rsid w:val="00652461"/>
    <w:rsid w:val="006528BD"/>
    <w:rsid w:val="00652CA8"/>
    <w:rsid w:val="00654B11"/>
    <w:rsid w:val="0065570F"/>
    <w:rsid w:val="00655FF3"/>
    <w:rsid w:val="0066095C"/>
    <w:rsid w:val="00661828"/>
    <w:rsid w:val="00662459"/>
    <w:rsid w:val="006638AF"/>
    <w:rsid w:val="00664042"/>
    <w:rsid w:val="00664320"/>
    <w:rsid w:val="006651CC"/>
    <w:rsid w:val="00665B55"/>
    <w:rsid w:val="006703B6"/>
    <w:rsid w:val="0067055A"/>
    <w:rsid w:val="006709E7"/>
    <w:rsid w:val="00670A1F"/>
    <w:rsid w:val="00670BA0"/>
    <w:rsid w:val="006726BC"/>
    <w:rsid w:val="006735DB"/>
    <w:rsid w:val="00673631"/>
    <w:rsid w:val="00674865"/>
    <w:rsid w:val="00674AC1"/>
    <w:rsid w:val="006775B4"/>
    <w:rsid w:val="00680755"/>
    <w:rsid w:val="00680D9D"/>
    <w:rsid w:val="00681422"/>
    <w:rsid w:val="00681796"/>
    <w:rsid w:val="0068232A"/>
    <w:rsid w:val="006833C8"/>
    <w:rsid w:val="00684558"/>
    <w:rsid w:val="0068483C"/>
    <w:rsid w:val="00685DC6"/>
    <w:rsid w:val="00686139"/>
    <w:rsid w:val="00690CB9"/>
    <w:rsid w:val="006915D0"/>
    <w:rsid w:val="00691DC0"/>
    <w:rsid w:val="00692D96"/>
    <w:rsid w:val="00693790"/>
    <w:rsid w:val="00693E9E"/>
    <w:rsid w:val="00693F20"/>
    <w:rsid w:val="006951AC"/>
    <w:rsid w:val="0069599E"/>
    <w:rsid w:val="00696EE5"/>
    <w:rsid w:val="00696FF9"/>
    <w:rsid w:val="006973A5"/>
    <w:rsid w:val="006975A9"/>
    <w:rsid w:val="00697FB0"/>
    <w:rsid w:val="006A2052"/>
    <w:rsid w:val="006A2958"/>
    <w:rsid w:val="006A529E"/>
    <w:rsid w:val="006A6163"/>
    <w:rsid w:val="006A7C2C"/>
    <w:rsid w:val="006A7CAB"/>
    <w:rsid w:val="006B1620"/>
    <w:rsid w:val="006B1B1A"/>
    <w:rsid w:val="006B24D5"/>
    <w:rsid w:val="006B2DC3"/>
    <w:rsid w:val="006B37E4"/>
    <w:rsid w:val="006B414C"/>
    <w:rsid w:val="006B5D8A"/>
    <w:rsid w:val="006B6459"/>
    <w:rsid w:val="006B7E41"/>
    <w:rsid w:val="006C05E7"/>
    <w:rsid w:val="006C0705"/>
    <w:rsid w:val="006C09DF"/>
    <w:rsid w:val="006C203C"/>
    <w:rsid w:val="006C24DF"/>
    <w:rsid w:val="006C2705"/>
    <w:rsid w:val="006C4717"/>
    <w:rsid w:val="006C569C"/>
    <w:rsid w:val="006C5AF2"/>
    <w:rsid w:val="006C6565"/>
    <w:rsid w:val="006D1114"/>
    <w:rsid w:val="006D16ED"/>
    <w:rsid w:val="006D1A77"/>
    <w:rsid w:val="006D1C09"/>
    <w:rsid w:val="006D1C62"/>
    <w:rsid w:val="006D1FB4"/>
    <w:rsid w:val="006D20A8"/>
    <w:rsid w:val="006D267E"/>
    <w:rsid w:val="006D41E8"/>
    <w:rsid w:val="006D54DF"/>
    <w:rsid w:val="006D5705"/>
    <w:rsid w:val="006D614F"/>
    <w:rsid w:val="006D67A0"/>
    <w:rsid w:val="006D7DED"/>
    <w:rsid w:val="006E0554"/>
    <w:rsid w:val="006E06EC"/>
    <w:rsid w:val="006E260A"/>
    <w:rsid w:val="006E2E6C"/>
    <w:rsid w:val="006E3C7C"/>
    <w:rsid w:val="006E5180"/>
    <w:rsid w:val="006E52D3"/>
    <w:rsid w:val="006E5605"/>
    <w:rsid w:val="006E6822"/>
    <w:rsid w:val="006E6B87"/>
    <w:rsid w:val="006F0210"/>
    <w:rsid w:val="006F523F"/>
    <w:rsid w:val="006F6045"/>
    <w:rsid w:val="006F7153"/>
    <w:rsid w:val="006F7B85"/>
    <w:rsid w:val="007000EA"/>
    <w:rsid w:val="0070062D"/>
    <w:rsid w:val="00700B9B"/>
    <w:rsid w:val="0070157D"/>
    <w:rsid w:val="007016FF"/>
    <w:rsid w:val="007017FD"/>
    <w:rsid w:val="00702C2E"/>
    <w:rsid w:val="00703F8E"/>
    <w:rsid w:val="007049B2"/>
    <w:rsid w:val="0070644D"/>
    <w:rsid w:val="007065AC"/>
    <w:rsid w:val="00707A1F"/>
    <w:rsid w:val="00707A51"/>
    <w:rsid w:val="0071003C"/>
    <w:rsid w:val="00711205"/>
    <w:rsid w:val="0071134A"/>
    <w:rsid w:val="0071247E"/>
    <w:rsid w:val="00712C6A"/>
    <w:rsid w:val="0071308B"/>
    <w:rsid w:val="007133B7"/>
    <w:rsid w:val="0071360D"/>
    <w:rsid w:val="007139A1"/>
    <w:rsid w:val="0071503B"/>
    <w:rsid w:val="00716809"/>
    <w:rsid w:val="007170F5"/>
    <w:rsid w:val="007178FB"/>
    <w:rsid w:val="00717DF1"/>
    <w:rsid w:val="00720E79"/>
    <w:rsid w:val="007211BD"/>
    <w:rsid w:val="00722C21"/>
    <w:rsid w:val="007230D6"/>
    <w:rsid w:val="0072333E"/>
    <w:rsid w:val="007240CE"/>
    <w:rsid w:val="00724BDE"/>
    <w:rsid w:val="00725CA1"/>
    <w:rsid w:val="007267E1"/>
    <w:rsid w:val="00726FD2"/>
    <w:rsid w:val="007305FC"/>
    <w:rsid w:val="007309CB"/>
    <w:rsid w:val="00731932"/>
    <w:rsid w:val="00732656"/>
    <w:rsid w:val="007329D1"/>
    <w:rsid w:val="00732DD5"/>
    <w:rsid w:val="0073314E"/>
    <w:rsid w:val="007333A2"/>
    <w:rsid w:val="00734A74"/>
    <w:rsid w:val="00737169"/>
    <w:rsid w:val="0074184E"/>
    <w:rsid w:val="00743319"/>
    <w:rsid w:val="00743938"/>
    <w:rsid w:val="00744360"/>
    <w:rsid w:val="00744643"/>
    <w:rsid w:val="007462C6"/>
    <w:rsid w:val="00747787"/>
    <w:rsid w:val="00747960"/>
    <w:rsid w:val="00747F6D"/>
    <w:rsid w:val="0075070F"/>
    <w:rsid w:val="0075150F"/>
    <w:rsid w:val="0075187E"/>
    <w:rsid w:val="007518EA"/>
    <w:rsid w:val="00752741"/>
    <w:rsid w:val="00752FD1"/>
    <w:rsid w:val="007532B3"/>
    <w:rsid w:val="00753F26"/>
    <w:rsid w:val="00753FD0"/>
    <w:rsid w:val="0075439F"/>
    <w:rsid w:val="007548D3"/>
    <w:rsid w:val="00755081"/>
    <w:rsid w:val="00756561"/>
    <w:rsid w:val="0075752F"/>
    <w:rsid w:val="00757E61"/>
    <w:rsid w:val="00760D56"/>
    <w:rsid w:val="0076177B"/>
    <w:rsid w:val="00763290"/>
    <w:rsid w:val="007632ED"/>
    <w:rsid w:val="0076365B"/>
    <w:rsid w:val="007639C5"/>
    <w:rsid w:val="00763C61"/>
    <w:rsid w:val="00764039"/>
    <w:rsid w:val="00765886"/>
    <w:rsid w:val="007663A5"/>
    <w:rsid w:val="00766B47"/>
    <w:rsid w:val="007671DF"/>
    <w:rsid w:val="007672F9"/>
    <w:rsid w:val="00767C43"/>
    <w:rsid w:val="0077343D"/>
    <w:rsid w:val="00773453"/>
    <w:rsid w:val="00773661"/>
    <w:rsid w:val="00774191"/>
    <w:rsid w:val="007756D5"/>
    <w:rsid w:val="007775B7"/>
    <w:rsid w:val="00777604"/>
    <w:rsid w:val="0078159F"/>
    <w:rsid w:val="0078189B"/>
    <w:rsid w:val="00781D5B"/>
    <w:rsid w:val="00783B95"/>
    <w:rsid w:val="00783CD0"/>
    <w:rsid w:val="007855E1"/>
    <w:rsid w:val="00785FDB"/>
    <w:rsid w:val="00786131"/>
    <w:rsid w:val="00787BE9"/>
    <w:rsid w:val="007906AB"/>
    <w:rsid w:val="00791151"/>
    <w:rsid w:val="00791305"/>
    <w:rsid w:val="00791E1A"/>
    <w:rsid w:val="0079268F"/>
    <w:rsid w:val="00793D87"/>
    <w:rsid w:val="007948D4"/>
    <w:rsid w:val="00796011"/>
    <w:rsid w:val="00796230"/>
    <w:rsid w:val="00796D82"/>
    <w:rsid w:val="0079721A"/>
    <w:rsid w:val="0079752F"/>
    <w:rsid w:val="007A10D1"/>
    <w:rsid w:val="007A30C2"/>
    <w:rsid w:val="007A3DFA"/>
    <w:rsid w:val="007A3F06"/>
    <w:rsid w:val="007A4CE0"/>
    <w:rsid w:val="007A514A"/>
    <w:rsid w:val="007A69D3"/>
    <w:rsid w:val="007A6E59"/>
    <w:rsid w:val="007A743D"/>
    <w:rsid w:val="007A7FBE"/>
    <w:rsid w:val="007B1042"/>
    <w:rsid w:val="007B32C6"/>
    <w:rsid w:val="007B3717"/>
    <w:rsid w:val="007B49A0"/>
    <w:rsid w:val="007B5DCC"/>
    <w:rsid w:val="007B775B"/>
    <w:rsid w:val="007C1807"/>
    <w:rsid w:val="007C25BB"/>
    <w:rsid w:val="007C302F"/>
    <w:rsid w:val="007C4326"/>
    <w:rsid w:val="007C46B4"/>
    <w:rsid w:val="007C48C7"/>
    <w:rsid w:val="007C4C7F"/>
    <w:rsid w:val="007C5122"/>
    <w:rsid w:val="007C667F"/>
    <w:rsid w:val="007C6FC7"/>
    <w:rsid w:val="007C78E6"/>
    <w:rsid w:val="007C7C0A"/>
    <w:rsid w:val="007D20DA"/>
    <w:rsid w:val="007D36B4"/>
    <w:rsid w:val="007D37F1"/>
    <w:rsid w:val="007D5870"/>
    <w:rsid w:val="007D5B7F"/>
    <w:rsid w:val="007D6C6C"/>
    <w:rsid w:val="007D75CA"/>
    <w:rsid w:val="007D7ACD"/>
    <w:rsid w:val="007E02CE"/>
    <w:rsid w:val="007E1594"/>
    <w:rsid w:val="007E2937"/>
    <w:rsid w:val="007E294D"/>
    <w:rsid w:val="007E3121"/>
    <w:rsid w:val="007E411E"/>
    <w:rsid w:val="007E41A2"/>
    <w:rsid w:val="007E4508"/>
    <w:rsid w:val="007E640E"/>
    <w:rsid w:val="007E6B16"/>
    <w:rsid w:val="007E6D3E"/>
    <w:rsid w:val="007E7CC6"/>
    <w:rsid w:val="007F01EC"/>
    <w:rsid w:val="007F2243"/>
    <w:rsid w:val="007F348D"/>
    <w:rsid w:val="007F51DF"/>
    <w:rsid w:val="007F65E1"/>
    <w:rsid w:val="007F6A9C"/>
    <w:rsid w:val="007F6CF0"/>
    <w:rsid w:val="007F7323"/>
    <w:rsid w:val="007F76AE"/>
    <w:rsid w:val="007F78A4"/>
    <w:rsid w:val="008018EE"/>
    <w:rsid w:val="008021FD"/>
    <w:rsid w:val="00802671"/>
    <w:rsid w:val="00803C11"/>
    <w:rsid w:val="0080409A"/>
    <w:rsid w:val="00804839"/>
    <w:rsid w:val="00804ADC"/>
    <w:rsid w:val="00804D0E"/>
    <w:rsid w:val="00805408"/>
    <w:rsid w:val="008060C9"/>
    <w:rsid w:val="008071FE"/>
    <w:rsid w:val="008120A8"/>
    <w:rsid w:val="00812831"/>
    <w:rsid w:val="008130E2"/>
    <w:rsid w:val="008135F4"/>
    <w:rsid w:val="0081385B"/>
    <w:rsid w:val="00813C90"/>
    <w:rsid w:val="00813F54"/>
    <w:rsid w:val="0081608D"/>
    <w:rsid w:val="00816C6F"/>
    <w:rsid w:val="00817F9F"/>
    <w:rsid w:val="00821C2B"/>
    <w:rsid w:val="008226E8"/>
    <w:rsid w:val="0082348C"/>
    <w:rsid w:val="008235BF"/>
    <w:rsid w:val="0082550C"/>
    <w:rsid w:val="008270CF"/>
    <w:rsid w:val="00827791"/>
    <w:rsid w:val="00831648"/>
    <w:rsid w:val="0083298D"/>
    <w:rsid w:val="00832CC2"/>
    <w:rsid w:val="0083349E"/>
    <w:rsid w:val="008358A2"/>
    <w:rsid w:val="00836DAE"/>
    <w:rsid w:val="00837639"/>
    <w:rsid w:val="008378D1"/>
    <w:rsid w:val="008379AE"/>
    <w:rsid w:val="00837B12"/>
    <w:rsid w:val="00841768"/>
    <w:rsid w:val="00841F29"/>
    <w:rsid w:val="008423D3"/>
    <w:rsid w:val="00842449"/>
    <w:rsid w:val="00842A3C"/>
    <w:rsid w:val="00842A4F"/>
    <w:rsid w:val="008442DB"/>
    <w:rsid w:val="00846543"/>
    <w:rsid w:val="008473FB"/>
    <w:rsid w:val="00850E89"/>
    <w:rsid w:val="00851739"/>
    <w:rsid w:val="00853545"/>
    <w:rsid w:val="00853813"/>
    <w:rsid w:val="00854528"/>
    <w:rsid w:val="0085485E"/>
    <w:rsid w:val="00854F10"/>
    <w:rsid w:val="008550B1"/>
    <w:rsid w:val="00856244"/>
    <w:rsid w:val="008576B3"/>
    <w:rsid w:val="00857FD7"/>
    <w:rsid w:val="00862098"/>
    <w:rsid w:val="00864EA9"/>
    <w:rsid w:val="00866DC3"/>
    <w:rsid w:val="00867060"/>
    <w:rsid w:val="00867993"/>
    <w:rsid w:val="008718CC"/>
    <w:rsid w:val="008734A7"/>
    <w:rsid w:val="00874458"/>
    <w:rsid w:val="008752A8"/>
    <w:rsid w:val="008755D5"/>
    <w:rsid w:val="00876B1A"/>
    <w:rsid w:val="00884457"/>
    <w:rsid w:val="00884DEE"/>
    <w:rsid w:val="0088669A"/>
    <w:rsid w:val="00887043"/>
    <w:rsid w:val="00890C80"/>
    <w:rsid w:val="0089108C"/>
    <w:rsid w:val="0089178A"/>
    <w:rsid w:val="00891F7A"/>
    <w:rsid w:val="0089253E"/>
    <w:rsid w:val="00892547"/>
    <w:rsid w:val="008928A4"/>
    <w:rsid w:val="00893B24"/>
    <w:rsid w:val="00893B34"/>
    <w:rsid w:val="00894D2F"/>
    <w:rsid w:val="0089637B"/>
    <w:rsid w:val="00896400"/>
    <w:rsid w:val="00896758"/>
    <w:rsid w:val="008A0C7D"/>
    <w:rsid w:val="008A0EAC"/>
    <w:rsid w:val="008A15D0"/>
    <w:rsid w:val="008A1961"/>
    <w:rsid w:val="008A28F3"/>
    <w:rsid w:val="008A4493"/>
    <w:rsid w:val="008A4D28"/>
    <w:rsid w:val="008A5305"/>
    <w:rsid w:val="008A564C"/>
    <w:rsid w:val="008A5DEB"/>
    <w:rsid w:val="008A7425"/>
    <w:rsid w:val="008B0F9A"/>
    <w:rsid w:val="008B32FB"/>
    <w:rsid w:val="008B43FC"/>
    <w:rsid w:val="008B4ABB"/>
    <w:rsid w:val="008B563D"/>
    <w:rsid w:val="008B6294"/>
    <w:rsid w:val="008B692B"/>
    <w:rsid w:val="008B7826"/>
    <w:rsid w:val="008C05DB"/>
    <w:rsid w:val="008C0D65"/>
    <w:rsid w:val="008C1386"/>
    <w:rsid w:val="008C2B0A"/>
    <w:rsid w:val="008C2CB0"/>
    <w:rsid w:val="008C337D"/>
    <w:rsid w:val="008C3D30"/>
    <w:rsid w:val="008C4FF1"/>
    <w:rsid w:val="008C56C9"/>
    <w:rsid w:val="008C7E97"/>
    <w:rsid w:val="008D046A"/>
    <w:rsid w:val="008D0940"/>
    <w:rsid w:val="008D0D58"/>
    <w:rsid w:val="008D180E"/>
    <w:rsid w:val="008D1DB7"/>
    <w:rsid w:val="008D2731"/>
    <w:rsid w:val="008D4BAF"/>
    <w:rsid w:val="008D5286"/>
    <w:rsid w:val="008D5633"/>
    <w:rsid w:val="008D632B"/>
    <w:rsid w:val="008D691C"/>
    <w:rsid w:val="008D699F"/>
    <w:rsid w:val="008D7A6D"/>
    <w:rsid w:val="008E04B4"/>
    <w:rsid w:val="008E1BF7"/>
    <w:rsid w:val="008E204A"/>
    <w:rsid w:val="008E2F4D"/>
    <w:rsid w:val="008E4C49"/>
    <w:rsid w:val="008E5281"/>
    <w:rsid w:val="008E55AD"/>
    <w:rsid w:val="008E62AE"/>
    <w:rsid w:val="008E6CFA"/>
    <w:rsid w:val="008E6DA1"/>
    <w:rsid w:val="008E7814"/>
    <w:rsid w:val="008E7DEE"/>
    <w:rsid w:val="008F00D8"/>
    <w:rsid w:val="008F080B"/>
    <w:rsid w:val="008F0912"/>
    <w:rsid w:val="008F0A47"/>
    <w:rsid w:val="008F0BD2"/>
    <w:rsid w:val="008F12C6"/>
    <w:rsid w:val="008F309C"/>
    <w:rsid w:val="008F3824"/>
    <w:rsid w:val="008F4DB1"/>
    <w:rsid w:val="008F517B"/>
    <w:rsid w:val="008F5689"/>
    <w:rsid w:val="008F57B9"/>
    <w:rsid w:val="008F5CE1"/>
    <w:rsid w:val="008F5D34"/>
    <w:rsid w:val="008F6E1C"/>
    <w:rsid w:val="008F7EB7"/>
    <w:rsid w:val="008F7F45"/>
    <w:rsid w:val="00900103"/>
    <w:rsid w:val="00901AAE"/>
    <w:rsid w:val="00901B40"/>
    <w:rsid w:val="00901E8E"/>
    <w:rsid w:val="00901E94"/>
    <w:rsid w:val="009024D8"/>
    <w:rsid w:val="00902D51"/>
    <w:rsid w:val="00903086"/>
    <w:rsid w:val="009032B3"/>
    <w:rsid w:val="00903E9D"/>
    <w:rsid w:val="009047C7"/>
    <w:rsid w:val="00905831"/>
    <w:rsid w:val="00905CBB"/>
    <w:rsid w:val="00907798"/>
    <w:rsid w:val="00911741"/>
    <w:rsid w:val="009118EC"/>
    <w:rsid w:val="00911BA9"/>
    <w:rsid w:val="00912DD9"/>
    <w:rsid w:val="009132FE"/>
    <w:rsid w:val="009136FF"/>
    <w:rsid w:val="009140E0"/>
    <w:rsid w:val="00914A3E"/>
    <w:rsid w:val="00915384"/>
    <w:rsid w:val="0091571A"/>
    <w:rsid w:val="00915DD7"/>
    <w:rsid w:val="00917465"/>
    <w:rsid w:val="00917990"/>
    <w:rsid w:val="00920552"/>
    <w:rsid w:val="00923ADA"/>
    <w:rsid w:val="009244F8"/>
    <w:rsid w:val="00924E4E"/>
    <w:rsid w:val="00925037"/>
    <w:rsid w:val="00925A88"/>
    <w:rsid w:val="009268D1"/>
    <w:rsid w:val="00927B86"/>
    <w:rsid w:val="00930349"/>
    <w:rsid w:val="00930528"/>
    <w:rsid w:val="00931487"/>
    <w:rsid w:val="00931F38"/>
    <w:rsid w:val="00932C4E"/>
    <w:rsid w:val="009337B7"/>
    <w:rsid w:val="00934485"/>
    <w:rsid w:val="00934569"/>
    <w:rsid w:val="00936EA7"/>
    <w:rsid w:val="00937E21"/>
    <w:rsid w:val="00940510"/>
    <w:rsid w:val="00940E19"/>
    <w:rsid w:val="00941A38"/>
    <w:rsid w:val="00941A3E"/>
    <w:rsid w:val="00942246"/>
    <w:rsid w:val="009430B3"/>
    <w:rsid w:val="00944A8D"/>
    <w:rsid w:val="00944FDD"/>
    <w:rsid w:val="0094747B"/>
    <w:rsid w:val="0095009D"/>
    <w:rsid w:val="00950886"/>
    <w:rsid w:val="00950DDE"/>
    <w:rsid w:val="009522E1"/>
    <w:rsid w:val="0095394C"/>
    <w:rsid w:val="009550DA"/>
    <w:rsid w:val="00962B52"/>
    <w:rsid w:val="00962E16"/>
    <w:rsid w:val="00963838"/>
    <w:rsid w:val="00964802"/>
    <w:rsid w:val="009648C3"/>
    <w:rsid w:val="00965849"/>
    <w:rsid w:val="00970573"/>
    <w:rsid w:val="0097083E"/>
    <w:rsid w:val="00971A58"/>
    <w:rsid w:val="00971D8A"/>
    <w:rsid w:val="00973787"/>
    <w:rsid w:val="00975E77"/>
    <w:rsid w:val="0097699E"/>
    <w:rsid w:val="00980EA9"/>
    <w:rsid w:val="00982A2C"/>
    <w:rsid w:val="00982AD3"/>
    <w:rsid w:val="00983B16"/>
    <w:rsid w:val="00984139"/>
    <w:rsid w:val="00985E0C"/>
    <w:rsid w:val="0098723E"/>
    <w:rsid w:val="009872C5"/>
    <w:rsid w:val="00987363"/>
    <w:rsid w:val="00987FBF"/>
    <w:rsid w:val="00990A07"/>
    <w:rsid w:val="00990FE7"/>
    <w:rsid w:val="009914EE"/>
    <w:rsid w:val="00991B1B"/>
    <w:rsid w:val="0099327A"/>
    <w:rsid w:val="0099361E"/>
    <w:rsid w:val="009937EB"/>
    <w:rsid w:val="00994D60"/>
    <w:rsid w:val="0099585A"/>
    <w:rsid w:val="00995C35"/>
    <w:rsid w:val="00996644"/>
    <w:rsid w:val="00997B3A"/>
    <w:rsid w:val="00997D6D"/>
    <w:rsid w:val="009A0DFA"/>
    <w:rsid w:val="009A2073"/>
    <w:rsid w:val="009A3E2D"/>
    <w:rsid w:val="009A3F7D"/>
    <w:rsid w:val="009A4E8E"/>
    <w:rsid w:val="009A5905"/>
    <w:rsid w:val="009A635D"/>
    <w:rsid w:val="009A6E98"/>
    <w:rsid w:val="009A7E8D"/>
    <w:rsid w:val="009B0BF1"/>
    <w:rsid w:val="009B13AD"/>
    <w:rsid w:val="009B2F42"/>
    <w:rsid w:val="009B386F"/>
    <w:rsid w:val="009B3D4F"/>
    <w:rsid w:val="009B3F49"/>
    <w:rsid w:val="009B425F"/>
    <w:rsid w:val="009B4A02"/>
    <w:rsid w:val="009B5891"/>
    <w:rsid w:val="009B5D76"/>
    <w:rsid w:val="009B7A46"/>
    <w:rsid w:val="009C22DF"/>
    <w:rsid w:val="009C243B"/>
    <w:rsid w:val="009C26C6"/>
    <w:rsid w:val="009C32FC"/>
    <w:rsid w:val="009C36E4"/>
    <w:rsid w:val="009C4C7C"/>
    <w:rsid w:val="009C554B"/>
    <w:rsid w:val="009C62A0"/>
    <w:rsid w:val="009C6FCA"/>
    <w:rsid w:val="009C74BC"/>
    <w:rsid w:val="009C7841"/>
    <w:rsid w:val="009C796A"/>
    <w:rsid w:val="009C7D89"/>
    <w:rsid w:val="009D00E8"/>
    <w:rsid w:val="009D035F"/>
    <w:rsid w:val="009D05D2"/>
    <w:rsid w:val="009D1DDF"/>
    <w:rsid w:val="009D2F54"/>
    <w:rsid w:val="009D48B7"/>
    <w:rsid w:val="009D49EE"/>
    <w:rsid w:val="009D5EA0"/>
    <w:rsid w:val="009D730B"/>
    <w:rsid w:val="009E0AF8"/>
    <w:rsid w:val="009E0B04"/>
    <w:rsid w:val="009E1AE5"/>
    <w:rsid w:val="009E1BF0"/>
    <w:rsid w:val="009E21C1"/>
    <w:rsid w:val="009E2243"/>
    <w:rsid w:val="009E268C"/>
    <w:rsid w:val="009E2931"/>
    <w:rsid w:val="009E2B4E"/>
    <w:rsid w:val="009E2B92"/>
    <w:rsid w:val="009E3458"/>
    <w:rsid w:val="009E38BB"/>
    <w:rsid w:val="009E44F3"/>
    <w:rsid w:val="009E5489"/>
    <w:rsid w:val="009E594C"/>
    <w:rsid w:val="009E69AE"/>
    <w:rsid w:val="009E6B4C"/>
    <w:rsid w:val="009E6CBF"/>
    <w:rsid w:val="009E7B9E"/>
    <w:rsid w:val="009E7D54"/>
    <w:rsid w:val="009F16B1"/>
    <w:rsid w:val="009F1D1A"/>
    <w:rsid w:val="009F2EAD"/>
    <w:rsid w:val="009F3831"/>
    <w:rsid w:val="009F40DC"/>
    <w:rsid w:val="009F4106"/>
    <w:rsid w:val="009F4D4A"/>
    <w:rsid w:val="009F4DFB"/>
    <w:rsid w:val="009F500B"/>
    <w:rsid w:val="009F5433"/>
    <w:rsid w:val="009F5B5F"/>
    <w:rsid w:val="009F68B8"/>
    <w:rsid w:val="009F6A90"/>
    <w:rsid w:val="009F6BF8"/>
    <w:rsid w:val="009F7886"/>
    <w:rsid w:val="00A0055E"/>
    <w:rsid w:val="00A02122"/>
    <w:rsid w:val="00A029F4"/>
    <w:rsid w:val="00A02FDD"/>
    <w:rsid w:val="00A03B98"/>
    <w:rsid w:val="00A0416D"/>
    <w:rsid w:val="00A047B0"/>
    <w:rsid w:val="00A05129"/>
    <w:rsid w:val="00A05427"/>
    <w:rsid w:val="00A06D05"/>
    <w:rsid w:val="00A078CE"/>
    <w:rsid w:val="00A07B2A"/>
    <w:rsid w:val="00A11112"/>
    <w:rsid w:val="00A117A7"/>
    <w:rsid w:val="00A12859"/>
    <w:rsid w:val="00A145BE"/>
    <w:rsid w:val="00A16E5D"/>
    <w:rsid w:val="00A17F03"/>
    <w:rsid w:val="00A22E76"/>
    <w:rsid w:val="00A2327A"/>
    <w:rsid w:val="00A2377E"/>
    <w:rsid w:val="00A239A7"/>
    <w:rsid w:val="00A246F6"/>
    <w:rsid w:val="00A255BD"/>
    <w:rsid w:val="00A27B34"/>
    <w:rsid w:val="00A323CB"/>
    <w:rsid w:val="00A33804"/>
    <w:rsid w:val="00A34AF1"/>
    <w:rsid w:val="00A3642E"/>
    <w:rsid w:val="00A3680E"/>
    <w:rsid w:val="00A400EB"/>
    <w:rsid w:val="00A40246"/>
    <w:rsid w:val="00A417C4"/>
    <w:rsid w:val="00A41F3F"/>
    <w:rsid w:val="00A42317"/>
    <w:rsid w:val="00A43C91"/>
    <w:rsid w:val="00A44ECE"/>
    <w:rsid w:val="00A45470"/>
    <w:rsid w:val="00A457B7"/>
    <w:rsid w:val="00A45CFE"/>
    <w:rsid w:val="00A469B2"/>
    <w:rsid w:val="00A469D6"/>
    <w:rsid w:val="00A47D60"/>
    <w:rsid w:val="00A51A10"/>
    <w:rsid w:val="00A51C4D"/>
    <w:rsid w:val="00A526F4"/>
    <w:rsid w:val="00A52B5A"/>
    <w:rsid w:val="00A53009"/>
    <w:rsid w:val="00A54089"/>
    <w:rsid w:val="00A561C0"/>
    <w:rsid w:val="00A61EF5"/>
    <w:rsid w:val="00A62A21"/>
    <w:rsid w:val="00A62D4A"/>
    <w:rsid w:val="00A63844"/>
    <w:rsid w:val="00A64012"/>
    <w:rsid w:val="00A64762"/>
    <w:rsid w:val="00A657C5"/>
    <w:rsid w:val="00A70D27"/>
    <w:rsid w:val="00A712CF"/>
    <w:rsid w:val="00A71C9E"/>
    <w:rsid w:val="00A72D6F"/>
    <w:rsid w:val="00A734EF"/>
    <w:rsid w:val="00A735AC"/>
    <w:rsid w:val="00A73FE4"/>
    <w:rsid w:val="00A741EB"/>
    <w:rsid w:val="00A74CB8"/>
    <w:rsid w:val="00A74F08"/>
    <w:rsid w:val="00A75168"/>
    <w:rsid w:val="00A75717"/>
    <w:rsid w:val="00A7609D"/>
    <w:rsid w:val="00A76598"/>
    <w:rsid w:val="00A768FE"/>
    <w:rsid w:val="00A77796"/>
    <w:rsid w:val="00A8101E"/>
    <w:rsid w:val="00A8176A"/>
    <w:rsid w:val="00A8253C"/>
    <w:rsid w:val="00A83704"/>
    <w:rsid w:val="00A83C72"/>
    <w:rsid w:val="00A83EF7"/>
    <w:rsid w:val="00A84563"/>
    <w:rsid w:val="00A869B4"/>
    <w:rsid w:val="00A872B2"/>
    <w:rsid w:val="00A87B26"/>
    <w:rsid w:val="00A9090D"/>
    <w:rsid w:val="00A90F99"/>
    <w:rsid w:val="00A91060"/>
    <w:rsid w:val="00A923B6"/>
    <w:rsid w:val="00A93E70"/>
    <w:rsid w:val="00A94411"/>
    <w:rsid w:val="00A94D08"/>
    <w:rsid w:val="00A94FAF"/>
    <w:rsid w:val="00A9620B"/>
    <w:rsid w:val="00A965EE"/>
    <w:rsid w:val="00A9779E"/>
    <w:rsid w:val="00A9786C"/>
    <w:rsid w:val="00AA0D28"/>
    <w:rsid w:val="00AA133F"/>
    <w:rsid w:val="00AA1A28"/>
    <w:rsid w:val="00AA200B"/>
    <w:rsid w:val="00AA5510"/>
    <w:rsid w:val="00AA5AA9"/>
    <w:rsid w:val="00AB215E"/>
    <w:rsid w:val="00AB2C3A"/>
    <w:rsid w:val="00AB2EAF"/>
    <w:rsid w:val="00AB307F"/>
    <w:rsid w:val="00AB4351"/>
    <w:rsid w:val="00AB6652"/>
    <w:rsid w:val="00AB7E77"/>
    <w:rsid w:val="00AC0869"/>
    <w:rsid w:val="00AC0E7C"/>
    <w:rsid w:val="00AC0E8E"/>
    <w:rsid w:val="00AC0F52"/>
    <w:rsid w:val="00AC1F3B"/>
    <w:rsid w:val="00AC24B2"/>
    <w:rsid w:val="00AC3524"/>
    <w:rsid w:val="00AC367E"/>
    <w:rsid w:val="00AC45C1"/>
    <w:rsid w:val="00AC4BBC"/>
    <w:rsid w:val="00AC5611"/>
    <w:rsid w:val="00AC59A3"/>
    <w:rsid w:val="00AC67BE"/>
    <w:rsid w:val="00AC69EE"/>
    <w:rsid w:val="00AC7BFD"/>
    <w:rsid w:val="00AD1189"/>
    <w:rsid w:val="00AD1CA1"/>
    <w:rsid w:val="00AD2103"/>
    <w:rsid w:val="00AD4236"/>
    <w:rsid w:val="00AD5F40"/>
    <w:rsid w:val="00AD639F"/>
    <w:rsid w:val="00AD67F7"/>
    <w:rsid w:val="00AD688E"/>
    <w:rsid w:val="00AD716A"/>
    <w:rsid w:val="00AE212D"/>
    <w:rsid w:val="00AE3729"/>
    <w:rsid w:val="00AE44C9"/>
    <w:rsid w:val="00AE4D13"/>
    <w:rsid w:val="00AE58CB"/>
    <w:rsid w:val="00AE67AD"/>
    <w:rsid w:val="00AE752F"/>
    <w:rsid w:val="00AE7CE9"/>
    <w:rsid w:val="00AF0007"/>
    <w:rsid w:val="00AF047A"/>
    <w:rsid w:val="00AF0DF7"/>
    <w:rsid w:val="00AF0FB0"/>
    <w:rsid w:val="00AF2162"/>
    <w:rsid w:val="00AF2CE2"/>
    <w:rsid w:val="00AF343C"/>
    <w:rsid w:val="00AF3D54"/>
    <w:rsid w:val="00AF4851"/>
    <w:rsid w:val="00AF5E03"/>
    <w:rsid w:val="00AF66B6"/>
    <w:rsid w:val="00AF708B"/>
    <w:rsid w:val="00AF76D4"/>
    <w:rsid w:val="00AF7FA9"/>
    <w:rsid w:val="00B00437"/>
    <w:rsid w:val="00B04418"/>
    <w:rsid w:val="00B063C2"/>
    <w:rsid w:val="00B06748"/>
    <w:rsid w:val="00B073B7"/>
    <w:rsid w:val="00B12BE2"/>
    <w:rsid w:val="00B14A22"/>
    <w:rsid w:val="00B153F0"/>
    <w:rsid w:val="00B159E1"/>
    <w:rsid w:val="00B163F2"/>
    <w:rsid w:val="00B17260"/>
    <w:rsid w:val="00B17380"/>
    <w:rsid w:val="00B17F1D"/>
    <w:rsid w:val="00B200EA"/>
    <w:rsid w:val="00B20332"/>
    <w:rsid w:val="00B22909"/>
    <w:rsid w:val="00B2326C"/>
    <w:rsid w:val="00B2347D"/>
    <w:rsid w:val="00B23A56"/>
    <w:rsid w:val="00B24132"/>
    <w:rsid w:val="00B245E7"/>
    <w:rsid w:val="00B25AD9"/>
    <w:rsid w:val="00B27339"/>
    <w:rsid w:val="00B302C1"/>
    <w:rsid w:val="00B304D8"/>
    <w:rsid w:val="00B312FC"/>
    <w:rsid w:val="00B31C11"/>
    <w:rsid w:val="00B34ADA"/>
    <w:rsid w:val="00B35317"/>
    <w:rsid w:val="00B367BD"/>
    <w:rsid w:val="00B36C30"/>
    <w:rsid w:val="00B404A4"/>
    <w:rsid w:val="00B40565"/>
    <w:rsid w:val="00B40D0A"/>
    <w:rsid w:val="00B41163"/>
    <w:rsid w:val="00B4139E"/>
    <w:rsid w:val="00B431E4"/>
    <w:rsid w:val="00B4343D"/>
    <w:rsid w:val="00B437C3"/>
    <w:rsid w:val="00B438C2"/>
    <w:rsid w:val="00B464D9"/>
    <w:rsid w:val="00B466EB"/>
    <w:rsid w:val="00B46C12"/>
    <w:rsid w:val="00B46C8C"/>
    <w:rsid w:val="00B46FFF"/>
    <w:rsid w:val="00B477C4"/>
    <w:rsid w:val="00B47D9B"/>
    <w:rsid w:val="00B51064"/>
    <w:rsid w:val="00B51864"/>
    <w:rsid w:val="00B51A27"/>
    <w:rsid w:val="00B51D31"/>
    <w:rsid w:val="00B52393"/>
    <w:rsid w:val="00B5264A"/>
    <w:rsid w:val="00B53A4B"/>
    <w:rsid w:val="00B5549A"/>
    <w:rsid w:val="00B557CF"/>
    <w:rsid w:val="00B60304"/>
    <w:rsid w:val="00B6116E"/>
    <w:rsid w:val="00B611D0"/>
    <w:rsid w:val="00B61CC1"/>
    <w:rsid w:val="00B61F40"/>
    <w:rsid w:val="00B62AA8"/>
    <w:rsid w:val="00B67CB6"/>
    <w:rsid w:val="00B7132B"/>
    <w:rsid w:val="00B725BB"/>
    <w:rsid w:val="00B73C7B"/>
    <w:rsid w:val="00B743D4"/>
    <w:rsid w:val="00B74EFF"/>
    <w:rsid w:val="00B76BF9"/>
    <w:rsid w:val="00B770BA"/>
    <w:rsid w:val="00B800BB"/>
    <w:rsid w:val="00B80303"/>
    <w:rsid w:val="00B818AA"/>
    <w:rsid w:val="00B8336D"/>
    <w:rsid w:val="00B84567"/>
    <w:rsid w:val="00B84B4F"/>
    <w:rsid w:val="00B854D5"/>
    <w:rsid w:val="00B85E42"/>
    <w:rsid w:val="00B861D8"/>
    <w:rsid w:val="00B87DCC"/>
    <w:rsid w:val="00B907A0"/>
    <w:rsid w:val="00B90B6A"/>
    <w:rsid w:val="00B91C54"/>
    <w:rsid w:val="00B928D1"/>
    <w:rsid w:val="00B93601"/>
    <w:rsid w:val="00B93C96"/>
    <w:rsid w:val="00B94479"/>
    <w:rsid w:val="00B946E1"/>
    <w:rsid w:val="00B97542"/>
    <w:rsid w:val="00BA0061"/>
    <w:rsid w:val="00BA021B"/>
    <w:rsid w:val="00BA0558"/>
    <w:rsid w:val="00BA0A41"/>
    <w:rsid w:val="00BA1284"/>
    <w:rsid w:val="00BA14F4"/>
    <w:rsid w:val="00BA2DD3"/>
    <w:rsid w:val="00BA3B9A"/>
    <w:rsid w:val="00BA54B8"/>
    <w:rsid w:val="00BA6519"/>
    <w:rsid w:val="00BA705F"/>
    <w:rsid w:val="00BA706A"/>
    <w:rsid w:val="00BA7F6D"/>
    <w:rsid w:val="00BB0A63"/>
    <w:rsid w:val="00BB1AD6"/>
    <w:rsid w:val="00BB2E3A"/>
    <w:rsid w:val="00BB2E74"/>
    <w:rsid w:val="00BB377F"/>
    <w:rsid w:val="00BB3975"/>
    <w:rsid w:val="00BB3D4B"/>
    <w:rsid w:val="00BB4863"/>
    <w:rsid w:val="00BB4943"/>
    <w:rsid w:val="00BB5FE5"/>
    <w:rsid w:val="00BB64A9"/>
    <w:rsid w:val="00BB7E91"/>
    <w:rsid w:val="00BC05CE"/>
    <w:rsid w:val="00BC13CC"/>
    <w:rsid w:val="00BC22DC"/>
    <w:rsid w:val="00BC2621"/>
    <w:rsid w:val="00BC2C9A"/>
    <w:rsid w:val="00BC39F4"/>
    <w:rsid w:val="00BC4587"/>
    <w:rsid w:val="00BC4C46"/>
    <w:rsid w:val="00BC56D2"/>
    <w:rsid w:val="00BC6764"/>
    <w:rsid w:val="00BC6935"/>
    <w:rsid w:val="00BC7CC9"/>
    <w:rsid w:val="00BD10EA"/>
    <w:rsid w:val="00BD1D55"/>
    <w:rsid w:val="00BD27A7"/>
    <w:rsid w:val="00BD30FB"/>
    <w:rsid w:val="00BD31ED"/>
    <w:rsid w:val="00BD326E"/>
    <w:rsid w:val="00BD3C90"/>
    <w:rsid w:val="00BD3F99"/>
    <w:rsid w:val="00BD56CE"/>
    <w:rsid w:val="00BD6B50"/>
    <w:rsid w:val="00BE0028"/>
    <w:rsid w:val="00BE040C"/>
    <w:rsid w:val="00BE05FF"/>
    <w:rsid w:val="00BE0BA2"/>
    <w:rsid w:val="00BE2F4C"/>
    <w:rsid w:val="00BE3227"/>
    <w:rsid w:val="00BE70C0"/>
    <w:rsid w:val="00BF0531"/>
    <w:rsid w:val="00BF0B6F"/>
    <w:rsid w:val="00BF0EF7"/>
    <w:rsid w:val="00BF121A"/>
    <w:rsid w:val="00BF3837"/>
    <w:rsid w:val="00BF3FFE"/>
    <w:rsid w:val="00BF40EF"/>
    <w:rsid w:val="00BF4EFD"/>
    <w:rsid w:val="00BF617C"/>
    <w:rsid w:val="00BF6AEA"/>
    <w:rsid w:val="00BF7F6A"/>
    <w:rsid w:val="00C0013D"/>
    <w:rsid w:val="00C03F92"/>
    <w:rsid w:val="00C06556"/>
    <w:rsid w:val="00C0713B"/>
    <w:rsid w:val="00C078B6"/>
    <w:rsid w:val="00C07B9E"/>
    <w:rsid w:val="00C10067"/>
    <w:rsid w:val="00C100E1"/>
    <w:rsid w:val="00C105F0"/>
    <w:rsid w:val="00C11A9A"/>
    <w:rsid w:val="00C126C6"/>
    <w:rsid w:val="00C12747"/>
    <w:rsid w:val="00C13890"/>
    <w:rsid w:val="00C13B8B"/>
    <w:rsid w:val="00C13FA8"/>
    <w:rsid w:val="00C14047"/>
    <w:rsid w:val="00C14225"/>
    <w:rsid w:val="00C152A0"/>
    <w:rsid w:val="00C15560"/>
    <w:rsid w:val="00C15F8D"/>
    <w:rsid w:val="00C16079"/>
    <w:rsid w:val="00C1615E"/>
    <w:rsid w:val="00C161A7"/>
    <w:rsid w:val="00C1649A"/>
    <w:rsid w:val="00C16706"/>
    <w:rsid w:val="00C1685C"/>
    <w:rsid w:val="00C16DA2"/>
    <w:rsid w:val="00C1761A"/>
    <w:rsid w:val="00C17B75"/>
    <w:rsid w:val="00C20594"/>
    <w:rsid w:val="00C20A94"/>
    <w:rsid w:val="00C215B8"/>
    <w:rsid w:val="00C21730"/>
    <w:rsid w:val="00C23EDF"/>
    <w:rsid w:val="00C24527"/>
    <w:rsid w:val="00C24C0C"/>
    <w:rsid w:val="00C24F10"/>
    <w:rsid w:val="00C2667E"/>
    <w:rsid w:val="00C268BF"/>
    <w:rsid w:val="00C26D9F"/>
    <w:rsid w:val="00C26DAA"/>
    <w:rsid w:val="00C27772"/>
    <w:rsid w:val="00C31D35"/>
    <w:rsid w:val="00C33703"/>
    <w:rsid w:val="00C3433E"/>
    <w:rsid w:val="00C3565B"/>
    <w:rsid w:val="00C36ADB"/>
    <w:rsid w:val="00C37015"/>
    <w:rsid w:val="00C401E8"/>
    <w:rsid w:val="00C411EF"/>
    <w:rsid w:val="00C41261"/>
    <w:rsid w:val="00C42900"/>
    <w:rsid w:val="00C43D41"/>
    <w:rsid w:val="00C44BE2"/>
    <w:rsid w:val="00C44E3A"/>
    <w:rsid w:val="00C44EDC"/>
    <w:rsid w:val="00C45753"/>
    <w:rsid w:val="00C46B45"/>
    <w:rsid w:val="00C51E8B"/>
    <w:rsid w:val="00C52088"/>
    <w:rsid w:val="00C522B0"/>
    <w:rsid w:val="00C538FF"/>
    <w:rsid w:val="00C53B7D"/>
    <w:rsid w:val="00C54411"/>
    <w:rsid w:val="00C54E61"/>
    <w:rsid w:val="00C60EEB"/>
    <w:rsid w:val="00C618CF"/>
    <w:rsid w:val="00C61ACF"/>
    <w:rsid w:val="00C61AFA"/>
    <w:rsid w:val="00C61C38"/>
    <w:rsid w:val="00C61D91"/>
    <w:rsid w:val="00C62210"/>
    <w:rsid w:val="00C6252F"/>
    <w:rsid w:val="00C625E4"/>
    <w:rsid w:val="00C6306F"/>
    <w:rsid w:val="00C64DBB"/>
    <w:rsid w:val="00C65126"/>
    <w:rsid w:val="00C65DFA"/>
    <w:rsid w:val="00C6692E"/>
    <w:rsid w:val="00C700CB"/>
    <w:rsid w:val="00C70CDD"/>
    <w:rsid w:val="00C70F73"/>
    <w:rsid w:val="00C711F9"/>
    <w:rsid w:val="00C71B02"/>
    <w:rsid w:val="00C725DD"/>
    <w:rsid w:val="00C742E8"/>
    <w:rsid w:val="00C775D7"/>
    <w:rsid w:val="00C77D75"/>
    <w:rsid w:val="00C80C1D"/>
    <w:rsid w:val="00C82576"/>
    <w:rsid w:val="00C85704"/>
    <w:rsid w:val="00C8604B"/>
    <w:rsid w:val="00C86DAE"/>
    <w:rsid w:val="00C87903"/>
    <w:rsid w:val="00C9053B"/>
    <w:rsid w:val="00C91FA7"/>
    <w:rsid w:val="00C92172"/>
    <w:rsid w:val="00C92E1F"/>
    <w:rsid w:val="00C97346"/>
    <w:rsid w:val="00CA0380"/>
    <w:rsid w:val="00CA11B0"/>
    <w:rsid w:val="00CA179C"/>
    <w:rsid w:val="00CA1DC1"/>
    <w:rsid w:val="00CA35A7"/>
    <w:rsid w:val="00CA35F9"/>
    <w:rsid w:val="00CA394A"/>
    <w:rsid w:val="00CA4527"/>
    <w:rsid w:val="00CA53C4"/>
    <w:rsid w:val="00CA5919"/>
    <w:rsid w:val="00CA6DEE"/>
    <w:rsid w:val="00CA70F8"/>
    <w:rsid w:val="00CA787A"/>
    <w:rsid w:val="00CB02EC"/>
    <w:rsid w:val="00CB0A1F"/>
    <w:rsid w:val="00CB1730"/>
    <w:rsid w:val="00CB1BC8"/>
    <w:rsid w:val="00CB2179"/>
    <w:rsid w:val="00CB247A"/>
    <w:rsid w:val="00CB28DA"/>
    <w:rsid w:val="00CB3140"/>
    <w:rsid w:val="00CB3438"/>
    <w:rsid w:val="00CB3A91"/>
    <w:rsid w:val="00CB54A1"/>
    <w:rsid w:val="00CB5DB0"/>
    <w:rsid w:val="00CB6201"/>
    <w:rsid w:val="00CC14C9"/>
    <w:rsid w:val="00CC1850"/>
    <w:rsid w:val="00CC1DC9"/>
    <w:rsid w:val="00CC2171"/>
    <w:rsid w:val="00CC2F50"/>
    <w:rsid w:val="00CC30D2"/>
    <w:rsid w:val="00CC34D9"/>
    <w:rsid w:val="00CC4F11"/>
    <w:rsid w:val="00CC54D2"/>
    <w:rsid w:val="00CC5A32"/>
    <w:rsid w:val="00CC64C2"/>
    <w:rsid w:val="00CD065A"/>
    <w:rsid w:val="00CD1001"/>
    <w:rsid w:val="00CD1892"/>
    <w:rsid w:val="00CD24F8"/>
    <w:rsid w:val="00CD2516"/>
    <w:rsid w:val="00CD2999"/>
    <w:rsid w:val="00CD3175"/>
    <w:rsid w:val="00CD3AE3"/>
    <w:rsid w:val="00CD5FBF"/>
    <w:rsid w:val="00CD6968"/>
    <w:rsid w:val="00CD76AD"/>
    <w:rsid w:val="00CD7911"/>
    <w:rsid w:val="00CE019A"/>
    <w:rsid w:val="00CE0CDD"/>
    <w:rsid w:val="00CE193E"/>
    <w:rsid w:val="00CE298D"/>
    <w:rsid w:val="00CE2B53"/>
    <w:rsid w:val="00CE3294"/>
    <w:rsid w:val="00CE38FF"/>
    <w:rsid w:val="00CE4F9D"/>
    <w:rsid w:val="00CE7067"/>
    <w:rsid w:val="00CF0BE1"/>
    <w:rsid w:val="00CF15E1"/>
    <w:rsid w:val="00CF17C3"/>
    <w:rsid w:val="00CF18D4"/>
    <w:rsid w:val="00CF2051"/>
    <w:rsid w:val="00CF2E63"/>
    <w:rsid w:val="00CF3075"/>
    <w:rsid w:val="00CF37F2"/>
    <w:rsid w:val="00CF3A48"/>
    <w:rsid w:val="00CF3C13"/>
    <w:rsid w:val="00CF5224"/>
    <w:rsid w:val="00CF579F"/>
    <w:rsid w:val="00CF7BCA"/>
    <w:rsid w:val="00CF7F6D"/>
    <w:rsid w:val="00D000A8"/>
    <w:rsid w:val="00D00C7C"/>
    <w:rsid w:val="00D02576"/>
    <w:rsid w:val="00D04AAE"/>
    <w:rsid w:val="00D04AD6"/>
    <w:rsid w:val="00D04FBB"/>
    <w:rsid w:val="00D05BF3"/>
    <w:rsid w:val="00D06500"/>
    <w:rsid w:val="00D14E16"/>
    <w:rsid w:val="00D1547E"/>
    <w:rsid w:val="00D16CB4"/>
    <w:rsid w:val="00D172B0"/>
    <w:rsid w:val="00D2043E"/>
    <w:rsid w:val="00D20C1B"/>
    <w:rsid w:val="00D22CDD"/>
    <w:rsid w:val="00D239CF"/>
    <w:rsid w:val="00D2586B"/>
    <w:rsid w:val="00D26672"/>
    <w:rsid w:val="00D26774"/>
    <w:rsid w:val="00D2735E"/>
    <w:rsid w:val="00D279C6"/>
    <w:rsid w:val="00D31B85"/>
    <w:rsid w:val="00D31F5B"/>
    <w:rsid w:val="00D333C7"/>
    <w:rsid w:val="00D33F5C"/>
    <w:rsid w:val="00D34DCD"/>
    <w:rsid w:val="00D353ED"/>
    <w:rsid w:val="00D35A59"/>
    <w:rsid w:val="00D36417"/>
    <w:rsid w:val="00D376C9"/>
    <w:rsid w:val="00D40299"/>
    <w:rsid w:val="00D40D8A"/>
    <w:rsid w:val="00D41904"/>
    <w:rsid w:val="00D4237D"/>
    <w:rsid w:val="00D42974"/>
    <w:rsid w:val="00D42AFA"/>
    <w:rsid w:val="00D441A7"/>
    <w:rsid w:val="00D4620C"/>
    <w:rsid w:val="00D46312"/>
    <w:rsid w:val="00D46520"/>
    <w:rsid w:val="00D47050"/>
    <w:rsid w:val="00D503CA"/>
    <w:rsid w:val="00D50C62"/>
    <w:rsid w:val="00D5167E"/>
    <w:rsid w:val="00D51D40"/>
    <w:rsid w:val="00D51D8A"/>
    <w:rsid w:val="00D52468"/>
    <w:rsid w:val="00D53222"/>
    <w:rsid w:val="00D5457C"/>
    <w:rsid w:val="00D55A7A"/>
    <w:rsid w:val="00D55B20"/>
    <w:rsid w:val="00D55F23"/>
    <w:rsid w:val="00D57E8F"/>
    <w:rsid w:val="00D607B2"/>
    <w:rsid w:val="00D60EB4"/>
    <w:rsid w:val="00D60F7E"/>
    <w:rsid w:val="00D61106"/>
    <w:rsid w:val="00D63053"/>
    <w:rsid w:val="00D63666"/>
    <w:rsid w:val="00D63E9A"/>
    <w:rsid w:val="00D645AC"/>
    <w:rsid w:val="00D654AD"/>
    <w:rsid w:val="00D67442"/>
    <w:rsid w:val="00D67E55"/>
    <w:rsid w:val="00D706CA"/>
    <w:rsid w:val="00D70C3C"/>
    <w:rsid w:val="00D72450"/>
    <w:rsid w:val="00D72841"/>
    <w:rsid w:val="00D73FC4"/>
    <w:rsid w:val="00D74215"/>
    <w:rsid w:val="00D74E9C"/>
    <w:rsid w:val="00D7593E"/>
    <w:rsid w:val="00D764F9"/>
    <w:rsid w:val="00D76548"/>
    <w:rsid w:val="00D773F0"/>
    <w:rsid w:val="00D806A8"/>
    <w:rsid w:val="00D823E0"/>
    <w:rsid w:val="00D83BAA"/>
    <w:rsid w:val="00D851F5"/>
    <w:rsid w:val="00D8638E"/>
    <w:rsid w:val="00D900A3"/>
    <w:rsid w:val="00D90426"/>
    <w:rsid w:val="00D914ED"/>
    <w:rsid w:val="00D917AB"/>
    <w:rsid w:val="00D92BC5"/>
    <w:rsid w:val="00D93653"/>
    <w:rsid w:val="00D9432A"/>
    <w:rsid w:val="00D95029"/>
    <w:rsid w:val="00D95069"/>
    <w:rsid w:val="00D95505"/>
    <w:rsid w:val="00D96F8D"/>
    <w:rsid w:val="00D9780A"/>
    <w:rsid w:val="00DA2147"/>
    <w:rsid w:val="00DA3472"/>
    <w:rsid w:val="00DA3C4C"/>
    <w:rsid w:val="00DA3DE2"/>
    <w:rsid w:val="00DA3F29"/>
    <w:rsid w:val="00DA5442"/>
    <w:rsid w:val="00DA66A6"/>
    <w:rsid w:val="00DA7E1A"/>
    <w:rsid w:val="00DB0971"/>
    <w:rsid w:val="00DB1AEA"/>
    <w:rsid w:val="00DB2C93"/>
    <w:rsid w:val="00DB43F7"/>
    <w:rsid w:val="00DB53E0"/>
    <w:rsid w:val="00DB5960"/>
    <w:rsid w:val="00DB5D1A"/>
    <w:rsid w:val="00DB67DC"/>
    <w:rsid w:val="00DB769E"/>
    <w:rsid w:val="00DC0A59"/>
    <w:rsid w:val="00DC0C42"/>
    <w:rsid w:val="00DC144E"/>
    <w:rsid w:val="00DC2D5F"/>
    <w:rsid w:val="00DC3300"/>
    <w:rsid w:val="00DC38EA"/>
    <w:rsid w:val="00DC4A72"/>
    <w:rsid w:val="00DC5A09"/>
    <w:rsid w:val="00DC5A45"/>
    <w:rsid w:val="00DC6A8A"/>
    <w:rsid w:val="00DC6CC0"/>
    <w:rsid w:val="00DC7556"/>
    <w:rsid w:val="00DD1B2D"/>
    <w:rsid w:val="00DD1E51"/>
    <w:rsid w:val="00DD28C9"/>
    <w:rsid w:val="00DD2DE2"/>
    <w:rsid w:val="00DD42FD"/>
    <w:rsid w:val="00DD4931"/>
    <w:rsid w:val="00DD5144"/>
    <w:rsid w:val="00DD65D6"/>
    <w:rsid w:val="00DD77E5"/>
    <w:rsid w:val="00DE018B"/>
    <w:rsid w:val="00DE1D0A"/>
    <w:rsid w:val="00DE26F9"/>
    <w:rsid w:val="00DE37CC"/>
    <w:rsid w:val="00DE49D2"/>
    <w:rsid w:val="00DE5748"/>
    <w:rsid w:val="00DE5D9B"/>
    <w:rsid w:val="00DE635F"/>
    <w:rsid w:val="00DE66C1"/>
    <w:rsid w:val="00DE7288"/>
    <w:rsid w:val="00DE72C4"/>
    <w:rsid w:val="00DF1492"/>
    <w:rsid w:val="00DF1523"/>
    <w:rsid w:val="00DF18F3"/>
    <w:rsid w:val="00DF2569"/>
    <w:rsid w:val="00DF2E39"/>
    <w:rsid w:val="00DF2E67"/>
    <w:rsid w:val="00DF384F"/>
    <w:rsid w:val="00DF390D"/>
    <w:rsid w:val="00DF517C"/>
    <w:rsid w:val="00DF637D"/>
    <w:rsid w:val="00DF72A3"/>
    <w:rsid w:val="00DF7DC5"/>
    <w:rsid w:val="00E016E6"/>
    <w:rsid w:val="00E01A48"/>
    <w:rsid w:val="00E02082"/>
    <w:rsid w:val="00E033B3"/>
    <w:rsid w:val="00E03742"/>
    <w:rsid w:val="00E03B1C"/>
    <w:rsid w:val="00E03B5F"/>
    <w:rsid w:val="00E07ACF"/>
    <w:rsid w:val="00E109D7"/>
    <w:rsid w:val="00E11110"/>
    <w:rsid w:val="00E12278"/>
    <w:rsid w:val="00E1357E"/>
    <w:rsid w:val="00E1413E"/>
    <w:rsid w:val="00E143BB"/>
    <w:rsid w:val="00E2060C"/>
    <w:rsid w:val="00E207D4"/>
    <w:rsid w:val="00E209C3"/>
    <w:rsid w:val="00E238A8"/>
    <w:rsid w:val="00E23C13"/>
    <w:rsid w:val="00E24068"/>
    <w:rsid w:val="00E24278"/>
    <w:rsid w:val="00E24C52"/>
    <w:rsid w:val="00E25880"/>
    <w:rsid w:val="00E25992"/>
    <w:rsid w:val="00E25F40"/>
    <w:rsid w:val="00E26572"/>
    <w:rsid w:val="00E2676B"/>
    <w:rsid w:val="00E26B6B"/>
    <w:rsid w:val="00E3098A"/>
    <w:rsid w:val="00E30B70"/>
    <w:rsid w:val="00E32B6A"/>
    <w:rsid w:val="00E33875"/>
    <w:rsid w:val="00E34D4C"/>
    <w:rsid w:val="00E35E73"/>
    <w:rsid w:val="00E3670F"/>
    <w:rsid w:val="00E37A55"/>
    <w:rsid w:val="00E40082"/>
    <w:rsid w:val="00E4060D"/>
    <w:rsid w:val="00E40EF5"/>
    <w:rsid w:val="00E411D1"/>
    <w:rsid w:val="00E42304"/>
    <w:rsid w:val="00E4339D"/>
    <w:rsid w:val="00E434EE"/>
    <w:rsid w:val="00E45807"/>
    <w:rsid w:val="00E464C8"/>
    <w:rsid w:val="00E46AA7"/>
    <w:rsid w:val="00E50577"/>
    <w:rsid w:val="00E5112B"/>
    <w:rsid w:val="00E5152E"/>
    <w:rsid w:val="00E526DD"/>
    <w:rsid w:val="00E52B54"/>
    <w:rsid w:val="00E5309D"/>
    <w:rsid w:val="00E53660"/>
    <w:rsid w:val="00E53A91"/>
    <w:rsid w:val="00E53BC1"/>
    <w:rsid w:val="00E54719"/>
    <w:rsid w:val="00E57D29"/>
    <w:rsid w:val="00E60137"/>
    <w:rsid w:val="00E618A5"/>
    <w:rsid w:val="00E61B52"/>
    <w:rsid w:val="00E62DB9"/>
    <w:rsid w:val="00E6396E"/>
    <w:rsid w:val="00E644E2"/>
    <w:rsid w:val="00E6706A"/>
    <w:rsid w:val="00E67246"/>
    <w:rsid w:val="00E7009F"/>
    <w:rsid w:val="00E71E4B"/>
    <w:rsid w:val="00E72093"/>
    <w:rsid w:val="00E7236A"/>
    <w:rsid w:val="00E73634"/>
    <w:rsid w:val="00E73800"/>
    <w:rsid w:val="00E740E2"/>
    <w:rsid w:val="00E74FE4"/>
    <w:rsid w:val="00E758B2"/>
    <w:rsid w:val="00E76208"/>
    <w:rsid w:val="00E766DB"/>
    <w:rsid w:val="00E7676D"/>
    <w:rsid w:val="00E76CA9"/>
    <w:rsid w:val="00E7727B"/>
    <w:rsid w:val="00E778E7"/>
    <w:rsid w:val="00E8025D"/>
    <w:rsid w:val="00E80F79"/>
    <w:rsid w:val="00E8123D"/>
    <w:rsid w:val="00E81774"/>
    <w:rsid w:val="00E81B01"/>
    <w:rsid w:val="00E81D49"/>
    <w:rsid w:val="00E8357A"/>
    <w:rsid w:val="00E87F2B"/>
    <w:rsid w:val="00E9225D"/>
    <w:rsid w:val="00E9247C"/>
    <w:rsid w:val="00E92FCD"/>
    <w:rsid w:val="00E93082"/>
    <w:rsid w:val="00E93150"/>
    <w:rsid w:val="00E93B7A"/>
    <w:rsid w:val="00E93C5C"/>
    <w:rsid w:val="00E93CB7"/>
    <w:rsid w:val="00E9626C"/>
    <w:rsid w:val="00E966F0"/>
    <w:rsid w:val="00E96777"/>
    <w:rsid w:val="00E96970"/>
    <w:rsid w:val="00E96B62"/>
    <w:rsid w:val="00EA05F1"/>
    <w:rsid w:val="00EA0A9C"/>
    <w:rsid w:val="00EA442B"/>
    <w:rsid w:val="00EA5102"/>
    <w:rsid w:val="00EA52C2"/>
    <w:rsid w:val="00EA70A6"/>
    <w:rsid w:val="00EB0CF0"/>
    <w:rsid w:val="00EB3E44"/>
    <w:rsid w:val="00EB48E7"/>
    <w:rsid w:val="00EB4CF5"/>
    <w:rsid w:val="00EB4E25"/>
    <w:rsid w:val="00EB5C06"/>
    <w:rsid w:val="00EB643E"/>
    <w:rsid w:val="00EC01DC"/>
    <w:rsid w:val="00EC0950"/>
    <w:rsid w:val="00EC2581"/>
    <w:rsid w:val="00EC260F"/>
    <w:rsid w:val="00EC2CE1"/>
    <w:rsid w:val="00EC338B"/>
    <w:rsid w:val="00EC33A7"/>
    <w:rsid w:val="00EC347C"/>
    <w:rsid w:val="00EC3752"/>
    <w:rsid w:val="00ED0394"/>
    <w:rsid w:val="00ED481B"/>
    <w:rsid w:val="00ED4AAB"/>
    <w:rsid w:val="00ED5902"/>
    <w:rsid w:val="00ED5D0E"/>
    <w:rsid w:val="00ED7353"/>
    <w:rsid w:val="00ED7410"/>
    <w:rsid w:val="00EE1309"/>
    <w:rsid w:val="00EE2D7D"/>
    <w:rsid w:val="00EE6687"/>
    <w:rsid w:val="00EE7F85"/>
    <w:rsid w:val="00EF0287"/>
    <w:rsid w:val="00EF06B1"/>
    <w:rsid w:val="00EF071F"/>
    <w:rsid w:val="00EF0B44"/>
    <w:rsid w:val="00EF105A"/>
    <w:rsid w:val="00EF19FE"/>
    <w:rsid w:val="00EF2F38"/>
    <w:rsid w:val="00EF4DA1"/>
    <w:rsid w:val="00EF520C"/>
    <w:rsid w:val="00EF524F"/>
    <w:rsid w:val="00EF56A3"/>
    <w:rsid w:val="00EF6730"/>
    <w:rsid w:val="00EF6741"/>
    <w:rsid w:val="00EF6D04"/>
    <w:rsid w:val="00F00C7C"/>
    <w:rsid w:val="00F01DA0"/>
    <w:rsid w:val="00F0227B"/>
    <w:rsid w:val="00F026A6"/>
    <w:rsid w:val="00F02925"/>
    <w:rsid w:val="00F02A9B"/>
    <w:rsid w:val="00F039C2"/>
    <w:rsid w:val="00F04441"/>
    <w:rsid w:val="00F063FF"/>
    <w:rsid w:val="00F06AD2"/>
    <w:rsid w:val="00F07399"/>
    <w:rsid w:val="00F0749B"/>
    <w:rsid w:val="00F07C44"/>
    <w:rsid w:val="00F07F45"/>
    <w:rsid w:val="00F11152"/>
    <w:rsid w:val="00F11BEA"/>
    <w:rsid w:val="00F11F3D"/>
    <w:rsid w:val="00F126CC"/>
    <w:rsid w:val="00F12DBC"/>
    <w:rsid w:val="00F142BF"/>
    <w:rsid w:val="00F1432A"/>
    <w:rsid w:val="00F14B19"/>
    <w:rsid w:val="00F14E84"/>
    <w:rsid w:val="00F15425"/>
    <w:rsid w:val="00F15546"/>
    <w:rsid w:val="00F156C9"/>
    <w:rsid w:val="00F163A6"/>
    <w:rsid w:val="00F1748C"/>
    <w:rsid w:val="00F20235"/>
    <w:rsid w:val="00F216B1"/>
    <w:rsid w:val="00F237FC"/>
    <w:rsid w:val="00F245C9"/>
    <w:rsid w:val="00F250DA"/>
    <w:rsid w:val="00F2575E"/>
    <w:rsid w:val="00F258BF"/>
    <w:rsid w:val="00F25F7F"/>
    <w:rsid w:val="00F2630F"/>
    <w:rsid w:val="00F266A6"/>
    <w:rsid w:val="00F26759"/>
    <w:rsid w:val="00F269AB"/>
    <w:rsid w:val="00F2743D"/>
    <w:rsid w:val="00F30D95"/>
    <w:rsid w:val="00F30EA6"/>
    <w:rsid w:val="00F3139E"/>
    <w:rsid w:val="00F32967"/>
    <w:rsid w:val="00F335BB"/>
    <w:rsid w:val="00F33A54"/>
    <w:rsid w:val="00F33E99"/>
    <w:rsid w:val="00F344CC"/>
    <w:rsid w:val="00F349A9"/>
    <w:rsid w:val="00F34EC5"/>
    <w:rsid w:val="00F35BCD"/>
    <w:rsid w:val="00F36258"/>
    <w:rsid w:val="00F36584"/>
    <w:rsid w:val="00F36F09"/>
    <w:rsid w:val="00F37118"/>
    <w:rsid w:val="00F41FFE"/>
    <w:rsid w:val="00F42D2D"/>
    <w:rsid w:val="00F45EEF"/>
    <w:rsid w:val="00F46F57"/>
    <w:rsid w:val="00F47858"/>
    <w:rsid w:val="00F47E25"/>
    <w:rsid w:val="00F503C4"/>
    <w:rsid w:val="00F50422"/>
    <w:rsid w:val="00F504FA"/>
    <w:rsid w:val="00F50D85"/>
    <w:rsid w:val="00F5396A"/>
    <w:rsid w:val="00F53E7D"/>
    <w:rsid w:val="00F55171"/>
    <w:rsid w:val="00F552E7"/>
    <w:rsid w:val="00F556A4"/>
    <w:rsid w:val="00F55B64"/>
    <w:rsid w:val="00F56096"/>
    <w:rsid w:val="00F5614E"/>
    <w:rsid w:val="00F566DD"/>
    <w:rsid w:val="00F56D0A"/>
    <w:rsid w:val="00F57143"/>
    <w:rsid w:val="00F5764F"/>
    <w:rsid w:val="00F601A3"/>
    <w:rsid w:val="00F608F2"/>
    <w:rsid w:val="00F61033"/>
    <w:rsid w:val="00F617A3"/>
    <w:rsid w:val="00F624A7"/>
    <w:rsid w:val="00F65B28"/>
    <w:rsid w:val="00F66080"/>
    <w:rsid w:val="00F66424"/>
    <w:rsid w:val="00F666AC"/>
    <w:rsid w:val="00F66C21"/>
    <w:rsid w:val="00F6767D"/>
    <w:rsid w:val="00F705F4"/>
    <w:rsid w:val="00F7195A"/>
    <w:rsid w:val="00F723C9"/>
    <w:rsid w:val="00F72E85"/>
    <w:rsid w:val="00F731C4"/>
    <w:rsid w:val="00F7467B"/>
    <w:rsid w:val="00F76808"/>
    <w:rsid w:val="00F80B89"/>
    <w:rsid w:val="00F80D8D"/>
    <w:rsid w:val="00F8140D"/>
    <w:rsid w:val="00F8171A"/>
    <w:rsid w:val="00F82211"/>
    <w:rsid w:val="00F8307A"/>
    <w:rsid w:val="00F83B10"/>
    <w:rsid w:val="00F83F96"/>
    <w:rsid w:val="00F84E6E"/>
    <w:rsid w:val="00F84FAE"/>
    <w:rsid w:val="00F85E89"/>
    <w:rsid w:val="00F87030"/>
    <w:rsid w:val="00F903A7"/>
    <w:rsid w:val="00F92B2D"/>
    <w:rsid w:val="00F93BF0"/>
    <w:rsid w:val="00F94CFA"/>
    <w:rsid w:val="00F94E78"/>
    <w:rsid w:val="00F95693"/>
    <w:rsid w:val="00F957C6"/>
    <w:rsid w:val="00FA2A1C"/>
    <w:rsid w:val="00FA2F18"/>
    <w:rsid w:val="00FA45AF"/>
    <w:rsid w:val="00FA65A2"/>
    <w:rsid w:val="00FA711B"/>
    <w:rsid w:val="00FA7124"/>
    <w:rsid w:val="00FA7410"/>
    <w:rsid w:val="00FB07B2"/>
    <w:rsid w:val="00FB1081"/>
    <w:rsid w:val="00FB1325"/>
    <w:rsid w:val="00FB15DE"/>
    <w:rsid w:val="00FB25B9"/>
    <w:rsid w:val="00FB3912"/>
    <w:rsid w:val="00FB3BF0"/>
    <w:rsid w:val="00FB471B"/>
    <w:rsid w:val="00FB573E"/>
    <w:rsid w:val="00FB5A42"/>
    <w:rsid w:val="00FB70A4"/>
    <w:rsid w:val="00FC1938"/>
    <w:rsid w:val="00FC2640"/>
    <w:rsid w:val="00FC2B59"/>
    <w:rsid w:val="00FC2D89"/>
    <w:rsid w:val="00FC2EE3"/>
    <w:rsid w:val="00FC435A"/>
    <w:rsid w:val="00FC60AD"/>
    <w:rsid w:val="00FC611B"/>
    <w:rsid w:val="00FC6EDA"/>
    <w:rsid w:val="00FC7416"/>
    <w:rsid w:val="00FC7C8F"/>
    <w:rsid w:val="00FD0832"/>
    <w:rsid w:val="00FD19BC"/>
    <w:rsid w:val="00FD3D0B"/>
    <w:rsid w:val="00FD46C8"/>
    <w:rsid w:val="00FD5AFC"/>
    <w:rsid w:val="00FD6E1E"/>
    <w:rsid w:val="00FD7C7A"/>
    <w:rsid w:val="00FD7CBB"/>
    <w:rsid w:val="00FE18F7"/>
    <w:rsid w:val="00FE21E7"/>
    <w:rsid w:val="00FE3478"/>
    <w:rsid w:val="00FE68C4"/>
    <w:rsid w:val="00FE6E15"/>
    <w:rsid w:val="00FF03D4"/>
    <w:rsid w:val="00FF0CD4"/>
    <w:rsid w:val="00FF154C"/>
    <w:rsid w:val="00FF1660"/>
    <w:rsid w:val="00FF352E"/>
    <w:rsid w:val="00FF3B97"/>
    <w:rsid w:val="00FF4BE0"/>
    <w:rsid w:val="00FF5265"/>
    <w:rsid w:val="00FF5B55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54"/>
  </w:style>
  <w:style w:type="paragraph" w:styleId="1">
    <w:name w:val="heading 1"/>
    <w:basedOn w:val="a"/>
    <w:link w:val="10"/>
    <w:uiPriority w:val="9"/>
    <w:qFormat/>
    <w:rsid w:val="003763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12D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E06EC"/>
    <w:pPr>
      <w:spacing w:after="0" w:line="360" w:lineRule="atLeast"/>
      <w:ind w:firstLine="709"/>
      <w:jc w:val="both"/>
    </w:pPr>
    <w:rPr>
      <w:rFonts w:ascii="Times New Roman" w:eastAsia="Calibri" w:hAnsi="Times New Roman" w:cs="Times New Roman"/>
      <w:sz w:val="30"/>
      <w:szCs w:val="20"/>
      <w:lang w:val="en-US"/>
    </w:rPr>
  </w:style>
  <w:style w:type="character" w:customStyle="1" w:styleId="a4">
    <w:name w:val="Основной текст с отступом Знак"/>
    <w:basedOn w:val="a0"/>
    <w:link w:val="a3"/>
    <w:rsid w:val="006E06EC"/>
    <w:rPr>
      <w:rFonts w:ascii="Times New Roman" w:eastAsia="Calibri" w:hAnsi="Times New Roman" w:cs="Times New Roman"/>
      <w:sz w:val="30"/>
      <w:szCs w:val="20"/>
      <w:lang w:val="en-US"/>
    </w:rPr>
  </w:style>
  <w:style w:type="character" w:customStyle="1" w:styleId="a5">
    <w:name w:val="Без интервала Знак"/>
    <w:link w:val="a6"/>
    <w:locked/>
    <w:rsid w:val="006E06EC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No Spacing"/>
    <w:link w:val="a5"/>
    <w:qFormat/>
    <w:rsid w:val="006E06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sTitle">
    <w:name w:val="ConsTitle"/>
    <w:rsid w:val="006E0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3763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3763AA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8">
    <w:name w:val="Normal (Web)"/>
    <w:basedOn w:val="a"/>
    <w:uiPriority w:val="99"/>
    <w:rsid w:val="0037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3763AA"/>
  </w:style>
  <w:style w:type="table" w:styleId="a9">
    <w:name w:val="Table Grid"/>
    <w:basedOn w:val="a1"/>
    <w:uiPriority w:val="59"/>
    <w:rsid w:val="007211BD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B3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B3D4B"/>
  </w:style>
  <w:style w:type="paragraph" w:styleId="ac">
    <w:name w:val="footer"/>
    <w:basedOn w:val="a"/>
    <w:link w:val="ad"/>
    <w:uiPriority w:val="99"/>
    <w:semiHidden/>
    <w:unhideWhenUsed/>
    <w:rsid w:val="00BB3D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BB3D4B"/>
  </w:style>
  <w:style w:type="paragraph" w:styleId="ae">
    <w:name w:val="Balloon Text"/>
    <w:basedOn w:val="a"/>
    <w:link w:val="af"/>
    <w:uiPriority w:val="99"/>
    <w:semiHidden/>
    <w:unhideWhenUsed/>
    <w:rsid w:val="00BB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B3D4B"/>
    <w:rPr>
      <w:rFonts w:ascii="Tahoma" w:hAnsi="Tahoma" w:cs="Tahoma"/>
      <w:sz w:val="16"/>
      <w:szCs w:val="16"/>
    </w:rPr>
  </w:style>
  <w:style w:type="paragraph" w:customStyle="1" w:styleId="Style7">
    <w:name w:val="Style7"/>
    <w:basedOn w:val="a"/>
    <w:uiPriority w:val="99"/>
    <w:rsid w:val="00FD6E1E"/>
    <w:pPr>
      <w:widowControl w:val="0"/>
      <w:autoSpaceDE w:val="0"/>
      <w:autoSpaceDN w:val="0"/>
      <w:adjustRightInd w:val="0"/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12D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0">
    <w:name w:val="Title"/>
    <w:basedOn w:val="a"/>
    <w:link w:val="af1"/>
    <w:qFormat/>
    <w:rsid w:val="006D1C0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af1">
    <w:name w:val="Название Знак"/>
    <w:basedOn w:val="a0"/>
    <w:link w:val="af0"/>
    <w:rsid w:val="006D1C09"/>
    <w:rPr>
      <w:rFonts w:ascii="Times New Roman" w:eastAsia="Times New Roman" w:hAnsi="Times New Roman" w:cs="Times New Roman"/>
      <w:b/>
      <w:bCs/>
      <w:sz w:val="32"/>
      <w:szCs w:val="24"/>
    </w:rPr>
  </w:style>
  <w:style w:type="table" w:customStyle="1" w:styleId="11">
    <w:name w:val="Сетка таблицы1"/>
    <w:basedOn w:val="a1"/>
    <w:next w:val="a9"/>
    <w:uiPriority w:val="59"/>
    <w:rsid w:val="00911741"/>
    <w:pPr>
      <w:spacing w:after="0" w:line="240" w:lineRule="auto"/>
    </w:pPr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42525-CBBA-4283-9048-B2D0F2B91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3380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</dc:creator>
  <cp:lastModifiedBy>sov</cp:lastModifiedBy>
  <cp:revision>300</cp:revision>
  <cp:lastPrinted>2018-07-06T16:00:00Z</cp:lastPrinted>
  <dcterms:created xsi:type="dcterms:W3CDTF">2017-02-10T08:18:00Z</dcterms:created>
  <dcterms:modified xsi:type="dcterms:W3CDTF">2018-12-18T13:49:00Z</dcterms:modified>
</cp:coreProperties>
</file>