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B48" w:rsidRPr="00AF5286" w:rsidRDefault="00560B48" w:rsidP="00560B4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F5286">
        <w:rPr>
          <w:rFonts w:ascii="Times New Roman" w:hAnsi="Times New Roman" w:cs="Times New Roman"/>
          <w:sz w:val="32"/>
          <w:szCs w:val="32"/>
        </w:rPr>
        <w:t>Информация о закупках товаров, работ, услуг, осуществленных у единственного поставщика на основании</w:t>
      </w:r>
      <w:r w:rsidR="00BE3C51">
        <w:rPr>
          <w:rFonts w:ascii="Times New Roman" w:hAnsi="Times New Roman" w:cs="Times New Roman"/>
          <w:sz w:val="32"/>
          <w:szCs w:val="32"/>
        </w:rPr>
        <w:t xml:space="preserve"> правовых актов Президента РФ и</w:t>
      </w:r>
      <w:r w:rsidRPr="00AF5286">
        <w:rPr>
          <w:rFonts w:ascii="Times New Roman" w:hAnsi="Times New Roman" w:cs="Times New Roman"/>
          <w:sz w:val="32"/>
          <w:szCs w:val="32"/>
        </w:rPr>
        <w:t xml:space="preserve"> Правительства РФ</w:t>
      </w:r>
    </w:p>
    <w:p w:rsidR="00560B48" w:rsidRPr="00AF5286" w:rsidRDefault="00560B48" w:rsidP="00560B48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AF5286">
        <w:rPr>
          <w:rFonts w:ascii="Times New Roman" w:hAnsi="Times New Roman" w:cs="Times New Roman"/>
          <w:sz w:val="32"/>
          <w:szCs w:val="32"/>
        </w:rPr>
        <w:t>за период с 1 января 2014 года по 1</w:t>
      </w:r>
      <w:r w:rsidR="00190DF1" w:rsidRPr="00AF5286">
        <w:rPr>
          <w:rFonts w:ascii="Times New Roman" w:hAnsi="Times New Roman" w:cs="Times New Roman"/>
          <w:sz w:val="32"/>
          <w:szCs w:val="32"/>
        </w:rPr>
        <w:t>8</w:t>
      </w:r>
      <w:r w:rsidRPr="00AF5286">
        <w:rPr>
          <w:rFonts w:ascii="Times New Roman" w:hAnsi="Times New Roman" w:cs="Times New Roman"/>
          <w:sz w:val="32"/>
          <w:szCs w:val="32"/>
        </w:rPr>
        <w:t xml:space="preserve"> июля 2018 года</w:t>
      </w:r>
    </w:p>
    <w:p w:rsidR="009E16E2" w:rsidRDefault="009E16E2" w:rsidP="00560B4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AF5286" w:rsidRPr="00AF5286" w:rsidRDefault="00AF5286" w:rsidP="00560B48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3"/>
        <w:tblW w:w="14992" w:type="dxa"/>
        <w:tblLayout w:type="fixed"/>
        <w:tblLook w:val="04A0"/>
      </w:tblPr>
      <w:tblGrid>
        <w:gridCol w:w="817"/>
        <w:gridCol w:w="2835"/>
        <w:gridCol w:w="4394"/>
        <w:gridCol w:w="2552"/>
        <w:gridCol w:w="4252"/>
        <w:gridCol w:w="142"/>
      </w:tblGrid>
      <w:tr w:rsidR="009E16E2" w:rsidRPr="00AF5286" w:rsidTr="000901F7">
        <w:trPr>
          <w:gridAfter w:val="1"/>
          <w:wAfter w:w="142" w:type="dxa"/>
          <w:trHeight w:val="984"/>
        </w:trPr>
        <w:tc>
          <w:tcPr>
            <w:tcW w:w="817" w:type="dxa"/>
          </w:tcPr>
          <w:p w:rsidR="009E16E2" w:rsidRPr="008A768C" w:rsidRDefault="009E16E2" w:rsidP="00006A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A768C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№ п/п</w:t>
            </w:r>
          </w:p>
        </w:tc>
        <w:tc>
          <w:tcPr>
            <w:tcW w:w="2835" w:type="dxa"/>
          </w:tcPr>
          <w:p w:rsidR="009E16E2" w:rsidRPr="008A768C" w:rsidRDefault="009E16E2" w:rsidP="00006A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A76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Правовой акт Президента РФ или Правительства РФ</w:t>
            </w:r>
          </w:p>
        </w:tc>
        <w:tc>
          <w:tcPr>
            <w:tcW w:w="4394" w:type="dxa"/>
          </w:tcPr>
          <w:p w:rsidR="009E16E2" w:rsidRPr="008A768C" w:rsidRDefault="009E16E2" w:rsidP="00006A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9E16E2" w:rsidRPr="008A768C" w:rsidRDefault="009E16E2" w:rsidP="00006A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A76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Предмет закупки</w:t>
            </w:r>
          </w:p>
        </w:tc>
        <w:tc>
          <w:tcPr>
            <w:tcW w:w="2552" w:type="dxa"/>
          </w:tcPr>
          <w:p w:rsidR="009E16E2" w:rsidRPr="008A768C" w:rsidRDefault="009E16E2" w:rsidP="00006A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9E16E2" w:rsidRPr="008A768C" w:rsidRDefault="009E16E2" w:rsidP="00006A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A76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Заказчик</w:t>
            </w:r>
          </w:p>
        </w:tc>
        <w:tc>
          <w:tcPr>
            <w:tcW w:w="4252" w:type="dxa"/>
          </w:tcPr>
          <w:p w:rsidR="009E16E2" w:rsidRPr="008A768C" w:rsidRDefault="009E16E2" w:rsidP="00006A2E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A768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Подрядчик (поставщик, исполнитель) / наличие иностранного участия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143-рп</w:t>
            </w:r>
          </w:p>
          <w:p w:rsidR="009E16E2" w:rsidRPr="00AF5286" w:rsidRDefault="009E16E2" w:rsidP="00006A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08.05.2014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организация дополнительного профессионального образования федеральных государственных гражданских служащих за пределами территории Российской Федерации в 2014 - 2016 годах</w:t>
            </w:r>
          </w:p>
          <w:p w:rsidR="009E16E2" w:rsidRPr="00AF5286" w:rsidRDefault="009E16E2" w:rsidP="00006A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Федеральный орган исполнительной власти, уполномоченный Правительством Российской Федерации</w:t>
            </w:r>
          </w:p>
          <w:p w:rsidR="009E16E2" w:rsidRPr="00AF5286" w:rsidRDefault="009E16E2" w:rsidP="00006A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образовательное учреждение высшего профессионального образования "Российская академия народного хозяйства и государственной службы при Президенте Российской Федерации"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2792-р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30.12.2014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832D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работ, услуг по созданию, развитию и обеспечению функционирования государственной интегрированной информационной системы управления общественными финансами "Электронный бюджет", единой информационной системы в сфере закупок, государственной автоматизированной системы "Управление", общероссийского сайта Российской Федерации для размещения заказов для государственных и муниципальных нужд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финансов Российской Федерации и подведомственные ему федеральные органы исполнительной власти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autoSpaceDE w:val="0"/>
              <w:autoSpaceDN w:val="0"/>
              <w:adjustRightInd w:val="0"/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№ 469-р </w:t>
            </w:r>
          </w:p>
          <w:p w:rsidR="009E16E2" w:rsidRPr="00AF5286" w:rsidRDefault="009E16E2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от 28.03.2014 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строительству (реконструкции) стадионов, возводимых к чемпионату мира по футболу 2018 года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8829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акционерное общество "КРОКУС ИНТЕРНЭШНЛ" 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№ 469-р 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от 28.03.2014 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строительство стадиона на 45000 зрительских мест, г. Самара, в границах ул. Московское шоссе,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Ракитовское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шоссе, Волжское шоссе, Ташкентская, Демократическая, и строительства стадиона на 45000 зрительских мест, г. Саранск, в районе ул. Волгоградская</w:t>
            </w:r>
            <w:proofErr w:type="gram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"Производственно-строительное объединение "Казань"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№ 469-р 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от 28.03.2014 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реконструкция и реставрации объекта культурного наследия "Стадион "Центральный".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Комплекс" вместимостью 35000 зрительских мест, г. Екатеринбург, ул. Репина, д. 5</w:t>
            </w:r>
            <w:proofErr w:type="gram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Синара-Девелопмент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№ 469-р 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от 28.03.2014 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FB429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строительство стадиона на 45000 зрительских мест, г. Нижний Новгород, в квартале ул.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Бетанкура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, набережная р. Волги, ул. Должанская, ул. Самаркандская, и строительства стадиона на 45000 зрительских мест, г. Волгоград, проспект им. В.И. Ленина, д. 76</w:t>
            </w:r>
            <w:proofErr w:type="gramEnd"/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Стройтрансгаз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Правительства РФ от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06.11.2014 № 2215-р</w:t>
            </w:r>
          </w:p>
          <w:p w:rsidR="009E16E2" w:rsidRPr="00AF5286" w:rsidRDefault="009E16E2" w:rsidP="00006A2E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работ по проектированию и строительству подходов к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транспортному переходу через Керченский пролив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9E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казенное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учреждение "Дирекция государственного заказчика по реализации федеральной целевой программы "Модернизация транспортной системы России"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открытое акционерное общество "Российские железные дороги"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507D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23.12.2014 № 2668-р</w:t>
            </w:r>
          </w:p>
        </w:tc>
        <w:tc>
          <w:tcPr>
            <w:tcW w:w="4394" w:type="dxa"/>
          </w:tcPr>
          <w:p w:rsidR="009E16E2" w:rsidRPr="00AF5286" w:rsidRDefault="009E16E2" w:rsidP="00507D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проектных работ для строительства стадиона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Калининграде.</w:t>
            </w:r>
          </w:p>
        </w:tc>
        <w:tc>
          <w:tcPr>
            <w:tcW w:w="2552" w:type="dxa"/>
          </w:tcPr>
          <w:p w:rsidR="009E16E2" w:rsidRPr="00AF5286" w:rsidRDefault="009E16E2" w:rsidP="00507D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Правительство Калининградской области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1125B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акционерное общество "КРОКУС ИНТЕРНЭШНЛ" 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18.12.2014 № 2615-р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работы по инвестиционной части объекта "Аэропортовый комплекс "Южный"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Ростов-на-Дону)"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507DC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 совместно с Минтрансом России, Минфином России и Минэкономразвития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Ростоваэроинвест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18.12.2014 № 2615-р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строительству аэродромной инфраструктуры аэропортового комплекса "Южный"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Ростов-на-Дону)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357CF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 совместно с Минтрансом России, Минфином России и Минэкономразвития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Трансстроймеханизация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9E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15.09.2014 № 1822-р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проектированию и реконструкции Центрального стадиона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Сочи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Администрация Краснодарского края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9E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"Строительно-монтажное управление "Краснодар"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Правительства РФ от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11.09.2014 № 1799-р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работ по ликвидации последствий деятельности объекта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 уничтожению химического оружия "Камбарка"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Камбарка, Удмуртская Республика)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Минпромторг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9E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бюджетное учреждение "Федеральное управление по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безопасному хранению и уничтожению химического оружия при Министерстве промышленности и торговли Российской Федерации (войсковая часть 70855)" (г. Москва)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Постановление Правительства РФ от 14.08.2014 № 803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D347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работы по подготовке схемы территориального планирования Российской Федерации применительно к территориям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Севастополя"</w:t>
            </w:r>
          </w:p>
        </w:tc>
        <w:tc>
          <w:tcPr>
            <w:tcW w:w="2552" w:type="dxa"/>
          </w:tcPr>
          <w:p w:rsidR="009E16E2" w:rsidRPr="00AF5286" w:rsidRDefault="009E16E2" w:rsidP="00D347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регионального развития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"Российский институт градостроительства и инвестиционного развития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Гипрогор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16.07.2014 № 1315-р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строительству основных объектов морского порта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Сабетта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 составе юго-восточного ледозащитного сооружения (корневая часть в границах искусственного земельного участка с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берегоукреплением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Росморречфлот</w:t>
            </w:r>
            <w:proofErr w:type="spell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Межрегионтрубопроводстрой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02.07.2014 № 1208-р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организация и осуществление от имени Российской Федерации отчуждения находящихся в федеральной собственности обыкновенных именных акций ОАО "Международный аэропорт Шереметьево"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Росимущество</w:t>
            </w:r>
            <w:proofErr w:type="spell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2451CD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Дойче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Банк" / </w:t>
            </w:r>
            <w:r w:rsidRPr="002451C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иностранное участие ДОЙЧЕ БАНК АКЦИЕНГЕЗЕЛЬШАФТ, ГЕРМАНИЯ 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13.06.2014 № 1042-р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работы по публичному технологическому и ценовому аудиту, строительному контролю и банковскому сопровождению в отношении государственных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контрактов на строительство основных объектов морского порта в районе пос.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Сабетта</w:t>
            </w:r>
            <w:proofErr w:type="spellEnd"/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Росморречфлот</w:t>
            </w:r>
            <w:proofErr w:type="spell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"Сбербанк России"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20.02.2014 № 227-р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и осуществление от имени Российской Федерации отчуждения находящихся в федеральной собственности обыкновенных именных </w:t>
            </w:r>
            <w:r w:rsidR="00E804B7" w:rsidRPr="00AF5286">
              <w:rPr>
                <w:rFonts w:ascii="Times New Roman" w:hAnsi="Times New Roman" w:cs="Times New Roman"/>
                <w:sz w:val="26"/>
                <w:szCs w:val="26"/>
              </w:rPr>
              <w:t>акций ОАО "</w:t>
            </w:r>
            <w:proofErr w:type="spellStart"/>
            <w:r w:rsidR="00E804B7"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="00E804B7"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Росимущество</w:t>
            </w:r>
            <w:proofErr w:type="spell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ЗАО "Сбербанк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КИБ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" /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иностранное участие КОМПАНИЯ С ОГРАНИЧЕННОЙ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ОТВЕТСВЕННОСТЬЮ</w:t>
            </w:r>
          </w:p>
          <w:p w:rsidR="009E16E2" w:rsidRPr="00AF5286" w:rsidRDefault="009E16E2" w:rsidP="009E16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E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HOLDINGS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LIMITED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, КИПР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14.10.2014 № 323-рп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услуга по организации и проведению в 2014 - 2015 годах мероприятий, связанных с обеспечением председательства Российской Федерации в Шанхайской организации сотрудничества.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iCs/>
                <w:sz w:val="26"/>
                <w:szCs w:val="26"/>
              </w:rPr>
              <w:t>Минфин  России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Интерконнект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Менеджмент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Корпорейшн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iCs/>
                <w:sz w:val="26"/>
                <w:szCs w:val="26"/>
              </w:rPr>
              <w:t>Распоряжение Президента РФ от 23.09.2014 № 303-рп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услуг, связанной с подготовкой и осуществлением культурной программы для участников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Ч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етвертого каспийского саммита в г. Астрахани в 2014 году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ФГБУК "Государственный Кремлевский Дворец"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23.09.2014 № 304-рп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работы по проектированию единой информационной системы третьей очереди, включая создание прототипов (макетов) подсистем.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Росфинмониторинг</w:t>
            </w:r>
            <w:proofErr w:type="spellEnd"/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"ТЕХНОСЕРВЪ А/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Президента РФ от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11.08.2014 № 260-рп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организация в 2014 году повышения квалификации государственных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служащих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 и муниципальных служащих по отдельным дополнительным профессиональным программам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E804B7" w:rsidRPr="00AF5286" w:rsidRDefault="00E804B7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Минтруд России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E804B7" w:rsidRPr="00AF5286" w:rsidRDefault="00E804B7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1) федеральное государственное бюджетное образовательное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учреждение высшего профессионального образования "Российская академия народного хозяйства и государственной службы при Президенте Российской Федерации";</w:t>
            </w:r>
          </w:p>
          <w:p w:rsidR="00E804B7" w:rsidRPr="00AF5286" w:rsidRDefault="00E804B7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2) федеральное государственное автономное образовательное учреждение высшего профессионального образования "Национальный исследовательский университет "Высшая школа экономики";</w:t>
            </w:r>
          </w:p>
          <w:p w:rsidR="00E804B7" w:rsidRPr="00AF5286" w:rsidRDefault="00E804B7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3) федеральное государственное образовательное бюджетное учреждение высшего профессионального образования "Финансовый университет при Правительстве Российской Федерации"</w:t>
            </w:r>
          </w:p>
          <w:p w:rsidR="009E16E2" w:rsidRPr="00AF5286" w:rsidRDefault="009E16E2" w:rsidP="00E804B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21.07.2014 № 239-рп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E529D4" w:rsidP="00E529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закупки работ по изготовлению почетных знаков и фрачных знаков лауреата Государственной премии Российской Федерации, кожаных футляров к ним и к наградным комплектам, а также рамок для дипломов лауреата Государственной премии Российской Федерации, удостоверений к почетным знакам лауреата Государственной премии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Российской Федерации и дипломов лауреата Государственной премии Российской Федерации</w:t>
            </w:r>
          </w:p>
        </w:tc>
        <w:tc>
          <w:tcPr>
            <w:tcW w:w="2552" w:type="dxa"/>
          </w:tcPr>
          <w:p w:rsidR="00E529D4" w:rsidRPr="00AF5286" w:rsidRDefault="00E529D4" w:rsidP="00E529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делами Президента Российской Федерации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E529D4" w:rsidRPr="00AF5286" w:rsidRDefault="00E529D4" w:rsidP="00E529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1) федеральное государственное унитарное предприятие Центр "Русские ремесла" Управления делами Президента Российской Федерации;</w:t>
            </w:r>
          </w:p>
          <w:p w:rsidR="009E16E2" w:rsidRPr="00AF5286" w:rsidRDefault="00E529D4" w:rsidP="00E529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2) федеральное государственное унитарное предприятие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21.07.2014 № 235-рп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39466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работы по изготовлению памятных наборов и памятных медалей Российского организационного комитета "Победа" в связи с 70-летием Победы в Великой Отечественной войне 1941 - 1945 годов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28.05.2014 № 168-рп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закупки товаров, работ и услуг, связанных с созданием фрагментов Государственной автоматизированной системы Российской Федерации "Выборы" на территориях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Севастополя, с эксплуатацией и развитием этой системы на указанных территориях в 2014 году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казенное учреждение «Федеральный центр информатизации при Центральной избирательной комиссии Российской Федерации»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"Научно-исследовательский институт "Восход"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rPr>
          <w:trHeight w:val="2462"/>
        </w:trPr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30.04.2014 № 133-рп</w:t>
            </w:r>
          </w:p>
        </w:tc>
        <w:tc>
          <w:tcPr>
            <w:tcW w:w="4394" w:type="dxa"/>
          </w:tcPr>
          <w:p w:rsidR="009E16E2" w:rsidRPr="00AF5286" w:rsidRDefault="00006A2E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>услуг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по дополнительному профессиональному образованию государственных и муниципальных служащих Республики Крым и </w:t>
            </w:r>
            <w:proofErr w:type="gramStart"/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Минтруд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09.04.2014 № 104-рп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0A4D8D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услуги по 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>праздновани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ю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69-й годовщины Победы в Великой Отечественной войне 1941 - 1945 годов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«АФП»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31.03.2014 № 87-рп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ind w:left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DC3F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проведение 26 июня 2014 года в Московском Кремле приема в честь выпускников военных образовательных организаций высшего образования Минобороны России, МВД России, МЧС России, ФСБ России и ФСО России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"Комбинат питания «Кремлевский»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27.01.2014 № 18-рп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ind w:left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DC3F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проведение 7 февраля 2014 г.  официального приема от имени Президента Российской Федерации в честь высокопоставленных гостей XXII Олимпийских зимних игр 2014 года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«Объединенный санаторий "Русь»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DC3F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27.01.2014  № 17-рп</w:t>
            </w:r>
          </w:p>
        </w:tc>
        <w:tc>
          <w:tcPr>
            <w:tcW w:w="4394" w:type="dxa"/>
          </w:tcPr>
          <w:p w:rsidR="009E16E2" w:rsidRPr="00AF5286" w:rsidRDefault="009E16E2" w:rsidP="00DC3F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проведение 4 февраля 2014 г. торжественного приема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DC3FF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«Объединенный санаторий "Русь»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Правительства РФ от 02.07.2014 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1193-р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 лекарственных препаратов и медицинских изделий,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ФСИН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"Национальная иммунобиологическая компания"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27.12.2014 № 2750-р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3814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товаров (работ, услуг) для выполнения проектно-изыскательских работ, работ по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строительству, ремонту и реконструкции казарменно-жилищного фонда, в том числе объектов хозяйственного, технического, тылового, медицинского назначения, учебно-материальной базы боевой подготовки, воспитательной работы и службы войск,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производственно-логистических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комплексов, включая поставку товаров, материалов, конструкций, техники, оборудования и мебели, необходимых для эксплуатации объектов по назначению</w:t>
            </w:r>
            <w:proofErr w:type="gramEnd"/>
          </w:p>
        </w:tc>
        <w:tc>
          <w:tcPr>
            <w:tcW w:w="2552" w:type="dxa"/>
          </w:tcPr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Заказчик не определен 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«Главное управление обустройства войск»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17.12.2014 № 2569-р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38142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для государственных нужд товаров, работ и услуг по изданию, тиражированию, распространению и доставке издательско-полиграфической продукции, в том числе содержащей сведения, составляющие государственную тайну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обороны Российской Федерации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«Красная Звезда»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Москва)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03.11.2014 № 2198-р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строительству в 2014 - 2015 годах двух самолетов Ту-204-300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«Объединенная авиастроительная корпорация»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Москва)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26.08.2014 № 1636-р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в рамках проведения федерального статистического наблюдения "Перепись населения в Крымском федеральном округе"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381427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Росстат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1. федеральное государственное унитарное предприятие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»;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2. федеральное государственное унитарное предприятие «Главный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межрегиональный центр обработки и распространения статистической информации Федеральной службы государственной статистики»;</w:t>
            </w:r>
          </w:p>
          <w:p w:rsidR="009E16E2" w:rsidRPr="00AF5286" w:rsidRDefault="009E16E2" w:rsidP="00BC54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3. автономная некоммерческая организация «Информационно-издательский центр "Статистика России»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01.03.2014 № 293-р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изготовлению памятных медалей "XXVII Всемирная летняя универсиада 2013 года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Казани" и бланков грамоты к ним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</w:t>
            </w:r>
            <w:r w:rsidR="004C5DAA" w:rsidRPr="00AF528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14.07.2014 № 1295-р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работы по научно-техническому и методическому обеспечению выполнения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Минкомсвязью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 функций администрации связи Российской Федерации в части, касающейся международно-правовой защиты интересов Российской Федерации в области электросвязи и радиосвязи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</w:t>
            </w:r>
            <w:r w:rsidR="004C5DAA" w:rsidRPr="00AF5286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Ордена Трудового Красного Знамени научно-исследовательский институт радио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27.06.2014 № 1162-р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услуги связанной с организацией и проведением в 2014 году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Москве конференции министров иностранных дел прикаспийских государств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МИД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«Центр международной торговли»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Москва)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Правительства РФ от 26.06.2014 № 1146-р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 услуги по организации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отдыха и оздоровления детей на территориях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 в случае поступления соответствующих обращений субъектов Российской Федерации.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Заказчик не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определен 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государственное автономное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учреждение культуры города Москвы «Московское агентство организации отдыха и туризма»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21.06.2014 № 1100-р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работы по изготовлению памятных медалей "XXII Олимпийские зимние игры и XI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Паралимпийские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зимние игры 2014 года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Сочи", футляров к медалям и бланков грамот к ним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Минспорт</w:t>
            </w:r>
            <w:r w:rsidR="004C5DAA" w:rsidRPr="00AF528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28.05.2014 № 893-р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товаров, работ, услуг, связанных с выполнением ремонта и оснащением помещений избирательных комиссий, расположенных на территориях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Севастополя.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Центральная избирательная комиссия Российской Федерации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«АЛЕКС ГРУПП КРЫМ»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Симферополь)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19.05.2014 № 853-р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E7607D">
            <w:p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1. закупка топографо-геодезических работ по обеспечению проверки прохождения линии российско-норвежской государственной границы и топографо-геодезических работ по составлению протокола - описания прохождения границы арендуемой Финляндской Республикой российской части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Сайменского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канала и прилегающей к нему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территории;</w:t>
            </w:r>
          </w:p>
          <w:p w:rsidR="009E16E2" w:rsidRPr="00AF5286" w:rsidRDefault="009E16E2" w:rsidP="00E7607D">
            <w:p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2. закупок топографо-геодезических работ по обеспечению демаркации российско-литовской государственной границы;</w:t>
            </w:r>
          </w:p>
          <w:p w:rsidR="009E16E2" w:rsidRPr="00AF5286" w:rsidRDefault="009E16E2" w:rsidP="00E7607D">
            <w:p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3. закупка топографо-геодезических работ по обеспечению демаркации российско-латвийской государственной границы и топографо-геодезических и картографических работ при оформлении российско-белорусской государственной границы;</w:t>
            </w:r>
          </w:p>
          <w:p w:rsidR="009E16E2" w:rsidRPr="00AF5286" w:rsidRDefault="009E16E2" w:rsidP="00E7607D">
            <w:p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4. закупка топографо-геодезических работ по обеспечению демаркации российско-украинской государственной границы;</w:t>
            </w:r>
          </w:p>
          <w:p w:rsidR="009E16E2" w:rsidRPr="00AF5286" w:rsidRDefault="009E16E2" w:rsidP="00E7607D">
            <w:p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5. закупка работ по поддержанию в метрологической готовности эталонных тестовых участков для осуществления метрологического обеспечения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геопространственных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данных комплексной космической системы получения и актуализации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геопространственных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данных на основе интеграции навигационных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спутниковых систем с космическими средствами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высокодетального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оптико-электронного и радиолокационного наблюдения;</w:t>
            </w:r>
          </w:p>
          <w:p w:rsidR="009E16E2" w:rsidRPr="00AF5286" w:rsidRDefault="009E16E2" w:rsidP="00E7607D">
            <w:p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6. геодезических и картографических работы в части, касающейся создания и обновления государственных топографических карт и планов в графической, цифровой, фотографической и иных формах, точность и содержание которых обеспечивают решение общегосударственных, оборонных, научно-исследовательских и иных задач</w:t>
            </w:r>
            <w:proofErr w:type="gramEnd"/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Росреестр</w:t>
            </w:r>
            <w:proofErr w:type="spell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844F41">
            <w:pPr>
              <w:tabs>
                <w:tab w:val="left" w:pos="742"/>
                <w:tab w:val="left" w:pos="884"/>
              </w:tabs>
              <w:autoSpaceDE w:val="0"/>
              <w:autoSpaceDN w:val="0"/>
              <w:adjustRightInd w:val="0"/>
              <w:ind w:left="175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1. открытое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 (г. Санкт-Петербург);</w:t>
            </w:r>
          </w:p>
          <w:p w:rsidR="009E16E2" w:rsidRPr="00AF5286" w:rsidRDefault="009E16E2" w:rsidP="00844F41">
            <w:pPr>
              <w:tabs>
                <w:tab w:val="left" w:pos="742"/>
                <w:tab w:val="left" w:pos="884"/>
              </w:tabs>
              <w:autoSpaceDE w:val="0"/>
              <w:autoSpaceDN w:val="0"/>
              <w:adjustRightInd w:val="0"/>
              <w:ind w:left="175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2. открытое акционерное общество «Балтийское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предприятие» 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Калининград);</w:t>
            </w:r>
          </w:p>
          <w:p w:rsidR="009E16E2" w:rsidRPr="00AF5286" w:rsidRDefault="009E16E2" w:rsidP="00844F41">
            <w:pPr>
              <w:tabs>
                <w:tab w:val="left" w:pos="742"/>
                <w:tab w:val="left" w:pos="884"/>
              </w:tabs>
              <w:autoSpaceDE w:val="0"/>
              <w:autoSpaceDN w:val="0"/>
              <w:adjustRightInd w:val="0"/>
              <w:ind w:left="175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3. открытое акционерное общество «Новгородское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предприятие»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Великий Новгород);</w:t>
            </w:r>
          </w:p>
          <w:p w:rsidR="009E16E2" w:rsidRPr="00AF5286" w:rsidRDefault="009E16E2" w:rsidP="00844F41">
            <w:pPr>
              <w:tabs>
                <w:tab w:val="left" w:pos="742"/>
                <w:tab w:val="left" w:pos="884"/>
              </w:tabs>
              <w:autoSpaceDE w:val="0"/>
              <w:autoSpaceDN w:val="0"/>
              <w:adjustRightInd w:val="0"/>
              <w:ind w:left="175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4. открытое акционерное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общество «Государственный проектно-изыскательский институт земельно-кадастровых съемок имени П.Р. Поповича»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Москва);</w:t>
            </w:r>
          </w:p>
          <w:p w:rsidR="009E16E2" w:rsidRPr="00AF5286" w:rsidRDefault="009E16E2" w:rsidP="00844F41">
            <w:pPr>
              <w:tabs>
                <w:tab w:val="left" w:pos="742"/>
                <w:tab w:val="left" w:pos="884"/>
              </w:tabs>
              <w:autoSpaceDE w:val="0"/>
              <w:autoSpaceDN w:val="0"/>
              <w:adjustRightInd w:val="0"/>
              <w:ind w:left="175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5. открытое акционерное общество «Научно-исследовательский и производственный центр "Природа»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Москва);</w:t>
            </w:r>
          </w:p>
          <w:p w:rsidR="009E16E2" w:rsidRPr="00AF5286" w:rsidRDefault="009E16E2" w:rsidP="00844F41">
            <w:pPr>
              <w:tabs>
                <w:tab w:val="left" w:pos="742"/>
                <w:tab w:val="left" w:pos="884"/>
              </w:tabs>
              <w:autoSpaceDE w:val="0"/>
              <w:autoSpaceDN w:val="0"/>
              <w:adjustRightInd w:val="0"/>
              <w:ind w:left="175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6. открытое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Роскартография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 (г. Москва)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14.05.2014№ 817-р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разработке профессиональных стандартов для работников внебюджетной сферы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Минтруд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Общероссийское объединение работодателей «Российский союз промышленников и предпринимателей»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17.04.2014 № 618-р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в рамках федеральной целевой программы "Национальная система химической и биологической безопасности Российской Федерации (2009 - 2014 годы)"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Минпромторг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унитарное предприятие «Государственный научно-исследовательский институт органической химии и технологии»,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14.04.2014 № 591-р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выполнение работ по обеспечению функционирования и эксплуатационно-техническому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обслуживанию части имущественного комплекса Деревни XXVII Всемирной летней универсиады 2013 года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Казани.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9014E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государственное образовательное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учреждение высшего профессионального образования "Поволжская государственная академия физической культуры, спорта и туризма"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государственное автономное учреждение Республики Татарстан «Деревня Универсиады»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01.12.2014 № 380-рп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услуг, связанных с подготовкой и проведением концерта для у</w:t>
            </w:r>
            <w:r w:rsidR="009014E3" w:rsidRPr="00AF5286">
              <w:rPr>
                <w:rFonts w:ascii="Times New Roman" w:hAnsi="Times New Roman" w:cs="Times New Roman"/>
                <w:sz w:val="26"/>
                <w:szCs w:val="26"/>
              </w:rPr>
              <w:t>частников торжественного приема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культуры «Государственный Кремлевский Дворец»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13.01.2015 № 15-р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обуви для нужд МВД России в  2015 -2017 годах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«Компания «ФАРАДЕЙ»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30.01.2015 № 118-р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Выполнение работ по проектированию и строительству транспортного перехода через Керченский пролив.</w:t>
            </w:r>
          </w:p>
        </w:tc>
        <w:tc>
          <w:tcPr>
            <w:tcW w:w="2552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казенное учреждение «Управление федеральных автомобильных дорог «Тамань» Федерального </w:t>
            </w:r>
            <w:r w:rsidR="00535FA1" w:rsidRPr="00AF5286">
              <w:rPr>
                <w:rFonts w:ascii="Times New Roman" w:hAnsi="Times New Roman" w:cs="Times New Roman"/>
                <w:sz w:val="26"/>
                <w:szCs w:val="26"/>
              </w:rPr>
              <w:t>дорожного агентства»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Стройгазмонтаж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30.01.2015 № 133-р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(услуг) по подготовке цифровых топографических карт открытого пользования в масштабе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1:10000 для территориального планирования и градостроительного зонирования территорий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 в 2015 году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Росреестр</w:t>
            </w:r>
            <w:proofErr w:type="spellEnd"/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Роскартография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02.02.2015 № 150-р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Выполнение работ по обеспечению функционирования и эксплуатационно-техническому обслуживанию части имущественного комплекса Деревни XXVII Всемирной летней универсиады 2013 года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Казани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образовательное учреждение высшего профессионального образования «Поволжская государственная академия физической культуры, спорта и туризма»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Государственное автономное учреждение Республики Татарстан «Деревня Универсиады»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07.02.2015 № 177-р</w:t>
            </w:r>
          </w:p>
        </w:tc>
        <w:tc>
          <w:tcPr>
            <w:tcW w:w="4394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услуг, связанных с оказанием юридических услуг (юридической помощи) по представлению интересов Российской Федерации в споре с индийскими учредителями закрытой акционерной компании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Титаниум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Продактс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Прайвит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Лимитед», зарегистрированной в штате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Орисса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(в настоящее время - штат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Одиша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), Республика Индия</w:t>
            </w:r>
          </w:p>
        </w:tc>
        <w:tc>
          <w:tcPr>
            <w:tcW w:w="2552" w:type="dxa"/>
          </w:tcPr>
          <w:p w:rsidR="009E16E2" w:rsidRPr="00AF5286" w:rsidRDefault="009E16E2" w:rsidP="00E951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</w:t>
            </w:r>
            <w:r w:rsidR="00E95185" w:rsidRPr="00AF5286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proofErr w:type="spellEnd"/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Санкт-Петербургское Адвокатское бюро «Егоров,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Пугинский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, Афанасьев и Партнеры»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19.02.2015 № 264-р</w:t>
            </w:r>
          </w:p>
        </w:tc>
        <w:tc>
          <w:tcPr>
            <w:tcW w:w="4394" w:type="dxa"/>
          </w:tcPr>
          <w:p w:rsidR="009E16E2" w:rsidRPr="00AF5286" w:rsidRDefault="00906A7C" w:rsidP="00906A7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Закупка услуг по 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>организаци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и осуществлени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ю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от имени Российской Федерации отчуждения находящихся в федеральной собственности обыкновенных именных акций открытого акционерного общества «Издательство «Детская литература» и обыкновенных именных акций открытого акционерного общества «Институт по проектированию предприятий целлюлозно-бумажной промышленности Сибири и Дальнего Востока» </w:t>
            </w:r>
          </w:p>
        </w:tc>
        <w:tc>
          <w:tcPr>
            <w:tcW w:w="2552" w:type="dxa"/>
          </w:tcPr>
          <w:p w:rsidR="009E16E2" w:rsidRPr="00AF5286" w:rsidRDefault="009E16E2" w:rsidP="00E951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</w:t>
            </w:r>
            <w:r w:rsidR="00E95185" w:rsidRPr="00AF5286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proofErr w:type="spellEnd"/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«Российский аукционный дом»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28.03.2015 № 464-р</w:t>
            </w:r>
          </w:p>
        </w:tc>
        <w:tc>
          <w:tcPr>
            <w:tcW w:w="4394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 в 2015 году по подготовке и проведению Петербургского между</w:t>
            </w:r>
            <w:r w:rsidR="00535FA1" w:rsidRPr="00AF5286">
              <w:rPr>
                <w:rFonts w:ascii="Times New Roman" w:hAnsi="Times New Roman" w:cs="Times New Roman"/>
                <w:sz w:val="26"/>
                <w:szCs w:val="26"/>
              </w:rPr>
              <w:t>народного экономического форума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Минэкономразвития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«Петербургский международный экономический форум»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28.03.2015 № 543-р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Закупки работ (услуг), связанных с обеспечением выполнения полномочий </w:t>
            </w:r>
            <w:proofErr w:type="spellStart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Роскомнадзора</w:t>
            </w:r>
            <w:proofErr w:type="spellEnd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предусмотренных Федеральным </w:t>
            </w:r>
            <w:hyperlink r:id="rId7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законом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«Об информации, информационных технологиях и о защите информации», Федеральным </w:t>
            </w:r>
            <w:hyperlink r:id="rId8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законом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«О защите детей от информации, причиняющей вред их здоровью и развитию» и </w:t>
            </w:r>
            <w:hyperlink r:id="rId9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Законом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Российской Федерации «О средствах массовой информации», по: проведению экспертиз, анализа и </w:t>
            </w: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исследований материалов и (или) информации, распространяемых в средствах массовой информации и информационно-телекоммуникационных сетях, на</w:t>
            </w:r>
            <w:proofErr w:type="gramEnd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предмет соответствия законодательству Российской Федерации в сфере средств массовой информации и массовых коммуникаций, защиты детей от информации, причиняющей вред их здоровью и (или) развитию;</w:t>
            </w:r>
          </w:p>
          <w:p w:rsidR="009E16E2" w:rsidRPr="00AF5286" w:rsidRDefault="009E16E2" w:rsidP="00535FA1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участию в осуществлении государственных функций в части исполнения требований </w:t>
            </w:r>
            <w:hyperlink r:id="rId10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статей 10.2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hyperlink r:id="rId11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15.1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hyperlink r:id="rId12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15.2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hyperlink r:id="rId13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15.3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hyperlink r:id="rId14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15.4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hyperlink r:id="rId15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15.5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и </w:t>
            </w:r>
            <w:hyperlink r:id="rId16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15.6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Федерального закона «Об информации, информационных технологиях и о защите информации»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Роскомнадзор</w:t>
            </w:r>
            <w:proofErr w:type="spellEnd"/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«Главный радиочастотный центр»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02.04.2015 № 573-р</w:t>
            </w:r>
          </w:p>
        </w:tc>
        <w:tc>
          <w:tcPr>
            <w:tcW w:w="4394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Закупка работ, связанных с проведением инженерных изысканий, проектированием, строительством объектов </w:t>
            </w:r>
            <w:proofErr w:type="spellStart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электросетевого</w:t>
            </w:r>
            <w:proofErr w:type="spellEnd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хозяйства и выполнением пусконаладочных работ на этих объектах в рамках федеральной целевой </w:t>
            </w:r>
            <w:hyperlink r:id="rId17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программы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«Социально-экономическое развитие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Севастополя до 2020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год»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«Российское энергетическое агентство» Министерства энергетики Российской Федерации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Открытое акционерное общество «Центр инжиниринга и управления строительством Единой энергетической системы»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09.04.2015 № 602-р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Закупки в  2015  году в целях обеспечения эффективного выполнения работ и реализации мероприятий в области геодезии и картографии 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Росреестр</w:t>
            </w:r>
            <w:proofErr w:type="spellEnd"/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Роскартография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09.04.2015 № 95-рп</w:t>
            </w:r>
          </w:p>
        </w:tc>
        <w:tc>
          <w:tcPr>
            <w:tcW w:w="4394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услуг по организации и проведению в 2015 - 2016 годах мероприятий, связанных с обеспечением председательства Российской Федерации в объединении БРИКС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Минфин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Интерконнект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Менеджмент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Корпорейшн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11.04.2015 № 634-р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моторного топлива для служебных транспортных средств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Следственные органы и учреждений Следственного комитета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РН-Карт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14.04.2015 № 654-р</w:t>
            </w:r>
          </w:p>
        </w:tc>
        <w:tc>
          <w:tcPr>
            <w:tcW w:w="4394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в 2015 году установочной партии ускоряющих систем для мобильных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инспекционно-досмотровых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комплексов ФТС России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ФТС России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«Российская электроника»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от 30.04.2015 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118-рп</w:t>
            </w:r>
          </w:p>
        </w:tc>
        <w:tc>
          <w:tcPr>
            <w:tcW w:w="4394" w:type="dxa"/>
          </w:tcPr>
          <w:p w:rsidR="009E16E2" w:rsidRPr="00AF5286" w:rsidRDefault="009E16E2" w:rsidP="00AE04E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созданию одиннадцати мемориальных досок и установке их в мемориальной части Храма Преображения Господня на Преображенской площади (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. Москва), а также по созданию и установке памятного знака воинам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Преображенского полка и благоустройству прилегающей территории.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«МОСТ-63»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09.005.2015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126-рп</w:t>
            </w:r>
          </w:p>
        </w:tc>
        <w:tc>
          <w:tcPr>
            <w:tcW w:w="4394" w:type="dxa"/>
          </w:tcPr>
          <w:p w:rsidR="009E16E2" w:rsidRPr="00AF5286" w:rsidRDefault="009E16E2" w:rsidP="00535FA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 по подготовке и проведению Всероссийского фестиваля молодых исполнителей патриотической песни «Мы помним!»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культуры «Государственный Кремлевский Дворец»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09.05.2015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127-рп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установке шатров для проведения торжественного приема и услуг по техническому оборудованию мест его проведения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spacing w:before="28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услуг по организации и обслуживанию торжественного приема и оформлению мест его проведения.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«Управление по эксплуатации зданий высших органов власти» Управления делами Президента Российской Федерации;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«АФП»,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«Комбинат питания «Кремлевский»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12.05.2015 № 855-р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стентов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для коронарных артерий металлических непокрытых,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стентов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для коронарных артерий, выделяющих лекарственное средство (с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нерассасывающимся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полимерным покрытием), катетеров баллонных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стандартных для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коронарной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ангиопластики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, катетеров аспирационных для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эмболоэктомии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тромбоэктомии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ED55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Федеральные государственные бюджетные учреждения и государственные бюджетные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учреждения субъектов Российской Федерации при оказании медицинской помощи лицам,</w:t>
            </w:r>
            <w:r w:rsidR="00ED55F3">
              <w:rPr>
                <w:rFonts w:ascii="Times New Roman" w:hAnsi="Times New Roman" w:cs="Times New Roman"/>
                <w:sz w:val="26"/>
                <w:szCs w:val="26"/>
              </w:rPr>
              <w:t xml:space="preserve"> страдающим заболеваниями </w:t>
            </w:r>
            <w:proofErr w:type="spellStart"/>
            <w:r w:rsidR="00ED55F3">
              <w:rPr>
                <w:rFonts w:ascii="Times New Roman" w:hAnsi="Times New Roman" w:cs="Times New Roman"/>
                <w:sz w:val="26"/>
                <w:szCs w:val="26"/>
              </w:rPr>
              <w:t>ссогласно</w:t>
            </w:r>
            <w:proofErr w:type="spellEnd"/>
            <w:r w:rsidR="00ED55F3">
              <w:rPr>
                <w:rFonts w:ascii="Times New Roman" w:hAnsi="Times New Roman" w:cs="Times New Roman"/>
                <w:sz w:val="26"/>
                <w:szCs w:val="26"/>
              </w:rPr>
              <w:t xml:space="preserve"> перечню,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 рамках программы государственных гарантий бесплатного оказания гражданам медицинской помощи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531B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Стентекс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 w:rsidR="00531BDE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/</w:t>
            </w:r>
            <w:r w:rsidR="00FF112C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531BDE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у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чредитель (участник)</w:t>
            </w:r>
            <w:r w:rsidR="00531BDE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с иностранным участием</w:t>
            </w:r>
          </w:p>
          <w:p w:rsidR="00531BDE" w:rsidRPr="00AF5286" w:rsidRDefault="00FF112C" w:rsidP="00531B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частное общество с ограниченной ответственностью «СТЕНТЕКС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ХОЛДИНГ С.А.Р.Л.», </w:t>
            </w:r>
            <w:r w:rsidR="009E16E2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Люксембург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21.05.2015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140-рп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2015 году  услуг по повышению квалификации федеральных государственных служащих (до 1500 человек), в должностные обязанности которых входит участие в противодействии коррупции, по дополнительной профессиональной программе «Функции подразделений кадровых служб федеральных государственных органов по профилактике коррупционных и иных правонарушений»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Федеральные государственные органы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Распоряжение </w:t>
            </w: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12.05.2015 № 917-р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Закупка работ (услуг) по развитию </w:t>
            </w: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инфраструктуры электронного правительства на территории Российской Федерации, выполняемых в рамках реализации государственной </w:t>
            </w:r>
            <w:hyperlink r:id="rId18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программы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Российской Федерации «Информационное общество (2011 - 2020 годы)», по </w:t>
            </w:r>
            <w:hyperlink r:id="rId19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перечню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согласно приложению.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F310ED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ОАО</w:t>
            </w:r>
            <w:r w:rsidR="009E16E2"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«</w:t>
            </w:r>
            <w:proofErr w:type="spellStart"/>
            <w:r w:rsidR="009E16E2"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Ростелеком</w:t>
            </w:r>
            <w:proofErr w:type="spellEnd"/>
            <w:r w:rsidR="009E16E2"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26.05.2015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151-рп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услуг, связанных с организацией и обслуживанием приема и оформлением места его проведения.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«Комбинат питания «Кремлевский» Управления делами Президента Российской Федерации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03.06.2015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165-рп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 по дополнительному профессиональному образованию федеральных государственных гражданских служащих, замещающих должности федеральной государственной гражданской службы в аппаратах федеральных судов.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Судебный департамент при Верховном Суде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образовательное учреждение высшего образования «Российский государственный университет правосудия»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от 04.06.2015 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1026-р</w:t>
            </w:r>
          </w:p>
        </w:tc>
        <w:tc>
          <w:tcPr>
            <w:tcW w:w="4394" w:type="dxa"/>
          </w:tcPr>
          <w:p w:rsidR="00E56664" w:rsidRDefault="009E16E2" w:rsidP="008365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выполнению мероприятий подпрограммы «Воспроизводство минерально-сырьевой базы, геологическое изучение недр» государственной программы Российской Федерации «Воспроизводство и использование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природных ресурсов»</w:t>
            </w:r>
          </w:p>
          <w:p w:rsidR="00836550" w:rsidRPr="00AF5286" w:rsidRDefault="00836550" w:rsidP="0083655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Роснедра</w:t>
            </w:r>
            <w:proofErr w:type="spellEnd"/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Росгеология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11.06.2015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1089-р</w:t>
            </w:r>
          </w:p>
        </w:tc>
        <w:tc>
          <w:tcPr>
            <w:tcW w:w="4394" w:type="dxa"/>
          </w:tcPr>
          <w:p w:rsidR="009E16E2" w:rsidRPr="00AF5286" w:rsidRDefault="009E16E2" w:rsidP="00715E2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</w:t>
            </w:r>
            <w:r w:rsidR="00715E23" w:rsidRPr="00AF5286">
              <w:rPr>
                <w:rFonts w:ascii="Times New Roman" w:hAnsi="Times New Roman" w:cs="Times New Roman"/>
                <w:sz w:val="26"/>
                <w:szCs w:val="26"/>
              </w:rPr>
              <w:t>ка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 2015 - 2016 годах работ и услуг, связанных с поставкой, передачей тепловой энергии и теплоносителя, водоснабжением, транспортировкой и подвозом воды, водоотведением, транспортировкой и очисткой сточных вод, обслуживанием казарменно-жилищного фонда и объектов коммунальной и инженерной инфраструктуры, включая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электросетевое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хозяйство, для нужд Минобороны России и подведомственных ему государственных казенных, бюджетных и автономных учреждений</w:t>
            </w:r>
            <w:proofErr w:type="gramEnd"/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«Главное управление жилищно-коммунального хозяйства»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16.06.2015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181-рп</w:t>
            </w:r>
          </w:p>
        </w:tc>
        <w:tc>
          <w:tcPr>
            <w:tcW w:w="4394" w:type="dxa"/>
          </w:tcPr>
          <w:p w:rsidR="009E16E2" w:rsidRPr="00AF5286" w:rsidRDefault="009E16E2" w:rsidP="00D46343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изготовлению удостоверений к почетным знакам лауреата Государственной премии Российской Федерации и дипломов лауреата Государственной премии Российской Федерации, а также услуг по поставке указанных удостоверений и дипломов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17.06.2015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1125-р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в 2015 - 2017 годах иммунобиологических лекарственных препаратов, производство которых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осуществляется на всех стадиях технологического процесса на территории Российской Федерации,  целях проведения профилактических прививок, включенных в национальный календарь профилактических прививок.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Минздрав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«Национальная иммунобиологическая компания»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26.06.2015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1191-р</w:t>
            </w:r>
          </w:p>
        </w:tc>
        <w:tc>
          <w:tcPr>
            <w:tcW w:w="4394" w:type="dxa"/>
          </w:tcPr>
          <w:p w:rsidR="009E16E2" w:rsidRPr="00AF5286" w:rsidRDefault="009E16E2" w:rsidP="00D4634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Par0"/>
            <w:bookmarkEnd w:id="0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строительству основных объектов морского порта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Сабетта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 составе северо-западного ледозащитного сооружения, юго-восточного ледозащитного сооружения (глубоководная часть) и площадок автоматизированного радиотехнического поста системы управления движением судов № 1 - 3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Росморречфлот</w:t>
            </w:r>
            <w:proofErr w:type="spellEnd"/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Межрегионтрубопроводстрой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FC187C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>т 22.07.2015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230-рп</w:t>
            </w:r>
          </w:p>
        </w:tc>
        <w:tc>
          <w:tcPr>
            <w:tcW w:w="4394" w:type="dxa"/>
          </w:tcPr>
          <w:p w:rsidR="009E16E2" w:rsidRPr="00AF5286" w:rsidRDefault="009E16E2" w:rsidP="000126D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работ, связанных с созданием и использованием совместного сайта объединения БРИКС в информационно-телекоммуникационной сети «Интернет» («виртуального секретариата»)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МИД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«Информационное агентство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Инфорос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23.07.2015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1419-р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техническому обслуживанию и ремонту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инспекционно-досмотровых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комплексов, размещенных в пунктах пропуска через государственную границу Российской Федерации.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E9518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ФТС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«Российская электроника»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Распоряжение </w:t>
            </w: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29.08.2015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1675-р</w:t>
            </w:r>
          </w:p>
        </w:tc>
        <w:tc>
          <w:tcPr>
            <w:tcW w:w="4394" w:type="dxa"/>
          </w:tcPr>
          <w:p w:rsidR="009E16E2" w:rsidRPr="00AF5286" w:rsidRDefault="009E16E2" w:rsidP="000126D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работ по проектированию и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завершению строительства федерального высокотехнологичного центра медицинской радиологии ФМБА России,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Ди</w:t>
            </w:r>
            <w:r w:rsidR="000126DE" w:rsidRPr="00AF5286">
              <w:rPr>
                <w:rFonts w:ascii="Times New Roman" w:hAnsi="Times New Roman" w:cs="Times New Roman"/>
                <w:sz w:val="26"/>
                <w:szCs w:val="26"/>
              </w:rPr>
              <w:t>митровград, Ульяновская область</w:t>
            </w:r>
          </w:p>
        </w:tc>
        <w:tc>
          <w:tcPr>
            <w:tcW w:w="2552" w:type="dxa"/>
          </w:tcPr>
          <w:p w:rsidR="009E16E2" w:rsidRPr="00AF5286" w:rsidRDefault="000126DE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медико-биологическое агентство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государственное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унитарное предприятие «Федеральный центр по проектированию и развитию объектов ядерной медицины» Федерального медико-биологического агентства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21.09.2015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1846-р</w:t>
            </w:r>
          </w:p>
        </w:tc>
        <w:tc>
          <w:tcPr>
            <w:tcW w:w="4394" w:type="dxa"/>
          </w:tcPr>
          <w:p w:rsidR="009E16E2" w:rsidRPr="00AF5286" w:rsidRDefault="009E16E2" w:rsidP="00FF23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Закупка услуг по проведению шестой сессии Конференции государств - участников </w:t>
            </w:r>
            <w:hyperlink r:id="rId20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Конвенции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Организации Объединенных Наций против коррупции в </w:t>
            </w:r>
            <w:proofErr w:type="gramStart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 Санкт-Петербурге в 2015 год</w:t>
            </w:r>
          </w:p>
        </w:tc>
        <w:tc>
          <w:tcPr>
            <w:tcW w:w="2552" w:type="dxa"/>
          </w:tcPr>
          <w:p w:rsidR="009E16E2" w:rsidRPr="00AF5286" w:rsidRDefault="00FF232D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Заказчик  не определен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«Петербургский международный экономический форум»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28.09.2015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295-рп</w:t>
            </w:r>
          </w:p>
        </w:tc>
        <w:tc>
          <w:tcPr>
            <w:tcW w:w="4394" w:type="dxa"/>
          </w:tcPr>
          <w:p w:rsidR="009E16E2" w:rsidRPr="00AF5286" w:rsidRDefault="009E16E2" w:rsidP="00D71BEB">
            <w:pPr>
              <w:autoSpaceDE w:val="0"/>
              <w:autoSpaceDN w:val="0"/>
              <w:adjustRightInd w:val="0"/>
              <w:spacing w:before="2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услуг, связанных с подготовкой и проведением концерта для участников торжественного приема.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культуры «Государственный Кремлевский Дворец» Управления делами Президента Российской Федерации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15.10.2015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2067-р</w:t>
            </w:r>
          </w:p>
        </w:tc>
        <w:tc>
          <w:tcPr>
            <w:tcW w:w="4394" w:type="dxa"/>
          </w:tcPr>
          <w:p w:rsidR="009E16E2" w:rsidRPr="00AF5286" w:rsidRDefault="009E16E2" w:rsidP="00AC3940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Закупка работ и услуг, связанных со строительством и вводом в эксплуатацию новой взлетно-посадочной полосы международного аэропорта Шереметьево в рамках </w:t>
            </w:r>
            <w:hyperlink r:id="rId21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Программы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подготовки к проведению в 20</w:t>
            </w:r>
            <w:r w:rsidR="00C22F2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18 году в Российской Федерации Ч</w:t>
            </w: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емпионата мира по футболу</w:t>
            </w:r>
          </w:p>
        </w:tc>
        <w:tc>
          <w:tcPr>
            <w:tcW w:w="2552" w:type="dxa"/>
          </w:tcPr>
          <w:p w:rsidR="00C22F29" w:rsidRDefault="00C22F29" w:rsidP="00C22F2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Росавиация</w:t>
            </w:r>
            <w:proofErr w:type="spellEnd"/>
          </w:p>
          <w:p w:rsidR="009E16E2" w:rsidRPr="00AF5286" w:rsidRDefault="009E16E2" w:rsidP="00C22F2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Трансстроймеханизация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29.10.2015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339-рп</w:t>
            </w:r>
          </w:p>
        </w:tc>
        <w:tc>
          <w:tcPr>
            <w:tcW w:w="4394" w:type="dxa"/>
          </w:tcPr>
          <w:p w:rsidR="009E16E2" w:rsidRPr="00AF5286" w:rsidRDefault="009E16E2" w:rsidP="00AC3940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 услуг, связанных с организацией банкетного обслуживания участников конференции и культурной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программы для них, с арендой помещений и технического оборудования, необходимых для проведения конференции, отдельных встреч и переговоров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Генеральная прокуратура Российской Федерации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ОтельСтрой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08.12.2015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2507-р</w:t>
            </w:r>
          </w:p>
        </w:tc>
        <w:tc>
          <w:tcPr>
            <w:tcW w:w="4394" w:type="dxa"/>
          </w:tcPr>
          <w:p w:rsidR="009E16E2" w:rsidRPr="00AF5286" w:rsidRDefault="009E16E2" w:rsidP="00AC394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реконструкции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. Санкт-Петербурге участка Петербургского шоссе от Восточного проезда до Витебского проспекта в части строительно-монтажных работ в рамках реализации проекта "Реконструкция Петербургского шоссе от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Пулковского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шоссе до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Детскосельского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бульвара с путепроводом через ж.д. пути Балтийского направления Октябрьской ж.д. I этап. Реконструкция Петербургского шоссе от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Пулковского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шоссе до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Детскосельского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бульвара с путепроводом через ж.д. пути Балтийского направления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Октябрьской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ж.д."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Уполномоченный орган государственной власти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Санкт-Петербурга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«Производственное объединение «Возрождение»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 09.12.2015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№ 398-рп</w:t>
            </w:r>
          </w:p>
        </w:tc>
        <w:tc>
          <w:tcPr>
            <w:tcW w:w="4394" w:type="dxa"/>
          </w:tcPr>
          <w:p w:rsidR="009E16E2" w:rsidRPr="00AF5286" w:rsidRDefault="009E16E2" w:rsidP="00AC3940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товаров, работ, услуг, предназначенных для развития и сопровождения единой информационной системы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Росфинмониторинга</w:t>
            </w:r>
            <w:proofErr w:type="spellEnd"/>
          </w:p>
        </w:tc>
        <w:tc>
          <w:tcPr>
            <w:tcW w:w="2552" w:type="dxa"/>
          </w:tcPr>
          <w:p w:rsidR="009E16E2" w:rsidRPr="00AF5286" w:rsidRDefault="009E16E2" w:rsidP="001062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Росфинмониторинг</w:t>
            </w:r>
            <w:proofErr w:type="spellEnd"/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«ТЕХНОСЕРВЪ А/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от 10.12.2015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2516-р</w:t>
            </w:r>
          </w:p>
        </w:tc>
        <w:tc>
          <w:tcPr>
            <w:tcW w:w="4394" w:type="dxa"/>
          </w:tcPr>
          <w:p w:rsidR="009E16E2" w:rsidRPr="00AF5286" w:rsidRDefault="009E16E2" w:rsidP="00AC3940">
            <w:pPr>
              <w:autoSpaceDE w:val="0"/>
              <w:autoSpaceDN w:val="0"/>
              <w:adjustRightInd w:val="0"/>
              <w:ind w:firstLine="5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услуг по подготовке и проведению Петербургского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международного экономического форума в 2016 году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Минэкономразвития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16.12.2015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2582-р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и услуг, связанных с комплексным техническим обслуживанием, текущим ремонтом, санитарным содержанием объектов, используемых для нужд Минобороны России и подведомственных ему государственных казенных, бюджетных и автономных учреждений, а также с вывозом бытовых отходов с объектов казарменно-жилищного фонда и фондов, используемых в интересах Минобороны России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«Главное управление жилищно-коммунального хозяйства»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26.12.2015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2717-р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научно-техническому и методическому обеспечению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выполнения функций администрации связи Российской Федерации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 части, касающейся международно-правовой защиты интересов Российской Федерации в области электросвязи и радиосвязи.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9E16E2" w:rsidRPr="00AF5286" w:rsidRDefault="009E16E2" w:rsidP="00AC3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</w:t>
            </w:r>
            <w:r w:rsidR="00AC3940" w:rsidRPr="00AF5286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Ордена Трудового Красного Знамени научно-исследовательский институт радио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29.12.2015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2731-р</w:t>
            </w:r>
          </w:p>
        </w:tc>
        <w:tc>
          <w:tcPr>
            <w:tcW w:w="4394" w:type="dxa"/>
          </w:tcPr>
          <w:p w:rsidR="009E16E2" w:rsidRPr="00AF5286" w:rsidRDefault="009E16E2" w:rsidP="00AC394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обеспечению функционирования и эксплуатации Государственной автоматизированной информационной системы «ЭРА-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ГЛОНАСС»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Минтранс России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Некоммерческое партнерство «Содействие развитию и использованию навигационных технологий»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30.12.2015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2752-р</w:t>
            </w:r>
          </w:p>
        </w:tc>
        <w:tc>
          <w:tcPr>
            <w:tcW w:w="4394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с 2016 до 2018 года услуг по изготовлению форменной одежды, постельных принадлежностей и текстильных изделий для детей и вожатых, а также услуг по технической обработке, хранению и выдаче указанных одежды, принадлежностей и изделий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образовательное учреждение «Международный детский центр «Артек».</w:t>
            </w:r>
          </w:p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«Спорттовары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Боско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9E16E2" w:rsidRPr="00AF5286" w:rsidTr="000901F7">
        <w:tc>
          <w:tcPr>
            <w:tcW w:w="817" w:type="dxa"/>
          </w:tcPr>
          <w:p w:rsidR="009E16E2" w:rsidRPr="00AF5286" w:rsidRDefault="009E16E2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Распоряжение Правительства РФ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от 31.12.2015</w:t>
            </w:r>
          </w:p>
          <w:p w:rsidR="009E16E2" w:rsidRPr="00AF5286" w:rsidRDefault="009E16E2" w:rsidP="00006A2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№ 2793-р</w:t>
            </w:r>
          </w:p>
        </w:tc>
        <w:tc>
          <w:tcPr>
            <w:tcW w:w="4394" w:type="dxa"/>
          </w:tcPr>
          <w:p w:rsidR="009E16E2" w:rsidRPr="00AF5286" w:rsidRDefault="009E16E2" w:rsidP="00ED55F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организации в 2016 году скрытого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субтитрирования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телевизионных программ общероссийских обязательных общедоступных телеканалов в рамках государственной </w:t>
            </w:r>
            <w:hyperlink r:id="rId22" w:history="1">
              <w:r w:rsidRPr="00AF5286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</w:rPr>
                <w:t>программы</w:t>
              </w:r>
            </w:hyperlink>
            <w:r w:rsidRPr="00AF528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Российской Федерации «Доступная среда» на 2011 - 2020 годы </w:t>
            </w:r>
          </w:p>
        </w:tc>
        <w:tc>
          <w:tcPr>
            <w:tcW w:w="2552" w:type="dxa"/>
          </w:tcPr>
          <w:p w:rsidR="009E16E2" w:rsidRPr="00AF5286" w:rsidRDefault="009E16E2" w:rsidP="00006A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</w:t>
            </w:r>
            <w:r w:rsidR="00AC3940" w:rsidRPr="00AF5286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9E16E2" w:rsidRPr="00AF5286" w:rsidRDefault="009E16E2" w:rsidP="00006A2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AC3940" w:rsidRPr="00AF5286" w:rsidRDefault="009E16E2" w:rsidP="009418A8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«Первый канал»;</w:t>
            </w:r>
          </w:p>
          <w:p w:rsidR="009418A8" w:rsidRPr="00AF5286" w:rsidRDefault="009E16E2" w:rsidP="009418A8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«Всероссийская государственная телевизионная и радиовещательная компания»;</w:t>
            </w:r>
          </w:p>
          <w:p w:rsidR="009418A8" w:rsidRPr="00AF5286" w:rsidRDefault="009E16E2" w:rsidP="009418A8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</w:t>
            </w:r>
            <w:r w:rsidR="009418A8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е общество «Телекомпания НТВ» / </w:t>
            </w:r>
            <w:r w:rsidR="009418A8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участник с иностранным участием ОБЩЕСТВО С </w:t>
            </w:r>
            <w:proofErr w:type="gramStart"/>
            <w:r w:rsidR="009418A8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ОГРАНИЧЕННОЙ</w:t>
            </w:r>
            <w:proofErr w:type="gramEnd"/>
          </w:p>
          <w:p w:rsidR="00AC3940" w:rsidRPr="00AF5286" w:rsidRDefault="009418A8" w:rsidP="009418A8">
            <w:p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ОТВЕТСТВЕННОСТЬЮ "ГРУППА ЕВРОФИНАНС" </w:t>
            </w:r>
            <w:r w:rsidR="00AC1DDC">
              <w:rPr>
                <w:rFonts w:ascii="Times New Roman" w:hAnsi="Times New Roman" w:cs="Times New Roman"/>
                <w:b/>
                <w:sz w:val="26"/>
                <w:szCs w:val="26"/>
              </w:rPr>
              <w:t>("ЕМБ КЭПИТАЛ ПАРТНЕРЗ ЛТД")</w:t>
            </w:r>
            <w:r w:rsidR="00E155DD">
              <w:rPr>
                <w:rFonts w:ascii="Times New Roman" w:hAnsi="Times New Roman" w:cs="Times New Roman"/>
                <w:b/>
                <w:sz w:val="26"/>
                <w:szCs w:val="26"/>
              </w:rPr>
              <w:t>,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КИПР</w:t>
            </w:r>
            <w:r w:rsidR="009E16E2" w:rsidRPr="00AF5286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C3940" w:rsidRPr="00AF5286" w:rsidRDefault="009E16E2" w:rsidP="009418A8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«Карусель»;</w:t>
            </w:r>
          </w:p>
          <w:p w:rsidR="00AC3940" w:rsidRPr="00AF5286" w:rsidRDefault="009E16E2" w:rsidP="009418A8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«ТВ Центр»</w:t>
            </w:r>
            <w:r w:rsidR="00AC3940" w:rsidRPr="00AF5286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AC3940" w:rsidRPr="00AF5286" w:rsidRDefault="009E16E2" w:rsidP="009418A8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Открытое акционерное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общество «Телерадиокомпания «Петербург»;</w:t>
            </w:r>
          </w:p>
          <w:p w:rsidR="009418A8" w:rsidRPr="00AF5286" w:rsidRDefault="009E16E2" w:rsidP="009418A8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Автономная некоммерческая организация «Общественное телевидение России»;</w:t>
            </w:r>
          </w:p>
          <w:p w:rsidR="009E16E2" w:rsidRPr="00AF5286" w:rsidRDefault="009E16E2" w:rsidP="0051208B">
            <w:pPr>
              <w:pStyle w:val="a4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176" w:firstLine="1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«Нац</w:t>
            </w:r>
            <w:r w:rsidR="0051208B" w:rsidRPr="00AF5286">
              <w:rPr>
                <w:rFonts w:ascii="Times New Roman" w:hAnsi="Times New Roman" w:cs="Times New Roman"/>
                <w:sz w:val="26"/>
                <w:szCs w:val="26"/>
              </w:rPr>
              <w:t>иональный спортивный телеканал»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Указ Президента РФ от 01.01.2016 N 1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  <w:t>"О мерах по обеспечению экономической безопасности и национальных интересов Российской Федерации при осуществлении международных транзитных перевозок грузов с территории Украины на территорию Республики Казахстан или Киргизской Республики через территорию Российской Федерации"</w:t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созданию и эксплуатации системы контроля за автомобильными и железнодорожными перевозками, предусматривающей применение средств идентификации (пломб), функционирующих на основе технологии ГЛОНАСС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F17601" w:rsidRPr="00AF5286" w:rsidRDefault="00106273" w:rsidP="0010627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Заказчик не определен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акционерное общество "ГЛОНАСС" 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Правительства РФ от 17.08.2016 N 1726-р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школьных автобусов в 2016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году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Минпромторг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России</w:t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(для субъектов РФ)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51208B" w:rsidRPr="00AF5286" w:rsidRDefault="0051208B" w:rsidP="0051208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Общество с ограниченной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ответственностью "Автомобильный завод "ГАЗ"</w:t>
            </w:r>
          </w:p>
          <w:p w:rsidR="0051208B" w:rsidRPr="00AF5286" w:rsidRDefault="0051208B" w:rsidP="006A3DD2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firstLine="2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"Форд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Соллерс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Холдинг" /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иностранное участие: ЧАСТНАЯ КОМПАНИЯ С</w:t>
            </w:r>
            <w:r w:rsidR="006A3DD2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ОГРАНИЧЕННОЙ ОТВЕТСТВЕННОСТЬЮ "ФОРД СОЛЛЕРС НИДЕРЛАНДЫ" Б.В.</w:t>
            </w:r>
          </w:p>
          <w:p w:rsidR="0051208B" w:rsidRPr="00AF5286" w:rsidRDefault="0051208B" w:rsidP="0051208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"Павловский автобусный завод"</w:t>
            </w:r>
          </w:p>
          <w:p w:rsidR="0051208B" w:rsidRPr="00AF5286" w:rsidRDefault="0051208B" w:rsidP="0051208B">
            <w:pPr>
              <w:pStyle w:val="a4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76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"КАВЗ"</w:t>
            </w:r>
          </w:p>
          <w:p w:rsidR="00F17601" w:rsidRPr="00AF5286" w:rsidRDefault="0051208B" w:rsidP="0051208B">
            <w:pPr>
              <w:pStyle w:val="a4"/>
              <w:numPr>
                <w:ilvl w:val="0"/>
                <w:numId w:val="2"/>
              </w:numPr>
              <w:ind w:left="176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"ВОЛГАБАС"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F176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02.06.2016 N 147-рп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 по организации и проведению в Московском Кремле приема в честь выпускников военных образовательных организаций высшего образования Минобороны России, МВД России, МЧС России, ФСБ России, ФСО России и Федеральной службы войск национальной гвардии Российской Федерации, образовательных организаций высшего образования Минюста России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"Комбинат питания "Кремлевский" Управления делами Президента Российской Федерации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Постановление Правительства РФ от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07.11.2016 N 1139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2016 - 2018 годах работ, связанных с проведением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капитального ремонта, реставрацией и приспособлением для современного использования объекта культурного наследия регионального значения "Большая Сибирская гостиница" Н.Д. Стахеева, 1900 год, архитектор М.Ф.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Бугровский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, расположенного в г. Москве, Большой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Златоустинский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переулок, д. 6, строение 1</w:t>
            </w:r>
            <w:proofErr w:type="gramEnd"/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Федеральное казначейство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"Управляющая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компания "Кредо"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29.12.2016 N 2893-р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закупок работ по организации в 2017 - 2018 годах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скрытого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субтитрирования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телевизионных программ общероссийских обязательных общедоступных телеканалов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</w:tc>
        <w:tc>
          <w:tcPr>
            <w:tcW w:w="4394" w:type="dxa"/>
            <w:gridSpan w:val="2"/>
          </w:tcPr>
          <w:p w:rsidR="001C38F6" w:rsidRPr="00AF5286" w:rsidRDefault="00F17601" w:rsidP="001C38F6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</w:t>
            </w:r>
            <w:r w:rsidR="001C38F6" w:rsidRPr="00AF5286">
              <w:rPr>
                <w:rFonts w:ascii="Times New Roman" w:hAnsi="Times New Roman" w:cs="Times New Roman"/>
                <w:sz w:val="26"/>
                <w:szCs w:val="26"/>
              </w:rPr>
              <w:t>онерное общество "Первый канал";</w:t>
            </w:r>
          </w:p>
          <w:p w:rsidR="001C38F6" w:rsidRPr="00AF5286" w:rsidRDefault="00F17601" w:rsidP="001C38F6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унитарное предприятие "Всероссийская государственная телевизионн</w:t>
            </w:r>
            <w:r w:rsidR="001C38F6" w:rsidRPr="00AF5286">
              <w:rPr>
                <w:rFonts w:ascii="Times New Roman" w:hAnsi="Times New Roman" w:cs="Times New Roman"/>
                <w:sz w:val="26"/>
                <w:szCs w:val="26"/>
              </w:rPr>
              <w:t>ая и радиовещательная компания";</w:t>
            </w:r>
          </w:p>
          <w:p w:rsidR="001C38F6" w:rsidRPr="00AF5286" w:rsidRDefault="00F17601" w:rsidP="001C38F6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акционерное общество "Телекомпания НТВ" /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участник </w:t>
            </w:r>
            <w:r w:rsidR="009418A8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 иностранным участием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ОБЩЕСТВО С ОГРАНИЧЕННОЙ</w:t>
            </w:r>
            <w:r w:rsidR="001C38F6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ОТВЕТСТВЕННОСТЬЮ "ГРУППА ЕВРОФИНАНС" ("ЕМБ КЭПИТАЛ ПАРТНЕРЗ ЛТД"</w:t>
            </w:r>
            <w:r w:rsidR="00032ED4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, КИПР</w:t>
            </w:r>
            <w:r w:rsidR="001C38F6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;</w:t>
            </w:r>
          </w:p>
          <w:p w:rsidR="001C38F6" w:rsidRPr="00AF5286" w:rsidRDefault="00F17601" w:rsidP="001C38F6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"Карусель"</w:t>
            </w:r>
            <w:r w:rsidR="001C38F6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;</w:t>
            </w:r>
          </w:p>
          <w:p w:rsidR="001C38F6" w:rsidRPr="00AF5286" w:rsidRDefault="00F17601" w:rsidP="001C38F6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firstLine="2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"ТВ Центр"</w:t>
            </w:r>
            <w:r w:rsidR="001C38F6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;</w:t>
            </w:r>
          </w:p>
          <w:p w:rsidR="001C38F6" w:rsidRPr="00AF5286" w:rsidRDefault="00F17601" w:rsidP="001C38F6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firstLine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открытое акционерное общество "Телерадиокомпания "Петербург"</w:t>
            </w:r>
            <w:r w:rsidR="001C38F6" w:rsidRPr="00AF5286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F17601" w:rsidRPr="00AF5286" w:rsidRDefault="00F17601" w:rsidP="001C38F6">
            <w:pPr>
              <w:pStyle w:val="a4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176" w:firstLine="283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"Национальный спортивный телеканал" 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28.12.2016 N 2887-р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в 2016 - 2018 годах работ по строительству объекта "Вторая очередь реконструкции и развития аэропорта Храброво,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Калининград, Калининградская область"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Росавиация</w:t>
            </w:r>
            <w:proofErr w:type="spellEnd"/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Центродорстрой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27.12.2016 N 2849-р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2017 - 2018 годах товаров, работ, услуг, связанных с выполнением проектно-изыскательских работ, работ по строительству, ремонту и реконструкции объектов казарменно-жилищного фонда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"Главное управление обустройства войск"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22.12.2016 N 2774-р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в случае, установленном поручением Президента Российской Федерации от 19.12.2016 N Пр-2486</w:t>
            </w:r>
          </w:p>
        </w:tc>
        <w:tc>
          <w:tcPr>
            <w:tcW w:w="2552" w:type="dxa"/>
          </w:tcPr>
          <w:p w:rsidR="00F17601" w:rsidRPr="00AF5286" w:rsidRDefault="00EF53E9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Заказчик не определен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ООО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Трансстроймеханизация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05.12.2016 N 2593-р</w:t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в 2017 и 2018 годах работ по научно-техническому и методическому обеспечению выполнения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Минкомсвязью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 функций администрации связи Российской Федерации в части, касающейся международно-правовой защиты интересов Российской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Федерации в области электросвязи и радиосвязи.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Минкомсвязи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унитарное предприятие Ордена Трудового Красного Знамени научно-исследовательский институт радио 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09.11.2016 N 2365-р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2017 - 2018 годах работ и услуг для нужд казарменно-жилищного фонда Минобороны России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АО "Главное управление жилищно-коммунального хозяйства"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09.11.2016 N 2369-р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2017 - 2018 годах обеспечение инвалидов техническими средствами реабилитации, услуг по переводу русского жестового языка (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сурдопереводу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тифлосурдопереводу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F17601" w:rsidRPr="00AF5286" w:rsidRDefault="00F17601" w:rsidP="000074F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социального страхования Российской Федерации, органы исполнительной власти субъектов Российской Федерации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Общероссийская общественная организация инвалидов "Всероссийское общество глухих"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07.10.2016 N 2115-р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работ по осуществлению строительного контроля, проводимого в рамках проекта "Строительство транспортного перехода через Керченский пролив" 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казенное учреждение "Управление федеральных автомобильных дорог "Тамань" Федерального дорожного агентства"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Ленстрой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20.08.2016 N 1760-р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реставрации Смоленского собора, входящего в состав особо ценного объекта культурного наследия народов Российской Федерации "Ансамбль Новодевичьего монастыря"</w:t>
            </w:r>
          </w:p>
        </w:tc>
        <w:tc>
          <w:tcPr>
            <w:tcW w:w="2552" w:type="dxa"/>
          </w:tcPr>
          <w:p w:rsidR="00F17601" w:rsidRPr="00AF5286" w:rsidRDefault="00821589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Заказчик не определен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акционерное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обществе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"Межобластное научно-реставрационное художественное управление"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03.08.2016 N 1649-р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 по организации и осуществлению от имени Российской Федерации отчуждения находящихся в федеральной собственности обыкновенных именных акций публичного акционерного общества "Современный коммерческий флот"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</w:t>
            </w:r>
            <w:r w:rsidR="005A7D8B" w:rsidRPr="00AF5286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proofErr w:type="spellEnd"/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ВТБ Капитал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18.07.2016 N 1530-р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моторного топлива, авиационного топлива и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противоводокристаллизационной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жидкости (с услугой "заправки в крыло") для нужд территориальных органов, учреждений и организаций МЧС России&gt;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МЧС России</w:t>
            </w: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"Нефтяная компания "Роснефть"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15.06.2016 N 1221-р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  <w:t>"</w:t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 по организации и осуществлению от имени Российской Федерации отчуждения находящихся в федеральной собственности обыкновенных именных акций публичного акционерного общества "Акционерная нефтяная Компания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Башнефть</w:t>
            </w:r>
            <w:proofErr w:type="spellEnd"/>
          </w:p>
        </w:tc>
        <w:tc>
          <w:tcPr>
            <w:tcW w:w="2552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</w:t>
            </w:r>
            <w:r w:rsidR="005A7D8B" w:rsidRPr="00AF5286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proofErr w:type="spellEnd"/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ВТБ Капитал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15.06.2016 N 1222-р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услуг по организации и осуществлению от имени Российской Федерации отчуждения находящихся в федеральной собственности обыкновенных именных акций Акционерной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компании "АЛРОСА"</w:t>
            </w:r>
          </w:p>
        </w:tc>
        <w:tc>
          <w:tcPr>
            <w:tcW w:w="2552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Росимуществ</w:t>
            </w:r>
            <w:r w:rsidR="005A7D8B" w:rsidRPr="00AF5286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proofErr w:type="spellEnd"/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ЗАО "Сбербанк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КИБ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" /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иностранное участие: КОМПАНИЯ С </w:t>
            </w:r>
            <w:proofErr w:type="gram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ОГРАНИЧЕННОЙ</w:t>
            </w:r>
            <w:proofErr w:type="gramEnd"/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ОТВЕТСВЕННОСТЬЮ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E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O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P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HOLDINGS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LIMITED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, КИПР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15.06.2016 N 1223-р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 по организации и осуществлению от имени Российской Федерации отчуждения находящихся в федеральной собственности обыкновенных именных акций Банка ВТБ</w:t>
            </w:r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</w:t>
            </w:r>
            <w:r w:rsidR="005A7D8B" w:rsidRPr="00AF5286">
              <w:rPr>
                <w:rFonts w:ascii="Times New Roman" w:hAnsi="Times New Roman" w:cs="Times New Roman"/>
                <w:sz w:val="26"/>
                <w:szCs w:val="26"/>
              </w:rPr>
              <w:t>о</w:t>
            </w:r>
            <w:proofErr w:type="spellEnd"/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ООО "Ренессанс Брокер" /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иностранное участие КОМПАНИЯ "ABELARDO HOLDINGS</w:t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LIMITED" ("АБЕЛАРДО ХОЛДИНГЗ</w:t>
            </w:r>
            <w:proofErr w:type="gramEnd"/>
          </w:p>
          <w:p w:rsidR="00F17601" w:rsidRPr="00AF5286" w:rsidRDefault="00F17601" w:rsidP="00560B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ЛИМИТЕД"), КИПР</w:t>
            </w:r>
            <w:bookmarkStart w:id="1" w:name="_GoBack"/>
            <w:bookmarkEnd w:id="1"/>
            <w:proofErr w:type="gramEnd"/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CD4438" w:rsidRPr="00AF5286" w:rsidRDefault="00CD4438" w:rsidP="00CD44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14.06.2016 N 1214-р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  <w:t>&lt;</w:t>
            </w:r>
          </w:p>
          <w:p w:rsidR="00F17601" w:rsidRPr="00AF5286" w:rsidRDefault="00F1760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CD4438" w:rsidP="00CD44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в 2016 и 2017 годах лекарственных препаратов, полученных из плазмы крови человека и животных </w:t>
            </w:r>
          </w:p>
        </w:tc>
        <w:tc>
          <w:tcPr>
            <w:tcW w:w="2552" w:type="dxa"/>
          </w:tcPr>
          <w:p w:rsidR="00F17601" w:rsidRPr="00AF5286" w:rsidRDefault="00F17601" w:rsidP="0026328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Минздрав России, Минобороны России, МЧС России, МВД России,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Минобрнауки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России, ФСБ России, </w:t>
            </w:r>
            <w:r w:rsidR="005A7D8B"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медико-биологическое агентство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, Федеральное агентство научных организаций, Федеральная таможенная служба, ФСИН России,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Росрезерв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Росавиации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и подведомственные им, а также Управлению делами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Президента Российской Федерации федеральные государственные бюджетные и казенные учреждения</w:t>
            </w:r>
            <w:proofErr w:type="gramEnd"/>
          </w:p>
        </w:tc>
        <w:tc>
          <w:tcPr>
            <w:tcW w:w="4394" w:type="dxa"/>
            <w:gridSpan w:val="2"/>
          </w:tcPr>
          <w:p w:rsidR="00F17601" w:rsidRPr="00AF5286" w:rsidRDefault="00CD4438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АО "Национальная иммунобиологическая компания"</w:t>
            </w:r>
          </w:p>
        </w:tc>
      </w:tr>
      <w:tr w:rsidR="00F17601" w:rsidRPr="00AF5286" w:rsidTr="000901F7">
        <w:tc>
          <w:tcPr>
            <w:tcW w:w="817" w:type="dxa"/>
          </w:tcPr>
          <w:p w:rsidR="00F17601" w:rsidRPr="00AF5286" w:rsidRDefault="00F17601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17601" w:rsidRPr="00AF5286" w:rsidRDefault="00CD4438" w:rsidP="00CD44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28.04.2016 N 804-р</w:t>
            </w:r>
          </w:p>
          <w:p w:rsidR="00CD4438" w:rsidRPr="00AF5286" w:rsidRDefault="00CD4438" w:rsidP="00CD44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17601" w:rsidRPr="00AF5286" w:rsidRDefault="00CD4438" w:rsidP="00CD44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по ликвидации объектов накопленного экологического ущерба на территории Нижегородской области</w:t>
            </w:r>
          </w:p>
        </w:tc>
        <w:tc>
          <w:tcPr>
            <w:tcW w:w="2552" w:type="dxa"/>
          </w:tcPr>
          <w:p w:rsidR="00F17601" w:rsidRPr="00AF5286" w:rsidRDefault="00CD4438" w:rsidP="00CD44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Правительство Нижегородской области</w:t>
            </w:r>
          </w:p>
        </w:tc>
        <w:tc>
          <w:tcPr>
            <w:tcW w:w="4394" w:type="dxa"/>
            <w:gridSpan w:val="2"/>
          </w:tcPr>
          <w:p w:rsidR="00F17601" w:rsidRPr="00AF5286" w:rsidRDefault="00CD4438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ООО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ГазЭнергоСтрой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- Экологические технологии"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8F675D" w:rsidP="00CD44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20.02.2016 N 265-р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8F675D" w:rsidP="009D03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работ и услуг в рамках реализации федеральной целевой программы "Уничтожение запасов химического оружия в Российской Федерации"</w:t>
            </w:r>
          </w:p>
        </w:tc>
        <w:tc>
          <w:tcPr>
            <w:tcW w:w="2552" w:type="dxa"/>
          </w:tcPr>
          <w:p w:rsidR="008F675D" w:rsidRPr="00AF5286" w:rsidRDefault="008F675D" w:rsidP="00CD443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Минпромторг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</w:tc>
        <w:tc>
          <w:tcPr>
            <w:tcW w:w="4394" w:type="dxa"/>
            <w:gridSpan w:val="2"/>
          </w:tcPr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"Государственный научно-исследовательский институт промышленной экологии",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Саратов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унитарное предприятие "Государственный научно-исследовательский институт органической химии и технологии",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бюджетное учреждение здравоохранения "Медико-санитарная часть N 41" Федерального медико-биологического агентства,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Глазов, Удмуртская Республика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бюджетное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учреждение здравоохранения "Медико-санитарная часть N 52" Федерального медико-биологического агентства,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Кирово-Чепецк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, Кировская область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здравоохранения "Медико-санитарная часть N 59 Федерального медико-биологического агентства", г.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Заречный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, Пензенская область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здравоохранения "Медико-санитарная часть N 92 Федерального медико-биологического агентства",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Миасс, Челябинская область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здравоохранения "Медико-санитарная часть N 135 Федерального медико-биологического агентства",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Десногорск, Смоленская область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здравоохранения "Саратовский медицинский центр Федерального медико-биологического агентства",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Балаково, Саратовская область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"Федеральный научно-клинический центр физико-химической медицины Федерального медико-биологического агентства",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здравоохранения "Центральная детская клиническая больница Федерального медико-биологического агентства",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унитарное предприятие "Научно-исследовательский институт гигиены, токсикологии и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профпатологии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" Федерального медико-биологического агентства,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Волгоград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унитарное предприятие "Научно-исследовательский институт гигиены,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профпатологии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и экологии человека" Федерального медико-биологического агентства, пос.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Кузьмоловский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Ленинградская область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учреждение здравоохранения "Головной центр гигиены и эпидемиологии Федерального медико-биологического агентства",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autoSpaceDE w:val="0"/>
              <w:autoSpaceDN w:val="0"/>
              <w:adjustRightInd w:val="0"/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бюджетное учреждение здравоохранения "Федеральный центр гигиены и эпидемиологии" Федеральной службы по надзору в сфере защиты прав потребителей и благополучия человека,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Москва</w:t>
            </w:r>
          </w:p>
          <w:p w:rsidR="008F675D" w:rsidRPr="00AF5286" w:rsidRDefault="008F675D" w:rsidP="00903BE3">
            <w:pPr>
              <w:pStyle w:val="a4"/>
              <w:numPr>
                <w:ilvl w:val="0"/>
                <w:numId w:val="4"/>
              </w:numPr>
              <w:tabs>
                <w:tab w:val="left" w:pos="743"/>
              </w:tabs>
              <w:ind w:left="176" w:firstLine="284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Федеральное государственное бюджетное военное образовательное учреждение высшего образования "Военно-медицинская академия имени С.М. Кирова" Министерства обороны Российской Федерации,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Санкт-Петербург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04713B" w:rsidP="00047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20.01.2016 N 39-р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04713B" w:rsidRPr="00AF5286" w:rsidRDefault="0004713B" w:rsidP="0004713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2016 - 2017 годах работ (услуг) по доставке морскими паромами войск и грузов на территории Крымского федерального округа и Калининградской области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8F675D" w:rsidRPr="00AF5286" w:rsidRDefault="0004713B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</w:tc>
        <w:tc>
          <w:tcPr>
            <w:tcW w:w="4394" w:type="dxa"/>
            <w:gridSpan w:val="2"/>
          </w:tcPr>
          <w:p w:rsidR="008F675D" w:rsidRPr="00AF5286" w:rsidRDefault="0004713B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ООО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Оборонлогистика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52571B" w:rsidRPr="00AF5286" w:rsidRDefault="0052571B" w:rsidP="00525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Президента РФ от 09.12.2016 N 401-рп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52571B" w:rsidP="005257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услуг по подготовке и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проведению 9 декабря 2016 г. в Георгиевском зале Большого Кремлевского дворца торжественного приема в связи с празднованием Дня Героев Отечества</w:t>
            </w:r>
          </w:p>
        </w:tc>
        <w:tc>
          <w:tcPr>
            <w:tcW w:w="2552" w:type="dxa"/>
          </w:tcPr>
          <w:p w:rsidR="008F675D" w:rsidRPr="00AF5286" w:rsidRDefault="0052571B" w:rsidP="005257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Управление делами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52571B" w:rsidRPr="00AF5286" w:rsidRDefault="0052571B" w:rsidP="0052571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государственное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бюджетное учреждение культуры "Государственный Кремлевский Дворец" Управления делами Президента Российской Федерации 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D75957" w:rsidP="00D75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27.05.2016 N 142-рп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8F675D" w:rsidRPr="00AF5286" w:rsidRDefault="00D75957" w:rsidP="00FB36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2016 году работ по изготовлению почетных знаков и фрачных знаков лауреата Государственной премии Российской Федерации, кожаных футляров к ним и к наградным комплектам, рамок для дипломов лауреата Государственной премии Российской Федерации, а также услуг по их поставке</w:t>
            </w:r>
          </w:p>
        </w:tc>
        <w:tc>
          <w:tcPr>
            <w:tcW w:w="2552" w:type="dxa"/>
          </w:tcPr>
          <w:p w:rsidR="008F675D" w:rsidRPr="00AF5286" w:rsidRDefault="00D75957" w:rsidP="00D75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D75957" w:rsidRPr="00AF5286" w:rsidRDefault="00D75957" w:rsidP="00D759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B369B" w:rsidRPr="00AF5286" w:rsidRDefault="00FB369B" w:rsidP="00FB36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26.08.2016 N 257-рп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FB369B" w:rsidP="00FB36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в 2016 году услуг по повышению квалификации федеральных государственных служащих, в должностные обязанности которых входит участие в противодействии коррупции</w:t>
            </w:r>
          </w:p>
        </w:tc>
        <w:tc>
          <w:tcPr>
            <w:tcW w:w="2552" w:type="dxa"/>
          </w:tcPr>
          <w:p w:rsidR="00FB369B" w:rsidRPr="00AF5286" w:rsidRDefault="00FB369B" w:rsidP="00FB36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Минтруд России, федеральные государственные органы</w:t>
            </w:r>
          </w:p>
          <w:p w:rsidR="00FB369B" w:rsidRPr="00AF5286" w:rsidRDefault="00FB369B" w:rsidP="00FB369B">
            <w:pPr>
              <w:autoSpaceDE w:val="0"/>
              <w:autoSpaceDN w:val="0"/>
              <w:adjustRightInd w:val="0"/>
              <w:spacing w:before="2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8F675D" w:rsidRPr="00AF5286" w:rsidRDefault="00FB369B" w:rsidP="00A90A5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образовательное учреждение высшего образования "Российская академия народного хозяйства и государственной службы при Президенте Российской Федерации"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D043F2" w:rsidP="00D04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11.06.2016 N 167-рп</w:t>
            </w:r>
          </w:p>
        </w:tc>
        <w:tc>
          <w:tcPr>
            <w:tcW w:w="4394" w:type="dxa"/>
          </w:tcPr>
          <w:p w:rsidR="008F675D" w:rsidRPr="00AF5286" w:rsidRDefault="00D043F2" w:rsidP="00D043F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2016 году работ и услуг, связанных с капитальным ремонтом башенных часов на здании</w:t>
            </w:r>
          </w:p>
        </w:tc>
        <w:tc>
          <w:tcPr>
            <w:tcW w:w="2552" w:type="dxa"/>
          </w:tcPr>
          <w:p w:rsidR="008F675D" w:rsidRPr="00AF5286" w:rsidRDefault="00D043F2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"Российская академия наук"</w:t>
            </w:r>
          </w:p>
        </w:tc>
        <w:tc>
          <w:tcPr>
            <w:tcW w:w="4394" w:type="dxa"/>
            <w:gridSpan w:val="2"/>
          </w:tcPr>
          <w:p w:rsidR="008F675D" w:rsidRPr="00AF5286" w:rsidRDefault="00D043F2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ООО "ELEKON" (Чешская Республика)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560B48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11.06.2016 N 165-рп</w:t>
            </w:r>
          </w:p>
        </w:tc>
        <w:tc>
          <w:tcPr>
            <w:tcW w:w="4394" w:type="dxa"/>
          </w:tcPr>
          <w:p w:rsidR="008F675D" w:rsidRPr="00AF5286" w:rsidRDefault="00560B48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услуг по организации и проведению в 2016 году Московского финансового форума</w:t>
            </w:r>
          </w:p>
        </w:tc>
        <w:tc>
          <w:tcPr>
            <w:tcW w:w="2552" w:type="dxa"/>
          </w:tcPr>
          <w:p w:rsidR="008F675D" w:rsidRPr="00AF5286" w:rsidRDefault="00560B48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Минфин России</w:t>
            </w:r>
          </w:p>
        </w:tc>
        <w:tc>
          <w:tcPr>
            <w:tcW w:w="4394" w:type="dxa"/>
            <w:gridSpan w:val="2"/>
          </w:tcPr>
          <w:p w:rsidR="008F675D" w:rsidRPr="00AF5286" w:rsidRDefault="00560B48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Интерконнект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Менеджмент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Корпорейшн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22D06" w:rsidRPr="00AF5286" w:rsidRDefault="00322D06" w:rsidP="00322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Распоряжение Президента РФ от </w:t>
            </w: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09.05.2016 N 114-рп</w:t>
            </w: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br/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322D06" w:rsidP="00322D0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 xml:space="preserve">закупка в 2016 году услуг по дополнительному </w:t>
            </w: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профессиональному образованию федеральных государственных гражданских служащих, замещающих должности федеральной государственной гражданской службы в аппаратах федеральных судов</w:t>
            </w:r>
          </w:p>
        </w:tc>
        <w:tc>
          <w:tcPr>
            <w:tcW w:w="2552" w:type="dxa"/>
          </w:tcPr>
          <w:p w:rsidR="008F675D" w:rsidRPr="00AF5286" w:rsidRDefault="00322D06" w:rsidP="00322D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Судебный департамент при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Верховном Суде Российской Федерации</w:t>
            </w:r>
          </w:p>
        </w:tc>
        <w:tc>
          <w:tcPr>
            <w:tcW w:w="4394" w:type="dxa"/>
            <w:gridSpan w:val="2"/>
          </w:tcPr>
          <w:p w:rsidR="00322D06" w:rsidRPr="00AF5286" w:rsidRDefault="00322D06" w:rsidP="00322D0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государственное бюджетное образовательное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учреждение высшего образования "Российский государственный университет правосудия" 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CA2E88" w:rsidRPr="00AF5286" w:rsidRDefault="00CA2E88" w:rsidP="00CA2E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06.04.2016 N 73-рп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47157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 и услуг в</w:t>
            </w:r>
            <w:r w:rsidR="00CA2E88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связи с празднованием 71-й годовщины Победы в Великой Отечественной войне 1941 - 1945 годов:</w:t>
            </w:r>
          </w:p>
          <w:p w:rsidR="0047157E" w:rsidRPr="00AF5286" w:rsidRDefault="0047157E" w:rsidP="0047157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CA2E88" w:rsidRPr="00AF5286">
              <w:rPr>
                <w:rFonts w:ascii="Times New Roman" w:hAnsi="Times New Roman" w:cs="Times New Roman"/>
                <w:sz w:val="26"/>
                <w:szCs w:val="26"/>
              </w:rPr>
              <w:t>установк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="00CA2E88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и оформление трибун на Красной площади для лиц, приглашенных на военный парад 9 мая 2016 г.;</w:t>
            </w:r>
          </w:p>
          <w:p w:rsidR="008F675D" w:rsidRPr="00AF5286" w:rsidRDefault="0047157E" w:rsidP="0047157E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CA2E88" w:rsidRPr="00AF5286">
              <w:rPr>
                <w:rFonts w:ascii="Times New Roman" w:hAnsi="Times New Roman" w:cs="Times New Roman"/>
                <w:sz w:val="26"/>
                <w:szCs w:val="26"/>
              </w:rPr>
              <w:t>оформление Красной площади и площади Васильевский спуск</w:t>
            </w:r>
          </w:p>
        </w:tc>
        <w:tc>
          <w:tcPr>
            <w:tcW w:w="2552" w:type="dxa"/>
          </w:tcPr>
          <w:p w:rsidR="008F675D" w:rsidRPr="00AF5286" w:rsidRDefault="00CA2E88" w:rsidP="00CA2E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"Управление по эксплуатации зданий высших органов власти" Управления делами Президента Российской Федерации</w:t>
            </w:r>
          </w:p>
        </w:tc>
        <w:tc>
          <w:tcPr>
            <w:tcW w:w="4394" w:type="dxa"/>
            <w:gridSpan w:val="2"/>
          </w:tcPr>
          <w:p w:rsidR="008F675D" w:rsidRPr="00AF5286" w:rsidRDefault="00CA2E88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"АФП"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41D1E" w:rsidRPr="00AF5286" w:rsidRDefault="00341D1E" w:rsidP="0034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29.12.2016 N 2891-р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341D1E" w:rsidRPr="00AF5286" w:rsidRDefault="00341D1E" w:rsidP="00341D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2016 - 2017 годах работ по изготовлению государственных пробирных клейм, предназначенных для механического клеймения ювелирных и других изделий из драгоценных металлов</w:t>
            </w:r>
          </w:p>
          <w:p w:rsidR="008F675D" w:rsidRPr="00AF5286" w:rsidRDefault="008F675D" w:rsidP="0034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8F675D" w:rsidRPr="00AF5286" w:rsidRDefault="00341D1E" w:rsidP="00341D1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казенное учреждение "Российская государственная пробирная палата при Министерстве финансов Российской Федерации"</w:t>
            </w:r>
          </w:p>
        </w:tc>
        <w:tc>
          <w:tcPr>
            <w:tcW w:w="4394" w:type="dxa"/>
            <w:gridSpan w:val="2"/>
          </w:tcPr>
          <w:p w:rsidR="008F675D" w:rsidRPr="00AF5286" w:rsidRDefault="00341D1E" w:rsidP="00341D1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BE3C51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F86D97" w:rsidRPr="00AF5286" w:rsidRDefault="00F86D97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Правительства РФ от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22.12.2016 N 2788-р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F86D97" w:rsidRPr="00AF5286" w:rsidRDefault="00F86D97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в 2016 году услуг по присвоению и поддержанию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суверенных кредитных рейтингов Российской Федерации, а также рейтингов государственных долговых инструментов Российской Федерации</w:t>
            </w:r>
          </w:p>
          <w:p w:rsidR="008F675D" w:rsidRPr="00AF5286" w:rsidRDefault="008F675D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F86D97" w:rsidRPr="00AF5286" w:rsidRDefault="00F86D97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Минфин России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78147C" w:rsidRPr="00AF5286" w:rsidRDefault="0078147C" w:rsidP="0078147C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организации, входящие в состав групп компаний:</w:t>
            </w:r>
          </w:p>
          <w:p w:rsidR="0078147C" w:rsidRPr="00AF5286" w:rsidRDefault="0078147C" w:rsidP="0078147C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lastRenderedPageBreak/>
              <w:t xml:space="preserve">-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Фитч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Рейтингз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(Fitch Ratings) –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США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;</w:t>
            </w:r>
          </w:p>
          <w:p w:rsidR="0078147C" w:rsidRPr="00AF5286" w:rsidRDefault="0078147C" w:rsidP="0078147C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Муди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'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с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Инвесторс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Сервис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(Moody's Investors Service) –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США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;</w:t>
            </w:r>
          </w:p>
          <w:p w:rsidR="008F675D" w:rsidRPr="00AF5286" w:rsidRDefault="0078147C" w:rsidP="0078147C">
            <w:pPr>
              <w:ind w:firstLine="567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Эс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энд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Пи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Глобал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Рейтингз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(S&amp;P Global Ratings) –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США</w:t>
            </w:r>
            <w:r w:rsidRPr="00AF52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 </w:t>
            </w:r>
            <w:r w:rsidR="00F86D97" w:rsidRPr="00AF5286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835" w:type="dxa"/>
          </w:tcPr>
          <w:p w:rsidR="008F675D" w:rsidRPr="00AF5286" w:rsidRDefault="00FE0B90" w:rsidP="00FE0B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Правительства РФ от 12.12.2016 N 2656-р </w:t>
            </w:r>
          </w:p>
        </w:tc>
        <w:tc>
          <w:tcPr>
            <w:tcW w:w="4394" w:type="dxa"/>
          </w:tcPr>
          <w:p w:rsidR="008F675D" w:rsidRPr="00AF5286" w:rsidRDefault="00FE0B90" w:rsidP="00FE0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в 2016 году работ по реконструкции автомобильной дороги общего пользования межмуниципального значения "Москва - Санкт-Петербург"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Чуприяновка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- Старый Погост с устройством пересечения в разных уровнях с Октябрьской железной дорогой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Калининском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районе Тверской области</w:t>
            </w:r>
          </w:p>
        </w:tc>
        <w:tc>
          <w:tcPr>
            <w:tcW w:w="2552" w:type="dxa"/>
          </w:tcPr>
          <w:p w:rsidR="008F675D" w:rsidRPr="00AF5286" w:rsidRDefault="00FE0B90" w:rsidP="00FE0B9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государственное казенное учреждение Тверской области "Дирекция территориального дорожного фонда Тверской области"</w:t>
            </w:r>
          </w:p>
        </w:tc>
        <w:tc>
          <w:tcPr>
            <w:tcW w:w="4394" w:type="dxa"/>
            <w:gridSpan w:val="2"/>
          </w:tcPr>
          <w:p w:rsidR="008F675D" w:rsidRPr="00AF5286" w:rsidRDefault="00FE0B90" w:rsidP="00FE0B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РЖДстрой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2A753F" w:rsidP="002A753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09.11.2016 N 2364-р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8F675D" w:rsidRPr="00AF5286" w:rsidRDefault="002A753F" w:rsidP="002A753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в 2016 - 2017 годах работ и услуг, связанных с заправкой топливом авиационной техники Минобороны России на аэродромах Омск (Северный) и Степь, а также горюче-смазочных материалов для поставки на эти аэродромы</w:t>
            </w:r>
          </w:p>
        </w:tc>
        <w:tc>
          <w:tcPr>
            <w:tcW w:w="2552" w:type="dxa"/>
          </w:tcPr>
          <w:p w:rsidR="00AB637A" w:rsidRPr="00AF5286" w:rsidRDefault="00AB637A" w:rsidP="00AB637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8F675D" w:rsidRPr="00AF5286" w:rsidRDefault="002A753F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Газпромнефть-Аэро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95471" w:rsidRPr="00AF5286" w:rsidRDefault="00E95471" w:rsidP="00E954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26.10.2016 N 2249-р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960156" w:rsidP="0096015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</w:t>
            </w:r>
            <w:r w:rsidR="00E95471" w:rsidRPr="00AF5286">
              <w:rPr>
                <w:rFonts w:ascii="Times New Roman" w:hAnsi="Times New Roman" w:cs="Times New Roman"/>
                <w:sz w:val="26"/>
                <w:szCs w:val="26"/>
              </w:rPr>
              <w:t>в 2016 году услуг по организации и проведению торжественного приема в честь Дня сотрудника органов внутренних дел Российской Федерации, а также по оформлению места проведения указанного приема</w:t>
            </w:r>
          </w:p>
        </w:tc>
        <w:tc>
          <w:tcPr>
            <w:tcW w:w="2552" w:type="dxa"/>
          </w:tcPr>
          <w:p w:rsidR="008F675D" w:rsidRPr="00AF5286" w:rsidRDefault="00960156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</w:t>
            </w:r>
          </w:p>
        </w:tc>
        <w:tc>
          <w:tcPr>
            <w:tcW w:w="4394" w:type="dxa"/>
            <w:gridSpan w:val="2"/>
          </w:tcPr>
          <w:p w:rsidR="008F675D" w:rsidRPr="00AF5286" w:rsidRDefault="00E95471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"Комбинат питания "Кремлевский" Управления делами Президента Российской Федерации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9F4875" w:rsidRPr="00AF5286" w:rsidRDefault="009F4875" w:rsidP="009F487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Правительства РФ от 31.08.2016 N 1835-р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9F4875" w:rsidRPr="00AF5286" w:rsidRDefault="009F4875" w:rsidP="009F4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поставка технических средств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реабилитации (кресел-колясок для инвалидов) в 2016 году 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8F675D" w:rsidRPr="00AF5286" w:rsidRDefault="009F4875" w:rsidP="009F487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Фонд социального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страхования Российской Федерации, органы исполнительной власти субъектов Российской Федерации</w:t>
            </w:r>
          </w:p>
        </w:tc>
        <w:tc>
          <w:tcPr>
            <w:tcW w:w="4394" w:type="dxa"/>
            <w:gridSpan w:val="2"/>
          </w:tcPr>
          <w:p w:rsidR="001E26A4" w:rsidRPr="00AF5286" w:rsidRDefault="00225F4C" w:rsidP="00D67A6B">
            <w:pPr>
              <w:autoSpaceDE w:val="0"/>
              <w:autoSpaceDN w:val="0"/>
              <w:adjustRightInd w:val="0"/>
              <w:ind w:left="176" w:firstLine="42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1. </w:t>
            </w:r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</w:t>
            </w:r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ответственностью "ОТТО БОКК </w:t>
            </w:r>
            <w:proofErr w:type="spellStart"/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t>Мобилити</w:t>
            </w:r>
            <w:proofErr w:type="spellEnd"/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 w:rsidR="001E26A4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r w:rsidR="001E26A4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участники с иностранным участием:</w:t>
            </w:r>
          </w:p>
          <w:p w:rsidR="001E26A4" w:rsidRPr="00AF5286" w:rsidRDefault="001E26A4" w:rsidP="00D67A6B">
            <w:pPr>
              <w:autoSpaceDE w:val="0"/>
              <w:autoSpaceDN w:val="0"/>
              <w:adjustRightInd w:val="0"/>
              <w:ind w:left="176" w:firstLine="42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- ОТТО БОКК МП Б.В. (НИДЕРЛАНДЫ);</w:t>
            </w:r>
          </w:p>
          <w:p w:rsidR="00D67A6B" w:rsidRPr="00AF5286" w:rsidRDefault="001E26A4" w:rsidP="00D67A6B">
            <w:pPr>
              <w:autoSpaceDE w:val="0"/>
              <w:autoSpaceDN w:val="0"/>
              <w:adjustRightInd w:val="0"/>
              <w:ind w:left="176" w:firstLine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- ОТТО БОКК АВСТРИЯ ГЕЗЕЛЬШАФТ М.Б.Х. (АВСТРИЯ)</w:t>
            </w:r>
            <w:r w:rsidR="00D67A6B" w:rsidRPr="00AF5286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D67A6B" w:rsidRPr="00AF5286" w:rsidRDefault="00225F4C" w:rsidP="00D67A6B">
            <w:pPr>
              <w:autoSpaceDE w:val="0"/>
              <w:autoSpaceDN w:val="0"/>
              <w:adjustRightInd w:val="0"/>
              <w:ind w:left="176" w:firstLine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t>Автономная некоммерческая организация "</w:t>
            </w:r>
            <w:proofErr w:type="spellStart"/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t>Катаржина</w:t>
            </w:r>
            <w:proofErr w:type="spellEnd"/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 w:rsidR="00D67A6B" w:rsidRPr="00AF5286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8F675D" w:rsidRPr="00AF5286" w:rsidRDefault="00225F4C" w:rsidP="001E3176">
            <w:pPr>
              <w:autoSpaceDE w:val="0"/>
              <w:autoSpaceDN w:val="0"/>
              <w:adjustRightInd w:val="0"/>
              <w:ind w:left="176" w:firstLine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010944"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"Благотворительный центр активной реабилитации инвалидов "Преодоление"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C4130A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22.08.2016 N 1771-р</w:t>
            </w:r>
          </w:p>
        </w:tc>
        <w:tc>
          <w:tcPr>
            <w:tcW w:w="4394" w:type="dxa"/>
          </w:tcPr>
          <w:p w:rsidR="008F675D" w:rsidRPr="00AF5286" w:rsidRDefault="00C4130A" w:rsidP="00C413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закупки в 2016 году услуг по предоставлению доступа к сети передачи данных, трансляции сигнала в информационно-телекоммуникационной сети "Интернет" в целях осуществления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видеотрансляций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процедур голосования избирателей и подсчета голосов избирателей, а также услуг по сбору и хранению записей таких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видеотрансляций</w:t>
            </w:r>
            <w:proofErr w:type="spellEnd"/>
          </w:p>
        </w:tc>
        <w:tc>
          <w:tcPr>
            <w:tcW w:w="2552" w:type="dxa"/>
          </w:tcPr>
          <w:p w:rsidR="008F675D" w:rsidRPr="00AF5286" w:rsidRDefault="00C4130A" w:rsidP="00C413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государственные органы субъектов Российской Федерации</w:t>
            </w:r>
          </w:p>
        </w:tc>
        <w:tc>
          <w:tcPr>
            <w:tcW w:w="4394" w:type="dxa"/>
            <w:gridSpan w:val="2"/>
          </w:tcPr>
          <w:p w:rsidR="008F675D" w:rsidRPr="00AF5286" w:rsidRDefault="00C4130A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E71A71" w:rsidRPr="00AF5286" w:rsidRDefault="00E71A71" w:rsidP="00E7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13.07.2016 N 1497-р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79024B" w:rsidP="007902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в 2016 году юридических услуг по представлению интересов Российской Федерации в споре с индийскими акционерами совместного российско-индийского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предприятия по производству диоксида титана и других титановых продуктов</w:t>
            </w:r>
          </w:p>
        </w:tc>
        <w:tc>
          <w:tcPr>
            <w:tcW w:w="2552" w:type="dxa"/>
          </w:tcPr>
          <w:p w:rsidR="00E71A71" w:rsidRPr="00AF5286" w:rsidRDefault="00E71A71" w:rsidP="00E71A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Федеральное агентство по управлению государственным имуществом</w:t>
            </w:r>
          </w:p>
          <w:p w:rsidR="0079024B" w:rsidRPr="00AF5286" w:rsidRDefault="0079024B" w:rsidP="0079024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8F675D" w:rsidRPr="00AF5286" w:rsidRDefault="0079024B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Санкт-Петербургское Адвокатское Бюро "Егоров,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Пугинский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, Афанасьев и Партнеры"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332749" w:rsidRPr="00AF5286" w:rsidRDefault="00332749" w:rsidP="0033274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23.07.2016 N 1584-р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985DCC" w:rsidP="00985D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закупка </w:t>
            </w:r>
            <w:r w:rsidR="00332749" w:rsidRPr="00AF5286">
              <w:rPr>
                <w:rFonts w:ascii="Times New Roman" w:hAnsi="Times New Roman" w:cs="Times New Roman"/>
                <w:sz w:val="26"/>
                <w:szCs w:val="26"/>
              </w:rPr>
              <w:t>в 2016 году работ по изготовлению акцизных марок для маркировки алкогольной и табачной продукции, ввозимой в Российскую Федерацию</w:t>
            </w:r>
          </w:p>
        </w:tc>
        <w:tc>
          <w:tcPr>
            <w:tcW w:w="2552" w:type="dxa"/>
          </w:tcPr>
          <w:p w:rsidR="008F675D" w:rsidRPr="00AF5286" w:rsidRDefault="00985DCC" w:rsidP="00985DC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Федеральная таможенная служба</w:t>
            </w:r>
          </w:p>
        </w:tc>
        <w:tc>
          <w:tcPr>
            <w:tcW w:w="4394" w:type="dxa"/>
            <w:gridSpan w:val="2"/>
          </w:tcPr>
          <w:p w:rsidR="008F675D" w:rsidRPr="00AF5286" w:rsidRDefault="00985DCC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72ECA" w:rsidRPr="00AF5286" w:rsidRDefault="00072ECA" w:rsidP="00072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10.06.2016 N 1186-р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072ECA" w:rsidP="00072E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закупки моторных топлив для служебных транспортных средств, осуществляемых в 2016 году для нужд системы МВД России</w:t>
            </w:r>
          </w:p>
        </w:tc>
        <w:tc>
          <w:tcPr>
            <w:tcW w:w="2552" w:type="dxa"/>
          </w:tcPr>
          <w:p w:rsidR="008F675D" w:rsidRPr="00AF5286" w:rsidRDefault="007A755A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</w:t>
            </w:r>
          </w:p>
        </w:tc>
        <w:tc>
          <w:tcPr>
            <w:tcW w:w="4394" w:type="dxa"/>
            <w:gridSpan w:val="2"/>
          </w:tcPr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1. Открытое акционерное общество "Нефтяная компания "Роснефть"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РН-Карт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3. 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Алтайнефтепродукт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4. 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Бурятнефтепродукт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5.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РН-Ингушнефтепродукт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6. Публичное акционерное общество "НК "Роснефть" - Кабардино-Балкарская Топливная Компания"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7.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Карелиянефтепродукт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8. Открытое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Артаг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9.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Хакаснефтепродукт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ВНК"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РН-Чеченнефтепродукт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11.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РН-Востокнефтепродукт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12. 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Кубаньнефтепродукт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13.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РН-Красноярскнефтепродукт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14. Акционерное общество "НК "Роснефть" - Ставрополье"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15.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РН-Архангельскнефтепродукт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16.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Белгороднефтепродукт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17.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Брянскнефтепродукт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18.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РН-Волгоград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19.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РН-Ярославль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20.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Воронежнефтепродукт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21.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Иркутскнефтепродукт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22. 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Калуганефтепродукт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23.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РН-Новосибирскнефтепродукт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24. 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Курганнефтепродукт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25.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Курскоблнефтепродукт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26.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Липецкнефтепродукт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27.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РН-Москва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28. 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Мурманскнефтепродукт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29.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Орелнефтепродукт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30.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Пензанефтепродукт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31.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РН-Ростовнефтепродукт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32. 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Рязаньнефтепродукт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33.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Самаранефтепродукт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34. 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РН-Трейд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35. 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Саратовнефтепродукт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36. Публичное акционерное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Смоленскнефтепродукт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37.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Тамбовнефтепродукт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38.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РН-Тверь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39.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Томскнефтепродукт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 Восточной Нефтяной Компании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40 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Туланефтепродукт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41.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Ульяновскнефтепродукт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72ECA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42. 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Ямалнефтепродукт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8F675D" w:rsidRPr="00AF5286" w:rsidRDefault="00072ECA" w:rsidP="00072ECA">
            <w:pPr>
              <w:autoSpaceDE w:val="0"/>
              <w:autoSpaceDN w:val="0"/>
              <w:adjustRightInd w:val="0"/>
              <w:ind w:firstLine="567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43. 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Карачаево-Черкесскнефтепродукт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290D73" w:rsidRPr="00AF5286" w:rsidRDefault="00290D73" w:rsidP="00290D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21.03.2016 N 472-р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290D73" w:rsidP="00290D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на 2016 год моторного топлива для служебных транспортных средств подразделений, территориальных органов и организаций ФСКН России</w:t>
            </w:r>
          </w:p>
        </w:tc>
        <w:tc>
          <w:tcPr>
            <w:tcW w:w="2552" w:type="dxa"/>
          </w:tcPr>
          <w:p w:rsidR="008F675D" w:rsidRPr="00AF5286" w:rsidRDefault="00290D73" w:rsidP="00290D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Федеральная служба Российской Федерации по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контролю за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оборотом наркотиков</w:t>
            </w:r>
          </w:p>
        </w:tc>
        <w:tc>
          <w:tcPr>
            <w:tcW w:w="4394" w:type="dxa"/>
            <w:gridSpan w:val="2"/>
          </w:tcPr>
          <w:p w:rsidR="008F675D" w:rsidRPr="00AF5286" w:rsidRDefault="00290D73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ООО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РН-Карт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F675D" w:rsidRPr="00AF5286" w:rsidRDefault="00DE18E5" w:rsidP="00D412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12.03.2016 N 420-р</w:t>
            </w:r>
          </w:p>
        </w:tc>
        <w:tc>
          <w:tcPr>
            <w:tcW w:w="4394" w:type="dxa"/>
          </w:tcPr>
          <w:p w:rsidR="008F675D" w:rsidRPr="00AF5286" w:rsidRDefault="00D41297" w:rsidP="00D412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закупки </w:t>
            </w:r>
            <w:r w:rsidR="00DE18E5" w:rsidRPr="00AF5286">
              <w:rPr>
                <w:rFonts w:ascii="Times New Roman" w:hAnsi="Times New Roman" w:cs="Times New Roman"/>
                <w:sz w:val="26"/>
                <w:szCs w:val="26"/>
              </w:rPr>
              <w:t>в 2016 году работ в области геодезии и картографии</w:t>
            </w:r>
          </w:p>
        </w:tc>
        <w:tc>
          <w:tcPr>
            <w:tcW w:w="2552" w:type="dxa"/>
          </w:tcPr>
          <w:p w:rsidR="008F675D" w:rsidRPr="00AF5286" w:rsidRDefault="00D41297" w:rsidP="00D412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Росреестр</w:t>
            </w:r>
            <w:proofErr w:type="spellEnd"/>
          </w:p>
        </w:tc>
        <w:tc>
          <w:tcPr>
            <w:tcW w:w="4394" w:type="dxa"/>
            <w:gridSpan w:val="2"/>
          </w:tcPr>
          <w:p w:rsidR="008F675D" w:rsidRPr="00AF5286" w:rsidRDefault="00DE18E5" w:rsidP="00DE18E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Роскартография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8B3619" w:rsidRPr="00AF5286" w:rsidRDefault="008B3619" w:rsidP="008B361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15.01.2016 N 20-р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06614E" w:rsidP="0006614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закупка</w:t>
            </w:r>
            <w:r w:rsidR="008B3619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работ, осуществляемых в 2016 году в рамках мероприятия по развитию сети вещания первого </w:t>
            </w:r>
            <w:r w:rsidR="008B3619"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мультиплекса (расширение и строительство сети вещания первого мультиплекса) (2009 - 2016 годы) федеральной целевой программы "Развитие телерадиовещания в Российской Федерации на 2009 - 2018 годы"</w:t>
            </w:r>
          </w:p>
        </w:tc>
        <w:tc>
          <w:tcPr>
            <w:tcW w:w="2552" w:type="dxa"/>
          </w:tcPr>
          <w:p w:rsidR="0006614E" w:rsidRPr="00AF5286" w:rsidRDefault="0006614E" w:rsidP="0006614E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Министерство связи и массовых коммуникаций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Российской Федерации,</w:t>
            </w:r>
          </w:p>
          <w:p w:rsidR="0006614E" w:rsidRPr="00AF5286" w:rsidRDefault="0006614E" w:rsidP="0006614E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агентство связи,</w:t>
            </w:r>
          </w:p>
          <w:p w:rsidR="008F675D" w:rsidRPr="00AF5286" w:rsidRDefault="0006614E" w:rsidP="0006614E">
            <w:pPr>
              <w:autoSpaceDE w:val="0"/>
              <w:autoSpaceDN w:val="0"/>
              <w:adjustRightInd w:val="0"/>
              <w:ind w:firstLine="567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агентство по печати и массовым коммуникациям</w:t>
            </w:r>
          </w:p>
        </w:tc>
        <w:tc>
          <w:tcPr>
            <w:tcW w:w="4394" w:type="dxa"/>
            <w:gridSpan w:val="2"/>
          </w:tcPr>
          <w:p w:rsidR="008F675D" w:rsidRPr="00AF5286" w:rsidRDefault="008B3619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федеральное государственное унитарное предприятие "Российская телевизионная и радиовещательная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сеть"</w:t>
            </w:r>
          </w:p>
        </w:tc>
      </w:tr>
      <w:tr w:rsidR="008F675D" w:rsidRPr="00AF5286" w:rsidTr="000901F7">
        <w:tc>
          <w:tcPr>
            <w:tcW w:w="817" w:type="dxa"/>
          </w:tcPr>
          <w:p w:rsidR="008F675D" w:rsidRPr="00AF5286" w:rsidRDefault="008F675D" w:rsidP="00AF5286">
            <w:pPr>
              <w:pStyle w:val="a4"/>
              <w:numPr>
                <w:ilvl w:val="0"/>
                <w:numId w:val="20"/>
              </w:numPr>
              <w:ind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6D5ACB" w:rsidRPr="00AF5286" w:rsidRDefault="006D5ACB" w:rsidP="006D5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10.08.2016 N 1695-р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8F675D" w:rsidRPr="00AF5286" w:rsidRDefault="006D5ACB" w:rsidP="006D5AC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в 2016 году автомобилей скорой медицинской помощи, а также услуг по их доставке в субъекты Российской Федерации</w:t>
            </w:r>
          </w:p>
        </w:tc>
        <w:tc>
          <w:tcPr>
            <w:tcW w:w="2552" w:type="dxa"/>
          </w:tcPr>
          <w:p w:rsidR="006D5ACB" w:rsidRPr="00AF5286" w:rsidRDefault="006D5ACB" w:rsidP="006D5AC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Минпромторг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 </w:t>
            </w:r>
          </w:p>
          <w:p w:rsidR="008F675D" w:rsidRPr="00AF5286" w:rsidRDefault="008F675D" w:rsidP="00560B4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6D5ACB" w:rsidRPr="00AF5286" w:rsidRDefault="006D5ACB" w:rsidP="00D426A1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"Автомобильный завод "ГАЗ"</w:t>
            </w:r>
          </w:p>
          <w:p w:rsidR="006D5ACB" w:rsidRPr="00AF5286" w:rsidRDefault="006D5ACB" w:rsidP="00D426A1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"Ульяновский автомобильный завод"</w:t>
            </w:r>
          </w:p>
          <w:p w:rsidR="008F675D" w:rsidRPr="00AF5286" w:rsidRDefault="006D5ACB" w:rsidP="00D426A1">
            <w:pPr>
              <w:pStyle w:val="a4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"Форд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Соллерс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Холдинг" /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иностранное участие: ЧАСТНАЯ КОМПАНИЯ С</w:t>
            </w:r>
            <w:r w:rsidR="00D426A1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ОГРАНИЧЕННОЙ</w:t>
            </w:r>
            <w:r w:rsidR="00D426A1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ОТВЕТСТВЕННОСТЬЮ "ФОРД</w:t>
            </w:r>
            <w:r w:rsidR="00D426A1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СОЛЛЕРС НИДЕРЛАНДЫ" Б.В.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31.01.2017 № 156-р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Подготовка и проведению Петербургского международного экономического форума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Минэкономразвития России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31.01.2017 № 154-р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Подготовка и проведением Российского инвестиционного форума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Сочи.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AF52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Федеральные органы исполнительной власти и органы исполнительной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власти субъектов Российской Федерации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Фонд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27.02.2017 №  353-р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Изготовление и поставка бланков паспорта гражданина Российской Федерации.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03.04.2017 № 606-р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Проведение государственных закупочных и товарных интервенций.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Минсельхоз России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«Объединенная зерновая компания»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18.04.2017 № 723-р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подготовки и проведения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. Москве конференции 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Минздрав России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«Академсервис»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A60E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22.04.2017 N 771-р</w:t>
            </w:r>
          </w:p>
        </w:tc>
        <w:tc>
          <w:tcPr>
            <w:tcW w:w="4394" w:type="dxa"/>
          </w:tcPr>
          <w:p w:rsidR="0047157E" w:rsidRPr="00AF5286" w:rsidRDefault="0047157E" w:rsidP="00A60E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Изготовление бланков свидетельств о государственной регистрации актов гражданского состояния.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Субъекты РФ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22.04.2017 N 769-р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A60E0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Изготовление бланков паспортов гражданина Российской Федерации, удостоверяющих личность гражданина Российской Федерации за пределами территории Российской Федерации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 и МИД России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25.04.2017 N 786-р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геодезических и картографических работ.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Росреестр</w:t>
            </w:r>
            <w:proofErr w:type="spellEnd"/>
          </w:p>
        </w:tc>
        <w:tc>
          <w:tcPr>
            <w:tcW w:w="4394" w:type="dxa"/>
            <w:gridSpan w:val="2"/>
          </w:tcPr>
          <w:p w:rsidR="0047157E" w:rsidRPr="00AF5286" w:rsidRDefault="0047157E" w:rsidP="00A60E0A">
            <w:pPr>
              <w:pStyle w:val="a4"/>
              <w:numPr>
                <w:ilvl w:val="0"/>
                <w:numId w:val="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»;</w:t>
            </w:r>
          </w:p>
          <w:p w:rsidR="0047157E" w:rsidRPr="00AF5286" w:rsidRDefault="0047157E" w:rsidP="00A60E0A">
            <w:pPr>
              <w:pStyle w:val="a4"/>
              <w:numPr>
                <w:ilvl w:val="0"/>
                <w:numId w:val="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акционерное общество «Дальневосточное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предприятие»;</w:t>
            </w:r>
          </w:p>
          <w:p w:rsidR="0047157E" w:rsidRPr="00AF5286" w:rsidRDefault="0047157E" w:rsidP="00A60E0A">
            <w:pPr>
              <w:pStyle w:val="a4"/>
              <w:numPr>
                <w:ilvl w:val="0"/>
                <w:numId w:val="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Северо-Кавказское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предприятие»;</w:t>
            </w:r>
          </w:p>
          <w:p w:rsidR="0047157E" w:rsidRPr="00AF5286" w:rsidRDefault="0047157E" w:rsidP="00A60E0A">
            <w:pPr>
              <w:pStyle w:val="a4"/>
              <w:numPr>
                <w:ilvl w:val="0"/>
                <w:numId w:val="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Средневолжское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предприятие»;</w:t>
            </w:r>
          </w:p>
          <w:p w:rsidR="0047157E" w:rsidRPr="00AF5286" w:rsidRDefault="0047157E" w:rsidP="00A60E0A">
            <w:pPr>
              <w:pStyle w:val="a4"/>
              <w:numPr>
                <w:ilvl w:val="0"/>
                <w:numId w:val="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48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Роскартография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25.04.2017 N 779-р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Изготовлению бланков трудовой книжки и вкладыша в нее.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C92040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</w:t>
            </w:r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>аказчик не определен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20.05.2017 N 958-р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Организации и проведение Московского финансового форума.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Минфин России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Интерконнект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Менеджмент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Корпорейшн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29.09.2017 N 2094-р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Подключения медицинских организаций к информационно-телекоммуникационной сети «Интернет»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междугородной и международной электрической связи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02.10.2017 N 2136-р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Представление интересов Российской Федерации в споре с индийскими акционерами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Росимущество</w:t>
            </w:r>
            <w:proofErr w:type="spellEnd"/>
          </w:p>
        </w:tc>
        <w:tc>
          <w:tcPr>
            <w:tcW w:w="4394" w:type="dxa"/>
            <w:gridSpan w:val="2"/>
          </w:tcPr>
          <w:p w:rsidR="0047157E" w:rsidRPr="00AF5286" w:rsidRDefault="0047157E" w:rsidP="00C9204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Санкт-Петербургское Адвокатское Бюро «Егоров,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Пугинский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, Афанасьев и Партнеры»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C920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07.11.2017 N 2456-р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Организация и проведению торжественного приема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C9204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«Комбинат питания «Кремлевский» Управления делами Президента Российской Федерации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23.11.2017 N 2601-р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музыкальных инструментов</w:t>
            </w:r>
          </w:p>
        </w:tc>
        <w:tc>
          <w:tcPr>
            <w:tcW w:w="2552" w:type="dxa"/>
          </w:tcPr>
          <w:p w:rsidR="0047157E" w:rsidRPr="00AF5286" w:rsidRDefault="000D3935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Минпромторг</w:t>
            </w:r>
            <w:proofErr w:type="spellEnd"/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F31F1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6" w:firstLine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«Аврора»;</w:t>
            </w:r>
          </w:p>
          <w:p w:rsidR="0047157E" w:rsidRPr="00AF5286" w:rsidRDefault="0047157E" w:rsidP="00FF31F1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6" w:firstLine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«ИНДИКОМ Инновационная Дистрибьюторская Компания»; </w:t>
            </w:r>
          </w:p>
          <w:p w:rsidR="0047157E" w:rsidRPr="00AF5286" w:rsidRDefault="0047157E" w:rsidP="00FF31F1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6" w:firstLine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Нева-Саунд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»;</w:t>
            </w:r>
          </w:p>
          <w:p w:rsidR="0047157E" w:rsidRPr="00AF5286" w:rsidRDefault="0047157E" w:rsidP="00FF31F1">
            <w:pPr>
              <w:pStyle w:val="a4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6" w:firstLine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«Тульская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Гармонь»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10.02.2017 N 39-рп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Транспортное обслуживание организаторов и участников семинаров-совещаний;</w:t>
            </w:r>
          </w:p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Аренда помещений и оборудования, программно-техническое  и аудиовизуальное сопровождение семинаров-совещаний.</w:t>
            </w:r>
          </w:p>
          <w:p w:rsidR="0047157E" w:rsidRPr="00AF5286" w:rsidRDefault="0047157E" w:rsidP="00F86D97">
            <w:pPr>
              <w:tabs>
                <w:tab w:val="left" w:pos="42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57E" w:rsidRPr="00AF5286" w:rsidRDefault="0047157E" w:rsidP="00F86D97">
            <w:pPr>
              <w:tabs>
                <w:tab w:val="left" w:pos="100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Управлением делами Президента Российской Федерации закупки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8E1349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«Транспортный комбинат "Россия» Управления делами Президента Российской Федерации;</w:t>
            </w:r>
          </w:p>
          <w:p w:rsidR="0047157E" w:rsidRPr="00AF5286" w:rsidRDefault="0047157E" w:rsidP="008E1349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АНО дополнительного профессионального образования «Корпоративный университет Сбербанка».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03.04.2017 N 91-рп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Подготовка и проведение XIX Всемирного фестиваля молодежи и студентов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Росмолодежь</w:t>
            </w:r>
            <w:proofErr w:type="spellEnd"/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06.04.2017 N 104-рп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Дополнительное профессиональное образование федеральных государственных гражданских служащих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Судебный департамент при Верховном Суде РФ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ФГБОУ высшего образования «Российский государственный университет правосудия»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19.04.2017 N 130-рп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Организация и обслуживание официального приема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 и ФСИН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«Комбинат питания «Кремлевский» Управления делами Президента Российской Федерации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05.06.2017 N 196-рп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Повышение квалификации федеральных государственных служащих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Федеральные государственные органы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ФГБОУ высшего образования «Российская академия народного хозяйства и государственной службы при Президенте Российской Федерации».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30.07.2017 N 276-рп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Изготовление почетных знаков и фрачных знаков лауреата Государственной премии Российской Федерации, кожаных футляров к ним и к наградным комплектам, рамок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для дипломов лауреата Государственной премии Российской Федерации;</w:t>
            </w:r>
          </w:p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изготовление удостоверений к почетным знакам лауреата Государственной премии Российской Федерации и дипломов лауреата Государственной премии Российской Федерации.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Управление делами Президента Российской Федерации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6E1F90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ФГУП Центр «Русские ремесла»;</w:t>
            </w:r>
          </w:p>
          <w:p w:rsidR="0047157E" w:rsidRPr="00AF5286" w:rsidRDefault="0047157E" w:rsidP="006E1F90">
            <w:pPr>
              <w:pStyle w:val="a4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14.11.2017 N 385-рп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Подготовка и проведение заседаний и других мероприятий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Генеральная прокуратура РФ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«Управление по эксплуатации зданий в Северо-Западном федеральном округе» Управления делами Президента Российской Федерации.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31.05.2018 N 1092-р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Капитальный ремонт объектов военной инфраструктуры Вооруженных Сил Российской Федерации.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72E1A" w:rsidRPr="00AF5286" w:rsidRDefault="00F02F12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</w:t>
            </w:r>
            <w:r w:rsidR="00072E1A" w:rsidRPr="00AF5286">
              <w:rPr>
                <w:rFonts w:ascii="Times New Roman" w:hAnsi="Times New Roman" w:cs="Times New Roman"/>
                <w:sz w:val="26"/>
                <w:szCs w:val="26"/>
              </w:rPr>
              <w:t>едеральные государственные унитарные предприятия:</w:t>
            </w:r>
          </w:p>
          <w:p w:rsidR="00072E1A" w:rsidRPr="00AF5286" w:rsidRDefault="0047157E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«Главное военно-строительное управл</w:t>
            </w:r>
            <w:r w:rsidR="00072E1A" w:rsidRPr="00AF5286">
              <w:rPr>
                <w:rFonts w:ascii="Times New Roman" w:hAnsi="Times New Roman" w:cs="Times New Roman"/>
                <w:sz w:val="26"/>
                <w:szCs w:val="26"/>
              </w:rPr>
              <w:t>ение N 4»;</w:t>
            </w:r>
          </w:p>
          <w:p w:rsidR="00072E1A" w:rsidRPr="00AF5286" w:rsidRDefault="0047157E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«Главное военн</w:t>
            </w:r>
            <w:r w:rsidR="00072E1A" w:rsidRPr="00AF5286">
              <w:rPr>
                <w:rFonts w:ascii="Times New Roman" w:hAnsi="Times New Roman" w:cs="Times New Roman"/>
                <w:sz w:val="26"/>
                <w:szCs w:val="26"/>
              </w:rPr>
              <w:t>о-строительное управление N 5»;</w:t>
            </w:r>
          </w:p>
          <w:p w:rsidR="00072E1A" w:rsidRPr="00AF5286" w:rsidRDefault="0047157E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«Главное военн</w:t>
            </w:r>
            <w:r w:rsidR="00072E1A" w:rsidRPr="00AF5286">
              <w:rPr>
                <w:rFonts w:ascii="Times New Roman" w:hAnsi="Times New Roman" w:cs="Times New Roman"/>
                <w:sz w:val="26"/>
                <w:szCs w:val="26"/>
              </w:rPr>
              <w:t>о-строительное управление N 7»;</w:t>
            </w:r>
          </w:p>
          <w:p w:rsidR="00072E1A" w:rsidRPr="00AF5286" w:rsidRDefault="0047157E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«Главное военн</w:t>
            </w:r>
            <w:r w:rsidR="00072E1A" w:rsidRPr="00AF5286">
              <w:rPr>
                <w:rFonts w:ascii="Times New Roman" w:hAnsi="Times New Roman" w:cs="Times New Roman"/>
                <w:sz w:val="26"/>
                <w:szCs w:val="26"/>
              </w:rPr>
              <w:t>о-строительное управление N 8»;</w:t>
            </w:r>
          </w:p>
          <w:p w:rsidR="00072E1A" w:rsidRPr="00AF5286" w:rsidRDefault="0047157E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«Главное военн</w:t>
            </w:r>
            <w:r w:rsidR="00072E1A" w:rsidRPr="00AF5286">
              <w:rPr>
                <w:rFonts w:ascii="Times New Roman" w:hAnsi="Times New Roman" w:cs="Times New Roman"/>
                <w:sz w:val="26"/>
                <w:szCs w:val="26"/>
              </w:rPr>
              <w:t>о-строительное управление N 9»;</w:t>
            </w:r>
          </w:p>
          <w:p w:rsidR="00072E1A" w:rsidRPr="00AF5286" w:rsidRDefault="00072E1A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>Главное военно-строительное управление по специальным объект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ам»;</w:t>
            </w:r>
          </w:p>
          <w:p w:rsidR="00072E1A" w:rsidRPr="00AF5286" w:rsidRDefault="0047157E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«Главное военно</w:t>
            </w:r>
            <w:r w:rsidR="00072E1A" w:rsidRPr="00AF5286">
              <w:rPr>
                <w:rFonts w:ascii="Times New Roman" w:hAnsi="Times New Roman" w:cs="Times New Roman"/>
                <w:sz w:val="26"/>
                <w:szCs w:val="26"/>
              </w:rPr>
              <w:t>-строительное управление N 12»;</w:t>
            </w:r>
          </w:p>
          <w:p w:rsidR="0047157E" w:rsidRPr="00AF5286" w:rsidRDefault="0047157E" w:rsidP="00072E1A">
            <w:pPr>
              <w:pStyle w:val="a4"/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«Главное военно-строительное управление N 14».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08.06.2018 N 146-рп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Организация и обслуживание приема и оформлением места его проведения.</w:t>
            </w:r>
          </w:p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России, МЧС России, МВД России и ФСИН России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ФГБУ «Комбинат питания "Кремлевский» Управления делами Президента Российской Федерации 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16.01.2017 N 14-р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Изменения в схему территориального планирования Российской Федерации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«31 Государственный проектный институт специального строительства»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26.01.2017 N 101-р</w:t>
            </w:r>
          </w:p>
        </w:tc>
        <w:tc>
          <w:tcPr>
            <w:tcW w:w="4394" w:type="dxa"/>
          </w:tcPr>
          <w:p w:rsidR="0047157E" w:rsidRPr="00AF5286" w:rsidRDefault="0047157E" w:rsidP="000B2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Строительство железнодорожных подходов к транспортному переходу через Керченский пролив</w:t>
            </w:r>
          </w:p>
        </w:tc>
        <w:tc>
          <w:tcPr>
            <w:tcW w:w="2552" w:type="dxa"/>
          </w:tcPr>
          <w:p w:rsidR="0047157E" w:rsidRPr="00AF5286" w:rsidRDefault="009C3B4E" w:rsidP="009C3B4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Федеральное агентство железнодорожного транспорта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Стройгазмонтаж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03.02.2017 N 179-р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Издание, тиражирование, распространение (доставка) издательско-полиграфической продукции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«Красная Звезда»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03.02.2017 N 178-р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Проектно-изыскательские работы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Открытое акционерное общество «20 Центральный проектный институт»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04.02.2017 N 190-р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Строительство, реконструкция и ремонт объектов специального и производственного назначения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Минобороны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«Концерн воздушно-космической обороны «Алмаз-Антей»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17.02.2017 N 275-р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Развитие и эксплуатация единой информационной системы в сфере закупок.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0B288C" w:rsidP="000B288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к</w:t>
            </w:r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азначейство 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РТ-Проектные</w:t>
            </w:r>
            <w:proofErr w:type="spellEnd"/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технологии»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18.03.2017 N 487-р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Техническое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обслуживании и ремонт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инспекционно-досмотровых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комплексов, размещенных в пунктах пропуска через государственную границу Российской Федерации.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ФТС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«Российская электроника»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28.04.2017 N 812-р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Развитие инфраструктуры электронного правительства на территории Российской Федерации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0B288C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</w:t>
            </w:r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>аказчик не определен</w:t>
            </w:r>
          </w:p>
        </w:tc>
        <w:tc>
          <w:tcPr>
            <w:tcW w:w="4394" w:type="dxa"/>
            <w:gridSpan w:val="2"/>
          </w:tcPr>
          <w:p w:rsidR="0047157E" w:rsidRPr="00AF5286" w:rsidRDefault="00D32DC8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</w:t>
            </w:r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«</w:t>
            </w:r>
            <w:proofErr w:type="spellStart"/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20.05.2017 N 966-р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Работы по активному воздействию на гидрометеорологические и другие геофизические процессы и явления (защита сельскохозяйственных растений от градобития).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468D0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5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сельского хозяйства Ставропольского края;</w:t>
            </w:r>
          </w:p>
          <w:p w:rsidR="0047157E" w:rsidRPr="00AF5286" w:rsidRDefault="0047157E" w:rsidP="00F468D0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5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сельского хозяйства и продовольствия Республики Северная Осетия;</w:t>
            </w:r>
          </w:p>
          <w:p w:rsidR="00F468D0" w:rsidRPr="00AF5286" w:rsidRDefault="0047157E" w:rsidP="00F468D0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5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сельского хозяйства и перерабатывающей промы</w:t>
            </w:r>
            <w:r w:rsidR="00F468D0" w:rsidRPr="00AF5286">
              <w:rPr>
                <w:rFonts w:ascii="Times New Roman" w:hAnsi="Times New Roman" w:cs="Times New Roman"/>
                <w:sz w:val="26"/>
                <w:szCs w:val="26"/>
              </w:rPr>
              <w:t>шленности Краснодарского края;</w:t>
            </w:r>
          </w:p>
          <w:p w:rsidR="0047157E" w:rsidRPr="00AF5286" w:rsidRDefault="0047157E" w:rsidP="00F468D0">
            <w:pPr>
              <w:pStyle w:val="a4"/>
              <w:numPr>
                <w:ilvl w:val="0"/>
                <w:numId w:val="12"/>
              </w:numPr>
              <w:autoSpaceDE w:val="0"/>
              <w:autoSpaceDN w:val="0"/>
              <w:adjustRightInd w:val="0"/>
              <w:ind w:left="175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Министерство сельского хозяйства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Республики Адыгея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D32DC8">
            <w:pPr>
              <w:pStyle w:val="a4"/>
              <w:numPr>
                <w:ilvl w:val="0"/>
                <w:numId w:val="11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ФГБУ «Ставропольская военизированная служба по активному воздействию на метеорологические и другие геофизические процессы»;</w:t>
            </w:r>
          </w:p>
          <w:p w:rsidR="0047157E" w:rsidRPr="00AF5286" w:rsidRDefault="0047157E" w:rsidP="00D32DC8">
            <w:pPr>
              <w:pStyle w:val="a4"/>
              <w:numPr>
                <w:ilvl w:val="0"/>
                <w:numId w:val="11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Северо-Кавказская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военизированная служба по активному воздействию на метеорологические и другие геофизические процессы»;</w:t>
            </w:r>
          </w:p>
          <w:p w:rsidR="0047157E" w:rsidRPr="00AF5286" w:rsidRDefault="0047157E" w:rsidP="009D27CD">
            <w:pPr>
              <w:pStyle w:val="a4"/>
              <w:numPr>
                <w:ilvl w:val="0"/>
                <w:numId w:val="11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«Краснодарская военизированная служба по активному воздействию на метеорологические и другие геофизические процессы».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24.05.2017 N 1009-р</w:t>
            </w:r>
          </w:p>
        </w:tc>
        <w:tc>
          <w:tcPr>
            <w:tcW w:w="4394" w:type="dxa"/>
          </w:tcPr>
          <w:p w:rsidR="0047157E" w:rsidRPr="00AF5286" w:rsidRDefault="0047157E" w:rsidP="002868D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Работ, связанные с реализацией предусмотренных </w:t>
            </w:r>
            <w:hyperlink r:id="rId23" w:history="1">
              <w:r w:rsidRPr="00AF5286">
                <w:rPr>
                  <w:rFonts w:ascii="Times New Roman" w:hAnsi="Times New Roman" w:cs="Times New Roman"/>
                  <w:sz w:val="26"/>
                  <w:szCs w:val="26"/>
                </w:rPr>
                <w:t>подпрограммой</w:t>
              </w:r>
            </w:hyperlink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"Воспроизводство минерально-сырьевой базы, геологическое изучение недр" государственной программы Российской Федерации «Воспроизводство и использование природных ресурсов».</w:t>
            </w:r>
            <w:proofErr w:type="gramEnd"/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Роснедра</w:t>
            </w:r>
            <w:proofErr w:type="spellEnd"/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Росгеология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25.05.2017 N 1022-р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Единственные поставщики (подрядчики, исполнители) в случае, установленном поручением Президента Российской Федерации от 10 апреля 2017 г. N Пр-652.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2868D5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Заказчик не определен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CE313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176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«Сибирская Угольная Энергетическая Компания»</w:t>
            </w:r>
            <w:r w:rsidR="00CE3135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/ </w:t>
            </w:r>
            <w:r w:rsidR="00CE3135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ностранное участие ДОНАЛИНК ЛИМИТЕД, КИПР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:rsidR="0047157E" w:rsidRPr="00AF5286" w:rsidRDefault="0047157E" w:rsidP="00CE3135">
            <w:pPr>
              <w:pStyle w:val="a4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176" w:firstLine="28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«Русский Уголь».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26.05.2017 N 1048-р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моторного топлива</w:t>
            </w:r>
          </w:p>
        </w:tc>
        <w:tc>
          <w:tcPr>
            <w:tcW w:w="2552" w:type="dxa"/>
          </w:tcPr>
          <w:p w:rsidR="0047157E" w:rsidRPr="00AF5286" w:rsidRDefault="0047157E" w:rsidP="00ED55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Росгвардия</w:t>
            </w:r>
            <w:proofErr w:type="spellEnd"/>
          </w:p>
        </w:tc>
        <w:tc>
          <w:tcPr>
            <w:tcW w:w="4394" w:type="dxa"/>
            <w:gridSpan w:val="2"/>
          </w:tcPr>
          <w:p w:rsidR="0047157E" w:rsidRPr="00AF5286" w:rsidRDefault="0047157E" w:rsidP="00652FB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«Нефтяная компания «Роснефть»;</w:t>
            </w:r>
          </w:p>
          <w:p w:rsidR="0047157E" w:rsidRPr="00AF5286" w:rsidRDefault="0047157E" w:rsidP="00652FB6">
            <w:pPr>
              <w:pStyle w:val="a4"/>
              <w:numPr>
                <w:ilvl w:val="0"/>
                <w:numId w:val="14"/>
              </w:numPr>
              <w:autoSpaceDE w:val="0"/>
              <w:autoSpaceDN w:val="0"/>
              <w:adjustRightInd w:val="0"/>
              <w:ind w:left="176" w:firstLine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РН-Карт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».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26.05.2017 N 1049-р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Поставка товаров, выполнение работ и оказание услуг, связанных с проектированием, строительством, реконструкцией, оснащением и вводом в эксплуатацию объектов, в рамках реализации проекта по созданию научно-клинической лаборатории с питомником для разведения и содержания кабарги.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CE3135" w:rsidP="00ED55F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</w:t>
            </w:r>
            <w:r w:rsidR="0047157E" w:rsidRPr="00AF5286">
              <w:rPr>
                <w:rFonts w:ascii="Times New Roman" w:hAnsi="Times New Roman" w:cs="Times New Roman"/>
                <w:sz w:val="26"/>
                <w:szCs w:val="26"/>
              </w:rPr>
              <w:t>аказчик не определен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ФГУП «Дирекция строящихся объектов» Федерального медико-биологического агентства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19.06.2017 N 1281-р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обуви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Росгвардия</w:t>
            </w:r>
            <w:proofErr w:type="spellEnd"/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"Компания "ФАРАДЕЙ"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25.07.2017 N 1583-р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Услуги по развитию комплексного информационного ресурса, посвященного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Северо-Кавказскому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федеральному округу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Минкавказ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ФГУП «Информационное телеграфное агентство России (ИТАР-ТАСС)»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10.08.2017 N 1721-р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Поставка лекарственных препаратов и медицинских изделий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ФСИН России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«Национальная иммунобиологическая компания»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12.08.2017 N 1731-р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245BF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Услуги по охране общественно значимых объектов в период проведения чемпионата мира по футболу FIFA 2018 года</w:t>
            </w:r>
            <w:r w:rsidR="00245BFB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на территории </w:t>
            </w:r>
            <w:proofErr w:type="gramStart"/>
            <w:r w:rsidR="00245BFB"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="00245BFB" w:rsidRPr="00AF5286">
              <w:rPr>
                <w:rFonts w:ascii="Times New Roman" w:hAnsi="Times New Roman" w:cs="Times New Roman"/>
                <w:sz w:val="26"/>
                <w:szCs w:val="26"/>
              </w:rPr>
              <w:t>. Москвы</w:t>
            </w:r>
          </w:p>
        </w:tc>
        <w:tc>
          <w:tcPr>
            <w:tcW w:w="2552" w:type="dxa"/>
          </w:tcPr>
          <w:p w:rsidR="0047157E" w:rsidRPr="00AF5286" w:rsidRDefault="00245BFB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Заказчик не определен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ФГУП «Охрана»</w:t>
            </w: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17.08.2017 N 1761-р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Разработка проектной документации рекультивации территории полигона твердых коммунальных отходов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Кучино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экологии и природопользования Московской области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закрытое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Спецгеоэкология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05.09.2017 N 1920-р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Подготовка и проведение Российского инвестиционного форума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Сочи.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Федеральные органы исполнительной власти и органы исполнительной власти субъектов Российской Федерации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25.10.2017 N 2339-р</w:t>
            </w: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Ликвидация последствий негативного воздействия отходов, накопленных в результате деятельности открытого акционерного общества «Байкальский целлюлозно-бумажный комбинат».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Правительство Иркутской области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Росгеология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08.11.2017 N 2464-р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Поставка моторного топлива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Следственный комитет РФ.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D2424C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«Нефтяная компания «Роснефть»;</w:t>
            </w:r>
          </w:p>
          <w:p w:rsidR="0047157E" w:rsidRPr="00AF5286" w:rsidRDefault="0047157E" w:rsidP="00D2424C">
            <w:pPr>
              <w:pStyle w:val="a4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РН-Карт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09.11.2017 N 2483-р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Обеспечение информационной безопасности органов прокуратуры Российской Федерации и обеспечение этих органов информационно-телекоммуникационной инфраструктурой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Генеральная прокуратура РФ</w:t>
            </w: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междугородной и международной электрической связи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» 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15.11.2017 N 2518-р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Работы по изготовлению бланков паспорта гражданина Российской Федерации и услуг по их поставке;</w:t>
            </w:r>
          </w:p>
          <w:p w:rsidR="0047157E" w:rsidRPr="00AF5286" w:rsidRDefault="0047157E" w:rsidP="00EC42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Изготовление бланков паспорта гражданина Российской Федерации, удостоверяющего личность гражданина Российской Федерации за пределами территории Российской Федерации, и услуг по их поставке.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 и МИД России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157E" w:rsidRPr="00AF5286" w:rsidTr="000901F7">
        <w:tc>
          <w:tcPr>
            <w:tcW w:w="817" w:type="dxa"/>
          </w:tcPr>
          <w:p w:rsidR="0047157E" w:rsidRPr="00AF5286" w:rsidRDefault="0047157E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47157E" w:rsidRPr="00AF5286" w:rsidRDefault="0047157E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Правительства РФ от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18.11.2017 N 2563-р</w:t>
            </w:r>
          </w:p>
          <w:p w:rsidR="0047157E" w:rsidRPr="00AF5286" w:rsidRDefault="0047157E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Закупка угля</w:t>
            </w:r>
          </w:p>
        </w:tc>
        <w:tc>
          <w:tcPr>
            <w:tcW w:w="2552" w:type="dxa"/>
          </w:tcPr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Минобороны РФ </w:t>
            </w: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и подведомственные </w:t>
            </w: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ему государственные казенные и государственные бюджетные учреждения</w:t>
            </w:r>
          </w:p>
          <w:p w:rsidR="0047157E" w:rsidRPr="00AF5286" w:rsidRDefault="0047157E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47157E" w:rsidRPr="00AF5286" w:rsidRDefault="0047157E" w:rsidP="00EC424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Открытое акционерное общество "Угольна</w:t>
            </w:r>
            <w:r w:rsidR="00EC4247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я компания </w:t>
            </w:r>
            <w:r w:rsidR="00EC4247"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"</w:t>
            </w:r>
            <w:proofErr w:type="spellStart"/>
            <w:r w:rsidR="00EC4247" w:rsidRPr="00AF5286">
              <w:rPr>
                <w:rFonts w:ascii="Times New Roman" w:hAnsi="Times New Roman" w:cs="Times New Roman"/>
                <w:sz w:val="26"/>
                <w:szCs w:val="26"/>
              </w:rPr>
              <w:t>Кузбассразрезуголь</w:t>
            </w:r>
            <w:proofErr w:type="spellEnd"/>
            <w:r w:rsidR="00EC4247"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C4247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r w:rsidR="00EC4247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ностранное участие: КОМПАНИЯ С ОГРАНИЧЕННОЙ ОТВЕТСТВЕННОСТЬЮ ТЕМАРЕ КОНСАЛТАНТС ЛИМИТЕД" КИПР.</w:t>
            </w: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22.11.2017 N 2594-р</w:t>
            </w:r>
          </w:p>
          <w:p w:rsidR="00AE202F" w:rsidRPr="00AF5286" w:rsidRDefault="00AE202F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моторного топлива</w:t>
            </w:r>
          </w:p>
        </w:tc>
        <w:tc>
          <w:tcPr>
            <w:tcW w:w="2552" w:type="dxa"/>
          </w:tcPr>
          <w:p w:rsidR="00AE202F" w:rsidRPr="00AF5286" w:rsidRDefault="00AE202F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МВД России</w:t>
            </w:r>
          </w:p>
        </w:tc>
        <w:tc>
          <w:tcPr>
            <w:tcW w:w="4394" w:type="dxa"/>
            <w:gridSpan w:val="2"/>
          </w:tcPr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"Нефтяная компания "Роснефть"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РН-Карт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Алтайнефтепродукт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Бурятнефтепродукт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РН-Ингушнефтепродукт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"НК "Роснефть" - Кабардино-Балкарская Топливная Компания"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Карелиянефтепродукт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Открытое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Артаг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Хакаснефтепродукт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ВНК"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РН-Чеченнефтепродукт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РН-Востокнефтепродукт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Кубаньнефтепродукт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РН-Красноярскнефтепродукт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"НК "Роснефть" - Ставрополье"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РН-Архангельскнефтепродукт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Белгороднефтепродукт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Брянскнефтепродукт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РН-Волгоград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РН-Ярославль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Воронежнефтепродукт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Иркутскнефтепродукт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Калуганефтепродукт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РН-Новосибирскнефтепродукт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Курганнефтепродукт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Курскоблнефтепродукт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Липецкнефтепродукт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РН-Москва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Мурманскнефтепродукт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Орелнефтепродукт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Пензанефтепродукт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РН-Ростовнефтепродукт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Рязаньнефтепродукт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Самаранефтепродукт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РН-Северо-Запад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Саратовнефтепродукт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Публичное акционерное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Смоленскнефтепродукт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Тамбовнефтепродукт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РН-Тверь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Томскнефтепродукт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 Восточной Нефтяной Компании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Публичное 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Туланефтепродукт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Ульяновскнефтепродукт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Ямалнефтепродукт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Публичное акционерное общество "НК "Роснефть" -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Карачаево-Черкесскнефтепродукт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AE202F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Запсибнефтепродукт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02599D">
            <w:pPr>
              <w:pStyle w:val="a4"/>
              <w:numPr>
                <w:ilvl w:val="0"/>
                <w:numId w:val="16"/>
              </w:numPr>
              <w:tabs>
                <w:tab w:val="left" w:pos="743"/>
                <w:tab w:val="left" w:pos="885"/>
              </w:tabs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Башнефть-Розница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16.12.2017 N 2846-р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рабочей документации и работ по строительству объекта "Международный морской терминал для приема круизных и </w:t>
            </w:r>
            <w:proofErr w:type="spellStart"/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грузо-пассажирских</w:t>
            </w:r>
            <w:proofErr w:type="spellEnd"/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судов в г. Пионерский Калининградской области"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Росморречфлот</w:t>
            </w:r>
            <w:proofErr w:type="spellEnd"/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"Больверк"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19.12.2017 N 2861-р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Обеспечение информационной безопасности и информационно-телекоммуникационной инфраструктурой, включая предоставление вычислительных и телекоммуникационных ресурсов, ресурсов хранения данных, а также автоматизированных рабочих мест по сервисной модели для органов прокуратуры Российской Федерации;</w:t>
            </w:r>
          </w:p>
          <w:p w:rsidR="00AE202F" w:rsidRPr="00AF5286" w:rsidRDefault="00AE202F" w:rsidP="0006108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Создание, развитие и поддержка информационных систем и ресурсов Генеральной прокуратуры Российской Федерации.</w:t>
            </w:r>
          </w:p>
        </w:tc>
        <w:tc>
          <w:tcPr>
            <w:tcW w:w="2552" w:type="dxa"/>
          </w:tcPr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Генеральная прокуратура РФ</w:t>
            </w:r>
          </w:p>
        </w:tc>
        <w:tc>
          <w:tcPr>
            <w:tcW w:w="4394" w:type="dxa"/>
            <w:gridSpan w:val="2"/>
          </w:tcPr>
          <w:p w:rsidR="00AE202F" w:rsidRPr="00AF5286" w:rsidRDefault="00AE202F" w:rsidP="00061080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</w:p>
          <w:p w:rsidR="00AE202F" w:rsidRPr="00AF5286" w:rsidRDefault="00AE202F" w:rsidP="00061080">
            <w:pPr>
              <w:pStyle w:val="a4"/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государственное бюджетное учреждение "Научно-исследовательский институт "Восход"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25.12.2017 N 2935-р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Изготовление государственных пробирных клейм, предназначенных для механического клеймения ювелирных и других изделий из драгоценных металлов.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ФКУ "Российская государственная пробирная палата при Министерстве финансов Российской Федерации"</w:t>
            </w:r>
          </w:p>
        </w:tc>
        <w:tc>
          <w:tcPr>
            <w:tcW w:w="4394" w:type="dxa"/>
            <w:gridSpan w:val="2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05.10.2017 N 2164-р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Строительство и реконструкции автомобильной дороги Керчь - Феодосия - Белогорск - Симферополь - Бахчисарай – Севастополь;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Строительство автомобильной дороги и автомобильного подхода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Керчь к транспортному переходу через Керченский пролив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Государственное казенное учреждение Республики Крым "Служба автомобильных дорог Республики Крым";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Департамент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транспорта и развития дорожно-транспортной инфраструктуры города Севастополя.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Акционерное общество "ВАД"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26.01.2017 N 100-р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работ, связанных с проведением инженерных изысканий, проектированием и оснащением инженерно-техническими системами обеспечения транспортной безопасности (с выполнением пусконаладочных работ) транспортного перехода через Керченский пролив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казенное учреждение "Управление федеральных автомобильных дорог "Тамань" Федерального дорожного агентства";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Государственное казенное учреждение Республики Крым "Служба автомобильных дорог Республики Крым";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Федеральное казенное учреждение "Управление федеральных автомобильных дорог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Черноморье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"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Федерального дорожного агентства";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Государственное казенное учреждение Республики Крым "Служба автомобильных дорог Республики Крым"</w:t>
            </w:r>
          </w:p>
        </w:tc>
        <w:tc>
          <w:tcPr>
            <w:tcW w:w="4394" w:type="dxa"/>
            <w:gridSpan w:val="2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ФГУП "Управление ведомственной охраны Министерства транспорта Российской Федерации" 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27.07.2017 N 274-рп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грузовых автомобилей КамАЗ, прицепов, передвижных учебных классов и комплектов запасных частей, а также услуг по обеспечению гарантийного обслуживания поставляемой техники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202F" w:rsidRPr="00AF5286" w:rsidRDefault="00AE202F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МЧС России</w:t>
            </w:r>
          </w:p>
        </w:tc>
        <w:tc>
          <w:tcPr>
            <w:tcW w:w="4394" w:type="dxa"/>
            <w:gridSpan w:val="2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"Внешнеторговая компания "КАМАЗ"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06.09.2017 N 1921-р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школьных автобусов</w:t>
            </w: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Минпромторг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 (для субъектов РФ)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AE202F" w:rsidRPr="00AF5286" w:rsidRDefault="00AE202F" w:rsidP="00A963E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Общество с ограниченной ответственностью "Форд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Соллерс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Холдинг"</w:t>
            </w:r>
            <w:r w:rsidR="00A963E2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/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963E2"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и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ностранное участие ЧАСТНАЯ КОМПАНИЯ С ОГРАНИЧЕННОЙ ОТВЕТСТВЕННОСТЬЮ "ФОРД СОЛЛЕРС</w:t>
            </w:r>
            <w:r w:rsidR="00417E6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НИДЕРЛАНДЫ" Б.</w:t>
            </w:r>
            <w:proofErr w:type="gram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В</w:t>
            </w:r>
            <w:proofErr w:type="gramEnd"/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Президента РФ от 06.12.2017 N 421-рп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Работы по изготовлению памятных медалей "XIX Всемирный фестиваль молодежи и студентов 2017 года в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Сочи",</w:t>
            </w:r>
          </w:p>
          <w:p w:rsidR="00AE202F" w:rsidRPr="00AF5286" w:rsidRDefault="00AE202F" w:rsidP="00F86D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Управление делами Президента Российской Федерации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F86D9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Правительства РФ от 06.09.2017 N 1922-р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Закупка автомобилей скорой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помощи</w:t>
            </w: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Минпромторг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России (для субъектов РФ)</w:t>
            </w:r>
          </w:p>
        </w:tc>
        <w:tc>
          <w:tcPr>
            <w:tcW w:w="4394" w:type="dxa"/>
            <w:gridSpan w:val="2"/>
          </w:tcPr>
          <w:p w:rsidR="00AE202F" w:rsidRPr="00AF5286" w:rsidRDefault="00AE202F" w:rsidP="00A963E2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6" w:firstLine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Общество с ограниченной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ответственностью "Автомобильный завод "ГАЗ";</w:t>
            </w:r>
          </w:p>
          <w:p w:rsidR="00AE202F" w:rsidRPr="00AF5286" w:rsidRDefault="00AE202F" w:rsidP="00A963E2">
            <w:pPr>
              <w:pStyle w:val="a4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176" w:firstLine="306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"Ульяновский автомобильный завод"</w:t>
            </w:r>
          </w:p>
        </w:tc>
      </w:tr>
      <w:tr w:rsidR="00AE202F" w:rsidRPr="00AF5286" w:rsidTr="000901F7">
        <w:tc>
          <w:tcPr>
            <w:tcW w:w="817" w:type="dxa"/>
          </w:tcPr>
          <w:p w:rsidR="00AE202F" w:rsidRPr="00AF5286" w:rsidRDefault="00AE202F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11.11.2017 N 2502-р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AE202F" w:rsidRPr="00AF5286" w:rsidRDefault="00AE202F" w:rsidP="000A57D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услуг, связанных с организацией видеонаблюдения, трансляцией изображения в информационно-телекоммуникационной сети "Интернет" и хранением соответствующих видеозаписей, в целях организации и проведения выборов Президента Российской Федерации в 2018 году</w:t>
            </w:r>
          </w:p>
        </w:tc>
        <w:tc>
          <w:tcPr>
            <w:tcW w:w="2552" w:type="dxa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Минкомсвяз</w:t>
            </w:r>
            <w:r w:rsidR="00AF5286"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AE202F" w:rsidRPr="00AF5286" w:rsidRDefault="00AE202F" w:rsidP="00F86D9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AE202F" w:rsidRPr="00AF5286" w:rsidRDefault="00AE202F" w:rsidP="00F86D9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t>Указ Президента РФ от 15.03.2018 N 110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Подготовка и обеспечение председательства Российской Федерации в Шанхайской организации сотрудничества в 2019 - 2020 годах и в объединении БРИКС в 2020 году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Минфин России</w:t>
            </w: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17.02.2018 N 244-р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Подготовка и проведение Петербургского международного экономического форума.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Минэкономразвития России 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03.03.2018 N 365-р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Подключение медицинских организаций государственной и муниципальной систем здравоохранения (далее - медицинские организации) к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информационно-телекоммуникационной сети "Интернет"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Минкомсвязи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 междугородной и международной электрической связи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Ростелеком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07.03.2018 N 392-р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D85A14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закупка</w:t>
            </w:r>
            <w:r w:rsidR="0002599D"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юридических услуг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Минфин России</w:t>
            </w: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Частная акционерная компания с ограниченной ответственностью "Клиффорд </w:t>
            </w:r>
            <w:proofErr w:type="spellStart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Чанс</w:t>
            </w:r>
            <w:proofErr w:type="spellEnd"/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СНГ Лимитед" (</w:t>
            </w:r>
            <w:r w:rsidR="009469C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официальная информация о 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стран</w:t>
            </w:r>
            <w:r w:rsidR="009469CE">
              <w:rPr>
                <w:rFonts w:ascii="Times New Roman" w:hAnsi="Times New Roman" w:cs="Times New Roman"/>
                <w:b/>
                <w:sz w:val="26"/>
                <w:szCs w:val="26"/>
              </w:rPr>
              <w:t>е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нахождения</w:t>
            </w:r>
            <w:r w:rsidR="004F6EA4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9469CE">
              <w:rPr>
                <w:rFonts w:ascii="Times New Roman" w:hAnsi="Times New Roman" w:cs="Times New Roman"/>
                <w:b/>
                <w:sz w:val="26"/>
                <w:szCs w:val="26"/>
              </w:rPr>
              <w:t>отсутствует</w:t>
            </w:r>
            <w:r w:rsidRPr="00AF5286"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bCs/>
                <w:sz w:val="26"/>
                <w:szCs w:val="26"/>
              </w:rPr>
              <w:t>Распоряжение Правительства РФ от 16.03.2018 N 435-р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геодезических и картографических работ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Росреестр</w:t>
            </w:r>
            <w:proofErr w:type="spellEnd"/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</w:p>
          <w:p w:rsidR="0002599D" w:rsidRPr="00AF5286" w:rsidRDefault="0002599D" w:rsidP="009D6C73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акционерное общество "Дальневосточное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предприятие";</w:t>
            </w:r>
          </w:p>
          <w:p w:rsidR="0002599D" w:rsidRPr="00AF5286" w:rsidRDefault="0002599D" w:rsidP="009D6C73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Северо-Кавказское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предприятие";</w:t>
            </w:r>
          </w:p>
          <w:p w:rsidR="0002599D" w:rsidRPr="00AF5286" w:rsidRDefault="0002599D" w:rsidP="009D6C73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Средневолжское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аэрогеодезическое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предприятие";</w:t>
            </w:r>
          </w:p>
          <w:p w:rsidR="0002599D" w:rsidRPr="00AF5286" w:rsidRDefault="0002599D" w:rsidP="009D6C73">
            <w:pPr>
              <w:pStyle w:val="a4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176" w:firstLine="30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Роскартография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16.03.2018 N 439-р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Подготовка и проведению форума.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Совет Федерации Федерального Собрания Российской Федерации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Фонд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Росконгресс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Распоряжение Правительства РФ от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21.03.2018 N 466-р</w:t>
            </w: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Изготовление бланков трудовой книжки и вкладыша в нее.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Заказчик не определен</w:t>
            </w: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Гознак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24.03.2018 N 494-р</w:t>
            </w: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Работы по рекультивации территории полигона твердых коммунальных отходов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Кучино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".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экологии и природопользования Московской области</w:t>
            </w: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Общество с ограниченной ответственностью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Экоком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28.03.2018 N 520-р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Поставка лекарственных препаратов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Минздрав России, Минобороны России, МЧС России, МВД России,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Минобрнауки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России, ФСБ России, Федеральное медико-биологическое агентство, Федеральное агентство научных организаций, ФТС России, ФСИН России,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Росрезерв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Росавиация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и подведомственные им, а также Управлению делами Президента Российской Федерации федеральными государственные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бюджетные и казенные учреждения</w:t>
            </w:r>
            <w:proofErr w:type="gramEnd"/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Акционерное общество "Национальная иммунобиологическая компания"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30.03.2018 N 545-р</w:t>
            </w: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Проектирование и строительство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ледостойкой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самодвижущейся платформы "Северный полюс"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Росгидромет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"Адмиралтейские верфи"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21.04.2018 N 722-р</w:t>
            </w: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Услуги по организации и проведению в 2018 году Московского финансового форума.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Минфин России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Интерконнект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 Менеджмент 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Корпорейшн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21.04.2018 N 718-р</w:t>
            </w: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Закупка ракетного топлива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Роскосмос</w:t>
            </w:r>
            <w:proofErr w:type="spellEnd"/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ПАО "Нефтяная компания "Роснефть"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23.04.2018 N 744-р</w:t>
            </w:r>
          </w:p>
        </w:tc>
        <w:tc>
          <w:tcPr>
            <w:tcW w:w="4394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Поставка лекарственных препаратов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Минздрав России</w:t>
            </w: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"Национальная иммунобиологическая компания"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28.04.2018 N 816-р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Производство, поставка и индивидуальный пошив форменного обмундирования для нужд органов и организаций прокуратуры Российской Федерации.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Генеральная прокуратура Российской Федерации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Военторг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16.06.2018 N 1201-р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Сохранение объектов особо ценного объекта культурного наследия народов Российской Федерации "Ансамбль Новодевичьего монастыря"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Заказчик не определен</w:t>
            </w: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"Межобластное научно-реставрационное художественное управление"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04.07.2018 N 1356-р</w:t>
            </w:r>
          </w:p>
        </w:tc>
        <w:tc>
          <w:tcPr>
            <w:tcW w:w="4394" w:type="dxa"/>
          </w:tcPr>
          <w:p w:rsidR="0002599D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Организация и проведение торжественного приема в честь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Дня сотрудника органов внутренних дел </w:t>
            </w: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Российской Федерации</w:t>
            </w:r>
            <w:proofErr w:type="gramEnd"/>
          </w:p>
          <w:p w:rsidR="009B1336" w:rsidRPr="00AF5286" w:rsidRDefault="009B1336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МВД России</w:t>
            </w: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ФГБУ "Комбинат питания "Кремлевский" Управления делами Президента Российской Федерации</w:t>
            </w:r>
          </w:p>
        </w:tc>
      </w:tr>
      <w:tr w:rsidR="0002599D" w:rsidRPr="00AF5286" w:rsidTr="000901F7">
        <w:tc>
          <w:tcPr>
            <w:tcW w:w="817" w:type="dxa"/>
          </w:tcPr>
          <w:p w:rsidR="0002599D" w:rsidRPr="00AF5286" w:rsidRDefault="0002599D" w:rsidP="00AF5286">
            <w:pPr>
              <w:pStyle w:val="a4"/>
              <w:numPr>
                <w:ilvl w:val="0"/>
                <w:numId w:val="20"/>
              </w:numPr>
              <w:ind w:hanging="7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5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Распоряжение Правительства РФ от 06.07.2018 N 1379-р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 xml:space="preserve">Подключения медицинских организаций государственной системы здравоохранения, расположенных на территориях Республики Крым и </w:t>
            </w:r>
            <w:proofErr w:type="gram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</w:t>
            </w:r>
            <w:proofErr w:type="gram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. Севастополя к информационно-телекоммуникационной сети "Интернет"</w:t>
            </w:r>
          </w:p>
        </w:tc>
        <w:tc>
          <w:tcPr>
            <w:tcW w:w="2552" w:type="dxa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Министерство цифрового развития, связи и массовых коммуникаций Российской Федерации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94" w:type="dxa"/>
            <w:gridSpan w:val="2"/>
          </w:tcPr>
          <w:p w:rsidR="0002599D" w:rsidRPr="00AF5286" w:rsidRDefault="0002599D" w:rsidP="009D6C7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ГУП  Республики Крым "</w:t>
            </w:r>
            <w:proofErr w:type="spellStart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Крымтелеком</w:t>
            </w:r>
            <w:proofErr w:type="spellEnd"/>
            <w:r w:rsidRPr="00AF5286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:rsidR="0002599D" w:rsidRPr="00AF5286" w:rsidRDefault="0002599D" w:rsidP="009D6C7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7157E" w:rsidRPr="00AF5286" w:rsidRDefault="0047157E" w:rsidP="0047157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E3294" w:rsidRPr="00AF5286" w:rsidRDefault="003E3294" w:rsidP="003E3294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3E3294" w:rsidRPr="00AF5286" w:rsidSect="0095083C">
      <w:headerReference w:type="default" r:id="rId24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E7C" w:rsidRDefault="002C7E7C" w:rsidP="0095083C">
      <w:pPr>
        <w:spacing w:after="0" w:line="240" w:lineRule="auto"/>
      </w:pPr>
      <w:r>
        <w:separator/>
      </w:r>
    </w:p>
  </w:endnote>
  <w:endnote w:type="continuationSeparator" w:id="0">
    <w:p w:rsidR="002C7E7C" w:rsidRDefault="002C7E7C" w:rsidP="00950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E7C" w:rsidRDefault="002C7E7C" w:rsidP="0095083C">
      <w:pPr>
        <w:spacing w:after="0" w:line="240" w:lineRule="auto"/>
      </w:pPr>
      <w:r>
        <w:separator/>
      </w:r>
    </w:p>
  </w:footnote>
  <w:footnote w:type="continuationSeparator" w:id="0">
    <w:p w:rsidR="002C7E7C" w:rsidRDefault="002C7E7C" w:rsidP="00950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579363"/>
      <w:docPartObj>
        <w:docPartGallery w:val="Page Numbers (Top of Page)"/>
        <w:docPartUnique/>
      </w:docPartObj>
    </w:sdtPr>
    <w:sdtContent>
      <w:p w:rsidR="0095083C" w:rsidRDefault="00CF3FC4">
        <w:pPr>
          <w:pStyle w:val="a5"/>
          <w:jc w:val="center"/>
        </w:pPr>
        <w:fldSimple w:instr=" PAGE   \* MERGEFORMAT ">
          <w:r w:rsidR="009B1336">
            <w:rPr>
              <w:noProof/>
            </w:rPr>
            <w:t>68</w:t>
          </w:r>
        </w:fldSimple>
      </w:p>
    </w:sdtContent>
  </w:sdt>
  <w:p w:rsidR="0095083C" w:rsidRDefault="0095083C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E369C"/>
    <w:multiLevelType w:val="hybridMultilevel"/>
    <w:tmpl w:val="8BF81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1254F"/>
    <w:multiLevelType w:val="hybridMultilevel"/>
    <w:tmpl w:val="E4841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356268"/>
    <w:multiLevelType w:val="hybridMultilevel"/>
    <w:tmpl w:val="FAAC6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A6184"/>
    <w:multiLevelType w:val="hybridMultilevel"/>
    <w:tmpl w:val="BA02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652069"/>
    <w:multiLevelType w:val="hybridMultilevel"/>
    <w:tmpl w:val="2264D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273732"/>
    <w:multiLevelType w:val="hybridMultilevel"/>
    <w:tmpl w:val="55923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E31DED"/>
    <w:multiLevelType w:val="hybridMultilevel"/>
    <w:tmpl w:val="8FB46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D2820"/>
    <w:multiLevelType w:val="hybridMultilevel"/>
    <w:tmpl w:val="F64E8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156757"/>
    <w:multiLevelType w:val="hybridMultilevel"/>
    <w:tmpl w:val="5F20B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35D0"/>
    <w:multiLevelType w:val="hybridMultilevel"/>
    <w:tmpl w:val="776245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A6568E"/>
    <w:multiLevelType w:val="hybridMultilevel"/>
    <w:tmpl w:val="7EC4A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B0B64"/>
    <w:multiLevelType w:val="hybridMultilevel"/>
    <w:tmpl w:val="77C07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144B20"/>
    <w:multiLevelType w:val="hybridMultilevel"/>
    <w:tmpl w:val="90BE7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2D6661"/>
    <w:multiLevelType w:val="hybridMultilevel"/>
    <w:tmpl w:val="ED3CB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D24EC"/>
    <w:multiLevelType w:val="hybridMultilevel"/>
    <w:tmpl w:val="6952E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8C27A0"/>
    <w:multiLevelType w:val="hybridMultilevel"/>
    <w:tmpl w:val="A4A28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501292"/>
    <w:multiLevelType w:val="hybridMultilevel"/>
    <w:tmpl w:val="2C9CCF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8D5215E"/>
    <w:multiLevelType w:val="hybridMultilevel"/>
    <w:tmpl w:val="860273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6A6808"/>
    <w:multiLevelType w:val="hybridMultilevel"/>
    <w:tmpl w:val="850EC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677861"/>
    <w:multiLevelType w:val="hybridMultilevel"/>
    <w:tmpl w:val="C9CC2D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4"/>
  </w:num>
  <w:num w:numId="4">
    <w:abstractNumId w:val="16"/>
  </w:num>
  <w:num w:numId="5">
    <w:abstractNumId w:val="17"/>
  </w:num>
  <w:num w:numId="6">
    <w:abstractNumId w:val="13"/>
  </w:num>
  <w:num w:numId="7">
    <w:abstractNumId w:val="8"/>
  </w:num>
  <w:num w:numId="8">
    <w:abstractNumId w:val="0"/>
  </w:num>
  <w:num w:numId="9">
    <w:abstractNumId w:val="1"/>
  </w:num>
  <w:num w:numId="10">
    <w:abstractNumId w:val="15"/>
  </w:num>
  <w:num w:numId="11">
    <w:abstractNumId w:val="6"/>
  </w:num>
  <w:num w:numId="12">
    <w:abstractNumId w:val="10"/>
  </w:num>
  <w:num w:numId="13">
    <w:abstractNumId w:val="18"/>
  </w:num>
  <w:num w:numId="14">
    <w:abstractNumId w:val="3"/>
  </w:num>
  <w:num w:numId="15">
    <w:abstractNumId w:val="5"/>
  </w:num>
  <w:num w:numId="16">
    <w:abstractNumId w:val="11"/>
  </w:num>
  <w:num w:numId="17">
    <w:abstractNumId w:val="12"/>
  </w:num>
  <w:num w:numId="18">
    <w:abstractNumId w:val="4"/>
  </w:num>
  <w:num w:numId="19">
    <w:abstractNumId w:val="9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294"/>
    <w:rsid w:val="00006A2E"/>
    <w:rsid w:val="000074F6"/>
    <w:rsid w:val="00010944"/>
    <w:rsid w:val="000126DE"/>
    <w:rsid w:val="0002599D"/>
    <w:rsid w:val="00032ED4"/>
    <w:rsid w:val="00034874"/>
    <w:rsid w:val="0004713B"/>
    <w:rsid w:val="00061080"/>
    <w:rsid w:val="0006614E"/>
    <w:rsid w:val="00072E1A"/>
    <w:rsid w:val="00072ECA"/>
    <w:rsid w:val="000901F7"/>
    <w:rsid w:val="000A4D8D"/>
    <w:rsid w:val="000A57D0"/>
    <w:rsid w:val="000B288C"/>
    <w:rsid w:val="000C525F"/>
    <w:rsid w:val="000D3935"/>
    <w:rsid w:val="000F3202"/>
    <w:rsid w:val="00106273"/>
    <w:rsid w:val="001125BE"/>
    <w:rsid w:val="00190DF1"/>
    <w:rsid w:val="001C38F6"/>
    <w:rsid w:val="001E26A4"/>
    <w:rsid w:val="001E3176"/>
    <w:rsid w:val="001F4B36"/>
    <w:rsid w:val="00225F4C"/>
    <w:rsid w:val="00231892"/>
    <w:rsid w:val="00234ADF"/>
    <w:rsid w:val="002451CD"/>
    <w:rsid w:val="00245BFB"/>
    <w:rsid w:val="0026328E"/>
    <w:rsid w:val="002868D5"/>
    <w:rsid w:val="00290D73"/>
    <w:rsid w:val="002A753F"/>
    <w:rsid w:val="002C7E7C"/>
    <w:rsid w:val="002E45F8"/>
    <w:rsid w:val="00322D06"/>
    <w:rsid w:val="00332749"/>
    <w:rsid w:val="00341D1E"/>
    <w:rsid w:val="00353A11"/>
    <w:rsid w:val="00357CF3"/>
    <w:rsid w:val="00362D04"/>
    <w:rsid w:val="00381427"/>
    <w:rsid w:val="0039466E"/>
    <w:rsid w:val="003E3294"/>
    <w:rsid w:val="00407128"/>
    <w:rsid w:val="00417E6F"/>
    <w:rsid w:val="0047157E"/>
    <w:rsid w:val="004B5C58"/>
    <w:rsid w:val="004C5DAA"/>
    <w:rsid w:val="004F6236"/>
    <w:rsid w:val="004F6EA4"/>
    <w:rsid w:val="00507DC4"/>
    <w:rsid w:val="0051208B"/>
    <w:rsid w:val="0052571B"/>
    <w:rsid w:val="00531BDE"/>
    <w:rsid w:val="00535FA1"/>
    <w:rsid w:val="00560B48"/>
    <w:rsid w:val="005A7D8B"/>
    <w:rsid w:val="00652FB6"/>
    <w:rsid w:val="00683755"/>
    <w:rsid w:val="006A3DD2"/>
    <w:rsid w:val="006D2CAD"/>
    <w:rsid w:val="006D5ACB"/>
    <w:rsid w:val="006E1F90"/>
    <w:rsid w:val="00715E23"/>
    <w:rsid w:val="0072773D"/>
    <w:rsid w:val="0078147C"/>
    <w:rsid w:val="0079024B"/>
    <w:rsid w:val="007A755A"/>
    <w:rsid w:val="00821589"/>
    <w:rsid w:val="00832D3A"/>
    <w:rsid w:val="00836550"/>
    <w:rsid w:val="00844F41"/>
    <w:rsid w:val="008829CF"/>
    <w:rsid w:val="008A768C"/>
    <w:rsid w:val="008B3619"/>
    <w:rsid w:val="008E1349"/>
    <w:rsid w:val="008F675D"/>
    <w:rsid w:val="009014E3"/>
    <w:rsid w:val="00903BE3"/>
    <w:rsid w:val="00906A7C"/>
    <w:rsid w:val="009418A8"/>
    <w:rsid w:val="009469CE"/>
    <w:rsid w:val="0095083C"/>
    <w:rsid w:val="00960156"/>
    <w:rsid w:val="00985DCC"/>
    <w:rsid w:val="00995EA0"/>
    <w:rsid w:val="009B1336"/>
    <w:rsid w:val="009C3B4E"/>
    <w:rsid w:val="009D033F"/>
    <w:rsid w:val="009D27CD"/>
    <w:rsid w:val="009E16E2"/>
    <w:rsid w:val="009F4875"/>
    <w:rsid w:val="00A11921"/>
    <w:rsid w:val="00A60E0A"/>
    <w:rsid w:val="00A820A7"/>
    <w:rsid w:val="00A90A52"/>
    <w:rsid w:val="00A963E2"/>
    <w:rsid w:val="00AB637A"/>
    <w:rsid w:val="00AB69A4"/>
    <w:rsid w:val="00AC1DDC"/>
    <w:rsid w:val="00AC3940"/>
    <w:rsid w:val="00AE04E4"/>
    <w:rsid w:val="00AE202F"/>
    <w:rsid w:val="00AF5286"/>
    <w:rsid w:val="00BC5474"/>
    <w:rsid w:val="00BE3C51"/>
    <w:rsid w:val="00BF4831"/>
    <w:rsid w:val="00C22F29"/>
    <w:rsid w:val="00C4130A"/>
    <w:rsid w:val="00C92040"/>
    <w:rsid w:val="00CA2E88"/>
    <w:rsid w:val="00CD4438"/>
    <w:rsid w:val="00CD5D32"/>
    <w:rsid w:val="00CE3135"/>
    <w:rsid w:val="00CF3FC4"/>
    <w:rsid w:val="00CF46EA"/>
    <w:rsid w:val="00D043F2"/>
    <w:rsid w:val="00D11057"/>
    <w:rsid w:val="00D2424C"/>
    <w:rsid w:val="00D32DC8"/>
    <w:rsid w:val="00D3479B"/>
    <w:rsid w:val="00D41297"/>
    <w:rsid w:val="00D426A1"/>
    <w:rsid w:val="00D46343"/>
    <w:rsid w:val="00D67A6B"/>
    <w:rsid w:val="00D71BEB"/>
    <w:rsid w:val="00D74877"/>
    <w:rsid w:val="00D75957"/>
    <w:rsid w:val="00D85A14"/>
    <w:rsid w:val="00DC3FF8"/>
    <w:rsid w:val="00DC42E8"/>
    <w:rsid w:val="00DE18E5"/>
    <w:rsid w:val="00E06FF3"/>
    <w:rsid w:val="00E155DD"/>
    <w:rsid w:val="00E20795"/>
    <w:rsid w:val="00E401FE"/>
    <w:rsid w:val="00E50B9B"/>
    <w:rsid w:val="00E529D4"/>
    <w:rsid w:val="00E56664"/>
    <w:rsid w:val="00E71A71"/>
    <w:rsid w:val="00E7607D"/>
    <w:rsid w:val="00E804B7"/>
    <w:rsid w:val="00E95185"/>
    <w:rsid w:val="00E95471"/>
    <w:rsid w:val="00EC4247"/>
    <w:rsid w:val="00ED2847"/>
    <w:rsid w:val="00ED55F3"/>
    <w:rsid w:val="00EF53E9"/>
    <w:rsid w:val="00F02F12"/>
    <w:rsid w:val="00F17601"/>
    <w:rsid w:val="00F310ED"/>
    <w:rsid w:val="00F468D0"/>
    <w:rsid w:val="00F86D97"/>
    <w:rsid w:val="00FB369B"/>
    <w:rsid w:val="00FB429E"/>
    <w:rsid w:val="00FC187C"/>
    <w:rsid w:val="00FE0B90"/>
    <w:rsid w:val="00FF112C"/>
    <w:rsid w:val="00FF232D"/>
    <w:rsid w:val="00FF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E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3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529D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50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083C"/>
  </w:style>
  <w:style w:type="paragraph" w:styleId="a7">
    <w:name w:val="footer"/>
    <w:basedOn w:val="a"/>
    <w:link w:val="a8"/>
    <w:uiPriority w:val="99"/>
    <w:semiHidden/>
    <w:unhideWhenUsed/>
    <w:rsid w:val="009508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50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A8378A502892B1F5F3C0D340D11D0558D50DCF66C92AD88E77CB38E59TFfEO" TargetMode="External"/><Relationship Id="rId13" Type="http://schemas.openxmlformats.org/officeDocument/2006/relationships/hyperlink" Target="consultantplus://offline/ref=1A8378A502892B1F5F3C0D340D11D0558E58DDFE6C93AD88E77CB38E59FE76F511C96A30T2f4O" TargetMode="External"/><Relationship Id="rId18" Type="http://schemas.openxmlformats.org/officeDocument/2006/relationships/hyperlink" Target="consultantplus://offline/ref=5499C9FDA4A54A8D125BBA9165863FF0D1BB455FDC71BD754D00BE75C8BFADE9B18B618D1C8C6B29S0bB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A16B8EB2A9E70E7143E85AA93CF3B93A57D6084F89F86BF198E7B273542F899EDDD2591A48C2F992E9X1Q" TargetMode="External"/><Relationship Id="rId7" Type="http://schemas.openxmlformats.org/officeDocument/2006/relationships/hyperlink" Target="consultantplus://offline/ref=1A8378A502892B1F5F3C0D340D11D0558E58DDFE6C93AD88E77CB38E59TFfEO" TargetMode="External"/><Relationship Id="rId12" Type="http://schemas.openxmlformats.org/officeDocument/2006/relationships/hyperlink" Target="consultantplus://offline/ref=1A8378A502892B1F5F3C0D340D11D0558E58DDFE6C93AD88E77CB38E59FE76F511C96A31T2f9O" TargetMode="External"/><Relationship Id="rId17" Type="http://schemas.openxmlformats.org/officeDocument/2006/relationships/hyperlink" Target="consultantplus://offline/ref=4CBFA217E04782AFE6965E0A83D04913C887C634E3E0584B4214486EE1D15AFB26DE748248F77249o6kDO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consultantplus://offline/ref=1A8378A502892B1F5F3C0D340D11D0558E58DDFE6C93AD88E77CB38E59FE76F511C96A342FT4fAO" TargetMode="External"/><Relationship Id="rId20" Type="http://schemas.openxmlformats.org/officeDocument/2006/relationships/hyperlink" Target="consultantplus://offline/ref=5EBF3BE8C94CA01C0E1CEF5E8DB709D9C79D3882BBAFC1441234E206FCQ1EB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A8378A502892B1F5F3C0D340D11D0558E58DDFE6C93AD88E77CB38E59FE76F511C96A34T2f9O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consultantplus://offline/ref=1A8378A502892B1F5F3C0D340D11D0558E58DDFE6C93AD88E77CB38E59FE76F511C96A3428T4fFO" TargetMode="External"/><Relationship Id="rId23" Type="http://schemas.openxmlformats.org/officeDocument/2006/relationships/hyperlink" Target="consultantplus://offline/ref=D75074FEFA5683594A33D5CADF936E303DDA3B6A4DAAB8DED6900AC73B0DB0F291F9EE88r4Q2P" TargetMode="External"/><Relationship Id="rId10" Type="http://schemas.openxmlformats.org/officeDocument/2006/relationships/hyperlink" Target="consultantplus://offline/ref=1A8378A502892B1F5F3C0D340D11D0558E58DDFE6C93AD88E77CB38E59FE76F511C96A342DT4f6O" TargetMode="External"/><Relationship Id="rId19" Type="http://schemas.openxmlformats.org/officeDocument/2006/relationships/hyperlink" Target="consultantplus://offline/ref=5499C9FDA4A54A8D125BB38862863FF0D5B8445AD873BD754D00BE75C8BFADE9B18B618D1C8C6B2BS0b8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A8378A502892B1F5F3C0D340D11D0558E58DCFE6A91AD88E77CB38E59TFfEO" TargetMode="External"/><Relationship Id="rId14" Type="http://schemas.openxmlformats.org/officeDocument/2006/relationships/hyperlink" Target="consultantplus://offline/ref=1A8378A502892B1F5F3C0D340D11D0558E58DDFE6C93AD88E77CB38E59FE76F511C96A342CT4fCO" TargetMode="External"/><Relationship Id="rId22" Type="http://schemas.openxmlformats.org/officeDocument/2006/relationships/hyperlink" Target="consultantplus://offline/ref=1F01410D45FDFB3D2303F25A0A61D41DA2E2F6AA9E261EE705B8702E7522CBF6A5F6F4320B009C39P3A3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68</Pages>
  <Words>12635</Words>
  <Characters>72021</Characters>
  <Application>Microsoft Office Word</Application>
  <DocSecurity>0</DocSecurity>
  <Lines>600</Lines>
  <Paragraphs>168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msg</dc:creator>
  <cp:lastModifiedBy>msg</cp:lastModifiedBy>
  <cp:revision>243</cp:revision>
  <dcterms:created xsi:type="dcterms:W3CDTF">2018-07-18T13:27:00Z</dcterms:created>
  <dcterms:modified xsi:type="dcterms:W3CDTF">2018-07-18T20:37:00Z</dcterms:modified>
</cp:coreProperties>
</file>