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7C90B577" w14:textId="6A10598C" w:rsidR="00836D55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528082" w:history="1">
            <w:r w:rsidR="00836D55" w:rsidRPr="009F5F24">
              <w:rPr>
                <w:rStyle w:val="Hyperlink"/>
                <w:rFonts w:ascii="Wingdings" w:hAnsi="Wingdings"/>
                <w:noProof/>
              </w:rPr>
              <w:t></w:t>
            </w:r>
            <w:r w:rsidR="00836D55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836D55" w:rsidRPr="009F5F24">
              <w:rPr>
                <w:rStyle w:val="Hyperlink"/>
                <w:noProof/>
              </w:rPr>
              <w:t>Short Cuts</w:t>
            </w:r>
            <w:r w:rsidR="00836D55">
              <w:rPr>
                <w:noProof/>
                <w:webHidden/>
              </w:rPr>
              <w:tab/>
            </w:r>
            <w:r w:rsidR="00836D55">
              <w:rPr>
                <w:noProof/>
                <w:webHidden/>
              </w:rPr>
              <w:fldChar w:fldCharType="begin"/>
            </w:r>
            <w:r w:rsidR="00836D55">
              <w:rPr>
                <w:noProof/>
                <w:webHidden/>
              </w:rPr>
              <w:instrText xml:space="preserve"> PAGEREF _Toc233528082 \h </w:instrText>
            </w:r>
            <w:r w:rsidR="00836D55">
              <w:rPr>
                <w:noProof/>
                <w:webHidden/>
              </w:rPr>
            </w:r>
            <w:r w:rsidR="00836D55">
              <w:rPr>
                <w:noProof/>
                <w:webHidden/>
              </w:rPr>
              <w:fldChar w:fldCharType="separate"/>
            </w:r>
            <w:r w:rsidR="00836D55">
              <w:rPr>
                <w:noProof/>
                <w:webHidden/>
              </w:rPr>
              <w:t>2</w:t>
            </w:r>
            <w:r w:rsidR="00836D55">
              <w:rPr>
                <w:noProof/>
                <w:webHidden/>
              </w:rPr>
              <w:fldChar w:fldCharType="end"/>
            </w:r>
          </w:hyperlink>
        </w:p>
        <w:p w14:paraId="568E9695" w14:textId="3FB038F2" w:rsidR="00836D55" w:rsidRDefault="00836D5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83" w:history="1">
            <w:r w:rsidRPr="009F5F24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3B1D0" w14:textId="2615008B" w:rsidR="00836D55" w:rsidRDefault="00836D55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84" w:history="1">
            <w:r w:rsidRPr="009F5F24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9F5F24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950AD" w14:textId="580C8B72" w:rsidR="00836D55" w:rsidRDefault="00836D5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85" w:history="1">
            <w:r w:rsidRPr="009F5F24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8EE11" w14:textId="034F7E1A" w:rsidR="00836D55" w:rsidRDefault="00836D5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86" w:history="1">
            <w:r w:rsidRPr="009F5F24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1C743" w14:textId="34C0F82F" w:rsidR="00836D55" w:rsidRDefault="00836D55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87" w:history="1">
            <w:r w:rsidRPr="009F5F24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9F5F24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61AF3" w14:textId="4BE5BC55" w:rsidR="00836D55" w:rsidRDefault="00836D55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88" w:history="1">
            <w:r w:rsidRPr="009F5F24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9F5F24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4AC4D" w14:textId="365D6498" w:rsidR="00836D55" w:rsidRDefault="00836D5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89" w:history="1">
            <w:r w:rsidRPr="009F5F24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2DF84" w14:textId="7F44AFA9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0" w:history="1">
            <w:r w:rsidRPr="009F5F24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580C0" w14:textId="5B34B0BF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1" w:history="1">
            <w:r w:rsidRPr="009F5F24">
              <w:rPr>
                <w:rStyle w:val="Hyperlink"/>
                <w:noProof/>
                <w:lang w:val="en-US"/>
              </w:rPr>
              <w:t>2.2 Functions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92F9F" w14:textId="72C6CF1C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2" w:history="1">
            <w:r w:rsidRPr="009F5F24">
              <w:rPr>
                <w:rStyle w:val="Hyperlink"/>
                <w:noProof/>
                <w:lang w:val="en-US"/>
              </w:rPr>
              <w:t>2.3 Logical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4D9DA" w14:textId="5455BE2D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3" w:history="1">
            <w:r w:rsidRPr="009F5F24">
              <w:rPr>
                <w:rStyle w:val="Hyperlink"/>
                <w:noProof/>
              </w:rPr>
              <w:t>2.4 Math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65A08" w14:textId="1F941209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4" w:history="1">
            <w:r w:rsidRPr="009F5F24">
              <w:rPr>
                <w:rStyle w:val="Hyperlink"/>
                <w:noProof/>
              </w:rPr>
              <w:t>2.5 Statistical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8DCF1" w14:textId="11E8146C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5" w:history="1">
            <w:r w:rsidRPr="009F5F24">
              <w:rPr>
                <w:rStyle w:val="Hyperlink"/>
                <w:noProof/>
              </w:rPr>
              <w:t>2.6 Array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0E2F0" w14:textId="0F5EEF1B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6" w:history="1">
            <w:r w:rsidRPr="009F5F24">
              <w:rPr>
                <w:rStyle w:val="Hyperlink"/>
                <w:noProof/>
              </w:rPr>
              <w:t>2.7 Lookup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F05C6" w14:textId="63EB9E8E" w:rsidR="00836D55" w:rsidRDefault="00836D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528097" w:history="1">
            <w:r w:rsidRPr="009F5F24">
              <w:rPr>
                <w:rStyle w:val="Hyperlink"/>
                <w:noProof/>
              </w:rPr>
              <w:t>2.8 TEXT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_Toc233528097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564D6F0B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03878BA6" w:rsidR="008055E4" w:rsidRDefault="008055E4">
      <w:pPr>
        <w:rPr>
          <w:lang w:val="en-US"/>
        </w:rPr>
      </w:pPr>
      <w:r>
        <w:rPr>
          <w:lang w:val="en-US"/>
        </w:rPr>
        <w:br w:type="page"/>
      </w:r>
      <w:r w:rsidR="00D13454">
        <w:rPr>
          <w:lang w:val="en-US"/>
        </w:rPr>
        <w:lastRenderedPageBreak/>
        <w:t xml:space="preserve"> </w:t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3528082"/>
      <w:r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3528083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3528084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3528085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3528086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3528087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We just need to select the cells in the other workbook – It will automatically take this formulas.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>Simply go to Data Workbook, Copy all the content and Paste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3528088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>Select all (full / complete) columns and all the columns and just double click on the last one to open, It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>Similarly, If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3528089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3528090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>- Note that In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>, It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row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4973A24A" w14:textId="03FFA5DB" w:rsidR="00B05714" w:rsidRPr="003854E9" w:rsidRDefault="00B05714" w:rsidP="005D51E2">
      <w:pPr>
        <w:rPr>
          <w:b/>
          <w:bCs/>
          <w:i/>
          <w:iCs/>
          <w:color w:val="EE0000"/>
          <w:u w:val="single"/>
          <w:lang w:val="en-US"/>
        </w:rPr>
      </w:pPr>
      <w:r w:rsidRPr="003854E9">
        <w:rPr>
          <w:b/>
          <w:bCs/>
          <w:i/>
          <w:iCs/>
          <w:color w:val="EE0000"/>
          <w:u w:val="single"/>
          <w:lang w:val="en-US"/>
        </w:rPr>
        <w:t>NOTE:</w:t>
      </w:r>
    </w:p>
    <w:p w14:paraId="7D79C569" w14:textId="5BECFD72" w:rsidR="00B05714" w:rsidRDefault="00B05714" w:rsidP="005D51E2">
      <w:pPr>
        <w:rPr>
          <w:lang w:val="en-US"/>
        </w:rPr>
      </w:pPr>
      <w:r>
        <w:rPr>
          <w:lang w:val="en-US"/>
        </w:rPr>
        <w:t>If You want to Write function as a String, You can add one Quote ahead of that and insert it!</w:t>
      </w:r>
    </w:p>
    <w:p w14:paraId="4F4BB044" w14:textId="5EAFB8E7" w:rsidR="00B05714" w:rsidRDefault="00460958" w:rsidP="005D51E2">
      <w:pPr>
        <w:rPr>
          <w:lang w:val="en-US"/>
        </w:rPr>
      </w:pPr>
      <w:r w:rsidRPr="00460958">
        <w:rPr>
          <w:noProof/>
          <w:lang w:val="en-US"/>
        </w:rPr>
        <w:drawing>
          <wp:inline distT="0" distB="0" distL="0" distR="0" wp14:anchorId="16557154" wp14:editId="66E95D35">
            <wp:extent cx="2255715" cy="274344"/>
            <wp:effectExtent l="0" t="0" r="0" b="0"/>
            <wp:docPr id="156618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86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3528091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=AVERAGE()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 xml:space="preserve">=AND()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r>
        <w:rPr>
          <w:lang w:val="en-US"/>
        </w:rPr>
        <w:t>Also If we are not able to recall the function name, Then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CDE51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4E80AD81" w14:textId="77777777" w:rsidR="00F4411E" w:rsidRDefault="00F4411E" w:rsidP="00EB0645">
      <w:pPr>
        <w:rPr>
          <w:lang w:val="en-US"/>
        </w:rPr>
      </w:pPr>
    </w:p>
    <w:p w14:paraId="3157501A" w14:textId="636FAE5A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r w:rsidR="00966AD0">
        <w:rPr>
          <w:lang w:val="en-US"/>
        </w:rPr>
        <w:t>COUNTIF()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lastRenderedPageBreak/>
        <w:t>If we want to Refer a cell inside complicated functions like COUNTIF(),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3A3C20C2" w14:textId="77777777" w:rsidR="00143711" w:rsidRDefault="00143711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bookmarkStart w:id="10" w:name="_Toc233528092"/>
      <w:r>
        <w:rPr>
          <w:lang w:val="en-US"/>
        </w:rPr>
        <w:t>2.3 Logical Functions</w:t>
      </w:r>
      <w:bookmarkEnd w:id="10"/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r>
        <w:rPr>
          <w:lang w:val="en-US"/>
        </w:rPr>
        <w:t xml:space="preserve">IF()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r>
        <w:rPr>
          <w:lang w:val="en-US"/>
        </w:rPr>
        <w:t>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IF(</w:t>
      </w:r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r w:rsidR="00F54415">
        <w:rPr>
          <w:lang w:val="en-US"/>
        </w:rPr>
        <w:t>IFS(“Condition1”,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“Condition3”,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true3”)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bookmarkStart w:id="11" w:name="_Toc233528093"/>
      <w:r>
        <w:t>2.4 Math Functions</w:t>
      </w:r>
      <w:bookmarkEnd w:id="11"/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r w:rsidRPr="00D2348C">
              <w:rPr>
                <w:b/>
                <w:bCs/>
              </w:rPr>
              <w:t>COUNT()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rPr>
                <w:b/>
                <w:bCs/>
              </w:rPr>
              <w:t>COUNTA()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r>
        <w:t>SUMIF(</w:t>
      </w:r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r w:rsidRPr="00D17BD4">
        <w:rPr>
          <w:i/>
          <w:iCs/>
          <w:color w:val="ED7D31" w:themeColor="accent2"/>
        </w:rPr>
        <w:t>To match with?</w:t>
      </w:r>
      <w:r>
        <w:t xml:space="preserve">,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r>
        <w:t>SUMIFS(</w:t>
      </w:r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r w:rsidRPr="00D17BD4">
        <w:rPr>
          <w:i/>
          <w:iCs/>
          <w:color w:val="ED7D31" w:themeColor="accent2"/>
        </w:rPr>
        <w:t>To match with</w:t>
      </w:r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r w:rsidRPr="00D17BD4">
        <w:rPr>
          <w:i/>
          <w:iCs/>
          <w:color w:val="ED7D31" w:themeColor="accent2"/>
        </w:rPr>
        <w:t>To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Default="00382FEA" w:rsidP="00245179">
      <w:r>
        <w:sym w:font="Wingdings" w:char="F0E0"/>
      </w:r>
      <w:r>
        <w:t xml:space="preserve"> MAXIFS:</w:t>
      </w:r>
    </w:p>
    <w:p w14:paraId="5DFE8DD6" w14:textId="50DAA6E4" w:rsidR="004252A9" w:rsidRDefault="004252A9" w:rsidP="00245179"/>
    <w:p w14:paraId="7AFE86EF" w14:textId="5C9334F9" w:rsidR="004252A9" w:rsidRDefault="003B5E69" w:rsidP="003B5E69">
      <w:pPr>
        <w:pStyle w:val="Heading2"/>
      </w:pPr>
      <w:bookmarkStart w:id="12" w:name="_Toc233528094"/>
      <w:r>
        <w:t>2.5 Statistical Functions</w:t>
      </w:r>
      <w:bookmarkEnd w:id="12"/>
    </w:p>
    <w:p w14:paraId="196555B0" w14:textId="77777777" w:rsidR="003B5E69" w:rsidRDefault="003B5E69" w:rsidP="003B5E69"/>
    <w:p w14:paraId="70B934F2" w14:textId="7D04D995" w:rsidR="003B5E69" w:rsidRDefault="00743BC8" w:rsidP="003B5E69">
      <w:r>
        <w:t>Median</w:t>
      </w:r>
      <w:r w:rsidR="009E107E">
        <w:t>(), Min() ,Max()</w:t>
      </w:r>
    </w:p>
    <w:p w14:paraId="7D2CC483" w14:textId="626EC10E" w:rsidR="00743BC8" w:rsidRDefault="00743BC8" w:rsidP="003B5E69">
      <w:r>
        <w:t xml:space="preserve">STDEV </w:t>
      </w:r>
      <w:r>
        <w:sym w:font="Wingdings" w:char="F0E0"/>
      </w:r>
      <w:r>
        <w:t xml:space="preserve"> Standard Deviation</w:t>
      </w:r>
    </w:p>
    <w:p w14:paraId="78B48C47" w14:textId="77777777" w:rsidR="0042501B" w:rsidRDefault="0042501B" w:rsidP="003B5E69"/>
    <w:p w14:paraId="7A472950" w14:textId="7D01D310" w:rsidR="0042501B" w:rsidRDefault="0042501B" w:rsidP="003B5E69">
      <w:r>
        <w:sym w:font="Wingdings" w:char="F0E0"/>
      </w:r>
      <w:r>
        <w:t xml:space="preserve"> Quartile.INC(array,</w:t>
      </w:r>
      <w:r w:rsidR="003D3702">
        <w:t xml:space="preserve"> quartile)</w:t>
      </w:r>
    </w:p>
    <w:p w14:paraId="58F61289" w14:textId="3C5CADFA" w:rsidR="00842671" w:rsidRDefault="00842671" w:rsidP="003B5E69">
      <w:r>
        <w:sym w:font="Wingdings" w:char="F0E0"/>
      </w:r>
      <w:r>
        <w:t xml:space="preserve"> Quartile.EXC(array, quartile)</w:t>
      </w:r>
    </w:p>
    <w:p w14:paraId="21A9110B" w14:textId="77777777" w:rsidR="0082654E" w:rsidRDefault="0082654E" w:rsidP="003B5E69"/>
    <w:p w14:paraId="00F02973" w14:textId="5584A0FF" w:rsidR="0082654E" w:rsidRDefault="0082654E" w:rsidP="003B5E69">
      <w:r>
        <w:sym w:font="Wingdings" w:char="F0E8"/>
      </w:r>
      <w:r>
        <w:t xml:space="preserve"> Quartile Inclusive and Exclusive both provides same result, just the difference between them is Quartile.EXC() – excludes quartile 0 and 4 that MIN and MAX.</w:t>
      </w:r>
    </w:p>
    <w:p w14:paraId="7F1FB791" w14:textId="77777777" w:rsidR="0082654E" w:rsidRDefault="0082654E" w:rsidP="003B5E69"/>
    <w:p w14:paraId="267BA915" w14:textId="77777777" w:rsidR="00AD042A" w:rsidRPr="00F822EF" w:rsidRDefault="00AD042A" w:rsidP="003B5E69">
      <w:pPr>
        <w:rPr>
          <w:b/>
          <w:bCs/>
          <w:i/>
          <w:iCs/>
          <w:u w:val="single"/>
        </w:rPr>
      </w:pPr>
      <w:r w:rsidRPr="00F822EF">
        <w:rPr>
          <w:b/>
          <w:bCs/>
          <w:i/>
          <w:iCs/>
          <w:u w:val="single"/>
        </w:rPr>
        <w:t xml:space="preserve">Also: </w:t>
      </w:r>
    </w:p>
    <w:p w14:paraId="62F398B1" w14:textId="57003746" w:rsidR="0082654E" w:rsidRDefault="00AD042A" w:rsidP="003B5E69">
      <w:r>
        <w:t>quartile 0 = gives similar value to MIN()</w:t>
      </w:r>
    </w:p>
    <w:p w14:paraId="72E0F363" w14:textId="77A7E2A7" w:rsidR="00AD042A" w:rsidRDefault="00AD042A" w:rsidP="003B5E69">
      <w:r>
        <w:t>quartile 4 = gives similar value to MAX()</w:t>
      </w:r>
    </w:p>
    <w:p w14:paraId="77031970" w14:textId="77777777" w:rsidR="00526DEC" w:rsidRDefault="00526DEC" w:rsidP="003B5E69"/>
    <w:p w14:paraId="4212EB78" w14:textId="77777777" w:rsidR="00526DEC" w:rsidRDefault="00526DEC" w:rsidP="003B5E69"/>
    <w:p w14:paraId="37596BB6" w14:textId="418063ED" w:rsidR="00526DEC" w:rsidRDefault="00526DEC" w:rsidP="003B5E69">
      <w:r>
        <w:lastRenderedPageBreak/>
        <w:sym w:font="Wingdings" w:char="F0E0"/>
      </w:r>
      <w:r>
        <w:t xml:space="preserve"> =MODE()</w:t>
      </w:r>
    </w:p>
    <w:p w14:paraId="3B5BC50B" w14:textId="0A67D769" w:rsidR="00526DEC" w:rsidRPr="00B05714" w:rsidRDefault="00526DEC" w:rsidP="003B5E69">
      <w:pPr>
        <w:rPr>
          <w:lang w:val="en-US"/>
        </w:rPr>
      </w:pPr>
      <w:r w:rsidRPr="00526DEC">
        <w:t xml:space="preserve">In Excel, =MODE() is used to find the </w:t>
      </w:r>
      <w:r w:rsidRPr="00526DEC">
        <w:rPr>
          <w:b/>
          <w:bCs/>
        </w:rPr>
        <w:t>most frequently occurring value</w:t>
      </w:r>
      <w:r w:rsidRPr="00526DEC">
        <w:t xml:space="preserve"> in a range of numbers.</w:t>
      </w:r>
    </w:p>
    <w:p w14:paraId="0549604C" w14:textId="77777777" w:rsidR="001E5AA6" w:rsidRDefault="001E5AA6" w:rsidP="003B5E69"/>
    <w:p w14:paraId="198FBC08" w14:textId="77777777" w:rsidR="001E5AA6" w:rsidRPr="001E5AA6" w:rsidRDefault="001E5AA6" w:rsidP="001E5AA6">
      <w:pPr>
        <w:rPr>
          <w:b/>
          <w:bCs/>
        </w:rPr>
      </w:pPr>
      <w:r w:rsidRPr="001E5AA6">
        <w:rPr>
          <w:b/>
          <w:bCs/>
        </w:rPr>
        <w:t>Example</w:t>
      </w:r>
    </w:p>
    <w:p w14:paraId="3A2D30D0" w14:textId="77777777" w:rsidR="001E5AA6" w:rsidRPr="001E5AA6" w:rsidRDefault="001E5AA6" w:rsidP="001E5AA6">
      <w:r w:rsidRPr="001E5AA6">
        <w:t>If cells A1:A6 contain: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36"/>
        <w:gridCol w:w="456"/>
      </w:tblGrid>
      <w:tr w:rsidR="00B17073" w:rsidRPr="00EA5556" w14:paraId="01A91DCB" w14:textId="77777777" w:rsidTr="00B17073">
        <w:tc>
          <w:tcPr>
            <w:tcW w:w="0" w:type="auto"/>
            <w:shd w:val="clear" w:color="auto" w:fill="E7E6E6" w:themeFill="background2"/>
          </w:tcPr>
          <w:p w14:paraId="2C5A7670" w14:textId="77777777" w:rsidR="00B17073" w:rsidRPr="00EA5556" w:rsidRDefault="00B17073" w:rsidP="00EA5556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07B9FAA" w14:textId="4B7D98C4" w:rsidR="00B17073" w:rsidRPr="00EA5556" w:rsidRDefault="00B17073" w:rsidP="00EA5556">
            <w:pPr>
              <w:spacing w:after="160" w:line="259" w:lineRule="auto"/>
              <w:rPr>
                <w:b/>
                <w:bCs/>
              </w:rPr>
            </w:pPr>
            <w:r w:rsidRPr="00EA5556">
              <w:rPr>
                <w:b/>
                <w:bCs/>
              </w:rPr>
              <w:t>A</w:t>
            </w:r>
          </w:p>
        </w:tc>
      </w:tr>
      <w:tr w:rsidR="00B17073" w:rsidRPr="00EA5556" w14:paraId="2CD4F582" w14:textId="77777777" w:rsidTr="00836C58">
        <w:tc>
          <w:tcPr>
            <w:tcW w:w="0" w:type="auto"/>
          </w:tcPr>
          <w:p w14:paraId="004F35A4" w14:textId="28EBC7B1" w:rsidR="00B17073" w:rsidRPr="00EA5556" w:rsidRDefault="00B17073" w:rsidP="00EA5556">
            <w:r>
              <w:t>1</w:t>
            </w:r>
          </w:p>
        </w:tc>
        <w:tc>
          <w:tcPr>
            <w:tcW w:w="0" w:type="auto"/>
            <w:hideMark/>
          </w:tcPr>
          <w:p w14:paraId="4FE8B0D7" w14:textId="257E7B5C" w:rsidR="00B17073" w:rsidRPr="00EA5556" w:rsidRDefault="00B17073" w:rsidP="00EA5556">
            <w:pPr>
              <w:spacing w:after="160" w:line="259" w:lineRule="auto"/>
            </w:pPr>
            <w:r w:rsidRPr="00EA5556">
              <w:t>10</w:t>
            </w:r>
          </w:p>
        </w:tc>
      </w:tr>
      <w:tr w:rsidR="00B17073" w:rsidRPr="00EA5556" w14:paraId="791FE03E" w14:textId="77777777" w:rsidTr="00836C58">
        <w:tc>
          <w:tcPr>
            <w:tcW w:w="0" w:type="auto"/>
          </w:tcPr>
          <w:p w14:paraId="45C2983F" w14:textId="7858970E" w:rsidR="00B17073" w:rsidRPr="00EA5556" w:rsidRDefault="00B17073" w:rsidP="00EA5556">
            <w:r>
              <w:t>2</w:t>
            </w:r>
          </w:p>
        </w:tc>
        <w:tc>
          <w:tcPr>
            <w:tcW w:w="0" w:type="auto"/>
            <w:hideMark/>
          </w:tcPr>
          <w:p w14:paraId="00DB5386" w14:textId="79C99769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019396A8" w14:textId="77777777" w:rsidTr="00836C58">
        <w:tc>
          <w:tcPr>
            <w:tcW w:w="0" w:type="auto"/>
          </w:tcPr>
          <w:p w14:paraId="1B38D47C" w14:textId="79A7F868" w:rsidR="00B17073" w:rsidRPr="00EA5556" w:rsidRDefault="00B17073" w:rsidP="00EA5556">
            <w:r>
              <w:t>3</w:t>
            </w:r>
          </w:p>
        </w:tc>
        <w:tc>
          <w:tcPr>
            <w:tcW w:w="0" w:type="auto"/>
            <w:hideMark/>
          </w:tcPr>
          <w:p w14:paraId="56EA9CF0" w14:textId="55578FEA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333A58FB" w14:textId="77777777" w:rsidTr="00836C58">
        <w:tc>
          <w:tcPr>
            <w:tcW w:w="0" w:type="auto"/>
          </w:tcPr>
          <w:p w14:paraId="1AC93CEC" w14:textId="3BF1A598" w:rsidR="00B17073" w:rsidRPr="00EA5556" w:rsidRDefault="00B17073" w:rsidP="00EA5556">
            <w:r>
              <w:t>4</w:t>
            </w:r>
          </w:p>
        </w:tc>
        <w:tc>
          <w:tcPr>
            <w:tcW w:w="0" w:type="auto"/>
            <w:hideMark/>
          </w:tcPr>
          <w:p w14:paraId="16075AFD" w14:textId="6E3C4FAB" w:rsidR="00B17073" w:rsidRPr="00EA5556" w:rsidRDefault="00B17073" w:rsidP="00EA5556">
            <w:pPr>
              <w:spacing w:after="160" w:line="259" w:lineRule="auto"/>
            </w:pPr>
            <w:r w:rsidRPr="00EA5556">
              <w:t>30</w:t>
            </w:r>
          </w:p>
        </w:tc>
      </w:tr>
      <w:tr w:rsidR="00B17073" w:rsidRPr="00EA5556" w14:paraId="6A0426C1" w14:textId="77777777" w:rsidTr="00836C58">
        <w:tc>
          <w:tcPr>
            <w:tcW w:w="0" w:type="auto"/>
          </w:tcPr>
          <w:p w14:paraId="7E1A92BB" w14:textId="406A7CC7" w:rsidR="00B17073" w:rsidRPr="00EA5556" w:rsidRDefault="00B17073" w:rsidP="00EA5556">
            <w:r>
              <w:t>5</w:t>
            </w:r>
          </w:p>
        </w:tc>
        <w:tc>
          <w:tcPr>
            <w:tcW w:w="0" w:type="auto"/>
            <w:hideMark/>
          </w:tcPr>
          <w:p w14:paraId="60745595" w14:textId="3532EF7E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596F29D0" w14:textId="77777777" w:rsidTr="00836C58">
        <w:tc>
          <w:tcPr>
            <w:tcW w:w="0" w:type="auto"/>
          </w:tcPr>
          <w:p w14:paraId="1D3C2F35" w14:textId="5041BFD9" w:rsidR="00B17073" w:rsidRPr="00EA5556" w:rsidRDefault="00B17073" w:rsidP="00EA5556">
            <w:r>
              <w:t>6</w:t>
            </w:r>
          </w:p>
        </w:tc>
        <w:tc>
          <w:tcPr>
            <w:tcW w:w="0" w:type="auto"/>
            <w:hideMark/>
          </w:tcPr>
          <w:p w14:paraId="3C4FB8BE" w14:textId="5C7C0798" w:rsidR="00B17073" w:rsidRPr="00EA5556" w:rsidRDefault="00B17073" w:rsidP="00EA5556">
            <w:pPr>
              <w:spacing w:after="160" w:line="259" w:lineRule="auto"/>
            </w:pPr>
            <w:r w:rsidRPr="00EA5556">
              <w:t>40</w:t>
            </w:r>
          </w:p>
        </w:tc>
      </w:tr>
    </w:tbl>
    <w:p w14:paraId="78ED7634" w14:textId="77777777" w:rsidR="001E5AA6" w:rsidRDefault="001E5AA6" w:rsidP="003B5E69"/>
    <w:p w14:paraId="5D9B36D4" w14:textId="5E5F583B" w:rsidR="005C3C21" w:rsidRDefault="005C3C21" w:rsidP="003B5E69">
      <w:r w:rsidRPr="005C3C21">
        <w:t>=MODE(A1:A6)</w:t>
      </w:r>
    </w:p>
    <w:p w14:paraId="7E7AA3C2" w14:textId="3E24497A" w:rsidR="005C480A" w:rsidRDefault="008E72CF" w:rsidP="003B5E69">
      <w:r w:rsidRPr="00D54E42">
        <w:rPr>
          <w:b/>
          <w:bCs/>
          <w:i/>
          <w:iCs/>
          <w:u w:val="single"/>
        </w:rPr>
        <w:t>RESULT:</w:t>
      </w:r>
      <w:r>
        <w:t xml:space="preserve"> </w:t>
      </w:r>
      <w:r w:rsidR="005C480A" w:rsidRPr="005C480A">
        <w:t>20</w:t>
      </w:r>
    </w:p>
    <w:p w14:paraId="29AB0A9B" w14:textId="77777777" w:rsidR="0005282B" w:rsidRDefault="0005282B" w:rsidP="003B5E69"/>
    <w:p w14:paraId="42FB6232" w14:textId="77777777" w:rsidR="0005282B" w:rsidRDefault="0005282B" w:rsidP="003B5E69"/>
    <w:p w14:paraId="5D8993D3" w14:textId="77777777" w:rsidR="00F66C7B" w:rsidRDefault="006A152F" w:rsidP="003B5E69">
      <w:r w:rsidRPr="00F66C7B">
        <w:rPr>
          <w:b/>
          <w:bCs/>
        </w:rPr>
        <w:sym w:font="Wingdings" w:char="F0E0"/>
      </w:r>
      <w:r w:rsidRPr="00F66C7B">
        <w:rPr>
          <w:b/>
          <w:bCs/>
        </w:rPr>
        <w:t xml:space="preserve"> RANK():</w:t>
      </w:r>
      <w:r>
        <w:t xml:space="preserve"> </w:t>
      </w:r>
    </w:p>
    <w:p w14:paraId="102811D9" w14:textId="6769B675" w:rsidR="006A152F" w:rsidRDefault="006A152F" w:rsidP="003B5E69">
      <w:r>
        <w:t>We can also rank the columns based on (let’s a salary)</w:t>
      </w:r>
    </w:p>
    <w:p w14:paraId="301383C9" w14:textId="368DFE50" w:rsidR="006A152F" w:rsidRDefault="006A152F" w:rsidP="003B5E69">
      <w:r>
        <w:t>RANK(current cell’s rank reference, All the values (Array - Range))</w:t>
      </w:r>
    </w:p>
    <w:p w14:paraId="6556D7AD" w14:textId="77777777" w:rsidR="00C40B5B" w:rsidRDefault="00C40B5B" w:rsidP="003B5E69"/>
    <w:p w14:paraId="50D2CB60" w14:textId="77777777" w:rsidR="00C40B5B" w:rsidRDefault="00C40B5B" w:rsidP="003B5E69"/>
    <w:p w14:paraId="6EF2AD9A" w14:textId="77777777" w:rsidR="00C40B5B" w:rsidRDefault="00C40B5B" w:rsidP="003B5E69"/>
    <w:p w14:paraId="2F4E567B" w14:textId="17509FDB" w:rsidR="00895D1A" w:rsidRDefault="008C0237" w:rsidP="008C0237">
      <w:pPr>
        <w:pStyle w:val="Heading2"/>
      </w:pPr>
      <w:bookmarkStart w:id="13" w:name="_Toc233528095"/>
      <w:r>
        <w:t>2.6 Array</w:t>
      </w:r>
      <w:r w:rsidR="008B5807">
        <w:t xml:space="preserve"> Formulas</w:t>
      </w:r>
      <w:bookmarkEnd w:id="13"/>
    </w:p>
    <w:p w14:paraId="308118E4" w14:textId="77777777" w:rsidR="008B5807" w:rsidRDefault="008B5807" w:rsidP="008B5807"/>
    <w:p w14:paraId="031DB5B8" w14:textId="457EAA2B" w:rsidR="00CA082C" w:rsidRDefault="00B7037E" w:rsidP="008B5807">
      <w:r>
        <w:t>Modern (Dynamic) Arrays</w:t>
      </w:r>
      <w:r w:rsidR="00E03F71" w:rsidRPr="005A381F">
        <w:t xml:space="preserve"> | </w:t>
      </w:r>
      <w:r>
        <w:t xml:space="preserve"> </w:t>
      </w:r>
      <w:r w:rsidRPr="00E03F71">
        <w:rPr>
          <w:b/>
          <w:bCs/>
          <w:i/>
          <w:iCs/>
          <w:color w:val="ED7D31" w:themeColor="accent2"/>
        </w:rPr>
        <w:t>VS</w:t>
      </w:r>
      <w:r>
        <w:t xml:space="preserve"> </w:t>
      </w:r>
      <w:r w:rsidR="00E03F71">
        <w:t xml:space="preserve"> | </w:t>
      </w:r>
      <w:r w:rsidR="005A381F">
        <w:t xml:space="preserve"> </w:t>
      </w:r>
      <w:r>
        <w:t>Classic(Old) Arrays</w:t>
      </w:r>
    </w:p>
    <w:p w14:paraId="66C0A72F" w14:textId="77777777" w:rsidR="00A30479" w:rsidRDefault="00A30479" w:rsidP="008B5807"/>
    <w:p w14:paraId="77A4AA4F" w14:textId="3C92F3A9" w:rsidR="005A381F" w:rsidRDefault="005A381F" w:rsidP="008B5807">
      <w:r>
        <w:t>Modern (Dynamic) Arrays:</w:t>
      </w:r>
    </w:p>
    <w:p w14:paraId="37ACEFDF" w14:textId="452C74ED" w:rsidR="00BC438C" w:rsidRDefault="00BC438C" w:rsidP="00CB101E">
      <w:pPr>
        <w:pStyle w:val="ListParagraph"/>
        <w:numPr>
          <w:ilvl w:val="0"/>
          <w:numId w:val="5"/>
        </w:numPr>
      </w:pPr>
      <w:r>
        <w:t>They are modern / new arrays</w:t>
      </w:r>
    </w:p>
    <w:p w14:paraId="582CB992" w14:textId="33B8C10D" w:rsidR="00BC438C" w:rsidRDefault="00BC438C" w:rsidP="00CB101E">
      <w:pPr>
        <w:pStyle w:val="ListParagraph"/>
        <w:numPr>
          <w:ilvl w:val="0"/>
          <w:numId w:val="5"/>
        </w:numPr>
      </w:pPr>
      <w:r>
        <w:t>It provides ease as compare to classic Arrays</w:t>
      </w:r>
    </w:p>
    <w:p w14:paraId="7A1F8DD9" w14:textId="0663A491" w:rsidR="005A381F" w:rsidRDefault="00CB101E" w:rsidP="00CB101E">
      <w:pPr>
        <w:pStyle w:val="ListParagraph"/>
        <w:numPr>
          <w:ilvl w:val="0"/>
          <w:numId w:val="5"/>
        </w:numPr>
      </w:pPr>
      <w:r>
        <w:lastRenderedPageBreak/>
        <w:t>Has simple formula</w:t>
      </w:r>
    </w:p>
    <w:p w14:paraId="61EDADD0" w14:textId="112C7038" w:rsidR="00CB101E" w:rsidRDefault="00CB101E" w:rsidP="00CB101E">
      <w:pPr>
        <w:pStyle w:val="ListParagraph"/>
        <w:numPr>
          <w:ilvl w:val="0"/>
          <w:numId w:val="5"/>
        </w:numPr>
      </w:pPr>
      <w:r>
        <w:t>E.g. =B2:B6</w:t>
      </w:r>
    </w:p>
    <w:p w14:paraId="6E85CCF1" w14:textId="7BB605FB" w:rsidR="00CB101E" w:rsidRDefault="00CB101E" w:rsidP="00CB101E">
      <w:pPr>
        <w:pStyle w:val="ListParagraph"/>
        <w:numPr>
          <w:ilvl w:val="0"/>
          <w:numId w:val="5"/>
        </w:numPr>
      </w:pPr>
      <w:r>
        <w:t>Just need to press “Enter” after writing formula</w:t>
      </w:r>
    </w:p>
    <w:p w14:paraId="3E9900BF" w14:textId="1B6241F2" w:rsidR="009D76FB" w:rsidRDefault="009D76FB" w:rsidP="00CB101E">
      <w:pPr>
        <w:pStyle w:val="ListParagraph"/>
        <w:numPr>
          <w:ilvl w:val="0"/>
          <w:numId w:val="5"/>
        </w:numPr>
      </w:pPr>
      <w:r>
        <w:t>When you click on one of the cell in it -  borders becomes have some shadows (in excel)</w:t>
      </w:r>
    </w:p>
    <w:p w14:paraId="43CDDB8B" w14:textId="6011DD1D" w:rsidR="00C25172" w:rsidRDefault="00C25172" w:rsidP="00CB101E">
      <w:pPr>
        <w:pStyle w:val="ListParagraph"/>
        <w:numPr>
          <w:ilvl w:val="0"/>
          <w:numId w:val="5"/>
        </w:numPr>
      </w:pPr>
      <w:r>
        <w:t>Directly write formula</w:t>
      </w:r>
    </w:p>
    <w:p w14:paraId="175ABF63" w14:textId="77777777" w:rsidR="003303DA" w:rsidRDefault="003303DA" w:rsidP="003303DA"/>
    <w:p w14:paraId="62836807" w14:textId="0AD69662" w:rsidR="003303DA" w:rsidRDefault="003303DA" w:rsidP="003303DA">
      <w:r>
        <w:t>Classic (Old) Arrays:</w:t>
      </w:r>
    </w:p>
    <w:p w14:paraId="1DDA09A8" w14:textId="63AF3467" w:rsidR="004E53D4" w:rsidRDefault="004E53D4" w:rsidP="004E53D4">
      <w:pPr>
        <w:pStyle w:val="ListParagraph"/>
        <w:numPr>
          <w:ilvl w:val="0"/>
          <w:numId w:val="8"/>
        </w:numPr>
      </w:pPr>
      <w:r>
        <w:t>They are old arrays</w:t>
      </w:r>
    </w:p>
    <w:p w14:paraId="15711D40" w14:textId="15E114CF" w:rsidR="004E53D4" w:rsidRDefault="004E53D4" w:rsidP="004E53D4">
      <w:pPr>
        <w:pStyle w:val="ListParagraph"/>
        <w:numPr>
          <w:ilvl w:val="0"/>
          <w:numId w:val="8"/>
        </w:numPr>
      </w:pPr>
      <w:r>
        <w:t>They are more complex</w:t>
      </w:r>
    </w:p>
    <w:p w14:paraId="3C81EE45" w14:textId="22286915" w:rsidR="004E53D4" w:rsidRDefault="004E53D4" w:rsidP="004E53D4">
      <w:pPr>
        <w:pStyle w:val="ListParagraph"/>
        <w:numPr>
          <w:ilvl w:val="0"/>
          <w:numId w:val="8"/>
        </w:numPr>
      </w:pPr>
      <w:r>
        <w:t>Has complex formula</w:t>
      </w:r>
    </w:p>
    <w:p w14:paraId="4DAEC546" w14:textId="751CF5C6" w:rsidR="004E53D4" w:rsidRDefault="004E53D4" w:rsidP="004E53D4">
      <w:pPr>
        <w:pStyle w:val="ListParagraph"/>
        <w:numPr>
          <w:ilvl w:val="0"/>
          <w:numId w:val="8"/>
        </w:numPr>
      </w:pPr>
      <w:r>
        <w:t xml:space="preserve">E.g. </w:t>
      </w:r>
      <w:r w:rsidR="00BB2492">
        <w:t>{=A2:A6</w:t>
      </w:r>
      <w:r w:rsidR="00A07F6C">
        <w:t>*B2:B6</w:t>
      </w:r>
      <w:r w:rsidR="00BB2492">
        <w:t>}</w:t>
      </w:r>
    </w:p>
    <w:p w14:paraId="69FEA029" w14:textId="50D3EF48" w:rsidR="00324E83" w:rsidRDefault="00324E83" w:rsidP="004E53D4">
      <w:pPr>
        <w:pStyle w:val="ListParagraph"/>
        <w:numPr>
          <w:ilvl w:val="0"/>
          <w:numId w:val="8"/>
        </w:numPr>
      </w:pPr>
      <w:r>
        <w:t>We need to press Ctrl + Shift + Enter after writing formula</w:t>
      </w:r>
    </w:p>
    <w:p w14:paraId="321A3A3A" w14:textId="06013C8D" w:rsidR="00324E83" w:rsidRDefault="00F2548D" w:rsidP="004E53D4">
      <w:pPr>
        <w:pStyle w:val="ListParagraph"/>
        <w:numPr>
          <w:ilvl w:val="0"/>
          <w:numId w:val="8"/>
        </w:numPr>
      </w:pPr>
      <w:r>
        <w:t>No shadows around border of table</w:t>
      </w:r>
    </w:p>
    <w:p w14:paraId="629AA8C3" w14:textId="0D06ABAF" w:rsidR="00F2548D" w:rsidRDefault="009F5EF5" w:rsidP="004E53D4">
      <w:pPr>
        <w:pStyle w:val="ListParagraph"/>
        <w:numPr>
          <w:ilvl w:val="0"/>
          <w:numId w:val="8"/>
        </w:numPr>
      </w:pPr>
      <w:r>
        <w:t>First we need to select the cells and then need to write formula</w:t>
      </w:r>
    </w:p>
    <w:p w14:paraId="5CE339F7" w14:textId="77777777" w:rsidR="003303DA" w:rsidRDefault="003303DA" w:rsidP="003303DA"/>
    <w:p w14:paraId="417F4273" w14:textId="77777777" w:rsidR="008B5807" w:rsidRPr="008B5807" w:rsidRDefault="008B5807" w:rsidP="008B5807"/>
    <w:p w14:paraId="47FA309C" w14:textId="77777777" w:rsidR="008C0237" w:rsidRDefault="008C0237" w:rsidP="008C0237"/>
    <w:p w14:paraId="624F038B" w14:textId="77777777" w:rsidR="008C0237" w:rsidRDefault="008C0237" w:rsidP="008C0237"/>
    <w:p w14:paraId="39F9D3F0" w14:textId="16694662" w:rsidR="008C0237" w:rsidRDefault="00F755CE" w:rsidP="008C0237">
      <w:r>
        <w:sym w:font="Wingdings" w:char="F0E0"/>
      </w:r>
      <w:r>
        <w:t xml:space="preserve"> =UNIQUE(</w:t>
      </w:r>
      <w:r w:rsidR="00F60634">
        <w:t>)</w:t>
      </w:r>
    </w:p>
    <w:p w14:paraId="70C8E4B8" w14:textId="63038090" w:rsidR="00660CE7" w:rsidRDefault="00660CE7" w:rsidP="008C0237">
      <w:r>
        <w:t>It will return all unique values once – It is like group by of SQL – just difference is it will return the values of group by (Distinct values)</w:t>
      </w:r>
    </w:p>
    <w:p w14:paraId="69DF9508" w14:textId="77777777" w:rsidR="00660CE7" w:rsidRDefault="00660CE7" w:rsidP="008C0237"/>
    <w:p w14:paraId="2E6D0BC6" w14:textId="77777777" w:rsidR="00ED4D79" w:rsidRDefault="00ED4D79" w:rsidP="008C0237"/>
    <w:p w14:paraId="71E698F2" w14:textId="19837CA5" w:rsidR="00ED4D79" w:rsidRDefault="00ED4D79" w:rsidP="008C0237">
      <w:r>
        <w:sym w:font="Wingdings" w:char="F0E0"/>
      </w:r>
      <w:r>
        <w:t xml:space="preserve"> =SORT(range)</w:t>
      </w:r>
    </w:p>
    <w:p w14:paraId="54AAB507" w14:textId="0EE31652" w:rsidR="00ED4D79" w:rsidRDefault="00ED4D79" w:rsidP="008C0237">
      <w:r>
        <w:t>One term I learnt recently is Spill range.</w:t>
      </w:r>
    </w:p>
    <w:p w14:paraId="6C7977E5" w14:textId="1A06FCB1" w:rsidR="00ED4D79" w:rsidRDefault="00ED4D79" w:rsidP="008C0237">
      <w:r>
        <w:t>So specify here spill range</w:t>
      </w:r>
    </w:p>
    <w:p w14:paraId="68D51907" w14:textId="77777777" w:rsidR="00ED4D79" w:rsidRDefault="00ED4D79" w:rsidP="008C0237"/>
    <w:p w14:paraId="43649AB7" w14:textId="77777777" w:rsidR="00B005CB" w:rsidRDefault="00B005CB" w:rsidP="008C0237"/>
    <w:p w14:paraId="0657EFCA" w14:textId="517BCD04" w:rsidR="00B005CB" w:rsidRDefault="00B005CB" w:rsidP="008C0237">
      <w:r>
        <w:sym w:font="Wingdings" w:char="F0E0"/>
      </w:r>
      <w:r>
        <w:t xml:space="preserve"> #SPILL</w:t>
      </w:r>
      <w:r w:rsidR="000051BF">
        <w:t>!</w:t>
      </w:r>
      <w:r>
        <w:t xml:space="preserve"> – Error</w:t>
      </w:r>
    </w:p>
    <w:p w14:paraId="7F1ECEF8" w14:textId="7B1C4CB9" w:rsidR="00B005CB" w:rsidRDefault="00B005CB" w:rsidP="008C0237">
      <w:r>
        <w:t>When We have Spill</w:t>
      </w:r>
      <w:r w:rsidR="00D0717E">
        <w:t>ed range, and if we try to change a single cell, then it will give us SPILL Error -  Because we are manually modifying the cell and destroying the consistency.</w:t>
      </w:r>
    </w:p>
    <w:p w14:paraId="51FFF405" w14:textId="77777777" w:rsidR="00CC0914" w:rsidRDefault="00CC0914" w:rsidP="008C0237"/>
    <w:p w14:paraId="57A53630" w14:textId="3EA4DF67" w:rsidR="00CC0914" w:rsidRDefault="006407AB" w:rsidP="008C0237">
      <w:r w:rsidRPr="006407AB">
        <w:t>#SPILL! is an Excel error that occurs when a formula wants to return multiple values (a spilled array), but Excel cannot place the results into the required cells.</w:t>
      </w:r>
    </w:p>
    <w:p w14:paraId="3F786CEA" w14:textId="6C375BDC" w:rsidR="00F54DC7" w:rsidRDefault="00B02893" w:rsidP="008C0237">
      <w:r>
        <w:lastRenderedPageBreak/>
        <w:sym w:font="Wingdings" w:char="F0E0"/>
      </w:r>
      <w:r>
        <w:t>MEDIANIF():</w:t>
      </w:r>
    </w:p>
    <w:p w14:paraId="061DC0B0" w14:textId="749F5AF9" w:rsidR="00B02893" w:rsidRDefault="00B02893" w:rsidP="008C0237">
      <w:r>
        <w:t>By default Excel does not provide MEDIANIF(), So to have that We need to put IF condition inside MEDIAN(IF())</w:t>
      </w:r>
    </w:p>
    <w:p w14:paraId="4C84711D" w14:textId="1625E2D4" w:rsidR="00B02893" w:rsidRDefault="00696679" w:rsidP="008C0237">
      <w:r>
        <w:t>E.g.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C6C76" w14:paraId="4C6AD4F1" w14:textId="77777777" w:rsidTr="00BD2E59">
        <w:tc>
          <w:tcPr>
            <w:tcW w:w="9016" w:type="dxa"/>
            <w:shd w:val="clear" w:color="auto" w:fill="E7E6E6" w:themeFill="background2"/>
          </w:tcPr>
          <w:p w14:paraId="188549BF" w14:textId="1E4AC3B1" w:rsidR="00AC6C76" w:rsidRDefault="00AC6C76" w:rsidP="008C0237">
            <w:r w:rsidRPr="00AC6C76">
              <w:t>=MEDIAN(IF((</w:t>
            </w:r>
            <w:r w:rsidRPr="001E7E37">
              <w:rPr>
                <w:color w:val="4472C4" w:themeColor="accent1"/>
              </w:rPr>
              <w:t>$A$2</w:t>
            </w:r>
            <w:r w:rsidRPr="00AC6C76">
              <w:t>:</w:t>
            </w:r>
            <w:r w:rsidRPr="001E7E37">
              <w:rPr>
                <w:color w:val="4472C4" w:themeColor="accent1"/>
              </w:rPr>
              <w:t>$A$32673</w:t>
            </w:r>
            <w:r w:rsidRPr="00AC6C76">
              <w:t>=</w:t>
            </w:r>
            <w:r w:rsidRPr="001E7E37">
              <w:rPr>
                <w:color w:val="EE0000"/>
              </w:rPr>
              <w:t>$AA2</w:t>
            </w:r>
            <w:r w:rsidRPr="00AC6C76">
              <w:t>)*(</w:t>
            </w:r>
            <w:r w:rsidRPr="001E7E37">
              <w:rPr>
                <w:color w:val="7030A0"/>
              </w:rPr>
              <w:t>$M$2</w:t>
            </w:r>
            <w:r w:rsidRPr="00AC6C76">
              <w:t>:</w:t>
            </w:r>
            <w:r w:rsidRPr="001E7E37">
              <w:rPr>
                <w:color w:val="7030A0"/>
              </w:rPr>
              <w:t>$M$32673</w:t>
            </w:r>
            <w:r w:rsidRPr="00AC6C76">
              <w:t>&lt;&gt;""),</w:t>
            </w:r>
            <w:r w:rsidRPr="00B372CE">
              <w:rPr>
                <w:color w:val="7030A0"/>
              </w:rPr>
              <w:t>$M$2</w:t>
            </w:r>
            <w:r w:rsidRPr="00AC6C76">
              <w:t>:</w:t>
            </w:r>
            <w:r w:rsidRPr="00B372CE">
              <w:rPr>
                <w:color w:val="7030A0"/>
              </w:rPr>
              <w:t>$M$32673</w:t>
            </w:r>
            <w:r w:rsidRPr="00AC6C76">
              <w:t>))</w:t>
            </w:r>
          </w:p>
        </w:tc>
      </w:tr>
    </w:tbl>
    <w:p w14:paraId="2B69126F" w14:textId="77777777" w:rsidR="00B02893" w:rsidRDefault="00B02893" w:rsidP="008C0237"/>
    <w:p w14:paraId="0CB28EAA" w14:textId="03B5907A" w:rsidR="00D6308C" w:rsidRDefault="00D6308C" w:rsidP="008C0237">
      <w:r>
        <w:t xml:space="preserve">This way we can work with </w:t>
      </w:r>
      <w:r w:rsidRPr="00D6308C">
        <w:rPr>
          <w:b/>
          <w:bCs/>
          <w:i/>
          <w:iCs/>
        </w:rPr>
        <w:t>ANY</w:t>
      </w:r>
      <w:r>
        <w:rPr>
          <w:b/>
          <w:bCs/>
          <w:i/>
          <w:iCs/>
        </w:rPr>
        <w:t xml:space="preserve"> </w:t>
      </w:r>
      <w:r>
        <w:t xml:space="preserve">function </w:t>
      </w:r>
      <w:r w:rsidR="00356E5C">
        <w:t>as having the IF functionality, by providing IF() inside that function.</w:t>
      </w:r>
    </w:p>
    <w:p w14:paraId="4880B146" w14:textId="77777777" w:rsidR="00412029" w:rsidRDefault="00412029" w:rsidP="008C0237"/>
    <w:p w14:paraId="6933913A" w14:textId="77777777" w:rsidR="00412029" w:rsidRDefault="00412029" w:rsidP="008C0237"/>
    <w:p w14:paraId="128807FD" w14:textId="77777777" w:rsidR="007D4CB8" w:rsidRDefault="007D4CB8" w:rsidP="008C0237"/>
    <w:p w14:paraId="17037ED2" w14:textId="102985CB" w:rsidR="008A4562" w:rsidRDefault="007D4CB8" w:rsidP="008A4562">
      <w:pPr>
        <w:pStyle w:val="ListParagraph"/>
        <w:numPr>
          <w:ilvl w:val="0"/>
          <w:numId w:val="9"/>
        </w:numPr>
      </w:pPr>
      <w:r>
        <w:t xml:space="preserve">If we want to convert TRUE / FALSE value to </w:t>
      </w:r>
      <w:r w:rsidR="008A4562">
        <w:t>Integer, we can do</w:t>
      </w:r>
    </w:p>
    <w:p w14:paraId="74D338FA" w14:textId="7377BB34" w:rsidR="008A4562" w:rsidRDefault="008A4562" w:rsidP="008A4562">
      <w:pPr>
        <w:ind w:left="1440"/>
      </w:pPr>
      <w:r>
        <w:t xml:space="preserve">-(TRUE) </w:t>
      </w:r>
      <w:r>
        <w:sym w:font="Wingdings" w:char="F0E0"/>
      </w:r>
      <w:r>
        <w:t xml:space="preserve"> -1</w:t>
      </w:r>
      <w:r w:rsidR="009D18C0">
        <w:t xml:space="preserve"> (Negates one time)</w:t>
      </w:r>
    </w:p>
    <w:p w14:paraId="111012B9" w14:textId="30AB0166" w:rsidR="00060008" w:rsidRDefault="008A4562" w:rsidP="00060008">
      <w:pPr>
        <w:ind w:left="1440"/>
      </w:pPr>
      <w:r>
        <w:t xml:space="preserve">--(TRUE) </w:t>
      </w:r>
      <w:r>
        <w:sym w:font="Wingdings" w:char="F0E0"/>
      </w:r>
      <w:r>
        <w:t xml:space="preserve"> 1</w:t>
      </w:r>
      <w:r w:rsidR="00F1498F">
        <w:t xml:space="preserve"> (Negates two time – means - - = + )</w:t>
      </w:r>
    </w:p>
    <w:p w14:paraId="551595A4" w14:textId="77777777" w:rsidR="00060008" w:rsidRDefault="00060008" w:rsidP="00060008"/>
    <w:p w14:paraId="6E606A55" w14:textId="77777777" w:rsidR="00060008" w:rsidRDefault="00060008" w:rsidP="00060008"/>
    <w:p w14:paraId="03EDFF5E" w14:textId="36A4A26B" w:rsidR="00C62908" w:rsidRDefault="00C62908" w:rsidP="00060008">
      <w:r>
        <w:sym w:font="Wingdings" w:char="F0E0"/>
      </w:r>
      <w:r>
        <w:t xml:space="preserve"> TEXT() function</w:t>
      </w:r>
    </w:p>
    <w:p w14:paraId="7E0E713F" w14:textId="7901B108" w:rsidR="00C62908" w:rsidRDefault="00513E93" w:rsidP="00513E93">
      <w:pPr>
        <w:pStyle w:val="ListParagraph"/>
        <w:numPr>
          <w:ilvl w:val="0"/>
          <w:numId w:val="11"/>
        </w:numPr>
      </w:pPr>
      <w:r>
        <w:t>It is for formatting</w:t>
      </w:r>
    </w:p>
    <w:p w14:paraId="585CEB7E" w14:textId="77777777" w:rsidR="00513E93" w:rsidRDefault="00513E93" w:rsidP="00284619">
      <w:pPr>
        <w:pStyle w:val="ListParagraph"/>
      </w:pPr>
    </w:p>
    <w:p w14:paraId="10CF4E1E" w14:textId="77777777" w:rsidR="008A4562" w:rsidRDefault="008A4562" w:rsidP="008A4562">
      <w:pPr>
        <w:ind w:left="1440"/>
      </w:pPr>
    </w:p>
    <w:p w14:paraId="243B484B" w14:textId="77777777" w:rsidR="00221216" w:rsidRDefault="00221216" w:rsidP="008C0237"/>
    <w:p w14:paraId="73E86C6E" w14:textId="5E033C95" w:rsidR="00221216" w:rsidRDefault="00015F75" w:rsidP="00015F75">
      <w:pPr>
        <w:pStyle w:val="Heading2"/>
      </w:pPr>
      <w:bookmarkStart w:id="14" w:name="_Toc233528096"/>
      <w:r>
        <w:t>2.7 Lookup Functions</w:t>
      </w:r>
      <w:bookmarkEnd w:id="14"/>
    </w:p>
    <w:p w14:paraId="2A26B21E" w14:textId="77777777" w:rsidR="00015F75" w:rsidRDefault="00015F75" w:rsidP="00015F75"/>
    <w:p w14:paraId="789D1D7F" w14:textId="18CC543A" w:rsidR="00015F75" w:rsidRPr="00F43992" w:rsidRDefault="00504F5E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0"/>
      </w:r>
      <w:r w:rsidRPr="00F43992">
        <w:rPr>
          <w:b/>
          <w:bCs/>
          <w:u w:val="single"/>
        </w:rPr>
        <w:t xml:space="preserve"> VLOOKUP()</w:t>
      </w:r>
    </w:p>
    <w:p w14:paraId="20F89332" w14:textId="77777777" w:rsidR="00680D3D" w:rsidRDefault="00680D3D" w:rsidP="00015F75"/>
    <w:p w14:paraId="44F53E74" w14:textId="3EB1222B" w:rsidR="00784204" w:rsidRDefault="00784204" w:rsidP="00015F75">
      <w:r w:rsidRPr="00784204">
        <w:t>VLOOKUP = Vertical Lookup</w:t>
      </w:r>
    </w:p>
    <w:p w14:paraId="137911DF" w14:textId="3C8EFECD" w:rsidR="00C640C3" w:rsidRDefault="00C640C3" w:rsidP="00015F75">
      <w:r w:rsidRPr="00C640C3">
        <w:t xml:space="preserve">It searches for a value in the </w:t>
      </w:r>
      <w:r w:rsidRPr="00C640C3">
        <w:rPr>
          <w:b/>
          <w:bCs/>
        </w:rPr>
        <w:t>first column</w:t>
      </w:r>
      <w:r w:rsidRPr="00C640C3">
        <w:t xml:space="preserve"> of a table and returns a value from another column in the </w:t>
      </w:r>
      <w:r w:rsidRPr="00C640C3">
        <w:rPr>
          <w:b/>
          <w:bCs/>
        </w:rPr>
        <w:t>same row</w:t>
      </w:r>
      <w:r w:rsidRPr="00C640C3">
        <w:t>.</w:t>
      </w:r>
    </w:p>
    <w:p w14:paraId="5D1458DD" w14:textId="77777777" w:rsidR="00B13001" w:rsidRDefault="00B13001" w:rsidP="00015F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263B" w14:paraId="7971EB4B" w14:textId="77777777" w:rsidTr="00683F1A">
        <w:tc>
          <w:tcPr>
            <w:tcW w:w="9016" w:type="dxa"/>
            <w:shd w:val="clear" w:color="auto" w:fill="E7E6E6" w:themeFill="background2"/>
          </w:tcPr>
          <w:p w14:paraId="1BA3E416" w14:textId="51ADA7A0" w:rsidR="008E263B" w:rsidRDefault="008E263B" w:rsidP="00015F75">
            <w:r w:rsidRPr="008E263B">
              <w:t>=VLOOKUP(</w:t>
            </w:r>
            <w:proofErr w:type="spellStart"/>
            <w:r w:rsidRPr="008E263B">
              <w:t>lookup_value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table_array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col_index_num</w:t>
            </w:r>
            <w:proofErr w:type="spellEnd"/>
            <w:r w:rsidRPr="008E263B">
              <w:t>, [</w:t>
            </w:r>
            <w:proofErr w:type="spellStart"/>
            <w:r w:rsidRPr="008E263B">
              <w:t>range_lookup</w:t>
            </w:r>
            <w:proofErr w:type="spellEnd"/>
            <w:r w:rsidRPr="008E263B">
              <w:t>])</w:t>
            </w:r>
          </w:p>
        </w:tc>
      </w:tr>
    </w:tbl>
    <w:p w14:paraId="47F71E2A" w14:textId="77777777" w:rsidR="008E263B" w:rsidRDefault="008E263B" w:rsidP="00015F75"/>
    <w:p w14:paraId="1B57454A" w14:textId="77777777" w:rsidR="004B0980" w:rsidRDefault="004B0980" w:rsidP="00015F75"/>
    <w:p w14:paraId="55899D49" w14:textId="77777777" w:rsidR="002878BD" w:rsidRDefault="002878BD" w:rsidP="00015F75"/>
    <w:p w14:paraId="6BAACC9D" w14:textId="77777777" w:rsidR="004B0980" w:rsidRPr="004B0980" w:rsidRDefault="004B0980" w:rsidP="004B0980">
      <w:pPr>
        <w:rPr>
          <w:b/>
          <w:bCs/>
        </w:rPr>
      </w:pPr>
      <w:r w:rsidRPr="004B0980">
        <w:rPr>
          <w:b/>
          <w:bCs/>
        </w:rPr>
        <w:lastRenderedPageBreak/>
        <w:t>Parameters</w:t>
      </w:r>
    </w:p>
    <w:p w14:paraId="1278A4BD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lookup_value</w:t>
      </w:r>
      <w:proofErr w:type="spellEnd"/>
      <w:r w:rsidRPr="004B0980">
        <w:t xml:space="preserve"> → Value to search for. </w:t>
      </w:r>
    </w:p>
    <w:p w14:paraId="3954AA52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table_array</w:t>
      </w:r>
      <w:proofErr w:type="spellEnd"/>
      <w:r w:rsidRPr="004B0980">
        <w:t xml:space="preserve"> → Range containing the data. </w:t>
      </w:r>
    </w:p>
    <w:p w14:paraId="0016E675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col_index_num</w:t>
      </w:r>
      <w:proofErr w:type="spellEnd"/>
      <w:r w:rsidRPr="004B0980">
        <w:t xml:space="preserve"> → Column number (starting from 1) from which to return the result. </w:t>
      </w:r>
    </w:p>
    <w:p w14:paraId="0993C1BE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range_lookup</w:t>
      </w:r>
      <w:proofErr w:type="spellEnd"/>
      <w:r w:rsidRPr="004B0980">
        <w:t xml:space="preserve"> </w:t>
      </w:r>
    </w:p>
    <w:p w14:paraId="047C4216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 xml:space="preserve">FALSE = Exact match (most commonly used) </w:t>
      </w:r>
    </w:p>
    <w:p w14:paraId="2DFFFFA2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>TRUE = Approximate match</w:t>
      </w:r>
    </w:p>
    <w:p w14:paraId="5EDA3FEF" w14:textId="77777777" w:rsidR="004B0980" w:rsidRDefault="004B0980" w:rsidP="00015F75"/>
    <w:p w14:paraId="570F88C2" w14:textId="77777777" w:rsidR="00ED32A5" w:rsidRDefault="00ED32A5" w:rsidP="00015F75"/>
    <w:p w14:paraId="180B880E" w14:textId="77777777" w:rsidR="0063210B" w:rsidRPr="0063210B" w:rsidRDefault="0063210B" w:rsidP="0063210B">
      <w:r w:rsidRPr="0063210B">
        <w:t xml:space="preserve">In VLOOKUP(), </w:t>
      </w:r>
      <w:proofErr w:type="spellStart"/>
      <w:r w:rsidRPr="0063210B">
        <w:rPr>
          <w:b/>
          <w:bCs/>
        </w:rPr>
        <w:t>col_index_num</w:t>
      </w:r>
      <w:proofErr w:type="spellEnd"/>
      <w:r w:rsidRPr="0063210B">
        <w:t xml:space="preserve"> means:</w:t>
      </w:r>
    </w:p>
    <w:p w14:paraId="0D6F49D8" w14:textId="77777777" w:rsidR="0063210B" w:rsidRPr="0063210B" w:rsidRDefault="0063210B" w:rsidP="0063210B">
      <w:r w:rsidRPr="0063210B">
        <w:t>The column number from the selected table range from which you want Excel to return a value.</w:t>
      </w:r>
    </w:p>
    <w:p w14:paraId="645908CF" w14:textId="77777777" w:rsidR="009A5B14" w:rsidRDefault="009A5B14" w:rsidP="00015F75"/>
    <w:p w14:paraId="27827D30" w14:textId="76F2BFC6" w:rsidR="007F31DF" w:rsidRDefault="007F31DF" w:rsidP="00015F75">
      <w:r>
        <w:sym w:font="Wingdings" w:char="F0E0"/>
      </w:r>
      <w:r>
        <w:t xml:space="preserve"> Generally we use “FALSE” in </w:t>
      </w:r>
      <w:proofErr w:type="spellStart"/>
      <w:r w:rsidRPr="00251A8B">
        <w:rPr>
          <w:i/>
          <w:iCs/>
        </w:rPr>
        <w:t>range_lookup</w:t>
      </w:r>
      <w:proofErr w:type="spellEnd"/>
      <w:r>
        <w:t xml:space="preserve"> because, by default they expect the values to be sorted but as because in our case they are not sorted, hence we provide FALSE means do Exact match</w:t>
      </w:r>
      <w:r w:rsidR="00280C09">
        <w:t>.</w:t>
      </w:r>
    </w:p>
    <w:p w14:paraId="089C54EB" w14:textId="77777777" w:rsidR="007F31DF" w:rsidRDefault="007F31DF" w:rsidP="00015F75"/>
    <w:p w14:paraId="7AFC7920" w14:textId="77777777" w:rsidR="00C62636" w:rsidRDefault="00C62636" w:rsidP="00015F75"/>
    <w:p w14:paraId="4F726C7D" w14:textId="7A74E086" w:rsidR="00C62636" w:rsidRDefault="00C62636" w:rsidP="00015F75"/>
    <w:p w14:paraId="51C445D1" w14:textId="1ACADFAA" w:rsidR="002D077B" w:rsidRPr="00F43992" w:rsidRDefault="002D077B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8"/>
      </w:r>
      <w:r w:rsidRPr="00F43992">
        <w:rPr>
          <w:b/>
          <w:bCs/>
          <w:u w:val="single"/>
        </w:rPr>
        <w:t xml:space="preserve"> HLOOKUP():</w:t>
      </w:r>
    </w:p>
    <w:p w14:paraId="55294CF9" w14:textId="4E4F4670" w:rsidR="002D077B" w:rsidRDefault="00095540" w:rsidP="00015F75">
      <w:r w:rsidRPr="00095540">
        <w:t>HLOOKUP = Horizontal Lookup</w:t>
      </w:r>
    </w:p>
    <w:p w14:paraId="294812A4" w14:textId="424F700A" w:rsidR="00BD2599" w:rsidRDefault="00BD2599" w:rsidP="00015F75">
      <w:r w:rsidRPr="00BD2599">
        <w:t xml:space="preserve">It searches for a value in the </w:t>
      </w:r>
      <w:r w:rsidRPr="00BD2599">
        <w:rPr>
          <w:b/>
          <w:bCs/>
        </w:rPr>
        <w:t>first row</w:t>
      </w:r>
      <w:r w:rsidRPr="00BD2599">
        <w:t xml:space="preserve"> of a table and returns a value from another row in the </w:t>
      </w:r>
      <w:r w:rsidRPr="00BD2599">
        <w:rPr>
          <w:b/>
          <w:bCs/>
        </w:rPr>
        <w:t>same column</w:t>
      </w:r>
      <w:r w:rsidRPr="00BD259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233" w14:paraId="43D4012B" w14:textId="77777777" w:rsidTr="000C647C">
        <w:tc>
          <w:tcPr>
            <w:tcW w:w="9016" w:type="dxa"/>
            <w:shd w:val="clear" w:color="auto" w:fill="E7E6E6" w:themeFill="background2"/>
          </w:tcPr>
          <w:p w14:paraId="26E1E9D3" w14:textId="650F0CC3" w:rsidR="009C2233" w:rsidRDefault="009C2233" w:rsidP="00015F75">
            <w:r w:rsidRPr="009C2233">
              <w:t>=HLOOKUP(</w:t>
            </w:r>
            <w:proofErr w:type="spellStart"/>
            <w:r w:rsidRPr="009C2233">
              <w:t>lookup_value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table_array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row_index_num</w:t>
            </w:r>
            <w:proofErr w:type="spellEnd"/>
            <w:r w:rsidRPr="009C2233">
              <w:t>, [</w:t>
            </w:r>
            <w:proofErr w:type="spellStart"/>
            <w:r w:rsidRPr="009C2233">
              <w:t>range_lookup</w:t>
            </w:r>
            <w:proofErr w:type="spellEnd"/>
            <w:r w:rsidRPr="009C2233">
              <w:t>])</w:t>
            </w:r>
          </w:p>
        </w:tc>
      </w:tr>
    </w:tbl>
    <w:p w14:paraId="12F70710" w14:textId="77777777" w:rsidR="009C2233" w:rsidRDefault="009C2233" w:rsidP="00015F75"/>
    <w:p w14:paraId="17F9859B" w14:textId="77777777" w:rsidR="006762EF" w:rsidRDefault="006762EF" w:rsidP="00015F75"/>
    <w:p w14:paraId="107DC255" w14:textId="77777777" w:rsidR="006762EF" w:rsidRDefault="006762EF" w:rsidP="00015F75"/>
    <w:p w14:paraId="46B54B47" w14:textId="35AD2715" w:rsidR="006762EF" w:rsidRPr="00F00397" w:rsidRDefault="00EB0E44" w:rsidP="00015F75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r w:rsidRPr="00F00397">
        <w:rPr>
          <w:b/>
          <w:bCs/>
          <w:u w:val="single"/>
        </w:rPr>
        <w:t>MATCH():</w:t>
      </w:r>
    </w:p>
    <w:p w14:paraId="63BACCF0" w14:textId="4975197A" w:rsidR="00EB0E44" w:rsidRDefault="002D402C" w:rsidP="00015F75">
      <w:r w:rsidRPr="002D402C">
        <w:t xml:space="preserve">The </w:t>
      </w:r>
      <w:r w:rsidRPr="002D402C">
        <w:rPr>
          <w:b/>
          <w:bCs/>
        </w:rPr>
        <w:t>MATCH()</w:t>
      </w:r>
      <w:r w:rsidRPr="002D402C">
        <w:t xml:space="preserve"> function returns the </w:t>
      </w:r>
      <w:r w:rsidRPr="002D402C">
        <w:rPr>
          <w:b/>
          <w:bCs/>
        </w:rPr>
        <w:t>position</w:t>
      </w:r>
      <w:r w:rsidRPr="002D402C">
        <w:t xml:space="preserve"> of a value within a range, not the value itself.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51E35" w14:paraId="518D75EF" w14:textId="77777777" w:rsidTr="00DF7825">
        <w:tc>
          <w:tcPr>
            <w:tcW w:w="9016" w:type="dxa"/>
            <w:shd w:val="clear" w:color="auto" w:fill="E7E6E6" w:themeFill="background2"/>
          </w:tcPr>
          <w:p w14:paraId="3DFDED82" w14:textId="69D592D1" w:rsidR="00851E35" w:rsidRDefault="00851E35" w:rsidP="00015F75">
            <w:r w:rsidRPr="00851E35">
              <w:t>=MATCH(</w:t>
            </w:r>
            <w:proofErr w:type="spellStart"/>
            <w:r w:rsidRPr="00851E35">
              <w:t>lookup_value</w:t>
            </w:r>
            <w:proofErr w:type="spellEnd"/>
            <w:r w:rsidRPr="00851E35">
              <w:t xml:space="preserve">, </w:t>
            </w:r>
            <w:proofErr w:type="spellStart"/>
            <w:r w:rsidRPr="00851E35">
              <w:t>lookup_array</w:t>
            </w:r>
            <w:proofErr w:type="spellEnd"/>
            <w:r w:rsidRPr="00851E35">
              <w:t>, [</w:t>
            </w:r>
            <w:proofErr w:type="spellStart"/>
            <w:r w:rsidRPr="00851E35">
              <w:t>match_type</w:t>
            </w:r>
            <w:proofErr w:type="spellEnd"/>
            <w:r w:rsidRPr="00851E35">
              <w:t>])</w:t>
            </w:r>
          </w:p>
        </w:tc>
      </w:tr>
    </w:tbl>
    <w:p w14:paraId="338B1497" w14:textId="5A4B593E" w:rsidR="008335E2" w:rsidRDefault="008335E2" w:rsidP="00015F75"/>
    <w:p w14:paraId="17AB758B" w14:textId="77777777" w:rsidR="008335E2" w:rsidRDefault="008335E2">
      <w:r>
        <w:br w:type="page"/>
      </w:r>
    </w:p>
    <w:p w14:paraId="6725F726" w14:textId="77777777" w:rsidR="008335E2" w:rsidRPr="008335E2" w:rsidRDefault="008335E2" w:rsidP="008335E2">
      <w:pPr>
        <w:rPr>
          <w:b/>
          <w:bCs/>
        </w:rPr>
      </w:pPr>
      <w:r w:rsidRPr="008335E2">
        <w:rPr>
          <w:b/>
          <w:bCs/>
        </w:rPr>
        <w:lastRenderedPageBreak/>
        <w:t>Parameters</w:t>
      </w:r>
    </w:p>
    <w:p w14:paraId="3687636B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lookup_value</w:t>
      </w:r>
      <w:proofErr w:type="spellEnd"/>
      <w:r w:rsidRPr="008335E2">
        <w:t xml:space="preserve"> → The value you want to find. </w:t>
      </w:r>
    </w:p>
    <w:p w14:paraId="02FDC7F5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lookup_array</w:t>
      </w:r>
      <w:proofErr w:type="spellEnd"/>
      <w:r w:rsidRPr="008335E2">
        <w:t xml:space="preserve"> → The range to search in. </w:t>
      </w:r>
    </w:p>
    <w:p w14:paraId="5CECAB70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match_type</w:t>
      </w:r>
      <w:proofErr w:type="spellEnd"/>
      <w:r w:rsidRPr="008335E2">
        <w:t xml:space="preserve"> (optional): </w:t>
      </w:r>
    </w:p>
    <w:p w14:paraId="7E79D2AF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0 → Exact match (most commonly used) </w:t>
      </w:r>
    </w:p>
    <w:p w14:paraId="2294831B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1 → Largest value ≤ </w:t>
      </w:r>
      <w:proofErr w:type="spellStart"/>
      <w:r w:rsidRPr="008335E2">
        <w:t>lookup_value</w:t>
      </w:r>
      <w:proofErr w:type="spellEnd"/>
      <w:r w:rsidRPr="008335E2">
        <w:t xml:space="preserve"> (ascending order required) </w:t>
      </w:r>
    </w:p>
    <w:p w14:paraId="36765C48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-1 → Smallest value ≥ </w:t>
      </w:r>
      <w:proofErr w:type="spellStart"/>
      <w:r w:rsidRPr="008335E2">
        <w:t>lookup_value</w:t>
      </w:r>
      <w:proofErr w:type="spellEnd"/>
      <w:r w:rsidRPr="008335E2">
        <w:t xml:space="preserve"> (descending order required)</w:t>
      </w:r>
    </w:p>
    <w:p w14:paraId="50D36EB8" w14:textId="77777777" w:rsidR="00837116" w:rsidRDefault="00837116" w:rsidP="00015F75"/>
    <w:p w14:paraId="48E60545" w14:textId="77777777" w:rsidR="00EA4462" w:rsidRDefault="00EA4462" w:rsidP="00015F75"/>
    <w:p w14:paraId="473B3065" w14:textId="77777777" w:rsidR="00EA4462" w:rsidRDefault="00EA4462" w:rsidP="00015F75"/>
    <w:p w14:paraId="1A905611" w14:textId="77777777" w:rsidR="005D4799" w:rsidRDefault="005D4799" w:rsidP="00015F75"/>
    <w:p w14:paraId="473A4895" w14:textId="6D22CCE6" w:rsidR="005D4799" w:rsidRDefault="00D74804" w:rsidP="00015F75">
      <w:r>
        <w:sym w:font="Wingdings" w:char="F0E8"/>
      </w:r>
      <w:r>
        <w:t xml:space="preserve"> </w:t>
      </w:r>
      <w:r w:rsidRPr="00D74804">
        <w:rPr>
          <w:b/>
          <w:bCs/>
          <w:u w:val="single"/>
        </w:rPr>
        <w:t>XLOOKUP():</w:t>
      </w:r>
    </w:p>
    <w:p w14:paraId="1AAFFA6F" w14:textId="7001DE3E" w:rsidR="00D74804" w:rsidRDefault="00D74804" w:rsidP="00015F75">
      <w:r w:rsidRPr="00D74804">
        <w:t>XLOOKUP() is a modern lookup function in Excel that replaces both VLOOKUP() and HLOOKUP(). It can search vertically or horizontally and is more flexible.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32094" w14:paraId="07E285A2" w14:textId="77777777" w:rsidTr="00071C40">
        <w:tc>
          <w:tcPr>
            <w:tcW w:w="9016" w:type="dxa"/>
            <w:shd w:val="clear" w:color="auto" w:fill="E7E6E6" w:themeFill="background2"/>
          </w:tcPr>
          <w:p w14:paraId="1F4A7E78" w14:textId="2F90FFEE" w:rsidR="00832094" w:rsidRDefault="00832094" w:rsidP="00015F75">
            <w:r w:rsidRPr="00832094">
              <w:t>=XLOOKUP(</w:t>
            </w:r>
            <w:proofErr w:type="spellStart"/>
            <w:r w:rsidRPr="00832094">
              <w:t>lookup_value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lookup_array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return_array</w:t>
            </w:r>
            <w:proofErr w:type="spellEnd"/>
            <w:r w:rsidRPr="00832094">
              <w:t>, [</w:t>
            </w:r>
            <w:proofErr w:type="spellStart"/>
            <w:r w:rsidRPr="00832094">
              <w:t>if_not_found</w:t>
            </w:r>
            <w:proofErr w:type="spellEnd"/>
            <w:r w:rsidRPr="00832094">
              <w:t>], [</w:t>
            </w:r>
            <w:proofErr w:type="spellStart"/>
            <w:r w:rsidRPr="00832094">
              <w:t>match_mode</w:t>
            </w:r>
            <w:proofErr w:type="spellEnd"/>
            <w:r w:rsidRPr="00832094">
              <w:t>], [</w:t>
            </w:r>
            <w:proofErr w:type="spellStart"/>
            <w:r w:rsidRPr="00832094">
              <w:t>search_mode</w:t>
            </w:r>
            <w:proofErr w:type="spellEnd"/>
            <w:r w:rsidRPr="00832094">
              <w:t>])</w:t>
            </w:r>
          </w:p>
        </w:tc>
      </w:tr>
    </w:tbl>
    <w:p w14:paraId="4877B8D5" w14:textId="77777777" w:rsidR="00832094" w:rsidRDefault="00832094" w:rsidP="00015F7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7"/>
        <w:gridCol w:w="4282"/>
      </w:tblGrid>
      <w:tr w:rsidR="004C235D" w:rsidRPr="004C235D" w14:paraId="57A64F7C" w14:textId="77777777" w:rsidTr="00607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28668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Argument</w:t>
            </w:r>
          </w:p>
        </w:tc>
        <w:tc>
          <w:tcPr>
            <w:tcW w:w="0" w:type="auto"/>
            <w:hideMark/>
          </w:tcPr>
          <w:p w14:paraId="5A1AF7EE" w14:textId="77777777" w:rsidR="004C235D" w:rsidRPr="004C235D" w:rsidRDefault="004C235D" w:rsidP="004C235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Description</w:t>
            </w:r>
          </w:p>
        </w:tc>
      </w:tr>
      <w:tr w:rsidR="004C235D" w:rsidRPr="004C235D" w14:paraId="7EBB4BE6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422B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lookup_value</w:t>
            </w:r>
            <w:proofErr w:type="spellEnd"/>
          </w:p>
        </w:tc>
        <w:tc>
          <w:tcPr>
            <w:tcW w:w="0" w:type="auto"/>
            <w:hideMark/>
          </w:tcPr>
          <w:p w14:paraId="2AF471B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Value you want to find</w:t>
            </w:r>
          </w:p>
        </w:tc>
      </w:tr>
      <w:tr w:rsidR="004C235D" w:rsidRPr="004C235D" w14:paraId="6703C812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BAF43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lookup_array</w:t>
            </w:r>
            <w:proofErr w:type="spellEnd"/>
          </w:p>
        </w:tc>
        <w:tc>
          <w:tcPr>
            <w:tcW w:w="0" w:type="auto"/>
            <w:hideMark/>
          </w:tcPr>
          <w:p w14:paraId="425F8F28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Range where Excel searches for the value</w:t>
            </w:r>
          </w:p>
        </w:tc>
      </w:tr>
      <w:tr w:rsidR="004C235D" w:rsidRPr="004C235D" w14:paraId="5251A38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F52E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return_array</w:t>
            </w:r>
            <w:proofErr w:type="spellEnd"/>
          </w:p>
        </w:tc>
        <w:tc>
          <w:tcPr>
            <w:tcW w:w="0" w:type="auto"/>
            <w:hideMark/>
          </w:tcPr>
          <w:p w14:paraId="27BB2A4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Range from which Excel returns the result</w:t>
            </w:r>
          </w:p>
        </w:tc>
      </w:tr>
      <w:tr w:rsidR="004C235D" w:rsidRPr="004C235D" w14:paraId="05390DB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B8C0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if_not_found</w:t>
            </w:r>
            <w:proofErr w:type="spellEnd"/>
          </w:p>
        </w:tc>
        <w:tc>
          <w:tcPr>
            <w:tcW w:w="0" w:type="auto"/>
            <w:hideMark/>
          </w:tcPr>
          <w:p w14:paraId="6D378011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message if value is not found</w:t>
            </w:r>
          </w:p>
        </w:tc>
      </w:tr>
      <w:tr w:rsidR="004C235D" w:rsidRPr="004C235D" w14:paraId="6B8D4F0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074A7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match_mode</w:t>
            </w:r>
            <w:proofErr w:type="spellEnd"/>
          </w:p>
        </w:tc>
        <w:tc>
          <w:tcPr>
            <w:tcW w:w="0" w:type="auto"/>
            <w:hideMark/>
          </w:tcPr>
          <w:p w14:paraId="701833EF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Optional match type</w:t>
            </w:r>
          </w:p>
        </w:tc>
      </w:tr>
      <w:tr w:rsidR="004C235D" w:rsidRPr="004C235D" w14:paraId="20FE1D2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DE5D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search_mode</w:t>
            </w:r>
            <w:proofErr w:type="spellEnd"/>
          </w:p>
        </w:tc>
        <w:tc>
          <w:tcPr>
            <w:tcW w:w="0" w:type="auto"/>
            <w:hideMark/>
          </w:tcPr>
          <w:p w14:paraId="41061270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search direction</w:t>
            </w:r>
          </w:p>
        </w:tc>
      </w:tr>
    </w:tbl>
    <w:p w14:paraId="599EEB4B" w14:textId="77777777" w:rsidR="004C235D" w:rsidRDefault="004C235D" w:rsidP="00015F75"/>
    <w:p w14:paraId="56C80F34" w14:textId="77777777" w:rsidR="00FC13E1" w:rsidRDefault="00FC13E1" w:rsidP="00015F75"/>
    <w:p w14:paraId="08219E61" w14:textId="4B2C713F" w:rsidR="00FC13E1" w:rsidRDefault="000171CF" w:rsidP="000171CF">
      <w:pPr>
        <w:pStyle w:val="Heading2"/>
      </w:pPr>
      <w:bookmarkStart w:id="15" w:name="_Toc233528097"/>
      <w:r>
        <w:t>2.8 TEXT Functions</w:t>
      </w:r>
      <w:bookmarkEnd w:id="15"/>
    </w:p>
    <w:p w14:paraId="4AEF85E7" w14:textId="77777777" w:rsidR="004811F9" w:rsidRDefault="004811F9" w:rsidP="004811F9"/>
    <w:p w14:paraId="6C10B1A2" w14:textId="6F4241DD" w:rsidR="004811F9" w:rsidRDefault="00021912" w:rsidP="004811F9">
      <w:r>
        <w:sym w:font="Wingdings" w:char="F0E8"/>
      </w:r>
      <w:r>
        <w:t xml:space="preserve"> </w:t>
      </w:r>
      <w:proofErr w:type="gramStart"/>
      <w:r w:rsidRPr="001F1E01">
        <w:rPr>
          <w:b/>
          <w:bCs/>
          <w:u w:val="single"/>
        </w:rPr>
        <w:t>TEXTJOIN(</w:t>
      </w:r>
      <w:proofErr w:type="gramEnd"/>
      <w:r w:rsidRPr="001F1E01">
        <w:rPr>
          <w:b/>
          <w:bCs/>
          <w:u w:val="single"/>
        </w:rPr>
        <w:t>):</w:t>
      </w:r>
    </w:p>
    <w:p w14:paraId="1290D333" w14:textId="1EE8E9FD" w:rsidR="00021912" w:rsidRDefault="00D64AB2" w:rsidP="004811F9">
      <w:proofErr w:type="gramStart"/>
      <w:r w:rsidRPr="00D64AB2">
        <w:t>TEXTJOIN(</w:t>
      </w:r>
      <w:proofErr w:type="gramEnd"/>
      <w:r w:rsidRPr="00D64AB2">
        <w:t>) combines text from multiple cells into a single string and lets you specify a separator (delimiter).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5B94" w14:paraId="4A5E2E88" w14:textId="77777777" w:rsidTr="002D3C48">
        <w:tc>
          <w:tcPr>
            <w:tcW w:w="9016" w:type="dxa"/>
            <w:shd w:val="clear" w:color="auto" w:fill="E7E6E6" w:themeFill="background2"/>
          </w:tcPr>
          <w:p w14:paraId="1EE4CB76" w14:textId="00B3728F" w:rsidR="00B55B94" w:rsidRDefault="002D3C48" w:rsidP="004811F9">
            <w:r w:rsidRPr="002D3C48">
              <w:t>=</w:t>
            </w:r>
            <w:proofErr w:type="gramStart"/>
            <w:r w:rsidRPr="002D3C48">
              <w:t>TEXTJOIN(</w:t>
            </w:r>
            <w:proofErr w:type="gramEnd"/>
            <w:r w:rsidRPr="002D3C48">
              <w:t xml:space="preserve">delimiter, </w:t>
            </w:r>
            <w:proofErr w:type="spellStart"/>
            <w:r w:rsidRPr="002D3C48">
              <w:t>ignore_empty</w:t>
            </w:r>
            <w:proofErr w:type="spellEnd"/>
            <w:r w:rsidRPr="002D3C48">
              <w:t>, text1, [text2], ...)</w:t>
            </w:r>
          </w:p>
        </w:tc>
      </w:tr>
    </w:tbl>
    <w:p w14:paraId="030E4045" w14:textId="77777777" w:rsidR="00B55B94" w:rsidRPr="004811F9" w:rsidRDefault="00B55B94" w:rsidP="004811F9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5"/>
        <w:gridCol w:w="5031"/>
      </w:tblGrid>
      <w:tr w:rsidR="005F39AB" w:rsidRPr="005F39AB" w14:paraId="2ACF1682" w14:textId="77777777" w:rsidTr="005F39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5A1D0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Argument</w:t>
            </w:r>
          </w:p>
        </w:tc>
        <w:tc>
          <w:tcPr>
            <w:tcW w:w="0" w:type="auto"/>
            <w:hideMark/>
          </w:tcPr>
          <w:p w14:paraId="3D6D7284" w14:textId="77777777" w:rsidR="005F39AB" w:rsidRPr="005F39AB" w:rsidRDefault="005F39AB" w:rsidP="005F39A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Description</w:t>
            </w:r>
          </w:p>
        </w:tc>
      </w:tr>
      <w:tr w:rsidR="005F39AB" w:rsidRPr="005F39AB" w14:paraId="0160DB91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F49EC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delimiter</w:t>
            </w:r>
          </w:p>
        </w:tc>
        <w:tc>
          <w:tcPr>
            <w:tcW w:w="0" w:type="auto"/>
            <w:hideMark/>
          </w:tcPr>
          <w:p w14:paraId="2AE3D4A1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Character(s) between values (e.g., ", ", " - ", " ")</w:t>
            </w:r>
          </w:p>
        </w:tc>
      </w:tr>
      <w:tr w:rsidR="005F39AB" w:rsidRPr="005F39AB" w14:paraId="38AE80C6" w14:textId="77777777" w:rsidTr="005F39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3EA31" w14:textId="77777777" w:rsidR="005F39AB" w:rsidRPr="005F39AB" w:rsidRDefault="005F39AB" w:rsidP="005F39AB">
            <w:pPr>
              <w:spacing w:after="160" w:line="259" w:lineRule="auto"/>
            </w:pPr>
            <w:proofErr w:type="spellStart"/>
            <w:r w:rsidRPr="005F39AB">
              <w:t>ignore_empty</w:t>
            </w:r>
            <w:proofErr w:type="spellEnd"/>
          </w:p>
        </w:tc>
        <w:tc>
          <w:tcPr>
            <w:tcW w:w="0" w:type="auto"/>
            <w:hideMark/>
          </w:tcPr>
          <w:p w14:paraId="0BCC5390" w14:textId="77777777" w:rsidR="005F39AB" w:rsidRPr="005F39AB" w:rsidRDefault="005F39AB" w:rsidP="005F39A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TRUE to skip blank cells, FALSE to include them</w:t>
            </w:r>
          </w:p>
        </w:tc>
      </w:tr>
      <w:tr w:rsidR="005F39AB" w:rsidRPr="005F39AB" w14:paraId="182C6636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EEE05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text1, text2...</w:t>
            </w:r>
          </w:p>
        </w:tc>
        <w:tc>
          <w:tcPr>
            <w:tcW w:w="0" w:type="auto"/>
            <w:hideMark/>
          </w:tcPr>
          <w:p w14:paraId="1B4DF13D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Cells, ranges, or text to join</w:t>
            </w:r>
          </w:p>
        </w:tc>
      </w:tr>
    </w:tbl>
    <w:p w14:paraId="068E687D" w14:textId="77777777" w:rsidR="000171CF" w:rsidRDefault="000171CF" w:rsidP="000171CF"/>
    <w:p w14:paraId="0273DDE6" w14:textId="77777777" w:rsidR="000171CF" w:rsidRDefault="000171CF" w:rsidP="000171CF"/>
    <w:p w14:paraId="32A38BA9" w14:textId="77777777" w:rsidR="00A96062" w:rsidRDefault="00A96062" w:rsidP="000171CF"/>
    <w:p w14:paraId="34D40C9A" w14:textId="42B08B8F" w:rsidR="00D93C49" w:rsidRPr="00B10699" w:rsidRDefault="00D93C49" w:rsidP="000171CF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B10699">
        <w:rPr>
          <w:b/>
          <w:bCs/>
          <w:u w:val="single"/>
        </w:rPr>
        <w:t>TEXTSPLIT(</w:t>
      </w:r>
      <w:proofErr w:type="gramEnd"/>
      <w:r w:rsidRPr="00B10699">
        <w:rPr>
          <w:b/>
          <w:bCs/>
          <w:u w:val="single"/>
        </w:rPr>
        <w:t>):</w:t>
      </w:r>
    </w:p>
    <w:p w14:paraId="72994541" w14:textId="769A7C24" w:rsidR="00D93C49" w:rsidRDefault="00D93C49" w:rsidP="000171CF">
      <w:proofErr w:type="gramStart"/>
      <w:r w:rsidRPr="00D93C49">
        <w:t>TEXTSPLIT(</w:t>
      </w:r>
      <w:proofErr w:type="gramEnd"/>
      <w:r w:rsidRPr="00D93C49">
        <w:t xml:space="preserve">) is an Excel function used to </w:t>
      </w:r>
      <w:r w:rsidRPr="00D93C49">
        <w:rPr>
          <w:b/>
          <w:bCs/>
        </w:rPr>
        <w:t>split text into multiple cells</w:t>
      </w:r>
      <w:r w:rsidRPr="00D93C49">
        <w:t xml:space="preserve"> based on a delimiter (separator).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45527" w14:paraId="5FC3EF45" w14:textId="77777777" w:rsidTr="00B62828">
        <w:tc>
          <w:tcPr>
            <w:tcW w:w="9016" w:type="dxa"/>
            <w:shd w:val="clear" w:color="auto" w:fill="E7E6E6" w:themeFill="background2"/>
          </w:tcPr>
          <w:p w14:paraId="1D805830" w14:textId="76E5A70B" w:rsidR="00F45527" w:rsidRDefault="00F45527" w:rsidP="000171CF">
            <w:r w:rsidRPr="00F45527">
              <w:t>=</w:t>
            </w:r>
            <w:proofErr w:type="gramStart"/>
            <w:r w:rsidRPr="00F45527">
              <w:t>TEXTSPLIT(</w:t>
            </w:r>
            <w:proofErr w:type="gramEnd"/>
            <w:r w:rsidRPr="00F45527">
              <w:t xml:space="preserve">text, </w:t>
            </w:r>
            <w:proofErr w:type="spellStart"/>
            <w:r w:rsidRPr="00F45527">
              <w:t>col_delimiter</w:t>
            </w:r>
            <w:proofErr w:type="spellEnd"/>
            <w:r w:rsidRPr="00F45527">
              <w:t>, [</w:t>
            </w:r>
            <w:proofErr w:type="spellStart"/>
            <w:r w:rsidRPr="00F45527">
              <w:t>row_delimiter</w:t>
            </w:r>
            <w:proofErr w:type="spellEnd"/>
            <w:r w:rsidRPr="00F45527">
              <w:t>])</w:t>
            </w:r>
          </w:p>
        </w:tc>
      </w:tr>
    </w:tbl>
    <w:p w14:paraId="0FAB7EAF" w14:textId="77777777" w:rsidR="00B56233" w:rsidRDefault="00B56233" w:rsidP="000171CF"/>
    <w:p w14:paraId="3806342E" w14:textId="77777777" w:rsidR="008022DF" w:rsidRPr="008022DF" w:rsidRDefault="008022DF" w:rsidP="008022DF">
      <w:pPr>
        <w:rPr>
          <w:b/>
          <w:bCs/>
        </w:rPr>
      </w:pPr>
      <w:r w:rsidRPr="008022DF">
        <w:rPr>
          <w:b/>
          <w:bCs/>
        </w:rPr>
        <w:t>Parameters</w:t>
      </w:r>
    </w:p>
    <w:p w14:paraId="610C9ECD" w14:textId="77777777" w:rsidR="008022DF" w:rsidRPr="008022DF" w:rsidRDefault="008022DF" w:rsidP="008022DF">
      <w:pPr>
        <w:numPr>
          <w:ilvl w:val="0"/>
          <w:numId w:val="14"/>
        </w:numPr>
      </w:pPr>
      <w:r w:rsidRPr="008022DF">
        <w:rPr>
          <w:b/>
          <w:bCs/>
        </w:rPr>
        <w:t>text</w:t>
      </w:r>
      <w:r w:rsidRPr="008022DF">
        <w:t xml:space="preserve"> → Text to split </w:t>
      </w:r>
    </w:p>
    <w:p w14:paraId="3C35135D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col_delimiter</w:t>
      </w:r>
      <w:proofErr w:type="spellEnd"/>
      <w:r w:rsidRPr="008022DF">
        <w:t xml:space="preserve"> → Character(s) where text should be split into columns </w:t>
      </w:r>
    </w:p>
    <w:p w14:paraId="5B34980C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row_delimiter</w:t>
      </w:r>
      <w:proofErr w:type="spellEnd"/>
      <w:r w:rsidRPr="008022DF">
        <w:t xml:space="preserve"> </w:t>
      </w:r>
      <w:r w:rsidRPr="008022DF">
        <w:rPr>
          <w:i/>
          <w:iCs/>
        </w:rPr>
        <w:t>(optional)</w:t>
      </w:r>
      <w:r w:rsidRPr="008022DF">
        <w:t xml:space="preserve"> → Character(s) where text should be split into rows </w:t>
      </w:r>
    </w:p>
    <w:p w14:paraId="2D938E4C" w14:textId="77777777" w:rsidR="00B56233" w:rsidRDefault="00B56233" w:rsidP="000171CF"/>
    <w:p w14:paraId="142827E6" w14:textId="77777777" w:rsidR="00B10699" w:rsidRDefault="00B10699" w:rsidP="000171CF"/>
    <w:p w14:paraId="5E438AC4" w14:textId="5B01FB2F" w:rsidR="00807782" w:rsidRDefault="007B6991" w:rsidP="000171CF">
      <w:r>
        <w:sym w:font="Wingdings" w:char="F0E8"/>
      </w:r>
      <w:r>
        <w:t xml:space="preserve"> </w:t>
      </w:r>
      <w:proofErr w:type="gramStart"/>
      <w:r w:rsidR="00807782" w:rsidRPr="00062808">
        <w:rPr>
          <w:b/>
          <w:bCs/>
          <w:u w:val="single"/>
        </w:rPr>
        <w:t>RIGHT(</w:t>
      </w:r>
      <w:proofErr w:type="gramEnd"/>
      <w:r w:rsidR="00807782" w:rsidRPr="00062808">
        <w:rPr>
          <w:b/>
          <w:bCs/>
          <w:u w:val="single"/>
        </w:rPr>
        <w:t>):</w:t>
      </w:r>
    </w:p>
    <w:p w14:paraId="2F37AEEB" w14:textId="44A40111" w:rsidR="007961CD" w:rsidRDefault="00062808" w:rsidP="000171CF">
      <w:proofErr w:type="gramStart"/>
      <w:r w:rsidRPr="00062808">
        <w:t>RIGHT(</w:t>
      </w:r>
      <w:proofErr w:type="gramEnd"/>
      <w:r w:rsidRPr="00062808">
        <w:t xml:space="preserve">) Excel function is used to extract characters from the </w:t>
      </w:r>
      <w:r w:rsidRPr="00062808">
        <w:rPr>
          <w:b/>
          <w:bCs/>
        </w:rPr>
        <w:t>right side</w:t>
      </w:r>
      <w:r w:rsidRPr="00062808">
        <w:t xml:space="preserve"> of a text string.</w:t>
      </w:r>
      <w:r w:rsidR="007961CD">
        <w:t xml:space="preserve"> (i.e. from the end of the text string)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39C6" w14:paraId="2DE75632" w14:textId="77777777" w:rsidTr="002B2EEC">
        <w:tc>
          <w:tcPr>
            <w:tcW w:w="9016" w:type="dxa"/>
            <w:shd w:val="clear" w:color="auto" w:fill="E7E6E6" w:themeFill="background2"/>
          </w:tcPr>
          <w:p w14:paraId="3AAD8580" w14:textId="6A06161E" w:rsidR="005F39C6" w:rsidRDefault="005F39C6" w:rsidP="000171CF">
            <w:r w:rsidRPr="005F39C6">
              <w:t>=</w:t>
            </w:r>
            <w:proofErr w:type="gramStart"/>
            <w:r w:rsidRPr="005F39C6">
              <w:t>RIGHT(</w:t>
            </w:r>
            <w:proofErr w:type="gramEnd"/>
            <w:r w:rsidRPr="005F39C6">
              <w:t>text, [</w:t>
            </w:r>
            <w:proofErr w:type="spellStart"/>
            <w:r w:rsidRPr="005F39C6">
              <w:t>num_chars</w:t>
            </w:r>
            <w:proofErr w:type="spellEnd"/>
            <w:r w:rsidRPr="005F39C6">
              <w:t>])</w:t>
            </w:r>
          </w:p>
        </w:tc>
      </w:tr>
    </w:tbl>
    <w:p w14:paraId="1BCC107C" w14:textId="77777777" w:rsidR="007961CD" w:rsidRDefault="007961CD" w:rsidP="000171CF"/>
    <w:p w14:paraId="13EE37D6" w14:textId="77777777" w:rsidR="00624FD1" w:rsidRPr="00624FD1" w:rsidRDefault="00624FD1" w:rsidP="00624FD1">
      <w:pPr>
        <w:rPr>
          <w:b/>
          <w:bCs/>
        </w:rPr>
      </w:pPr>
      <w:r w:rsidRPr="00624FD1">
        <w:rPr>
          <w:b/>
          <w:bCs/>
        </w:rPr>
        <w:t>Parameters</w:t>
      </w:r>
    </w:p>
    <w:p w14:paraId="34E0C59D" w14:textId="77777777" w:rsidR="00624FD1" w:rsidRPr="00624FD1" w:rsidRDefault="00624FD1" w:rsidP="00624FD1">
      <w:pPr>
        <w:numPr>
          <w:ilvl w:val="0"/>
          <w:numId w:val="15"/>
        </w:numPr>
      </w:pPr>
      <w:r w:rsidRPr="00624FD1">
        <w:rPr>
          <w:b/>
          <w:bCs/>
        </w:rPr>
        <w:t>text</w:t>
      </w:r>
      <w:r w:rsidRPr="00624FD1">
        <w:t xml:space="preserve"> → The text or cell reference. </w:t>
      </w:r>
    </w:p>
    <w:p w14:paraId="2E09ECB5" w14:textId="77777777" w:rsidR="00624FD1" w:rsidRPr="00624FD1" w:rsidRDefault="00624FD1" w:rsidP="00624FD1">
      <w:pPr>
        <w:numPr>
          <w:ilvl w:val="0"/>
          <w:numId w:val="15"/>
        </w:numPr>
      </w:pPr>
      <w:proofErr w:type="spellStart"/>
      <w:r w:rsidRPr="00624FD1">
        <w:rPr>
          <w:b/>
          <w:bCs/>
        </w:rPr>
        <w:t>num_chars</w:t>
      </w:r>
      <w:proofErr w:type="spellEnd"/>
      <w:r w:rsidRPr="00624FD1">
        <w:t xml:space="preserve"> </w:t>
      </w:r>
      <w:r w:rsidRPr="00624FD1">
        <w:rPr>
          <w:i/>
          <w:iCs/>
        </w:rPr>
        <w:t>(optional)</w:t>
      </w:r>
      <w:r w:rsidRPr="00624FD1">
        <w:t xml:space="preserve"> → Number of characters to return from the right. Default is 1. </w:t>
      </w:r>
    </w:p>
    <w:p w14:paraId="445192F7" w14:textId="77777777" w:rsidR="00624FD1" w:rsidRDefault="00624FD1" w:rsidP="000171CF"/>
    <w:p w14:paraId="3EB11F8E" w14:textId="77777777" w:rsidR="009759F9" w:rsidRDefault="009759F9" w:rsidP="000171CF"/>
    <w:p w14:paraId="74554E79" w14:textId="07B05EB0" w:rsidR="00442A72" w:rsidRDefault="006C2299" w:rsidP="00442A72">
      <w:pPr>
        <w:pBdr>
          <w:top w:val="single" w:sz="4" w:space="1" w:color="auto"/>
        </w:pBdr>
      </w:pPr>
      <w:r w:rsidRPr="00F63E27">
        <w:rPr>
          <w:b/>
          <w:bCs/>
          <w:color w:val="EE0000"/>
          <w:u w:val="single"/>
        </w:rPr>
        <w:t>NOTE:</w:t>
      </w:r>
      <w:r w:rsidRPr="00F63E27">
        <w:rPr>
          <w:color w:val="EE0000"/>
        </w:rPr>
        <w:t xml:space="preserve"> </w:t>
      </w:r>
      <w:r>
        <w:t>In Excel String Indexing starts from 1.</w:t>
      </w:r>
    </w:p>
    <w:p w14:paraId="262E671D" w14:textId="77777777" w:rsidR="00442A72" w:rsidRDefault="00442A72" w:rsidP="00442A72">
      <w:pPr>
        <w:pBdr>
          <w:top w:val="single" w:sz="4" w:space="1" w:color="auto"/>
        </w:pBdr>
      </w:pPr>
    </w:p>
    <w:p w14:paraId="0F0D2DEB" w14:textId="77777777" w:rsidR="00442A72" w:rsidRDefault="00442A72" w:rsidP="00442A72">
      <w:pPr>
        <w:pBdr>
          <w:top w:val="single" w:sz="4" w:space="1" w:color="auto"/>
        </w:pBdr>
      </w:pPr>
    </w:p>
    <w:p w14:paraId="51DA3B67" w14:textId="6B051B35" w:rsidR="009F3588" w:rsidRDefault="00C37F46" w:rsidP="00442A72">
      <w:pPr>
        <w:pBdr>
          <w:top w:val="single" w:sz="4" w:space="1" w:color="auto"/>
        </w:pBdr>
      </w:pPr>
      <w:r>
        <w:lastRenderedPageBreak/>
        <w:sym w:font="Wingdings" w:char="F0E8"/>
      </w:r>
      <w:r>
        <w:t xml:space="preserve"> </w:t>
      </w:r>
      <w:proofErr w:type="gramStart"/>
      <w:r w:rsidR="005C55D0" w:rsidRPr="00D023D2">
        <w:rPr>
          <w:b/>
          <w:bCs/>
          <w:u w:val="single"/>
        </w:rPr>
        <w:t>FIND(</w:t>
      </w:r>
      <w:proofErr w:type="gramEnd"/>
      <w:r w:rsidR="005C55D0" w:rsidRPr="00D023D2">
        <w:rPr>
          <w:b/>
          <w:bCs/>
          <w:u w:val="single"/>
        </w:rPr>
        <w:t>):</w:t>
      </w:r>
    </w:p>
    <w:p w14:paraId="505E0BFA" w14:textId="3A38E92B" w:rsidR="0040582B" w:rsidRDefault="009021B2" w:rsidP="000E0AA0">
      <w:pPr>
        <w:pBdr>
          <w:top w:val="single" w:sz="4" w:space="1" w:color="auto"/>
        </w:pBdr>
      </w:pPr>
      <w:r w:rsidRPr="009021B2">
        <w:t>Finds the position of a character or text string within another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C08" w14:paraId="27C78938" w14:textId="77777777" w:rsidTr="00E515CA">
        <w:tc>
          <w:tcPr>
            <w:tcW w:w="9016" w:type="dxa"/>
            <w:shd w:val="clear" w:color="auto" w:fill="E7E6E6" w:themeFill="background2"/>
          </w:tcPr>
          <w:p w14:paraId="7A9E58F4" w14:textId="755B198A" w:rsidR="009C2C08" w:rsidRDefault="009C2C08" w:rsidP="000E0AA0">
            <w:r w:rsidRPr="009C2C08">
              <w:t>=</w:t>
            </w:r>
            <w:proofErr w:type="gramStart"/>
            <w:r w:rsidRPr="009C2C08">
              <w:t>FIND(</w:t>
            </w:r>
            <w:proofErr w:type="spellStart"/>
            <w:proofErr w:type="gramEnd"/>
            <w:r w:rsidRPr="009C2C08">
              <w:t>find_text</w:t>
            </w:r>
            <w:proofErr w:type="spellEnd"/>
            <w:r w:rsidRPr="009C2C08">
              <w:t xml:space="preserve">, </w:t>
            </w:r>
            <w:proofErr w:type="spellStart"/>
            <w:r w:rsidRPr="009C2C08">
              <w:t>within_text</w:t>
            </w:r>
            <w:proofErr w:type="spellEnd"/>
            <w:r w:rsidRPr="009C2C08">
              <w:t>, [</w:t>
            </w:r>
            <w:proofErr w:type="spellStart"/>
            <w:r w:rsidRPr="009C2C08">
              <w:t>start_num</w:t>
            </w:r>
            <w:proofErr w:type="spellEnd"/>
            <w:r w:rsidRPr="009C2C08">
              <w:t>])</w:t>
            </w:r>
          </w:p>
        </w:tc>
      </w:tr>
    </w:tbl>
    <w:p w14:paraId="35DAE2F6" w14:textId="77777777" w:rsidR="006D256B" w:rsidRDefault="006D256B" w:rsidP="000E0AA0">
      <w:pPr>
        <w:pBdr>
          <w:top w:val="single" w:sz="4" w:space="1" w:color="auto"/>
        </w:pBdr>
      </w:pPr>
    </w:p>
    <w:p w14:paraId="0A669DFB" w14:textId="77777777" w:rsidR="00E515CA" w:rsidRDefault="00E515CA" w:rsidP="000E0AA0">
      <w:pPr>
        <w:pBdr>
          <w:top w:val="single" w:sz="4" w:space="1" w:color="auto"/>
        </w:pBdr>
      </w:pPr>
    </w:p>
    <w:p w14:paraId="599555A9" w14:textId="190C49F7" w:rsidR="00B74876" w:rsidRDefault="00B74876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BA5569">
        <w:rPr>
          <w:b/>
          <w:bCs/>
          <w:u w:val="single"/>
        </w:rPr>
        <w:t>LEN(</w:t>
      </w:r>
      <w:proofErr w:type="gramEnd"/>
      <w:r w:rsidRPr="00BA5569">
        <w:rPr>
          <w:b/>
          <w:bCs/>
          <w:u w:val="single"/>
        </w:rPr>
        <w:t>):</w:t>
      </w:r>
    </w:p>
    <w:p w14:paraId="0FECD989" w14:textId="138570E0" w:rsidR="00B74876" w:rsidRDefault="004C4EBC" w:rsidP="000E0AA0">
      <w:pPr>
        <w:pBdr>
          <w:top w:val="single" w:sz="4" w:space="1" w:color="auto"/>
        </w:pBdr>
      </w:pPr>
      <w:r w:rsidRPr="004C4EBC">
        <w:t>Returns the number of characters in a text string, including spaces.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17899" w14:paraId="676E82AC" w14:textId="77777777" w:rsidTr="00C17899">
        <w:tc>
          <w:tcPr>
            <w:tcW w:w="9016" w:type="dxa"/>
            <w:shd w:val="clear" w:color="auto" w:fill="E7E6E6" w:themeFill="background2"/>
          </w:tcPr>
          <w:p w14:paraId="71BC7F5A" w14:textId="4F542C54" w:rsidR="00C17899" w:rsidRDefault="00C17899" w:rsidP="000E0AA0">
            <w:r w:rsidRPr="00C17899">
              <w:t>=</w:t>
            </w:r>
            <w:proofErr w:type="gramStart"/>
            <w:r w:rsidRPr="00C17899">
              <w:t>LEN(</w:t>
            </w:r>
            <w:proofErr w:type="gramEnd"/>
            <w:r w:rsidRPr="00C17899">
              <w:t>text)</w:t>
            </w:r>
          </w:p>
        </w:tc>
      </w:tr>
    </w:tbl>
    <w:p w14:paraId="463C23CE" w14:textId="77777777" w:rsidR="00840361" w:rsidRDefault="00840361" w:rsidP="000E0AA0">
      <w:pPr>
        <w:pBdr>
          <w:top w:val="single" w:sz="4" w:space="1" w:color="auto"/>
        </w:pBdr>
      </w:pPr>
    </w:p>
    <w:p w14:paraId="19CB943A" w14:textId="77777777" w:rsidR="0046179B" w:rsidRDefault="0046179B" w:rsidP="000E0AA0">
      <w:pPr>
        <w:pBdr>
          <w:top w:val="single" w:sz="4" w:space="1" w:color="auto"/>
        </w:pBdr>
      </w:pPr>
    </w:p>
    <w:p w14:paraId="18B7AA93" w14:textId="0BE5CA31" w:rsidR="0046179B" w:rsidRDefault="00D35745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CE4E96">
        <w:rPr>
          <w:b/>
          <w:bCs/>
          <w:u w:val="single"/>
        </w:rPr>
        <w:t>MID(</w:t>
      </w:r>
      <w:proofErr w:type="gramEnd"/>
      <w:r w:rsidRPr="00CE4E96">
        <w:rPr>
          <w:b/>
          <w:bCs/>
          <w:u w:val="single"/>
        </w:rPr>
        <w:t>):</w:t>
      </w:r>
    </w:p>
    <w:p w14:paraId="20273C1A" w14:textId="66CA60C8" w:rsidR="00D35745" w:rsidRDefault="00BA5231" w:rsidP="000E0AA0">
      <w:pPr>
        <w:pBdr>
          <w:top w:val="single" w:sz="4" w:space="1" w:color="auto"/>
        </w:pBdr>
      </w:pPr>
      <w:r w:rsidRPr="00BA5231">
        <w:t>Extracts a specific number of characters from the middle of a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6293" w14:paraId="1643812B" w14:textId="77777777" w:rsidTr="00E54595">
        <w:tc>
          <w:tcPr>
            <w:tcW w:w="9016" w:type="dxa"/>
            <w:shd w:val="clear" w:color="auto" w:fill="E7E6E6" w:themeFill="background2"/>
          </w:tcPr>
          <w:p w14:paraId="02F89A48" w14:textId="31F22F10" w:rsidR="003E6293" w:rsidRDefault="003E6293" w:rsidP="000E0AA0">
            <w:r w:rsidRPr="003E6293">
              <w:t>=</w:t>
            </w:r>
            <w:proofErr w:type="gramStart"/>
            <w:r w:rsidRPr="003E6293">
              <w:t>MID(</w:t>
            </w:r>
            <w:proofErr w:type="gramEnd"/>
            <w:r w:rsidRPr="003E6293">
              <w:t xml:space="preserve">text, </w:t>
            </w:r>
            <w:proofErr w:type="spellStart"/>
            <w:r w:rsidRPr="003E6293">
              <w:t>start_num</w:t>
            </w:r>
            <w:proofErr w:type="spellEnd"/>
            <w:r w:rsidRPr="003E6293">
              <w:t xml:space="preserve">, </w:t>
            </w:r>
            <w:proofErr w:type="spellStart"/>
            <w:r w:rsidRPr="003E6293">
              <w:t>num_chars</w:t>
            </w:r>
            <w:proofErr w:type="spellEnd"/>
            <w:r w:rsidRPr="003E6293">
              <w:t>)</w:t>
            </w:r>
          </w:p>
        </w:tc>
      </w:tr>
    </w:tbl>
    <w:p w14:paraId="587F5E14" w14:textId="77777777" w:rsidR="00CE7451" w:rsidRDefault="00CE7451" w:rsidP="000E0AA0">
      <w:pPr>
        <w:pBdr>
          <w:top w:val="single" w:sz="4" w:space="1" w:color="auto"/>
        </w:pBdr>
      </w:pPr>
    </w:p>
    <w:p w14:paraId="422CD583" w14:textId="54585468" w:rsidR="008735CB" w:rsidRDefault="00C248A2" w:rsidP="000E0AA0">
      <w:pPr>
        <w:pBdr>
          <w:top w:val="single" w:sz="4" w:space="1" w:color="auto"/>
        </w:pBdr>
      </w:pPr>
      <w:r>
        <w:t xml:space="preserve">Eg: </w:t>
      </w:r>
    </w:p>
    <w:p w14:paraId="4753F7D0" w14:textId="4EDED389" w:rsidR="00C248A2" w:rsidRDefault="00C248A2" w:rsidP="000E0AA0">
      <w:pPr>
        <w:pBdr>
          <w:top w:val="single" w:sz="4" w:space="1" w:color="auto"/>
        </w:pBdr>
      </w:pPr>
      <w:r w:rsidRPr="00C248A2">
        <w:t>=</w:t>
      </w:r>
      <w:proofErr w:type="gramStart"/>
      <w:r w:rsidRPr="00C248A2">
        <w:t>MID(</w:t>
      </w:r>
      <w:proofErr w:type="gramEnd"/>
      <w:r w:rsidRPr="00C248A2">
        <w:t>"Nazil Dhalwala",7,8)</w:t>
      </w:r>
    </w:p>
    <w:p w14:paraId="355FD846" w14:textId="191687B9" w:rsidR="00633BF6" w:rsidRDefault="00633BF6" w:rsidP="000E0AA0">
      <w:pPr>
        <w:pBdr>
          <w:top w:val="single" w:sz="4" w:space="1" w:color="auto"/>
        </w:pBdr>
      </w:pPr>
      <w:r w:rsidRPr="00633BF6">
        <w:rPr>
          <w:b/>
          <w:bCs/>
        </w:rPr>
        <w:t>Result:</w:t>
      </w:r>
      <w:r w:rsidRPr="00633BF6">
        <w:t xml:space="preserve"> Dhalwala</w:t>
      </w:r>
    </w:p>
    <w:p w14:paraId="1AE80FC1" w14:textId="77777777" w:rsidR="00920A3A" w:rsidRDefault="00920A3A" w:rsidP="000E0AA0">
      <w:pPr>
        <w:pBdr>
          <w:top w:val="single" w:sz="4" w:space="1" w:color="auto"/>
        </w:pBdr>
      </w:pPr>
    </w:p>
    <w:p w14:paraId="06BDCC59" w14:textId="77777777" w:rsidR="00D47D53" w:rsidRPr="00D47D53" w:rsidRDefault="00D47D53" w:rsidP="00D47D5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Explanation:</w:t>
      </w:r>
    </w:p>
    <w:p w14:paraId="3A553864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Start from position 7 </w:t>
      </w:r>
    </w:p>
    <w:p w14:paraId="726127CC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Extract 8 characters</w:t>
      </w:r>
    </w:p>
    <w:p w14:paraId="4D39A479" w14:textId="77777777" w:rsidR="00920A3A" w:rsidRDefault="00920A3A" w:rsidP="00D47D53"/>
    <w:p w14:paraId="41BD2065" w14:textId="77777777" w:rsidR="009245A6" w:rsidRDefault="009245A6" w:rsidP="00D47D53"/>
    <w:p w14:paraId="3C2D83EC" w14:textId="64A4598A" w:rsidR="009245A6" w:rsidRDefault="003D1810" w:rsidP="00D47D53">
      <w:r>
        <w:sym w:font="Wingdings" w:char="F0E8"/>
      </w:r>
      <w:r>
        <w:t xml:space="preserve"> </w:t>
      </w:r>
      <w:proofErr w:type="gramStart"/>
      <w:r w:rsidR="00936047" w:rsidRPr="00C7514F">
        <w:rPr>
          <w:b/>
          <w:bCs/>
          <w:u w:val="single"/>
        </w:rPr>
        <w:t>TRANSPOSE(</w:t>
      </w:r>
      <w:proofErr w:type="gramEnd"/>
      <w:r w:rsidR="00936047" w:rsidRPr="00C7514F">
        <w:rPr>
          <w:b/>
          <w:bCs/>
          <w:u w:val="single"/>
        </w:rPr>
        <w:t>):</w:t>
      </w:r>
    </w:p>
    <w:p w14:paraId="326E0B07" w14:textId="711A5407" w:rsidR="00936047" w:rsidRDefault="00EA19DF" w:rsidP="00D47D53">
      <w:proofErr w:type="gramStart"/>
      <w:r w:rsidRPr="00EA19DF">
        <w:t>TRANSPOSE(</w:t>
      </w:r>
      <w:proofErr w:type="gramEnd"/>
      <w:r w:rsidRPr="00EA19DF">
        <w:t xml:space="preserve">) in Excel is used to </w:t>
      </w:r>
      <w:r w:rsidRPr="00EA19DF">
        <w:rPr>
          <w:b/>
          <w:bCs/>
        </w:rPr>
        <w:t>change the orientation of a range of cells</w:t>
      </w:r>
      <w:r w:rsidRPr="00EA19DF">
        <w:t xml:space="preserve">—it converts </w:t>
      </w:r>
      <w:r w:rsidRPr="00EA19DF">
        <w:rPr>
          <w:b/>
          <w:bCs/>
        </w:rPr>
        <w:t>rows into columns</w:t>
      </w:r>
      <w:r w:rsidRPr="00EA19DF">
        <w:t xml:space="preserve"> or </w:t>
      </w:r>
      <w:r w:rsidRPr="00EA19DF">
        <w:rPr>
          <w:b/>
          <w:bCs/>
        </w:rPr>
        <w:t>columns into rows</w:t>
      </w:r>
      <w:r w:rsidRPr="00EA19D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5B6A" w14:paraId="607B94E5" w14:textId="77777777" w:rsidTr="006C757B">
        <w:tc>
          <w:tcPr>
            <w:tcW w:w="9016" w:type="dxa"/>
            <w:shd w:val="clear" w:color="auto" w:fill="E7E6E6" w:themeFill="background2"/>
          </w:tcPr>
          <w:p w14:paraId="4FEA0982" w14:textId="403110C6" w:rsidR="002D5B6A" w:rsidRDefault="002D5B6A" w:rsidP="00D47D53">
            <w:r w:rsidRPr="002D5B6A">
              <w:t>=</w:t>
            </w:r>
            <w:proofErr w:type="gramStart"/>
            <w:r w:rsidRPr="002D5B6A">
              <w:t>TRANSPOSE(</w:t>
            </w:r>
            <w:proofErr w:type="gramEnd"/>
            <w:r w:rsidRPr="002D5B6A">
              <w:t>array)</w:t>
            </w:r>
          </w:p>
        </w:tc>
      </w:tr>
    </w:tbl>
    <w:p w14:paraId="7530269B" w14:textId="77777777" w:rsidR="003478D6" w:rsidRDefault="003478D6" w:rsidP="00D47D53"/>
    <w:p w14:paraId="187EB661" w14:textId="77777777" w:rsidR="006C757B" w:rsidRDefault="006C757B" w:rsidP="00D47D53"/>
    <w:p w14:paraId="1C4AFA7F" w14:textId="5FB57829" w:rsidR="00784D3C" w:rsidRDefault="003963CB" w:rsidP="00D47D53">
      <w:r>
        <w:sym w:font="Wingdings" w:char="F0E8"/>
      </w:r>
      <w:proofErr w:type="gramStart"/>
      <w:r w:rsidR="00004391" w:rsidRPr="005A5C0C">
        <w:rPr>
          <w:b/>
          <w:bCs/>
          <w:u w:val="single"/>
        </w:rPr>
        <w:t>UNIQUE(</w:t>
      </w:r>
      <w:proofErr w:type="gramEnd"/>
      <w:r w:rsidR="00004391" w:rsidRPr="005A5C0C">
        <w:rPr>
          <w:b/>
          <w:bCs/>
          <w:u w:val="single"/>
        </w:rPr>
        <w:t>):</w:t>
      </w:r>
    </w:p>
    <w:p w14:paraId="6C1E01B7" w14:textId="08A0378F" w:rsidR="00004391" w:rsidRDefault="002815AB" w:rsidP="00D47D53">
      <w:proofErr w:type="gramStart"/>
      <w:r w:rsidRPr="002815AB">
        <w:t>UNIQUE(</w:t>
      </w:r>
      <w:proofErr w:type="gramEnd"/>
      <w:r w:rsidRPr="002815AB">
        <w:t xml:space="preserve">) in Excel returns </w:t>
      </w:r>
      <w:r w:rsidRPr="002815AB">
        <w:rPr>
          <w:b/>
          <w:bCs/>
        </w:rPr>
        <w:t>only the distinct (unique) values</w:t>
      </w:r>
      <w:r w:rsidRPr="002815AB">
        <w:t xml:space="preserve"> from a range or array by removing duplicates.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65C1" w14:paraId="19818C28" w14:textId="77777777" w:rsidTr="00A16B85">
        <w:tc>
          <w:tcPr>
            <w:tcW w:w="9016" w:type="dxa"/>
            <w:shd w:val="clear" w:color="auto" w:fill="E7E6E6" w:themeFill="background2"/>
          </w:tcPr>
          <w:p w14:paraId="0D8DF1CA" w14:textId="7E515F46" w:rsidR="002965C1" w:rsidRDefault="002965C1" w:rsidP="00D47D53">
            <w:r w:rsidRPr="002965C1">
              <w:lastRenderedPageBreak/>
              <w:t>=</w:t>
            </w:r>
            <w:proofErr w:type="gramStart"/>
            <w:r w:rsidRPr="002965C1">
              <w:t>UNIQUE(</w:t>
            </w:r>
            <w:proofErr w:type="gramEnd"/>
            <w:r w:rsidRPr="002965C1">
              <w:t>array, [</w:t>
            </w:r>
            <w:proofErr w:type="spellStart"/>
            <w:r w:rsidRPr="002965C1">
              <w:t>by_col</w:t>
            </w:r>
            <w:proofErr w:type="spellEnd"/>
            <w:r w:rsidRPr="002965C1">
              <w:t>], [</w:t>
            </w:r>
            <w:proofErr w:type="spellStart"/>
            <w:r w:rsidRPr="002965C1">
              <w:t>exactly_once</w:t>
            </w:r>
            <w:proofErr w:type="spellEnd"/>
            <w:r w:rsidRPr="002965C1">
              <w:t>])</w:t>
            </w:r>
          </w:p>
        </w:tc>
      </w:tr>
    </w:tbl>
    <w:p w14:paraId="2B2722FF" w14:textId="77777777" w:rsidR="009D7269" w:rsidRDefault="009D7269" w:rsidP="00D47D53"/>
    <w:p w14:paraId="5FB25EB0" w14:textId="77777777" w:rsidR="00A16B85" w:rsidRDefault="00A16B85" w:rsidP="00D47D53"/>
    <w:p w14:paraId="449345F6" w14:textId="77777777" w:rsidR="00F05BD9" w:rsidRPr="00F05BD9" w:rsidRDefault="00F05BD9" w:rsidP="00F05BD9">
      <w:pPr>
        <w:rPr>
          <w:b/>
          <w:bCs/>
        </w:rPr>
      </w:pPr>
      <w:r w:rsidRPr="00F05BD9">
        <w:rPr>
          <w:b/>
          <w:bCs/>
        </w:rPr>
        <w:t>Arguments</w:t>
      </w:r>
    </w:p>
    <w:p w14:paraId="60EFD9AA" w14:textId="77777777" w:rsidR="00F05BD9" w:rsidRPr="00F05BD9" w:rsidRDefault="00F05BD9" w:rsidP="00F05BD9">
      <w:pPr>
        <w:numPr>
          <w:ilvl w:val="0"/>
          <w:numId w:val="17"/>
        </w:numPr>
      </w:pPr>
      <w:r w:rsidRPr="00F05BD9">
        <w:rPr>
          <w:b/>
          <w:bCs/>
        </w:rPr>
        <w:t>array</w:t>
      </w:r>
      <w:r w:rsidRPr="00F05BD9">
        <w:t xml:space="preserve"> </w:t>
      </w:r>
      <w:r w:rsidRPr="00F05BD9">
        <w:rPr>
          <w:i/>
          <w:iCs/>
        </w:rPr>
        <w:t>(required)</w:t>
      </w:r>
      <w:r w:rsidRPr="00F05BD9">
        <w:t xml:space="preserve">: The range or array from which you want unique values. </w:t>
      </w:r>
    </w:p>
    <w:p w14:paraId="6C7E2CCA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by_col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3F894003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Compare rows. </w:t>
      </w:r>
    </w:p>
    <w:p w14:paraId="0F698C08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Compare columns. </w:t>
      </w:r>
    </w:p>
    <w:p w14:paraId="5F2DD9AF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exactly_once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7D04F30D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Returns all distinct values (each value appears once in the result). </w:t>
      </w:r>
    </w:p>
    <w:p w14:paraId="41ED29D1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Returns only values that appear </w:t>
      </w:r>
      <w:r w:rsidRPr="00F05BD9">
        <w:rPr>
          <w:b/>
          <w:bCs/>
        </w:rPr>
        <w:t>exactly one time</w:t>
      </w:r>
      <w:r w:rsidRPr="00F05BD9">
        <w:t xml:space="preserve"> in the source data.</w:t>
      </w:r>
    </w:p>
    <w:p w14:paraId="400CFE8F" w14:textId="77777777" w:rsidR="00A16B85" w:rsidRDefault="00A16B85" w:rsidP="00D47D53"/>
    <w:p w14:paraId="4A853BFE" w14:textId="77777777" w:rsidR="001E0836" w:rsidRDefault="001E0836" w:rsidP="00D47D53"/>
    <w:p w14:paraId="718A4747" w14:textId="77777777" w:rsidR="001E0836" w:rsidRDefault="001E0836" w:rsidP="00D47D53"/>
    <w:p w14:paraId="2AA476A0" w14:textId="77777777" w:rsidR="001E0836" w:rsidRDefault="001E0836" w:rsidP="00D47D53"/>
    <w:p w14:paraId="45FC1655" w14:textId="113F9F5C" w:rsidR="008551D7" w:rsidRDefault="008551D7" w:rsidP="008551D7">
      <w:pPr>
        <w:pStyle w:val="Heading2"/>
      </w:pPr>
      <w:r>
        <w:t>2.9</w:t>
      </w:r>
      <w:r w:rsidR="005B3226">
        <w:t>)</w:t>
      </w:r>
      <w:r>
        <w:t xml:space="preserve"> Date &amp; Time Functions</w:t>
      </w:r>
    </w:p>
    <w:p w14:paraId="5C780597" w14:textId="77777777" w:rsidR="00EC307E" w:rsidRDefault="00EC307E" w:rsidP="00EC307E"/>
    <w:p w14:paraId="2FF65097" w14:textId="77777777" w:rsidR="00EC307E" w:rsidRPr="00EC307E" w:rsidRDefault="00EC307E" w:rsidP="00EC307E"/>
    <w:p w14:paraId="58CD0470" w14:textId="7FF41777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MONTH(</w:t>
      </w:r>
      <w:proofErr w:type="gramEnd"/>
      <w:r w:rsidR="00CE5D32">
        <w:t>):</w:t>
      </w:r>
    </w:p>
    <w:p w14:paraId="10F51ECF" w14:textId="458EC629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DAY(</w:t>
      </w:r>
      <w:proofErr w:type="gramEnd"/>
      <w:r w:rsidR="00CE5D32">
        <w:t>):</w:t>
      </w:r>
    </w:p>
    <w:p w14:paraId="6DBFF4FC" w14:textId="69007D72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YEAR(</w:t>
      </w:r>
      <w:proofErr w:type="gramEnd"/>
      <w:r w:rsidR="00CE5D32">
        <w:t>):</w:t>
      </w:r>
    </w:p>
    <w:p w14:paraId="3C95A398" w14:textId="3F365264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DATE(</w:t>
      </w:r>
      <w:proofErr w:type="gramEnd"/>
      <w:r w:rsidR="00CE5D32">
        <w:t>)</w:t>
      </w:r>
      <w:r w:rsidR="00074218">
        <w:t>:</w:t>
      </w:r>
    </w:p>
    <w:p w14:paraId="0C3114B3" w14:textId="0AB16CBF" w:rsidR="004631AA" w:rsidRDefault="004631AA" w:rsidP="004631AA">
      <w:r>
        <w:sym w:font="Wingdings" w:char="F0E8"/>
      </w:r>
      <w:r w:rsidR="00B842DB">
        <w:t xml:space="preserve"> </w:t>
      </w:r>
      <w:proofErr w:type="gramStart"/>
      <w:r w:rsidR="00B842DB">
        <w:t>TODAY(</w:t>
      </w:r>
      <w:proofErr w:type="gramEnd"/>
      <w:r w:rsidR="00B842DB">
        <w:t>):</w:t>
      </w:r>
    </w:p>
    <w:p w14:paraId="2D10F08D" w14:textId="1FD429AB" w:rsidR="00F05C8C" w:rsidRDefault="00F05C8C" w:rsidP="00F05C8C">
      <w:r>
        <w:sym w:font="Wingdings" w:char="F0E8"/>
      </w:r>
      <w:r>
        <w:t xml:space="preserve"> </w:t>
      </w:r>
      <w:proofErr w:type="gramStart"/>
      <w:r>
        <w:t>DATEDIF(</w:t>
      </w:r>
      <w:proofErr w:type="gramEnd"/>
      <w:r w:rsidR="002D1F8C">
        <w:t>“Start date (from)”, “to date”, “D” [format]</w:t>
      </w:r>
      <w:r>
        <w:t>):</w:t>
      </w:r>
    </w:p>
    <w:p w14:paraId="6B58C6C7" w14:textId="77777777" w:rsidR="00EA75A9" w:rsidRDefault="00EA75A9" w:rsidP="00F05C8C"/>
    <w:p w14:paraId="33C78246" w14:textId="0E193788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HOUR(</w:t>
      </w:r>
      <w:proofErr w:type="gramEnd"/>
      <w:r>
        <w:t>):</w:t>
      </w:r>
    </w:p>
    <w:p w14:paraId="00D2643D" w14:textId="243FEE64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MINUTE(</w:t>
      </w:r>
      <w:proofErr w:type="gramEnd"/>
      <w:r>
        <w:t>):</w:t>
      </w:r>
    </w:p>
    <w:p w14:paraId="42299F9B" w14:textId="196B60E7" w:rsidR="00EA75A9" w:rsidRPr="00EA75A9" w:rsidRDefault="00EA75A9" w:rsidP="00EA75A9">
      <w:r w:rsidRPr="00EA75A9">
        <w:sym w:font="Wingdings" w:char="F0E8"/>
      </w:r>
      <w:r w:rsidR="003A451C">
        <w:t xml:space="preserve"> </w:t>
      </w:r>
      <w:proofErr w:type="gramStart"/>
      <w:r w:rsidR="00F810A9">
        <w:t>SECOND(</w:t>
      </w:r>
      <w:proofErr w:type="gramEnd"/>
      <w:r w:rsidR="00F810A9">
        <w:t>):</w:t>
      </w:r>
    </w:p>
    <w:p w14:paraId="5FB8EC3D" w14:textId="29A69333" w:rsidR="00EA75A9" w:rsidRPr="00EA75A9" w:rsidRDefault="00EA75A9" w:rsidP="00EA75A9">
      <w:r w:rsidRPr="00EA75A9">
        <w:sym w:font="Wingdings" w:char="F0E8"/>
      </w:r>
      <w:r w:rsidR="00453465">
        <w:t xml:space="preserve"> </w:t>
      </w:r>
      <w:proofErr w:type="gramStart"/>
      <w:r w:rsidR="00453465">
        <w:t>TIME(</w:t>
      </w:r>
      <w:proofErr w:type="gramEnd"/>
      <w:r w:rsidR="00453465">
        <w:t>):</w:t>
      </w:r>
    </w:p>
    <w:p w14:paraId="13DB80B1" w14:textId="70E517DB" w:rsidR="00EA75A9" w:rsidRPr="00EA75A9" w:rsidRDefault="00EA75A9" w:rsidP="00EA75A9">
      <w:r w:rsidRPr="00EA75A9">
        <w:sym w:font="Wingdings" w:char="F0E8"/>
      </w:r>
      <w:r w:rsidR="00257075">
        <w:t xml:space="preserve"> </w:t>
      </w:r>
      <w:proofErr w:type="gramStart"/>
      <w:r w:rsidR="00257075">
        <w:t>SEQUENCE(</w:t>
      </w:r>
      <w:proofErr w:type="gramEnd"/>
      <w:r w:rsidR="00257075">
        <w:t>):</w:t>
      </w:r>
    </w:p>
    <w:p w14:paraId="5AAD2BCC" w14:textId="06DA70FA" w:rsidR="00EA75A9" w:rsidRPr="00EA75A9" w:rsidRDefault="00EA75A9" w:rsidP="00EA75A9"/>
    <w:p w14:paraId="60C744F3" w14:textId="77777777" w:rsidR="00EA75A9" w:rsidRDefault="00EA75A9" w:rsidP="00F05C8C"/>
    <w:p w14:paraId="3ADC3603" w14:textId="77777777" w:rsidR="00F05C8C" w:rsidRDefault="00F05C8C" w:rsidP="004631AA"/>
    <w:p w14:paraId="2AF4CB89" w14:textId="77777777" w:rsidR="004631AA" w:rsidRDefault="004631AA" w:rsidP="004631AA"/>
    <w:p w14:paraId="636493B2" w14:textId="77777777" w:rsidR="004631AA" w:rsidRPr="008551D7" w:rsidRDefault="004631AA" w:rsidP="008551D7"/>
    <w:sectPr w:rsidR="004631AA" w:rsidRPr="008551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479AD"/>
    <w:multiLevelType w:val="multilevel"/>
    <w:tmpl w:val="7404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D16A1"/>
    <w:multiLevelType w:val="multilevel"/>
    <w:tmpl w:val="A5D2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97D9F"/>
    <w:multiLevelType w:val="multilevel"/>
    <w:tmpl w:val="3C18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41685"/>
    <w:multiLevelType w:val="multilevel"/>
    <w:tmpl w:val="51D6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F14A2"/>
    <w:multiLevelType w:val="hybridMultilevel"/>
    <w:tmpl w:val="87204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705E0"/>
    <w:multiLevelType w:val="multilevel"/>
    <w:tmpl w:val="1334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4DA19B7"/>
    <w:multiLevelType w:val="hybridMultilevel"/>
    <w:tmpl w:val="6EA062E2"/>
    <w:lvl w:ilvl="0" w:tplc="2B0CDF98">
      <w:start w:val="5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54827C2"/>
    <w:multiLevelType w:val="hybridMultilevel"/>
    <w:tmpl w:val="51ACC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87866AD"/>
    <w:multiLevelType w:val="multilevel"/>
    <w:tmpl w:val="B346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C24978"/>
    <w:multiLevelType w:val="hybridMultilevel"/>
    <w:tmpl w:val="2BB4F0BE"/>
    <w:lvl w:ilvl="0" w:tplc="04DE1F18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C75728"/>
    <w:multiLevelType w:val="hybridMultilevel"/>
    <w:tmpl w:val="D646FC02"/>
    <w:lvl w:ilvl="0" w:tplc="4E8600D2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9"/>
  </w:num>
  <w:num w:numId="2" w16cid:durableId="406732299">
    <w:abstractNumId w:val="16"/>
  </w:num>
  <w:num w:numId="3" w16cid:durableId="2119064549">
    <w:abstractNumId w:val="6"/>
  </w:num>
  <w:num w:numId="4" w16cid:durableId="755633525">
    <w:abstractNumId w:val="5"/>
  </w:num>
  <w:num w:numId="5" w16cid:durableId="1896887061">
    <w:abstractNumId w:val="11"/>
  </w:num>
  <w:num w:numId="6" w16cid:durableId="922252310">
    <w:abstractNumId w:val="12"/>
  </w:num>
  <w:num w:numId="7" w16cid:durableId="1520200842">
    <w:abstractNumId w:val="7"/>
  </w:num>
  <w:num w:numId="8" w16cid:durableId="126626962">
    <w:abstractNumId w:val="4"/>
  </w:num>
  <w:num w:numId="9" w16cid:durableId="1970554200">
    <w:abstractNumId w:val="14"/>
  </w:num>
  <w:num w:numId="10" w16cid:durableId="1727727092">
    <w:abstractNumId w:val="10"/>
  </w:num>
  <w:num w:numId="11" w16cid:durableId="605574767">
    <w:abstractNumId w:val="15"/>
  </w:num>
  <w:num w:numId="12" w16cid:durableId="201789521">
    <w:abstractNumId w:val="2"/>
  </w:num>
  <w:num w:numId="13" w16cid:durableId="1645040096">
    <w:abstractNumId w:val="8"/>
  </w:num>
  <w:num w:numId="14" w16cid:durableId="1782871077">
    <w:abstractNumId w:val="3"/>
  </w:num>
  <w:num w:numId="15" w16cid:durableId="1805804000">
    <w:abstractNumId w:val="0"/>
  </w:num>
  <w:num w:numId="16" w16cid:durableId="1372730377">
    <w:abstractNumId w:val="13"/>
  </w:num>
  <w:num w:numId="17" w16cid:durableId="12353126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04391"/>
    <w:rsid w:val="000051BF"/>
    <w:rsid w:val="00013443"/>
    <w:rsid w:val="00015F75"/>
    <w:rsid w:val="000171CF"/>
    <w:rsid w:val="00021912"/>
    <w:rsid w:val="0002536C"/>
    <w:rsid w:val="000326DD"/>
    <w:rsid w:val="00032E4B"/>
    <w:rsid w:val="0004138A"/>
    <w:rsid w:val="0005282B"/>
    <w:rsid w:val="00060008"/>
    <w:rsid w:val="00060D8E"/>
    <w:rsid w:val="00062808"/>
    <w:rsid w:val="00071C40"/>
    <w:rsid w:val="00074218"/>
    <w:rsid w:val="000854A2"/>
    <w:rsid w:val="00087861"/>
    <w:rsid w:val="00087E4F"/>
    <w:rsid w:val="00095540"/>
    <w:rsid w:val="00097A9E"/>
    <w:rsid w:val="000A25E6"/>
    <w:rsid w:val="000B749C"/>
    <w:rsid w:val="000B7A2B"/>
    <w:rsid w:val="000C53D4"/>
    <w:rsid w:val="000C647C"/>
    <w:rsid w:val="000D715F"/>
    <w:rsid w:val="000E0AA0"/>
    <w:rsid w:val="000E5117"/>
    <w:rsid w:val="000F1969"/>
    <w:rsid w:val="00104016"/>
    <w:rsid w:val="00105855"/>
    <w:rsid w:val="00112DDF"/>
    <w:rsid w:val="00140350"/>
    <w:rsid w:val="00143711"/>
    <w:rsid w:val="00153FCD"/>
    <w:rsid w:val="001744C5"/>
    <w:rsid w:val="0017708A"/>
    <w:rsid w:val="001775DE"/>
    <w:rsid w:val="00182387"/>
    <w:rsid w:val="0019012F"/>
    <w:rsid w:val="00191E9D"/>
    <w:rsid w:val="001978DA"/>
    <w:rsid w:val="001A29D3"/>
    <w:rsid w:val="001A3E17"/>
    <w:rsid w:val="001B580F"/>
    <w:rsid w:val="001C728E"/>
    <w:rsid w:val="001E0836"/>
    <w:rsid w:val="001E4A0E"/>
    <w:rsid w:val="001E5AA6"/>
    <w:rsid w:val="001E6C36"/>
    <w:rsid w:val="001E7E37"/>
    <w:rsid w:val="001F1E01"/>
    <w:rsid w:val="00203693"/>
    <w:rsid w:val="00221216"/>
    <w:rsid w:val="0022216C"/>
    <w:rsid w:val="00245179"/>
    <w:rsid w:val="00245557"/>
    <w:rsid w:val="00251A8B"/>
    <w:rsid w:val="00257075"/>
    <w:rsid w:val="00261752"/>
    <w:rsid w:val="00280C09"/>
    <w:rsid w:val="002815AB"/>
    <w:rsid w:val="00284619"/>
    <w:rsid w:val="002878BD"/>
    <w:rsid w:val="002965C1"/>
    <w:rsid w:val="002B2EEC"/>
    <w:rsid w:val="002C4AD9"/>
    <w:rsid w:val="002D077B"/>
    <w:rsid w:val="002D0F58"/>
    <w:rsid w:val="002D1F8C"/>
    <w:rsid w:val="002D2815"/>
    <w:rsid w:val="002D3C48"/>
    <w:rsid w:val="002D402C"/>
    <w:rsid w:val="002D5B6A"/>
    <w:rsid w:val="002E4740"/>
    <w:rsid w:val="002E52AE"/>
    <w:rsid w:val="002F2DEF"/>
    <w:rsid w:val="002F45D4"/>
    <w:rsid w:val="00303713"/>
    <w:rsid w:val="003163CF"/>
    <w:rsid w:val="00324E83"/>
    <w:rsid w:val="003303DA"/>
    <w:rsid w:val="003478D6"/>
    <w:rsid w:val="0035284C"/>
    <w:rsid w:val="00356E5C"/>
    <w:rsid w:val="00357E35"/>
    <w:rsid w:val="003742C6"/>
    <w:rsid w:val="00382756"/>
    <w:rsid w:val="00382FEA"/>
    <w:rsid w:val="003831CC"/>
    <w:rsid w:val="003854E9"/>
    <w:rsid w:val="00392036"/>
    <w:rsid w:val="003930E5"/>
    <w:rsid w:val="0039482B"/>
    <w:rsid w:val="003963CB"/>
    <w:rsid w:val="003A451C"/>
    <w:rsid w:val="003B5E69"/>
    <w:rsid w:val="003C2930"/>
    <w:rsid w:val="003D1810"/>
    <w:rsid w:val="003D3702"/>
    <w:rsid w:val="003D4F62"/>
    <w:rsid w:val="003D50C2"/>
    <w:rsid w:val="003E13E4"/>
    <w:rsid w:val="003E4AA6"/>
    <w:rsid w:val="003E6293"/>
    <w:rsid w:val="003F1F15"/>
    <w:rsid w:val="003F406B"/>
    <w:rsid w:val="0040582B"/>
    <w:rsid w:val="00412029"/>
    <w:rsid w:val="0042501B"/>
    <w:rsid w:val="004252A9"/>
    <w:rsid w:val="00436042"/>
    <w:rsid w:val="00441BCC"/>
    <w:rsid w:val="00442A72"/>
    <w:rsid w:val="0045181A"/>
    <w:rsid w:val="00453465"/>
    <w:rsid w:val="00453AD9"/>
    <w:rsid w:val="00460958"/>
    <w:rsid w:val="0046179B"/>
    <w:rsid w:val="004631AA"/>
    <w:rsid w:val="00463E02"/>
    <w:rsid w:val="00473118"/>
    <w:rsid w:val="004811F9"/>
    <w:rsid w:val="00482480"/>
    <w:rsid w:val="00482DDB"/>
    <w:rsid w:val="004834E8"/>
    <w:rsid w:val="00493D74"/>
    <w:rsid w:val="004B0980"/>
    <w:rsid w:val="004B37E1"/>
    <w:rsid w:val="004B7202"/>
    <w:rsid w:val="004C235D"/>
    <w:rsid w:val="004C4EBC"/>
    <w:rsid w:val="004E53D4"/>
    <w:rsid w:val="00504F5E"/>
    <w:rsid w:val="00505500"/>
    <w:rsid w:val="00513E93"/>
    <w:rsid w:val="005165AD"/>
    <w:rsid w:val="0052340A"/>
    <w:rsid w:val="00526DEC"/>
    <w:rsid w:val="0055663B"/>
    <w:rsid w:val="00582883"/>
    <w:rsid w:val="00584115"/>
    <w:rsid w:val="00590E8E"/>
    <w:rsid w:val="005A381F"/>
    <w:rsid w:val="005A5C0C"/>
    <w:rsid w:val="005B3226"/>
    <w:rsid w:val="005B5CA7"/>
    <w:rsid w:val="005C2BAB"/>
    <w:rsid w:val="005C2CCD"/>
    <w:rsid w:val="005C3C21"/>
    <w:rsid w:val="005C480A"/>
    <w:rsid w:val="005C55D0"/>
    <w:rsid w:val="005D4799"/>
    <w:rsid w:val="005D51E2"/>
    <w:rsid w:val="005E2328"/>
    <w:rsid w:val="005F39AB"/>
    <w:rsid w:val="005F39C6"/>
    <w:rsid w:val="005F54B9"/>
    <w:rsid w:val="005F77FC"/>
    <w:rsid w:val="006071D4"/>
    <w:rsid w:val="00613AFD"/>
    <w:rsid w:val="00624FD1"/>
    <w:rsid w:val="0063210B"/>
    <w:rsid w:val="00633BF6"/>
    <w:rsid w:val="00634546"/>
    <w:rsid w:val="006366B7"/>
    <w:rsid w:val="006407AB"/>
    <w:rsid w:val="00660CE7"/>
    <w:rsid w:val="006702EC"/>
    <w:rsid w:val="00675A00"/>
    <w:rsid w:val="006762EF"/>
    <w:rsid w:val="0068092D"/>
    <w:rsid w:val="00680D3D"/>
    <w:rsid w:val="00683F1A"/>
    <w:rsid w:val="00690BD8"/>
    <w:rsid w:val="00696679"/>
    <w:rsid w:val="006A152F"/>
    <w:rsid w:val="006B1DEC"/>
    <w:rsid w:val="006C2299"/>
    <w:rsid w:val="006C4A77"/>
    <w:rsid w:val="006C5989"/>
    <w:rsid w:val="006C757B"/>
    <w:rsid w:val="006D256B"/>
    <w:rsid w:val="006F0806"/>
    <w:rsid w:val="006F37B1"/>
    <w:rsid w:val="006F5069"/>
    <w:rsid w:val="00722C52"/>
    <w:rsid w:val="00730636"/>
    <w:rsid w:val="00735FAB"/>
    <w:rsid w:val="00743BC8"/>
    <w:rsid w:val="00746676"/>
    <w:rsid w:val="007605CD"/>
    <w:rsid w:val="00761F32"/>
    <w:rsid w:val="00775FE8"/>
    <w:rsid w:val="00777A8A"/>
    <w:rsid w:val="00783574"/>
    <w:rsid w:val="00784204"/>
    <w:rsid w:val="00784D3C"/>
    <w:rsid w:val="00786769"/>
    <w:rsid w:val="00786B2B"/>
    <w:rsid w:val="00790413"/>
    <w:rsid w:val="007961CD"/>
    <w:rsid w:val="007A7E1D"/>
    <w:rsid w:val="007B6991"/>
    <w:rsid w:val="007C17E8"/>
    <w:rsid w:val="007D1CB6"/>
    <w:rsid w:val="007D4CB8"/>
    <w:rsid w:val="007E3026"/>
    <w:rsid w:val="007F31DF"/>
    <w:rsid w:val="008022DF"/>
    <w:rsid w:val="008055E4"/>
    <w:rsid w:val="00807782"/>
    <w:rsid w:val="00817F3A"/>
    <w:rsid w:val="00822BCA"/>
    <w:rsid w:val="0082654E"/>
    <w:rsid w:val="00831844"/>
    <w:rsid w:val="00832094"/>
    <w:rsid w:val="008335E2"/>
    <w:rsid w:val="00836D55"/>
    <w:rsid w:val="00837116"/>
    <w:rsid w:val="00840361"/>
    <w:rsid w:val="00842671"/>
    <w:rsid w:val="00851E35"/>
    <w:rsid w:val="008551D7"/>
    <w:rsid w:val="008607A5"/>
    <w:rsid w:val="008735CB"/>
    <w:rsid w:val="00876394"/>
    <w:rsid w:val="0089134C"/>
    <w:rsid w:val="00895D1A"/>
    <w:rsid w:val="008A18DE"/>
    <w:rsid w:val="008A4562"/>
    <w:rsid w:val="008B5807"/>
    <w:rsid w:val="008C0237"/>
    <w:rsid w:val="008C169B"/>
    <w:rsid w:val="008C28D1"/>
    <w:rsid w:val="008D2080"/>
    <w:rsid w:val="008D5A36"/>
    <w:rsid w:val="008E263B"/>
    <w:rsid w:val="008E72CF"/>
    <w:rsid w:val="008F4AF0"/>
    <w:rsid w:val="008F645E"/>
    <w:rsid w:val="0090104C"/>
    <w:rsid w:val="009021B2"/>
    <w:rsid w:val="00920A3A"/>
    <w:rsid w:val="009245A6"/>
    <w:rsid w:val="00936047"/>
    <w:rsid w:val="0095328F"/>
    <w:rsid w:val="009626BB"/>
    <w:rsid w:val="00966403"/>
    <w:rsid w:val="00966810"/>
    <w:rsid w:val="00966AD0"/>
    <w:rsid w:val="009754EE"/>
    <w:rsid w:val="0097595B"/>
    <w:rsid w:val="009759F9"/>
    <w:rsid w:val="009804A3"/>
    <w:rsid w:val="00984825"/>
    <w:rsid w:val="00987AE8"/>
    <w:rsid w:val="00996824"/>
    <w:rsid w:val="00997921"/>
    <w:rsid w:val="009A5B14"/>
    <w:rsid w:val="009A6632"/>
    <w:rsid w:val="009C10DD"/>
    <w:rsid w:val="009C1474"/>
    <w:rsid w:val="009C2233"/>
    <w:rsid w:val="009C2C08"/>
    <w:rsid w:val="009D0171"/>
    <w:rsid w:val="009D18C0"/>
    <w:rsid w:val="009D7269"/>
    <w:rsid w:val="009D76FB"/>
    <w:rsid w:val="009E107E"/>
    <w:rsid w:val="009E254A"/>
    <w:rsid w:val="009E6A29"/>
    <w:rsid w:val="009F3588"/>
    <w:rsid w:val="009F5EF5"/>
    <w:rsid w:val="009F6D30"/>
    <w:rsid w:val="00A07F6C"/>
    <w:rsid w:val="00A16B85"/>
    <w:rsid w:val="00A24E60"/>
    <w:rsid w:val="00A30479"/>
    <w:rsid w:val="00A6220F"/>
    <w:rsid w:val="00A71712"/>
    <w:rsid w:val="00A84ACE"/>
    <w:rsid w:val="00A9072E"/>
    <w:rsid w:val="00A96062"/>
    <w:rsid w:val="00AB23AF"/>
    <w:rsid w:val="00AB7C1E"/>
    <w:rsid w:val="00AC6C76"/>
    <w:rsid w:val="00AD042A"/>
    <w:rsid w:val="00AE6DD2"/>
    <w:rsid w:val="00B005CB"/>
    <w:rsid w:val="00B02893"/>
    <w:rsid w:val="00B05714"/>
    <w:rsid w:val="00B10699"/>
    <w:rsid w:val="00B13001"/>
    <w:rsid w:val="00B13E04"/>
    <w:rsid w:val="00B17073"/>
    <w:rsid w:val="00B31261"/>
    <w:rsid w:val="00B3376A"/>
    <w:rsid w:val="00B372CE"/>
    <w:rsid w:val="00B46AF3"/>
    <w:rsid w:val="00B5489D"/>
    <w:rsid w:val="00B55B94"/>
    <w:rsid w:val="00B56233"/>
    <w:rsid w:val="00B62828"/>
    <w:rsid w:val="00B7037E"/>
    <w:rsid w:val="00B721AD"/>
    <w:rsid w:val="00B74876"/>
    <w:rsid w:val="00B842DB"/>
    <w:rsid w:val="00BA5231"/>
    <w:rsid w:val="00BA5569"/>
    <w:rsid w:val="00BB2492"/>
    <w:rsid w:val="00BB2991"/>
    <w:rsid w:val="00BB72D7"/>
    <w:rsid w:val="00BC0552"/>
    <w:rsid w:val="00BC0FEB"/>
    <w:rsid w:val="00BC438C"/>
    <w:rsid w:val="00BC7600"/>
    <w:rsid w:val="00BD2599"/>
    <w:rsid w:val="00BD2E59"/>
    <w:rsid w:val="00BD3893"/>
    <w:rsid w:val="00BF32FA"/>
    <w:rsid w:val="00C055C8"/>
    <w:rsid w:val="00C11227"/>
    <w:rsid w:val="00C1237F"/>
    <w:rsid w:val="00C17899"/>
    <w:rsid w:val="00C248A2"/>
    <w:rsid w:val="00C25172"/>
    <w:rsid w:val="00C2694A"/>
    <w:rsid w:val="00C37F46"/>
    <w:rsid w:val="00C40B5B"/>
    <w:rsid w:val="00C62636"/>
    <w:rsid w:val="00C62908"/>
    <w:rsid w:val="00C640C3"/>
    <w:rsid w:val="00C73B24"/>
    <w:rsid w:val="00C7514F"/>
    <w:rsid w:val="00C756D5"/>
    <w:rsid w:val="00CA082C"/>
    <w:rsid w:val="00CA31A0"/>
    <w:rsid w:val="00CB101E"/>
    <w:rsid w:val="00CC0914"/>
    <w:rsid w:val="00CE210A"/>
    <w:rsid w:val="00CE4E96"/>
    <w:rsid w:val="00CE5D32"/>
    <w:rsid w:val="00CE7451"/>
    <w:rsid w:val="00CF4684"/>
    <w:rsid w:val="00D011BF"/>
    <w:rsid w:val="00D01EC3"/>
    <w:rsid w:val="00D023D2"/>
    <w:rsid w:val="00D068FC"/>
    <w:rsid w:val="00D0717E"/>
    <w:rsid w:val="00D13454"/>
    <w:rsid w:val="00D1386D"/>
    <w:rsid w:val="00D15A0B"/>
    <w:rsid w:val="00D17BD4"/>
    <w:rsid w:val="00D2348C"/>
    <w:rsid w:val="00D23ECD"/>
    <w:rsid w:val="00D24814"/>
    <w:rsid w:val="00D33BAC"/>
    <w:rsid w:val="00D35745"/>
    <w:rsid w:val="00D471F8"/>
    <w:rsid w:val="00D47D53"/>
    <w:rsid w:val="00D54E42"/>
    <w:rsid w:val="00D61C17"/>
    <w:rsid w:val="00D6308C"/>
    <w:rsid w:val="00D63D1B"/>
    <w:rsid w:val="00D64AB2"/>
    <w:rsid w:val="00D74804"/>
    <w:rsid w:val="00D839AB"/>
    <w:rsid w:val="00D93C49"/>
    <w:rsid w:val="00DC4FE8"/>
    <w:rsid w:val="00DF2D8B"/>
    <w:rsid w:val="00DF7825"/>
    <w:rsid w:val="00E0190B"/>
    <w:rsid w:val="00E03F71"/>
    <w:rsid w:val="00E1005F"/>
    <w:rsid w:val="00E15ED5"/>
    <w:rsid w:val="00E17540"/>
    <w:rsid w:val="00E336E9"/>
    <w:rsid w:val="00E515CA"/>
    <w:rsid w:val="00E537FC"/>
    <w:rsid w:val="00E54595"/>
    <w:rsid w:val="00E61F9E"/>
    <w:rsid w:val="00E661E8"/>
    <w:rsid w:val="00E703F4"/>
    <w:rsid w:val="00E76159"/>
    <w:rsid w:val="00E771B0"/>
    <w:rsid w:val="00E80599"/>
    <w:rsid w:val="00E877E3"/>
    <w:rsid w:val="00E92B94"/>
    <w:rsid w:val="00EA19DF"/>
    <w:rsid w:val="00EA4462"/>
    <w:rsid w:val="00EA5556"/>
    <w:rsid w:val="00EA75A9"/>
    <w:rsid w:val="00EB0645"/>
    <w:rsid w:val="00EB0E44"/>
    <w:rsid w:val="00EB5F16"/>
    <w:rsid w:val="00EB7082"/>
    <w:rsid w:val="00EC1260"/>
    <w:rsid w:val="00EC307E"/>
    <w:rsid w:val="00ED32A5"/>
    <w:rsid w:val="00ED4D79"/>
    <w:rsid w:val="00ED548D"/>
    <w:rsid w:val="00EE56F0"/>
    <w:rsid w:val="00EE751C"/>
    <w:rsid w:val="00EF6775"/>
    <w:rsid w:val="00F00397"/>
    <w:rsid w:val="00F05BD9"/>
    <w:rsid w:val="00F05C8C"/>
    <w:rsid w:val="00F1498F"/>
    <w:rsid w:val="00F2346E"/>
    <w:rsid w:val="00F2548D"/>
    <w:rsid w:val="00F43992"/>
    <w:rsid w:val="00F4411E"/>
    <w:rsid w:val="00F45527"/>
    <w:rsid w:val="00F54415"/>
    <w:rsid w:val="00F54DC7"/>
    <w:rsid w:val="00F60634"/>
    <w:rsid w:val="00F6132F"/>
    <w:rsid w:val="00F623FA"/>
    <w:rsid w:val="00F63E27"/>
    <w:rsid w:val="00F663F8"/>
    <w:rsid w:val="00F66C7B"/>
    <w:rsid w:val="00F755CE"/>
    <w:rsid w:val="00F75FDF"/>
    <w:rsid w:val="00F810A9"/>
    <w:rsid w:val="00F822EF"/>
    <w:rsid w:val="00FB7518"/>
    <w:rsid w:val="00FC13E1"/>
    <w:rsid w:val="00FE1915"/>
    <w:rsid w:val="00FE306E"/>
    <w:rsid w:val="00FE5A40"/>
    <w:rsid w:val="00FF1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FE78D62D-49F5-4F23-B66C-57B32C69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854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71D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1810</TotalTime>
  <Pages>20</Pages>
  <Words>1813</Words>
  <Characters>10335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622</cp:revision>
  <dcterms:created xsi:type="dcterms:W3CDTF">2026-06-08T02:04:00Z</dcterms:created>
  <dcterms:modified xsi:type="dcterms:W3CDTF">2026-06-28T05:04:00Z</dcterms:modified>
</cp:coreProperties>
</file>