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DDFE" w14:textId="77777777" w:rsidR="002173E1" w:rsidRDefault="002173E1">
      <w:pPr>
        <w:pStyle w:val="Heading1"/>
        <w:keepNext w:val="0"/>
        <w:keepLines w:val="0"/>
        <w:spacing w:before="480"/>
        <w:jc w:val="center"/>
        <w:rPr>
          <w:b/>
          <w:bCs/>
          <w:sz w:val="42"/>
          <w:szCs w:val="42"/>
        </w:rPr>
      </w:pPr>
    </w:p>
    <w:p w14:paraId="1D9FDF97" w14:textId="499F69E2" w:rsidR="0043443A" w:rsidRPr="007F02C8" w:rsidRDefault="00000000" w:rsidP="007F02C8">
      <w:pPr>
        <w:jc w:val="center"/>
        <w:rPr>
          <w:b/>
          <w:bCs/>
          <w:sz w:val="40"/>
          <w:szCs w:val="40"/>
        </w:rPr>
      </w:pPr>
      <w:r w:rsidRPr="007F02C8">
        <w:rPr>
          <w:b/>
          <w:bCs/>
          <w:sz w:val="40"/>
          <w:szCs w:val="40"/>
        </w:rPr>
        <w:t>SOFTWARE REQUIREMENTS SPECIFICATION (SRS)</w:t>
      </w:r>
    </w:p>
    <w:p w14:paraId="19515F6D" w14:textId="19B244BD" w:rsidR="0043443A" w:rsidRPr="007F02C8" w:rsidRDefault="00000000" w:rsidP="007F02C8">
      <w:pPr>
        <w:jc w:val="center"/>
        <w:rPr>
          <w:b/>
          <w:bCs/>
          <w:sz w:val="36"/>
          <w:szCs w:val="36"/>
        </w:rPr>
      </w:pPr>
      <w:bookmarkStart w:id="0" w:name="_blioh4omlq3o" w:colFirst="0" w:colLast="0"/>
      <w:bookmarkEnd w:id="0"/>
      <w:r w:rsidRPr="007F02C8">
        <w:rPr>
          <w:b/>
          <w:bCs/>
          <w:sz w:val="36"/>
          <w:szCs w:val="36"/>
        </w:rPr>
        <w:t>Project Title:</w:t>
      </w:r>
    </w:p>
    <w:p w14:paraId="61C69B95" w14:textId="77777777" w:rsidR="0043443A" w:rsidRDefault="0043443A"/>
    <w:p w14:paraId="7C881892" w14:textId="77777777" w:rsidR="00F652A3" w:rsidRDefault="00F652A3">
      <w:pPr>
        <w:jc w:val="center"/>
      </w:pPr>
    </w:p>
    <w:p w14:paraId="4A7616EF" w14:textId="77777777" w:rsidR="00F652A3" w:rsidRDefault="00F652A3">
      <w:pPr>
        <w:jc w:val="center"/>
      </w:pPr>
    </w:p>
    <w:p w14:paraId="431C7DE8" w14:textId="77777777" w:rsidR="00F652A3" w:rsidRDefault="00F652A3">
      <w:pPr>
        <w:jc w:val="center"/>
      </w:pPr>
    </w:p>
    <w:p w14:paraId="07AFF680" w14:textId="77777777" w:rsidR="00F652A3" w:rsidRDefault="00F652A3">
      <w:pPr>
        <w:jc w:val="center"/>
      </w:pPr>
    </w:p>
    <w:p w14:paraId="2D57C6F8" w14:textId="77777777" w:rsidR="00F652A3" w:rsidRDefault="00F652A3">
      <w:pPr>
        <w:jc w:val="center"/>
      </w:pPr>
    </w:p>
    <w:p w14:paraId="0CD2E075" w14:textId="77777777" w:rsidR="002173E1" w:rsidRDefault="002173E1">
      <w:pPr>
        <w:jc w:val="center"/>
      </w:pPr>
    </w:p>
    <w:p w14:paraId="513B30DE" w14:textId="77777777" w:rsidR="002173E1" w:rsidRDefault="002173E1">
      <w:pPr>
        <w:jc w:val="center"/>
      </w:pPr>
    </w:p>
    <w:p w14:paraId="1BF851B3" w14:textId="77777777" w:rsidR="002173E1" w:rsidRDefault="002173E1">
      <w:pPr>
        <w:jc w:val="center"/>
      </w:pPr>
    </w:p>
    <w:p w14:paraId="0FDF4522" w14:textId="77777777" w:rsidR="002173E1" w:rsidRDefault="002173E1">
      <w:pPr>
        <w:jc w:val="center"/>
      </w:pPr>
    </w:p>
    <w:p w14:paraId="5C0C224C" w14:textId="77777777" w:rsidR="002173E1" w:rsidRDefault="002173E1">
      <w:pPr>
        <w:jc w:val="center"/>
      </w:pPr>
    </w:p>
    <w:p w14:paraId="286F1C5A" w14:textId="77777777" w:rsidR="002173E1" w:rsidRDefault="002173E1">
      <w:pPr>
        <w:jc w:val="center"/>
      </w:pPr>
    </w:p>
    <w:p w14:paraId="0576C295" w14:textId="77777777" w:rsidR="00F652A3" w:rsidRDefault="00F652A3">
      <w:pPr>
        <w:jc w:val="center"/>
      </w:pPr>
    </w:p>
    <w:p w14:paraId="61C9ED2C" w14:textId="77777777" w:rsidR="00F652A3" w:rsidRDefault="00F652A3">
      <w:pPr>
        <w:jc w:val="center"/>
      </w:pPr>
    </w:p>
    <w:p w14:paraId="07A8373A" w14:textId="77777777" w:rsidR="00F652A3" w:rsidRDefault="00F652A3">
      <w:pPr>
        <w:jc w:val="center"/>
      </w:pPr>
    </w:p>
    <w:tbl>
      <w:tblPr>
        <w:tblStyle w:val="TableGrid"/>
        <w:tblpPr w:leftFromText="180" w:rightFromText="180" w:vertAnchor="text" w:horzAnchor="margin" w:tblpXSpec="center" w:tblpY="77"/>
        <w:tblW w:w="0" w:type="auto"/>
        <w:tblLook w:val="04A0" w:firstRow="1" w:lastRow="0" w:firstColumn="1" w:lastColumn="0" w:noHBand="0" w:noVBand="1"/>
      </w:tblPr>
      <w:tblGrid>
        <w:gridCol w:w="900"/>
        <w:gridCol w:w="1890"/>
        <w:gridCol w:w="3600"/>
        <w:gridCol w:w="2610"/>
      </w:tblGrid>
      <w:tr w:rsidR="000D2A5C" w:rsidRPr="002B7CD8" w14:paraId="6BEA85B6" w14:textId="77777777" w:rsidTr="00B3643F">
        <w:tc>
          <w:tcPr>
            <w:tcW w:w="9000" w:type="dxa"/>
            <w:gridSpan w:val="4"/>
            <w:vAlign w:val="center"/>
          </w:tcPr>
          <w:p w14:paraId="17A339BB" w14:textId="77777777" w:rsidR="000D2A5C" w:rsidRPr="001A4A0B" w:rsidRDefault="000D2A5C" w:rsidP="00B3643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AC1F22">
              <w:rPr>
                <w:rFonts w:ascii="Calibri" w:hAnsi="Calibri" w:cs="Calibri"/>
                <w:b/>
                <w:sz w:val="32"/>
                <w:szCs w:val="32"/>
              </w:rPr>
              <w:t>Team Info</w:t>
            </w:r>
          </w:p>
        </w:tc>
      </w:tr>
      <w:tr w:rsidR="000D2A5C" w:rsidRPr="002B7CD8" w14:paraId="1A5EE052" w14:textId="77777777" w:rsidTr="00B3643F">
        <w:tc>
          <w:tcPr>
            <w:tcW w:w="900" w:type="dxa"/>
            <w:vAlign w:val="center"/>
          </w:tcPr>
          <w:p w14:paraId="1F187B99" w14:textId="77777777" w:rsidR="000D2A5C" w:rsidRPr="001A4A0B" w:rsidRDefault="000D2A5C" w:rsidP="00B3643F">
            <w:pPr>
              <w:rPr>
                <w:rFonts w:ascii="Calibri" w:hAnsi="Calibri" w:cs="Calibri"/>
                <w:sz w:val="24"/>
                <w:szCs w:val="24"/>
              </w:rPr>
            </w:pPr>
            <w:r w:rsidRPr="001A4A0B">
              <w:rPr>
                <w:rFonts w:ascii="Calibri" w:hAnsi="Calibri" w:cs="Calibri"/>
                <w:b/>
                <w:sz w:val="24"/>
                <w:szCs w:val="24"/>
              </w:rPr>
              <w:t>SL</w:t>
            </w:r>
          </w:p>
        </w:tc>
        <w:tc>
          <w:tcPr>
            <w:tcW w:w="1890" w:type="dxa"/>
            <w:vAlign w:val="center"/>
          </w:tcPr>
          <w:p w14:paraId="094A6664" w14:textId="77777777" w:rsidR="000D2A5C" w:rsidRPr="001A4A0B" w:rsidRDefault="000D2A5C" w:rsidP="00B3643F">
            <w:pPr>
              <w:rPr>
                <w:rFonts w:ascii="Calibri" w:hAnsi="Calibri" w:cs="Calibri"/>
                <w:sz w:val="24"/>
                <w:szCs w:val="24"/>
              </w:rPr>
            </w:pPr>
            <w:r w:rsidRPr="001A4A0B">
              <w:rPr>
                <w:rFonts w:ascii="Calibri" w:hAnsi="Calibri" w:cs="Calibri"/>
                <w:b/>
                <w:sz w:val="24"/>
                <w:szCs w:val="24"/>
              </w:rPr>
              <w:t>Student ID</w:t>
            </w:r>
          </w:p>
        </w:tc>
        <w:tc>
          <w:tcPr>
            <w:tcW w:w="3600" w:type="dxa"/>
            <w:vAlign w:val="center"/>
          </w:tcPr>
          <w:p w14:paraId="0646BA96" w14:textId="77777777" w:rsidR="000D2A5C" w:rsidRPr="001A4A0B" w:rsidRDefault="000D2A5C" w:rsidP="00B3643F">
            <w:pPr>
              <w:rPr>
                <w:rFonts w:ascii="Calibri" w:hAnsi="Calibri" w:cs="Calibri"/>
                <w:sz w:val="24"/>
                <w:szCs w:val="24"/>
              </w:rPr>
            </w:pPr>
            <w:r w:rsidRPr="001A4A0B">
              <w:rPr>
                <w:rFonts w:ascii="Calibri" w:hAnsi="Calibri" w:cs="Calibri"/>
                <w:b/>
                <w:sz w:val="24"/>
                <w:szCs w:val="24"/>
              </w:rPr>
              <w:t>Student Name</w:t>
            </w:r>
          </w:p>
        </w:tc>
        <w:tc>
          <w:tcPr>
            <w:tcW w:w="2610" w:type="dxa"/>
            <w:vAlign w:val="center"/>
          </w:tcPr>
          <w:p w14:paraId="6270BF11" w14:textId="77777777" w:rsidR="000D2A5C" w:rsidRPr="001A4A0B" w:rsidRDefault="000D2A5C" w:rsidP="00B3643F">
            <w:pPr>
              <w:rPr>
                <w:rFonts w:ascii="Calibri" w:hAnsi="Calibri" w:cs="Calibri"/>
                <w:sz w:val="24"/>
                <w:szCs w:val="24"/>
              </w:rPr>
            </w:pPr>
            <w:r w:rsidRPr="001A4A0B">
              <w:rPr>
                <w:rFonts w:ascii="Calibri" w:hAnsi="Calibri" w:cs="Calibri"/>
                <w:b/>
                <w:sz w:val="24"/>
                <w:szCs w:val="24"/>
              </w:rPr>
              <w:t>Role</w:t>
            </w:r>
          </w:p>
        </w:tc>
      </w:tr>
      <w:tr w:rsidR="000D2A5C" w:rsidRPr="002B7CD8" w14:paraId="7BAE459C" w14:textId="77777777" w:rsidTr="00B3643F">
        <w:tc>
          <w:tcPr>
            <w:tcW w:w="900" w:type="dxa"/>
            <w:vAlign w:val="center"/>
          </w:tcPr>
          <w:p w14:paraId="44D067E8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890" w:type="dxa"/>
            <w:vAlign w:val="center"/>
          </w:tcPr>
          <w:p w14:paraId="0A2EF904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600" w:type="dxa"/>
            <w:vAlign w:val="center"/>
          </w:tcPr>
          <w:p w14:paraId="4713B7BD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5A7CAAB8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</w:tr>
      <w:tr w:rsidR="000D2A5C" w:rsidRPr="002B7CD8" w14:paraId="7C13AA75" w14:textId="77777777" w:rsidTr="00B3643F">
        <w:tc>
          <w:tcPr>
            <w:tcW w:w="900" w:type="dxa"/>
            <w:vAlign w:val="center"/>
          </w:tcPr>
          <w:p w14:paraId="67B159AC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890" w:type="dxa"/>
            <w:vAlign w:val="center"/>
          </w:tcPr>
          <w:p w14:paraId="19C9F9D2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600" w:type="dxa"/>
            <w:vAlign w:val="center"/>
          </w:tcPr>
          <w:p w14:paraId="7481BB10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2FF2437C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</w:tr>
      <w:tr w:rsidR="000D2A5C" w:rsidRPr="002B7CD8" w14:paraId="62133466" w14:textId="77777777" w:rsidTr="00B3643F">
        <w:tc>
          <w:tcPr>
            <w:tcW w:w="900" w:type="dxa"/>
            <w:vAlign w:val="center"/>
          </w:tcPr>
          <w:p w14:paraId="197F5679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890" w:type="dxa"/>
            <w:vAlign w:val="center"/>
          </w:tcPr>
          <w:p w14:paraId="45251F1F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600" w:type="dxa"/>
            <w:vAlign w:val="center"/>
          </w:tcPr>
          <w:p w14:paraId="3C27C6D2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5D0348F8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</w:tr>
      <w:tr w:rsidR="000D2A5C" w:rsidRPr="002B7CD8" w14:paraId="3DF4ADB2" w14:textId="77777777" w:rsidTr="00B3643F">
        <w:tc>
          <w:tcPr>
            <w:tcW w:w="900" w:type="dxa"/>
            <w:vAlign w:val="center"/>
          </w:tcPr>
          <w:p w14:paraId="15CE12E3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890" w:type="dxa"/>
            <w:vAlign w:val="center"/>
          </w:tcPr>
          <w:p w14:paraId="1DB73C2C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600" w:type="dxa"/>
            <w:vAlign w:val="center"/>
          </w:tcPr>
          <w:p w14:paraId="198C362F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33076684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  <w:r w:rsidRPr="002B7CD8">
              <w:rPr>
                <w:rFonts w:ascii="Calibri" w:hAnsi="Calibri" w:cs="Calibri"/>
              </w:rPr>
              <w:t xml:space="preserve"> </w:t>
            </w:r>
          </w:p>
        </w:tc>
      </w:tr>
      <w:tr w:rsidR="000D2A5C" w:rsidRPr="002B7CD8" w14:paraId="740CE072" w14:textId="77777777" w:rsidTr="00B3643F">
        <w:tc>
          <w:tcPr>
            <w:tcW w:w="900" w:type="dxa"/>
            <w:vAlign w:val="center"/>
          </w:tcPr>
          <w:p w14:paraId="6EB85409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</w:p>
        </w:tc>
        <w:tc>
          <w:tcPr>
            <w:tcW w:w="1890" w:type="dxa"/>
            <w:vAlign w:val="center"/>
          </w:tcPr>
          <w:p w14:paraId="307CDD53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</w:p>
        </w:tc>
        <w:tc>
          <w:tcPr>
            <w:tcW w:w="3600" w:type="dxa"/>
            <w:vAlign w:val="center"/>
          </w:tcPr>
          <w:p w14:paraId="41437CF6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</w:p>
        </w:tc>
        <w:tc>
          <w:tcPr>
            <w:tcW w:w="2610" w:type="dxa"/>
            <w:vAlign w:val="center"/>
          </w:tcPr>
          <w:p w14:paraId="551DD1F7" w14:textId="77777777" w:rsidR="000D2A5C" w:rsidRPr="002B7CD8" w:rsidRDefault="000D2A5C" w:rsidP="00B3643F">
            <w:pPr>
              <w:rPr>
                <w:rFonts w:ascii="Calibri" w:hAnsi="Calibri" w:cs="Calibri"/>
              </w:rPr>
            </w:pPr>
          </w:p>
        </w:tc>
      </w:tr>
    </w:tbl>
    <w:p w14:paraId="2D0B6EF3" w14:textId="77777777" w:rsidR="000D2A5C" w:rsidRPr="002B7CD8" w:rsidRDefault="000D2A5C" w:rsidP="000D2A5C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AAC2BBB" w14:textId="77777777" w:rsidR="000D2A5C" w:rsidRPr="002B7CD8" w:rsidRDefault="000D2A5C" w:rsidP="000D2A5C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A167B67" w14:textId="77777777" w:rsidR="000D2A5C" w:rsidRPr="002B7CD8" w:rsidRDefault="000D2A5C" w:rsidP="000D2A5C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500"/>
      </w:tblGrid>
      <w:tr w:rsidR="000D2A5C" w:rsidRPr="001A4A0B" w14:paraId="6C704C57" w14:textId="77777777" w:rsidTr="00B3643F">
        <w:trPr>
          <w:trHeight w:val="389"/>
          <w:tblHeader/>
          <w:jc w:val="center"/>
        </w:trPr>
        <w:tc>
          <w:tcPr>
            <w:tcW w:w="4495" w:type="dxa"/>
            <w:vAlign w:val="center"/>
            <w:hideMark/>
          </w:tcPr>
          <w:p w14:paraId="3B88E96C" w14:textId="77777777" w:rsidR="000D2A5C" w:rsidRPr="00665361" w:rsidRDefault="000D2A5C" w:rsidP="00B3643F">
            <w:pPr>
              <w:rPr>
                <w:b/>
                <w:bCs/>
                <w:sz w:val="28"/>
                <w:szCs w:val="28"/>
              </w:rPr>
            </w:pPr>
            <w:r w:rsidRPr="00665361">
              <w:rPr>
                <w:b/>
                <w:bCs/>
                <w:sz w:val="28"/>
                <w:szCs w:val="28"/>
              </w:rPr>
              <w:t>Document Version</w:t>
            </w:r>
          </w:p>
        </w:tc>
        <w:tc>
          <w:tcPr>
            <w:tcW w:w="4500" w:type="dxa"/>
            <w:vAlign w:val="center"/>
            <w:hideMark/>
          </w:tcPr>
          <w:p w14:paraId="0E6FA742" w14:textId="77777777" w:rsidR="000D2A5C" w:rsidRPr="00665361" w:rsidRDefault="000D2A5C" w:rsidP="00B3643F">
            <w:pPr>
              <w:rPr>
                <w:b/>
                <w:bCs/>
                <w:sz w:val="28"/>
                <w:szCs w:val="28"/>
              </w:rPr>
            </w:pPr>
            <w:r w:rsidRPr="00665361">
              <w:rPr>
                <w:b/>
                <w:bCs/>
                <w:sz w:val="28"/>
                <w:szCs w:val="28"/>
              </w:rPr>
              <w:t>Date of Submission</w:t>
            </w:r>
          </w:p>
        </w:tc>
      </w:tr>
      <w:tr w:rsidR="000D2A5C" w:rsidRPr="001A4A0B" w14:paraId="11444260" w14:textId="77777777" w:rsidTr="00B3643F">
        <w:trPr>
          <w:trHeight w:val="515"/>
          <w:jc w:val="center"/>
        </w:trPr>
        <w:tc>
          <w:tcPr>
            <w:tcW w:w="4495" w:type="dxa"/>
            <w:vAlign w:val="center"/>
            <w:hideMark/>
          </w:tcPr>
          <w:p w14:paraId="2B2D9CBE" w14:textId="77777777" w:rsidR="000D2A5C" w:rsidRPr="001A4A0B" w:rsidRDefault="000D2A5C" w:rsidP="00B3643F">
            <w:pPr>
              <w:pStyle w:val="Heading1"/>
              <w:spacing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500" w:type="dxa"/>
            <w:vAlign w:val="center"/>
            <w:hideMark/>
          </w:tcPr>
          <w:p w14:paraId="0FE2F7AC" w14:textId="77777777" w:rsidR="000D2A5C" w:rsidRPr="001A4A0B" w:rsidRDefault="000D2A5C" w:rsidP="00B3643F">
            <w:pPr>
              <w:pStyle w:val="Heading1"/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2AF4AD6" w14:textId="77777777" w:rsidR="00F652A3" w:rsidRDefault="00F652A3">
      <w:pPr>
        <w:jc w:val="center"/>
      </w:pPr>
    </w:p>
    <w:p w14:paraId="2A1DBD91" w14:textId="77777777" w:rsidR="002173E1" w:rsidRDefault="00F652A3" w:rsidP="00E6357A">
      <w:pPr>
        <w:ind w:left="2700" w:right="4500"/>
        <w:rPr>
          <w:b/>
          <w:bCs/>
        </w:rPr>
      </w:pPr>
      <w:r w:rsidRPr="00F652A3">
        <w:br/>
      </w:r>
    </w:p>
    <w:sdt>
      <w:sdtPr>
        <w:id w:val="-163880149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"/>
        </w:rPr>
      </w:sdtEndPr>
      <w:sdtContent>
        <w:p w14:paraId="75D7F563" w14:textId="1487E519" w:rsidR="00546B89" w:rsidRDefault="00546B89">
          <w:pPr>
            <w:pStyle w:val="TOCHeading"/>
          </w:pPr>
          <w:r>
            <w:t>Contents</w:t>
          </w:r>
        </w:p>
        <w:p w14:paraId="0210B9DD" w14:textId="142B86A9" w:rsidR="0059582E" w:rsidRDefault="00546B8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64776" w:history="1">
            <w:r w:rsidR="0059582E" w:rsidRPr="00E12E4B">
              <w:rPr>
                <w:rStyle w:val="Hyperlink"/>
                <w:b/>
                <w:bCs/>
                <w:noProof/>
              </w:rPr>
              <w:t>Document History</w:t>
            </w:r>
            <w:r w:rsidR="0059582E">
              <w:rPr>
                <w:noProof/>
                <w:webHidden/>
              </w:rPr>
              <w:tab/>
            </w:r>
            <w:r w:rsidR="0059582E">
              <w:rPr>
                <w:noProof/>
                <w:webHidden/>
              </w:rPr>
              <w:fldChar w:fldCharType="begin"/>
            </w:r>
            <w:r w:rsidR="0059582E">
              <w:rPr>
                <w:noProof/>
                <w:webHidden/>
              </w:rPr>
              <w:instrText xml:space="preserve"> PAGEREF _Toc238564776 \h </w:instrText>
            </w:r>
            <w:r w:rsidR="0059582E">
              <w:rPr>
                <w:noProof/>
                <w:webHidden/>
              </w:rPr>
            </w:r>
            <w:r w:rsidR="0059582E">
              <w:rPr>
                <w:noProof/>
                <w:webHidden/>
              </w:rPr>
              <w:fldChar w:fldCharType="separate"/>
            </w:r>
            <w:r w:rsidR="0059582E">
              <w:rPr>
                <w:noProof/>
                <w:webHidden/>
              </w:rPr>
              <w:t>4</w:t>
            </w:r>
            <w:r w:rsidR="0059582E">
              <w:rPr>
                <w:noProof/>
                <w:webHidden/>
              </w:rPr>
              <w:fldChar w:fldCharType="end"/>
            </w:r>
          </w:hyperlink>
        </w:p>
        <w:p w14:paraId="56B705C9" w14:textId="1277B898" w:rsidR="0059582E" w:rsidRDefault="005958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77" w:history="1">
            <w:r w:rsidRPr="00E12E4B">
              <w:rPr>
                <w:rStyle w:val="Hyperlink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5DA32" w14:textId="69F21AD0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78" w:history="1">
            <w:r w:rsidRPr="00E12E4B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08967" w14:textId="56233073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79" w:history="1">
            <w:r w:rsidRPr="00E12E4B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1B13" w14:textId="5A183ADC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0" w:history="1">
            <w:r w:rsidRPr="00E12E4B">
              <w:rPr>
                <w:rStyle w:val="Hyperlink"/>
                <w:noProof/>
              </w:rPr>
              <w:t>1.3 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5588" w14:textId="2FCEA8F1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1" w:history="1">
            <w:r w:rsidRPr="00E12E4B">
              <w:rPr>
                <w:rStyle w:val="Hyperlink"/>
                <w:noProof/>
              </w:rPr>
              <w:t>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133FF" w14:textId="316C8CF0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2" w:history="1">
            <w:r w:rsidRPr="00E12E4B">
              <w:rPr>
                <w:rStyle w:val="Hyperlink"/>
                <w:noProof/>
              </w:rPr>
              <w:t>1.5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A58F" w14:textId="1BBFACC2" w:rsidR="0059582E" w:rsidRDefault="005958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3" w:history="1">
            <w:r w:rsidRPr="00E12E4B">
              <w:rPr>
                <w:rStyle w:val="Hyperlink"/>
                <w:b/>
                <w:bCs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05CC2" w14:textId="4EBC60CA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4" w:history="1">
            <w:r w:rsidRPr="00E12E4B">
              <w:rPr>
                <w:rStyle w:val="Hyperlink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3310E" w14:textId="68CA1537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5" w:history="1">
            <w:r w:rsidRPr="00E12E4B">
              <w:rPr>
                <w:rStyle w:val="Hyperlink"/>
                <w:noProof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DB0DE" w14:textId="3BFCE1D1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6" w:history="1">
            <w:r w:rsidRPr="00E12E4B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F2C4" w14:textId="31924C46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7" w:history="1">
            <w:r w:rsidRPr="00E12E4B">
              <w:rPr>
                <w:rStyle w:val="Hyperlink"/>
                <w:noProof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C12EE" w14:textId="0C0AE904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8" w:history="1">
            <w:r w:rsidRPr="00E12E4B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F2A79" w14:textId="44332E7E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89" w:history="1">
            <w:r w:rsidRPr="00E12E4B">
              <w:rPr>
                <w:rStyle w:val="Hyperlink"/>
                <w:noProof/>
              </w:rPr>
              <w:t>2.6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4105" w14:textId="51C36F05" w:rsidR="0059582E" w:rsidRDefault="005958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0" w:history="1">
            <w:r w:rsidRPr="00E12E4B">
              <w:rPr>
                <w:rStyle w:val="Hyperlink"/>
                <w:b/>
                <w:bCs/>
                <w:noProof/>
              </w:rPr>
              <w:t>3. Specific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2738" w14:textId="3E9F4CCF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1" w:history="1">
            <w:r w:rsidRPr="00E12E4B">
              <w:rPr>
                <w:rStyle w:val="Hyperlink"/>
                <w:noProof/>
              </w:rPr>
              <w:t>3.1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17758" w14:textId="776F3E7E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2" w:history="1">
            <w:r w:rsidRPr="00E12E4B">
              <w:rPr>
                <w:rStyle w:val="Hyperlink"/>
                <w:noProof/>
              </w:rPr>
              <w:t>3.1.1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C494E" w14:textId="5753E418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3" w:history="1">
            <w:r w:rsidRPr="00E12E4B">
              <w:rPr>
                <w:rStyle w:val="Hyperlink"/>
                <w:noProof/>
              </w:rPr>
              <w:t>3.1.2 Student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5031D" w14:textId="7F8CC9DA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4" w:history="1">
            <w:r w:rsidRPr="00E12E4B">
              <w:rPr>
                <w:rStyle w:val="Hyperlink"/>
                <w:noProof/>
              </w:rPr>
              <w:t>3.1.3 Attendance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537D7" w14:textId="4C3B2AE0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5" w:history="1">
            <w:r w:rsidRPr="00E12E4B">
              <w:rPr>
                <w:rStyle w:val="Hyperlink"/>
                <w:noProof/>
              </w:rPr>
              <w:t>3.1.4 Examination and Result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17CF" w14:textId="3C331533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6" w:history="1">
            <w:r w:rsidRPr="00E12E4B">
              <w:rPr>
                <w:rStyle w:val="Hyperlink"/>
                <w:noProof/>
              </w:rPr>
              <w:t>3.1.5 Fee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A3ED6" w14:textId="1E763202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7" w:history="1">
            <w:r w:rsidRPr="00E12E4B">
              <w:rPr>
                <w:rStyle w:val="Hyperlink"/>
                <w:noProof/>
              </w:rPr>
              <w:t>3.2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95B07" w14:textId="5B9B5AFF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8" w:history="1">
            <w:r w:rsidRPr="00E12E4B">
              <w:rPr>
                <w:rStyle w:val="Hyperlink"/>
                <w:noProof/>
              </w:rPr>
              <w:t>3.2.1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5F9BB" w14:textId="5809D660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799" w:history="1">
            <w:r w:rsidRPr="00E12E4B">
              <w:rPr>
                <w:rStyle w:val="Hyperlink"/>
                <w:noProof/>
              </w:rPr>
              <w:t>3.2.2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3AC6" w14:textId="0DEAF64A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0" w:history="1">
            <w:r w:rsidRPr="00E12E4B">
              <w:rPr>
                <w:rStyle w:val="Hyperlink"/>
                <w:noProof/>
              </w:rPr>
              <w:t>3.2.3 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8E7B" w14:textId="6CB9C1BA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1" w:history="1">
            <w:r w:rsidRPr="00E12E4B">
              <w:rPr>
                <w:rStyle w:val="Hyperlink"/>
                <w:noProof/>
              </w:rPr>
              <w:t>3.2.4 Reliability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FC246" w14:textId="0645B9CA" w:rsidR="0059582E" w:rsidRDefault="0059582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2" w:history="1">
            <w:r w:rsidRPr="00E12E4B">
              <w:rPr>
                <w:rStyle w:val="Hyperlink"/>
                <w:noProof/>
              </w:rPr>
              <w:t>3.2.5 Maintainability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CDD1B" w14:textId="48ADB9EE" w:rsidR="0059582E" w:rsidRDefault="005958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3" w:history="1">
            <w:r w:rsidRPr="00E12E4B">
              <w:rPr>
                <w:rStyle w:val="Hyperlink"/>
                <w:b/>
                <w:bCs/>
                <w:noProof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B414F" w14:textId="0717FE7C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4" w:history="1">
            <w:r w:rsidRPr="00E12E4B">
              <w:rPr>
                <w:rStyle w:val="Hyperlink"/>
                <w:noProof/>
              </w:rPr>
              <w:t>4.1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527C6" w14:textId="67507C68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5" w:history="1">
            <w:r w:rsidRPr="00E12E4B">
              <w:rPr>
                <w:rStyle w:val="Hyperlink"/>
                <w:noProof/>
              </w:rPr>
              <w:t>4.2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3B9FD" w14:textId="3D4E164D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6" w:history="1">
            <w:r w:rsidRPr="00E12E4B">
              <w:rPr>
                <w:rStyle w:val="Hyperlink"/>
                <w:noProof/>
              </w:rPr>
              <w:t>4.3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2D755" w14:textId="440ADCF3" w:rsidR="0059582E" w:rsidRDefault="005958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7" w:history="1">
            <w:r w:rsidRPr="00E12E4B">
              <w:rPr>
                <w:rStyle w:val="Hyperlink"/>
                <w:b/>
                <w:bCs/>
                <w:noProof/>
              </w:rPr>
              <w:t>5. System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A91A" w14:textId="626BF046" w:rsidR="0059582E" w:rsidRDefault="005958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8" w:history="1">
            <w:r w:rsidRPr="00E12E4B">
              <w:rPr>
                <w:rStyle w:val="Hyperlink"/>
                <w:b/>
                <w:bCs/>
                <w:noProof/>
              </w:rPr>
              <w:t>6. 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32BE4" w14:textId="730615BB" w:rsidR="0059582E" w:rsidRDefault="005958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09" w:history="1">
            <w:r w:rsidRPr="00E12E4B">
              <w:rPr>
                <w:rStyle w:val="Hyperlink"/>
                <w:b/>
                <w:bCs/>
                <w:noProof/>
              </w:rPr>
              <w:t>7. Requirements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7991B" w14:textId="08867711" w:rsidR="0059582E" w:rsidRDefault="0059582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10" w:history="1">
            <w:r w:rsidRPr="00E12E4B">
              <w:rPr>
                <w:rStyle w:val="Hyperlink"/>
                <w:b/>
                <w:bCs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95B07" w14:textId="7671E811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11" w:history="1">
            <w:r w:rsidRPr="00E12E4B">
              <w:rPr>
                <w:rStyle w:val="Hyperlink"/>
                <w:noProof/>
              </w:rPr>
              <w:t>Appendix A: Requirement Elicitation/Discovery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5FA8E" w14:textId="6B801EBE" w:rsidR="0059582E" w:rsidRDefault="0059582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564812" w:history="1">
            <w:r w:rsidRPr="00E12E4B">
              <w:rPr>
                <w:rStyle w:val="Hyperlink"/>
                <w:noProof/>
              </w:rPr>
              <w:t>Appendix B: Survey/Questionnaires Reponses and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DE0D4" w14:textId="5C99D959" w:rsidR="00546B89" w:rsidRDefault="00546B89">
          <w:r>
            <w:rPr>
              <w:b/>
              <w:bCs/>
              <w:noProof/>
            </w:rPr>
            <w:fldChar w:fldCharType="end"/>
          </w:r>
        </w:p>
      </w:sdtContent>
    </w:sdt>
    <w:p w14:paraId="68B33CCC" w14:textId="660A1971" w:rsidR="00546B89" w:rsidRDefault="00546B89">
      <w:pPr>
        <w:rPr>
          <w:b/>
          <w:bCs/>
        </w:rPr>
      </w:pPr>
      <w:r>
        <w:rPr>
          <w:b/>
          <w:bCs/>
        </w:rPr>
        <w:br w:type="page"/>
      </w:r>
    </w:p>
    <w:p w14:paraId="31A40274" w14:textId="77777777" w:rsidR="000D2A5C" w:rsidRPr="000D2A5C" w:rsidRDefault="000D2A5C" w:rsidP="000D2A5C">
      <w:pPr>
        <w:pStyle w:val="Heading1"/>
        <w:rPr>
          <w:b/>
          <w:bCs/>
        </w:rPr>
      </w:pPr>
      <w:bookmarkStart w:id="1" w:name="_lqbre79dwe7k" w:colFirst="0" w:colLast="0"/>
      <w:bookmarkStart w:id="2" w:name="_Toc238564776"/>
      <w:bookmarkEnd w:id="1"/>
      <w:r w:rsidRPr="000D2A5C">
        <w:rPr>
          <w:b/>
          <w:bCs/>
        </w:rPr>
        <w:lastRenderedPageBreak/>
        <w:t>Document History</w:t>
      </w:r>
      <w:bookmarkEnd w:id="2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2117"/>
        <w:gridCol w:w="2116"/>
        <w:gridCol w:w="1953"/>
        <w:gridCol w:w="2034"/>
      </w:tblGrid>
      <w:tr w:rsidR="000D2A5C" w14:paraId="31662CD3" w14:textId="77777777" w:rsidTr="00B3643F">
        <w:trPr>
          <w:trHeight w:val="500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EA70" w14:textId="77777777" w:rsidR="000D2A5C" w:rsidRDefault="000D2A5C" w:rsidP="00B3643F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4C3C5" w14:textId="77777777" w:rsidR="000D2A5C" w:rsidRDefault="000D2A5C" w:rsidP="00B36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4ACA" w14:textId="77777777" w:rsidR="000D2A5C" w:rsidRDefault="000D2A5C" w:rsidP="00B3643F">
            <w:pPr>
              <w:jc w:val="center"/>
            </w:pPr>
            <w:r>
              <w:rPr>
                <w:b/>
                <w:bCs/>
              </w:rPr>
              <w:t>Authors</w:t>
            </w:r>
          </w:p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E259" w14:textId="77777777" w:rsidR="000D2A5C" w:rsidRDefault="000D2A5C" w:rsidP="00B3643F">
            <w:pPr>
              <w:jc w:val="center"/>
            </w:pPr>
            <w:r>
              <w:rPr>
                <w:b/>
                <w:bCs/>
              </w:rPr>
              <w:t>Change Log</w:t>
            </w:r>
          </w:p>
        </w:tc>
        <w:tc>
          <w:tcPr>
            <w:tcW w:w="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6EA9" w14:textId="77777777" w:rsidR="000D2A5C" w:rsidRDefault="000D2A5C" w:rsidP="00B36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Approved By</w:t>
            </w:r>
          </w:p>
        </w:tc>
      </w:tr>
      <w:tr w:rsidR="000D2A5C" w14:paraId="23F94CE1" w14:textId="77777777" w:rsidTr="00B3643F">
        <w:trPr>
          <w:trHeight w:val="500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75EA" w14:textId="77777777" w:rsidR="000D2A5C" w:rsidRDefault="000D2A5C" w:rsidP="00B3643F">
            <w:r>
              <w:t>V1.0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74FE" w14:textId="77777777" w:rsidR="000D2A5C" w:rsidRDefault="000D2A5C" w:rsidP="00B3643F">
            <w:r>
              <w:t>–-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E5BB" w14:textId="77777777" w:rsidR="000D2A5C" w:rsidRDefault="000D2A5C" w:rsidP="00B3643F"/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E5EB" w14:textId="77777777" w:rsidR="000D2A5C" w:rsidRDefault="000D2A5C" w:rsidP="00B3643F">
            <w:r>
              <w:t>Initial Version</w:t>
            </w:r>
          </w:p>
        </w:tc>
        <w:tc>
          <w:tcPr>
            <w:tcW w:w="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41793" w14:textId="77777777" w:rsidR="000D2A5C" w:rsidRDefault="000D2A5C" w:rsidP="00B3643F"/>
        </w:tc>
      </w:tr>
      <w:tr w:rsidR="000D2A5C" w14:paraId="72F328F0" w14:textId="77777777" w:rsidTr="00B3643F">
        <w:trPr>
          <w:trHeight w:val="500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227D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EB93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6242" w14:textId="77777777" w:rsidR="000D2A5C" w:rsidRDefault="000D2A5C" w:rsidP="00B3643F"/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617B" w14:textId="77777777" w:rsidR="000D2A5C" w:rsidRDefault="000D2A5C" w:rsidP="00B3643F"/>
        </w:tc>
        <w:tc>
          <w:tcPr>
            <w:tcW w:w="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A8DEB" w14:textId="77777777" w:rsidR="000D2A5C" w:rsidRDefault="000D2A5C" w:rsidP="00B3643F"/>
        </w:tc>
      </w:tr>
      <w:tr w:rsidR="000D2A5C" w14:paraId="407FE1E2" w14:textId="77777777" w:rsidTr="00B3643F">
        <w:trPr>
          <w:trHeight w:val="500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84B5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07F7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8472" w14:textId="77777777" w:rsidR="000D2A5C" w:rsidRDefault="000D2A5C" w:rsidP="00B3643F"/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CA9A" w14:textId="77777777" w:rsidR="000D2A5C" w:rsidRDefault="000D2A5C" w:rsidP="00B3643F"/>
        </w:tc>
        <w:tc>
          <w:tcPr>
            <w:tcW w:w="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E50D4" w14:textId="77777777" w:rsidR="000D2A5C" w:rsidRDefault="000D2A5C" w:rsidP="00B3643F"/>
        </w:tc>
      </w:tr>
      <w:tr w:rsidR="000D2A5C" w14:paraId="7C574BD1" w14:textId="77777777" w:rsidTr="00B3643F">
        <w:trPr>
          <w:trHeight w:val="500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612A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355D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17F7" w14:textId="77777777" w:rsidR="000D2A5C" w:rsidRDefault="000D2A5C" w:rsidP="00B3643F"/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916C8" w14:textId="77777777" w:rsidR="000D2A5C" w:rsidRDefault="000D2A5C" w:rsidP="00B3643F"/>
        </w:tc>
        <w:tc>
          <w:tcPr>
            <w:tcW w:w="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A50A" w14:textId="77777777" w:rsidR="000D2A5C" w:rsidRDefault="000D2A5C" w:rsidP="00B3643F"/>
        </w:tc>
      </w:tr>
      <w:tr w:rsidR="000D2A5C" w14:paraId="012E20D9" w14:textId="77777777" w:rsidTr="00B3643F">
        <w:trPr>
          <w:trHeight w:val="500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934D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CCEA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DB9D" w14:textId="77777777" w:rsidR="000D2A5C" w:rsidRDefault="000D2A5C" w:rsidP="00B3643F"/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DEF21" w14:textId="77777777" w:rsidR="000D2A5C" w:rsidRDefault="000D2A5C" w:rsidP="00B3643F"/>
        </w:tc>
        <w:tc>
          <w:tcPr>
            <w:tcW w:w="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7758" w14:textId="77777777" w:rsidR="000D2A5C" w:rsidRDefault="000D2A5C" w:rsidP="00B3643F"/>
        </w:tc>
      </w:tr>
      <w:tr w:rsidR="000D2A5C" w14:paraId="5F20A114" w14:textId="77777777" w:rsidTr="00B3643F">
        <w:trPr>
          <w:trHeight w:val="500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C8F3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F1E2" w14:textId="77777777" w:rsidR="000D2A5C" w:rsidRDefault="000D2A5C" w:rsidP="00B3643F"/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2924" w14:textId="77777777" w:rsidR="000D2A5C" w:rsidRDefault="000D2A5C" w:rsidP="00B3643F"/>
        </w:tc>
        <w:tc>
          <w:tcPr>
            <w:tcW w:w="1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3333" w14:textId="77777777" w:rsidR="000D2A5C" w:rsidRDefault="000D2A5C" w:rsidP="00B3643F"/>
        </w:tc>
        <w:tc>
          <w:tcPr>
            <w:tcW w:w="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25AA" w14:textId="77777777" w:rsidR="000D2A5C" w:rsidRDefault="000D2A5C" w:rsidP="00B3643F"/>
        </w:tc>
      </w:tr>
    </w:tbl>
    <w:p w14:paraId="5EDAA9F1" w14:textId="3ADE906A" w:rsidR="0043443A" w:rsidRPr="00546B89" w:rsidRDefault="00000000" w:rsidP="00546B89">
      <w:pPr>
        <w:pStyle w:val="Heading1"/>
        <w:rPr>
          <w:b/>
          <w:bCs/>
        </w:rPr>
      </w:pPr>
      <w:bookmarkStart w:id="3" w:name="_Toc238564777"/>
      <w:r w:rsidRPr="00546B89">
        <w:rPr>
          <w:b/>
          <w:bCs/>
        </w:rPr>
        <w:t>1. Introduction</w:t>
      </w:r>
      <w:bookmarkEnd w:id="3"/>
    </w:p>
    <w:p w14:paraId="05B67498" w14:textId="77777777" w:rsidR="0043443A" w:rsidRDefault="00000000" w:rsidP="00546B89">
      <w:pPr>
        <w:pStyle w:val="Heading2"/>
      </w:pPr>
      <w:bookmarkStart w:id="4" w:name="_itj7ll210n3k" w:colFirst="0" w:colLast="0"/>
      <w:bookmarkStart w:id="5" w:name="_Toc238564778"/>
      <w:bookmarkEnd w:id="4"/>
      <w:r>
        <w:t>1.1 Purpose</w:t>
      </w:r>
      <w:bookmarkEnd w:id="5"/>
    </w:p>
    <w:p w14:paraId="79AC8612" w14:textId="2AC574F5" w:rsidR="0043443A" w:rsidRDefault="00000000" w:rsidP="00F672D2">
      <w:pPr>
        <w:spacing w:before="240" w:after="240"/>
        <w:jc w:val="both"/>
      </w:pPr>
      <w:r>
        <w:t xml:space="preserve">This document specifies the software requirements for the </w:t>
      </w:r>
      <w:r>
        <w:rPr>
          <w:b/>
          <w:bCs/>
        </w:rPr>
        <w:t>Online Student Management System (OSMS)</w:t>
      </w:r>
      <w:r>
        <w:t>. It serves as a reference for developers, testers, project managers, and stakeholders.</w:t>
      </w:r>
    </w:p>
    <w:p w14:paraId="6AA05B0B" w14:textId="77777777" w:rsidR="0043443A" w:rsidRDefault="00000000" w:rsidP="00546B89">
      <w:pPr>
        <w:pStyle w:val="Heading2"/>
      </w:pPr>
      <w:bookmarkStart w:id="6" w:name="_w42az1gyuwni" w:colFirst="0" w:colLast="0"/>
      <w:bookmarkStart w:id="7" w:name="_Toc238564779"/>
      <w:bookmarkEnd w:id="6"/>
      <w:r>
        <w:t>1.2 Scope</w:t>
      </w:r>
      <w:bookmarkEnd w:id="7"/>
    </w:p>
    <w:p w14:paraId="1C0A383C" w14:textId="0E609875" w:rsidR="0043443A" w:rsidRDefault="00000000" w:rsidP="00F672D2">
      <w:pPr>
        <w:spacing w:before="240" w:after="240"/>
        <w:jc w:val="both"/>
      </w:pPr>
      <w:r>
        <w:t>The Online Student Management System is a web-based application designed to manage student information, attendance, examinations, and fees. It aims to replace the existing manual system with an automated and efficient solution.</w:t>
      </w:r>
    </w:p>
    <w:p w14:paraId="4F1C29CA" w14:textId="77777777" w:rsidR="0043443A" w:rsidRDefault="00000000" w:rsidP="00546B89">
      <w:pPr>
        <w:pStyle w:val="Heading2"/>
      </w:pPr>
      <w:bookmarkStart w:id="8" w:name="_4bils15u45kx" w:colFirst="0" w:colLast="0"/>
      <w:bookmarkStart w:id="9" w:name="_Toc238564780"/>
      <w:bookmarkEnd w:id="8"/>
      <w:r>
        <w:t>1.3 Definitions, Acronyms, and Abbreviations</w:t>
      </w:r>
      <w:bookmarkEnd w:id="9"/>
    </w:p>
    <w:p w14:paraId="067C1BFA" w14:textId="77777777" w:rsidR="0043443A" w:rsidRDefault="00000000">
      <w:pPr>
        <w:numPr>
          <w:ilvl w:val="0"/>
          <w:numId w:val="19"/>
        </w:numPr>
        <w:spacing w:before="240"/>
      </w:pPr>
      <w:r>
        <w:rPr>
          <w:b/>
          <w:bCs/>
        </w:rPr>
        <w:t>OSMS</w:t>
      </w:r>
      <w:r>
        <w:t xml:space="preserve"> – Online Student Management System</w:t>
      </w:r>
    </w:p>
    <w:p w14:paraId="624A0761" w14:textId="77777777" w:rsidR="0043443A" w:rsidRDefault="00000000">
      <w:pPr>
        <w:numPr>
          <w:ilvl w:val="0"/>
          <w:numId w:val="19"/>
        </w:numPr>
      </w:pPr>
      <w:r>
        <w:rPr>
          <w:b/>
          <w:bCs/>
        </w:rPr>
        <w:t>Admin</w:t>
      </w:r>
      <w:r>
        <w:t xml:space="preserve"> – System administrator</w:t>
      </w:r>
    </w:p>
    <w:p w14:paraId="166028FE" w14:textId="24CEDDEE" w:rsidR="0043443A" w:rsidRDefault="00000000" w:rsidP="00F672D2">
      <w:pPr>
        <w:numPr>
          <w:ilvl w:val="0"/>
          <w:numId w:val="19"/>
        </w:numPr>
        <w:spacing w:after="240"/>
      </w:pPr>
      <w:r w:rsidRPr="00F672D2">
        <w:rPr>
          <w:b/>
          <w:bCs/>
        </w:rPr>
        <w:t>UI</w:t>
      </w:r>
      <w:r>
        <w:t xml:space="preserve"> – User Interface</w:t>
      </w:r>
    </w:p>
    <w:p w14:paraId="02116035" w14:textId="77777777" w:rsidR="0043443A" w:rsidRDefault="00000000" w:rsidP="00546B89">
      <w:pPr>
        <w:pStyle w:val="Heading2"/>
      </w:pPr>
      <w:bookmarkStart w:id="10" w:name="_k1mjka640ade" w:colFirst="0" w:colLast="0"/>
      <w:bookmarkStart w:id="11" w:name="_Toc238564781"/>
      <w:bookmarkEnd w:id="10"/>
      <w:r>
        <w:lastRenderedPageBreak/>
        <w:t>1.4 References</w:t>
      </w:r>
      <w:bookmarkEnd w:id="11"/>
    </w:p>
    <w:p w14:paraId="6FA4931D" w14:textId="77777777" w:rsidR="0043443A" w:rsidRDefault="00000000">
      <w:pPr>
        <w:numPr>
          <w:ilvl w:val="0"/>
          <w:numId w:val="5"/>
        </w:numPr>
        <w:spacing w:before="240"/>
      </w:pPr>
      <w:r>
        <w:t>IEEE Std 830-1998 Software Requirement Specification</w:t>
      </w:r>
    </w:p>
    <w:p w14:paraId="575354C8" w14:textId="58CCACA4" w:rsidR="0043443A" w:rsidRPr="00564F6C" w:rsidRDefault="00000000" w:rsidP="00564F6C">
      <w:pPr>
        <w:numPr>
          <w:ilvl w:val="0"/>
          <w:numId w:val="5"/>
        </w:numPr>
        <w:spacing w:after="240"/>
      </w:pPr>
      <w:r>
        <w:t>Project Feasibility Study Report</w:t>
      </w:r>
      <w:bookmarkStart w:id="12" w:name="_ec6lmer90kyd" w:colFirst="0" w:colLast="0"/>
      <w:bookmarkEnd w:id="12"/>
    </w:p>
    <w:p w14:paraId="32E86A5A" w14:textId="77777777" w:rsidR="0043443A" w:rsidRDefault="00000000" w:rsidP="00546B89">
      <w:pPr>
        <w:pStyle w:val="Heading2"/>
      </w:pPr>
      <w:bookmarkStart w:id="13" w:name="_o2d0n8vpg45h" w:colFirst="0" w:colLast="0"/>
      <w:bookmarkStart w:id="14" w:name="_Toc238564782"/>
      <w:bookmarkEnd w:id="13"/>
      <w:r>
        <w:t>1.5 Overview</w:t>
      </w:r>
      <w:bookmarkEnd w:id="14"/>
    </w:p>
    <w:p w14:paraId="00C0D69E" w14:textId="72243728" w:rsidR="0043443A" w:rsidRDefault="00000000" w:rsidP="00F672D2">
      <w:pPr>
        <w:spacing w:before="240" w:after="240"/>
        <w:jc w:val="both"/>
      </w:pPr>
      <w:r>
        <w:t>This SRS document describes the overall system features, functional requirements, non-functional requirements, and constraints of the OSMS.</w:t>
      </w:r>
    </w:p>
    <w:p w14:paraId="00F629D1" w14:textId="77777777" w:rsidR="0043443A" w:rsidRPr="00546B89" w:rsidRDefault="00000000" w:rsidP="00546B89">
      <w:pPr>
        <w:pStyle w:val="Heading1"/>
        <w:rPr>
          <w:b/>
          <w:bCs/>
        </w:rPr>
      </w:pPr>
      <w:bookmarkStart w:id="15" w:name="_z2tijikj9x4h" w:colFirst="0" w:colLast="0"/>
      <w:bookmarkStart w:id="16" w:name="_Toc238564783"/>
      <w:bookmarkEnd w:id="15"/>
      <w:r w:rsidRPr="00546B89">
        <w:rPr>
          <w:b/>
          <w:bCs/>
        </w:rPr>
        <w:t>2. Overall Description</w:t>
      </w:r>
      <w:bookmarkEnd w:id="16"/>
    </w:p>
    <w:p w14:paraId="7EAEF62A" w14:textId="77777777" w:rsidR="0043443A" w:rsidRDefault="00000000" w:rsidP="00546B89">
      <w:pPr>
        <w:pStyle w:val="Heading2"/>
      </w:pPr>
      <w:bookmarkStart w:id="17" w:name="_uohxpari0bj5" w:colFirst="0" w:colLast="0"/>
      <w:bookmarkStart w:id="18" w:name="_Toc238564784"/>
      <w:bookmarkEnd w:id="17"/>
      <w:r>
        <w:t>2.1 Product Perspective</w:t>
      </w:r>
      <w:bookmarkEnd w:id="18"/>
    </w:p>
    <w:p w14:paraId="78F9B8C2" w14:textId="402BFA0A" w:rsidR="0043443A" w:rsidRDefault="00546B89" w:rsidP="00F672D2">
      <w:pPr>
        <w:spacing w:before="240" w:after="240"/>
        <w:jc w:val="both"/>
      </w:pPr>
      <w:r>
        <w:t xml:space="preserve">Sample Description: </w:t>
      </w:r>
      <w:r w:rsidR="00000000">
        <w:t>The OSMS is a standalone web application that interacts with a centralized database. It can be accessed through web browsers by administrators, teachers, and students.</w:t>
      </w:r>
    </w:p>
    <w:p w14:paraId="1F31ED4E" w14:textId="77777777" w:rsidR="0043443A" w:rsidRDefault="00000000" w:rsidP="00546B89">
      <w:pPr>
        <w:pStyle w:val="Heading2"/>
      </w:pPr>
      <w:bookmarkStart w:id="19" w:name="_i6s2uxebnqyh" w:colFirst="0" w:colLast="0"/>
      <w:bookmarkStart w:id="20" w:name="_Toc238564785"/>
      <w:bookmarkEnd w:id="19"/>
      <w:r>
        <w:t>2.2 Product Functions</w:t>
      </w:r>
      <w:bookmarkEnd w:id="20"/>
    </w:p>
    <w:p w14:paraId="59698281" w14:textId="77777777" w:rsidR="0043443A" w:rsidRDefault="00000000">
      <w:pPr>
        <w:numPr>
          <w:ilvl w:val="0"/>
          <w:numId w:val="21"/>
        </w:numPr>
        <w:spacing w:before="240"/>
      </w:pPr>
      <w:r>
        <w:t>Student registration and profile management</w:t>
      </w:r>
    </w:p>
    <w:p w14:paraId="3FC07F68" w14:textId="77777777" w:rsidR="0043443A" w:rsidRDefault="00000000">
      <w:pPr>
        <w:numPr>
          <w:ilvl w:val="0"/>
          <w:numId w:val="21"/>
        </w:numPr>
      </w:pPr>
      <w:r>
        <w:t>Attendance management</w:t>
      </w:r>
    </w:p>
    <w:p w14:paraId="56E48BE0" w14:textId="77777777" w:rsidR="0043443A" w:rsidRDefault="00000000">
      <w:pPr>
        <w:numPr>
          <w:ilvl w:val="0"/>
          <w:numId w:val="21"/>
        </w:numPr>
      </w:pPr>
      <w:r>
        <w:t>Examination and result processing</w:t>
      </w:r>
    </w:p>
    <w:p w14:paraId="18D6FB13" w14:textId="77777777" w:rsidR="0043443A" w:rsidRDefault="00000000">
      <w:pPr>
        <w:numPr>
          <w:ilvl w:val="0"/>
          <w:numId w:val="21"/>
        </w:numPr>
      </w:pPr>
      <w:r>
        <w:t>Fee management</w:t>
      </w:r>
    </w:p>
    <w:p w14:paraId="0A6AD48F" w14:textId="77777777" w:rsidR="0043443A" w:rsidRDefault="00000000">
      <w:pPr>
        <w:numPr>
          <w:ilvl w:val="0"/>
          <w:numId w:val="21"/>
        </w:numPr>
        <w:spacing w:after="240"/>
      </w:pPr>
      <w:r>
        <w:t>Report generation</w:t>
      </w:r>
    </w:p>
    <w:p w14:paraId="3F691E75" w14:textId="77777777" w:rsidR="0043443A" w:rsidRDefault="0043443A"/>
    <w:p w14:paraId="3EC2444C" w14:textId="77777777" w:rsidR="0043443A" w:rsidRDefault="00000000" w:rsidP="00546B89">
      <w:pPr>
        <w:pStyle w:val="Heading2"/>
      </w:pPr>
      <w:bookmarkStart w:id="21" w:name="_d2nfng3sgpu0" w:colFirst="0" w:colLast="0"/>
      <w:bookmarkStart w:id="22" w:name="_Toc238564786"/>
      <w:bookmarkEnd w:id="21"/>
      <w:r>
        <w:t>2.3 User Classes and Characteristics</w:t>
      </w:r>
      <w:bookmarkEnd w:id="22"/>
    </w:p>
    <w:tbl>
      <w:tblPr>
        <w:tblStyle w:val="a"/>
        <w:tblW w:w="57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870"/>
      </w:tblGrid>
      <w:tr w:rsidR="0043443A" w14:paraId="66EC7A5E" w14:textId="77777777" w:rsidTr="00B319E0">
        <w:trPr>
          <w:trHeight w:val="268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F0A0" w14:textId="77777777" w:rsidR="0043443A" w:rsidRDefault="00000000" w:rsidP="00B319E0">
            <w:pPr>
              <w:spacing w:line="240" w:lineRule="auto"/>
              <w:jc w:val="center"/>
            </w:pPr>
            <w:r>
              <w:rPr>
                <w:b/>
                <w:bCs/>
              </w:rPr>
              <w:t>User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FBDE" w14:textId="77777777" w:rsidR="0043443A" w:rsidRDefault="00000000" w:rsidP="00B319E0">
            <w:pPr>
              <w:spacing w:line="240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43443A" w14:paraId="4377E448" w14:textId="77777777" w:rsidTr="00B319E0">
        <w:trPr>
          <w:trHeight w:val="232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F58C5" w14:textId="77777777" w:rsidR="0043443A" w:rsidRDefault="00000000" w:rsidP="00B319E0">
            <w:pPr>
              <w:spacing w:line="240" w:lineRule="auto"/>
            </w:pPr>
            <w:r>
              <w:t>Admin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D3144" w14:textId="77777777" w:rsidR="0043443A" w:rsidRDefault="00000000" w:rsidP="00B319E0">
            <w:pPr>
              <w:spacing w:line="240" w:lineRule="auto"/>
            </w:pPr>
            <w:r>
              <w:t>Full system access and control</w:t>
            </w:r>
          </w:p>
        </w:tc>
      </w:tr>
      <w:tr w:rsidR="0043443A" w14:paraId="24274BCA" w14:textId="77777777" w:rsidTr="00B319E0">
        <w:trPr>
          <w:trHeight w:val="313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6B2E" w14:textId="77777777" w:rsidR="0043443A" w:rsidRDefault="00000000" w:rsidP="00B319E0">
            <w:pPr>
              <w:spacing w:line="240" w:lineRule="auto"/>
            </w:pPr>
            <w:r>
              <w:t>Teacher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B96D" w14:textId="77777777" w:rsidR="0043443A" w:rsidRDefault="00000000" w:rsidP="00B319E0">
            <w:pPr>
              <w:spacing w:line="240" w:lineRule="auto"/>
            </w:pPr>
            <w:r>
              <w:t>Manage attendance and marks</w:t>
            </w:r>
          </w:p>
        </w:tc>
      </w:tr>
      <w:tr w:rsidR="0043443A" w14:paraId="1CA69F14" w14:textId="77777777" w:rsidTr="00B319E0">
        <w:trPr>
          <w:trHeight w:val="241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338E9" w14:textId="77777777" w:rsidR="0043443A" w:rsidRDefault="00000000" w:rsidP="00B319E0">
            <w:pPr>
              <w:spacing w:line="240" w:lineRule="auto"/>
            </w:pPr>
            <w:r>
              <w:t>Student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02C9" w14:textId="77777777" w:rsidR="0043443A" w:rsidRDefault="00000000" w:rsidP="00B319E0">
            <w:pPr>
              <w:spacing w:line="240" w:lineRule="auto"/>
            </w:pPr>
            <w:r>
              <w:t>View personal records and results</w:t>
            </w:r>
          </w:p>
        </w:tc>
      </w:tr>
    </w:tbl>
    <w:p w14:paraId="3F3195BC" w14:textId="77777777" w:rsidR="0043443A" w:rsidRDefault="0043443A"/>
    <w:p w14:paraId="6C4A3479" w14:textId="77777777" w:rsidR="0043443A" w:rsidRDefault="00000000" w:rsidP="00546B89">
      <w:pPr>
        <w:pStyle w:val="Heading2"/>
      </w:pPr>
      <w:bookmarkStart w:id="23" w:name="_f4dj0o68oc2s" w:colFirst="0" w:colLast="0"/>
      <w:bookmarkStart w:id="24" w:name="_Toc238564787"/>
      <w:bookmarkEnd w:id="23"/>
      <w:r>
        <w:t>2.4 Operating Environment</w:t>
      </w:r>
      <w:bookmarkEnd w:id="24"/>
    </w:p>
    <w:p w14:paraId="75CBE45D" w14:textId="77777777" w:rsidR="0043443A" w:rsidRDefault="00000000">
      <w:pPr>
        <w:numPr>
          <w:ilvl w:val="0"/>
          <w:numId w:val="18"/>
        </w:numPr>
        <w:spacing w:before="240"/>
      </w:pPr>
      <w:r>
        <w:t>Web browser (Chrome, Firefox, Edge)</w:t>
      </w:r>
    </w:p>
    <w:p w14:paraId="2A04BEE5" w14:textId="77777777" w:rsidR="0043443A" w:rsidRDefault="00000000">
      <w:pPr>
        <w:numPr>
          <w:ilvl w:val="0"/>
          <w:numId w:val="18"/>
        </w:numPr>
      </w:pPr>
      <w:r>
        <w:lastRenderedPageBreak/>
        <w:t>Server: Apache / Nginx</w:t>
      </w:r>
    </w:p>
    <w:p w14:paraId="131C1B74" w14:textId="77777777" w:rsidR="0043443A" w:rsidRDefault="00000000">
      <w:pPr>
        <w:numPr>
          <w:ilvl w:val="0"/>
          <w:numId w:val="18"/>
        </w:numPr>
      </w:pPr>
      <w:r>
        <w:t>Database: MySQL</w:t>
      </w:r>
    </w:p>
    <w:p w14:paraId="54EAD3A5" w14:textId="7EA94E40" w:rsidR="0043443A" w:rsidRDefault="00000000" w:rsidP="00F672D2">
      <w:pPr>
        <w:numPr>
          <w:ilvl w:val="0"/>
          <w:numId w:val="18"/>
        </w:numPr>
        <w:spacing w:after="240"/>
      </w:pPr>
      <w:r>
        <w:t>OS: Windows / Linux</w:t>
      </w:r>
    </w:p>
    <w:p w14:paraId="4FC6365C" w14:textId="77777777" w:rsidR="0043443A" w:rsidRDefault="00000000" w:rsidP="00546B89">
      <w:pPr>
        <w:pStyle w:val="Heading2"/>
      </w:pPr>
      <w:bookmarkStart w:id="25" w:name="_dneojn2imm5x" w:colFirst="0" w:colLast="0"/>
      <w:bookmarkStart w:id="26" w:name="_Toc238564788"/>
      <w:bookmarkEnd w:id="25"/>
      <w:r>
        <w:t>2.5 Design and Implementation Constraints</w:t>
      </w:r>
      <w:bookmarkEnd w:id="26"/>
    </w:p>
    <w:p w14:paraId="022043F6" w14:textId="77777777" w:rsidR="0043443A" w:rsidRDefault="00000000">
      <w:pPr>
        <w:numPr>
          <w:ilvl w:val="0"/>
          <w:numId w:val="13"/>
        </w:numPr>
        <w:spacing w:before="240"/>
      </w:pPr>
      <w:r>
        <w:t>Must comply with data privacy policies</w:t>
      </w:r>
    </w:p>
    <w:p w14:paraId="2ADBF45C" w14:textId="77777777" w:rsidR="0043443A" w:rsidRDefault="00000000">
      <w:pPr>
        <w:numPr>
          <w:ilvl w:val="0"/>
          <w:numId w:val="13"/>
        </w:numPr>
      </w:pPr>
      <w:r>
        <w:t>Role-based access control</w:t>
      </w:r>
    </w:p>
    <w:p w14:paraId="78BF3835" w14:textId="26C14558" w:rsidR="0043443A" w:rsidRDefault="00000000" w:rsidP="00F672D2">
      <w:pPr>
        <w:numPr>
          <w:ilvl w:val="0"/>
          <w:numId w:val="13"/>
        </w:numPr>
        <w:spacing w:after="240"/>
      </w:pPr>
      <w:r>
        <w:t>Use of open-source technologies</w:t>
      </w:r>
    </w:p>
    <w:p w14:paraId="5ADC4CFA" w14:textId="77777777" w:rsidR="0043443A" w:rsidRDefault="00000000" w:rsidP="00546B89">
      <w:pPr>
        <w:pStyle w:val="Heading2"/>
      </w:pPr>
      <w:bookmarkStart w:id="27" w:name="_fqr24j4cw5bi" w:colFirst="0" w:colLast="0"/>
      <w:bookmarkStart w:id="28" w:name="_Toc238564789"/>
      <w:bookmarkEnd w:id="27"/>
      <w:r>
        <w:t>2.6 Assumptions and Dependencies</w:t>
      </w:r>
      <w:bookmarkEnd w:id="28"/>
    </w:p>
    <w:p w14:paraId="5081F93F" w14:textId="77777777" w:rsidR="0043443A" w:rsidRDefault="00000000">
      <w:pPr>
        <w:numPr>
          <w:ilvl w:val="0"/>
          <w:numId w:val="22"/>
        </w:numPr>
        <w:spacing w:before="240"/>
      </w:pPr>
      <w:r>
        <w:t>Users have basic computer knowledge</w:t>
      </w:r>
    </w:p>
    <w:p w14:paraId="2543CB57" w14:textId="77777777" w:rsidR="0043443A" w:rsidRDefault="00000000">
      <w:pPr>
        <w:numPr>
          <w:ilvl w:val="0"/>
          <w:numId w:val="22"/>
        </w:numPr>
      </w:pPr>
      <w:r>
        <w:t>Internet connectivity is required</w:t>
      </w:r>
    </w:p>
    <w:p w14:paraId="0EFA84F8" w14:textId="3090F3A0" w:rsidR="0043443A" w:rsidRDefault="00000000" w:rsidP="00F672D2">
      <w:pPr>
        <w:numPr>
          <w:ilvl w:val="0"/>
          <w:numId w:val="22"/>
        </w:numPr>
        <w:spacing w:after="240"/>
      </w:pPr>
      <w:r>
        <w:t>Server availability 24/7</w:t>
      </w:r>
    </w:p>
    <w:p w14:paraId="3BCBD9AA" w14:textId="77777777" w:rsidR="0043443A" w:rsidRPr="00546B89" w:rsidRDefault="00000000" w:rsidP="00546B89">
      <w:pPr>
        <w:pStyle w:val="Heading1"/>
        <w:rPr>
          <w:b/>
          <w:bCs/>
        </w:rPr>
      </w:pPr>
      <w:bookmarkStart w:id="29" w:name="_zav3gq9f1hnm" w:colFirst="0" w:colLast="0"/>
      <w:bookmarkStart w:id="30" w:name="_Toc238564790"/>
      <w:bookmarkEnd w:id="29"/>
      <w:r w:rsidRPr="00546B89">
        <w:rPr>
          <w:b/>
          <w:bCs/>
        </w:rPr>
        <w:t>3. Specific Requirements</w:t>
      </w:r>
      <w:bookmarkEnd w:id="30"/>
    </w:p>
    <w:p w14:paraId="166A11BF" w14:textId="77777777" w:rsidR="0043443A" w:rsidRPr="00546B89" w:rsidRDefault="00000000" w:rsidP="00546B89">
      <w:pPr>
        <w:pStyle w:val="Heading2"/>
      </w:pPr>
      <w:bookmarkStart w:id="31" w:name="_tjgswxsv4bv8" w:colFirst="0" w:colLast="0"/>
      <w:bookmarkStart w:id="32" w:name="_Toc238564791"/>
      <w:bookmarkEnd w:id="31"/>
      <w:r w:rsidRPr="00546B89">
        <w:t>3.1 Functional Requirements</w:t>
      </w:r>
      <w:bookmarkEnd w:id="32"/>
    </w:p>
    <w:p w14:paraId="374332D4" w14:textId="6278B0ED" w:rsidR="002173E1" w:rsidRPr="002173E1" w:rsidRDefault="002173E1" w:rsidP="002173E1">
      <w:pPr>
        <w:rPr>
          <w:color w:val="C00000"/>
        </w:rPr>
      </w:pPr>
      <w:r w:rsidRPr="002173E1">
        <w:rPr>
          <w:color w:val="C00000"/>
        </w:rPr>
        <w:t>Note: Requirements should be tagged with priority such as high, medium, low</w:t>
      </w:r>
      <w:r>
        <w:rPr>
          <w:color w:val="C00000"/>
        </w:rPr>
        <w:t>, as shown in 3.1.1 or in a table.</w:t>
      </w:r>
    </w:p>
    <w:p w14:paraId="7E378EB2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3" w:name="_cvfqa5ks9bow" w:colFirst="0" w:colLast="0"/>
      <w:bookmarkStart w:id="34" w:name="_Toc238564792"/>
      <w:bookmarkEnd w:id="33"/>
      <w:r w:rsidRPr="00546B89">
        <w:rPr>
          <w:color w:val="000000"/>
          <w:sz w:val="26"/>
          <w:szCs w:val="26"/>
        </w:rPr>
        <w:t>3.1.1 User Authentication</w:t>
      </w:r>
      <w:bookmarkEnd w:id="34"/>
    </w:p>
    <w:p w14:paraId="346A395A" w14:textId="7C66BB03" w:rsidR="0043443A" w:rsidRDefault="00002DBF">
      <w:pPr>
        <w:numPr>
          <w:ilvl w:val="0"/>
          <w:numId w:val="10"/>
        </w:numPr>
        <w:spacing w:before="240"/>
      </w:pPr>
      <w:r w:rsidRPr="00002DBF">
        <w:rPr>
          <w:b/>
          <w:bCs/>
        </w:rPr>
        <w:t>FR 1.1 -</w:t>
      </w:r>
      <w:r>
        <w:t xml:space="preserve"> The system shall allow users to log in using a username and password.</w:t>
      </w:r>
      <w:r w:rsidR="00F672D2">
        <w:t xml:space="preserve"> </w:t>
      </w:r>
      <w:proofErr w:type="gramStart"/>
      <w:r w:rsidR="002173E1">
        <w:t>(</w:t>
      </w:r>
      <w:proofErr w:type="gramEnd"/>
      <w:r w:rsidR="002173E1">
        <w:t>High)</w:t>
      </w:r>
    </w:p>
    <w:p w14:paraId="75546B10" w14:textId="36A894F1" w:rsidR="0043443A" w:rsidRDefault="00002DBF" w:rsidP="00F672D2">
      <w:pPr>
        <w:numPr>
          <w:ilvl w:val="0"/>
          <w:numId w:val="10"/>
        </w:numPr>
        <w:spacing w:after="240"/>
      </w:pPr>
      <w:r w:rsidRPr="00F672D2">
        <w:rPr>
          <w:b/>
          <w:bCs/>
        </w:rPr>
        <w:t>FR 1.2 -</w:t>
      </w:r>
      <w:r>
        <w:t xml:space="preserve"> The system shall validate user credentials before granting access.</w:t>
      </w:r>
    </w:p>
    <w:p w14:paraId="429C302F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5" w:name="_qtxvv5mzjkpj" w:colFirst="0" w:colLast="0"/>
      <w:bookmarkStart w:id="36" w:name="_Toc238564793"/>
      <w:bookmarkEnd w:id="35"/>
      <w:r w:rsidRPr="00546B89">
        <w:rPr>
          <w:color w:val="000000"/>
          <w:sz w:val="26"/>
          <w:szCs w:val="26"/>
        </w:rPr>
        <w:t>3.1.2 Student Management</w:t>
      </w:r>
      <w:bookmarkEnd w:id="36"/>
    </w:p>
    <w:p w14:paraId="7CF16026" w14:textId="10BF3FA3" w:rsidR="0043443A" w:rsidRDefault="00002DBF">
      <w:pPr>
        <w:numPr>
          <w:ilvl w:val="0"/>
          <w:numId w:val="3"/>
        </w:numPr>
        <w:spacing w:before="240"/>
      </w:pPr>
      <w:r w:rsidRPr="00002DBF">
        <w:rPr>
          <w:b/>
          <w:bCs/>
        </w:rPr>
        <w:t xml:space="preserve">FR </w:t>
      </w:r>
      <w:r>
        <w:rPr>
          <w:b/>
          <w:bCs/>
        </w:rPr>
        <w:t>2</w:t>
      </w:r>
      <w:r w:rsidRPr="00002DBF">
        <w:rPr>
          <w:b/>
          <w:bCs/>
        </w:rPr>
        <w:t>.1 -</w:t>
      </w:r>
      <w:r>
        <w:t xml:space="preserve"> The system shall allow admin to add, update, and delete student records.</w:t>
      </w:r>
    </w:p>
    <w:p w14:paraId="24D90634" w14:textId="7A5B8E5E" w:rsidR="0043443A" w:rsidRDefault="00002DBF" w:rsidP="00F672D2">
      <w:pPr>
        <w:numPr>
          <w:ilvl w:val="0"/>
          <w:numId w:val="3"/>
        </w:numPr>
        <w:spacing w:after="240"/>
      </w:pPr>
      <w:r w:rsidRPr="00F672D2">
        <w:rPr>
          <w:b/>
          <w:bCs/>
        </w:rPr>
        <w:t>FR 2.2 -</w:t>
      </w:r>
      <w:r>
        <w:t xml:space="preserve"> The system shall store personal and academic details of students.</w:t>
      </w:r>
    </w:p>
    <w:p w14:paraId="34CFB296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7" w:name="_wzkmtubaet3r" w:colFirst="0" w:colLast="0"/>
      <w:bookmarkStart w:id="38" w:name="_Toc238564794"/>
      <w:bookmarkEnd w:id="37"/>
      <w:r w:rsidRPr="00546B89">
        <w:rPr>
          <w:color w:val="000000"/>
          <w:sz w:val="26"/>
          <w:szCs w:val="26"/>
        </w:rPr>
        <w:t>3.1.3 Attendance Management</w:t>
      </w:r>
      <w:bookmarkEnd w:id="38"/>
    </w:p>
    <w:p w14:paraId="1F02F917" w14:textId="0BC7E1DB" w:rsidR="0043443A" w:rsidRDefault="00002DBF">
      <w:pPr>
        <w:numPr>
          <w:ilvl w:val="0"/>
          <w:numId w:val="15"/>
        </w:numPr>
        <w:spacing w:before="240"/>
      </w:pPr>
      <w:r>
        <w:t>…Teachers shall record student attendance online.</w:t>
      </w:r>
    </w:p>
    <w:p w14:paraId="501A9D9A" w14:textId="794FFF6B" w:rsidR="0043443A" w:rsidRDefault="00002DBF">
      <w:pPr>
        <w:numPr>
          <w:ilvl w:val="0"/>
          <w:numId w:val="15"/>
        </w:numPr>
        <w:spacing w:after="240"/>
      </w:pPr>
      <w:r>
        <w:t>…The system shall generate attendance reports.</w:t>
      </w:r>
    </w:p>
    <w:p w14:paraId="281D0A44" w14:textId="77777777" w:rsidR="0043443A" w:rsidRDefault="0043443A"/>
    <w:p w14:paraId="7D1FAD10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9" w:name="_8guma3r8a2uw" w:colFirst="0" w:colLast="0"/>
      <w:bookmarkStart w:id="40" w:name="_Toc238564795"/>
      <w:bookmarkEnd w:id="39"/>
      <w:r w:rsidRPr="00546B89">
        <w:rPr>
          <w:color w:val="000000"/>
          <w:sz w:val="26"/>
          <w:szCs w:val="26"/>
        </w:rPr>
        <w:t>3.1.4 Examination and Result Management</w:t>
      </w:r>
      <w:bookmarkEnd w:id="40"/>
    </w:p>
    <w:p w14:paraId="433F4143" w14:textId="58CD4885" w:rsidR="0043443A" w:rsidRDefault="00002DBF">
      <w:pPr>
        <w:numPr>
          <w:ilvl w:val="0"/>
          <w:numId w:val="6"/>
        </w:numPr>
        <w:spacing w:before="240"/>
      </w:pPr>
      <w:r>
        <w:lastRenderedPageBreak/>
        <w:t>…Teachers shall enter marks for students.</w:t>
      </w:r>
    </w:p>
    <w:p w14:paraId="5842439B" w14:textId="71A9F6E5" w:rsidR="0043443A" w:rsidRDefault="00002DBF" w:rsidP="00F672D2">
      <w:pPr>
        <w:numPr>
          <w:ilvl w:val="0"/>
          <w:numId w:val="6"/>
        </w:numPr>
        <w:spacing w:after="240"/>
      </w:pPr>
      <w:r>
        <w:t>…Students shall be able to view their results.</w:t>
      </w:r>
    </w:p>
    <w:p w14:paraId="012866A8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1" w:name="_4d33q95xq13n" w:colFirst="0" w:colLast="0"/>
      <w:bookmarkStart w:id="42" w:name="_Toc238564796"/>
      <w:bookmarkEnd w:id="41"/>
      <w:r w:rsidRPr="00546B89">
        <w:rPr>
          <w:color w:val="000000"/>
          <w:sz w:val="26"/>
          <w:szCs w:val="26"/>
        </w:rPr>
        <w:t>3.1.5 Fee Management</w:t>
      </w:r>
      <w:bookmarkEnd w:id="42"/>
    </w:p>
    <w:p w14:paraId="05F6EA3D" w14:textId="5797A002" w:rsidR="0043443A" w:rsidRDefault="00002DBF">
      <w:pPr>
        <w:numPr>
          <w:ilvl w:val="0"/>
          <w:numId w:val="17"/>
        </w:numPr>
        <w:spacing w:before="240"/>
      </w:pPr>
      <w:r>
        <w:t>…Admin shall manage fee structures.</w:t>
      </w:r>
    </w:p>
    <w:p w14:paraId="421C42AC" w14:textId="66045AA7" w:rsidR="0043443A" w:rsidRDefault="00002DBF" w:rsidP="00F672D2">
      <w:pPr>
        <w:numPr>
          <w:ilvl w:val="0"/>
          <w:numId w:val="17"/>
        </w:numPr>
        <w:spacing w:after="240"/>
      </w:pPr>
      <w:r>
        <w:t>…The system shall generate fee payment status reports.</w:t>
      </w:r>
    </w:p>
    <w:p w14:paraId="5136A6C3" w14:textId="77777777" w:rsidR="0043443A" w:rsidRPr="00546B89" w:rsidRDefault="00000000" w:rsidP="00546B89">
      <w:pPr>
        <w:pStyle w:val="Heading2"/>
      </w:pPr>
      <w:bookmarkStart w:id="43" w:name="_tug28i4v9nj8" w:colFirst="0" w:colLast="0"/>
      <w:bookmarkStart w:id="44" w:name="_Toc238564797"/>
      <w:bookmarkEnd w:id="43"/>
      <w:r w:rsidRPr="00546B89">
        <w:t>3.2 Non-Functional Requirements</w:t>
      </w:r>
      <w:bookmarkEnd w:id="44"/>
    </w:p>
    <w:p w14:paraId="38A85E5B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5" w:name="_6hgykmgx8yc8" w:colFirst="0" w:colLast="0"/>
      <w:bookmarkStart w:id="46" w:name="_Toc238564798"/>
      <w:bookmarkEnd w:id="45"/>
      <w:r w:rsidRPr="00546B89">
        <w:rPr>
          <w:color w:val="000000"/>
          <w:sz w:val="26"/>
          <w:szCs w:val="26"/>
        </w:rPr>
        <w:t>3.2.1 Performance Requirements</w:t>
      </w:r>
      <w:bookmarkEnd w:id="46"/>
    </w:p>
    <w:p w14:paraId="2E38A8E5" w14:textId="6DD8D8A0" w:rsidR="0043443A" w:rsidRDefault="00002DBF">
      <w:pPr>
        <w:numPr>
          <w:ilvl w:val="0"/>
          <w:numId w:val="4"/>
        </w:numPr>
        <w:spacing w:before="240"/>
      </w:pPr>
      <w:r>
        <w:rPr>
          <w:b/>
          <w:bCs/>
        </w:rPr>
        <w:t>N</w:t>
      </w:r>
      <w:r w:rsidRPr="00002DBF">
        <w:rPr>
          <w:b/>
          <w:bCs/>
        </w:rPr>
        <w:t>FR 1.1 -</w:t>
      </w:r>
      <w:r>
        <w:t xml:space="preserve"> The system shall support at least 200 concurrent users.</w:t>
      </w:r>
    </w:p>
    <w:p w14:paraId="6E2B58B6" w14:textId="3DC70C42" w:rsidR="0043443A" w:rsidRDefault="00002DBF" w:rsidP="00F672D2">
      <w:pPr>
        <w:numPr>
          <w:ilvl w:val="0"/>
          <w:numId w:val="4"/>
        </w:numPr>
        <w:spacing w:after="240"/>
      </w:pPr>
      <w:r w:rsidRPr="00F672D2">
        <w:rPr>
          <w:b/>
          <w:bCs/>
        </w:rPr>
        <w:t>NFR 1.2 -</w:t>
      </w:r>
      <w:r>
        <w:t xml:space="preserve"> Page response time shall be less than 3 seconds.</w:t>
      </w:r>
    </w:p>
    <w:p w14:paraId="0FF72A51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7" w:name="_fq89c0bn9b45" w:colFirst="0" w:colLast="0"/>
      <w:bookmarkStart w:id="48" w:name="_Toc238564799"/>
      <w:bookmarkEnd w:id="47"/>
      <w:r w:rsidRPr="00546B89">
        <w:rPr>
          <w:color w:val="000000"/>
          <w:sz w:val="26"/>
          <w:szCs w:val="26"/>
        </w:rPr>
        <w:t>3.2.2 Security Requirements</w:t>
      </w:r>
      <w:bookmarkEnd w:id="48"/>
    </w:p>
    <w:p w14:paraId="181F23FE" w14:textId="0604B552" w:rsidR="0043443A" w:rsidRDefault="00002DBF">
      <w:pPr>
        <w:numPr>
          <w:ilvl w:val="0"/>
          <w:numId w:val="20"/>
        </w:numPr>
        <w:spacing w:before="240"/>
      </w:pPr>
      <w:r>
        <w:t>…Passwords shall be encrypted.</w:t>
      </w:r>
    </w:p>
    <w:p w14:paraId="7DB49472" w14:textId="7745BAD2" w:rsidR="0043443A" w:rsidRDefault="00002DBF">
      <w:pPr>
        <w:numPr>
          <w:ilvl w:val="0"/>
          <w:numId w:val="20"/>
        </w:numPr>
      </w:pPr>
      <w:r>
        <w:t>…Unauthorized access shall be restricted.</w:t>
      </w:r>
    </w:p>
    <w:p w14:paraId="5CC08E32" w14:textId="417B0861" w:rsidR="0043443A" w:rsidRDefault="00002DBF" w:rsidP="00F672D2">
      <w:pPr>
        <w:numPr>
          <w:ilvl w:val="0"/>
          <w:numId w:val="20"/>
        </w:numPr>
        <w:spacing w:after="240"/>
      </w:pPr>
      <w:r>
        <w:t>…Role-based access control shall be implemented.</w:t>
      </w:r>
    </w:p>
    <w:p w14:paraId="621BF6C5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9" w:name="_evst8sbdlqm6" w:colFirst="0" w:colLast="0"/>
      <w:bookmarkStart w:id="50" w:name="_Toc238564800"/>
      <w:bookmarkEnd w:id="49"/>
      <w:r w:rsidRPr="00546B89">
        <w:rPr>
          <w:color w:val="000000"/>
          <w:sz w:val="26"/>
          <w:szCs w:val="26"/>
        </w:rPr>
        <w:t>3.2.3 Usability Requirements</w:t>
      </w:r>
      <w:bookmarkEnd w:id="50"/>
    </w:p>
    <w:p w14:paraId="65D6BEE7" w14:textId="078EA04F" w:rsidR="0043443A" w:rsidRDefault="00002DBF">
      <w:pPr>
        <w:numPr>
          <w:ilvl w:val="0"/>
          <w:numId w:val="8"/>
        </w:numPr>
        <w:spacing w:before="240"/>
      </w:pPr>
      <w:r>
        <w:t>…The UI shall be user-friendly and intuitive.</w:t>
      </w:r>
    </w:p>
    <w:p w14:paraId="4B5D5158" w14:textId="2C6C56F3" w:rsidR="0043443A" w:rsidRDefault="00002DBF" w:rsidP="00F672D2">
      <w:pPr>
        <w:numPr>
          <w:ilvl w:val="0"/>
          <w:numId w:val="8"/>
        </w:numPr>
        <w:spacing w:after="240"/>
      </w:pPr>
      <w:r>
        <w:t>…The system shall provide error messages for invalid inputs.</w:t>
      </w:r>
    </w:p>
    <w:p w14:paraId="560672C3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51" w:name="_n0i2h9lcmdmv" w:colFirst="0" w:colLast="0"/>
      <w:bookmarkStart w:id="52" w:name="_Toc238564801"/>
      <w:bookmarkEnd w:id="51"/>
      <w:r w:rsidRPr="00546B89">
        <w:rPr>
          <w:color w:val="000000"/>
          <w:sz w:val="26"/>
          <w:szCs w:val="26"/>
        </w:rPr>
        <w:t>3.2.4 Reliability Requirements</w:t>
      </w:r>
      <w:bookmarkEnd w:id="52"/>
    </w:p>
    <w:p w14:paraId="506D7BDB" w14:textId="1B48C1FC" w:rsidR="0043443A" w:rsidRDefault="00002DBF">
      <w:pPr>
        <w:numPr>
          <w:ilvl w:val="0"/>
          <w:numId w:val="11"/>
        </w:numPr>
        <w:spacing w:before="240"/>
      </w:pPr>
      <w:r>
        <w:t>…System availability shall be 99%.</w:t>
      </w:r>
    </w:p>
    <w:p w14:paraId="1335524F" w14:textId="1F1C2DA0" w:rsidR="0043443A" w:rsidRDefault="00002DBF">
      <w:pPr>
        <w:numPr>
          <w:ilvl w:val="0"/>
          <w:numId w:val="11"/>
        </w:numPr>
        <w:spacing w:after="240"/>
      </w:pPr>
      <w:r>
        <w:t>…Data backup shall be performed daily.</w:t>
      </w:r>
    </w:p>
    <w:p w14:paraId="38DB28C5" w14:textId="77777777" w:rsidR="0043443A" w:rsidRPr="00546B89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53" w:name="_ms2cojk6bama" w:colFirst="0" w:colLast="0"/>
      <w:bookmarkStart w:id="54" w:name="_Toc238564802"/>
      <w:bookmarkEnd w:id="53"/>
      <w:r w:rsidRPr="00546B89">
        <w:rPr>
          <w:color w:val="000000"/>
          <w:sz w:val="26"/>
          <w:szCs w:val="26"/>
        </w:rPr>
        <w:t>3.2.5 Maintainability Requirements</w:t>
      </w:r>
      <w:bookmarkEnd w:id="54"/>
    </w:p>
    <w:p w14:paraId="4AB7D9C5" w14:textId="31F73F7A" w:rsidR="0043443A" w:rsidRDefault="00002DBF">
      <w:pPr>
        <w:numPr>
          <w:ilvl w:val="0"/>
          <w:numId w:val="7"/>
        </w:numPr>
        <w:spacing w:before="240"/>
      </w:pPr>
      <w:r>
        <w:t>…The system shall be modular.</w:t>
      </w:r>
    </w:p>
    <w:p w14:paraId="0E99BD6F" w14:textId="2DCEE617" w:rsidR="0043443A" w:rsidRDefault="00002DBF" w:rsidP="00F672D2">
      <w:pPr>
        <w:numPr>
          <w:ilvl w:val="0"/>
          <w:numId w:val="7"/>
        </w:numPr>
        <w:spacing w:after="240"/>
      </w:pPr>
      <w:r>
        <w:t>…Code shall follow standard documentation practices.</w:t>
      </w:r>
    </w:p>
    <w:p w14:paraId="3B04FBBB" w14:textId="77777777" w:rsidR="0043443A" w:rsidRPr="00546B89" w:rsidRDefault="00000000" w:rsidP="00546B89">
      <w:pPr>
        <w:pStyle w:val="Heading1"/>
        <w:rPr>
          <w:b/>
          <w:bCs/>
        </w:rPr>
      </w:pPr>
      <w:bookmarkStart w:id="55" w:name="_14n9vw57ww4p" w:colFirst="0" w:colLast="0"/>
      <w:bookmarkStart w:id="56" w:name="_Toc238564803"/>
      <w:bookmarkEnd w:id="55"/>
      <w:r w:rsidRPr="00546B89">
        <w:rPr>
          <w:b/>
          <w:bCs/>
        </w:rPr>
        <w:t>4. External Interface Requirements</w:t>
      </w:r>
      <w:bookmarkEnd w:id="56"/>
    </w:p>
    <w:p w14:paraId="4939F572" w14:textId="77777777" w:rsidR="0043443A" w:rsidRDefault="00000000" w:rsidP="00546B89">
      <w:pPr>
        <w:pStyle w:val="Heading2"/>
      </w:pPr>
      <w:bookmarkStart w:id="57" w:name="_u62beexf2tmh" w:colFirst="0" w:colLast="0"/>
      <w:bookmarkStart w:id="58" w:name="_Toc238564804"/>
      <w:bookmarkEnd w:id="57"/>
      <w:r>
        <w:t>4.1 User Interfaces</w:t>
      </w:r>
      <w:bookmarkEnd w:id="58"/>
    </w:p>
    <w:p w14:paraId="4F89FF50" w14:textId="77777777" w:rsidR="0043443A" w:rsidRDefault="00000000">
      <w:pPr>
        <w:numPr>
          <w:ilvl w:val="0"/>
          <w:numId w:val="14"/>
        </w:numPr>
        <w:spacing w:before="240"/>
      </w:pPr>
      <w:r>
        <w:t>Web-based graphical user interface</w:t>
      </w:r>
    </w:p>
    <w:p w14:paraId="7C14854A" w14:textId="77777777" w:rsidR="0043443A" w:rsidRDefault="00000000">
      <w:pPr>
        <w:numPr>
          <w:ilvl w:val="0"/>
          <w:numId w:val="14"/>
        </w:numPr>
      </w:pPr>
      <w:r>
        <w:t>Forms for data entry</w:t>
      </w:r>
    </w:p>
    <w:p w14:paraId="3A4A50EF" w14:textId="77777777" w:rsidR="0043443A" w:rsidRDefault="00000000">
      <w:pPr>
        <w:numPr>
          <w:ilvl w:val="0"/>
          <w:numId w:val="14"/>
        </w:numPr>
        <w:spacing w:after="240"/>
      </w:pPr>
      <w:r>
        <w:lastRenderedPageBreak/>
        <w:t>Dashboards for users</w:t>
      </w:r>
    </w:p>
    <w:p w14:paraId="048A73AD" w14:textId="77777777" w:rsidR="0043443A" w:rsidRDefault="00000000" w:rsidP="00546B89">
      <w:pPr>
        <w:pStyle w:val="Heading2"/>
      </w:pPr>
      <w:bookmarkStart w:id="59" w:name="_pap9or316n0a" w:colFirst="0" w:colLast="0"/>
      <w:bookmarkStart w:id="60" w:name="_Toc238564805"/>
      <w:bookmarkEnd w:id="59"/>
      <w:r>
        <w:t>4.2 Hardware Interfaces</w:t>
      </w:r>
      <w:bookmarkEnd w:id="60"/>
    </w:p>
    <w:p w14:paraId="4B28CE0B" w14:textId="5796FE6A" w:rsidR="0043443A" w:rsidRDefault="00000000" w:rsidP="00F672D2">
      <w:pPr>
        <w:numPr>
          <w:ilvl w:val="0"/>
          <w:numId w:val="2"/>
        </w:numPr>
        <w:spacing w:before="240" w:after="240"/>
      </w:pPr>
      <w:r>
        <w:t>Server and client systems connected via the internet</w:t>
      </w:r>
    </w:p>
    <w:p w14:paraId="77756604" w14:textId="77777777" w:rsidR="0043443A" w:rsidRDefault="00000000" w:rsidP="00546B89">
      <w:pPr>
        <w:pStyle w:val="Heading2"/>
      </w:pPr>
      <w:bookmarkStart w:id="61" w:name="_70hqohueikz1" w:colFirst="0" w:colLast="0"/>
      <w:bookmarkStart w:id="62" w:name="_Toc238564806"/>
      <w:bookmarkEnd w:id="61"/>
      <w:r>
        <w:t>4.3 Software Interfaces</w:t>
      </w:r>
      <w:bookmarkEnd w:id="62"/>
    </w:p>
    <w:p w14:paraId="6DD7A87A" w14:textId="77777777" w:rsidR="0043443A" w:rsidRDefault="00000000">
      <w:pPr>
        <w:numPr>
          <w:ilvl w:val="0"/>
          <w:numId w:val="12"/>
        </w:numPr>
        <w:spacing w:before="240"/>
      </w:pPr>
      <w:r>
        <w:t>Database: MySQL</w:t>
      </w:r>
    </w:p>
    <w:p w14:paraId="66528464" w14:textId="3DD51BEE" w:rsidR="0043443A" w:rsidRDefault="00000000" w:rsidP="002E7559">
      <w:pPr>
        <w:numPr>
          <w:ilvl w:val="0"/>
          <w:numId w:val="12"/>
        </w:numPr>
        <w:spacing w:after="240"/>
      </w:pPr>
      <w:r>
        <w:t>Web server: Apache</w:t>
      </w:r>
    </w:p>
    <w:p w14:paraId="06ADE7C5" w14:textId="1975DF6D" w:rsidR="0043443A" w:rsidRPr="00546B89" w:rsidRDefault="00000000" w:rsidP="00546B89">
      <w:pPr>
        <w:pStyle w:val="Heading1"/>
        <w:rPr>
          <w:b/>
          <w:bCs/>
        </w:rPr>
      </w:pPr>
      <w:bookmarkStart w:id="63" w:name="_kryl3lq9y1jw" w:colFirst="0" w:colLast="0"/>
      <w:bookmarkStart w:id="64" w:name="_Toc238564807"/>
      <w:bookmarkEnd w:id="63"/>
      <w:r w:rsidRPr="00546B89">
        <w:rPr>
          <w:b/>
          <w:bCs/>
        </w:rPr>
        <w:t>5. System Models</w:t>
      </w:r>
      <w:bookmarkEnd w:id="64"/>
    </w:p>
    <w:p w14:paraId="58A11235" w14:textId="77777777" w:rsidR="0043443A" w:rsidRDefault="00000000">
      <w:pPr>
        <w:numPr>
          <w:ilvl w:val="0"/>
          <w:numId w:val="16"/>
        </w:numPr>
        <w:spacing w:before="240"/>
      </w:pPr>
      <w:r>
        <w:t>Use Case Diagram</w:t>
      </w:r>
    </w:p>
    <w:p w14:paraId="1D99F78F" w14:textId="60EE54CA" w:rsidR="0043443A" w:rsidRDefault="00000000" w:rsidP="000F5960">
      <w:pPr>
        <w:numPr>
          <w:ilvl w:val="0"/>
          <w:numId w:val="16"/>
        </w:numPr>
      </w:pPr>
      <w:r>
        <w:t>Data Flow Diagram (DFD)</w:t>
      </w:r>
    </w:p>
    <w:p w14:paraId="05068B4F" w14:textId="7A42F40E" w:rsidR="002E7559" w:rsidRDefault="002E7559" w:rsidP="000F5960">
      <w:pPr>
        <w:numPr>
          <w:ilvl w:val="0"/>
          <w:numId w:val="16"/>
        </w:numPr>
      </w:pPr>
      <w:r>
        <w:t>Database Requirement</w:t>
      </w:r>
    </w:p>
    <w:p w14:paraId="36BAEF02" w14:textId="77777777" w:rsidR="0043443A" w:rsidRPr="00546B89" w:rsidRDefault="00000000" w:rsidP="00546B89">
      <w:pPr>
        <w:pStyle w:val="Heading1"/>
        <w:rPr>
          <w:b/>
          <w:bCs/>
        </w:rPr>
      </w:pPr>
      <w:bookmarkStart w:id="65" w:name="_jdqjwlxuey21" w:colFirst="0" w:colLast="0"/>
      <w:bookmarkStart w:id="66" w:name="_Toc238564808"/>
      <w:bookmarkEnd w:id="65"/>
      <w:r w:rsidRPr="00546B89">
        <w:rPr>
          <w:b/>
          <w:bCs/>
        </w:rPr>
        <w:t>6. Other Requirements</w:t>
      </w:r>
      <w:bookmarkEnd w:id="66"/>
    </w:p>
    <w:p w14:paraId="3C6FF332" w14:textId="77777777" w:rsidR="0043443A" w:rsidRDefault="00000000">
      <w:pPr>
        <w:numPr>
          <w:ilvl w:val="0"/>
          <w:numId w:val="1"/>
        </w:numPr>
        <w:spacing w:before="240"/>
      </w:pPr>
      <w:r>
        <w:t>Compliance with institutional IT policies</w:t>
      </w:r>
    </w:p>
    <w:p w14:paraId="2DD1AC57" w14:textId="77777777" w:rsidR="0043443A" w:rsidRDefault="00000000">
      <w:pPr>
        <w:numPr>
          <w:ilvl w:val="0"/>
          <w:numId w:val="1"/>
        </w:numPr>
        <w:spacing w:after="240"/>
      </w:pPr>
      <w:r>
        <w:t>Regular system updates</w:t>
      </w:r>
    </w:p>
    <w:p w14:paraId="2C46601A" w14:textId="32AC9F7C" w:rsidR="002E7559" w:rsidRPr="00546B89" w:rsidRDefault="002E7559" w:rsidP="002E7559">
      <w:pPr>
        <w:pStyle w:val="Heading1"/>
        <w:rPr>
          <w:b/>
          <w:bCs/>
        </w:rPr>
      </w:pPr>
      <w:bookmarkStart w:id="67" w:name="_Toc238564809"/>
      <w:r>
        <w:rPr>
          <w:b/>
          <w:bCs/>
        </w:rPr>
        <w:t xml:space="preserve">7. </w:t>
      </w:r>
      <w:r w:rsidRPr="00546B89">
        <w:rPr>
          <w:b/>
          <w:bCs/>
        </w:rPr>
        <w:t>Requirements</w:t>
      </w:r>
      <w:r>
        <w:rPr>
          <w:b/>
          <w:bCs/>
        </w:rPr>
        <w:t xml:space="preserve"> Traceability</w:t>
      </w:r>
      <w:bookmarkEnd w:id="67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85"/>
        <w:gridCol w:w="3870"/>
        <w:gridCol w:w="1530"/>
        <w:gridCol w:w="1080"/>
        <w:gridCol w:w="2340"/>
      </w:tblGrid>
      <w:tr w:rsidR="002E7559" w14:paraId="207496AB" w14:textId="77777777" w:rsidTr="002E7559">
        <w:tc>
          <w:tcPr>
            <w:tcW w:w="985" w:type="dxa"/>
          </w:tcPr>
          <w:p w14:paraId="3F96BB72" w14:textId="1F955D8B" w:rsidR="002E7559" w:rsidRPr="002E7559" w:rsidRDefault="002E7559">
            <w:pPr>
              <w:rPr>
                <w:b/>
                <w:bCs/>
              </w:rPr>
            </w:pPr>
            <w:r w:rsidRPr="002E7559">
              <w:rPr>
                <w:b/>
                <w:bCs/>
              </w:rPr>
              <w:t>Req ID</w:t>
            </w:r>
          </w:p>
        </w:tc>
        <w:tc>
          <w:tcPr>
            <w:tcW w:w="3870" w:type="dxa"/>
          </w:tcPr>
          <w:p w14:paraId="14A1CB86" w14:textId="4E5232C6" w:rsidR="002E7559" w:rsidRPr="002E7559" w:rsidRDefault="002E7559">
            <w:pPr>
              <w:rPr>
                <w:b/>
                <w:bCs/>
              </w:rPr>
            </w:pPr>
            <w:r w:rsidRPr="002E7559">
              <w:rPr>
                <w:b/>
                <w:bCs/>
              </w:rPr>
              <w:t>Requirement</w:t>
            </w:r>
          </w:p>
        </w:tc>
        <w:tc>
          <w:tcPr>
            <w:tcW w:w="1530" w:type="dxa"/>
          </w:tcPr>
          <w:p w14:paraId="1E09959E" w14:textId="704202D6" w:rsidR="002E7559" w:rsidRPr="002E7559" w:rsidRDefault="002E7559">
            <w:pPr>
              <w:rPr>
                <w:b/>
                <w:bCs/>
              </w:rPr>
            </w:pPr>
            <w:r w:rsidRPr="002E7559">
              <w:rPr>
                <w:b/>
                <w:bCs/>
              </w:rPr>
              <w:t>Source</w:t>
            </w:r>
          </w:p>
        </w:tc>
        <w:tc>
          <w:tcPr>
            <w:tcW w:w="1080" w:type="dxa"/>
          </w:tcPr>
          <w:p w14:paraId="70BDA23E" w14:textId="519913F4" w:rsidR="002E7559" w:rsidRPr="002E7559" w:rsidRDefault="002E7559">
            <w:pPr>
              <w:rPr>
                <w:b/>
                <w:bCs/>
              </w:rPr>
            </w:pPr>
            <w:r w:rsidRPr="002E7559">
              <w:rPr>
                <w:b/>
                <w:bCs/>
              </w:rPr>
              <w:t>Priority</w:t>
            </w:r>
          </w:p>
        </w:tc>
        <w:tc>
          <w:tcPr>
            <w:tcW w:w="2340" w:type="dxa"/>
          </w:tcPr>
          <w:p w14:paraId="3606082E" w14:textId="2F1DDA83" w:rsidR="002E7559" w:rsidRPr="002E7559" w:rsidRDefault="002E7559">
            <w:pPr>
              <w:rPr>
                <w:b/>
                <w:bCs/>
              </w:rPr>
            </w:pPr>
            <w:r w:rsidRPr="002E7559">
              <w:rPr>
                <w:b/>
                <w:bCs/>
              </w:rPr>
              <w:t>Acceptance Criteria</w:t>
            </w:r>
          </w:p>
        </w:tc>
      </w:tr>
      <w:tr w:rsidR="002E7559" w14:paraId="149BBB46" w14:textId="77777777" w:rsidTr="002E7559">
        <w:tc>
          <w:tcPr>
            <w:tcW w:w="985" w:type="dxa"/>
          </w:tcPr>
          <w:p w14:paraId="33C4DC50" w14:textId="77777777" w:rsidR="002E7559" w:rsidRDefault="002E7559"/>
        </w:tc>
        <w:tc>
          <w:tcPr>
            <w:tcW w:w="3870" w:type="dxa"/>
          </w:tcPr>
          <w:p w14:paraId="2244B9C3" w14:textId="77777777" w:rsidR="002E7559" w:rsidRDefault="002E7559"/>
        </w:tc>
        <w:tc>
          <w:tcPr>
            <w:tcW w:w="1530" w:type="dxa"/>
          </w:tcPr>
          <w:p w14:paraId="4197395E" w14:textId="77777777" w:rsidR="002E7559" w:rsidRDefault="002E7559"/>
        </w:tc>
        <w:tc>
          <w:tcPr>
            <w:tcW w:w="1080" w:type="dxa"/>
          </w:tcPr>
          <w:p w14:paraId="6180A895" w14:textId="77777777" w:rsidR="002E7559" w:rsidRDefault="002E7559"/>
        </w:tc>
        <w:tc>
          <w:tcPr>
            <w:tcW w:w="2340" w:type="dxa"/>
          </w:tcPr>
          <w:p w14:paraId="1FD04960" w14:textId="77777777" w:rsidR="002E7559" w:rsidRDefault="002E7559"/>
        </w:tc>
      </w:tr>
      <w:tr w:rsidR="002E7559" w14:paraId="3D913A37" w14:textId="77777777" w:rsidTr="002E7559">
        <w:tc>
          <w:tcPr>
            <w:tcW w:w="985" w:type="dxa"/>
          </w:tcPr>
          <w:p w14:paraId="571C6D6C" w14:textId="77777777" w:rsidR="002E7559" w:rsidRDefault="002E7559"/>
        </w:tc>
        <w:tc>
          <w:tcPr>
            <w:tcW w:w="3870" w:type="dxa"/>
          </w:tcPr>
          <w:p w14:paraId="789EAD16" w14:textId="77777777" w:rsidR="002E7559" w:rsidRDefault="002E7559"/>
        </w:tc>
        <w:tc>
          <w:tcPr>
            <w:tcW w:w="1530" w:type="dxa"/>
          </w:tcPr>
          <w:p w14:paraId="7A63118F" w14:textId="77777777" w:rsidR="002E7559" w:rsidRDefault="002E7559"/>
        </w:tc>
        <w:tc>
          <w:tcPr>
            <w:tcW w:w="1080" w:type="dxa"/>
          </w:tcPr>
          <w:p w14:paraId="45A5A2CB" w14:textId="77777777" w:rsidR="002E7559" w:rsidRDefault="002E7559"/>
        </w:tc>
        <w:tc>
          <w:tcPr>
            <w:tcW w:w="2340" w:type="dxa"/>
          </w:tcPr>
          <w:p w14:paraId="7E632BB8" w14:textId="77777777" w:rsidR="002E7559" w:rsidRDefault="002E7559"/>
        </w:tc>
      </w:tr>
    </w:tbl>
    <w:p w14:paraId="70FD58B2" w14:textId="77777777" w:rsidR="002E7559" w:rsidRDefault="002E7559"/>
    <w:p w14:paraId="6582C232" w14:textId="3D853D5A" w:rsidR="0043443A" w:rsidRPr="00546B89" w:rsidRDefault="00000000" w:rsidP="00546B89">
      <w:pPr>
        <w:pStyle w:val="Heading1"/>
        <w:rPr>
          <w:b/>
          <w:bCs/>
        </w:rPr>
      </w:pPr>
      <w:bookmarkStart w:id="68" w:name="_51ohliirmzze" w:colFirst="0" w:colLast="0"/>
      <w:bookmarkStart w:id="69" w:name="_Toc238564810"/>
      <w:bookmarkEnd w:id="68"/>
      <w:r w:rsidRPr="00546B89">
        <w:rPr>
          <w:b/>
          <w:bCs/>
        </w:rPr>
        <w:t>Appendix</w:t>
      </w:r>
      <w:bookmarkEnd w:id="69"/>
    </w:p>
    <w:p w14:paraId="2699C3CD" w14:textId="04FDD7F9" w:rsidR="0043443A" w:rsidRPr="00F652A3" w:rsidRDefault="00002DBF" w:rsidP="00546B89">
      <w:pPr>
        <w:pStyle w:val="Heading2"/>
      </w:pPr>
      <w:bookmarkStart w:id="70" w:name="_Toc238564811"/>
      <w:r>
        <w:t xml:space="preserve">Appendix A: </w:t>
      </w:r>
      <w:r w:rsidR="000F5960" w:rsidRPr="00F652A3">
        <w:t>Requirement Elicitation</w:t>
      </w:r>
      <w:r>
        <w:t>/Discovery</w:t>
      </w:r>
      <w:r w:rsidR="000F5960" w:rsidRPr="00F652A3">
        <w:t xml:space="preserve"> Process</w:t>
      </w:r>
      <w:bookmarkEnd w:id="70"/>
    </w:p>
    <w:p w14:paraId="7D80F892" w14:textId="77777777" w:rsidR="000F5960" w:rsidRDefault="000F5960" w:rsidP="00F652A3"/>
    <w:p w14:paraId="6B7488DC" w14:textId="52EB4A66" w:rsidR="000F5960" w:rsidRDefault="00002DBF" w:rsidP="00546B89">
      <w:pPr>
        <w:pStyle w:val="Heading2"/>
      </w:pPr>
      <w:bookmarkStart w:id="71" w:name="_Toc238564812"/>
      <w:r>
        <w:t xml:space="preserve">Appendix B: </w:t>
      </w:r>
      <w:r w:rsidR="00F652A3" w:rsidRPr="00F652A3">
        <w:t>Survey/Questionnaires Reponses and Statistics</w:t>
      </w:r>
      <w:bookmarkEnd w:id="71"/>
    </w:p>
    <w:p w14:paraId="79B91815" w14:textId="77777777" w:rsidR="00F652A3" w:rsidRPr="00F652A3" w:rsidRDefault="00F652A3" w:rsidP="00F652A3"/>
    <w:sectPr w:rsidR="00F652A3" w:rsidRPr="00F652A3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EC91" w14:textId="77777777" w:rsidR="00534655" w:rsidRDefault="00534655" w:rsidP="000D2A5C">
      <w:pPr>
        <w:spacing w:line="240" w:lineRule="auto"/>
      </w:pPr>
      <w:r>
        <w:separator/>
      </w:r>
    </w:p>
  </w:endnote>
  <w:endnote w:type="continuationSeparator" w:id="0">
    <w:p w14:paraId="1BE2FB88" w14:textId="77777777" w:rsidR="00534655" w:rsidRDefault="00534655" w:rsidP="000D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1FECFA-BF74-437B-A227-396BF4FC3A26}"/>
    <w:embedBold r:id="rId2" w:fontKey="{7E8023E5-7ED1-493F-8F8E-9981B40C49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BECB8F-3847-4F02-B6CD-0B48C3BD67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85D1C" w14:textId="77777777" w:rsidR="00534655" w:rsidRDefault="00534655" w:rsidP="000D2A5C">
      <w:pPr>
        <w:spacing w:line="240" w:lineRule="auto"/>
      </w:pPr>
      <w:r>
        <w:separator/>
      </w:r>
    </w:p>
  </w:footnote>
  <w:footnote w:type="continuationSeparator" w:id="0">
    <w:p w14:paraId="2A204898" w14:textId="77777777" w:rsidR="00534655" w:rsidRDefault="00534655" w:rsidP="000D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A275" w14:textId="32047A64" w:rsidR="000D2A5C" w:rsidRPr="00431F68" w:rsidRDefault="000D2A5C" w:rsidP="000D2A5C">
    <w:pPr>
      <w:pStyle w:val="Header"/>
      <w:jc w:val="center"/>
      <w:rPr>
        <w:sz w:val="28"/>
        <w:szCs w:val="28"/>
      </w:rPr>
    </w:pPr>
    <w:r w:rsidRPr="00431F68"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40CE4B43" wp14:editId="452A1684">
          <wp:simplePos x="0" y="0"/>
          <wp:positionH relativeFrom="column">
            <wp:posOffset>6171883</wp:posOffset>
          </wp:positionH>
          <wp:positionV relativeFrom="paragraph">
            <wp:posOffset>-290512</wp:posOffset>
          </wp:positionV>
          <wp:extent cx="513819" cy="457200"/>
          <wp:effectExtent l="0" t="0" r="635" b="0"/>
          <wp:wrapTopAndBottom/>
          <wp:docPr id="1703767047" name="Picture 5" descr="চিত্র:ইউনিভার্সিটি অব এশিয়া ...">
            <a:extLst xmlns:a="http://schemas.openxmlformats.org/drawingml/2006/main">
              <a:ext uri="{FF2B5EF4-FFF2-40B4-BE49-F238E27FC236}">
                <a16:creationId xmlns:a16="http://schemas.microsoft.com/office/drawing/2014/main" id="{931D200B-2165-B65A-14BB-183A3610913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 descr="চিত্র:ইউনিভার্সিটি অব এশিয়া ...">
                    <a:extLst>
                      <a:ext uri="{FF2B5EF4-FFF2-40B4-BE49-F238E27FC236}">
                        <a16:creationId xmlns:a16="http://schemas.microsoft.com/office/drawing/2014/main" id="{931D200B-2165-B65A-14BB-183A3610913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3819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1F68">
      <w:rPr>
        <w:sz w:val="18"/>
        <w:szCs w:val="28"/>
      </w:rPr>
      <w:t xml:space="preserve">CSE 314: Software Engineering Lab | </w:t>
    </w:r>
    <w:r>
      <w:rPr>
        <w:sz w:val="18"/>
        <w:szCs w:val="28"/>
      </w:rPr>
      <w:t>Software Requirement Specification</w:t>
    </w:r>
    <w:r w:rsidRPr="00431F68">
      <w:rPr>
        <w:noProof/>
        <w:sz w:val="28"/>
        <w:szCs w:val="28"/>
      </w:rPr>
      <w:t xml:space="preserve"> </w:t>
    </w:r>
  </w:p>
  <w:p w14:paraId="7C415589" w14:textId="690CCA9F" w:rsidR="000D2A5C" w:rsidRDefault="000D2A5C">
    <w:pPr>
      <w:pStyle w:val="Header"/>
    </w:pPr>
  </w:p>
  <w:p w14:paraId="78AED934" w14:textId="77777777" w:rsidR="000D2A5C" w:rsidRDefault="000D2A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1D2"/>
    <w:multiLevelType w:val="multilevel"/>
    <w:tmpl w:val="894EF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366FA"/>
    <w:multiLevelType w:val="multilevel"/>
    <w:tmpl w:val="934C5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7E148A"/>
    <w:multiLevelType w:val="multilevel"/>
    <w:tmpl w:val="3EBE8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362E12"/>
    <w:multiLevelType w:val="multilevel"/>
    <w:tmpl w:val="25D6E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271F5B"/>
    <w:multiLevelType w:val="multilevel"/>
    <w:tmpl w:val="1CE60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2B1DA3"/>
    <w:multiLevelType w:val="multilevel"/>
    <w:tmpl w:val="7E482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D41E60"/>
    <w:multiLevelType w:val="multilevel"/>
    <w:tmpl w:val="0B6EE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1B7CE5"/>
    <w:multiLevelType w:val="multilevel"/>
    <w:tmpl w:val="69F6A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AB590E"/>
    <w:multiLevelType w:val="multilevel"/>
    <w:tmpl w:val="8EE21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1F25E0"/>
    <w:multiLevelType w:val="multilevel"/>
    <w:tmpl w:val="555E6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E91F57"/>
    <w:multiLevelType w:val="multilevel"/>
    <w:tmpl w:val="0B52B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9A3CEA"/>
    <w:multiLevelType w:val="multilevel"/>
    <w:tmpl w:val="57D4B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830BD2"/>
    <w:multiLevelType w:val="multilevel"/>
    <w:tmpl w:val="3ABA5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B843AC"/>
    <w:multiLevelType w:val="multilevel"/>
    <w:tmpl w:val="C7209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400504"/>
    <w:multiLevelType w:val="multilevel"/>
    <w:tmpl w:val="4E464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C50B15"/>
    <w:multiLevelType w:val="multilevel"/>
    <w:tmpl w:val="AA503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B61FEC"/>
    <w:multiLevelType w:val="multilevel"/>
    <w:tmpl w:val="D32E1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FDA5FD0"/>
    <w:multiLevelType w:val="multilevel"/>
    <w:tmpl w:val="D272D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C27FD5"/>
    <w:multiLevelType w:val="multilevel"/>
    <w:tmpl w:val="B64AE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6490FE9"/>
    <w:multiLevelType w:val="multilevel"/>
    <w:tmpl w:val="3028E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2A43D4"/>
    <w:multiLevelType w:val="multilevel"/>
    <w:tmpl w:val="DB0CE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B44F95"/>
    <w:multiLevelType w:val="multilevel"/>
    <w:tmpl w:val="9592B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1126522">
    <w:abstractNumId w:val="9"/>
  </w:num>
  <w:num w:numId="2" w16cid:durableId="583613133">
    <w:abstractNumId w:val="21"/>
  </w:num>
  <w:num w:numId="3" w16cid:durableId="499200996">
    <w:abstractNumId w:val="2"/>
  </w:num>
  <w:num w:numId="4" w16cid:durableId="1002123385">
    <w:abstractNumId w:val="19"/>
  </w:num>
  <w:num w:numId="5" w16cid:durableId="1798375593">
    <w:abstractNumId w:val="10"/>
  </w:num>
  <w:num w:numId="6" w16cid:durableId="1958291699">
    <w:abstractNumId w:val="17"/>
  </w:num>
  <w:num w:numId="7" w16cid:durableId="821316831">
    <w:abstractNumId w:val="4"/>
  </w:num>
  <w:num w:numId="8" w16cid:durableId="602761304">
    <w:abstractNumId w:val="20"/>
  </w:num>
  <w:num w:numId="9" w16cid:durableId="1284800151">
    <w:abstractNumId w:val="13"/>
  </w:num>
  <w:num w:numId="10" w16cid:durableId="1109278683">
    <w:abstractNumId w:val="1"/>
  </w:num>
  <w:num w:numId="11" w16cid:durableId="1708292787">
    <w:abstractNumId w:val="12"/>
  </w:num>
  <w:num w:numId="12" w16cid:durableId="1925260744">
    <w:abstractNumId w:val="11"/>
  </w:num>
  <w:num w:numId="13" w16cid:durableId="468792342">
    <w:abstractNumId w:val="18"/>
  </w:num>
  <w:num w:numId="14" w16cid:durableId="1991246319">
    <w:abstractNumId w:val="3"/>
  </w:num>
  <w:num w:numId="15" w16cid:durableId="2083983255">
    <w:abstractNumId w:val="0"/>
  </w:num>
  <w:num w:numId="16" w16cid:durableId="235435349">
    <w:abstractNumId w:val="14"/>
  </w:num>
  <w:num w:numId="17" w16cid:durableId="1045371732">
    <w:abstractNumId w:val="8"/>
  </w:num>
  <w:num w:numId="18" w16cid:durableId="726294313">
    <w:abstractNumId w:val="15"/>
  </w:num>
  <w:num w:numId="19" w16cid:durableId="1942226537">
    <w:abstractNumId w:val="5"/>
  </w:num>
  <w:num w:numId="20" w16cid:durableId="1881672244">
    <w:abstractNumId w:val="16"/>
  </w:num>
  <w:num w:numId="21" w16cid:durableId="1394430072">
    <w:abstractNumId w:val="7"/>
  </w:num>
  <w:num w:numId="22" w16cid:durableId="862522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43A"/>
    <w:rsid w:val="00002DBF"/>
    <w:rsid w:val="000D2A5C"/>
    <w:rsid w:val="000F5960"/>
    <w:rsid w:val="002173E1"/>
    <w:rsid w:val="002E7559"/>
    <w:rsid w:val="003D7BC1"/>
    <w:rsid w:val="0043443A"/>
    <w:rsid w:val="00534655"/>
    <w:rsid w:val="00546B89"/>
    <w:rsid w:val="00564F6C"/>
    <w:rsid w:val="005872F6"/>
    <w:rsid w:val="0059582E"/>
    <w:rsid w:val="007372DC"/>
    <w:rsid w:val="007F02C8"/>
    <w:rsid w:val="009934E3"/>
    <w:rsid w:val="00B319E0"/>
    <w:rsid w:val="00E1493C"/>
    <w:rsid w:val="00E210F8"/>
    <w:rsid w:val="00E27FA8"/>
    <w:rsid w:val="00E413B3"/>
    <w:rsid w:val="00E6357A"/>
    <w:rsid w:val="00F652A3"/>
    <w:rsid w:val="00F672D2"/>
    <w:rsid w:val="00FF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3C1E"/>
  <w15:docId w15:val="{93AD5113-C0DF-4A77-8EF4-0885E0CE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F36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46B8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46B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6B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46B8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46B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2A5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A5C"/>
  </w:style>
  <w:style w:type="paragraph" w:styleId="Footer">
    <w:name w:val="footer"/>
    <w:basedOn w:val="Normal"/>
    <w:link w:val="FooterChar"/>
    <w:uiPriority w:val="99"/>
    <w:unhideWhenUsed/>
    <w:rsid w:val="000D2A5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D9977-3F00-4F97-B91C-3F3C1D613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Benzir Ahmed</dc:creator>
  <cp:lastModifiedBy>Tanjina Helaly</cp:lastModifiedBy>
  <cp:revision>10</cp:revision>
  <dcterms:created xsi:type="dcterms:W3CDTF">2026-08-25T09:13:00Z</dcterms:created>
  <dcterms:modified xsi:type="dcterms:W3CDTF">2026-08-25T09:39:00Z</dcterms:modified>
</cp:coreProperties>
</file>