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A893A" w14:textId="77777777" w:rsidR="001E1D09" w:rsidRDefault="001E1D09" w:rsidP="00446506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GoBack"/>
      <w:r w:rsidRPr="001E1D0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PLANTILLA 1B – VALIDACIÓN PRESUPUESTARIA DEL MANUAL </w:t>
      </w:r>
    </w:p>
    <w:bookmarkEnd w:id="0"/>
    <w:p w14:paraId="42E70006" w14:textId="27CA7544" w:rsidR="00E12699" w:rsidRDefault="00E12699" w:rsidP="00446506">
      <w:pPr>
        <w:jc w:val="both"/>
      </w:pPr>
    </w:p>
    <w:p w14:paraId="4E8B8060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>1. IDENTIFICACIÓN DEL PROYECTO</w:t>
      </w:r>
    </w:p>
    <w:p w14:paraId="58C8BB70" w14:textId="77777777" w:rsidR="001E1D09" w:rsidRDefault="001E1D09" w:rsidP="001E1D09">
      <w:pPr>
        <w:jc w:val="both"/>
      </w:pPr>
      <w:r>
        <w:t xml:space="preserve">Asignatura – Código: ______________________________________________  </w:t>
      </w:r>
    </w:p>
    <w:p w14:paraId="27CBAC5A" w14:textId="77777777" w:rsidR="001E1D09" w:rsidRDefault="001E1D09" w:rsidP="001E1D09">
      <w:pPr>
        <w:jc w:val="both"/>
      </w:pPr>
      <w:r>
        <w:t xml:space="preserve">Edición: __________________________________________________________  </w:t>
      </w:r>
    </w:p>
    <w:p w14:paraId="4B9FCB6A" w14:textId="77777777" w:rsidR="001E1D09" w:rsidRDefault="001E1D09" w:rsidP="001E1D09">
      <w:pPr>
        <w:jc w:val="both"/>
      </w:pPr>
    </w:p>
    <w:p w14:paraId="4C4B8FBA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 xml:space="preserve">2. COMPONENTES DEL PRESUPUESTO  </w:t>
      </w:r>
    </w:p>
    <w:p w14:paraId="09D5B3D5" w14:textId="77777777" w:rsidR="001E1D09" w:rsidRDefault="001E1D09" w:rsidP="001E1D09">
      <w:pPr>
        <w:jc w:val="both"/>
      </w:pPr>
      <w:r>
        <w:t>(Indicar importes estimados según tarifas institucionales)</w:t>
      </w:r>
    </w:p>
    <w:p w14:paraId="66609D03" w14:textId="77777777" w:rsidR="001E1D09" w:rsidRDefault="001E1D09" w:rsidP="001E1D09">
      <w:pPr>
        <w:jc w:val="both"/>
      </w:pPr>
    </w:p>
    <w:p w14:paraId="2374637E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 xml:space="preserve">A. Honorarios de autoría  </w:t>
      </w:r>
    </w:p>
    <w:p w14:paraId="4319A5BA" w14:textId="77777777" w:rsidR="001E1D09" w:rsidRDefault="001E1D09" w:rsidP="001E1D09">
      <w:pPr>
        <w:jc w:val="both"/>
      </w:pPr>
      <w:r>
        <w:t xml:space="preserve">  Importe previsto: ____________ €  </w:t>
      </w:r>
    </w:p>
    <w:p w14:paraId="49F798F3" w14:textId="77777777" w:rsidR="001E1D09" w:rsidRDefault="001E1D09" w:rsidP="001E1D09">
      <w:pPr>
        <w:jc w:val="both"/>
      </w:pPr>
      <w:r>
        <w:t xml:space="preserve">  Condiciones de pago:  </w:t>
      </w:r>
    </w:p>
    <w:p w14:paraId="3AB38DF3" w14:textId="77777777" w:rsidR="001E1D09" w:rsidRDefault="001E1D09" w:rsidP="001E1D09">
      <w:pPr>
        <w:jc w:val="both"/>
      </w:pPr>
      <w:r>
        <w:t xml:space="preserve">  □ Por hitos (B, E, D, G, M)  </w:t>
      </w:r>
    </w:p>
    <w:p w14:paraId="15597DCB" w14:textId="77777777" w:rsidR="001E1D09" w:rsidRDefault="001E1D09" w:rsidP="001E1D09">
      <w:pPr>
        <w:jc w:val="both"/>
      </w:pPr>
      <w:r>
        <w:t xml:space="preserve">  □ Pago único  </w:t>
      </w:r>
    </w:p>
    <w:p w14:paraId="253B9869" w14:textId="77777777" w:rsidR="001E1D09" w:rsidRDefault="001E1D09" w:rsidP="001E1D09">
      <w:pPr>
        <w:jc w:val="both"/>
      </w:pPr>
      <w:r>
        <w:t xml:space="preserve">  Observaciones: _________________________________________________  </w:t>
      </w:r>
    </w:p>
    <w:p w14:paraId="7A52A871" w14:textId="77777777" w:rsidR="001E1D09" w:rsidRDefault="001E1D09" w:rsidP="001E1D09">
      <w:pPr>
        <w:jc w:val="both"/>
      </w:pPr>
    </w:p>
    <w:p w14:paraId="5014EF03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 xml:space="preserve">B. Licencias </w:t>
      </w:r>
      <w:proofErr w:type="spellStart"/>
      <w:r w:rsidRPr="001E1D09">
        <w:rPr>
          <w:b/>
        </w:rPr>
        <w:t>Mindsmith</w:t>
      </w:r>
      <w:proofErr w:type="spellEnd"/>
      <w:r w:rsidRPr="001E1D09">
        <w:rPr>
          <w:b/>
        </w:rPr>
        <w:t xml:space="preserve">  </w:t>
      </w:r>
    </w:p>
    <w:p w14:paraId="4E221896" w14:textId="77777777" w:rsidR="001E1D09" w:rsidRDefault="001E1D09" w:rsidP="001E1D09">
      <w:pPr>
        <w:jc w:val="both"/>
      </w:pPr>
      <w:r>
        <w:t xml:space="preserve">  Tipo de licencia (autor/equipo): _________________________________  </w:t>
      </w:r>
    </w:p>
    <w:p w14:paraId="0D160BCF" w14:textId="77777777" w:rsidR="001E1D09" w:rsidRDefault="001E1D09" w:rsidP="001E1D09">
      <w:pPr>
        <w:jc w:val="both"/>
      </w:pPr>
      <w:r>
        <w:t xml:space="preserve">  Importe: ____________ €  </w:t>
      </w:r>
    </w:p>
    <w:p w14:paraId="21CFCB75" w14:textId="77777777" w:rsidR="001E1D09" w:rsidRDefault="001E1D09" w:rsidP="001E1D09">
      <w:pPr>
        <w:jc w:val="both"/>
      </w:pPr>
      <w:r>
        <w:t xml:space="preserve">  Periodo: ________________________________________________________  </w:t>
      </w:r>
    </w:p>
    <w:p w14:paraId="3BBD1761" w14:textId="77777777" w:rsidR="001E1D09" w:rsidRDefault="001E1D09" w:rsidP="001E1D09">
      <w:pPr>
        <w:jc w:val="both"/>
      </w:pPr>
    </w:p>
    <w:p w14:paraId="6036AFD7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 xml:space="preserve">C. Servicios de soporte / auditoría / maquetación (si aplica)  </w:t>
      </w:r>
    </w:p>
    <w:p w14:paraId="2D04AF83" w14:textId="77777777" w:rsidR="001E1D09" w:rsidRDefault="001E1D09" w:rsidP="001E1D09">
      <w:pPr>
        <w:jc w:val="both"/>
      </w:pPr>
      <w:r>
        <w:t xml:space="preserve">  Descripción: _________________________________________________  </w:t>
      </w:r>
    </w:p>
    <w:p w14:paraId="27CDF75A" w14:textId="77777777" w:rsidR="001E1D09" w:rsidRDefault="001E1D09" w:rsidP="001E1D09">
      <w:pPr>
        <w:jc w:val="both"/>
      </w:pPr>
      <w:r>
        <w:t xml:space="preserve">  Importe: ____________ €  </w:t>
      </w:r>
    </w:p>
    <w:p w14:paraId="23970B78" w14:textId="77777777" w:rsidR="001E1D09" w:rsidRDefault="001E1D09" w:rsidP="001E1D09">
      <w:pPr>
        <w:jc w:val="both"/>
      </w:pPr>
    </w:p>
    <w:p w14:paraId="749FB0EA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 xml:space="preserve">3. CENTRO DE COSTE / PARTIDA  </w:t>
      </w:r>
    </w:p>
    <w:p w14:paraId="2D52F54C" w14:textId="77777777" w:rsidR="001E1D09" w:rsidRDefault="001E1D09" w:rsidP="001E1D09">
      <w:pPr>
        <w:jc w:val="both"/>
      </w:pPr>
      <w:r>
        <w:t xml:space="preserve">Centro de coste: _________________________________________________  </w:t>
      </w:r>
    </w:p>
    <w:p w14:paraId="62993ADA" w14:textId="77777777" w:rsidR="001E1D09" w:rsidRDefault="001E1D09" w:rsidP="001E1D09">
      <w:pPr>
        <w:jc w:val="both"/>
      </w:pPr>
      <w:r>
        <w:t xml:space="preserve">Partida presupuestaria: ___________________________________________  </w:t>
      </w:r>
    </w:p>
    <w:p w14:paraId="2B7399A9" w14:textId="77777777" w:rsidR="001E1D09" w:rsidRDefault="001E1D09" w:rsidP="001E1D09">
      <w:pPr>
        <w:jc w:val="both"/>
      </w:pPr>
    </w:p>
    <w:p w14:paraId="0CDAA16B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 xml:space="preserve">4. EVALUACIÓN DEL VICERRECTORADO  </w:t>
      </w:r>
    </w:p>
    <w:p w14:paraId="3A6F421D" w14:textId="77777777" w:rsidR="001E1D09" w:rsidRDefault="001E1D09" w:rsidP="001E1D09">
      <w:pPr>
        <w:jc w:val="both"/>
      </w:pPr>
      <w:r>
        <w:t xml:space="preserve">□ Aprobado  </w:t>
      </w:r>
    </w:p>
    <w:p w14:paraId="59482DDF" w14:textId="77777777" w:rsidR="001E1D09" w:rsidRDefault="001E1D09" w:rsidP="001E1D09">
      <w:pPr>
        <w:jc w:val="both"/>
      </w:pPr>
      <w:r>
        <w:t xml:space="preserve">□ Aprobado con modificaciones (indicar):  </w:t>
      </w:r>
    </w:p>
    <w:p w14:paraId="4114ADF6" w14:textId="77777777" w:rsidR="001E1D09" w:rsidRDefault="001E1D09" w:rsidP="001E1D09">
      <w:pPr>
        <w:jc w:val="both"/>
      </w:pPr>
      <w:r>
        <w:t xml:space="preserve">_______________________________________________________________  </w:t>
      </w:r>
    </w:p>
    <w:p w14:paraId="51628A10" w14:textId="77777777" w:rsidR="001E1D09" w:rsidRDefault="001E1D09" w:rsidP="001E1D09">
      <w:pPr>
        <w:jc w:val="both"/>
      </w:pPr>
      <w:r>
        <w:t xml:space="preserve">□ No aprobado (motivo):  </w:t>
      </w:r>
    </w:p>
    <w:p w14:paraId="4C575D88" w14:textId="77777777" w:rsidR="001E1D09" w:rsidRDefault="001E1D09" w:rsidP="001E1D09">
      <w:pPr>
        <w:jc w:val="both"/>
      </w:pPr>
      <w:r>
        <w:t xml:space="preserve">_______________________________________________________________  </w:t>
      </w:r>
    </w:p>
    <w:p w14:paraId="4EABFC74" w14:textId="77777777" w:rsidR="001E1D09" w:rsidRDefault="001E1D09" w:rsidP="001E1D09">
      <w:pPr>
        <w:jc w:val="both"/>
      </w:pPr>
    </w:p>
    <w:p w14:paraId="3700C402" w14:textId="77777777" w:rsidR="001E1D09" w:rsidRPr="001E1D09" w:rsidRDefault="001E1D09" w:rsidP="001E1D09">
      <w:pPr>
        <w:jc w:val="both"/>
        <w:rPr>
          <w:b/>
        </w:rPr>
      </w:pPr>
      <w:r w:rsidRPr="001E1D09">
        <w:rPr>
          <w:b/>
        </w:rPr>
        <w:t xml:space="preserve">5. VALIDACIÓN  </w:t>
      </w:r>
    </w:p>
    <w:p w14:paraId="336C60B6" w14:textId="77777777" w:rsidR="001E1D09" w:rsidRDefault="001E1D09" w:rsidP="001E1D09">
      <w:pPr>
        <w:jc w:val="both"/>
      </w:pPr>
      <w:r>
        <w:t xml:space="preserve">Nombre y cargo: _________________________________________________  </w:t>
      </w:r>
    </w:p>
    <w:p w14:paraId="1D0170DF" w14:textId="5FC6F3BE" w:rsidR="001E1D09" w:rsidRPr="0050370C" w:rsidRDefault="001E1D09" w:rsidP="001E1D09">
      <w:pPr>
        <w:jc w:val="both"/>
      </w:pPr>
      <w:r>
        <w:t>Firma: ___________________________   Fecha: ___ / ___ / ____</w:t>
      </w:r>
    </w:p>
    <w:sectPr w:rsidR="001E1D09" w:rsidRPr="0050370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7B704951" w:rsidR="00AD5EEC" w:rsidRDefault="001E1D09" w:rsidP="00AD5EEC">
    <w:r w:rsidRPr="001E1D09">
      <w:t>PLANTILLA 1B – VALIDACIÓN PRESUPUESTARIA DEL MANUAL</w:t>
    </w:r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9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E1D09"/>
    <w:rsid w:val="001F7DEE"/>
    <w:rsid w:val="002E7FB1"/>
    <w:rsid w:val="003C54AA"/>
    <w:rsid w:val="0043418D"/>
    <w:rsid w:val="00446506"/>
    <w:rsid w:val="004C53F1"/>
    <w:rsid w:val="0050370C"/>
    <w:rsid w:val="00636910"/>
    <w:rsid w:val="006A3B9D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7468fab6-9022-4614-8315-24dd0c3108b0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6a8b65da-e7b7-4afa-8adf-325a86f3c58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2026-01-23T12:59:00Z</cp:lastPrinted>
  <dcterms:created xsi:type="dcterms:W3CDTF">2026-01-23T13:03:00Z</dcterms:created>
  <dcterms:modified xsi:type="dcterms:W3CDTF">2026-01-23T13:03:00Z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