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ACA9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B2A436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C529D23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8630263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</w:t>
      </w:r>
    </w:p>
    <w:p w14:paraId="795F4C0E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57F5A8D9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65B7F1A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7BBFE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63FE47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1B6A7" w14:textId="77777777" w:rsidR="0059021D" w:rsidRPr="0059021D" w:rsidRDefault="0059021D" w:rsidP="0059021D">
      <w:pPr>
        <w:jc w:val="center"/>
        <w:rPr>
          <w:rFonts w:ascii="Times New Roman" w:hAnsi="Times New Roman" w:cs="Times New Roman"/>
          <w:sz w:val="32"/>
          <w:szCs w:val="32"/>
        </w:rPr>
      </w:pPr>
      <w:r w:rsidRPr="0059021D">
        <w:rPr>
          <w:rFonts w:ascii="Times New Roman" w:hAnsi="Times New Roman" w:cs="Times New Roman"/>
          <w:sz w:val="32"/>
          <w:szCs w:val="32"/>
        </w:rPr>
        <w:t>СОЗДАНИЕ ПРОСТОГО ПРИЛОЖЕНИЯ</w:t>
      </w:r>
    </w:p>
    <w:p w14:paraId="411EBF23" w14:textId="5628E089" w:rsidR="00B94548" w:rsidRDefault="0059021D" w:rsidP="0059021D">
      <w:pPr>
        <w:jc w:val="center"/>
        <w:rPr>
          <w:rFonts w:ascii="Times New Roman" w:hAnsi="Times New Roman" w:cs="Times New Roman"/>
          <w:sz w:val="32"/>
          <w:szCs w:val="32"/>
        </w:rPr>
      </w:pPr>
      <w:r w:rsidRPr="0059021D">
        <w:rPr>
          <w:rFonts w:ascii="Times New Roman" w:hAnsi="Times New Roman" w:cs="Times New Roman"/>
          <w:sz w:val="32"/>
          <w:szCs w:val="32"/>
        </w:rPr>
        <w:t>ДЛЯ РАБОТЫ С БАЗАМИ ДАННЫХ В MICROSOFT VISUAL STUDIO</w:t>
      </w:r>
    </w:p>
    <w:p w14:paraId="53977748" w14:textId="77777777" w:rsidR="00B94548" w:rsidRPr="002722F9" w:rsidRDefault="00B94548" w:rsidP="00B945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по дисциплине «Основы разработки баз данных» </w:t>
      </w:r>
    </w:p>
    <w:p w14:paraId="74C7EFA0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0D199" w14:textId="77777777" w:rsidR="00B94548" w:rsidRDefault="00B94548" w:rsidP="00B945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65B98" w14:textId="77777777" w:rsidR="00B94548" w:rsidRDefault="00B94548" w:rsidP="0059021D">
      <w:pPr>
        <w:rPr>
          <w:rFonts w:ascii="Times New Roman" w:hAnsi="Times New Roman" w:cs="Times New Roman"/>
          <w:sz w:val="28"/>
          <w:szCs w:val="28"/>
        </w:rPr>
      </w:pPr>
    </w:p>
    <w:p w14:paraId="6914B9CC" w14:textId="77777777" w:rsidR="00B94548" w:rsidRDefault="00B94548" w:rsidP="00B94548">
      <w:pPr>
        <w:ind w:left="6120"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573-3</w:t>
      </w:r>
    </w:p>
    <w:p w14:paraId="5B28B04F" w14:textId="77777777" w:rsidR="00B94548" w:rsidRDefault="00B94548" w:rsidP="00B945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0DF26" wp14:editId="434D606A">
                <wp:simplePos x="0" y="0"/>
                <wp:positionH relativeFrom="column">
                  <wp:posOffset>4084320</wp:posOffset>
                </wp:positionH>
                <wp:positionV relativeFrom="paragraph">
                  <wp:posOffset>128905</wp:posOffset>
                </wp:positionV>
                <wp:extent cx="572135" cy="24066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7FC33" w14:textId="77777777" w:rsidR="00B94548" w:rsidRDefault="00B94548" w:rsidP="00B945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DF26" id="Прямоугольник 11" o:spid="_x0000_s1026" style="position:absolute;left:0;text-align:left;margin-left:321.6pt;margin-top:10.15pt;width:45.0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" filled="f" stroked="f" strokeweight="1pt">
                <v:textbox>
                  <w:txbxContent>
                    <w:p w14:paraId="4047FC33" w14:textId="77777777" w:rsidR="00B94548" w:rsidRDefault="00B94548" w:rsidP="00B945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  </w:t>
      </w:r>
      <w:r>
        <w:rPr>
          <w:rFonts w:ascii="Times New Roman" w:hAnsi="Times New Roman" w:cs="Times New Roman"/>
          <w:sz w:val="28"/>
          <w:szCs w:val="28"/>
        </w:rPr>
        <w:t xml:space="preserve">Е. А. Макаров </w:t>
      </w:r>
    </w:p>
    <w:p w14:paraId="4300A170" w14:textId="77777777" w:rsidR="00B94548" w:rsidRDefault="00B94548" w:rsidP="00B94548">
      <w:pPr>
        <w:ind w:right="179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89169" wp14:editId="4E6F26E3">
                <wp:simplePos x="0" y="0"/>
                <wp:positionH relativeFrom="column">
                  <wp:posOffset>4038600</wp:posOffset>
                </wp:positionH>
                <wp:positionV relativeFrom="paragraph">
                  <wp:posOffset>91440</wp:posOffset>
                </wp:positionV>
                <wp:extent cx="712470" cy="240665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E7E71" w14:textId="77777777" w:rsidR="00B94548" w:rsidRDefault="00B94548" w:rsidP="00B945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9169" id="Прямоугольник 14" o:spid="_x0000_s1027" style="position:absolute;left:0;text-align:left;margin-left:318pt;margin-top:7.2pt;width:56.1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" filled="f" stroked="f" strokeweight="1pt">
                <v:textbox>
                  <w:txbxContent>
                    <w:p w14:paraId="1ECE7E71" w14:textId="77777777" w:rsidR="00B94548" w:rsidRDefault="00B94548" w:rsidP="00B945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____________ </w:t>
      </w:r>
    </w:p>
    <w:p w14:paraId="0A3E1E42" w14:textId="77777777" w:rsidR="00B94548" w:rsidRDefault="00B94548" w:rsidP="00B94548">
      <w:pPr>
        <w:ind w:left="708" w:right="1435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0C1B71EB" w14:textId="77777777" w:rsidR="00B94548" w:rsidRDefault="00B94548" w:rsidP="00B94548">
      <w:pPr>
        <w:spacing w:line="257" w:lineRule="auto"/>
        <w:ind w:left="1134" w:right="130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3EDF0BB" w14:textId="77777777" w:rsidR="00B94548" w:rsidRDefault="00B94548" w:rsidP="00B9454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39FB8" wp14:editId="6C8313BB">
                <wp:simplePos x="0" y="0"/>
                <wp:positionH relativeFrom="column">
                  <wp:posOffset>3954780</wp:posOffset>
                </wp:positionH>
                <wp:positionV relativeFrom="paragraph">
                  <wp:posOffset>121285</wp:posOffset>
                </wp:positionV>
                <wp:extent cx="712470" cy="240665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B7149" w14:textId="77777777" w:rsidR="00B94548" w:rsidRDefault="00B94548" w:rsidP="00B945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39FB8" id="Прямоугольник 16" o:spid="_x0000_s1028" style="position:absolute;left:0;text-align:left;margin-left:311.4pt;margin-top:9.55pt;width:56.1pt;height: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" filled="f" stroked="f" strokeweight="1pt">
                <v:textbox>
                  <w:txbxContent>
                    <w:p w14:paraId="032B7149" w14:textId="77777777" w:rsidR="00B94548" w:rsidRDefault="00B94548" w:rsidP="00B945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8EE7B" wp14:editId="3501E722">
                <wp:simplePos x="0" y="0"/>
                <wp:positionH relativeFrom="column">
                  <wp:posOffset>3261360</wp:posOffset>
                </wp:positionH>
                <wp:positionV relativeFrom="paragraph">
                  <wp:posOffset>144145</wp:posOffset>
                </wp:positionV>
                <wp:extent cx="572135" cy="24066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495CC" w14:textId="77777777" w:rsidR="00B94548" w:rsidRDefault="00B94548" w:rsidP="00B945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оценка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EE7B" id="Прямоугольник 10" o:spid="_x0000_s1029" style="position:absolute;left:0;text-align:left;margin-left:256.8pt;margin-top:11.35pt;width:45.05pt;height: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" filled="f" stroked="f" strokeweight="1pt">
                <v:textbox>
                  <w:txbxContent>
                    <w:p w14:paraId="50F495CC" w14:textId="77777777" w:rsidR="00B94548" w:rsidRDefault="00B94548" w:rsidP="00B945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оценка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________ _____________ </w:t>
      </w:r>
      <w:r>
        <w:rPr>
          <w:rFonts w:ascii="Times New Roman" w:hAnsi="Times New Roman" w:cs="Times New Roman"/>
          <w:sz w:val="28"/>
          <w:szCs w:val="28"/>
        </w:rPr>
        <w:t xml:space="preserve">Р. О. Остапенко </w:t>
      </w:r>
    </w:p>
    <w:p w14:paraId="2A38FDCB" w14:textId="77777777" w:rsidR="00B94548" w:rsidRDefault="00B94548" w:rsidP="00B94548">
      <w:pPr>
        <w:ind w:right="1885" w:firstLine="513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CE655" wp14:editId="7AED22B1">
                <wp:simplePos x="0" y="0"/>
                <wp:positionH relativeFrom="column">
                  <wp:posOffset>3931920</wp:posOffset>
                </wp:positionH>
                <wp:positionV relativeFrom="paragraph">
                  <wp:posOffset>95250</wp:posOffset>
                </wp:positionV>
                <wp:extent cx="712470" cy="24066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8F2A6" w14:textId="77777777" w:rsidR="00B94548" w:rsidRDefault="00B94548" w:rsidP="00B945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CE655" id="Прямоугольник 1" o:spid="_x0000_s1030" style="position:absolute;left:0;text-align:left;margin-left:309.6pt;margin-top:7.5pt;width:56.1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" filled="f" stroked="f" strokeweight="1pt">
                <v:textbox>
                  <w:txbxContent>
                    <w:p w14:paraId="3958F2A6" w14:textId="77777777" w:rsidR="00B94548" w:rsidRDefault="00B94548" w:rsidP="00B945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t>_____________</w:t>
      </w:r>
    </w:p>
    <w:p w14:paraId="676D0FA3" w14:textId="77777777" w:rsidR="00B94548" w:rsidRDefault="00B94548" w:rsidP="00B94548">
      <w:pPr>
        <w:ind w:right="-5"/>
        <w:jc w:val="right"/>
        <w:rPr>
          <w:rFonts w:ascii="Times New Roman" w:hAnsi="Times New Roman" w:cs="Times New Roman"/>
          <w:sz w:val="28"/>
          <w:szCs w:val="28"/>
        </w:rPr>
      </w:pPr>
    </w:p>
    <w:p w14:paraId="4338F0CA" w14:textId="77777777" w:rsidR="00B94548" w:rsidRDefault="00B94548" w:rsidP="0059021D">
      <w:pPr>
        <w:ind w:right="-5"/>
        <w:rPr>
          <w:rFonts w:ascii="Times New Roman" w:hAnsi="Times New Roman" w:cs="Times New Roman"/>
          <w:sz w:val="28"/>
          <w:szCs w:val="28"/>
        </w:rPr>
      </w:pPr>
    </w:p>
    <w:p w14:paraId="7A7A3DD6" w14:textId="793AC6A0" w:rsidR="00B94548" w:rsidRDefault="00B94548" w:rsidP="00B9454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5EE2E6AD" w14:textId="77777777" w:rsidR="0059021D" w:rsidRPr="007A7851" w:rsidRDefault="0059021D" w:rsidP="00B9454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</w:p>
    <w:p w14:paraId="3EA32D62" w14:textId="77777777" w:rsidR="00B94548" w:rsidRDefault="00B94548" w:rsidP="00B94548">
      <w:pPr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Томск, 2025</w:t>
      </w:r>
    </w:p>
    <w:p w14:paraId="15945EC4" w14:textId="11124A69" w:rsidR="00B94548" w:rsidRDefault="00B94548" w:rsidP="00B94548">
      <w:pPr>
        <w:ind w:right="-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454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14:paraId="05BD4F4D" w14:textId="3DDB5E8E" w:rsidR="00B94548" w:rsidRPr="00B94548" w:rsidRDefault="00B94548" w:rsidP="00B94548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2F9">
        <w:rPr>
          <w:rFonts w:ascii="Times New Roman" w:hAnsi="Times New Roman" w:cs="Times New Roman"/>
          <w:sz w:val="28"/>
          <w:szCs w:val="28"/>
        </w:rPr>
        <w:t>В современном мире базы данных играют ключевую роль в системах хранения и обработки информации. Они используются в самых разных областях — от небольших веб-приложений до крупных корпоративных систем. Эффективная организация данных позволяет оптимизировать работу программных продуктов, обеспечить целостность и безопасность информации, а также упростить её поиск и анализ.</w:t>
      </w:r>
    </w:p>
    <w:p w14:paraId="2E73556C" w14:textId="6B23BD11" w:rsidR="00B94548" w:rsidRDefault="00B94548" w:rsidP="00B94548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роботы – познакомиться с основными инструментами создания баз данных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94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94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элементами библиотеки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945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94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научиться создавать приложения для работы с базой данных. При работе потребуется умение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94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запросы. В процессе выполнения будет создано приложение, которое позволит добавлять, редактировать, получать и удалять данные из базы данных с помощью пользовательского интерфейса. </w:t>
      </w:r>
    </w:p>
    <w:p w14:paraId="0DD81570" w14:textId="6F22EF6A" w:rsidR="00B94548" w:rsidRPr="00B94548" w:rsidRDefault="00B94548" w:rsidP="00B94548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454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E5DB813" w14:textId="7ACCCD1C" w:rsidR="00B94548" w:rsidRPr="00B94548" w:rsidRDefault="00B94548" w:rsidP="00B94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>Для своей БД, созданной в лабораторной работе №1, необходимо выполнить:</w:t>
      </w:r>
    </w:p>
    <w:p w14:paraId="7F9D6768" w14:textId="19011183" w:rsidR="00B94548" w:rsidRPr="00B94548" w:rsidRDefault="00B94548" w:rsidP="00396E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94548">
        <w:rPr>
          <w:rFonts w:ascii="Times New Roman" w:hAnsi="Times New Roman" w:cs="Times New Roman"/>
          <w:sz w:val="28"/>
          <w:szCs w:val="28"/>
        </w:rPr>
        <w:t>оздать главную форму проекта с наличием главного 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548">
        <w:rPr>
          <w:rFonts w:ascii="Times New Roman" w:hAnsi="Times New Roman" w:cs="Times New Roman"/>
          <w:sz w:val="28"/>
          <w:szCs w:val="28"/>
        </w:rPr>
        <w:t>контекстного меню, панели инструментов;</w:t>
      </w:r>
    </w:p>
    <w:p w14:paraId="71EF2554" w14:textId="2C8A7192" w:rsidR="00B94548" w:rsidRPr="00B94548" w:rsidRDefault="00B94548" w:rsidP="00396E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>настроить, чтобы главная форма сохраняла свое положение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548">
        <w:rPr>
          <w:rFonts w:ascii="Times New Roman" w:hAnsi="Times New Roman" w:cs="Times New Roman"/>
          <w:sz w:val="28"/>
          <w:szCs w:val="28"/>
        </w:rPr>
        <w:t>повторном запуске программы;</w:t>
      </w:r>
    </w:p>
    <w:p w14:paraId="7E77F428" w14:textId="59098822" w:rsidR="00B94548" w:rsidRPr="00B94548" w:rsidRDefault="00B94548" w:rsidP="00396E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>провести подключение к БД в приложении;</w:t>
      </w:r>
    </w:p>
    <w:p w14:paraId="2C493EB3" w14:textId="0624FB34" w:rsidR="00B94548" w:rsidRPr="00B94548" w:rsidRDefault="00B94548" w:rsidP="00396E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>сформировать конфигурационный файл для изменения пути к БД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548">
        <w:rPr>
          <w:rFonts w:ascii="Times New Roman" w:hAnsi="Times New Roman" w:cs="Times New Roman"/>
          <w:sz w:val="28"/>
          <w:szCs w:val="28"/>
        </w:rPr>
        <w:t>приложении;</w:t>
      </w:r>
    </w:p>
    <w:p w14:paraId="10F710ED" w14:textId="4DC48AAE" w:rsidR="00B94548" w:rsidRPr="00B94548" w:rsidRDefault="00B94548" w:rsidP="00396E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>провести визуальное оформление данных БД в приложении.</w:t>
      </w:r>
    </w:p>
    <w:p w14:paraId="71511AE7" w14:textId="77777777" w:rsidR="00B94548" w:rsidRPr="00B94548" w:rsidRDefault="00B94548" w:rsidP="00396E95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>Обязательно:</w:t>
      </w:r>
    </w:p>
    <w:p w14:paraId="4F8202B5" w14:textId="77777777" w:rsidR="00B94548" w:rsidRPr="00B94548" w:rsidRDefault="00B94548" w:rsidP="00396E95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>- наличие нескольких форм в проекте;</w:t>
      </w:r>
    </w:p>
    <w:p w14:paraId="6F80AFE8" w14:textId="095D5BFF" w:rsidR="00B94548" w:rsidRPr="00B94548" w:rsidRDefault="00B94548" w:rsidP="00396E95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 xml:space="preserve">- использование различных элементов управления Label, </w:t>
      </w:r>
      <w:proofErr w:type="spellStart"/>
      <w:r w:rsidRPr="00B94548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B945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48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B94548">
        <w:rPr>
          <w:rFonts w:ascii="Times New Roman" w:hAnsi="Times New Roman" w:cs="Times New Roman"/>
          <w:sz w:val="28"/>
          <w:szCs w:val="28"/>
        </w:rPr>
        <w:t xml:space="preserve"> (и/или </w:t>
      </w:r>
      <w:proofErr w:type="spellStart"/>
      <w:r w:rsidRPr="00B94548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B9454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94548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B94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48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B94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548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B945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4548">
        <w:rPr>
          <w:rFonts w:ascii="Times New Roman" w:hAnsi="Times New Roman" w:cs="Times New Roman"/>
          <w:sz w:val="28"/>
          <w:szCs w:val="28"/>
        </w:rPr>
        <w:t>BindingNavigator</w:t>
      </w:r>
      <w:proofErr w:type="spellEnd"/>
      <w:r w:rsidRPr="00B94548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36E959F5" w14:textId="77777777" w:rsidR="00B94548" w:rsidRPr="00B94548" w:rsidRDefault="00B94548" w:rsidP="00396E95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lastRenderedPageBreak/>
        <w:t>Если в БД нет данных для таких объектов, то изменить структуру БД.</w:t>
      </w:r>
    </w:p>
    <w:p w14:paraId="21386FA1" w14:textId="1D7CB5F3" w:rsidR="00B94548" w:rsidRPr="00396E95" w:rsidRDefault="00B94548" w:rsidP="00396E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 xml:space="preserve">провести модификацию настроек </w:t>
      </w:r>
      <w:proofErr w:type="spellStart"/>
      <w:r w:rsidRPr="00B94548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B94548">
        <w:rPr>
          <w:rFonts w:ascii="Times New Roman" w:hAnsi="Times New Roman" w:cs="Times New Roman"/>
          <w:sz w:val="28"/>
          <w:szCs w:val="28"/>
        </w:rPr>
        <w:t xml:space="preserve"> (типы колонок</w:t>
      </w:r>
      <w:r w:rsidR="00396E95">
        <w:rPr>
          <w:rFonts w:ascii="Times New Roman" w:hAnsi="Times New Roman" w:cs="Times New Roman"/>
          <w:sz w:val="28"/>
          <w:szCs w:val="28"/>
        </w:rPr>
        <w:t xml:space="preserve"> </w:t>
      </w:r>
      <w:r w:rsidRPr="00396E95">
        <w:rPr>
          <w:rFonts w:ascii="Times New Roman" w:hAnsi="Times New Roman" w:cs="Times New Roman"/>
          <w:sz w:val="28"/>
          <w:szCs w:val="28"/>
        </w:rPr>
        <w:t>обязательно);</w:t>
      </w:r>
    </w:p>
    <w:p w14:paraId="40CA1887" w14:textId="0623E0EF" w:rsidR="00B94548" w:rsidRPr="00396E95" w:rsidRDefault="00B94548" w:rsidP="00396E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>предоставить работу с графическим полем (в том числе загрузку</w:t>
      </w:r>
      <w:r w:rsidR="00396E95">
        <w:rPr>
          <w:rFonts w:ascii="Times New Roman" w:hAnsi="Times New Roman" w:cs="Times New Roman"/>
          <w:sz w:val="28"/>
          <w:szCs w:val="28"/>
        </w:rPr>
        <w:t xml:space="preserve"> </w:t>
      </w:r>
      <w:r w:rsidRPr="00396E95">
        <w:rPr>
          <w:rFonts w:ascii="Times New Roman" w:hAnsi="Times New Roman" w:cs="Times New Roman"/>
          <w:sz w:val="28"/>
          <w:szCs w:val="28"/>
        </w:rPr>
        <w:t>фотографии из файла);</w:t>
      </w:r>
    </w:p>
    <w:p w14:paraId="241BC8EA" w14:textId="2978DC36" w:rsidR="00B94548" w:rsidRPr="00B94548" w:rsidRDefault="00B94548" w:rsidP="00396E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 xml:space="preserve">реализация шаблона проектирования «Одиночка» (англ. </w:t>
      </w:r>
      <w:proofErr w:type="spellStart"/>
      <w:r w:rsidRPr="00B94548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B94548">
        <w:rPr>
          <w:rFonts w:ascii="Times New Roman" w:hAnsi="Times New Roman" w:cs="Times New Roman"/>
          <w:sz w:val="28"/>
          <w:szCs w:val="28"/>
        </w:rPr>
        <w:t>);</w:t>
      </w:r>
    </w:p>
    <w:p w14:paraId="0EE7A261" w14:textId="73DF7EC7" w:rsidR="00B93EBF" w:rsidRDefault="00B94548" w:rsidP="00396E9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548">
        <w:rPr>
          <w:rFonts w:ascii="Times New Roman" w:hAnsi="Times New Roman" w:cs="Times New Roman"/>
          <w:sz w:val="28"/>
          <w:szCs w:val="28"/>
        </w:rPr>
        <w:t>протестируйте работу полученного приложения</w:t>
      </w:r>
    </w:p>
    <w:p w14:paraId="600F9F3D" w14:textId="525CC63E" w:rsidR="00396E95" w:rsidRDefault="00396E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A2EECB" w14:textId="77777777" w:rsidR="00396E95" w:rsidRDefault="00396E95" w:rsidP="00396E95">
      <w:pPr>
        <w:pStyle w:val="a3"/>
        <w:numPr>
          <w:ilvl w:val="0"/>
          <w:numId w:val="3"/>
        </w:numPr>
        <w:spacing w:line="360" w:lineRule="auto"/>
        <w:ind w:left="0" w:right="-5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8114282"/>
      <w:r w:rsidRPr="00051C0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ЧАСТЬ</w:t>
      </w:r>
    </w:p>
    <w:p w14:paraId="34ECED75" w14:textId="70779993" w:rsidR="00396E95" w:rsidRDefault="00396E95" w:rsidP="00396E95">
      <w:pPr>
        <w:pStyle w:val="a3"/>
        <w:numPr>
          <w:ilvl w:val="1"/>
          <w:numId w:val="3"/>
        </w:num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6E95">
        <w:rPr>
          <w:rFonts w:ascii="Times New Roman" w:hAnsi="Times New Roman" w:cs="Times New Roman"/>
          <w:b/>
          <w:bCs/>
          <w:sz w:val="32"/>
          <w:szCs w:val="32"/>
        </w:rPr>
        <w:t>Описание данных для реализации БД</w:t>
      </w:r>
    </w:p>
    <w:bookmarkEnd w:id="0"/>
    <w:p w14:paraId="02CC3E1D" w14:textId="465DA79D" w:rsidR="00396E95" w:rsidRDefault="00396E95" w:rsidP="00396E95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первой лабораторной работы мы создали свою базу данных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сейчас же нам предстоит реализовать доступ к ней через пользовательский интерфейс. </w:t>
      </w:r>
    </w:p>
    <w:p w14:paraId="11F41BB0" w14:textId="64AD5023" w:rsidR="00396E95" w:rsidRDefault="00396E95" w:rsidP="00396E95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дальнейшей работы, внесём несколько изменений в нашу базу данных:</w:t>
      </w:r>
    </w:p>
    <w:p w14:paraId="67E83B22" w14:textId="52A82BF6" w:rsidR="00396E95" w:rsidRDefault="00396E95" w:rsidP="00396E95">
      <w:pPr>
        <w:pStyle w:val="a3"/>
        <w:numPr>
          <w:ilvl w:val="0"/>
          <w:numId w:val="4"/>
        </w:numPr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Уберём связь </w:t>
      </w:r>
      <w:proofErr w:type="gramStart"/>
      <w:r>
        <w:rPr>
          <w:rFonts w:ascii="Times New Roman" w:hAnsi="Times New Roman" w:cs="Times New Roman"/>
          <w:sz w:val="28"/>
          <w:szCs w:val="28"/>
        </w:rPr>
        <w:t>М:М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между преподавателем и классом за её ненадобностью</w:t>
      </w:r>
    </w:p>
    <w:p w14:paraId="18AB6126" w14:textId="1395A4E1" w:rsidR="00396E95" w:rsidRDefault="00396E95" w:rsidP="00396E95">
      <w:pPr>
        <w:pStyle w:val="a3"/>
        <w:numPr>
          <w:ilvl w:val="0"/>
          <w:numId w:val="4"/>
        </w:numPr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именование таблицы Четвертей</w:t>
      </w:r>
    </w:p>
    <w:p w14:paraId="6EE30C2D" w14:textId="60AF0343" w:rsidR="00396E95" w:rsidRDefault="00396E95" w:rsidP="00396E95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итогам наших изменений, база данных будет иметь более подходящую форму для дальнейшей реализации (Рисунок 1.1). </w:t>
      </w:r>
    </w:p>
    <w:p w14:paraId="08D4A184" w14:textId="348FA49E" w:rsidR="00396E95" w:rsidRDefault="00396E95" w:rsidP="00396E95">
      <w:pPr>
        <w:spacing w:after="0" w:line="360" w:lineRule="auto"/>
        <w:ind w:right="-5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FB0E9D" wp14:editId="4BF3DEAC">
            <wp:extent cx="5369918" cy="339425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19" cy="33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1F70" w14:textId="1FA8AD5D" w:rsidR="00396E95" w:rsidRDefault="00396E95" w:rsidP="00396E95">
      <w:pPr>
        <w:spacing w:after="0" w:line="360" w:lineRule="auto"/>
        <w:ind w:right="-5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1.1 – Структура БД</w:t>
      </w:r>
    </w:p>
    <w:p w14:paraId="250F7FB6" w14:textId="5EA32210" w:rsidR="00396E95" w:rsidRDefault="00396E95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35E9B73" w14:textId="50A0E0D3" w:rsidR="00396E95" w:rsidRPr="007E5830" w:rsidRDefault="007E5830" w:rsidP="007E5830">
      <w:pPr>
        <w:pStyle w:val="a3"/>
        <w:numPr>
          <w:ilvl w:val="1"/>
          <w:numId w:val="3"/>
        </w:num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E583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Выбор инстументов для работы</w:t>
      </w:r>
    </w:p>
    <w:p w14:paraId="4BCB4848" w14:textId="77777777" w:rsidR="007E5830" w:rsidRPr="007E5830" w:rsidRDefault="007E5830" w:rsidP="007E5830">
      <w:pPr>
        <w:pStyle w:val="a3"/>
        <w:spacing w:after="0" w:line="360" w:lineRule="auto"/>
        <w:ind w:left="1080" w:right="-5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C2E259E" w14:textId="47F3817B" w:rsidR="00396E95" w:rsidRDefault="007E5830" w:rsidP="007E583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приложение выбор упал на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, так как он позволят создавать высокоэффективные приложения с пользовательским интерфейсом за короткий срок. </w:t>
      </w:r>
    </w:p>
    <w:p w14:paraId="3A85871E" w14:textId="512AC8F9" w:rsidR="007E5830" w:rsidRDefault="007E5830" w:rsidP="007E583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доступа к БД</w:t>
      </w:r>
      <w:r w:rsidRPr="007E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npgsql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применён паттерн Репозиторий для доступа к каждой сущности без прямого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E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 напрямую в коде. Так же нам потребуются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библиотеки 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proofErr w:type="gramEnd"/>
      <w:r w:rsidRPr="007E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Pr="007E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связки интерфейса и его логики, и </w:t>
      </w:r>
      <w:r w:rsidRPr="007E5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830">
        <w:rPr>
          <w:rFonts w:ascii="Times New Roman" w:hAnsi="Times New Roman" w:cs="Times New Roman"/>
          <w:sz w:val="28"/>
          <w:szCs w:val="28"/>
        </w:rPr>
        <w:t>Dependency</w:t>
      </w:r>
      <w:proofErr w:type="spellEnd"/>
      <w:r w:rsidRPr="007E5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5830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удобного внедрения зависимостей в наши окна. </w:t>
      </w:r>
    </w:p>
    <w:p w14:paraId="716CE88C" w14:textId="778E2A0D" w:rsidR="007E5830" w:rsidRDefault="007E5830" w:rsidP="007E583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решения будет разделена на 4 проекта:</w:t>
      </w:r>
    </w:p>
    <w:p w14:paraId="12AB1333" w14:textId="598BC6E3" w:rsidR="007E5830" w:rsidRDefault="007E5830" w:rsidP="007E583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7E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хранит основные сущности </w:t>
      </w:r>
    </w:p>
    <w:p w14:paraId="6259E5A1" w14:textId="23F02EB5" w:rsidR="007E5830" w:rsidRDefault="007E5830" w:rsidP="007E583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E58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интерфейсы для реализации репозиториев</w:t>
      </w:r>
    </w:p>
    <w:p w14:paraId="503CA481" w14:textId="147A3647" w:rsidR="007E5830" w:rsidRDefault="007E5830" w:rsidP="007E583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830">
        <w:rPr>
          <w:rFonts w:ascii="Times New Roman" w:hAnsi="Times New Roman" w:cs="Times New Roman"/>
          <w:sz w:val="28"/>
          <w:szCs w:val="28"/>
        </w:rPr>
        <w:t xml:space="preserve">Infrastructure – </w:t>
      </w:r>
      <w:r>
        <w:rPr>
          <w:rFonts w:ascii="Times New Roman" w:hAnsi="Times New Roman" w:cs="Times New Roman"/>
          <w:sz w:val="28"/>
          <w:szCs w:val="28"/>
        </w:rPr>
        <w:t>хранит репозитории для связи с БД</w:t>
      </w:r>
    </w:p>
    <w:p w14:paraId="2F81096D" w14:textId="77759DCA" w:rsidR="007E5830" w:rsidRDefault="007E5830" w:rsidP="007E583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5830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хранит пользовательский интерфейс и логику работы БД</w:t>
      </w:r>
    </w:p>
    <w:p w14:paraId="76333E3F" w14:textId="41F90D7F" w:rsidR="007E5830" w:rsidRDefault="007E58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D5CF4B" w14:textId="467ADF5C" w:rsidR="007E5830" w:rsidRPr="007E5830" w:rsidRDefault="007E5830" w:rsidP="007E5830">
      <w:pPr>
        <w:pStyle w:val="a3"/>
        <w:numPr>
          <w:ilvl w:val="1"/>
          <w:numId w:val="3"/>
        </w:num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58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основ для работы с БД</w:t>
      </w:r>
    </w:p>
    <w:p w14:paraId="3F129214" w14:textId="1B207C95" w:rsidR="007E5830" w:rsidRDefault="007E5830" w:rsidP="005F20C6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</w:t>
      </w:r>
      <w:r w:rsidR="005F20C6">
        <w:rPr>
          <w:rFonts w:ascii="Times New Roman" w:hAnsi="Times New Roman" w:cs="Times New Roman"/>
          <w:sz w:val="28"/>
          <w:szCs w:val="28"/>
        </w:rPr>
        <w:t xml:space="preserve">очередь мы создадим основные сущности для работы с базой данных. На уровне </w:t>
      </w:r>
      <w:proofErr w:type="spellStart"/>
      <w:r w:rsidR="005F20C6">
        <w:rPr>
          <w:rFonts w:ascii="Times New Roman" w:hAnsi="Times New Roman" w:cs="Times New Roman"/>
          <w:sz w:val="28"/>
          <w:szCs w:val="28"/>
          <w:lang w:val="en-US"/>
        </w:rPr>
        <w:t>Domen</w:t>
      </w:r>
      <w:proofErr w:type="spellEnd"/>
      <w:r w:rsidR="005F20C6" w:rsidRPr="005F20C6">
        <w:rPr>
          <w:rFonts w:ascii="Times New Roman" w:hAnsi="Times New Roman" w:cs="Times New Roman"/>
          <w:sz w:val="28"/>
          <w:szCs w:val="28"/>
        </w:rPr>
        <w:t xml:space="preserve"> </w:t>
      </w:r>
      <w:r w:rsidR="005F20C6">
        <w:rPr>
          <w:rFonts w:ascii="Times New Roman" w:hAnsi="Times New Roman" w:cs="Times New Roman"/>
          <w:sz w:val="28"/>
          <w:szCs w:val="28"/>
        </w:rPr>
        <w:t xml:space="preserve">создадим классы (Рисунок 1.2), советующие сущностям из базы данных. </w:t>
      </w:r>
    </w:p>
    <w:p w14:paraId="485827E9" w14:textId="61E86322" w:rsidR="005F20C6" w:rsidRDefault="005F20C6" w:rsidP="005F20C6">
      <w:pPr>
        <w:spacing w:after="0" w:line="36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 w:rsidRPr="005F20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E5FEE" wp14:editId="608773E1">
            <wp:extent cx="2640788" cy="2640788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510" cy="26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0C42" w14:textId="76B6110E" w:rsidR="005F20C6" w:rsidRDefault="005F20C6" w:rsidP="005F20C6">
      <w:pPr>
        <w:spacing w:after="0" w:line="36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Классы для работы с БД</w:t>
      </w:r>
    </w:p>
    <w:p w14:paraId="41B934E8" w14:textId="37DD5C79" w:rsidR="005F20C6" w:rsidRDefault="005F20C6" w:rsidP="005F20C6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16626" w14:textId="298CD9F3" w:rsidR="005F20C6" w:rsidRPr="005F20C6" w:rsidRDefault="005F20C6" w:rsidP="005F20C6">
      <w:pPr>
        <w:spacing w:after="0"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уровне </w:t>
      </w:r>
      <w:r w:rsidRPr="005F20C6"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создадим интерфейсы для репозиториев (Рисунок 1.3), которые будут нами использоваться в работе. Каждый интерфейс содержит базовые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5F20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операции и операции специфичные для определённой сущности (Листинг 1.1).</w:t>
      </w:r>
    </w:p>
    <w:p w14:paraId="0A87AB8A" w14:textId="77ACB8FA" w:rsidR="007E5830" w:rsidRDefault="005F20C6" w:rsidP="005F2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0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BCDB3" wp14:editId="07D2F85D">
            <wp:extent cx="2771148" cy="2604211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662" cy="26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582A" w14:textId="37E16E28" w:rsidR="005F20C6" w:rsidRDefault="005F20C6" w:rsidP="005F2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Интерфейсы для репозиториев</w:t>
      </w:r>
    </w:p>
    <w:p w14:paraId="5E4BD2DD" w14:textId="1DE55C6D" w:rsidR="005F20C6" w:rsidRDefault="005F20C6" w:rsidP="005F2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789E8" w14:textId="438EBD82" w:rsidR="005F20C6" w:rsidRDefault="005F20C6" w:rsidP="005F20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1.1 – Пример интерфейса со специфичной реализацией</w:t>
      </w:r>
    </w:p>
    <w:p w14:paraId="4DE45506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5F20C6">
        <w:rPr>
          <w:rFonts w:ascii="Consolas" w:hAnsi="Consolas" w:cs="Times New Roman"/>
          <w:sz w:val="20"/>
          <w:szCs w:val="20"/>
          <w:lang w:val="en-US"/>
        </w:rPr>
        <w:t>SchoolDB.Domain.Entities</w:t>
      </w:r>
      <w:proofErr w:type="spellEnd"/>
      <w:proofErr w:type="gramEnd"/>
      <w:r w:rsidRPr="005F20C6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B9E97CD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>using System;</w:t>
      </w:r>
    </w:p>
    <w:p w14:paraId="1E327E66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5F20C6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5F20C6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227CA40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5F20C6">
        <w:rPr>
          <w:rFonts w:ascii="Consolas" w:hAnsi="Consolas" w:cs="Times New Roman"/>
          <w:sz w:val="20"/>
          <w:szCs w:val="20"/>
          <w:lang w:val="en-US"/>
        </w:rPr>
        <w:t>System.Linq</w:t>
      </w:r>
      <w:proofErr w:type="spellEnd"/>
      <w:r w:rsidRPr="005F20C6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B86BFC3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5F20C6">
        <w:rPr>
          <w:rFonts w:ascii="Consolas" w:hAnsi="Consolas" w:cs="Times New Roman"/>
          <w:sz w:val="20"/>
          <w:szCs w:val="20"/>
          <w:lang w:val="en-US"/>
        </w:rPr>
        <w:t>System.Text</w:t>
      </w:r>
      <w:proofErr w:type="spellEnd"/>
      <w:r w:rsidRPr="005F20C6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B774C65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5F20C6">
        <w:rPr>
          <w:rFonts w:ascii="Consolas" w:hAnsi="Consolas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5F20C6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ABA8D24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1C57EBC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5F20C6">
        <w:rPr>
          <w:rFonts w:ascii="Consolas" w:hAnsi="Consolas" w:cs="Times New Roman"/>
          <w:sz w:val="20"/>
          <w:szCs w:val="20"/>
          <w:lang w:val="en-US"/>
        </w:rPr>
        <w:t>SchoolDB.Application.Interfaces</w:t>
      </w:r>
      <w:proofErr w:type="spellEnd"/>
      <w:proofErr w:type="gramEnd"/>
    </w:p>
    <w:p w14:paraId="409BD846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5C4D783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    public interface </w:t>
      </w:r>
      <w:proofErr w:type="spellStart"/>
      <w:r w:rsidRPr="005F20C6">
        <w:rPr>
          <w:rFonts w:ascii="Consolas" w:hAnsi="Consolas" w:cs="Times New Roman"/>
          <w:sz w:val="20"/>
          <w:szCs w:val="20"/>
          <w:lang w:val="en-US"/>
        </w:rPr>
        <w:t>IStudentRepository</w:t>
      </w:r>
      <w:proofErr w:type="spellEnd"/>
    </w:p>
    <w:p w14:paraId="5B8C8D83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A1DBB06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        void </w:t>
      </w:r>
      <w:proofErr w:type="gramStart"/>
      <w:r w:rsidRPr="005F20C6">
        <w:rPr>
          <w:rFonts w:ascii="Consolas" w:hAnsi="Consolas" w:cs="Times New Roman"/>
          <w:sz w:val="20"/>
          <w:szCs w:val="20"/>
          <w:lang w:val="en-US"/>
        </w:rPr>
        <w:t>Create(</w:t>
      </w:r>
      <w:proofErr w:type="gramEnd"/>
      <w:r w:rsidRPr="005F20C6">
        <w:rPr>
          <w:rFonts w:ascii="Consolas" w:hAnsi="Consolas" w:cs="Times New Roman"/>
          <w:sz w:val="20"/>
          <w:szCs w:val="20"/>
          <w:lang w:val="en-US"/>
        </w:rPr>
        <w:t>Student entity);</w:t>
      </w:r>
    </w:p>
    <w:p w14:paraId="219CA641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        Student </w:t>
      </w:r>
      <w:proofErr w:type="spellStart"/>
      <w:proofErr w:type="gramStart"/>
      <w:r w:rsidRPr="005F20C6">
        <w:rPr>
          <w:rFonts w:ascii="Consolas" w:hAnsi="Consolas" w:cs="Times New Roman"/>
          <w:sz w:val="20"/>
          <w:szCs w:val="20"/>
          <w:lang w:val="en-US"/>
        </w:rPr>
        <w:t>GetById</w:t>
      </w:r>
      <w:proofErr w:type="spellEnd"/>
      <w:r w:rsidRPr="005F20C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F20C6">
        <w:rPr>
          <w:rFonts w:ascii="Consolas" w:hAnsi="Consolas" w:cs="Times New Roman"/>
          <w:sz w:val="20"/>
          <w:szCs w:val="20"/>
          <w:lang w:val="en-US"/>
        </w:rPr>
        <w:t>int id);</w:t>
      </w:r>
    </w:p>
    <w:p w14:paraId="11A2D39F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F20C6">
        <w:rPr>
          <w:rFonts w:ascii="Consolas" w:hAnsi="Consolas" w:cs="Times New Roman"/>
          <w:sz w:val="20"/>
          <w:szCs w:val="20"/>
          <w:lang w:val="en-US"/>
        </w:rPr>
        <w:t>IEnumerable</w:t>
      </w:r>
      <w:proofErr w:type="spellEnd"/>
      <w:r w:rsidRPr="005F20C6">
        <w:rPr>
          <w:rFonts w:ascii="Consolas" w:hAnsi="Consolas" w:cs="Times New Roman"/>
          <w:sz w:val="20"/>
          <w:szCs w:val="20"/>
          <w:lang w:val="en-US"/>
        </w:rPr>
        <w:t xml:space="preserve">&lt;Student&gt; </w:t>
      </w:r>
      <w:proofErr w:type="spellStart"/>
      <w:proofErr w:type="gramStart"/>
      <w:r w:rsidRPr="005F20C6">
        <w:rPr>
          <w:rFonts w:ascii="Consolas" w:hAnsi="Consolas" w:cs="Times New Roman"/>
          <w:sz w:val="20"/>
          <w:szCs w:val="20"/>
          <w:lang w:val="en-US"/>
        </w:rPr>
        <w:t>GetAll</w:t>
      </w:r>
      <w:proofErr w:type="spellEnd"/>
      <w:r w:rsidRPr="005F20C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F20C6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E9D4398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        void </w:t>
      </w:r>
      <w:proofErr w:type="gramStart"/>
      <w:r w:rsidRPr="005F20C6">
        <w:rPr>
          <w:rFonts w:ascii="Consolas" w:hAnsi="Consolas" w:cs="Times New Roman"/>
          <w:sz w:val="20"/>
          <w:szCs w:val="20"/>
          <w:lang w:val="en-US"/>
        </w:rPr>
        <w:t>Update(</w:t>
      </w:r>
      <w:proofErr w:type="gramEnd"/>
      <w:r w:rsidRPr="005F20C6">
        <w:rPr>
          <w:rFonts w:ascii="Consolas" w:hAnsi="Consolas" w:cs="Times New Roman"/>
          <w:sz w:val="20"/>
          <w:szCs w:val="20"/>
          <w:lang w:val="en-US"/>
        </w:rPr>
        <w:t>Student entity);</w:t>
      </w:r>
    </w:p>
    <w:p w14:paraId="6236E6F9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F20C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5F20C6">
        <w:rPr>
          <w:rFonts w:ascii="Consolas" w:hAnsi="Consolas" w:cs="Times New Roman"/>
          <w:sz w:val="20"/>
          <w:szCs w:val="20"/>
        </w:rPr>
        <w:t>void</w:t>
      </w:r>
      <w:proofErr w:type="spellEnd"/>
      <w:r w:rsidRPr="005F20C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5F20C6">
        <w:rPr>
          <w:rFonts w:ascii="Consolas" w:hAnsi="Consolas" w:cs="Times New Roman"/>
          <w:sz w:val="20"/>
          <w:szCs w:val="20"/>
        </w:rPr>
        <w:t>Delete</w:t>
      </w:r>
      <w:proofErr w:type="spellEnd"/>
      <w:r w:rsidRPr="005F20C6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5F20C6">
        <w:rPr>
          <w:rFonts w:ascii="Consolas" w:hAnsi="Consolas" w:cs="Times New Roman"/>
          <w:sz w:val="20"/>
          <w:szCs w:val="20"/>
        </w:rPr>
        <w:t>int</w:t>
      </w:r>
      <w:proofErr w:type="spellEnd"/>
      <w:r w:rsidRPr="005F20C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F20C6">
        <w:rPr>
          <w:rFonts w:ascii="Consolas" w:hAnsi="Consolas" w:cs="Times New Roman"/>
          <w:sz w:val="20"/>
          <w:szCs w:val="20"/>
        </w:rPr>
        <w:t>id</w:t>
      </w:r>
      <w:proofErr w:type="spellEnd"/>
      <w:r w:rsidRPr="005F20C6">
        <w:rPr>
          <w:rFonts w:ascii="Consolas" w:hAnsi="Consolas" w:cs="Times New Roman"/>
          <w:sz w:val="20"/>
          <w:szCs w:val="20"/>
        </w:rPr>
        <w:t>);</w:t>
      </w:r>
    </w:p>
    <w:p w14:paraId="6F47C69B" w14:textId="77777777" w:rsidR="005F20C6" w:rsidRP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F20C6">
        <w:rPr>
          <w:rFonts w:ascii="Consolas" w:hAnsi="Consolas" w:cs="Times New Roman"/>
          <w:sz w:val="20"/>
          <w:szCs w:val="20"/>
        </w:rPr>
        <w:t xml:space="preserve">    }</w:t>
      </w:r>
    </w:p>
    <w:p w14:paraId="56090722" w14:textId="21129D54" w:rsid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5F20C6">
        <w:rPr>
          <w:rFonts w:ascii="Consolas" w:hAnsi="Consolas" w:cs="Times New Roman"/>
          <w:sz w:val="20"/>
          <w:szCs w:val="20"/>
        </w:rPr>
        <w:t>}</w:t>
      </w:r>
    </w:p>
    <w:p w14:paraId="622A6400" w14:textId="6CCEA5EA" w:rsidR="005F20C6" w:rsidRDefault="005F20C6" w:rsidP="005F20C6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EBFE61D" w14:textId="6C9B49B9" w:rsidR="005F20C6" w:rsidRDefault="005F20C6" w:rsidP="005F2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чего создадим реализацию для наших интерфейсов (Рисунок 1.4). Каждый репозиторий будет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запросы, которые будут обёрнуты в методы для более удобного использования в коде.</w:t>
      </w:r>
    </w:p>
    <w:p w14:paraId="1C682F5A" w14:textId="0B5C763C" w:rsidR="005F20C6" w:rsidRDefault="005F20C6" w:rsidP="005F2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20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1F25F" wp14:editId="0C53F14B">
            <wp:extent cx="2860243" cy="25146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518" cy="25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0CF" w14:textId="2586B1B8" w:rsidR="005F20C6" w:rsidRDefault="005F20C6" w:rsidP="005F2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Созданные репозитории </w:t>
      </w:r>
    </w:p>
    <w:p w14:paraId="3B5CB137" w14:textId="77777777" w:rsidR="00B0625A" w:rsidRDefault="00B0625A" w:rsidP="005F2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4920A7" w14:textId="5B411DF6" w:rsidR="005F20C6" w:rsidRDefault="005F20C6" w:rsidP="005F2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доступа базе данных вынесем строку подключения в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F20C6">
        <w:rPr>
          <w:rFonts w:ascii="Times New Roman" w:hAnsi="Times New Roman" w:cs="Times New Roman"/>
          <w:sz w:val="28"/>
          <w:szCs w:val="28"/>
        </w:rPr>
        <w:t xml:space="preserve"> </w:t>
      </w:r>
      <w:r w:rsidR="00B0625A">
        <w:rPr>
          <w:rFonts w:ascii="Times New Roman" w:hAnsi="Times New Roman" w:cs="Times New Roman"/>
          <w:sz w:val="28"/>
          <w:szCs w:val="28"/>
        </w:rPr>
        <w:t xml:space="preserve">файл, который будет читать программа при запуске. Создадим файл для дальнейшей инъекции зависимостей и сервис для уведомления об изменениях в БД (Листинг 1.2). </w:t>
      </w:r>
    </w:p>
    <w:p w14:paraId="0D6C0B35" w14:textId="04F69559" w:rsidR="00B0625A" w:rsidRDefault="00B0625A" w:rsidP="005F2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D5F52" w14:textId="4DCEC799" w:rsidR="00B0625A" w:rsidRDefault="00B0625A" w:rsidP="005F20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67101" w14:textId="568623D2" w:rsidR="00B0625A" w:rsidRPr="00B0625A" w:rsidRDefault="00B0625A" w:rsidP="00B062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1.2 – Сервис для уведомления об изменениях</w:t>
      </w:r>
    </w:p>
    <w:p w14:paraId="60407349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Application.Interfaces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39391BC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SchoolDB.Application.Interfaces</w:t>
      </w:r>
      <w:proofErr w:type="spellEnd"/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6F4AA772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>using System;</w:t>
      </w:r>
    </w:p>
    <w:p w14:paraId="1E06AB90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0F08391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namespace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Infrastructure.Services</w:t>
      </w:r>
      <w:proofErr w:type="spellEnd"/>
    </w:p>
    <w:p w14:paraId="25F3F365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ACD397E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public class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DataChangeNotifier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IDataChangeNotifier</w:t>
      </w:r>
      <w:proofErr w:type="spellEnd"/>
    </w:p>
    <w:p w14:paraId="4E2366E9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F2FC974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event Action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ClassChanged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7505057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event Action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StudentChanged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F26F458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event Action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TeacherChanged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478AC89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event Action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SubjectChanged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47FD212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event Action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GradeChanged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6AACF42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event Action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QuarterChanged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1DE0533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event Action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ScheduleChanged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3A3501B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event Action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TeacherSubjectChanged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B44D8BA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3B24E6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NotifyClassChanged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) =&gt;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ClassChanged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?.Invoke();</w:t>
      </w:r>
    </w:p>
    <w:p w14:paraId="1703506B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NotifyStudentChanged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) =&gt;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StudentChanged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?.Invoke();</w:t>
      </w:r>
    </w:p>
    <w:p w14:paraId="7530C992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NotifyTeacherChanged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) =&gt;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TeacherChanged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?.Invoke();</w:t>
      </w:r>
    </w:p>
    <w:p w14:paraId="6BB1E8C9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NotifySubjectChanged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) =&gt;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SubjectChanged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?.Invoke();</w:t>
      </w:r>
    </w:p>
    <w:p w14:paraId="233C65E0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NotifyGradeChanged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) =&gt;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GradeChanged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?.Invoke();</w:t>
      </w:r>
    </w:p>
    <w:p w14:paraId="5F1D09C8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NotifyQuarterChanged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) =&gt;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QuarterChanged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?.Invoke();</w:t>
      </w:r>
    </w:p>
    <w:p w14:paraId="780D1B77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NotifyScheduleChanged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) =&gt;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ScheduleChanged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?.Invoke();</w:t>
      </w:r>
    </w:p>
    <w:p w14:paraId="19C9AEDF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B0625A">
        <w:rPr>
          <w:rFonts w:ascii="Consolas" w:hAnsi="Consolas" w:cs="Times New Roman"/>
          <w:sz w:val="20"/>
          <w:szCs w:val="20"/>
          <w:lang w:val="en-US"/>
        </w:rPr>
        <w:t>NotifyTeacherSubjectChanged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625A">
        <w:rPr>
          <w:rFonts w:ascii="Consolas" w:hAnsi="Consolas" w:cs="Times New Roman"/>
          <w:sz w:val="20"/>
          <w:szCs w:val="20"/>
          <w:lang w:val="en-US"/>
        </w:rPr>
        <w:t xml:space="preserve">) =&gt; </w:t>
      </w:r>
      <w:proofErr w:type="spellStart"/>
      <w:r w:rsidRPr="00B0625A">
        <w:rPr>
          <w:rFonts w:ascii="Consolas" w:hAnsi="Consolas" w:cs="Times New Roman"/>
          <w:sz w:val="20"/>
          <w:szCs w:val="20"/>
          <w:lang w:val="en-US"/>
        </w:rPr>
        <w:t>TeacherSubjectChanged</w:t>
      </w:r>
      <w:proofErr w:type="spellEnd"/>
      <w:r w:rsidRPr="00B0625A">
        <w:rPr>
          <w:rFonts w:ascii="Consolas" w:hAnsi="Consolas" w:cs="Times New Roman"/>
          <w:sz w:val="20"/>
          <w:szCs w:val="20"/>
          <w:lang w:val="en-US"/>
        </w:rPr>
        <w:t>?.Invoke();</w:t>
      </w:r>
    </w:p>
    <w:p w14:paraId="694663B2" w14:textId="77777777" w:rsidR="00B0625A" w:rsidRP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625A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B0625A">
        <w:rPr>
          <w:rFonts w:ascii="Consolas" w:hAnsi="Consolas" w:cs="Times New Roman"/>
          <w:sz w:val="20"/>
          <w:szCs w:val="20"/>
        </w:rPr>
        <w:t>}</w:t>
      </w:r>
    </w:p>
    <w:p w14:paraId="5247217C" w14:textId="73192333" w:rsidR="005F20C6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0625A">
        <w:rPr>
          <w:rFonts w:ascii="Consolas" w:hAnsi="Consolas" w:cs="Times New Roman"/>
          <w:sz w:val="20"/>
          <w:szCs w:val="20"/>
        </w:rPr>
        <w:t>}</w:t>
      </w:r>
    </w:p>
    <w:p w14:paraId="26685BA8" w14:textId="0C9106E3" w:rsid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2C1F78D" w14:textId="7D230D79" w:rsidR="00B0625A" w:rsidRDefault="00B0625A">
      <w:pPr>
        <w:spacing w:line="259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br w:type="page"/>
      </w:r>
    </w:p>
    <w:p w14:paraId="53050F7C" w14:textId="37690041" w:rsidR="00B0625A" w:rsidRPr="00B0625A" w:rsidRDefault="00B0625A" w:rsidP="00B0625A">
      <w:pPr>
        <w:pStyle w:val="a3"/>
        <w:numPr>
          <w:ilvl w:val="1"/>
          <w:numId w:val="3"/>
        </w:numPr>
        <w:spacing w:after="0" w:line="360" w:lineRule="auto"/>
        <w:ind w:right="-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625A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Создание пользовательского интерфейса</w:t>
      </w:r>
    </w:p>
    <w:p w14:paraId="10416269" w14:textId="35811F52" w:rsidR="00B0625A" w:rsidRDefault="00B0625A" w:rsidP="00B0625A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удобной навигации по нашему приложению мы создадим главное окно</w:t>
      </w:r>
      <w:r w:rsidR="000243C9">
        <w:rPr>
          <w:rFonts w:ascii="Times New Roman" w:hAnsi="Times New Roman" w:cs="Times New Roman"/>
          <w:sz w:val="28"/>
          <w:szCs w:val="28"/>
        </w:rPr>
        <w:t xml:space="preserve"> (Рисунок 1.5)</w:t>
      </w:r>
      <w:r>
        <w:rPr>
          <w:rFonts w:ascii="Times New Roman" w:hAnsi="Times New Roman" w:cs="Times New Roman"/>
          <w:sz w:val="28"/>
          <w:szCs w:val="28"/>
        </w:rPr>
        <w:t xml:space="preserve">, которое будет давать доступ к остальным. Все окна будут </w:t>
      </w:r>
      <w:r w:rsidR="000243C9">
        <w:rPr>
          <w:rFonts w:ascii="Times New Roman" w:hAnsi="Times New Roman" w:cs="Times New Roman"/>
          <w:sz w:val="28"/>
          <w:szCs w:val="28"/>
        </w:rPr>
        <w:t xml:space="preserve">реализовывать паттерн Одиночка, чтобы мы могли открывать сразу несколько окон, но каждое будет уникальным. </w:t>
      </w:r>
    </w:p>
    <w:p w14:paraId="359B5BB1" w14:textId="2E42AB96" w:rsidR="000243C9" w:rsidRDefault="000243C9" w:rsidP="000243C9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53B74" wp14:editId="54FF28BC">
            <wp:extent cx="4754218" cy="3599078"/>
            <wp:effectExtent l="0" t="0" r="889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342" cy="36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54AF" w14:textId="635EC6F5" w:rsidR="000243C9" w:rsidRDefault="000243C9" w:rsidP="000243C9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Вид главного окна</w:t>
      </w:r>
    </w:p>
    <w:p w14:paraId="68D3C768" w14:textId="1F95C483" w:rsidR="000243C9" w:rsidRDefault="000243C9" w:rsidP="000243C9">
      <w:pPr>
        <w:pStyle w:val="a3"/>
        <w:spacing w:after="0" w:line="360" w:lineRule="auto"/>
        <w:ind w:left="0" w:right="-5"/>
        <w:rPr>
          <w:rFonts w:ascii="Times New Roman" w:hAnsi="Times New Roman" w:cs="Times New Roman"/>
          <w:sz w:val="28"/>
          <w:szCs w:val="28"/>
        </w:rPr>
      </w:pPr>
    </w:p>
    <w:p w14:paraId="4FA0A65D" w14:textId="11062012" w:rsidR="000243C9" w:rsidRDefault="000243C9" w:rsidP="000243C9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остальных сущностей мы создадим по отдельной странице, чтобы можно было работать сразу с несколькими одновременно. </w:t>
      </w:r>
    </w:p>
    <w:p w14:paraId="33090C4F" w14:textId="4598BA35" w:rsidR="000243C9" w:rsidRDefault="000243C9" w:rsidP="000243C9">
      <w:pPr>
        <w:pStyle w:val="a3"/>
        <w:spacing w:after="0" w:line="360" w:lineRule="auto"/>
        <w:ind w:left="0" w:right="-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окна для класса (Рисунок 1.6). В него мы добавим возможность создавать классы и назначать в них школьников.</w:t>
      </w:r>
    </w:p>
    <w:p w14:paraId="0F2C642C" w14:textId="6FFF8380" w:rsidR="000243C9" w:rsidRDefault="000243C9" w:rsidP="000243C9">
      <w:pPr>
        <w:pStyle w:val="a3"/>
        <w:spacing w:after="0" w:line="360" w:lineRule="auto"/>
        <w:ind w:left="0" w:right="-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A91718" wp14:editId="53C2B751">
            <wp:extent cx="4813401" cy="30187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533" cy="30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C6FA" w14:textId="05D15C79" w:rsidR="000243C9" w:rsidRDefault="000243C9" w:rsidP="000243C9">
      <w:pPr>
        <w:pStyle w:val="a3"/>
        <w:spacing w:after="0" w:line="360" w:lineRule="auto"/>
        <w:ind w:left="0"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Окно для классов</w:t>
      </w:r>
    </w:p>
    <w:p w14:paraId="479BAD71" w14:textId="77777777" w:rsidR="000243C9" w:rsidRDefault="000243C9" w:rsidP="000243C9">
      <w:pPr>
        <w:spacing w:after="0"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663079A5" w14:textId="152C3C42" w:rsidR="000243C9" w:rsidRDefault="000243C9" w:rsidP="000243C9">
      <w:pPr>
        <w:spacing w:after="0" w:line="36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 xml:space="preserve">мы создадим окно для учеников (Рисунок 1.7). В нём мы сможем регистрировать новых учеников, просматривать их оценки, добавлять им фотографии и переводить в классы. </w:t>
      </w:r>
    </w:p>
    <w:p w14:paraId="5D107582" w14:textId="225C54E0" w:rsidR="000243C9" w:rsidRDefault="000243C9" w:rsidP="000243C9">
      <w:pPr>
        <w:spacing w:after="0" w:line="360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  <w:r w:rsidRPr="000243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AEA43" wp14:editId="110FD0D6">
            <wp:extent cx="5547080" cy="34308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791" cy="34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DB48" w14:textId="3B65BB26" w:rsidR="000243C9" w:rsidRPr="000243C9" w:rsidRDefault="000243C9" w:rsidP="000243C9">
      <w:pPr>
        <w:spacing w:after="0" w:line="360" w:lineRule="auto"/>
        <w:ind w:right="-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Окно для учеников</w:t>
      </w:r>
    </w:p>
    <w:p w14:paraId="44C8C37B" w14:textId="26CB640E" w:rsidR="00B0625A" w:rsidRDefault="00B0625A" w:rsidP="00B0625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3CA3D68" w14:textId="60A2B431" w:rsidR="000243C9" w:rsidRDefault="000243C9" w:rsidP="00B0625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CE7ADD7" w14:textId="3F04FC7A" w:rsidR="000243C9" w:rsidRDefault="000243C9" w:rsidP="00B0625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D56B953" w14:textId="4310794C" w:rsidR="000243C9" w:rsidRDefault="000243C9" w:rsidP="00B0625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A0A31C6" w14:textId="2424589D" w:rsidR="000243C9" w:rsidRDefault="000243C9" w:rsidP="00B0625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21685727" w14:textId="5A7F19A7" w:rsidR="000243C9" w:rsidRPr="00350953" w:rsidRDefault="000243C9" w:rsidP="000243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мы сделаем окно для преподавателей</w:t>
      </w:r>
      <w:r w:rsidR="00733A13">
        <w:rPr>
          <w:rFonts w:ascii="Times New Roman" w:hAnsi="Times New Roman" w:cs="Times New Roman"/>
          <w:sz w:val="28"/>
          <w:szCs w:val="28"/>
        </w:rPr>
        <w:t xml:space="preserve"> (Рисунок 1.8)</w:t>
      </w:r>
      <w:r>
        <w:rPr>
          <w:rFonts w:ascii="Times New Roman" w:hAnsi="Times New Roman" w:cs="Times New Roman"/>
          <w:sz w:val="28"/>
          <w:szCs w:val="28"/>
        </w:rPr>
        <w:t xml:space="preserve">, в котором сможем </w:t>
      </w:r>
      <w:r w:rsidR="00733A13">
        <w:rPr>
          <w:rFonts w:ascii="Times New Roman" w:hAnsi="Times New Roman" w:cs="Times New Roman"/>
          <w:sz w:val="28"/>
          <w:szCs w:val="28"/>
        </w:rPr>
        <w:t xml:space="preserve">регистрировать новых преподавателей, добавлять им классы и кабинеты, просматривать данные. </w:t>
      </w:r>
      <w:r w:rsidR="00350953" w:rsidRPr="00350953">
        <w:rPr>
          <w:rFonts w:ascii="Times New Roman" w:hAnsi="Times New Roman" w:cs="Times New Roman"/>
          <w:sz w:val="28"/>
          <w:szCs w:val="28"/>
        </w:rPr>
        <w:t xml:space="preserve"> </w:t>
      </w:r>
      <w:r w:rsidR="00350953">
        <w:rPr>
          <w:rFonts w:ascii="Times New Roman" w:hAnsi="Times New Roman" w:cs="Times New Roman"/>
          <w:sz w:val="28"/>
          <w:szCs w:val="28"/>
        </w:rPr>
        <w:t xml:space="preserve">Также, если преподаватель сейчас не активен, то его имя будет автоматически краситься в красный. </w:t>
      </w:r>
    </w:p>
    <w:p w14:paraId="3B9A8E21" w14:textId="205EE9AB" w:rsidR="00733A13" w:rsidRDefault="0035095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9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702A2" wp14:editId="58D9A4DD">
            <wp:extent cx="4898804" cy="3117326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749" cy="31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8F2E" w14:textId="242253F0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Окно для преподавателей</w:t>
      </w:r>
    </w:p>
    <w:p w14:paraId="53FADC4D" w14:textId="216AD4AF" w:rsidR="00733A13" w:rsidRDefault="00733A13" w:rsidP="00733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окном будет окно для предметов (Рисунок 1.9). В нём можно будет добавлять новые предметы и назначать преподавателей.</w:t>
      </w:r>
    </w:p>
    <w:p w14:paraId="1A6E0270" w14:textId="24E27176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B2999" wp14:editId="7342F4A5">
            <wp:extent cx="4601744" cy="3085210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8376" cy="308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7CFB" w14:textId="263A24F5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Окно для предметов</w:t>
      </w:r>
    </w:p>
    <w:p w14:paraId="1FA89C3A" w14:textId="227E3304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7E10A" w14:textId="0A1C081B" w:rsidR="00733A13" w:rsidRDefault="00733A13" w:rsidP="00733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последним окном из сущностей будет окно четвертей (Рисунок 1.10). Оно будет позволять добавлять и редактировать новые четверти. </w:t>
      </w:r>
    </w:p>
    <w:p w14:paraId="706FB2E5" w14:textId="4ABB2D20" w:rsidR="00733A13" w:rsidRDefault="00733A13" w:rsidP="00733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4FC87" wp14:editId="0D59D7DF">
            <wp:extent cx="5098694" cy="3405306"/>
            <wp:effectExtent l="0" t="0" r="698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256" cy="34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F76D" w14:textId="49E180FA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1.10 – Окно для четвертей</w:t>
      </w:r>
    </w:p>
    <w:p w14:paraId="6B1DDEF8" w14:textId="73FFBC5D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A27C2" w14:textId="678CFFF7" w:rsidR="00733A13" w:rsidRDefault="00733A13" w:rsidP="00733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перейдём к окнам инструментов для выставления оценок (Рисунок 1.11) и редактирования расписания (Рисунок 1.12). Они нужны для выставления отметок и редактирования расписания для учеников. </w:t>
      </w:r>
    </w:p>
    <w:p w14:paraId="27448418" w14:textId="6904BC63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82242" wp14:editId="29C44F53">
            <wp:extent cx="4191000" cy="27860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3437" cy="27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1653" w14:textId="5DD785DE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 – Окно для выставления оценок</w:t>
      </w:r>
    </w:p>
    <w:p w14:paraId="30378272" w14:textId="5C941F5C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4055B" w14:textId="7E693655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A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B8609" wp14:editId="2F7A35A8">
            <wp:extent cx="4073525" cy="3058954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2129" cy="30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65F3" w14:textId="35155A68" w:rsidR="00733A13" w:rsidRDefault="00733A13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1.12 – Окно для </w:t>
      </w:r>
      <w:r w:rsidR="009C372C">
        <w:rPr>
          <w:rFonts w:ascii="Times New Roman" w:hAnsi="Times New Roman" w:cs="Times New Roman"/>
          <w:sz w:val="28"/>
          <w:szCs w:val="28"/>
        </w:rPr>
        <w:t>редактирования расписания</w:t>
      </w:r>
    </w:p>
    <w:p w14:paraId="0F3A1A5B" w14:textId="77777777" w:rsidR="009C372C" w:rsidRDefault="009C372C" w:rsidP="00733A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61A0C" w14:textId="372AE392" w:rsidR="009C372C" w:rsidRPr="009C372C" w:rsidRDefault="009C372C" w:rsidP="009C3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окна была написана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ModelView</w:t>
      </w:r>
      <w:proofErr w:type="spellEnd"/>
      <w:r w:rsidRPr="009C3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 (Рисунок 1.13), которая содержит логику работы окна.</w:t>
      </w:r>
    </w:p>
    <w:p w14:paraId="59D9658E" w14:textId="6D239F8D" w:rsidR="00733A13" w:rsidRDefault="009C372C" w:rsidP="009C3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D7072" wp14:editId="7B6FB893">
            <wp:extent cx="2314898" cy="297221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DA8A" w14:textId="17504D0D" w:rsidR="009C372C" w:rsidRDefault="009C372C" w:rsidP="009C3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1.13 – Вид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ModelView</w:t>
      </w:r>
      <w:proofErr w:type="spellEnd"/>
      <w:r w:rsidRPr="007A78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</w:p>
    <w:p w14:paraId="7EA89AA0" w14:textId="2540E117" w:rsidR="009C372C" w:rsidRDefault="009C372C" w:rsidP="009C3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7F7A9" w14:textId="5DB4F319" w:rsidR="009C372C" w:rsidRDefault="009C37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101F30" w14:textId="37DA3A6A" w:rsidR="009C372C" w:rsidRDefault="009C372C" w:rsidP="009C37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98116513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bookmarkEnd w:id="1"/>
    <w:p w14:paraId="38EFE445" w14:textId="37DA3A6A" w:rsidR="009C372C" w:rsidRDefault="009C372C" w:rsidP="009C3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спроектировано и реализовано приложение для работы с базой данных. Были созданы окна для работы со сущностями, а также реализована логика добавления, редактирования, получения и удаления из базы данных. </w:t>
      </w:r>
    </w:p>
    <w:p w14:paraId="0143BBEA" w14:textId="77777777" w:rsidR="009C372C" w:rsidRDefault="009C372C" w:rsidP="009C3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инструменты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C3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базами данных и элементы управления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, для работы с запросами и отображения данных. </w:t>
      </w:r>
    </w:p>
    <w:p w14:paraId="1E8CB296" w14:textId="77777777" w:rsidR="009C372C" w:rsidRPr="00AF1DD9" w:rsidRDefault="009C372C" w:rsidP="009C372C">
      <w:pPr>
        <w:spacing w:after="0" w:line="36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6F4">
        <w:rPr>
          <w:rFonts w:ascii="Times New Roman" w:hAnsi="Times New Roman" w:cs="Times New Roman"/>
          <w:sz w:val="28"/>
          <w:szCs w:val="28"/>
        </w:rPr>
        <w:t>Таким образом, цель лабораторной работы была достигнута: приобретены теоретические знания и практические умения по проектированию, созданию и тестированию реляционных баз данных.</w:t>
      </w:r>
    </w:p>
    <w:p w14:paraId="3B8C4916" w14:textId="6B3C3ED7" w:rsidR="009C372C" w:rsidRPr="009C372C" w:rsidRDefault="009C372C" w:rsidP="009C3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DEE4B8" w14:textId="77777777" w:rsidR="009C372C" w:rsidRPr="009C372C" w:rsidRDefault="009C372C" w:rsidP="009C3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C372C" w:rsidRPr="009C372C" w:rsidSect="007A785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1466" w14:textId="77777777" w:rsidR="00E737D5" w:rsidRDefault="00E737D5" w:rsidP="007A7851">
      <w:pPr>
        <w:spacing w:after="0" w:line="240" w:lineRule="auto"/>
      </w:pPr>
      <w:r>
        <w:separator/>
      </w:r>
    </w:p>
  </w:endnote>
  <w:endnote w:type="continuationSeparator" w:id="0">
    <w:p w14:paraId="7228F4BE" w14:textId="77777777" w:rsidR="00E737D5" w:rsidRDefault="00E737D5" w:rsidP="007A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9F688" w14:textId="77777777" w:rsidR="007A7851" w:rsidRDefault="007A785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317299"/>
      <w:docPartObj>
        <w:docPartGallery w:val="Page Numbers (Bottom of Page)"/>
        <w:docPartUnique/>
      </w:docPartObj>
    </w:sdtPr>
    <w:sdtEndPr/>
    <w:sdtContent>
      <w:p w14:paraId="6901BFCD" w14:textId="327307C6" w:rsidR="007A7851" w:rsidRDefault="007A78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B08CE6" w14:textId="77777777" w:rsidR="007A7851" w:rsidRDefault="007A785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6D8A3" w14:textId="77777777" w:rsidR="007A7851" w:rsidRDefault="007A78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6DE1" w14:textId="77777777" w:rsidR="00E737D5" w:rsidRDefault="00E737D5" w:rsidP="007A7851">
      <w:pPr>
        <w:spacing w:after="0" w:line="240" w:lineRule="auto"/>
      </w:pPr>
      <w:r>
        <w:separator/>
      </w:r>
    </w:p>
  </w:footnote>
  <w:footnote w:type="continuationSeparator" w:id="0">
    <w:p w14:paraId="1E72A912" w14:textId="77777777" w:rsidR="00E737D5" w:rsidRDefault="00E737D5" w:rsidP="007A7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A5F2" w14:textId="77777777" w:rsidR="007A7851" w:rsidRDefault="007A785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249CA" w14:textId="77777777" w:rsidR="007A7851" w:rsidRDefault="007A785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C060" w14:textId="77777777" w:rsidR="007A7851" w:rsidRDefault="007A78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6FED"/>
    <w:multiLevelType w:val="hybridMultilevel"/>
    <w:tmpl w:val="66FE81E6"/>
    <w:lvl w:ilvl="0" w:tplc="638C50E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B18C2"/>
    <w:multiLevelType w:val="hybridMultilevel"/>
    <w:tmpl w:val="0D025E26"/>
    <w:lvl w:ilvl="0" w:tplc="638C50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3302D35"/>
    <w:multiLevelType w:val="hybridMultilevel"/>
    <w:tmpl w:val="08B8E37C"/>
    <w:lvl w:ilvl="0" w:tplc="638C50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4B4CB4"/>
    <w:multiLevelType w:val="hybridMultilevel"/>
    <w:tmpl w:val="2774EA40"/>
    <w:lvl w:ilvl="0" w:tplc="638C50E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E2C49"/>
    <w:multiLevelType w:val="multilevel"/>
    <w:tmpl w:val="BA9A35C8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70A7B2A"/>
    <w:multiLevelType w:val="hybridMultilevel"/>
    <w:tmpl w:val="784C7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D1"/>
    <w:rsid w:val="000243C9"/>
    <w:rsid w:val="000A178F"/>
    <w:rsid w:val="000B5E72"/>
    <w:rsid w:val="001727E2"/>
    <w:rsid w:val="00350953"/>
    <w:rsid w:val="0036582A"/>
    <w:rsid w:val="00396E95"/>
    <w:rsid w:val="004C16D1"/>
    <w:rsid w:val="0059021D"/>
    <w:rsid w:val="00595916"/>
    <w:rsid w:val="005F20C6"/>
    <w:rsid w:val="00733A13"/>
    <w:rsid w:val="007A7851"/>
    <w:rsid w:val="007E5830"/>
    <w:rsid w:val="009C372C"/>
    <w:rsid w:val="00B0625A"/>
    <w:rsid w:val="00B93EBF"/>
    <w:rsid w:val="00B94548"/>
    <w:rsid w:val="00BB645E"/>
    <w:rsid w:val="00E7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A5095"/>
  <w15:chartTrackingRefBased/>
  <w15:docId w15:val="{55633AB0-F231-45BC-8D3A-CBC32BAC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5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54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A7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7851"/>
  </w:style>
  <w:style w:type="paragraph" w:styleId="a6">
    <w:name w:val="footer"/>
    <w:basedOn w:val="a"/>
    <w:link w:val="a7"/>
    <w:uiPriority w:val="99"/>
    <w:unhideWhenUsed/>
    <w:rsid w:val="007A78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</cp:revision>
  <cp:lastPrinted>2025-05-14T03:46:00Z</cp:lastPrinted>
  <dcterms:created xsi:type="dcterms:W3CDTF">2025-05-14T02:00:00Z</dcterms:created>
  <dcterms:modified xsi:type="dcterms:W3CDTF">2025-05-14T16:16:00Z</dcterms:modified>
</cp:coreProperties>
</file>