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17BBC239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464002878657750203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640028786577502036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2024-08-26T14:46:00Z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