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7C343DC2" w:rsidR="00E1471F" w:rsidRDefault="00E1471F" w:rsidP="00E1471F">
      <w:pPr>
        <w:tabs>
          <w:tab w:val="left" w:pos="3119"/>
        </w:tabs>
        <w:rPr>
          <w:lang w:val="en-US"/>
        </w:rPr>
      </w:pPr>
      <w:r>
        <w:t>{m:</w:t>
      </w:r>
      <w:r w:rsidR="003312FE">
        <w:t>'Some String'</w:t>
      </w:r>
      <w:r>
        <w:t>.</w:t>
      </w:r>
      <w:r w:rsidRPr="00E1471F">
        <w:t>addDocumentProperty</w:t>
      </w:r>
      <w:r>
        <w:t xml:space="preserve">('MyProperty')}</w:t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{m:'MyProperty'.</w:t>
      </w:r>
      <w:r>
        <w:rPr>
          <w:lang w:val="en-US"/>
        </w:rPr>
        <w:t>has</w:t>
      </w:r>
      <w:r w:rsidRPr="00E1471F">
        <w:rPr>
          <w:lang w:val="en-US"/>
        </w:rPr>
        <w:t xml:space="preserve">DocumentProperty()}</w:t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 xml:space="preserve">{m:'MyProperty'.documentPropertyIsNumber()}</w:t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 xml:space="preserve">{m:'MyProperty'.getDocumentPropertyAsBoolean()}</w:t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 xml:space="preserve">{m:'MyProperty'.getDocumentPropertyAsString()}</w:t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 xml:space="preserve">{m:'MyProperty'.getDocumentPropertyAsDouble()}</w:t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 xml:space="preserve">{m:'MyProperty'.getDocumentPropertyAsFloat()}</w:t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 xml:space="preserve">{m:'MyProperty'.getDocumentPropertyAsInteger()}</w:t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 xml:space="preserve">{m:'MyProperty'.getDocumentPropertyAsLong()}</w:t>
      </w:r>
    </w:p>
    <w:p w14:paraId="56654D3C" w14:textId="7146D209" w:rsidR="00E1471F" w:rsidRDefault="00E1471F" w:rsidP="00E1471F">
      <w:pPr>
        <w:tabs>
          <w:tab w:val="left" w:pos="3119"/>
        </w:tabs>
        <w:rPr>
          <w:lang w:val="en-US"/>
        </w:rPr>
      </w:pPr>
      <w:r>
        <w:t>{m:'MyProperty'.remove</w:t>
      </w:r>
      <w:r w:rsidRPr="00E1471F">
        <w:t>DocumentProperty</w:t>
      </w:r>
      <w:r>
        <w:t xml:space="preserve">()}</w:t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{m:'MyProperty'.</w:t>
      </w:r>
      <w:r>
        <w:rPr>
          <w:lang w:val="en-US"/>
        </w:rPr>
        <w:t>has</w:t>
      </w:r>
      <w:r w:rsidRPr="00E1471F">
        <w:rPr>
          <w:lang w:val="en-US"/>
        </w:rPr>
        <w:t xml:space="preserve">DocumentProperty()}</w:t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 xml:space="preserve">{m:'MyProperty'.documentPropertyIsNumber()}</w:t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 xml:space="preserve">{m:'MyProperty'.getDocumentPropertyAsBoolean()}</w:t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 xml:space="preserve">{m:'MyProperty'.getDocumentPropertyAsString()}</w:t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 xml:space="preserve">{m:'MyProperty'.getDocumentPropertyAsDouble()}</w:t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 xml:space="preserve">{m:'MyProperty'.getDocumentPropertyAsFloat()}</w:t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 xml:space="preserve">{m:'MyProperty'.getDocumentPropertyAsInteger()}</w:t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 xml:space="preserve">{m:'MyProperty'.getDocumentPropertyAsLong()}</w:t>
      </w:r>
    </w:p>
    <w:p w14:paraId="1873ECDE" w14:textId="77777777" w:rsidR="00080A18" w:rsidRDefault="00080A18" w:rsidP="00080A18">
      <w:pPr>
        <w:tabs>
          <w:tab w:val="left" w:pos="3119"/>
        </w:tabs>
        <w:rPr>
          <w:lang w:val="en-US"/>
        </w:rPr>
      </w:pPr>
      <w:r>
        <w:t>{m:'Some String'.</w:t>
      </w:r>
      <w:r w:rsidRPr="00E1471F">
        <w:t>addDocumentProperty</w:t>
      </w:r>
      <w:r>
        <w:t xml:space="preserve">('MyProperty')}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80A18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4B15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12F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179</Words>
  <Characters>986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2023-12-04T10:00:00Z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