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7C06ED">
        <w:rPr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some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3.3.4</vt:lpwstr>
  </property>
</Properties>
</file>