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107A6" w:rsidR="007A2DC4" w:rsidRDefault="00CE482A">
      <w:bookmarkStart w:id="0" w:name="_GoBack"/>
      <w:bookmarkEnd w:id="0"/>
      <w:r w:rsidR="007107A6">
        <w:fldChar w:fldCharType="begin"/>
      </w:r>
      <w:r w:rsidR="007107A6">
        <w:instrText xml:space="preserve"> </w:instrText>
      </w:r>
      <w:r w:rsidR="00C017A4">
        <w:instrText>m:</w:instrText>
      </w:r>
      <w:r w:rsidR="007107A6">
        <w:instrText xml:space="preserve">endfor </w:instrText>
      </w:r>
      <w:r w:rsidR="007107A6">
        <w:fldChar w:fldCharType="end"/>
      </w:r>
      <w:r>
        <w:rPr>
          <w:b w:val="on"/>
          <w:color w:val="FF0000"/>
        </w:rPr>
        <w:t>Invalid block: Unexpected tag m:endfor at this location</w:t>
      </w:r>
    </w:p>
    <w:sectPr w:rsidR="00165950" w:rsidRPr="007107A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95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A6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7A4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2A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F8EF5DCD-4A2F-4EF5-A12A-26FD35F0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107A6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2016-12-08T15:05:00Z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