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7F39" w14:textId="4DCF5C46" w:rsidR="001311F0" w:rsidRPr="001311F0" w:rsidRDefault="001311F0" w:rsidP="001311F0">
      <w:pPr>
        <w:jc w:val="center"/>
        <w:rPr>
          <w:b/>
          <w:bCs/>
          <w:sz w:val="44"/>
          <w:szCs w:val="44"/>
        </w:rPr>
      </w:pPr>
      <w:r w:rsidRPr="001311F0">
        <w:rPr>
          <w:b/>
          <w:bCs/>
          <w:sz w:val="44"/>
          <w:szCs w:val="44"/>
        </w:rPr>
        <w:t>Report</w:t>
      </w:r>
    </w:p>
    <w:p w14:paraId="3C28A063" w14:textId="10BF1FC9" w:rsidR="001311F0" w:rsidRPr="001311F0" w:rsidRDefault="001311F0" w:rsidP="001311F0">
      <w:pPr>
        <w:jc w:val="center"/>
        <w:rPr>
          <w:b/>
          <w:bCs/>
          <w:sz w:val="40"/>
          <w:szCs w:val="40"/>
        </w:rPr>
      </w:pPr>
      <w:r w:rsidRPr="001311F0">
        <w:rPr>
          <w:b/>
          <w:bCs/>
          <w:sz w:val="40"/>
          <w:szCs w:val="40"/>
        </w:rPr>
        <w:t>Pham Hai Dang - 20194736</w:t>
      </w:r>
    </w:p>
    <w:p w14:paraId="29312605" w14:textId="0E0A13B8" w:rsidR="001311F0" w:rsidRDefault="001311F0">
      <w:r>
        <w:t>8.1</w:t>
      </w:r>
    </w:p>
    <w:p w14:paraId="4934F2EC" w14:textId="7D90704D" w:rsidR="007E0822" w:rsidRDefault="00E345FA">
      <w:r w:rsidRPr="00E345FA">
        <w:drawing>
          <wp:inline distT="0" distB="0" distL="0" distR="0" wp14:anchorId="4ACE4122" wp14:editId="7E5667D9">
            <wp:extent cx="5943600" cy="2959100"/>
            <wp:effectExtent l="0" t="0" r="0" b="0"/>
            <wp:docPr id="2123885794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5794" name="Picture 1" descr="A picture containing text, screenshot, software,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1D72" w14:textId="6AEACEFA" w:rsidR="001311F0" w:rsidRDefault="001311F0">
      <w:r>
        <w:t>Client run without shared memory</w:t>
      </w:r>
    </w:p>
    <w:p w14:paraId="48B92E08" w14:textId="1CD0CA8A" w:rsidR="00E345FA" w:rsidRDefault="00E345FA">
      <w:r w:rsidRPr="00E345FA">
        <w:drawing>
          <wp:inline distT="0" distB="0" distL="0" distR="0" wp14:anchorId="10F6D080" wp14:editId="180E7887">
            <wp:extent cx="5943600" cy="2974975"/>
            <wp:effectExtent l="0" t="0" r="0" b="0"/>
            <wp:docPr id="165369447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4476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7E22" w14:textId="5C46A00E" w:rsidR="001311F0" w:rsidRDefault="001311F0">
      <w:r>
        <w:t>Run server and put string ‘abcdef’ to shared memory</w:t>
      </w:r>
    </w:p>
    <w:p w14:paraId="2325D158" w14:textId="58C2005D" w:rsidR="001311F0" w:rsidRDefault="001311F0">
      <w:r>
        <w:t>Run client again and we have shared memory in picture</w:t>
      </w:r>
    </w:p>
    <w:p w14:paraId="732992A3" w14:textId="3DBED416" w:rsidR="001311F0" w:rsidRDefault="001311F0">
      <w:r>
        <w:lastRenderedPageBreak/>
        <w:t>8.2</w:t>
      </w:r>
    </w:p>
    <w:p w14:paraId="7E3920F8" w14:textId="6BF6B924" w:rsidR="001311F0" w:rsidRDefault="001311F0">
      <w:r w:rsidRPr="001311F0">
        <w:drawing>
          <wp:inline distT="0" distB="0" distL="0" distR="0" wp14:anchorId="4D89862E" wp14:editId="1F6466D1">
            <wp:extent cx="5943600" cy="2884805"/>
            <wp:effectExtent l="0" t="0" r="0" b="0"/>
            <wp:docPr id="155489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96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A22F" w14:textId="77777777" w:rsidR="001311F0" w:rsidRDefault="001311F0"/>
    <w:sectPr w:rsidR="0013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AD"/>
    <w:rsid w:val="001311F0"/>
    <w:rsid w:val="005843AD"/>
    <w:rsid w:val="00671C25"/>
    <w:rsid w:val="007E0822"/>
    <w:rsid w:val="00E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F4AE"/>
  <w15:chartTrackingRefBased/>
  <w15:docId w15:val="{18C20C7B-30B2-4886-AC99-209DBD08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2023-05-09T08:36:00Z</dcterms:created>
  <dcterms:modified xsi:type="dcterms:W3CDTF">2023-05-09T09:12:00Z</dcterms:modified>
</cp:coreProperties>
</file>