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759195BF" wp14:paraId="10DFD03B" wp14:textId="05119876">
      <w:pPr>
        <w:spacing w:after="0" w:line="240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="29B25A6D">
        <w:drawing>
          <wp:inline xmlns:wp14="http://schemas.microsoft.com/office/word/2010/wordprocessingDrawing" wp14:editId="1464C6B2" wp14:anchorId="3889FD62">
            <wp:extent cx="1085850" cy="885825"/>
            <wp:effectExtent l="0" t="0" r="0" b="0"/>
            <wp:docPr id="112322333" name="" descr="AWS Certified Solutions Architect – Associate | Pass Your Cert, Picture, Picture, Picture, Picture, Picture, Picture, Picture, Picture, Picture, Picture, Picture, Picture, Picture, Picture, Picture, 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e2c00eedb8b4cf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59195BF" wp14:paraId="1ECF043A" wp14:textId="365CD2A4">
      <w:pPr>
        <w:spacing w:after="0" w:line="240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759195BF" wp14:paraId="35DFBE56" wp14:textId="1728C14B">
      <w:pPr>
        <w:spacing w:after="0" w:line="240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59195BF" w:rsidR="29B25A6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Neeharika A</w:t>
      </w:r>
    </w:p>
    <w:p xmlns:wp14="http://schemas.microsoft.com/office/word/2010/wordml" w:rsidP="759195BF" wp14:paraId="07C89097" wp14:textId="3B1FA291">
      <w:pPr>
        <w:spacing w:after="0" w:line="240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hyperlink r:id="Rc54ad50bea484ce3">
        <w:r w:rsidRPr="759195BF" w:rsidR="29B25A6D">
          <w:rPr>
            <w:rStyle w:val="Hyperlink"/>
            <w:rFonts w:ascii="Calibri" w:hAnsi="Calibri" w:eastAsia="Calibri" w:cs="Calibri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sz w:val="22"/>
            <w:szCs w:val="22"/>
            <w:lang w:val="en-US"/>
          </w:rPr>
          <w:t>https://www.linkedin.com/in/neeharika-a-947b9583</w:t>
        </w:r>
      </w:hyperlink>
    </w:p>
    <w:p xmlns:wp14="http://schemas.microsoft.com/office/word/2010/wordml" w:rsidP="759195BF" wp14:paraId="46B31A38" wp14:textId="29FC658D">
      <w:pPr>
        <w:spacing w:after="0" w:line="240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59195BF" w:rsidR="29B25A6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(760)-483-4972      </w:t>
      </w:r>
      <w:hyperlink r:id="Rdf3a8d15a0424e36">
        <w:r w:rsidRPr="759195BF" w:rsidR="29B25A6D">
          <w:rPr>
            <w:rStyle w:val="Hyperlink"/>
            <w:rFonts w:ascii="Calibri" w:hAnsi="Calibri" w:eastAsia="Calibri" w:cs="Calibri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sz w:val="22"/>
            <w:szCs w:val="22"/>
            <w:lang w:val="en-US"/>
          </w:rPr>
          <w:t>niharikaa972@gmail.com</w:t>
        </w:r>
      </w:hyperlink>
    </w:p>
    <w:p xmlns:wp14="http://schemas.microsoft.com/office/word/2010/wordml" w:rsidP="759195BF" wp14:paraId="2F0D845F" wp14:textId="0D24409E">
      <w:pPr>
        <w:spacing w:after="0" w:line="240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759195BF" wp14:paraId="53F86C7C" wp14:textId="24078136">
      <w:pPr>
        <w:spacing w:after="0" w:line="240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59195BF" w:rsidR="29B25A6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en-US"/>
        </w:rPr>
        <w:t>-----------------------------------------------------------------------------------------------------------------------------------------</w:t>
      </w:r>
      <w:r w:rsidRPr="759195BF" w:rsidR="29B25A6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       </w:t>
      </w:r>
    </w:p>
    <w:p xmlns:wp14="http://schemas.microsoft.com/office/word/2010/wordml" w:rsidP="759195BF" wp14:paraId="20742739" wp14:textId="4853154B">
      <w:pPr>
        <w:spacing w:after="0" w:line="240" w:lineRule="auto"/>
        <w:ind w:left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22B626E" w:rsidR="29B25A6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en-US"/>
        </w:rPr>
        <w:t xml:space="preserve">Summary </w:t>
      </w:r>
    </w:p>
    <w:p w:rsidR="6B90E649" w:rsidP="722B626E" w:rsidRDefault="6B90E649" w14:paraId="58A2BAA3" w14:textId="54A17570">
      <w:pPr>
        <w:pStyle w:val="ListParagraph"/>
        <w:numPr>
          <w:ilvl w:val="0"/>
          <w:numId w:val="19"/>
        </w:numPr>
        <w:spacing w:before="240" w:beforeAutospacing="off" w:after="240" w:afterAutospacing="off"/>
        <w:jc w:val="both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469499C1" w:rsidR="3DA3C473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Over 11 years of experience in system administration on both Windows Server (2008–2019) and Red Hat Enterprise Linux (RHEL 6.x–8.x)</w:t>
      </w:r>
      <w:r w:rsidRPr="469499C1" w:rsidR="3DA3C473">
        <w:rPr>
          <w:rFonts w:ascii="Calibri" w:hAnsi="Calibri" w:eastAsia="Calibri" w:cs="Calibri"/>
          <w:noProof w:val="0"/>
          <w:sz w:val="22"/>
          <w:szCs w:val="22"/>
          <w:lang w:val="en-US"/>
        </w:rPr>
        <w:t>, supporting hybrid infrastructure and automating configurations on both Windows and Linux platforms.</w:t>
      </w:r>
    </w:p>
    <w:p w:rsidR="6B90E649" w:rsidP="722B626E" w:rsidRDefault="6B90E649" w14:paraId="0CBEAB8F" w14:textId="102550A2">
      <w:pPr>
        <w:pStyle w:val="ListParagraph"/>
        <w:numPr>
          <w:ilvl w:val="0"/>
          <w:numId w:val="19"/>
        </w:numPr>
        <w:spacing w:before="240" w:beforeAutospacing="off" w:after="240" w:afterAutospacing="off"/>
        <w:jc w:val="both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722B626E" w:rsidR="3DA3C473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Configured and managed web and application servers</w:t>
      </w:r>
      <w:r w:rsidRPr="722B626E" w:rsidR="3DA3C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such as </w:t>
      </w:r>
      <w:r w:rsidRPr="722B626E" w:rsidR="3DA3C473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Apache Tomcat and Microsoft IIS</w:t>
      </w:r>
      <w:r w:rsidRPr="722B626E" w:rsidR="3DA3C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ensuring SSL/TLS implementation, </w:t>
      </w:r>
      <w:r w:rsidRPr="722B626E" w:rsidR="3DA3C473">
        <w:rPr>
          <w:rFonts w:ascii="Calibri" w:hAnsi="Calibri" w:eastAsia="Calibri" w:cs="Calibri"/>
          <w:noProof w:val="0"/>
          <w:sz w:val="22"/>
          <w:szCs w:val="22"/>
          <w:lang w:val="en-US"/>
        </w:rPr>
        <w:t>firewall</w:t>
      </w:r>
      <w:r w:rsidRPr="722B626E" w:rsidR="3DA3C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rule setup, and application performance tuning for IIS and Tomcat-based deployments.</w:t>
      </w:r>
    </w:p>
    <w:p w:rsidR="6B90E649" w:rsidP="722B626E" w:rsidRDefault="6B90E649" w14:paraId="193104CF" w14:textId="71397E33">
      <w:pPr>
        <w:pStyle w:val="ListParagraph"/>
        <w:numPr>
          <w:ilvl w:val="0"/>
          <w:numId w:val="19"/>
        </w:numPr>
        <w:spacing w:before="240" w:beforeAutospacing="off" w:after="240" w:afterAutospacing="off"/>
        <w:jc w:val="both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722B626E" w:rsidR="3DA3C473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Skilled in scripting and automation using </w:t>
      </w:r>
      <w:r w:rsidRPr="722B626E" w:rsidR="6868E7C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Windows PowerShell</w:t>
      </w:r>
      <w:r w:rsidRPr="722B626E" w:rsidR="3DA3C473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and Ansible</w:t>
      </w:r>
      <w:r w:rsidRPr="722B626E" w:rsidR="3DA3C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for both Windows and Linux, performing infrastructure provisioning, patching, and security policy enforcement using </w:t>
      </w:r>
      <w:r w:rsidRPr="722B626E" w:rsidR="6868E7C4">
        <w:rPr>
          <w:rFonts w:ascii="Calibri" w:hAnsi="Calibri" w:eastAsia="Calibri" w:cs="Calibri"/>
          <w:noProof w:val="0"/>
          <w:sz w:val="22"/>
          <w:szCs w:val="22"/>
          <w:lang w:val="en-US"/>
        </w:rPr>
        <w:t>Windows PowerShell</w:t>
      </w:r>
      <w:r w:rsidRPr="722B626E" w:rsidR="3DA3C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automation and Ansible playbooks.</w:t>
      </w:r>
    </w:p>
    <w:p w:rsidR="6B90E649" w:rsidP="722B626E" w:rsidRDefault="6B90E649" w14:paraId="032A80AC" w14:textId="486A1823">
      <w:pPr>
        <w:pStyle w:val="ListParagraph"/>
        <w:numPr>
          <w:ilvl w:val="0"/>
          <w:numId w:val="19"/>
        </w:numPr>
        <w:spacing w:before="240" w:beforeAutospacing="off" w:after="240" w:afterAutospacing="off"/>
        <w:jc w:val="both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722B626E" w:rsidR="3DA3C473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Implemented CI/CD pipelines and </w:t>
      </w:r>
      <w:r w:rsidRPr="722B626E" w:rsidR="3DA3C473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Infrastructure</w:t>
      </w:r>
      <w:r w:rsidRPr="722B626E" w:rsidR="3DA3C473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Code (</w:t>
      </w:r>
      <w:r w:rsidRPr="722B626E" w:rsidR="3DA3C473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IaC</w:t>
      </w:r>
      <w:r w:rsidRPr="722B626E" w:rsidR="3DA3C473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)</w:t>
      </w:r>
      <w:r w:rsidRPr="722B626E" w:rsidR="3DA3C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using </w:t>
      </w:r>
      <w:r w:rsidRPr="722B626E" w:rsidR="3DA3C473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Terraform and Azure DevOps</w:t>
      </w:r>
      <w:r w:rsidRPr="722B626E" w:rsidR="3DA3C473">
        <w:rPr>
          <w:rFonts w:ascii="Calibri" w:hAnsi="Calibri" w:eastAsia="Calibri" w:cs="Calibri"/>
          <w:noProof w:val="0"/>
          <w:sz w:val="22"/>
          <w:szCs w:val="22"/>
          <w:lang w:val="en-US"/>
        </w:rPr>
        <w:t>, automating deployments in Azure and AWS, and provisioning infrastructure via reusable Terraform modules.</w:t>
      </w:r>
    </w:p>
    <w:p w:rsidR="6B90E649" w:rsidP="722B626E" w:rsidRDefault="6B90E649" w14:paraId="686D405F" w14:textId="0CAE397A">
      <w:pPr>
        <w:pStyle w:val="ListParagraph"/>
        <w:numPr>
          <w:ilvl w:val="0"/>
          <w:numId w:val="19"/>
        </w:numPr>
        <w:spacing w:before="240" w:beforeAutospacing="off" w:after="240" w:afterAutospacing="off"/>
        <w:jc w:val="both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722B626E" w:rsidR="3DA3C473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Developed and </w:t>
      </w:r>
      <w:r w:rsidRPr="722B626E" w:rsidR="3DA3C473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maintained</w:t>
      </w:r>
      <w:r w:rsidRPr="722B626E" w:rsidR="3DA3C473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Single Sign-On (SSO) integrations using OAuth and SAML</w:t>
      </w:r>
      <w:r w:rsidRPr="722B626E" w:rsidR="3DA3C473">
        <w:rPr>
          <w:rFonts w:ascii="Calibri" w:hAnsi="Calibri" w:eastAsia="Calibri" w:cs="Calibri"/>
          <w:noProof w:val="0"/>
          <w:sz w:val="22"/>
          <w:szCs w:val="22"/>
          <w:lang w:val="en-US"/>
        </w:rPr>
        <w:t>, including user authentication workflows, token validation, and identity federation across enterprise apps using OAuth2 and SAML 2.0.</w:t>
      </w:r>
    </w:p>
    <w:p w:rsidR="6B90E649" w:rsidP="722B626E" w:rsidRDefault="6B90E649" w14:paraId="109D0E71" w14:textId="537182DA">
      <w:pPr>
        <w:pStyle w:val="ListParagraph"/>
        <w:numPr>
          <w:ilvl w:val="0"/>
          <w:numId w:val="19"/>
        </w:numPr>
        <w:spacing w:before="240" w:beforeAutospacing="off" w:after="240" w:afterAutospacing="off"/>
        <w:jc w:val="both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722B626E" w:rsidR="3DA3C473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Strong hands-on knowledge of networking concepts including LAN/WAN, DNS, DHCP, and </w:t>
      </w:r>
      <w:r w:rsidRPr="722B626E" w:rsidR="3DA3C473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firewall</w:t>
      </w:r>
      <w:r w:rsidRPr="722B626E" w:rsidR="3DA3C473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configurations</w:t>
      </w:r>
      <w:r w:rsidRPr="722B626E" w:rsidR="3DA3C473">
        <w:rPr>
          <w:rFonts w:ascii="Calibri" w:hAnsi="Calibri" w:eastAsia="Calibri" w:cs="Calibri"/>
          <w:noProof w:val="0"/>
          <w:sz w:val="22"/>
          <w:szCs w:val="22"/>
          <w:lang w:val="en-US"/>
        </w:rPr>
        <w:t>, as well as experience resolving TCP/IP, DNS, and firewall-related issues across hybrid cloud networks.</w:t>
      </w:r>
    </w:p>
    <w:p w:rsidR="6B90E649" w:rsidP="722B626E" w:rsidRDefault="6B90E649" w14:paraId="51828CD6" w14:textId="3E0BF38A">
      <w:pPr>
        <w:pStyle w:val="ListParagraph"/>
        <w:numPr>
          <w:ilvl w:val="0"/>
          <w:numId w:val="19"/>
        </w:numPr>
        <w:spacing w:before="240" w:beforeAutospacing="off" w:after="240" w:afterAutospacing="off"/>
        <w:jc w:val="both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722B626E" w:rsidR="3DA3C473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Extensively used Dynatrace and other debug/monitoring tools</w:t>
      </w:r>
      <w:r w:rsidRPr="722B626E" w:rsidR="3DA3C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(e.g., ELK Stack, Prometheus) for application and infrastructure health diagnostics, proactively </w:t>
      </w:r>
      <w:r w:rsidRPr="722B626E" w:rsidR="3DA3C473">
        <w:rPr>
          <w:rFonts w:ascii="Calibri" w:hAnsi="Calibri" w:eastAsia="Calibri" w:cs="Calibri"/>
          <w:noProof w:val="0"/>
          <w:sz w:val="22"/>
          <w:szCs w:val="22"/>
          <w:lang w:val="en-US"/>
        </w:rPr>
        <w:t>identifying</w:t>
      </w:r>
      <w:r w:rsidRPr="722B626E" w:rsidR="3DA3C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performance bottlenecks using Dynatrace dashboards and logs.</w:t>
      </w:r>
    </w:p>
    <w:p w:rsidR="6B90E649" w:rsidP="722B626E" w:rsidRDefault="6B90E649" w14:paraId="00561897" w14:textId="0154848A">
      <w:pPr>
        <w:pStyle w:val="ListParagraph"/>
        <w:numPr>
          <w:ilvl w:val="0"/>
          <w:numId w:val="19"/>
        </w:numPr>
        <w:spacing w:before="240" w:beforeAutospacing="off" w:after="240" w:afterAutospacing="off"/>
        <w:jc w:val="both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72B27554" w:rsidR="3DA3C473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Configured and </w:t>
      </w:r>
      <w:r w:rsidRPr="72B27554" w:rsidR="3DA3C473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maintained</w:t>
      </w:r>
      <w:r w:rsidRPr="72B27554" w:rsidR="3DA3C473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systems in both Azure and AWS cloud environments</w:t>
      </w:r>
      <w:r w:rsidRPr="72B27554" w:rsidR="3DA3C473">
        <w:rPr>
          <w:rFonts w:ascii="Calibri" w:hAnsi="Calibri" w:eastAsia="Calibri" w:cs="Calibri"/>
          <w:noProof w:val="0"/>
          <w:sz w:val="22"/>
          <w:szCs w:val="22"/>
          <w:lang w:val="en-US"/>
        </w:rPr>
        <w:t>, including containerization support, networking configurations, and workload automation using Terraform, Azure CLI, and AWS CLI.</w:t>
      </w:r>
    </w:p>
    <w:p w:rsidR="51C89367" w:rsidP="72B27554" w:rsidRDefault="51C89367" w14:paraId="7AEB5857" w14:textId="7027E6DA">
      <w:pPr>
        <w:pStyle w:val="ListParagraph"/>
        <w:numPr>
          <w:ilvl w:val="0"/>
          <w:numId w:val="19"/>
        </w:numPr>
        <w:spacing w:before="240" w:beforeAutospacing="off" w:after="24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69499C1" w:rsidR="51C8936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Strong </w:t>
      </w:r>
      <w:r w:rsidRPr="469499C1" w:rsidR="51C89367">
        <w:rPr>
          <w:rFonts w:ascii="Calibri" w:hAnsi="Calibri" w:eastAsia="Calibri" w:cs="Calibri"/>
          <w:noProof w:val="0"/>
          <w:sz w:val="22"/>
          <w:szCs w:val="22"/>
          <w:lang w:val="en-US"/>
        </w:rPr>
        <w:t>expertise</w:t>
      </w:r>
      <w:r w:rsidRPr="469499C1" w:rsidR="51C8936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in </w:t>
      </w:r>
      <w:r w:rsidRPr="469499C1" w:rsidR="51C8936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Windows Server OS (2012–2019)</w:t>
      </w:r>
      <w:r w:rsidRPr="469499C1" w:rsidR="51C8936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r w:rsidRPr="469499C1" w:rsidR="51C8936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PowerShell scripting</w:t>
      </w:r>
      <w:r w:rsidRPr="469499C1" w:rsidR="51C8936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r w:rsidRPr="469499C1" w:rsidR="51C8936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security patching</w:t>
      </w:r>
      <w:r w:rsidRPr="469499C1" w:rsidR="51C8936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and </w:t>
      </w:r>
      <w:r w:rsidRPr="469499C1" w:rsidR="51C8936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DNS/DHCP administration</w:t>
      </w:r>
      <w:r w:rsidRPr="469499C1" w:rsidR="51C8936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Skilled in performing root cause analysis, documenting technical procedures, and delivering Tier-3 support in mission-critical environments. </w:t>
      </w:r>
    </w:p>
    <w:p w:rsidR="6B90E649" w:rsidP="722B626E" w:rsidRDefault="6B90E649" w14:paraId="0DDD34F1" w14:textId="5DEDB042">
      <w:pPr>
        <w:pStyle w:val="ListParagraph"/>
        <w:numPr>
          <w:ilvl w:val="0"/>
          <w:numId w:val="19"/>
        </w:numPr>
        <w:spacing w:before="240" w:beforeAutospacing="off" w:after="240" w:afterAutospacing="off"/>
        <w:jc w:val="both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722B626E" w:rsidR="3DA3C473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Used </w:t>
      </w:r>
      <w:r w:rsidRPr="722B626E" w:rsidR="6868E7C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Windows PowerShell</w:t>
      </w:r>
      <w:r w:rsidRPr="722B626E" w:rsidR="3DA3C473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extensively to automate Windows tasks</w:t>
      </w:r>
      <w:r w:rsidRPr="722B626E" w:rsidR="3DA3C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such as Active Directory updates, IIS configurations, and patch validation; also scripted </w:t>
      </w:r>
      <w:r w:rsidRPr="722B626E" w:rsidR="3DA3C473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Linux automations using Ansible and Bash</w:t>
      </w:r>
      <w:r w:rsidRPr="722B626E" w:rsidR="3DA3C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for compliance checks.</w:t>
      </w:r>
    </w:p>
    <w:p w:rsidR="6B90E649" w:rsidP="722B626E" w:rsidRDefault="6B90E649" w14:paraId="0B366AC6" w14:textId="724B82F8">
      <w:pPr>
        <w:pStyle w:val="ListParagraph"/>
        <w:numPr>
          <w:ilvl w:val="0"/>
          <w:numId w:val="19"/>
        </w:numPr>
        <w:spacing w:before="240" w:beforeAutospacing="off" w:after="240" w:afterAutospacing="off"/>
        <w:jc w:val="both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722B626E" w:rsidR="3DA3C473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Worked on multiple projects requiring strong knowledge of SSO, SAML, and OAuth</w:t>
      </w:r>
      <w:r w:rsidRPr="722B626E" w:rsidR="3DA3C473">
        <w:rPr>
          <w:rFonts w:ascii="Calibri" w:hAnsi="Calibri" w:eastAsia="Calibri" w:cs="Calibri"/>
          <w:noProof w:val="0"/>
          <w:sz w:val="22"/>
          <w:szCs w:val="22"/>
          <w:lang w:val="en-US"/>
        </w:rPr>
        <w:t>, ensuring seamless user access and secure identity management integrated into Microsoft Azure and cloud-native apps.</w:t>
      </w:r>
    </w:p>
    <w:p w:rsidR="6B90E649" w:rsidP="722B626E" w:rsidRDefault="6B90E649" w14:paraId="1323B022" w14:textId="3565A96C">
      <w:pPr>
        <w:pStyle w:val="ListParagraph"/>
        <w:numPr>
          <w:ilvl w:val="0"/>
          <w:numId w:val="19"/>
        </w:numPr>
        <w:spacing w:before="240" w:beforeAutospacing="off" w:after="240" w:afterAutospacing="off"/>
        <w:jc w:val="both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722B626E" w:rsidR="3DA3C473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Created network diagrams and infrastructure documentation using Microsoft Visio</w:t>
      </w:r>
      <w:r w:rsidRPr="722B626E" w:rsidR="3DA3C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documented </w:t>
      </w:r>
      <w:r w:rsidRPr="722B626E" w:rsidR="3DA3C473">
        <w:rPr>
          <w:rFonts w:ascii="Calibri" w:hAnsi="Calibri" w:eastAsia="Calibri" w:cs="Calibri"/>
          <w:noProof w:val="0"/>
          <w:sz w:val="22"/>
          <w:szCs w:val="22"/>
          <w:lang w:val="en-US"/>
        </w:rPr>
        <w:t>firewall</w:t>
      </w:r>
      <w:r w:rsidRPr="722B626E" w:rsidR="3DA3C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rules, and </w:t>
      </w:r>
      <w:r w:rsidRPr="722B626E" w:rsidR="3DA3C473">
        <w:rPr>
          <w:rFonts w:ascii="Calibri" w:hAnsi="Calibri" w:eastAsia="Calibri" w:cs="Calibri"/>
          <w:noProof w:val="0"/>
          <w:sz w:val="22"/>
          <w:szCs w:val="22"/>
          <w:lang w:val="en-US"/>
        </w:rPr>
        <w:t>maintained</w:t>
      </w:r>
      <w:r w:rsidRPr="722B626E" w:rsidR="3DA3C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architecture runbooks for Linux, Windows, IIS, and Tomcat environments in Azure/AWS/GCP.</w:t>
      </w:r>
    </w:p>
    <w:p w:rsidR="6B90E649" w:rsidP="722B626E" w:rsidRDefault="6B90E649" w14:paraId="2E9704AF" w14:textId="106C3F31">
      <w:pPr>
        <w:pStyle w:val="ListParagraph"/>
        <w:numPr>
          <w:ilvl w:val="0"/>
          <w:numId w:val="19"/>
        </w:numPr>
        <w:spacing w:before="240" w:beforeAutospacing="off" w:after="240" w:afterAutospacing="off"/>
        <w:jc w:val="both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722B626E" w:rsidR="6B90E64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Exposure to </w:t>
      </w:r>
      <w:r w:rsidRPr="722B626E" w:rsidR="6B90E64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software licensing</w:t>
      </w:r>
      <w:r w:rsidRPr="722B626E" w:rsidR="6B90E64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compliance in enterprise environments with Red Hat, VMware, and Oracle</w:t>
      </w:r>
    </w:p>
    <w:p w:rsidR="6B90E649" w:rsidP="314F5C3C" w:rsidRDefault="6B90E649" w14:paraId="127DD64A" w14:textId="51455990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14F5C3C" w:rsidR="6B90E64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Hands-on support for </w:t>
      </w:r>
      <w:r w:rsidRPr="314F5C3C" w:rsidR="6B90E64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hardware</w:t>
      </w:r>
      <w:r w:rsidRPr="314F5C3C" w:rsidR="6B90E64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r w:rsidRPr="314F5C3C" w:rsidR="6B90E64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networking</w:t>
      </w:r>
      <w:r w:rsidRPr="314F5C3C" w:rsidR="6B90E64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and </w:t>
      </w:r>
      <w:r w:rsidRPr="314F5C3C" w:rsidR="6B90E64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OS-level</w:t>
      </w:r>
      <w:r w:rsidRPr="314F5C3C" w:rsidR="6B90E64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troubleshooting across hybrid infrastructure</w:t>
      </w:r>
    </w:p>
    <w:p w:rsidR="6B90E649" w:rsidP="314F5C3C" w:rsidRDefault="6B90E649" w14:paraId="12E596FD" w14:textId="03300640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314F5C3C" w:rsidR="6B90E64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Strong verbal/written communication skills and history of working with </w:t>
      </w:r>
      <w:r w:rsidRPr="314F5C3C" w:rsidR="6B90E64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vendors</w:t>
      </w:r>
      <w:r w:rsidRPr="314F5C3C" w:rsidR="6B90E64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r w:rsidRPr="314F5C3C" w:rsidR="6B90E64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business users</w:t>
      </w:r>
      <w:r w:rsidRPr="314F5C3C" w:rsidR="6B90E64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and </w:t>
      </w:r>
      <w:r w:rsidRPr="314F5C3C" w:rsidR="6B90E64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cross-functional teams</w:t>
      </w:r>
    </w:p>
    <w:p w:rsidR="6B90E649" w:rsidP="314F5C3C" w:rsidRDefault="6B90E649" w14:paraId="320A7127" w14:textId="474E341A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14F5C3C" w:rsidR="6B90E64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Consistently produced </w:t>
      </w:r>
      <w:r w:rsidRPr="314F5C3C" w:rsidR="6B90E64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documentation</w:t>
      </w:r>
      <w:r w:rsidRPr="314F5C3C" w:rsidR="6B90E64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including SOPs, runbooks, and architecture diagrams for audit and team use</w:t>
      </w:r>
    </w:p>
    <w:p w:rsidR="6B90E649" w:rsidP="314F5C3C" w:rsidRDefault="6B90E649" w14:paraId="2562EA7B" w14:textId="4198C73B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314F5C3C" w:rsidR="6B90E64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Supported hybrid cloud infrastructure with </w:t>
      </w:r>
      <w:r w:rsidRPr="314F5C3C" w:rsidR="6B90E64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AWS</w:t>
      </w:r>
      <w:r w:rsidRPr="314F5C3C" w:rsidR="6B90E64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r w:rsidRPr="314F5C3C" w:rsidR="6B90E64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Azure</w:t>
      </w:r>
      <w:r w:rsidRPr="314F5C3C" w:rsidR="6B90E64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and </w:t>
      </w:r>
      <w:r w:rsidRPr="314F5C3C" w:rsidR="6B90E64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VMware vSphere</w:t>
      </w:r>
    </w:p>
    <w:p w:rsidR="3B45B169" w:rsidP="74F01966" w:rsidRDefault="3B45B169" w14:paraId="330B6E36" w14:textId="1B532E32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4F01966" w:rsidR="3B45B16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Troubleshot and resolved </w:t>
      </w:r>
      <w:r w:rsidRPr="74F01966" w:rsidR="3B45B16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DNS issues</w:t>
      </w:r>
      <w:r w:rsidRPr="74F01966" w:rsidR="3B45B16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(e.g., </w:t>
      </w:r>
      <w:r w:rsidRPr="74F01966" w:rsidR="3B45B16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zone files</w:t>
      </w:r>
      <w:r w:rsidRPr="74F01966" w:rsidR="3B45B16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r w:rsidRPr="74F01966" w:rsidR="3B45B16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forward/reverse lookups</w:t>
      </w:r>
      <w:r w:rsidRPr="74F01966" w:rsidR="3B45B16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r w:rsidRPr="74F01966" w:rsidR="3B45B16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resolver configs</w:t>
      </w:r>
      <w:r w:rsidRPr="74F01966" w:rsidR="3B45B16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) by collaborating with </w:t>
      </w:r>
      <w:r w:rsidRPr="74F01966" w:rsidR="3B45B16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networking teams</w:t>
      </w:r>
      <w:r w:rsidRPr="74F01966" w:rsidR="3B45B16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in </w:t>
      </w:r>
      <w:r w:rsidRPr="74F01966" w:rsidR="3B45B16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multi-site hybrid environments</w:t>
      </w:r>
      <w:r w:rsidRPr="74F01966" w:rsidR="3B45B169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w:rsidR="3B45B169" w:rsidP="74F01966" w:rsidRDefault="3B45B169" w14:paraId="34837E0B" w14:textId="688E78DF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4F01966" w:rsidR="3B45B16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Utilized tools like </w:t>
      </w:r>
      <w:r w:rsidRPr="74F01966" w:rsidR="3B45B16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dig</w:t>
      </w:r>
      <w:r w:rsidRPr="74F01966" w:rsidR="3B45B16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r w:rsidRPr="74F01966" w:rsidR="3B45B16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nslookup</w:t>
      </w:r>
      <w:r w:rsidRPr="74F01966" w:rsidR="3B45B16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and </w:t>
      </w:r>
      <w:r w:rsidRPr="74F01966" w:rsidR="3B45B16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resolvectl</w:t>
      </w:r>
      <w:r w:rsidRPr="74F01966" w:rsidR="3B45B16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for </w:t>
      </w:r>
      <w:r w:rsidRPr="74F01966" w:rsidR="3B45B16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DNS diagnostics</w:t>
      </w:r>
      <w:r w:rsidRPr="74F01966" w:rsidR="3B45B16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supporting </w:t>
      </w:r>
      <w:r w:rsidRPr="74F01966" w:rsidR="3B45B16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hybrid cloud deployments</w:t>
      </w:r>
      <w:r w:rsidRPr="74F01966" w:rsidR="3B45B16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and ensuring </w:t>
      </w:r>
      <w:r w:rsidRPr="74F01966" w:rsidR="3B45B16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high service availability</w:t>
      </w:r>
      <w:r w:rsidRPr="74F01966" w:rsidR="3B45B169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w:rsidR="4A57D563" w:rsidP="632CF777" w:rsidRDefault="4A57D563" w14:paraId="5C00CEF6" w14:textId="74014A86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32CF777" w:rsidR="4A57D56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Integrated </w:t>
      </w:r>
      <w:r w:rsidRPr="632CF777" w:rsidR="4A57D563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CI/CD pipelines</w:t>
      </w:r>
      <w:r w:rsidRPr="632CF777" w:rsidR="4A57D56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using </w:t>
      </w:r>
      <w:r w:rsidRPr="632CF777" w:rsidR="4A57D563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Jenkins</w:t>
      </w:r>
      <w:r w:rsidRPr="632CF777" w:rsidR="4A57D56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r w:rsidRPr="632CF777" w:rsidR="4A57D563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Git</w:t>
      </w:r>
      <w:r w:rsidRPr="632CF777" w:rsidR="4A57D56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and </w:t>
      </w:r>
      <w:r w:rsidRPr="632CF777" w:rsidR="4A57D563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Ansible</w:t>
      </w:r>
      <w:r w:rsidRPr="632CF777" w:rsidR="4A57D56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for automated server configuration and code deployments.</w:t>
      </w:r>
    </w:p>
    <w:p w:rsidR="4A57D563" w:rsidP="632CF777" w:rsidRDefault="4A57D563" w14:paraId="0B6B856D" w14:textId="73924BAF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32CF777" w:rsidR="4A57D56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Supported </w:t>
      </w:r>
      <w:r w:rsidRPr="632CF777" w:rsidR="4A57D563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AWS environments</w:t>
      </w:r>
      <w:r w:rsidRPr="632CF777" w:rsidR="4A57D56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including </w:t>
      </w:r>
      <w:r w:rsidRPr="632CF777" w:rsidR="4A57D563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EC2 provisioning</w:t>
      </w:r>
      <w:r w:rsidRPr="632CF777" w:rsidR="4A57D56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r w:rsidRPr="632CF777" w:rsidR="4A57D563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EBS volume management</w:t>
      </w:r>
      <w:r w:rsidRPr="632CF777" w:rsidR="4A57D56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and </w:t>
      </w:r>
      <w:r w:rsidRPr="632CF777" w:rsidR="4A57D563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S3 backups</w:t>
      </w:r>
      <w:r w:rsidRPr="632CF777" w:rsidR="4A57D56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for hybrid cloud use.</w:t>
      </w:r>
    </w:p>
    <w:p w:rsidR="4A57D563" w:rsidP="632CF777" w:rsidRDefault="4A57D563" w14:paraId="088E7B8F" w14:textId="0FFC585F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32CF777" w:rsidR="4A57D56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Migrated </w:t>
      </w:r>
      <w:r w:rsidRPr="632CF777" w:rsidR="4A57D563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legacy infrastructure</w:t>
      </w:r>
      <w:r w:rsidRPr="632CF777" w:rsidR="4A57D56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to modern </w:t>
      </w:r>
      <w:r w:rsidRPr="632CF777" w:rsidR="4A57D563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RHEL</w:t>
      </w:r>
      <w:r w:rsidRPr="632CF777" w:rsidR="4A57D56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and </w:t>
      </w:r>
      <w:r w:rsidRPr="632CF777" w:rsidR="4A57D563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VMware platforms</w:t>
      </w:r>
      <w:r w:rsidRPr="632CF777" w:rsidR="4A57D563">
        <w:rPr>
          <w:rFonts w:ascii="Calibri" w:hAnsi="Calibri" w:eastAsia="Calibri" w:cs="Calibri"/>
          <w:noProof w:val="0"/>
          <w:sz w:val="22"/>
          <w:szCs w:val="22"/>
          <w:lang w:val="en-US"/>
        </w:rPr>
        <w:t>, ensuring minimal downtime and performance gains.</w:t>
      </w:r>
    </w:p>
    <w:p w:rsidR="4A57D563" w:rsidP="632CF777" w:rsidRDefault="4A57D563" w14:paraId="04014B51" w14:textId="0306017D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32CF777" w:rsidR="4A57D56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Led </w:t>
      </w:r>
      <w:r w:rsidRPr="632CF777" w:rsidR="4A57D563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disaster recovery (DR)</w:t>
      </w:r>
      <w:r w:rsidRPr="632CF777" w:rsidR="4A57D56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exercises and performed </w:t>
      </w:r>
      <w:r w:rsidRPr="632CF777" w:rsidR="4A57D563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system rebuilds</w:t>
      </w:r>
      <w:r w:rsidRPr="632CF777" w:rsidR="4A57D56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r w:rsidRPr="632CF777" w:rsidR="4A57D563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data restores</w:t>
      </w:r>
      <w:r w:rsidRPr="632CF777" w:rsidR="4A57D56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and </w:t>
      </w:r>
      <w:r w:rsidRPr="632CF777" w:rsidR="4A57D563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failover testing</w:t>
      </w:r>
      <w:r w:rsidRPr="632CF777" w:rsidR="4A57D563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w:rsidR="4A57D563" w:rsidP="632CF777" w:rsidRDefault="4A57D563" w14:paraId="4F339C62" w14:textId="2A17FD13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32CF777" w:rsidR="4A57D56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Collaborated with </w:t>
      </w:r>
      <w:r w:rsidRPr="632CF777" w:rsidR="4A57D563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networking</w:t>
      </w:r>
      <w:r w:rsidRPr="632CF777" w:rsidR="4A57D56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r w:rsidRPr="632CF777" w:rsidR="4A57D563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application</w:t>
      </w:r>
      <w:r w:rsidRPr="632CF777" w:rsidR="4A57D56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and </w:t>
      </w:r>
      <w:r w:rsidRPr="632CF777" w:rsidR="4A57D563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DevOps teams</w:t>
      </w:r>
      <w:r w:rsidRPr="632CF777" w:rsidR="4A57D56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to ensure </w:t>
      </w:r>
      <w:r w:rsidRPr="632CF777" w:rsidR="4A57D563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high availability (HA)</w:t>
      </w:r>
      <w:r w:rsidRPr="632CF777" w:rsidR="4A57D56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and stable deployments.</w:t>
      </w:r>
    </w:p>
    <w:p w:rsidR="4A57D563" w:rsidP="632CF777" w:rsidRDefault="4A57D563" w14:paraId="30E34665" w14:textId="508960C1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32CF777" w:rsidR="4A57D56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Documented </w:t>
      </w:r>
      <w:r w:rsidRPr="632CF777" w:rsidR="4A57D563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SOPs</w:t>
      </w:r>
      <w:r w:rsidRPr="632CF777" w:rsidR="4A57D56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r w:rsidRPr="632CF777" w:rsidR="4A57D563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runbooks</w:t>
      </w:r>
      <w:r w:rsidRPr="632CF777" w:rsidR="4A57D56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and </w:t>
      </w:r>
      <w:r w:rsidRPr="632CF777" w:rsidR="4A57D563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infrastructure diagrams</w:t>
      </w:r>
      <w:r w:rsidRPr="632CF777" w:rsidR="4A57D56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to support </w:t>
      </w:r>
      <w:r w:rsidRPr="632CF777" w:rsidR="4A57D563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audit readiness</w:t>
      </w:r>
      <w:r w:rsidRPr="632CF777" w:rsidR="4A57D56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and standardize operations.</w:t>
      </w:r>
    </w:p>
    <w:p xmlns:wp14="http://schemas.microsoft.com/office/word/2010/wordml" w:rsidP="4AD5C2C1" wp14:paraId="75C51BC7" wp14:textId="2C1AD099">
      <w:pPr>
        <w:pStyle w:val="ListParagraph"/>
        <w:numPr>
          <w:ilvl w:val="0"/>
          <w:numId w:val="12"/>
        </w:numPr>
        <w:spacing w:before="240" w:beforeAutospacing="off" w:after="24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AD5C2C1" w:rsidR="28F50E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Proven success working in </w:t>
      </w:r>
      <w:r w:rsidRPr="4AD5C2C1" w:rsidR="28F50E3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mission-critical and high-availability environments</w:t>
      </w:r>
      <w:r w:rsidRPr="4AD5C2C1" w:rsidR="28F50E3C">
        <w:rPr>
          <w:rFonts w:ascii="Calibri" w:hAnsi="Calibri" w:eastAsia="Calibri" w:cs="Calibri"/>
          <w:noProof w:val="0"/>
          <w:sz w:val="22"/>
          <w:szCs w:val="22"/>
          <w:lang w:val="en-US"/>
        </w:rPr>
        <w:t>, supporting 24/7 production operations.</w:t>
      </w:r>
    </w:p>
    <w:p xmlns:wp14="http://schemas.microsoft.com/office/word/2010/wordml" w:rsidP="4AD5C2C1" wp14:paraId="17D562EC" wp14:textId="5578249F">
      <w:pPr>
        <w:pStyle w:val="ListParagraph"/>
        <w:numPr>
          <w:ilvl w:val="0"/>
          <w:numId w:val="12"/>
        </w:numPr>
        <w:spacing w:before="240" w:beforeAutospacing="off" w:after="240" w:afterAutospacing="off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AD5C2C1" w:rsidR="28F50E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Collaborative team player with cross-functional experience in </w:t>
      </w:r>
      <w:r w:rsidRPr="4AD5C2C1" w:rsidR="28F50E3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DevOps, networking, storage</w:t>
      </w:r>
      <w:r w:rsidRPr="4AD5C2C1" w:rsidR="28F50E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and </w:t>
      </w:r>
      <w:r w:rsidRPr="4AD5C2C1" w:rsidR="28F50E3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application support teams</w:t>
      </w:r>
      <w:r w:rsidRPr="4AD5C2C1" w:rsidR="28F50E3C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xmlns:wp14="http://schemas.microsoft.com/office/word/2010/wordml" w:rsidP="4AD5C2C1" wp14:paraId="5171B257" wp14:textId="0DD2271A">
      <w:pPr>
        <w:pStyle w:val="ListParagraph"/>
        <w:numPr>
          <w:ilvl w:val="0"/>
          <w:numId w:val="12"/>
        </w:numPr>
        <w:spacing w:before="240" w:beforeAutospacing="off" w:after="240" w:afterAutospacing="off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22B626E" w:rsidR="29288E5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Strong </w:t>
      </w:r>
      <w:r w:rsidRPr="722B626E" w:rsidR="29288E5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analytical skills</w:t>
      </w:r>
      <w:r w:rsidRPr="722B626E" w:rsidR="29288E5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in debugging, RCA, system optimization, and collaborating with cross-functional teams on infrastructure enhancements.</w:t>
      </w:r>
    </w:p>
    <w:p xmlns:wp14="http://schemas.microsoft.com/office/word/2010/wordml" w:rsidP="15376403" wp14:paraId="577EF77D" wp14:textId="45FD3CA1">
      <w:pPr>
        <w:pStyle w:val="Normal"/>
        <w:spacing w:before="240" w:beforeAutospacing="off" w:after="240" w:afterAutospacing="off" w:line="240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5376403" w:rsidR="29B25A6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en-US"/>
        </w:rPr>
        <w:t>Trainings-Certifications:</w:t>
      </w:r>
    </w:p>
    <w:p xmlns:wp14="http://schemas.microsoft.com/office/word/2010/wordml" w:rsidP="759195BF" wp14:paraId="3610DC1C" wp14:textId="031C7DBF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59195BF" w:rsidR="29B25A6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AWS Certified Solutions Architect </w:t>
      </w:r>
    </w:p>
    <w:p xmlns:wp14="http://schemas.microsoft.com/office/word/2010/wordml" w:rsidP="759195BF" wp14:paraId="4197DF78" wp14:textId="4B6AF8AF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59195BF" w:rsidR="29B25A6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Devops workshops - Terraform, Ansible, Git, Grafana.</w:t>
      </w:r>
    </w:p>
    <w:p xmlns:wp14="http://schemas.microsoft.com/office/word/2010/wordml" w:rsidP="759195BF" wp14:paraId="247F509A" wp14:textId="6D416F2E">
      <w:pPr>
        <w:spacing w:after="0" w:line="240" w:lineRule="auto"/>
        <w:ind w:left="36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759195BF" wp14:paraId="44B156D9" wp14:textId="7F81CDB6">
      <w:pPr>
        <w:spacing w:after="0" w:line="240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59195BF" w:rsidR="29B25A6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en-US"/>
        </w:rPr>
        <w:t>Technical Skills</w:t>
      </w:r>
    </w:p>
    <w:p xmlns:wp14="http://schemas.microsoft.com/office/word/2010/wordml" w:rsidP="759195BF" wp14:paraId="29DF8138" wp14:textId="6B2226BB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59195BF" w:rsidR="29B25A6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Operating Systems: </w:t>
      </w:r>
      <w:r w:rsidRPr="759195BF" w:rsidR="29B25A6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e-DE"/>
        </w:rPr>
        <w:t>Red Hat(6.x, 7.x, 8.x), CentOS, AIX, Solaris 9,10,11,HP-Ux, Ubuntu, SUSE,</w:t>
      </w:r>
      <w:r w:rsidRPr="759195BF" w:rsidR="29B25A6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SCO Unix, Windows Server (2008/2012/2016/2019).</w:t>
      </w:r>
    </w:p>
    <w:p xmlns:wp14="http://schemas.microsoft.com/office/word/2010/wordml" w:rsidP="759195BF" wp14:paraId="3FBD7923" wp14:textId="63F1E7F6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59195BF" w:rsidR="29B25A6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Virtualization &amp; Cloud:</w:t>
      </w:r>
      <w:r w:rsidRPr="759195BF" w:rsidR="29B25A6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VMware vSphere, Oracle VM, AWS (EC2, S3, VPC), Microsoft Azure, Ansible, Jenkins, Terraform Docker, Kubernetes, RedHat OpenShift</w:t>
      </w:r>
    </w:p>
    <w:p xmlns:wp14="http://schemas.microsoft.com/office/word/2010/wordml" w:rsidP="759195BF" wp14:paraId="203012BF" wp14:textId="02DF240D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59195BF" w:rsidR="29B25A6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Storage-Backup Management: </w:t>
      </w:r>
      <w:r w:rsidRPr="759195BF" w:rsidR="29B25A6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EMC, NetApp, Hitachi, Dell, Veritas NetBackup, Veam, Rubrik, Avamar, Data Domain, Tivoli Storage Manager, </w:t>
      </w:r>
    </w:p>
    <w:p xmlns:wp14="http://schemas.microsoft.com/office/word/2010/wordml" w:rsidP="759195BF" wp14:paraId="2127C4BF" wp14:textId="20D5E2CF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59195BF" w:rsidR="29B25A6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Scripting &amp; Automation: </w:t>
      </w:r>
      <w:r w:rsidRPr="759195BF" w:rsidR="29B25A6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Bash, KSH, Python, Perl ,</w:t>
      </w:r>
      <w:r w:rsidRPr="759195BF" w:rsidR="29B25A6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59195BF" w:rsidR="29B25A6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Ansible, Jenkins</w:t>
      </w:r>
    </w:p>
    <w:p xmlns:wp14="http://schemas.microsoft.com/office/word/2010/wordml" w:rsidP="759195BF" wp14:paraId="4EFAB365" wp14:textId="60D84207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59195BF" w:rsidR="29B25A6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Web &amp; Application Servers: </w:t>
      </w:r>
      <w:r w:rsidRPr="759195BF" w:rsidR="29B25A6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Apache, Nginx, IIS, Tomcat, </w:t>
      </w:r>
    </w:p>
    <w:p xmlns:wp14="http://schemas.microsoft.com/office/word/2010/wordml" w:rsidP="759195BF" wp14:paraId="69A26C5E" wp14:textId="24655D90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59195BF" w:rsidR="29B25A6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Databases: </w:t>
      </w:r>
      <w:r w:rsidRPr="759195BF" w:rsidR="29B25A6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Oracle, MS SQL Server, MySQL ,Oracle RAC, DB2, Sybase, Postgres</w:t>
      </w:r>
    </w:p>
    <w:p xmlns:wp14="http://schemas.microsoft.com/office/word/2010/wordml" w:rsidP="759195BF" wp14:paraId="6CF924E2" wp14:textId="4ED534B9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59195BF" w:rsidR="29B25A6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ITSM &amp; Incident Management: </w:t>
      </w:r>
      <w:r w:rsidRPr="759195BF" w:rsidR="29B25A6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Incident, Change, and Problem Management, Jira, ServiceNow</w:t>
      </w:r>
    </w:p>
    <w:p xmlns:wp14="http://schemas.microsoft.com/office/word/2010/wordml" w:rsidP="759195BF" wp14:paraId="2E745CA4" wp14:textId="6B5598E7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59195BF" w:rsidR="29B25A6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CI/CD &amp; DevOps:  </w:t>
      </w:r>
      <w:r w:rsidRPr="759195BF" w:rsidR="29B25A6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GIT, Jenkins, JFrog Artifactory, Bamboo, GitLab CI</w:t>
      </w:r>
    </w:p>
    <w:p xmlns:wp14="http://schemas.microsoft.com/office/word/2010/wordml" w:rsidP="759195BF" wp14:paraId="158E46B2" wp14:textId="38883E92">
      <w:pPr>
        <w:spacing w:after="0" w:line="240" w:lineRule="auto"/>
        <w:ind w:left="-5" w:hanging="1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AD5C2C1" w:rsidR="29B25A6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                                                                </w:t>
      </w:r>
    </w:p>
    <w:p w:rsidR="4AD5C2C1" w:rsidP="4AD5C2C1" w:rsidRDefault="4AD5C2C1" w14:paraId="2598B3E4" w14:textId="7B2425D2">
      <w:pPr>
        <w:spacing w:after="4" w:line="240" w:lineRule="auto"/>
        <w:jc w:val="both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en-US"/>
        </w:rPr>
      </w:pPr>
    </w:p>
    <w:p w:rsidR="314F5C3C" w:rsidP="314F5C3C" w:rsidRDefault="314F5C3C" w14:paraId="5A9979CF" w14:textId="0C7C36D9">
      <w:pPr>
        <w:spacing w:after="4" w:line="240" w:lineRule="auto"/>
        <w:jc w:val="both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en-US"/>
        </w:rPr>
      </w:pPr>
    </w:p>
    <w:p xmlns:wp14="http://schemas.microsoft.com/office/word/2010/wordml" w:rsidP="759195BF" wp14:paraId="1325135C" wp14:textId="4818A839">
      <w:pPr>
        <w:spacing w:after="4" w:line="240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59195BF" w:rsidR="29B25A6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en-US"/>
        </w:rPr>
        <w:t>Brief Work Experience</w:t>
      </w:r>
    </w:p>
    <w:p xmlns:wp14="http://schemas.microsoft.com/office/word/2010/wordml" w:rsidP="759195BF" wp14:paraId="1B127F52" wp14:textId="7FD4E6A8">
      <w:pPr>
        <w:spacing w:after="4" w:line="240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59195BF" w:rsidR="29B25A6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State Farm Insurance, remote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759195BF" w:rsidR="29B25A6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 </w:t>
      </w:r>
      <w:r>
        <w:tab/>
      </w:r>
      <w:r w:rsidRPr="759195BF" w:rsidR="29B25A6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</w:t>
      </w:r>
      <w:r w:rsidRPr="759195BF" w:rsidR="29B25A6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Jan</w:t>
      </w:r>
      <w:r w:rsidRPr="759195BF" w:rsidR="29B25A6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59195BF" w:rsidR="29B25A6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2022 – Present</w:t>
      </w:r>
    </w:p>
    <w:p xmlns:wp14="http://schemas.microsoft.com/office/word/2010/wordml" w:rsidP="72B27554" wp14:paraId="5B769151" wp14:textId="083C08C7">
      <w:pPr>
        <w:spacing w:after="4" w:line="240" w:lineRule="auto"/>
        <w:jc w:val="both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2B27554" w:rsidR="29B25A6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Senior </w:t>
      </w:r>
      <w:r w:rsidRPr="72B27554" w:rsidR="0EA1F8C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Linux </w:t>
      </w:r>
      <w:r w:rsidRPr="72B27554" w:rsidR="551DF58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/Windows </w:t>
      </w:r>
      <w:r w:rsidRPr="72B27554" w:rsidR="0EA1F8C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Administrator</w:t>
      </w:r>
      <w:r w:rsidRPr="72B27554" w:rsidR="187D7AF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xmlns:wp14="http://schemas.microsoft.com/office/word/2010/wordml" w:rsidP="15376403" wp14:paraId="3F1701C5" wp14:textId="4E567C1F">
      <w:pPr>
        <w:pStyle w:val="ListParagraph"/>
        <w:numPr>
          <w:ilvl w:val="0"/>
          <w:numId w:val="17"/>
        </w:numPr>
        <w:spacing w:before="240" w:beforeAutospacing="off" w:after="24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22B626E" w:rsidR="6BF4E5A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Supported 200+ </w:t>
      </w:r>
      <w:r w:rsidRPr="722B626E" w:rsidR="6BF4E5A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RHEL and AIX servers</w:t>
      </w:r>
      <w:r w:rsidRPr="722B626E" w:rsidR="6BF4E5A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across production, QA, and DR zones with a focus on stability, performance, and compliance.</w:t>
      </w:r>
    </w:p>
    <w:p w:rsidR="280F385E" w:rsidP="722B626E" w:rsidRDefault="280F385E" w14:paraId="5625DEB0" w14:textId="5C40F347">
      <w:pPr>
        <w:pStyle w:val="ListParagraph"/>
        <w:numPr>
          <w:ilvl w:val="0"/>
          <w:numId w:val="17"/>
        </w:numPr>
        <w:spacing w:before="240" w:beforeAutospacing="off" w:after="24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2B27554" w:rsidR="280F385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Administered </w:t>
      </w:r>
      <w:r w:rsidRPr="72B27554" w:rsidR="280F385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RHEL 7/8 systems and Windows Server 2016/2019</w:t>
      </w:r>
      <w:r w:rsidRPr="72B27554" w:rsidR="280F385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in a hybrid cloud environment, ensuring OS-level hardening, patching, and uptime across Azure and AWS.</w:t>
      </w:r>
    </w:p>
    <w:p w:rsidR="47DCC699" w:rsidP="72B27554" w:rsidRDefault="47DCC699" w14:paraId="26C5FE04" w14:textId="7C17F880">
      <w:pPr>
        <w:pStyle w:val="ListParagraph"/>
        <w:numPr>
          <w:ilvl w:val="0"/>
          <w:numId w:val="17"/>
        </w:numPr>
        <w:spacing w:before="240" w:beforeAutospacing="off" w:after="24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2B27554" w:rsidR="47DCC699">
        <w:rPr>
          <w:rFonts w:ascii="Calibri" w:hAnsi="Calibri" w:eastAsia="Calibri" w:cs="Calibri"/>
          <w:noProof w:val="0"/>
          <w:sz w:val="22"/>
          <w:szCs w:val="22"/>
          <w:lang w:val="en-US"/>
        </w:rPr>
        <w:t>Supported 100+ Windows Server instances (2012/2016/2019) across QA, production, and DR environments.</w:t>
      </w:r>
    </w:p>
    <w:p w:rsidR="47DCC699" w:rsidP="72B27554" w:rsidRDefault="47DCC699" w14:paraId="77FC51FD" w14:textId="1CFD297C">
      <w:pPr>
        <w:pStyle w:val="ListParagraph"/>
        <w:numPr>
          <w:ilvl w:val="0"/>
          <w:numId w:val="17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2B27554" w:rsidR="47DCC69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Automated monthly and emergency security patching cycles using </w:t>
      </w:r>
      <w:r w:rsidRPr="72B27554" w:rsidR="47DCC69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WSUS</w:t>
      </w:r>
      <w:r w:rsidRPr="72B27554" w:rsidR="47DCC69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r w:rsidRPr="72B27554" w:rsidR="47DCC69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SCCM</w:t>
      </w:r>
      <w:r w:rsidRPr="72B27554" w:rsidR="47DCC69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and </w:t>
      </w:r>
      <w:r w:rsidRPr="72B27554" w:rsidR="47DCC69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PowerShell</w:t>
      </w:r>
      <w:r w:rsidRPr="72B27554" w:rsidR="47DCC699">
        <w:rPr>
          <w:rFonts w:ascii="Calibri" w:hAnsi="Calibri" w:eastAsia="Calibri" w:cs="Calibri"/>
          <w:noProof w:val="0"/>
          <w:sz w:val="22"/>
          <w:szCs w:val="22"/>
          <w:lang w:val="en-US"/>
        </w:rPr>
        <w:t>, reducing patch turnaround time by 40%.</w:t>
      </w:r>
    </w:p>
    <w:p w:rsidR="47DCC699" w:rsidP="72B27554" w:rsidRDefault="47DCC699" w14:paraId="08257B8A" w14:textId="7D103538">
      <w:pPr>
        <w:pStyle w:val="ListParagraph"/>
        <w:numPr>
          <w:ilvl w:val="0"/>
          <w:numId w:val="17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2B27554" w:rsidR="47DCC699">
        <w:rPr>
          <w:rFonts w:ascii="Calibri" w:hAnsi="Calibri" w:eastAsia="Calibri" w:cs="Calibri"/>
          <w:noProof w:val="0"/>
          <w:sz w:val="22"/>
          <w:szCs w:val="22"/>
          <w:lang w:val="en-US"/>
        </w:rPr>
        <w:t>Maintained DNS forward/reverse zones and DHCP leases for hybrid cloud VMs and desktops; resolved frequent dynamic update and IP conflict issues.</w:t>
      </w:r>
    </w:p>
    <w:p w:rsidR="47DCC699" w:rsidP="72B27554" w:rsidRDefault="47DCC699" w14:paraId="25070825" w14:textId="33C3BBA3">
      <w:pPr>
        <w:pStyle w:val="ListParagraph"/>
        <w:numPr>
          <w:ilvl w:val="0"/>
          <w:numId w:val="17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69499C1" w:rsidR="47DCC69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Integrated and maintained </w:t>
      </w:r>
      <w:r w:rsidRPr="469499C1" w:rsidR="47DCC69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SSO using Azure AD (OAuth/SAML)</w:t>
      </w:r>
      <w:r w:rsidRPr="469499C1" w:rsidR="47DCC69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for enterprise applications; handled token troubleshooting and claims-based auth.</w:t>
      </w:r>
    </w:p>
    <w:p w:rsidR="47DCC699" w:rsidP="72B27554" w:rsidRDefault="47DCC699" w14:paraId="5C032DF2" w14:textId="79E9E8DD">
      <w:pPr>
        <w:pStyle w:val="ListParagraph"/>
        <w:numPr>
          <w:ilvl w:val="0"/>
          <w:numId w:val="17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2B27554" w:rsidR="47DCC699">
        <w:rPr>
          <w:rFonts w:ascii="Calibri" w:hAnsi="Calibri" w:eastAsia="Calibri" w:cs="Calibri"/>
          <w:noProof w:val="0"/>
          <w:sz w:val="22"/>
          <w:szCs w:val="22"/>
          <w:lang w:val="en-US"/>
        </w:rPr>
        <w:t>Documented patching SOPs, SSO token flow diagrams, and DNS migration steps for internal teams and audit readiness.</w:t>
      </w:r>
    </w:p>
    <w:p w:rsidR="280F385E" w:rsidP="722B626E" w:rsidRDefault="280F385E" w14:paraId="4C4E3838" w14:textId="7696D6AA">
      <w:pPr>
        <w:pStyle w:val="ListParagraph"/>
        <w:numPr>
          <w:ilvl w:val="0"/>
          <w:numId w:val="17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22B626E" w:rsidR="280F385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Developed and deployed </w:t>
      </w:r>
      <w:r w:rsidRPr="722B626E" w:rsidR="280F385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Terraform and Ansible</w:t>
      </w:r>
      <w:r w:rsidRPr="722B626E" w:rsidR="280F385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scripts to automate patching and configuration of Linux and Windows systems; also integrated with Azure DevOps pipelines for </w:t>
      </w:r>
      <w:r w:rsidRPr="722B626E" w:rsidR="280F385E">
        <w:rPr>
          <w:rFonts w:ascii="Calibri" w:hAnsi="Calibri" w:eastAsia="Calibri" w:cs="Calibri"/>
          <w:noProof w:val="0"/>
          <w:sz w:val="22"/>
          <w:szCs w:val="22"/>
          <w:lang w:val="en-US"/>
        </w:rPr>
        <w:t>IaC</w:t>
      </w:r>
      <w:r w:rsidRPr="722B626E" w:rsidR="280F385E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w:rsidR="280F385E" w:rsidP="722B626E" w:rsidRDefault="280F385E" w14:paraId="3FA663F7" w14:textId="1D5E3968">
      <w:pPr>
        <w:pStyle w:val="ListParagraph"/>
        <w:numPr>
          <w:ilvl w:val="0"/>
          <w:numId w:val="17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22B626E" w:rsidR="280F385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Managed </w:t>
      </w:r>
      <w:r w:rsidRPr="722B626E" w:rsidR="280F385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Apache Tomcat and Microsoft IIS</w:t>
      </w:r>
      <w:r w:rsidRPr="722B626E" w:rsidR="280F385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across environments, applying SSL/TLS, </w:t>
      </w:r>
      <w:r w:rsidRPr="722B626E" w:rsidR="280F385E">
        <w:rPr>
          <w:rFonts w:ascii="Calibri" w:hAnsi="Calibri" w:eastAsia="Calibri" w:cs="Calibri"/>
          <w:noProof w:val="0"/>
          <w:sz w:val="22"/>
          <w:szCs w:val="22"/>
          <w:lang w:val="en-US"/>
        </w:rPr>
        <w:t>firewall</w:t>
      </w:r>
      <w:r w:rsidRPr="722B626E" w:rsidR="280F385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rules, and access control policies in compliance with SOX and HIPAA.</w:t>
      </w:r>
    </w:p>
    <w:p w:rsidR="280F385E" w:rsidP="722B626E" w:rsidRDefault="280F385E" w14:paraId="10CEF897" w14:textId="66982703">
      <w:pPr>
        <w:pStyle w:val="ListParagraph"/>
        <w:numPr>
          <w:ilvl w:val="0"/>
          <w:numId w:val="17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22B626E" w:rsidR="280F385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Built and maintained </w:t>
      </w:r>
      <w:r w:rsidRPr="722B626E" w:rsidR="280F385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SSO integrations with SAML and OAuth</w:t>
      </w:r>
      <w:r w:rsidRPr="722B626E" w:rsidR="280F385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using Azure AD and enterprise identity platforms; ensured secure access across internal apps.</w:t>
      </w:r>
    </w:p>
    <w:p w:rsidR="280F385E" w:rsidP="722B626E" w:rsidRDefault="280F385E" w14:paraId="32E1E31C" w14:textId="73452472">
      <w:pPr>
        <w:pStyle w:val="ListParagraph"/>
        <w:numPr>
          <w:ilvl w:val="0"/>
          <w:numId w:val="17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22B626E" w:rsidR="280F385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Diagnosed complex issues using </w:t>
      </w:r>
      <w:r w:rsidRPr="722B626E" w:rsidR="280F385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Dynatrace and ELK Stack</w:t>
      </w:r>
      <w:r w:rsidRPr="722B626E" w:rsidR="280F385E">
        <w:rPr>
          <w:rFonts w:ascii="Calibri" w:hAnsi="Calibri" w:eastAsia="Calibri" w:cs="Calibri"/>
          <w:noProof w:val="0"/>
          <w:sz w:val="22"/>
          <w:szCs w:val="22"/>
          <w:lang w:val="en-US"/>
        </w:rPr>
        <w:t>, creating alerts and dashboards for Windows, Linux, IIS, and Tomcat services.</w:t>
      </w:r>
    </w:p>
    <w:p w:rsidR="280F385E" w:rsidP="722B626E" w:rsidRDefault="280F385E" w14:paraId="6ED9F4E7" w14:textId="67207598">
      <w:pPr>
        <w:pStyle w:val="ListParagraph"/>
        <w:numPr>
          <w:ilvl w:val="0"/>
          <w:numId w:val="17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22B626E" w:rsidR="280F385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Wrote </w:t>
      </w:r>
      <w:r w:rsidRPr="722B626E" w:rsidR="6868E7C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Windows PowerShell</w:t>
      </w:r>
      <w:r w:rsidRPr="722B626E" w:rsidR="280F385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and Bash scripts</w:t>
      </w:r>
      <w:r w:rsidRPr="722B626E" w:rsidR="280F385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for log rotation, compliance verification, and backup validation across Windows and Linux environments.</w:t>
      </w:r>
    </w:p>
    <w:p w:rsidR="0E8D8415" w:rsidP="722B626E" w:rsidRDefault="0E8D8415" w14:paraId="241B81DF" w14:textId="5646207E">
      <w:pPr>
        <w:pStyle w:val="ListParagraph"/>
        <w:numPr>
          <w:ilvl w:val="0"/>
          <w:numId w:val="17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22B626E" w:rsidR="0E8D841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Applied strong </w:t>
      </w:r>
      <w:r w:rsidRPr="722B626E" w:rsidR="0E8D841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analytical skills</w:t>
      </w:r>
      <w:r w:rsidRPr="722B626E" w:rsidR="0E8D841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to troubleshoot complex issues using Dynatrace, </w:t>
      </w:r>
      <w:r w:rsidRPr="722B626E" w:rsidR="0E8D8415">
        <w:rPr>
          <w:rFonts w:ascii="Calibri" w:hAnsi="Calibri" w:eastAsia="Calibri" w:cs="Calibri"/>
          <w:noProof w:val="0"/>
          <w:sz w:val="22"/>
          <w:szCs w:val="22"/>
          <w:lang w:val="en-US"/>
        </w:rPr>
        <w:t>identifying</w:t>
      </w:r>
      <w:r w:rsidRPr="722B626E" w:rsidR="0E8D841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root causes of performance degradation in IIS, Tomcat, and Azure-hosted services.</w:t>
      </w:r>
    </w:p>
    <w:p w:rsidR="280F385E" w:rsidP="722B626E" w:rsidRDefault="280F385E" w14:paraId="1FBB1422" w14:textId="6A0CD780">
      <w:pPr>
        <w:pStyle w:val="ListParagraph"/>
        <w:numPr>
          <w:ilvl w:val="0"/>
          <w:numId w:val="17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22B626E" w:rsidR="280F385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Resolved LAN/WAN and DNS issues using </w:t>
      </w:r>
      <w:r w:rsidRPr="722B626E" w:rsidR="280F385E">
        <w:rPr>
          <w:rFonts w:ascii="Calibri" w:hAnsi="Calibri" w:eastAsia="Calibri" w:cs="Calibri"/>
          <w:noProof w:val="0"/>
          <w:sz w:val="22"/>
          <w:szCs w:val="22"/>
          <w:lang w:val="en-US"/>
        </w:rPr>
        <w:t>nslookup</w:t>
      </w:r>
      <w:r w:rsidRPr="722B626E" w:rsidR="280F385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r w:rsidRPr="722B626E" w:rsidR="280F385E">
        <w:rPr>
          <w:rFonts w:ascii="Calibri" w:hAnsi="Calibri" w:eastAsia="Calibri" w:cs="Calibri"/>
          <w:noProof w:val="0"/>
          <w:sz w:val="22"/>
          <w:szCs w:val="22"/>
          <w:lang w:val="en-US"/>
        </w:rPr>
        <w:t>dig</w:t>
      </w:r>
      <w:r w:rsidRPr="722B626E" w:rsidR="280F385E">
        <w:rPr>
          <w:rFonts w:ascii="Calibri" w:hAnsi="Calibri" w:eastAsia="Calibri" w:cs="Calibri"/>
          <w:noProof w:val="0"/>
          <w:sz w:val="22"/>
          <w:szCs w:val="22"/>
          <w:lang w:val="en-US"/>
        </w:rPr>
        <w:t>, and packet analysis; configured firewalls to support secure IoT and cloud service connectivity.</w:t>
      </w:r>
    </w:p>
    <w:p w:rsidR="280F385E" w:rsidP="722B626E" w:rsidRDefault="280F385E" w14:paraId="666C413E" w14:textId="113A2E52">
      <w:pPr>
        <w:pStyle w:val="ListParagraph"/>
        <w:numPr>
          <w:ilvl w:val="0"/>
          <w:numId w:val="17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22B626E" w:rsidR="280F385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Designed Visio-based diagrams for </w:t>
      </w:r>
      <w:r w:rsidRPr="722B626E" w:rsidR="280F385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network architecture and server layout</w:t>
      </w:r>
      <w:r w:rsidRPr="722B626E" w:rsidR="280F385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documenting SFTP, </w:t>
      </w:r>
      <w:r w:rsidRPr="722B626E" w:rsidR="280F385E">
        <w:rPr>
          <w:rFonts w:ascii="Calibri" w:hAnsi="Calibri" w:eastAsia="Calibri" w:cs="Calibri"/>
          <w:noProof w:val="0"/>
          <w:sz w:val="22"/>
          <w:szCs w:val="22"/>
          <w:lang w:val="en-US"/>
        </w:rPr>
        <w:t>firewall</w:t>
      </w:r>
      <w:r w:rsidRPr="722B626E" w:rsidR="280F385E">
        <w:rPr>
          <w:rFonts w:ascii="Calibri" w:hAnsi="Calibri" w:eastAsia="Calibri" w:cs="Calibri"/>
          <w:noProof w:val="0"/>
          <w:sz w:val="22"/>
          <w:szCs w:val="22"/>
          <w:lang w:val="en-US"/>
        </w:rPr>
        <w:t>, cloud VM setup, and access protocols.</w:t>
      </w:r>
    </w:p>
    <w:p xmlns:wp14="http://schemas.microsoft.com/office/word/2010/wordml" w:rsidP="15376403" wp14:paraId="5C53CA29" wp14:textId="2DC4371E">
      <w:pPr>
        <w:pStyle w:val="ListParagraph"/>
        <w:numPr>
          <w:ilvl w:val="0"/>
          <w:numId w:val="17"/>
        </w:numPr>
        <w:spacing w:before="240" w:beforeAutospacing="off" w:after="24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5376403" w:rsidR="6BF4E5A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Participated in DevOps and Agile sprints using </w:t>
      </w:r>
      <w:r w:rsidRPr="15376403" w:rsidR="6BF4E5A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ServiceNow</w:t>
      </w:r>
      <w:r w:rsidRPr="15376403" w:rsidR="6BF4E5A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and </w:t>
      </w:r>
      <w:r w:rsidRPr="15376403" w:rsidR="6BF4E5A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JIRA</w:t>
      </w:r>
      <w:r w:rsidRPr="15376403" w:rsidR="6BF4E5A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for change management and ticket tracking.</w:t>
      </w:r>
    </w:p>
    <w:p xmlns:wp14="http://schemas.microsoft.com/office/word/2010/wordml" w:rsidP="15376403" wp14:paraId="331FF59B" wp14:textId="540754F2">
      <w:pPr>
        <w:pStyle w:val="ListParagraph"/>
        <w:numPr>
          <w:ilvl w:val="0"/>
          <w:numId w:val="17"/>
        </w:numPr>
        <w:spacing w:before="240" w:beforeAutospacing="off" w:after="24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5376403" w:rsidR="6BF4E5A5">
        <w:rPr>
          <w:rFonts w:ascii="Calibri" w:hAnsi="Calibri" w:eastAsia="Calibri" w:cs="Calibri"/>
          <w:noProof w:val="0"/>
          <w:sz w:val="22"/>
          <w:szCs w:val="22"/>
          <w:lang w:val="en-US"/>
        </w:rPr>
        <w:t>Authored SOPs, patching documentation, and architectural runbooks to support audit readiness and DR preparedness.</w:t>
      </w:r>
    </w:p>
    <w:p xmlns:wp14="http://schemas.microsoft.com/office/word/2010/wordml" w:rsidP="15376403" wp14:paraId="22AEAC70" wp14:textId="1FCC2EE4">
      <w:pPr>
        <w:pStyle w:val="ListParagraph"/>
        <w:numPr>
          <w:ilvl w:val="0"/>
          <w:numId w:val="17"/>
        </w:numPr>
        <w:spacing w:before="240" w:beforeAutospacing="off" w:after="24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69499C1" w:rsidR="161516F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Utilized </w:t>
      </w:r>
      <w:r w:rsidRPr="469499C1" w:rsidR="161516F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Bash</w:t>
      </w:r>
      <w:r w:rsidRPr="469499C1" w:rsidR="161516F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and </w:t>
      </w:r>
      <w:r w:rsidRPr="469499C1" w:rsidR="161516F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Python scripting</w:t>
      </w:r>
      <w:r w:rsidRPr="469499C1" w:rsidR="161516F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to automate system checks, backups, and patch compliance verification</w:t>
      </w:r>
    </w:p>
    <w:p w:rsidR="196909EA" w:rsidP="74F01966" w:rsidRDefault="196909EA" w14:paraId="6928643C" w14:textId="7241E8FF">
      <w:pPr>
        <w:pStyle w:val="ListParagraph"/>
        <w:numPr>
          <w:ilvl w:val="0"/>
          <w:numId w:val="12"/>
        </w:numPr>
        <w:spacing w:before="240" w:beforeAutospacing="off" w:after="24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4F01966" w:rsidR="196909E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Implemented and supported </w:t>
      </w:r>
      <w:r w:rsidRPr="74F01966" w:rsidR="196909E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secure SFTP configurations</w:t>
      </w:r>
      <w:r w:rsidRPr="74F01966" w:rsidR="196909E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for internal teams and external vendors using </w:t>
      </w:r>
      <w:r w:rsidRPr="74F01966" w:rsidR="196909E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OpenSSH</w:t>
      </w:r>
      <w:r w:rsidRPr="74F01966" w:rsidR="196909E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managing </w:t>
      </w:r>
      <w:r w:rsidRPr="74F01966" w:rsidR="196909E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key-based authentication</w:t>
      </w:r>
      <w:r w:rsidRPr="74F01966" w:rsidR="196909E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r w:rsidRPr="74F01966" w:rsidR="196909E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file-level permissions</w:t>
      </w:r>
      <w:r w:rsidRPr="74F01966" w:rsidR="196909E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and </w:t>
      </w:r>
      <w:r w:rsidRPr="74F01966" w:rsidR="196909E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directory isolation</w:t>
      </w:r>
      <w:r w:rsidRPr="74F01966" w:rsidR="196909E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to meet security standards.</w:t>
      </w:r>
    </w:p>
    <w:p w:rsidR="196909EA" w:rsidP="74F01966" w:rsidRDefault="196909EA" w14:paraId="70747B0E" w14:textId="0B3BCAF7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4F01966" w:rsidR="196909E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Automated SFTP user onboarding, </w:t>
      </w:r>
      <w:r w:rsidRPr="74F01966" w:rsidR="196909E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SSH key management</w:t>
      </w:r>
      <w:r w:rsidRPr="74F01966" w:rsidR="196909E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and log monitoring using </w:t>
      </w:r>
      <w:r w:rsidRPr="74F01966" w:rsidR="196909E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Ansible</w:t>
      </w:r>
      <w:r w:rsidRPr="74F01966" w:rsidR="196909E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and </w:t>
      </w:r>
      <w:r w:rsidRPr="74F01966" w:rsidR="196909E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Bash</w:t>
      </w:r>
      <w:r w:rsidRPr="74F01966" w:rsidR="196909EA">
        <w:rPr>
          <w:rFonts w:ascii="Calibri" w:hAnsi="Calibri" w:eastAsia="Calibri" w:cs="Calibri"/>
          <w:noProof w:val="0"/>
          <w:sz w:val="22"/>
          <w:szCs w:val="22"/>
          <w:lang w:val="en-US"/>
        </w:rPr>
        <w:t>, improving provisioning speed and audit compliance.</w:t>
      </w:r>
    </w:p>
    <w:p w:rsidR="196909EA" w:rsidP="74F01966" w:rsidRDefault="196909EA" w14:paraId="1AD70419" w14:textId="3F066809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4F01966" w:rsidR="196909E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Collaborated with security and compliance teams to enforce </w:t>
      </w:r>
      <w:r w:rsidRPr="74F01966" w:rsidR="196909E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data governance policies</w:t>
      </w:r>
      <w:r w:rsidRPr="74F01966" w:rsidR="196909E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conduct </w:t>
      </w:r>
      <w:r w:rsidRPr="74F01966" w:rsidR="196909E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key </w:t>
      </w:r>
      <w:r w:rsidRPr="74F01966" w:rsidR="196909E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expiration</w:t>
      </w:r>
      <w:r w:rsidRPr="74F01966" w:rsidR="196909E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audits</w:t>
      </w:r>
      <w:r w:rsidRPr="74F01966" w:rsidR="196909E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and ensure file transfer workflows aligned with </w:t>
      </w:r>
      <w:r w:rsidRPr="74F01966" w:rsidR="196909E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SOX</w:t>
      </w:r>
      <w:r w:rsidRPr="74F01966" w:rsidR="196909E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requirements.</w:t>
      </w:r>
    </w:p>
    <w:p w:rsidR="196909EA" w:rsidP="74F01966" w:rsidRDefault="196909EA" w14:paraId="4130E090" w14:textId="221CF59A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4F01966" w:rsidR="196909E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Integrated </w:t>
      </w:r>
      <w:r w:rsidRPr="74F01966" w:rsidR="196909E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SFTP transfer logs</w:t>
      </w:r>
      <w:r w:rsidRPr="74F01966" w:rsidR="196909E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into </w:t>
      </w:r>
      <w:r w:rsidRPr="74F01966" w:rsidR="196909E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centralized monitoring (ELK/Prometheus)</w:t>
      </w:r>
      <w:r w:rsidRPr="74F01966" w:rsidR="196909E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to enable real-time alerting and forensic analysis.</w:t>
      </w:r>
    </w:p>
    <w:p xmlns:wp14="http://schemas.microsoft.com/office/word/2010/wordml" w:rsidP="4AD5C2C1" wp14:paraId="58847D57" wp14:textId="578E03F4">
      <w:pPr>
        <w:pStyle w:val="ListParagraph"/>
        <w:numPr>
          <w:ilvl w:val="0"/>
          <w:numId w:val="12"/>
        </w:numPr>
        <w:spacing w:before="240" w:beforeAutospacing="off" w:after="240" w:afterAutospacing="off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69499C1" w:rsidR="29B25A6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Provided 24x7 on-call support for escalated system issues, </w:t>
      </w:r>
      <w:r w:rsidRPr="469499C1" w:rsidR="29B25A6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maintaining</w:t>
      </w:r>
      <w:r w:rsidRPr="469499C1" w:rsidR="29B25A6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SLA response targets.</w:t>
      </w:r>
    </w:p>
    <w:p xmlns:wp14="http://schemas.microsoft.com/office/word/2010/wordml" w:rsidP="722B626E" wp14:paraId="7B17FAA9" wp14:textId="2BB42CFA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69499C1" w:rsidR="392727B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Utilized </w:t>
      </w:r>
      <w:r w:rsidRPr="469499C1" w:rsidR="392727B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Infrastructure as a Service (IaaS)</w:t>
      </w:r>
      <w:r w:rsidRPr="469499C1" w:rsidR="392727B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to provision virtual machines and storage for flexible resource scaling, while managing cloud infrastructure to support CI/CD pipelines in a dynamic environment.</w:t>
      </w:r>
    </w:p>
    <w:p xmlns:wp14="http://schemas.microsoft.com/office/word/2010/wordml" w:rsidP="722B626E" wp14:paraId="7316D164" wp14:textId="02F1E778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22B626E" w:rsidR="392727B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Configured </w:t>
      </w:r>
      <w:r w:rsidRPr="722B626E" w:rsidR="392727B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Microsoft IIS</w:t>
      </w:r>
      <w:r w:rsidRPr="722B626E" w:rsidR="392727B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web servers to host multiple applications with SSL and load </w:t>
      </w:r>
      <w:r w:rsidRPr="722B626E" w:rsidR="392727B5">
        <w:rPr>
          <w:rFonts w:ascii="Calibri" w:hAnsi="Calibri" w:eastAsia="Calibri" w:cs="Calibri"/>
          <w:noProof w:val="0"/>
          <w:sz w:val="22"/>
          <w:szCs w:val="22"/>
          <w:lang w:val="en-US"/>
        </w:rPr>
        <w:t>balancing, and</w:t>
      </w:r>
      <w:r w:rsidRPr="722B626E" w:rsidR="392727B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implemented custom IIS modules for enhanced request filtering and logging.</w:t>
      </w:r>
    </w:p>
    <w:p xmlns:wp14="http://schemas.microsoft.com/office/word/2010/wordml" w:rsidP="722B626E" wp14:paraId="6890F7EA" wp14:textId="10FFEBAA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2B27554" w:rsidR="392727B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Created and optimized SQL queries and stored procedures using </w:t>
      </w:r>
      <w:r w:rsidRPr="72B27554" w:rsidR="392727B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Microsoft SQL Server Management Studio (SSMS)</w:t>
      </w:r>
      <w:r w:rsidRPr="72B27554" w:rsidR="392727B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to boost database performance, while </w:t>
      </w:r>
      <w:r w:rsidRPr="72B27554" w:rsidR="392727B5">
        <w:rPr>
          <w:rFonts w:ascii="Calibri" w:hAnsi="Calibri" w:eastAsia="Calibri" w:cs="Calibri"/>
          <w:noProof w:val="0"/>
          <w:sz w:val="22"/>
          <w:szCs w:val="22"/>
          <w:lang w:val="en-US"/>
        </w:rPr>
        <w:t>monitoring</w:t>
      </w:r>
      <w:r w:rsidRPr="72B27554" w:rsidR="392727B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backups and database health to ensure data integrity.</w:t>
      </w:r>
    </w:p>
    <w:p xmlns:wp14="http://schemas.microsoft.com/office/word/2010/wordml" w:rsidP="722B626E" wp14:paraId="2C1AC243" wp14:textId="651695BB">
      <w:pPr>
        <w:spacing w:after="4" w:line="240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22B626E" w:rsidR="29B25A6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Environment: </w:t>
      </w:r>
      <w:r w:rsidRPr="722B626E" w:rsidR="29B25A6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Red Hat Linux, Windows, Solaris, VMware, Jira, Hitachi, Avamar, Dell R740, SunT4-2, Ansible, Terraform, Puppet, VMware vSphere, SSL/TLS, PKI, HAP Roxy, F5 BIG-IP, </w:t>
      </w:r>
      <w:r w:rsidRPr="722B626E" w:rsidR="6868E7C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Windows PowerShell</w:t>
      </w:r>
      <w:r w:rsidRPr="722B626E" w:rsidR="29B25A6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, Bash, Python, Azure, ServiceNow</w:t>
      </w:r>
      <w:r w:rsidRPr="722B626E" w:rsidR="29B25A6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.  </w:t>
      </w:r>
      <w:r w:rsidRPr="722B626E" w:rsidR="29B25A6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                                        </w:t>
      </w:r>
    </w:p>
    <w:p xmlns:wp14="http://schemas.microsoft.com/office/word/2010/wordml" w:rsidP="759195BF" wp14:paraId="6C1D654B" wp14:textId="0916B82D">
      <w:pPr>
        <w:spacing w:after="4" w:line="240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72B27554" wp14:paraId="28A4E07A" wp14:textId="4EE19B1F">
      <w:pPr>
        <w:pStyle w:val="Normal"/>
        <w:spacing w:after="4" w:line="240" w:lineRule="auto"/>
        <w:jc w:val="both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2B27554" w:rsidR="29B25A6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Costco, </w:t>
      </w:r>
      <w:r w:rsidRPr="72B27554" w:rsidR="785211C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Remote </w:t>
      </w:r>
    </w:p>
    <w:p xmlns:wp14="http://schemas.microsoft.com/office/word/2010/wordml" w:rsidP="15376403" wp14:paraId="15AB6D22" wp14:textId="4E150AD2">
      <w:pPr>
        <w:spacing w:after="4" w:line="240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5376403" w:rsidR="29B25A6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Linux System Administrator</w:t>
      </w:r>
      <w:r w:rsidRPr="15376403" w:rsidR="5525873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5376403" w:rsidR="29B25A6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</w:t>
      </w:r>
      <w:r w:rsidRPr="15376403" w:rsidR="29B25A6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                                                  </w:t>
      </w:r>
      <w:r w:rsidRPr="15376403" w:rsidR="4544CD2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                </w:t>
      </w:r>
      <w:r>
        <w:tab/>
      </w:r>
      <w:r w:rsidRPr="15376403" w:rsidR="29B25A6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Dec 2019 – Dec 2021</w:t>
      </w:r>
    </w:p>
    <w:p w:rsidR="2658D3B2" w:rsidP="15376403" w:rsidRDefault="2658D3B2" w14:paraId="5BDC807F" w14:textId="4795975B">
      <w:pPr>
        <w:pStyle w:val="ListParagraph"/>
        <w:numPr>
          <w:ilvl w:val="0"/>
          <w:numId w:val="17"/>
        </w:numPr>
        <w:spacing w:before="240" w:beforeAutospacing="off" w:after="24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5376403" w:rsidR="7390B5F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Managed production workloads across </w:t>
      </w:r>
      <w:r w:rsidRPr="15376403" w:rsidR="7390B5F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RHEL, AIX, and Ubuntu</w:t>
      </w:r>
      <w:r w:rsidRPr="15376403" w:rsidR="7390B5F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automating routine tasks using </w:t>
      </w:r>
      <w:r w:rsidRPr="15376403" w:rsidR="7390B5F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Shell and Python</w:t>
      </w:r>
      <w:r w:rsidRPr="15376403" w:rsidR="7390B5F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scripting.</w:t>
      </w:r>
    </w:p>
    <w:p w:rsidR="2658D3B2" w:rsidP="15376403" w:rsidRDefault="2658D3B2" w14:paraId="0E136D41" w14:textId="675AE282">
      <w:pPr>
        <w:pStyle w:val="ListParagraph"/>
        <w:numPr>
          <w:ilvl w:val="0"/>
          <w:numId w:val="17"/>
        </w:numPr>
        <w:spacing w:before="240" w:beforeAutospacing="off" w:after="24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5376403" w:rsidR="7390B5F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Built and maintained </w:t>
      </w:r>
      <w:r w:rsidRPr="15376403" w:rsidR="7390B5F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Ansible playbooks</w:t>
      </w:r>
      <w:r w:rsidRPr="15376403" w:rsidR="7390B5F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for patching, compliance checks, and application deployment across hybrid infrastructure.</w:t>
      </w:r>
    </w:p>
    <w:p w:rsidR="2658D3B2" w:rsidP="15376403" w:rsidRDefault="2658D3B2" w14:paraId="13196C3A" w14:textId="5AD72055">
      <w:pPr>
        <w:pStyle w:val="ListParagraph"/>
        <w:numPr>
          <w:ilvl w:val="0"/>
          <w:numId w:val="17"/>
        </w:numPr>
        <w:spacing w:before="240" w:beforeAutospacing="off" w:after="24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22B626E" w:rsidR="7390B5F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Administered and patched VMs running on </w:t>
      </w:r>
      <w:r w:rsidRPr="722B626E" w:rsidR="7390B5F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VMware vSphere</w:t>
      </w:r>
      <w:r w:rsidRPr="722B626E" w:rsidR="7390B5FE">
        <w:rPr>
          <w:rFonts w:ascii="Calibri" w:hAnsi="Calibri" w:eastAsia="Calibri" w:cs="Calibri"/>
          <w:noProof w:val="0"/>
          <w:sz w:val="22"/>
          <w:szCs w:val="22"/>
          <w:lang w:val="en-US"/>
        </w:rPr>
        <w:t>, implementing snapshots, health checks, and updates.</w:t>
      </w:r>
    </w:p>
    <w:p w:rsidR="5BD60B66" w:rsidP="722B626E" w:rsidRDefault="5BD60B66" w14:paraId="33F40D3D" w14:textId="78412B0A">
      <w:pPr>
        <w:pStyle w:val="ListParagraph"/>
        <w:numPr>
          <w:ilvl w:val="0"/>
          <w:numId w:val="17"/>
        </w:numPr>
        <w:spacing w:before="240" w:beforeAutospacing="off" w:after="24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22B626E" w:rsidR="5BD60B6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Utilized </w:t>
      </w:r>
      <w:r w:rsidRPr="722B626E" w:rsidR="5BD60B6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analytical </w:t>
      </w:r>
      <w:bookmarkStart w:name="_Int_in89vm88" w:id="538392388"/>
      <w:r w:rsidRPr="722B626E" w:rsidR="5BD60B6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skill</w:t>
      </w:r>
      <w:bookmarkEnd w:id="538392388"/>
      <w:r w:rsidRPr="722B626E" w:rsidR="5BD60B6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to resolve </w:t>
      </w:r>
      <w:r w:rsidRPr="722B626E" w:rsidR="5BD60B66">
        <w:rPr>
          <w:rFonts w:ascii="Calibri" w:hAnsi="Calibri" w:eastAsia="Calibri" w:cs="Calibri"/>
          <w:noProof w:val="0"/>
          <w:sz w:val="22"/>
          <w:szCs w:val="22"/>
          <w:lang w:val="en-US"/>
        </w:rPr>
        <w:t>firewall</w:t>
      </w:r>
      <w:r w:rsidRPr="722B626E" w:rsidR="5BD60B6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rule conflicts, DNS misconfigurations, and service disruptions in hybrid Azure deployments.</w:t>
      </w:r>
    </w:p>
    <w:p w:rsidR="48840336" w:rsidP="722B626E" w:rsidRDefault="48840336" w14:paraId="16E84DDE" w14:textId="7A13BE81">
      <w:pPr>
        <w:pStyle w:val="ListParagraph"/>
        <w:numPr>
          <w:ilvl w:val="0"/>
          <w:numId w:val="17"/>
        </w:numPr>
        <w:spacing w:before="240" w:beforeAutospacing="off" w:after="24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22B626E" w:rsidR="4884033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Administered </w:t>
      </w:r>
      <w:r w:rsidRPr="722B626E" w:rsidR="4884033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Windows and Red Hat Linux VMs</w:t>
      </w:r>
      <w:r w:rsidRPr="722B626E" w:rsidR="4884033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on VMware and Azure</w:t>
      </w:r>
      <w:r w:rsidRPr="722B626E" w:rsidR="48840336">
        <w:rPr>
          <w:rFonts w:ascii="Calibri" w:hAnsi="Calibri" w:eastAsia="Calibri" w:cs="Calibri"/>
          <w:noProof w:val="0"/>
          <w:sz w:val="22"/>
          <w:szCs w:val="22"/>
          <w:lang w:val="en-US"/>
        </w:rPr>
        <w:t>; automated</w:t>
      </w:r>
      <w:r w:rsidRPr="722B626E" w:rsidR="4884033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patching using Ansible, </w:t>
      </w:r>
      <w:r w:rsidRPr="722B626E" w:rsidR="6868E7C4">
        <w:rPr>
          <w:rFonts w:ascii="Calibri" w:hAnsi="Calibri" w:eastAsia="Calibri" w:cs="Calibri"/>
          <w:noProof w:val="0"/>
          <w:sz w:val="22"/>
          <w:szCs w:val="22"/>
          <w:lang w:val="en-US"/>
        </w:rPr>
        <w:t>Windows PowerShell</w:t>
      </w:r>
      <w:r w:rsidRPr="722B626E" w:rsidR="48840336">
        <w:rPr>
          <w:rFonts w:ascii="Calibri" w:hAnsi="Calibri" w:eastAsia="Calibri" w:cs="Calibri"/>
          <w:noProof w:val="0"/>
          <w:sz w:val="22"/>
          <w:szCs w:val="22"/>
          <w:lang w:val="en-US"/>
        </w:rPr>
        <w:t>, and Terraform across 100+ servers.</w:t>
      </w:r>
    </w:p>
    <w:p w:rsidR="48840336" w:rsidP="722B626E" w:rsidRDefault="48840336" w14:paraId="645CB2E0" w14:textId="4320078E">
      <w:pPr>
        <w:pStyle w:val="ListParagraph"/>
        <w:numPr>
          <w:ilvl w:val="0"/>
          <w:numId w:val="17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2B27554" w:rsidR="4884033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Deployed and configured </w:t>
      </w:r>
      <w:r w:rsidRPr="72B27554" w:rsidR="4884033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Apache Tomcat and IIS web servers</w:t>
      </w:r>
      <w:r w:rsidRPr="72B27554" w:rsidR="4884033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managing SSL certs, NTFS permissions, MIME types, and </w:t>
      </w:r>
      <w:r w:rsidRPr="72B27554" w:rsidR="48840336">
        <w:rPr>
          <w:rFonts w:ascii="Calibri" w:hAnsi="Calibri" w:eastAsia="Calibri" w:cs="Calibri"/>
          <w:noProof w:val="0"/>
          <w:sz w:val="22"/>
          <w:szCs w:val="22"/>
          <w:lang w:val="en-US"/>
        </w:rPr>
        <w:t>firewall</w:t>
      </w:r>
      <w:r w:rsidRPr="72B27554" w:rsidR="4884033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exceptions.</w:t>
      </w:r>
    </w:p>
    <w:p w:rsidR="53E92439" w:rsidP="72B27554" w:rsidRDefault="53E92439" w14:paraId="555DCE5F" w14:textId="023CD664">
      <w:pPr>
        <w:pStyle w:val="ListParagraph"/>
        <w:numPr>
          <w:ilvl w:val="0"/>
          <w:numId w:val="17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2B27554" w:rsidR="53E9243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Automated IIS configuration, user creation, and service monitoring with </w:t>
      </w:r>
      <w:r w:rsidRPr="72B27554" w:rsidR="53E9243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PowerShell scripts</w:t>
      </w:r>
      <w:r w:rsidRPr="72B27554" w:rsidR="53E9243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integrated into </w:t>
      </w:r>
      <w:r w:rsidRPr="72B27554" w:rsidR="53E9243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Azure DevOps</w:t>
      </w:r>
      <w:r w:rsidRPr="72B27554" w:rsidR="53E9243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pipelines.</w:t>
      </w:r>
    </w:p>
    <w:p w:rsidR="53E92439" w:rsidP="72B27554" w:rsidRDefault="53E92439" w14:paraId="67BDA522" w14:textId="405D73A7">
      <w:pPr>
        <w:pStyle w:val="ListParagraph"/>
        <w:numPr>
          <w:ilvl w:val="0"/>
          <w:numId w:val="17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2B27554" w:rsidR="53E9243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Supported hybrid Active Directory, configured </w:t>
      </w:r>
      <w:r w:rsidRPr="72B27554" w:rsidR="53E9243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GPOs</w:t>
      </w:r>
      <w:r w:rsidRPr="72B27554" w:rsidR="53E9243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for login scripts, folder redirection, and Windows Firewall policies.</w:t>
      </w:r>
    </w:p>
    <w:p w:rsidR="53E92439" w:rsidP="72B27554" w:rsidRDefault="53E92439" w14:paraId="695F2B82" w14:textId="6897B787">
      <w:pPr>
        <w:pStyle w:val="ListParagraph"/>
        <w:numPr>
          <w:ilvl w:val="0"/>
          <w:numId w:val="17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2B27554" w:rsidR="53E9243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Designed and implemented </w:t>
      </w:r>
      <w:r w:rsidRPr="72B27554" w:rsidR="53E9243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SSO integration using SAML and OAuth2</w:t>
      </w:r>
      <w:r w:rsidRPr="72B27554" w:rsidR="53E92439">
        <w:rPr>
          <w:rFonts w:ascii="Calibri" w:hAnsi="Calibri" w:eastAsia="Calibri" w:cs="Calibri"/>
          <w:noProof w:val="0"/>
          <w:sz w:val="22"/>
          <w:szCs w:val="22"/>
          <w:lang w:val="en-US"/>
        </w:rPr>
        <w:t>, collaborating with security teams and Azure Identity services.</w:t>
      </w:r>
    </w:p>
    <w:p w:rsidR="53E92439" w:rsidP="72B27554" w:rsidRDefault="53E92439" w14:paraId="57A8F1D1" w14:textId="08552710">
      <w:pPr>
        <w:pStyle w:val="ListParagraph"/>
        <w:numPr>
          <w:ilvl w:val="0"/>
          <w:numId w:val="17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2B27554" w:rsidR="53E92439">
        <w:rPr>
          <w:rFonts w:ascii="Calibri" w:hAnsi="Calibri" w:eastAsia="Calibri" w:cs="Calibri"/>
          <w:noProof w:val="0"/>
          <w:sz w:val="22"/>
          <w:szCs w:val="22"/>
          <w:lang w:val="en-US"/>
        </w:rPr>
        <w:t>Developed automated compliance reports for patch status, account expiry, and password policies using custom PowerShell dashboards.</w:t>
      </w:r>
    </w:p>
    <w:p w:rsidR="53E92439" w:rsidP="72B27554" w:rsidRDefault="53E92439" w14:paraId="3941E9B7" w14:textId="4892A7F9">
      <w:pPr>
        <w:pStyle w:val="ListParagraph"/>
        <w:numPr>
          <w:ilvl w:val="0"/>
          <w:numId w:val="17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2B27554" w:rsidR="53E92439">
        <w:rPr>
          <w:rFonts w:ascii="Calibri" w:hAnsi="Calibri" w:eastAsia="Calibri" w:cs="Calibri"/>
          <w:noProof w:val="0"/>
          <w:sz w:val="22"/>
          <w:szCs w:val="22"/>
          <w:lang w:val="en-US"/>
        </w:rPr>
        <w:t>Supported DNS zone delegation and DHCP reservations for Windows deployment services and VM provisioning.</w:t>
      </w:r>
    </w:p>
    <w:p w:rsidR="48840336" w:rsidP="722B626E" w:rsidRDefault="48840336" w14:paraId="4126145C" w14:textId="6A0C88C0">
      <w:pPr>
        <w:pStyle w:val="ListParagraph"/>
        <w:numPr>
          <w:ilvl w:val="0"/>
          <w:numId w:val="17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22B626E" w:rsidR="4884033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Implemented </w:t>
      </w:r>
      <w:r w:rsidRPr="722B626E" w:rsidR="4884033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OAuth2 and SAML-based SSO integrations</w:t>
      </w:r>
      <w:r w:rsidRPr="722B626E" w:rsidR="4884033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for hybrid apps, collaborating with security and Azure identity teams.</w:t>
      </w:r>
    </w:p>
    <w:p w:rsidR="48840336" w:rsidP="722B626E" w:rsidRDefault="48840336" w14:paraId="696ED0F3" w14:textId="70A09B77">
      <w:pPr>
        <w:pStyle w:val="ListParagraph"/>
        <w:numPr>
          <w:ilvl w:val="0"/>
          <w:numId w:val="17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22B626E" w:rsidR="4884033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Monitored system health and application logs using </w:t>
      </w:r>
      <w:r w:rsidRPr="722B626E" w:rsidR="4884033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Dynatrace and Prometheus</w:t>
      </w:r>
      <w:r w:rsidRPr="722B626E" w:rsidR="4884033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r w:rsidRPr="722B626E" w:rsidR="48840336">
        <w:rPr>
          <w:rFonts w:ascii="Calibri" w:hAnsi="Calibri" w:eastAsia="Calibri" w:cs="Calibri"/>
          <w:noProof w:val="0"/>
          <w:sz w:val="22"/>
          <w:szCs w:val="22"/>
          <w:lang w:val="en-US"/>
        </w:rPr>
        <w:t>identifying</w:t>
      </w:r>
      <w:r w:rsidRPr="722B626E" w:rsidR="4884033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issues in IIS, Tomcat, and SQL Server backends.</w:t>
      </w:r>
    </w:p>
    <w:p w:rsidR="48840336" w:rsidP="722B626E" w:rsidRDefault="48840336" w14:paraId="23352C88" w14:textId="3245B12F">
      <w:pPr>
        <w:pStyle w:val="ListParagraph"/>
        <w:numPr>
          <w:ilvl w:val="0"/>
          <w:numId w:val="17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69499C1" w:rsidR="4884033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Used </w:t>
      </w:r>
      <w:r w:rsidRPr="469499C1" w:rsidR="4884033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Azure and AWS</w:t>
      </w:r>
      <w:r w:rsidRPr="469499C1" w:rsidR="4884033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services for provisioning, backup, and access control; </w:t>
      </w:r>
      <w:r w:rsidRPr="469499C1" w:rsidR="48840336">
        <w:rPr>
          <w:rFonts w:ascii="Calibri" w:hAnsi="Calibri" w:eastAsia="Calibri" w:cs="Calibri"/>
          <w:noProof w:val="0"/>
          <w:sz w:val="22"/>
          <w:szCs w:val="22"/>
          <w:lang w:val="en-US"/>
        </w:rPr>
        <w:t>maintained</w:t>
      </w:r>
      <w:r w:rsidRPr="469499C1" w:rsidR="4884033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hybrid DNS zones and cloud networking.</w:t>
      </w:r>
    </w:p>
    <w:p w:rsidR="48840336" w:rsidP="722B626E" w:rsidRDefault="48840336" w14:paraId="5655F3B7" w14:textId="1BDDCAB1">
      <w:pPr>
        <w:pStyle w:val="ListParagraph"/>
        <w:numPr>
          <w:ilvl w:val="0"/>
          <w:numId w:val="17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22B626E" w:rsidR="4884033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Documented </w:t>
      </w:r>
      <w:r w:rsidRPr="722B626E" w:rsidR="4884033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LAN/WAN architecture</w:t>
      </w:r>
      <w:r w:rsidRPr="722B626E" w:rsidR="4884033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VPN configurations, and </w:t>
      </w:r>
      <w:r w:rsidRPr="722B626E" w:rsidR="48840336">
        <w:rPr>
          <w:rFonts w:ascii="Calibri" w:hAnsi="Calibri" w:eastAsia="Calibri" w:cs="Calibri"/>
          <w:noProof w:val="0"/>
          <w:sz w:val="22"/>
          <w:szCs w:val="22"/>
          <w:lang w:val="en-US"/>
        </w:rPr>
        <w:t>firewall</w:t>
      </w:r>
      <w:r w:rsidRPr="722B626E" w:rsidR="4884033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rules using Visio and shared SOPs.</w:t>
      </w:r>
    </w:p>
    <w:p w:rsidR="48840336" w:rsidP="722B626E" w:rsidRDefault="48840336" w14:paraId="6EBD5451" w14:textId="6BA250E9">
      <w:pPr>
        <w:pStyle w:val="ListParagraph"/>
        <w:numPr>
          <w:ilvl w:val="0"/>
          <w:numId w:val="17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22B626E" w:rsidR="4884033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Automated access approvals and provisioning via </w:t>
      </w:r>
      <w:r w:rsidRPr="722B626E" w:rsidR="6868E7C4">
        <w:rPr>
          <w:rFonts w:ascii="Calibri" w:hAnsi="Calibri" w:eastAsia="Calibri" w:cs="Calibri"/>
          <w:noProof w:val="0"/>
          <w:sz w:val="22"/>
          <w:szCs w:val="22"/>
          <w:lang w:val="en-US"/>
        </w:rPr>
        <w:t>Windows PowerShell</w:t>
      </w:r>
      <w:r w:rsidRPr="722B626E" w:rsidR="4884033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scripts tied to ITSM workflows in ServiceNow.</w:t>
      </w:r>
    </w:p>
    <w:p w:rsidR="2658D3B2" w:rsidP="15376403" w:rsidRDefault="2658D3B2" w14:paraId="0B3BF12A" w14:textId="68C16BDC">
      <w:pPr>
        <w:pStyle w:val="ListParagraph"/>
        <w:numPr>
          <w:ilvl w:val="0"/>
          <w:numId w:val="17"/>
        </w:numPr>
        <w:spacing w:before="240" w:beforeAutospacing="off" w:after="24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5376403" w:rsidR="7390B5FE">
        <w:rPr>
          <w:rFonts w:ascii="Calibri" w:hAnsi="Calibri" w:eastAsia="Calibri" w:cs="Calibri"/>
          <w:noProof w:val="0"/>
          <w:sz w:val="22"/>
          <w:szCs w:val="22"/>
          <w:lang w:val="en-US"/>
        </w:rPr>
        <w:t>Documented infrastructure setups, patch runbooks, DR procedures, and troubleshooting playbooks.</w:t>
      </w:r>
    </w:p>
    <w:p w:rsidR="2658D3B2" w:rsidP="15376403" w:rsidRDefault="2658D3B2" w14:paraId="6C8F2A7E" w14:textId="0DD0F2B8">
      <w:pPr>
        <w:pStyle w:val="ListParagraph"/>
        <w:numPr>
          <w:ilvl w:val="0"/>
          <w:numId w:val="17"/>
        </w:numPr>
        <w:spacing w:before="240" w:beforeAutospacing="off" w:after="24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5376403" w:rsidR="2658D3B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Performed </w:t>
      </w:r>
      <w:r w:rsidRPr="15376403" w:rsidR="2658D3B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system backups and restores</w:t>
      </w:r>
      <w:r w:rsidRPr="15376403" w:rsidR="2658D3B2">
        <w:rPr>
          <w:rFonts w:ascii="Calibri" w:hAnsi="Calibri" w:eastAsia="Calibri" w:cs="Calibri"/>
          <w:noProof w:val="0"/>
          <w:sz w:val="22"/>
          <w:szCs w:val="22"/>
          <w:lang w:val="en-US"/>
        </w:rPr>
        <w:t>; documented and executed DR procedures in test environments</w:t>
      </w:r>
    </w:p>
    <w:p w:rsidR="2658D3B2" w:rsidP="314F5C3C" w:rsidRDefault="2658D3B2" w14:paraId="3C97E117" w14:textId="3DD81CD2">
      <w:pPr>
        <w:pStyle w:val="ListParagraph"/>
        <w:numPr>
          <w:ilvl w:val="0"/>
          <w:numId w:val="15"/>
        </w:numPr>
        <w:spacing w:before="240" w:beforeAutospacing="off" w:after="240" w:afterAutospacing="off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314F5C3C" w:rsidR="2658D3B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Conducted </w:t>
      </w:r>
      <w:r w:rsidRPr="314F5C3C" w:rsidR="2658D3B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network configuration improvements</w:t>
      </w:r>
      <w:r w:rsidRPr="314F5C3C" w:rsidR="2658D3B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and contributed to </w:t>
      </w:r>
      <w:r w:rsidRPr="314F5C3C" w:rsidR="2658D3B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firewall</w:t>
      </w:r>
      <w:r w:rsidRPr="314F5C3C" w:rsidR="2658D3B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and access control rule enforcement</w:t>
      </w:r>
    </w:p>
    <w:p w:rsidR="2658D3B2" w:rsidP="314F5C3C" w:rsidRDefault="2658D3B2" w14:paraId="33845BE3" w14:textId="6E01AB43">
      <w:pPr>
        <w:pStyle w:val="ListParagraph"/>
        <w:numPr>
          <w:ilvl w:val="0"/>
          <w:numId w:val="15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14F5C3C" w:rsidR="2658D3B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Supported </w:t>
      </w:r>
      <w:r w:rsidRPr="314F5C3C" w:rsidR="2658D3B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Oracle RAC</w:t>
      </w:r>
      <w:r w:rsidRPr="314F5C3C" w:rsidR="2658D3B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and application stacks behind </w:t>
      </w:r>
      <w:r w:rsidRPr="314F5C3C" w:rsidR="2658D3B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OBI dashboards</w:t>
      </w:r>
      <w:r w:rsidRPr="314F5C3C" w:rsidR="2658D3B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improving performance during peak </w:t>
      </w:r>
      <w:r w:rsidRPr="314F5C3C" w:rsidR="2658D3B2">
        <w:rPr>
          <w:rFonts w:ascii="Calibri" w:hAnsi="Calibri" w:eastAsia="Calibri" w:cs="Calibri"/>
          <w:noProof w:val="0"/>
          <w:sz w:val="22"/>
          <w:szCs w:val="22"/>
          <w:lang w:val="en-US"/>
        </w:rPr>
        <w:t>loads.</w:t>
      </w:r>
    </w:p>
    <w:p xmlns:wp14="http://schemas.microsoft.com/office/word/2010/wordml" w:rsidP="759195BF" wp14:paraId="271B0B76" wp14:textId="096F924C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59195BF" w:rsidR="29B25A6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Implemented file archival/purging schedules via </w:t>
      </w:r>
      <w:r w:rsidRPr="759195BF" w:rsidR="29B25A6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automated scripts</w:t>
      </w:r>
      <w:r w:rsidRPr="759195BF" w:rsidR="29B25A6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and job schedulers (cron, Task Scheduler).</w:t>
      </w:r>
    </w:p>
    <w:p xmlns:wp14="http://schemas.microsoft.com/office/word/2010/wordml" w:rsidP="4AD5C2C1" wp14:paraId="5279BF6E" wp14:textId="4AA99C8F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AD5C2C1" w:rsidR="5AB064E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Created and validated system backups</w:t>
      </w:r>
      <w:r w:rsidRPr="4AD5C2C1" w:rsidR="29B25A6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performed test restores, and supported disaster recovery scenarios.</w:t>
      </w:r>
    </w:p>
    <w:p xmlns:wp14="http://schemas.microsoft.com/office/word/2010/wordml" w:rsidP="722B626E" wp14:paraId="21CB5AB7" wp14:textId="22D3D553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22B626E" w:rsidR="29B25A6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Applied OS patches, upgraded system utilities, </w:t>
      </w:r>
      <w:r w:rsidRPr="722B626E" w:rsidR="4D8E6CF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and</w:t>
      </w:r>
      <w:r w:rsidRPr="722B626E" w:rsidR="29B25A6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22B626E" w:rsidR="29B25A6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hardware upgrades</w:t>
      </w:r>
      <w:r w:rsidRPr="722B626E" w:rsidR="29B25A6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as part of lifecycle management.</w:t>
      </w:r>
    </w:p>
    <w:p w:rsidR="02753CB4" w:rsidP="74F01966" w:rsidRDefault="02753CB4" w14:paraId="14CB725D" w14:textId="1EED0ECB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4F01966" w:rsidR="02753CB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Supported and </w:t>
      </w:r>
      <w:r w:rsidRPr="74F01966" w:rsidR="02753CB4">
        <w:rPr>
          <w:rFonts w:ascii="Calibri" w:hAnsi="Calibri" w:eastAsia="Calibri" w:cs="Calibri"/>
          <w:noProof w:val="0"/>
          <w:sz w:val="22"/>
          <w:szCs w:val="22"/>
          <w:lang w:val="en-US"/>
        </w:rPr>
        <w:t>maintained</w:t>
      </w:r>
      <w:r w:rsidRPr="74F01966" w:rsidR="02753CB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74F01966" w:rsidR="02753CB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enterprise SFTP services</w:t>
      </w:r>
      <w:r w:rsidRPr="74F01966" w:rsidR="02753CB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for secure data exchange using </w:t>
      </w:r>
      <w:r w:rsidRPr="74F01966" w:rsidR="02753CB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OpenSSH</w:t>
      </w:r>
      <w:r w:rsidRPr="74F01966" w:rsidR="02753CB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and </w:t>
      </w:r>
      <w:r w:rsidRPr="74F01966" w:rsidR="02753CB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Accellion</w:t>
      </w:r>
      <w:r w:rsidRPr="74F01966" w:rsidR="02753CB4">
        <w:rPr>
          <w:rFonts w:ascii="Calibri" w:hAnsi="Calibri" w:eastAsia="Calibri" w:cs="Calibri"/>
          <w:noProof w:val="0"/>
          <w:sz w:val="22"/>
          <w:szCs w:val="22"/>
          <w:lang w:val="en-US"/>
        </w:rPr>
        <w:t>, managing external partner connections for compliance-based workflows.</w:t>
      </w:r>
    </w:p>
    <w:p w:rsidR="02753CB4" w:rsidP="74F01966" w:rsidRDefault="02753CB4" w14:paraId="3A661C02" w14:textId="26253D56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2B27554" w:rsidR="02753CB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Resolved </w:t>
      </w:r>
      <w:r w:rsidRPr="72B27554" w:rsidR="02753CB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SFTP authentication failures</w:t>
      </w:r>
      <w:r w:rsidRPr="72B27554" w:rsidR="02753CB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file permission issues, and network-level blocking by coordinating with </w:t>
      </w:r>
      <w:r w:rsidRPr="72B27554" w:rsidR="02753CB4">
        <w:rPr>
          <w:rFonts w:ascii="Calibri" w:hAnsi="Calibri" w:eastAsia="Calibri" w:cs="Calibri"/>
          <w:noProof w:val="0"/>
          <w:sz w:val="22"/>
          <w:szCs w:val="22"/>
          <w:lang w:val="en-US"/>
        </w:rPr>
        <w:t>firewall</w:t>
      </w:r>
      <w:r w:rsidRPr="72B27554" w:rsidR="02753CB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and security teams.</w:t>
      </w:r>
    </w:p>
    <w:p w:rsidR="0A8DB21E" w:rsidP="722B626E" w:rsidRDefault="0A8DB21E" w14:paraId="3489EDDF" w14:textId="4B5C6304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22B626E" w:rsidR="0A8DB21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Maintained and secured </w:t>
      </w:r>
      <w:r w:rsidRPr="722B626E" w:rsidR="0A8DB21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Microsoft IIS</w:t>
      </w:r>
      <w:r w:rsidRPr="722B626E" w:rsidR="0A8DB21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servers through regular patches, configuring Application Pools and worker processes for </w:t>
      </w:r>
      <w:r w:rsidRPr="722B626E" w:rsidR="0A8DB21E">
        <w:rPr>
          <w:rFonts w:ascii="Calibri" w:hAnsi="Calibri" w:eastAsia="Calibri" w:cs="Calibri"/>
          <w:noProof w:val="0"/>
          <w:sz w:val="22"/>
          <w:szCs w:val="22"/>
          <w:lang w:val="en-US"/>
        </w:rPr>
        <w:t>optimal</w:t>
      </w:r>
      <w:r w:rsidRPr="722B626E" w:rsidR="0A8DB21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resource use and application isolation.</w:t>
      </w:r>
    </w:p>
    <w:p w:rsidR="0A8DB21E" w:rsidP="722B626E" w:rsidRDefault="0A8DB21E" w14:paraId="0233DABD" w14:textId="7DCD15FF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22B626E" w:rsidR="0A8DB21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Designed complex database schemas and relationships using </w:t>
      </w:r>
      <w:r w:rsidRPr="722B626E" w:rsidR="0A8DB21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Microsoft SQL Server Management Studio (SSMS)</w:t>
      </w:r>
      <w:r w:rsidRPr="722B626E" w:rsidR="0A8DB21E">
        <w:rPr>
          <w:rFonts w:ascii="Calibri" w:hAnsi="Calibri" w:eastAsia="Calibri" w:cs="Calibri"/>
          <w:noProof w:val="0"/>
          <w:sz w:val="22"/>
          <w:szCs w:val="22"/>
          <w:lang w:val="en-US"/>
        </w:rPr>
        <w:t>, while tuning performance through execution plan analysis and indexing strategies.</w:t>
      </w:r>
    </w:p>
    <w:p w:rsidR="0A8DB21E" w:rsidP="722B626E" w:rsidRDefault="0A8DB21E" w14:paraId="45D8AAEB" w14:textId="745F61B9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22B626E" w:rsidR="0A8DB21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Drafted IT infrastructure layouts and service interaction diagrams with </w:t>
      </w:r>
      <w:r w:rsidRPr="722B626E" w:rsidR="0A8DB21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Microsoft Visio</w:t>
      </w:r>
      <w:r w:rsidRPr="722B626E" w:rsidR="0A8DB21E">
        <w:rPr>
          <w:rFonts w:ascii="Calibri" w:hAnsi="Calibri" w:eastAsia="Calibri" w:cs="Calibri"/>
          <w:noProof w:val="0"/>
          <w:sz w:val="22"/>
          <w:szCs w:val="22"/>
          <w:lang w:val="en-US"/>
        </w:rPr>
        <w:t>, used for stakeholder presentations and automating workflow documentation.</w:t>
      </w:r>
    </w:p>
    <w:p w:rsidR="0A8DB21E" w:rsidP="722B626E" w:rsidRDefault="0A8DB21E" w14:paraId="736E88E1" w14:textId="206D2D2F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22B626E" w:rsidR="0A8DB21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Transformed </w:t>
      </w:r>
      <w:r w:rsidRPr="722B626E" w:rsidR="0A8DB21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XML</w:t>
      </w:r>
      <w:r w:rsidRPr="722B626E" w:rsidR="0A8DB21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data with XSLT to generate dynamic </w:t>
      </w:r>
      <w:r w:rsidRPr="722B626E" w:rsidR="0A8DB21E">
        <w:rPr>
          <w:rFonts w:ascii="Calibri" w:hAnsi="Calibri" w:eastAsia="Calibri" w:cs="Calibri"/>
          <w:noProof w:val="0"/>
          <w:sz w:val="22"/>
          <w:szCs w:val="22"/>
          <w:lang w:val="en-US"/>
        </w:rPr>
        <w:t>reports and</w:t>
      </w:r>
      <w:r w:rsidRPr="722B626E" w:rsidR="0A8DB21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implemented XML-based configuration files for flexible application settings management.</w:t>
      </w:r>
    </w:p>
    <w:p xmlns:wp14="http://schemas.microsoft.com/office/word/2010/wordml" w:rsidP="759195BF" wp14:paraId="7C1C9900" wp14:textId="21F41969">
      <w:pPr>
        <w:spacing w:before="240" w:beforeAutospacing="off" w:after="240" w:afterAutospacing="off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59195BF" w:rsidR="29B25A6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Environment: </w:t>
      </w:r>
      <w:r w:rsidRPr="759195BF" w:rsidR="29B25A6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Red Hat Linux, Windows, Solaris, VMware, Jira, Hitachi, Avamar, Dell R740, Ansible, Terraform, CentOS, Ubuntu, AIX, HP-UX, Docker, Kubernetes, Git, Nagios, Prometheus, Splunk, ELK Stack (Elasticsearch, Logstash, Kibana).                                          </w:t>
      </w:r>
    </w:p>
    <w:p xmlns:wp14="http://schemas.microsoft.com/office/word/2010/wordml" w:rsidP="759195BF" wp14:paraId="1643C71E" wp14:textId="020D8ED4">
      <w:pPr>
        <w:spacing w:after="4" w:line="240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59195BF" w:rsidR="29B25A6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US Bank, Minnesota</w:t>
      </w:r>
    </w:p>
    <w:p xmlns:wp14="http://schemas.microsoft.com/office/word/2010/wordml" w:rsidP="15376403" wp14:paraId="10C66F3B" wp14:textId="12CD33D0">
      <w:pPr>
        <w:spacing w:after="4" w:line="240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5376403" w:rsidR="29B25A6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Sr. Systems Administrator </w:t>
      </w:r>
      <w:r w:rsidRPr="15376403" w:rsidR="43B54D7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                                    </w:t>
      </w:r>
      <w:r w:rsidRPr="15376403" w:rsidR="29B25A6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                                        </w:t>
      </w:r>
      <w:r w:rsidRPr="15376403" w:rsidR="56579B3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</w:t>
      </w:r>
      <w:r w:rsidRPr="15376403" w:rsidR="29B25A6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Oct 2018 – Nov 2019</w:t>
      </w:r>
    </w:p>
    <w:p xmlns:wp14="http://schemas.microsoft.com/office/word/2010/wordml" w:rsidP="15376403" wp14:paraId="72FDF629" wp14:textId="6DC02161">
      <w:pPr>
        <w:pStyle w:val="ListParagraph"/>
        <w:numPr>
          <w:ilvl w:val="0"/>
          <w:numId w:val="17"/>
        </w:numPr>
        <w:spacing w:before="240" w:beforeAutospacing="off" w:after="24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5376403" w:rsidR="7050F8B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Administered </w:t>
      </w:r>
      <w:r w:rsidRPr="15376403" w:rsidR="7050F8B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RHEL-based systems</w:t>
      </w:r>
      <w:r w:rsidRPr="15376403" w:rsidR="7050F8B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in banking environments, automating system checks and compliance scans using </w:t>
      </w:r>
      <w:r w:rsidRPr="15376403" w:rsidR="7050F8B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Ansible</w:t>
      </w:r>
      <w:r w:rsidRPr="15376403" w:rsidR="7050F8B2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xmlns:wp14="http://schemas.microsoft.com/office/word/2010/wordml" w:rsidP="15376403" wp14:paraId="08C793CF" wp14:textId="7D06548D">
      <w:pPr>
        <w:pStyle w:val="ListParagraph"/>
        <w:numPr>
          <w:ilvl w:val="0"/>
          <w:numId w:val="17"/>
        </w:numPr>
        <w:spacing w:before="240" w:beforeAutospacing="off" w:after="24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22B626E" w:rsidR="7050F8B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Created and deployed </w:t>
      </w:r>
      <w:r w:rsidRPr="722B626E" w:rsidR="7050F8B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Shell scripts</w:t>
      </w:r>
      <w:r w:rsidRPr="722B626E" w:rsidR="7050F8B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to </w:t>
      </w:r>
      <w:r w:rsidRPr="722B626E" w:rsidR="7050F8B2">
        <w:rPr>
          <w:rFonts w:ascii="Calibri" w:hAnsi="Calibri" w:eastAsia="Calibri" w:cs="Calibri"/>
          <w:noProof w:val="0"/>
          <w:sz w:val="22"/>
          <w:szCs w:val="22"/>
          <w:lang w:val="en-US"/>
        </w:rPr>
        <w:t>monitor</w:t>
      </w:r>
      <w:r w:rsidRPr="722B626E" w:rsidR="7050F8B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system health, automate backups, and enforce compliance baselines.</w:t>
      </w:r>
    </w:p>
    <w:p w:rsidR="46C2B74D" w:rsidP="722B626E" w:rsidRDefault="46C2B74D" w14:paraId="3E3C10F6" w14:textId="337F5DC8">
      <w:pPr>
        <w:pStyle w:val="ListParagraph"/>
        <w:numPr>
          <w:ilvl w:val="0"/>
          <w:numId w:val="17"/>
        </w:numPr>
        <w:spacing w:before="240" w:beforeAutospacing="off" w:after="240" w:afterAutospacing="off"/>
        <w:jc w:val="both"/>
        <w:rPr>
          <w:noProof w:val="0"/>
          <w:sz w:val="22"/>
          <w:szCs w:val="22"/>
          <w:lang w:val="en-US"/>
        </w:rPr>
      </w:pPr>
      <w:r w:rsidRPr="722B626E" w:rsidR="46C2B74D">
        <w:rPr>
          <w:noProof w:val="0"/>
          <w:sz w:val="22"/>
          <w:szCs w:val="22"/>
          <w:lang w:val="en-US"/>
        </w:rPr>
        <w:t xml:space="preserve">Used </w:t>
      </w:r>
      <w:r w:rsidRPr="722B626E" w:rsidR="46C2B74D">
        <w:rPr>
          <w:b w:val="1"/>
          <w:bCs w:val="1"/>
          <w:noProof w:val="0"/>
          <w:sz w:val="22"/>
          <w:szCs w:val="22"/>
          <w:lang w:val="en-US"/>
        </w:rPr>
        <w:t>analytical skill</w:t>
      </w:r>
      <w:r w:rsidRPr="722B626E" w:rsidR="46C2B74D">
        <w:rPr>
          <w:noProof w:val="0"/>
          <w:sz w:val="22"/>
          <w:szCs w:val="22"/>
          <w:lang w:val="en-US"/>
        </w:rPr>
        <w:t xml:space="preserve"> to perform RCA for recurring Linux memory and disk bottlenecks, tuning OS parameters for quarterly financial batch workloads.</w:t>
      </w:r>
    </w:p>
    <w:p xmlns:wp14="http://schemas.microsoft.com/office/word/2010/wordml" w:rsidP="15376403" wp14:paraId="2B20A911" wp14:textId="30D6ADE7">
      <w:pPr>
        <w:pStyle w:val="ListParagraph"/>
        <w:numPr>
          <w:ilvl w:val="0"/>
          <w:numId w:val="17"/>
        </w:numPr>
        <w:spacing w:before="240" w:beforeAutospacing="off" w:after="24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2B27554" w:rsidR="7050F8B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Supported </w:t>
      </w:r>
      <w:r w:rsidRPr="72B27554" w:rsidR="7050F8B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VMware vSphere</w:t>
      </w:r>
      <w:r w:rsidRPr="72B27554" w:rsidR="7050F8B2">
        <w:rPr>
          <w:rFonts w:ascii="Calibri" w:hAnsi="Calibri" w:eastAsia="Calibri" w:cs="Calibri"/>
          <w:noProof w:val="0"/>
          <w:sz w:val="22"/>
          <w:szCs w:val="22"/>
          <w:lang w:val="en-US"/>
        </w:rPr>
        <w:t>, managing snapshots, VM migrations, and performance improvements during quarterly peak loads.</w:t>
      </w:r>
    </w:p>
    <w:p w:rsidR="7062D052" w:rsidP="72B27554" w:rsidRDefault="7062D052" w14:paraId="19C9FF76" w14:textId="4BDE04D9">
      <w:pPr>
        <w:pStyle w:val="ListParagraph"/>
        <w:numPr>
          <w:ilvl w:val="0"/>
          <w:numId w:val="17"/>
        </w:numPr>
        <w:spacing w:before="240" w:beforeAutospacing="off" w:after="24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2B27554" w:rsidR="7062D052">
        <w:rPr>
          <w:rFonts w:ascii="Calibri" w:hAnsi="Calibri" w:eastAsia="Calibri" w:cs="Calibri"/>
          <w:noProof w:val="0"/>
          <w:sz w:val="22"/>
          <w:szCs w:val="22"/>
          <w:lang w:val="en-US"/>
        </w:rPr>
        <w:t>Implemented Windows system hardening policies as per CVE bulletins; automated patch validation and audit reports using PowerShell.</w:t>
      </w:r>
    </w:p>
    <w:p w:rsidR="7062D052" w:rsidP="72B27554" w:rsidRDefault="7062D052" w14:paraId="2DF09EE4" w14:textId="76A9D6B0">
      <w:pPr>
        <w:pStyle w:val="ListParagraph"/>
        <w:numPr>
          <w:ilvl w:val="0"/>
          <w:numId w:val="17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2B27554" w:rsidR="7062D052">
        <w:rPr>
          <w:rFonts w:ascii="Calibri" w:hAnsi="Calibri" w:eastAsia="Calibri" w:cs="Calibri"/>
          <w:noProof w:val="0"/>
          <w:sz w:val="22"/>
          <w:szCs w:val="22"/>
          <w:lang w:val="en-US"/>
        </w:rPr>
        <w:t>Managed DNS/DHCP services for remote branches and data centers; diagnosed replication delays, stale DNS records, and DHCP scope overflows.</w:t>
      </w:r>
    </w:p>
    <w:p w:rsidR="7062D052" w:rsidP="72B27554" w:rsidRDefault="7062D052" w14:paraId="52F8DB46" w14:textId="733C5C92">
      <w:pPr>
        <w:pStyle w:val="ListParagraph"/>
        <w:numPr>
          <w:ilvl w:val="0"/>
          <w:numId w:val="17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69499C1" w:rsidR="7062D05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Integrated </w:t>
      </w:r>
      <w:r w:rsidRPr="469499C1" w:rsidR="7062D05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Active Directory logs with ELK Stack</w:t>
      </w:r>
      <w:r w:rsidRPr="469499C1" w:rsidR="7062D05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and alerting systems for forensic tracking and real-time SSO event visibility.</w:t>
      </w:r>
    </w:p>
    <w:p w:rsidR="7062D052" w:rsidP="72B27554" w:rsidRDefault="7062D052" w14:paraId="2FD7A2E7" w14:textId="4F609657">
      <w:pPr>
        <w:pStyle w:val="ListParagraph"/>
        <w:numPr>
          <w:ilvl w:val="0"/>
          <w:numId w:val="17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2B27554" w:rsidR="7062D052">
        <w:rPr>
          <w:rFonts w:ascii="Calibri" w:hAnsi="Calibri" w:eastAsia="Calibri" w:cs="Calibri"/>
          <w:noProof w:val="0"/>
          <w:sz w:val="22"/>
          <w:szCs w:val="22"/>
          <w:lang w:val="en-US"/>
        </w:rPr>
        <w:t>Documented CVE handling procedures, forensic investigation steps, and DNS troubleshooting workflows used in audit and compliance reviews</w:t>
      </w:r>
    </w:p>
    <w:p w:rsidR="619AE1C6" w:rsidP="722B626E" w:rsidRDefault="619AE1C6" w14:paraId="76A57BFE" w14:textId="0C038611">
      <w:pPr>
        <w:pStyle w:val="ListParagraph"/>
        <w:numPr>
          <w:ilvl w:val="0"/>
          <w:numId w:val="17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22B626E" w:rsidR="619AE1C6">
        <w:rPr>
          <w:rFonts w:ascii="Calibri" w:hAnsi="Calibri" w:eastAsia="Calibri" w:cs="Calibri"/>
          <w:noProof w:val="0"/>
          <w:sz w:val="22"/>
          <w:szCs w:val="22"/>
          <w:lang w:val="en-US"/>
        </w:rPr>
        <w:t>Integrated CI/CD pipelines using Azure DevOps and Jenkins for configuration automation and application deployments across Windows/Linux environments.</w:t>
      </w:r>
    </w:p>
    <w:p w:rsidR="619AE1C6" w:rsidP="722B626E" w:rsidRDefault="619AE1C6" w14:paraId="41302D5D" w14:textId="3446A8C0">
      <w:pPr>
        <w:pStyle w:val="ListParagraph"/>
        <w:numPr>
          <w:ilvl w:val="0"/>
          <w:numId w:val="17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22B626E" w:rsidR="619AE1C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Built and maintained </w:t>
      </w:r>
      <w:r w:rsidRPr="722B626E" w:rsidR="619AE1C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SSO workflows</w:t>
      </w:r>
      <w:r w:rsidRPr="722B626E" w:rsidR="619AE1C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via </w:t>
      </w:r>
      <w:r w:rsidRPr="722B626E" w:rsidR="619AE1C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OAuth and SAML</w:t>
      </w:r>
      <w:r w:rsidRPr="722B626E" w:rsidR="619AE1C6">
        <w:rPr>
          <w:rFonts w:ascii="Calibri" w:hAnsi="Calibri" w:eastAsia="Calibri" w:cs="Calibri"/>
          <w:noProof w:val="0"/>
          <w:sz w:val="22"/>
          <w:szCs w:val="22"/>
          <w:lang w:val="en-US"/>
        </w:rPr>
        <w:t>, enabling secure authentication across internal financial systems.</w:t>
      </w:r>
    </w:p>
    <w:p w:rsidR="619AE1C6" w:rsidP="722B626E" w:rsidRDefault="619AE1C6" w14:paraId="010464CC" w14:textId="4138D96E">
      <w:pPr>
        <w:pStyle w:val="ListParagraph"/>
        <w:numPr>
          <w:ilvl w:val="0"/>
          <w:numId w:val="17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22B626E" w:rsidR="619AE1C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Used </w:t>
      </w:r>
      <w:r w:rsidRPr="722B626E" w:rsidR="619AE1C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Dynatrace and custom scripts</w:t>
      </w:r>
      <w:r w:rsidRPr="722B626E" w:rsidR="619AE1C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for monitoring server performance and resolving incidents related to Windows and Linux application stacks.</w:t>
      </w:r>
    </w:p>
    <w:p w:rsidR="619AE1C6" w:rsidP="722B626E" w:rsidRDefault="619AE1C6" w14:paraId="50CDD781" w14:textId="38DCD749">
      <w:pPr>
        <w:pStyle w:val="ListParagraph"/>
        <w:numPr>
          <w:ilvl w:val="0"/>
          <w:numId w:val="17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22B626E" w:rsidR="619AE1C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Automated system scans and patch compliance reports via </w:t>
      </w:r>
      <w:r w:rsidRPr="722B626E" w:rsidR="6868E7C4">
        <w:rPr>
          <w:rFonts w:ascii="Calibri" w:hAnsi="Calibri" w:eastAsia="Calibri" w:cs="Calibri"/>
          <w:noProof w:val="0"/>
          <w:sz w:val="22"/>
          <w:szCs w:val="22"/>
          <w:lang w:val="en-US"/>
        </w:rPr>
        <w:t>Windows PowerShell</w:t>
      </w:r>
      <w:r w:rsidRPr="722B626E" w:rsidR="619AE1C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for Windows and Ansible for Linux, reducing audit issues.</w:t>
      </w:r>
    </w:p>
    <w:p w:rsidR="619AE1C6" w:rsidP="722B626E" w:rsidRDefault="619AE1C6" w14:paraId="25D00AFF" w14:textId="72D856C6">
      <w:pPr>
        <w:pStyle w:val="ListParagraph"/>
        <w:numPr>
          <w:ilvl w:val="0"/>
          <w:numId w:val="17"/>
        </w:numPr>
        <w:spacing w:before="240" w:beforeAutospacing="off" w:after="240" w:afterAutospacing="off"/>
        <w:rPr>
          <w:noProof w:val="0"/>
          <w:sz w:val="24"/>
          <w:szCs w:val="24"/>
          <w:lang w:val="en-US"/>
        </w:rPr>
      </w:pPr>
      <w:r w:rsidRPr="722B626E" w:rsidR="619AE1C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Created Visio network and application topology diagrams for audits and DR preparedness, including DNS, SFTP, and </w:t>
      </w:r>
      <w:r w:rsidRPr="722B626E" w:rsidR="619AE1C6">
        <w:rPr>
          <w:rFonts w:ascii="Calibri" w:hAnsi="Calibri" w:eastAsia="Calibri" w:cs="Calibri"/>
          <w:noProof w:val="0"/>
          <w:sz w:val="22"/>
          <w:szCs w:val="22"/>
          <w:lang w:val="en-US"/>
        </w:rPr>
        <w:t>firewall</w:t>
      </w:r>
      <w:r w:rsidRPr="722B626E" w:rsidR="619AE1C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documentation</w:t>
      </w:r>
      <w:r w:rsidRPr="722B626E" w:rsidR="619AE1C6">
        <w:rPr>
          <w:noProof w:val="0"/>
          <w:lang w:val="en-US"/>
        </w:rPr>
        <w:t>.</w:t>
      </w:r>
    </w:p>
    <w:p xmlns:wp14="http://schemas.microsoft.com/office/word/2010/wordml" w:rsidP="4AD5C2C1" wp14:paraId="30955776" wp14:textId="699BAFE6">
      <w:pPr>
        <w:pStyle w:val="ListParagraph"/>
        <w:numPr>
          <w:ilvl w:val="0"/>
          <w:numId w:val="13"/>
        </w:numPr>
        <w:spacing w:before="240" w:beforeAutospacing="off" w:after="240" w:afterAutospacing="off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AD5C2C1" w:rsidR="29B25A6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Performed daily monitoring of server health, resource consumption, and job execution status.</w:t>
      </w:r>
    </w:p>
    <w:p xmlns:wp14="http://schemas.microsoft.com/office/word/2010/wordml" w:rsidP="722B626E" wp14:paraId="0E82CB88" wp14:textId="66CD62FD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22B626E" w:rsidR="29B25A6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Automated system patching and performance reports via </w:t>
      </w:r>
      <w:r w:rsidRPr="722B626E" w:rsidR="6868E7C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Windows PowerShell</w:t>
      </w:r>
      <w:r w:rsidRPr="722B626E" w:rsidR="29B25A6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and Ansible</w:t>
      </w:r>
      <w:r w:rsidRPr="722B626E" w:rsidR="29B25A6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</w:p>
    <w:p xmlns:wp14="http://schemas.microsoft.com/office/word/2010/wordml" w:rsidP="759195BF" wp14:paraId="141D3B7C" wp14:textId="1E30AA03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22B626E" w:rsidR="29B25A6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Participated in system recovery testing and documented restore procedures for critical apps.</w:t>
      </w:r>
    </w:p>
    <w:p w:rsidR="19E16D0A" w:rsidP="722B626E" w:rsidRDefault="19E16D0A" w14:paraId="6D9FE3DF" w14:textId="037C43B4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22B626E" w:rsidR="19E16D0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Leveraged </w:t>
      </w:r>
      <w:r w:rsidRPr="722B626E" w:rsidR="19E16D0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Google Cloud Platform (GCP)</w:t>
      </w:r>
      <w:r w:rsidRPr="722B626E" w:rsidR="19E16D0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to build a serverless data processing pipeline using Cloud Functions and Pub/Sub, improving </w:t>
      </w:r>
      <w:r w:rsidRPr="722B626E" w:rsidR="19E16D0A">
        <w:rPr>
          <w:rFonts w:ascii="Calibri" w:hAnsi="Calibri" w:eastAsia="Calibri" w:cs="Calibri"/>
          <w:noProof w:val="0"/>
          <w:sz w:val="22"/>
          <w:szCs w:val="22"/>
          <w:lang w:val="en-US"/>
        </w:rPr>
        <w:t>scalability</w:t>
      </w:r>
      <w:r w:rsidRPr="722B626E" w:rsidR="19E16D0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and reducing operational overhead. Automated deployment workflows on GCP with Cloud Build to ensure consistent releases.</w:t>
      </w:r>
    </w:p>
    <w:p w:rsidR="19E16D0A" w:rsidP="722B626E" w:rsidRDefault="19E16D0A" w14:paraId="19B0C820" w14:textId="4FA643E4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22B626E" w:rsidR="19E16D0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Utilized </w:t>
      </w:r>
      <w:r w:rsidRPr="722B626E" w:rsidR="19E16D0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Infrastructure as a Service (IaaS)</w:t>
      </w:r>
      <w:r w:rsidRPr="722B626E" w:rsidR="19E16D0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to create a resilient virtual network with load-balanced VMs, enabling high availability and disaster recovery capabilities. Implemented automated scaling policies to </w:t>
      </w:r>
      <w:r w:rsidRPr="722B626E" w:rsidR="19E16D0A">
        <w:rPr>
          <w:rFonts w:ascii="Calibri" w:hAnsi="Calibri" w:eastAsia="Calibri" w:cs="Calibri"/>
          <w:noProof w:val="0"/>
          <w:sz w:val="22"/>
          <w:szCs w:val="22"/>
          <w:lang w:val="en-US"/>
        </w:rPr>
        <w:t>optimize</w:t>
      </w:r>
      <w:r w:rsidRPr="722B626E" w:rsidR="19E16D0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infrastructure cost and performance.</w:t>
      </w:r>
    </w:p>
    <w:p w:rsidR="19E16D0A" w:rsidP="722B626E" w:rsidRDefault="19E16D0A" w14:paraId="6B7BB1D3" w14:textId="1490274F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22B626E" w:rsidR="19E16D0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Developed IoT firmware and cloud integration for smart devices, collecting sensor data securely and performing edge processing for real-time alerts in the </w:t>
      </w:r>
      <w:r w:rsidRPr="722B626E" w:rsidR="19E16D0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IoT</w:t>
      </w:r>
      <w:r w:rsidRPr="722B626E" w:rsidR="19E16D0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ecosystem. Ensured end-to-end encryption and device lifecycle management for IoT security.</w:t>
      </w:r>
    </w:p>
    <w:p w:rsidR="19E16D0A" w:rsidP="722B626E" w:rsidRDefault="19E16D0A" w14:paraId="3A821978" w14:textId="16FFBE66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22B626E" w:rsidR="19E16D0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Configured </w:t>
      </w:r>
      <w:r w:rsidRPr="722B626E" w:rsidR="19E16D0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Microsoft IIS</w:t>
      </w:r>
      <w:r w:rsidRPr="722B626E" w:rsidR="19E16D0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to host legacy web applications with URL rewriting and authentication modules to enhance user experience and security. Monitored IIS logs and performance counters to troubleshoot latency issues.</w:t>
      </w:r>
    </w:p>
    <w:p w:rsidR="19E16D0A" w:rsidP="722B626E" w:rsidRDefault="19E16D0A" w14:paraId="62B07C7C" w14:textId="48838B94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22B626E" w:rsidR="19E16D0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Managed databases using </w:t>
      </w:r>
      <w:r w:rsidRPr="722B626E" w:rsidR="19E16D0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Microsoft SQL Server Management Studio (SSMS)</w:t>
      </w:r>
      <w:r w:rsidRPr="722B626E" w:rsidR="19E16D0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by performing regular query tuning and managing replication to ensure data consistency across environments. </w:t>
      </w:r>
      <w:r w:rsidRPr="722B626E" w:rsidR="19E16D0A">
        <w:rPr>
          <w:rFonts w:ascii="Calibri" w:hAnsi="Calibri" w:eastAsia="Calibri" w:cs="Calibri"/>
          <w:noProof w:val="0"/>
          <w:sz w:val="22"/>
          <w:szCs w:val="22"/>
          <w:lang w:val="en-US"/>
        </w:rPr>
        <w:t>Created</w:t>
      </w:r>
      <w:r w:rsidRPr="722B626E" w:rsidR="19E16D0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automated maintenance plans for database health.</w:t>
      </w:r>
    </w:p>
    <w:p w:rsidR="19E16D0A" w:rsidP="722B626E" w:rsidRDefault="19E16D0A" w14:paraId="751AF1C1" w14:textId="091E5981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22B626E" w:rsidR="19E16D0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Produced comprehensive technical diagrams and flowcharts using </w:t>
      </w:r>
      <w:r w:rsidRPr="722B626E" w:rsidR="19E16D0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Microsoft Visio</w:t>
      </w:r>
      <w:r w:rsidRPr="722B626E" w:rsidR="19E16D0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to document application architecture and integration points, </w:t>
      </w:r>
      <w:r w:rsidRPr="722B626E" w:rsidR="19E16D0A">
        <w:rPr>
          <w:rFonts w:ascii="Calibri" w:hAnsi="Calibri" w:eastAsia="Calibri" w:cs="Calibri"/>
          <w:noProof w:val="0"/>
          <w:sz w:val="22"/>
          <w:szCs w:val="22"/>
          <w:lang w:val="en-US"/>
        </w:rPr>
        <w:t>facilitating</w:t>
      </w:r>
      <w:r w:rsidRPr="722B626E" w:rsidR="19E16D0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smooth knowledge transfer between teams.</w:t>
      </w:r>
    </w:p>
    <w:p w:rsidR="19E16D0A" w:rsidP="722B626E" w:rsidRDefault="19E16D0A" w14:paraId="1BCB9F10" w14:textId="2318B030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22B626E" w:rsidR="19E16D0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Implemented </w:t>
      </w:r>
      <w:r w:rsidRPr="722B626E" w:rsidR="19E16D0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XML</w:t>
      </w:r>
      <w:r w:rsidRPr="722B626E" w:rsidR="19E16D0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data exchange formats for integrating with external payment </w:t>
      </w:r>
      <w:r w:rsidRPr="722B626E" w:rsidR="19E16D0A">
        <w:rPr>
          <w:rFonts w:ascii="Calibri" w:hAnsi="Calibri" w:eastAsia="Calibri" w:cs="Calibri"/>
          <w:noProof w:val="0"/>
          <w:sz w:val="22"/>
          <w:szCs w:val="22"/>
          <w:lang w:val="en-US"/>
        </w:rPr>
        <w:t>gateways and</w:t>
      </w:r>
      <w:r w:rsidRPr="722B626E" w:rsidR="19E16D0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developed XML parsers to </w:t>
      </w:r>
      <w:r w:rsidRPr="722B626E" w:rsidR="19E16D0A">
        <w:rPr>
          <w:rFonts w:ascii="Calibri" w:hAnsi="Calibri" w:eastAsia="Calibri" w:cs="Calibri"/>
          <w:noProof w:val="0"/>
          <w:sz w:val="22"/>
          <w:szCs w:val="22"/>
          <w:lang w:val="en-US"/>
        </w:rPr>
        <w:t>validate</w:t>
      </w:r>
      <w:r w:rsidRPr="722B626E" w:rsidR="19E16D0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and process incoming transaction data.</w:t>
      </w:r>
    </w:p>
    <w:p xmlns:wp14="http://schemas.microsoft.com/office/word/2010/wordml" w:rsidP="722B626E" wp14:paraId="562E43CC" wp14:textId="3130F0A7">
      <w:pPr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22B626E" w:rsidR="29B25A6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Sonata, Bengaluru, India                                                                                       </w:t>
      </w:r>
      <w:bookmarkStart w:name="_Int_GZ8UIT49" w:id="650451552"/>
      <w:r>
        <w:tab/>
      </w:r>
      <w:r w:rsidRPr="722B626E" w:rsidR="29B25A6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July</w:t>
      </w:r>
      <w:bookmarkEnd w:id="650451552"/>
      <w:r w:rsidRPr="722B626E" w:rsidR="29B25A6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2013 - June 2018</w:t>
      </w:r>
    </w:p>
    <w:p w:rsidR="29B25A6D" w:rsidP="15061B32" w:rsidRDefault="29B25A6D" w14:paraId="4E92CCDB" w14:textId="39B8F022">
      <w:pPr>
        <w:spacing w:after="0" w:line="240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5376403" w:rsidR="29B25A6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System Engineer </w:t>
      </w:r>
    </w:p>
    <w:p w:rsidR="6D4F9BDC" w:rsidP="15376403" w:rsidRDefault="6D4F9BDC" w14:paraId="15D1D3FB" w14:textId="0E7932B9">
      <w:pPr>
        <w:pStyle w:val="ListParagraph"/>
        <w:numPr>
          <w:ilvl w:val="0"/>
          <w:numId w:val="17"/>
        </w:numPr>
        <w:spacing w:before="240" w:beforeAutospacing="off" w:after="24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69499C1" w:rsidR="476996D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Maintained </w:t>
      </w:r>
      <w:r w:rsidRPr="469499C1" w:rsidR="476996D1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Red Hat and SUSE Linux</w:t>
      </w:r>
      <w:r w:rsidRPr="469499C1" w:rsidR="476996D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environments, performing daily health checks, patching, and performance reviews.</w:t>
      </w:r>
    </w:p>
    <w:p w:rsidR="6D4F9BDC" w:rsidP="15376403" w:rsidRDefault="6D4F9BDC" w14:paraId="67DCAD13" w14:textId="363D1874">
      <w:pPr>
        <w:pStyle w:val="ListParagraph"/>
        <w:numPr>
          <w:ilvl w:val="0"/>
          <w:numId w:val="17"/>
        </w:numPr>
        <w:spacing w:before="240" w:beforeAutospacing="off" w:after="24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69499C1" w:rsidR="476996D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Developed </w:t>
      </w:r>
      <w:r w:rsidRPr="469499C1" w:rsidR="476996D1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Bash/</w:t>
      </w:r>
      <w:r w:rsidRPr="469499C1" w:rsidR="2093723D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Korn Shell</w:t>
      </w:r>
      <w:r w:rsidRPr="469499C1" w:rsidR="476996D1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scripts</w:t>
      </w:r>
      <w:r w:rsidRPr="469499C1" w:rsidR="476996D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to automate user management, log cleanup, and system monitoring.</w:t>
      </w:r>
    </w:p>
    <w:p w:rsidR="4CBFD403" w:rsidP="722B626E" w:rsidRDefault="4CBFD403" w14:paraId="2AF664CB" w14:textId="0AB2DD9A">
      <w:pPr>
        <w:pStyle w:val="ListParagraph"/>
        <w:numPr>
          <w:ilvl w:val="0"/>
          <w:numId w:val="17"/>
        </w:numPr>
        <w:spacing w:before="240" w:beforeAutospacing="off" w:after="24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69499C1" w:rsidR="4CBFD4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Administered </w:t>
      </w:r>
      <w:r w:rsidRPr="469499C1" w:rsidR="4CBFD403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Linux (RHEL, SUSE) and Windows environments</w:t>
      </w:r>
      <w:r w:rsidRPr="469499C1" w:rsidR="4CBFD4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managing patching, backups, and application support via Ansible and </w:t>
      </w:r>
      <w:r w:rsidRPr="469499C1" w:rsidR="6868E7C4">
        <w:rPr>
          <w:rFonts w:ascii="Calibri" w:hAnsi="Calibri" w:eastAsia="Calibri" w:cs="Calibri"/>
          <w:noProof w:val="0"/>
          <w:sz w:val="22"/>
          <w:szCs w:val="22"/>
          <w:lang w:val="en-US"/>
        </w:rPr>
        <w:t>Windows PowerShell</w:t>
      </w:r>
      <w:r w:rsidRPr="469499C1" w:rsidR="4CBFD403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w:rsidR="4CBFD403" w:rsidP="722B626E" w:rsidRDefault="4CBFD403" w14:paraId="4B60E057" w14:textId="6E5F3EAD">
      <w:pPr>
        <w:pStyle w:val="ListParagraph"/>
        <w:numPr>
          <w:ilvl w:val="0"/>
          <w:numId w:val="17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69499C1" w:rsidR="4CBFD4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Configured and supported </w:t>
      </w:r>
      <w:r w:rsidRPr="469499C1" w:rsidR="4CBFD403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Apache Tomcat and IIS servers</w:t>
      </w:r>
      <w:r w:rsidRPr="469499C1" w:rsidR="4CBFD4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applying web security best practices, SSL configuration, and </w:t>
      </w:r>
      <w:r w:rsidRPr="469499C1" w:rsidR="4CBFD403">
        <w:rPr>
          <w:rFonts w:ascii="Calibri" w:hAnsi="Calibri" w:eastAsia="Calibri" w:cs="Calibri"/>
          <w:noProof w:val="0"/>
          <w:sz w:val="22"/>
          <w:szCs w:val="22"/>
          <w:lang w:val="en-US"/>
        </w:rPr>
        <w:t>firewall</w:t>
      </w:r>
      <w:r w:rsidRPr="469499C1" w:rsidR="4CBFD4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access rules.</w:t>
      </w:r>
    </w:p>
    <w:p w:rsidR="4CBFD403" w:rsidP="722B626E" w:rsidRDefault="4CBFD403" w14:paraId="17237380" w14:textId="6ACAE745">
      <w:pPr>
        <w:pStyle w:val="ListParagraph"/>
        <w:numPr>
          <w:ilvl w:val="0"/>
          <w:numId w:val="17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69499C1" w:rsidR="4CBFD4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Created </w:t>
      </w:r>
      <w:r w:rsidRPr="469499C1" w:rsidR="4CBFD403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SSO and OAuth-based logins</w:t>
      </w:r>
      <w:r w:rsidRPr="469499C1" w:rsidR="4CBFD4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for internal web tools, supporting identity federation and access control policies.</w:t>
      </w:r>
    </w:p>
    <w:p w:rsidR="44340C2F" w:rsidP="469499C1" w:rsidRDefault="44340C2F" w14:paraId="20B6ED07" w14:textId="50C401BE">
      <w:pPr>
        <w:pStyle w:val="ListParagraph"/>
        <w:numPr>
          <w:ilvl w:val="0"/>
          <w:numId w:val="17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69499C1" w:rsidR="44340C2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Administered </w:t>
      </w:r>
      <w:r w:rsidRPr="469499C1" w:rsidR="44340C2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Microsoft IIS</w:t>
      </w:r>
      <w:r w:rsidRPr="469499C1" w:rsidR="44340C2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servers by setting up SSL certificates, configuring request filtering, and tuning performance settings to ensure secure and efficient web hosting.</w:t>
      </w:r>
    </w:p>
    <w:p w:rsidR="44340C2F" w:rsidP="469499C1" w:rsidRDefault="44340C2F" w14:paraId="249A18A1" w14:textId="178CC78E">
      <w:pPr>
        <w:pStyle w:val="ListParagraph"/>
        <w:numPr>
          <w:ilvl w:val="0"/>
          <w:numId w:val="17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69499C1" w:rsidR="44340C2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Developed and </w:t>
      </w:r>
      <w:r w:rsidRPr="469499C1" w:rsidR="44340C2F">
        <w:rPr>
          <w:rFonts w:ascii="Calibri" w:hAnsi="Calibri" w:eastAsia="Calibri" w:cs="Calibri"/>
          <w:noProof w:val="0"/>
          <w:sz w:val="22"/>
          <w:szCs w:val="22"/>
          <w:lang w:val="en-US"/>
        </w:rPr>
        <w:t>maintained</w:t>
      </w:r>
      <w:r w:rsidRPr="469499C1" w:rsidR="44340C2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complex stored procedures, triggers, and views using </w:t>
      </w:r>
      <w:r w:rsidRPr="469499C1" w:rsidR="44340C2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Microsoft SQL Server Management Studio (SSMS)</w:t>
      </w:r>
      <w:r w:rsidRPr="469499C1" w:rsidR="44340C2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improving data retrieval </w:t>
      </w:r>
      <w:r w:rsidRPr="469499C1" w:rsidR="44340C2F">
        <w:rPr>
          <w:rFonts w:ascii="Calibri" w:hAnsi="Calibri" w:eastAsia="Calibri" w:cs="Calibri"/>
          <w:noProof w:val="0"/>
          <w:sz w:val="22"/>
          <w:szCs w:val="22"/>
          <w:lang w:val="en-US"/>
        </w:rPr>
        <w:t>efficiency</w:t>
      </w:r>
      <w:r w:rsidRPr="469499C1" w:rsidR="44340C2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and supporting business reporting needs.</w:t>
      </w:r>
    </w:p>
    <w:p w:rsidR="44340C2F" w:rsidP="469499C1" w:rsidRDefault="44340C2F" w14:paraId="3E599EB2" w14:textId="1E37F91E">
      <w:pPr>
        <w:pStyle w:val="ListParagraph"/>
        <w:numPr>
          <w:ilvl w:val="0"/>
          <w:numId w:val="17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69499C1" w:rsidR="44340C2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Designed process workflows and network topologies using </w:t>
      </w:r>
      <w:r w:rsidRPr="469499C1" w:rsidR="44340C2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Microsoft Visio</w:t>
      </w:r>
      <w:r w:rsidRPr="469499C1" w:rsidR="44340C2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r w:rsidRPr="469499C1" w:rsidR="44340C2F">
        <w:rPr>
          <w:rFonts w:ascii="Calibri" w:hAnsi="Calibri" w:eastAsia="Calibri" w:cs="Calibri"/>
          <w:noProof w:val="0"/>
          <w:sz w:val="22"/>
          <w:szCs w:val="22"/>
          <w:lang w:val="en-US"/>
        </w:rPr>
        <w:t>facilitating</w:t>
      </w:r>
      <w:r w:rsidRPr="469499C1" w:rsidR="44340C2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clear communication of infrastructure changes to </w:t>
      </w:r>
      <w:r w:rsidRPr="469499C1" w:rsidR="44340C2F">
        <w:rPr>
          <w:rFonts w:ascii="Calibri" w:hAnsi="Calibri" w:eastAsia="Calibri" w:cs="Calibri"/>
          <w:noProof w:val="0"/>
          <w:sz w:val="22"/>
          <w:szCs w:val="22"/>
          <w:lang w:val="en-US"/>
        </w:rPr>
        <w:t>stakeholders</w:t>
      </w:r>
      <w:r w:rsidRPr="469499C1" w:rsidR="44340C2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and supporting project planning.</w:t>
      </w:r>
    </w:p>
    <w:p w:rsidR="6D4F9BDC" w:rsidP="314F5C3C" w:rsidRDefault="6D4F9BDC" w14:paraId="6DD8016C" w14:textId="647EA048">
      <w:pPr>
        <w:pStyle w:val="ListParagraph"/>
        <w:numPr>
          <w:ilvl w:val="0"/>
          <w:numId w:val="16"/>
        </w:numPr>
        <w:spacing w:before="240" w:beforeAutospacing="off" w:after="240" w:afterAutospacing="off"/>
        <w:jc w:val="both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469499C1" w:rsidR="6D4F9B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Implemented security policies including </w:t>
      </w:r>
      <w:r w:rsidRPr="469499C1" w:rsidR="6D4F9BD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file permissions</w:t>
      </w:r>
      <w:r w:rsidRPr="469499C1" w:rsidR="6D4F9B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r w:rsidRPr="469499C1" w:rsidR="6D4F9BD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firewall</w:t>
      </w:r>
      <w:r w:rsidRPr="469499C1" w:rsidR="6D4F9BD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rules</w:t>
      </w:r>
      <w:r w:rsidRPr="469499C1" w:rsidR="6D4F9B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and </w:t>
      </w:r>
      <w:r w:rsidRPr="469499C1" w:rsidR="6D4F9BD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monitoring scripts</w:t>
      </w:r>
    </w:p>
    <w:p w:rsidR="6D4F9BDC" w:rsidP="314F5C3C" w:rsidRDefault="6D4F9BDC" w14:paraId="652C0FAB" w14:textId="596B4F02">
      <w:pPr>
        <w:pStyle w:val="ListParagraph"/>
        <w:numPr>
          <w:ilvl w:val="0"/>
          <w:numId w:val="16"/>
        </w:numPr>
        <w:spacing w:before="240" w:beforeAutospacing="off" w:after="24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69499C1" w:rsidR="6D4F9B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Participated in </w:t>
      </w:r>
      <w:r w:rsidRPr="469499C1" w:rsidR="6D4F9BD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on-call support</w:t>
      </w:r>
      <w:r w:rsidRPr="469499C1" w:rsidR="6D4F9B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ensuring </w:t>
      </w:r>
      <w:r w:rsidRPr="469499C1" w:rsidR="6D4F9BDC">
        <w:rPr>
          <w:rFonts w:ascii="Calibri" w:hAnsi="Calibri" w:eastAsia="Calibri" w:cs="Calibri"/>
          <w:noProof w:val="0"/>
          <w:sz w:val="22"/>
          <w:szCs w:val="22"/>
          <w:lang w:val="en-US"/>
        </w:rPr>
        <w:t>timely</w:t>
      </w:r>
      <w:r w:rsidRPr="469499C1" w:rsidR="6D4F9B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resolution of issues during critical operation windows</w:t>
      </w:r>
    </w:p>
    <w:p w:rsidR="314F5C3C" w:rsidP="469499C1" w:rsidRDefault="314F5C3C" w14:paraId="609E0810" w14:textId="7BA6EADD">
      <w:pPr>
        <w:spacing w:after="0" w:line="240" w:lineRule="auto"/>
        <w:jc w:val="both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4AD5C2C1" wp14:paraId="53644BD3" wp14:textId="3B875536">
      <w:pPr>
        <w:pStyle w:val="Normal"/>
        <w:spacing w:before="240" w:beforeAutospacing="off" w:after="240" w:afterAutospacing="off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AD5C2C1" w:rsidR="29B25A6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en-US"/>
        </w:rPr>
        <w:t>Education</w:t>
      </w:r>
    </w:p>
    <w:p xmlns:wp14="http://schemas.microsoft.com/office/word/2010/wordml" w:rsidP="759195BF" wp14:paraId="4756EBD6" wp14:textId="28330A94">
      <w:pPr>
        <w:spacing w:after="4" w:line="240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59195BF" w:rsidR="29B25A6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Master's in computer science University of North Texas                              August 2018 - August 2019</w:t>
      </w:r>
    </w:p>
    <w:p xmlns:wp14="http://schemas.microsoft.com/office/word/2010/wordml" w:rsidP="759195BF" wp14:paraId="0EA3FA68" wp14:textId="7AB7CCE4">
      <w:pPr>
        <w:spacing w:after="0" w:line="240" w:lineRule="auto"/>
        <w:ind w:hanging="1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59195BF" w:rsidR="29B25A6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Bachelor's of Technology in Computer Science, India </w:t>
      </w:r>
      <w:r w:rsidRPr="759195BF" w:rsidR="29B25A6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￼</w:t>
      </w:r>
      <w:r w:rsidRPr="759195BF" w:rsidR="29B25A6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                      June 2009  - May 2013</w:t>
      </w:r>
    </w:p>
    <w:p xmlns:wp14="http://schemas.microsoft.com/office/word/2010/wordml" w:rsidP="759195BF" wp14:paraId="42408FF4" wp14:textId="5F533CB6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759195BF" wp14:paraId="437CE7BC" wp14:textId="423AA491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759195BF" wp14:paraId="56B5DE64" wp14:textId="42B82E06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759195BF" wp14:paraId="2CB87CC6" wp14:textId="04C182EA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759195BF" wp14:paraId="71099126" wp14:textId="0090802B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759195BF" wp14:paraId="256F15A6" wp14:textId="4E25F70A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759195BF" wp14:paraId="30BC2822" wp14:textId="4578096E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759195BF" wp14:paraId="353BE039" wp14:textId="394084DF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759195BF" wp14:paraId="4A459078" wp14:textId="0C1F6504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759195BF" wp14:paraId="3EC9EB9B" wp14:textId="50A57E6A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759195BF" wp14:paraId="36F1BD3D" wp14:textId="753856CD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759195BF" wp14:paraId="62D4CBA1" wp14:textId="2DFC0C9C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759195BF" wp14:paraId="2A4BCE91" wp14:textId="5D0FA3E5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759195BF" wp14:paraId="49EE590F" wp14:textId="29507463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759195BF" wp14:paraId="7F42D7A7" wp14:textId="15AB7C39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p14:paraId="2C078E63" wp14:textId="71DFBE7C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PSDtKwefJwTuwh" int2:id="0Z2BBJCg">
      <int2:state int2:type="AugLoop_Text_Critique" int2:value="Rejected"/>
    </int2:textHash>
    <int2:textHash int2:hashCode="dUOSwE9YGb0fv8" int2:id="JhyBA53g">
      <int2:state int2:type="AugLoop_Text_Critique" int2:value="Rejected"/>
    </int2:textHash>
    <int2:bookmark int2:bookmarkName="_Int_GZ8UIT49" int2:invalidationBookmarkName="" int2:hashCode="xFx1yPXQ8QFe0k" int2:id="OrhBZzzF">
      <int2:state int2:type="gram" int2:value="Rejected"/>
    </int2:bookmark>
    <int2:bookmark int2:bookmarkName="_Int_in89vm88" int2:invalidationBookmarkName="" int2:hashCode="NLM+ALGZ01/0za" int2:id="Uelo2hiL">
      <int2:state int2:type="gram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9">
    <w:nsid w:val="2a8b1ac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71d8db3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nsid w:val="3dfb41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3037016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4592c6f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65aca58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b0bf4b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1b9628e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5ea78d5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b3c611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70c9551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41883c6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1c510cc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31adff5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5a962dd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1da37e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d7bbe7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2e7ace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7955a2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491983B"/>
    <w:rsid w:val="001F95C1"/>
    <w:rsid w:val="012E8C66"/>
    <w:rsid w:val="02753CB4"/>
    <w:rsid w:val="03F1A74F"/>
    <w:rsid w:val="0460B570"/>
    <w:rsid w:val="0521123F"/>
    <w:rsid w:val="05906EEF"/>
    <w:rsid w:val="08A09335"/>
    <w:rsid w:val="08F3C6E4"/>
    <w:rsid w:val="0A8DB21E"/>
    <w:rsid w:val="0DD634F2"/>
    <w:rsid w:val="0E8D8415"/>
    <w:rsid w:val="0EA1F8C6"/>
    <w:rsid w:val="0F4FE8F5"/>
    <w:rsid w:val="0FDCBD97"/>
    <w:rsid w:val="0FE21B20"/>
    <w:rsid w:val="1137C1D8"/>
    <w:rsid w:val="13CABFE2"/>
    <w:rsid w:val="15061B32"/>
    <w:rsid w:val="15376403"/>
    <w:rsid w:val="15445966"/>
    <w:rsid w:val="161516FB"/>
    <w:rsid w:val="171BDB5E"/>
    <w:rsid w:val="185E01BC"/>
    <w:rsid w:val="187D7AF7"/>
    <w:rsid w:val="196909EA"/>
    <w:rsid w:val="19E16D0A"/>
    <w:rsid w:val="1A3A529B"/>
    <w:rsid w:val="1BAEB199"/>
    <w:rsid w:val="1C0C3B21"/>
    <w:rsid w:val="1C5015AF"/>
    <w:rsid w:val="1C5E6E9A"/>
    <w:rsid w:val="1D1DC3ED"/>
    <w:rsid w:val="1F2DED45"/>
    <w:rsid w:val="2093723D"/>
    <w:rsid w:val="214B4B93"/>
    <w:rsid w:val="214D6FEB"/>
    <w:rsid w:val="216911E1"/>
    <w:rsid w:val="234A128F"/>
    <w:rsid w:val="2426306A"/>
    <w:rsid w:val="24D4F685"/>
    <w:rsid w:val="26037227"/>
    <w:rsid w:val="2658D3B2"/>
    <w:rsid w:val="26D47D37"/>
    <w:rsid w:val="280F385E"/>
    <w:rsid w:val="2819ECF8"/>
    <w:rsid w:val="28F50E3C"/>
    <w:rsid w:val="291EAD40"/>
    <w:rsid w:val="29288E58"/>
    <w:rsid w:val="29B25A6D"/>
    <w:rsid w:val="2A5F3AD7"/>
    <w:rsid w:val="2C3A81CE"/>
    <w:rsid w:val="2E22A376"/>
    <w:rsid w:val="2F896FE4"/>
    <w:rsid w:val="3102AC63"/>
    <w:rsid w:val="314F5C3C"/>
    <w:rsid w:val="33E6E6C3"/>
    <w:rsid w:val="349A93F0"/>
    <w:rsid w:val="34EADFFF"/>
    <w:rsid w:val="392727B5"/>
    <w:rsid w:val="3B45B169"/>
    <w:rsid w:val="3C403C9E"/>
    <w:rsid w:val="3DA3C473"/>
    <w:rsid w:val="3DECF8C6"/>
    <w:rsid w:val="3F9538FC"/>
    <w:rsid w:val="403DEA92"/>
    <w:rsid w:val="40DEC661"/>
    <w:rsid w:val="43B54D71"/>
    <w:rsid w:val="44340C2F"/>
    <w:rsid w:val="44B128FA"/>
    <w:rsid w:val="44F0BA74"/>
    <w:rsid w:val="4544CD27"/>
    <w:rsid w:val="457BA80B"/>
    <w:rsid w:val="45C4EC33"/>
    <w:rsid w:val="464482CB"/>
    <w:rsid w:val="469499C1"/>
    <w:rsid w:val="46C2B74D"/>
    <w:rsid w:val="4726C41A"/>
    <w:rsid w:val="476996D1"/>
    <w:rsid w:val="47DCC699"/>
    <w:rsid w:val="481A9433"/>
    <w:rsid w:val="482A0645"/>
    <w:rsid w:val="48840336"/>
    <w:rsid w:val="49F2FEBC"/>
    <w:rsid w:val="4A0FA1BD"/>
    <w:rsid w:val="4A57D563"/>
    <w:rsid w:val="4AD5C2C1"/>
    <w:rsid w:val="4B38911A"/>
    <w:rsid w:val="4BEE8FC1"/>
    <w:rsid w:val="4CBFD403"/>
    <w:rsid w:val="4D5AB3DF"/>
    <w:rsid w:val="4D8E6CF1"/>
    <w:rsid w:val="4FA6ACD9"/>
    <w:rsid w:val="51C89367"/>
    <w:rsid w:val="52A06CE6"/>
    <w:rsid w:val="53A2861F"/>
    <w:rsid w:val="53E23564"/>
    <w:rsid w:val="53E92439"/>
    <w:rsid w:val="5491983B"/>
    <w:rsid w:val="551DF580"/>
    <w:rsid w:val="55258736"/>
    <w:rsid w:val="56579B3C"/>
    <w:rsid w:val="5AB064E4"/>
    <w:rsid w:val="5B411ED6"/>
    <w:rsid w:val="5BD60B66"/>
    <w:rsid w:val="5DE437B3"/>
    <w:rsid w:val="5DE9F523"/>
    <w:rsid w:val="5F5B2004"/>
    <w:rsid w:val="6138E76E"/>
    <w:rsid w:val="619AE1C6"/>
    <w:rsid w:val="61A954CE"/>
    <w:rsid w:val="632CF777"/>
    <w:rsid w:val="633C0644"/>
    <w:rsid w:val="642F72C7"/>
    <w:rsid w:val="675051BF"/>
    <w:rsid w:val="685269D8"/>
    <w:rsid w:val="6868E7C4"/>
    <w:rsid w:val="68C8AD22"/>
    <w:rsid w:val="6B90E649"/>
    <w:rsid w:val="6BF4E5A5"/>
    <w:rsid w:val="6CCC5B75"/>
    <w:rsid w:val="6D4F9BDC"/>
    <w:rsid w:val="6E94E580"/>
    <w:rsid w:val="6F7FEC39"/>
    <w:rsid w:val="7050F8B2"/>
    <w:rsid w:val="7062D052"/>
    <w:rsid w:val="70815A98"/>
    <w:rsid w:val="722B626E"/>
    <w:rsid w:val="7279F814"/>
    <w:rsid w:val="72B27554"/>
    <w:rsid w:val="735C3A8B"/>
    <w:rsid w:val="7390B5FE"/>
    <w:rsid w:val="74F01966"/>
    <w:rsid w:val="759195BF"/>
    <w:rsid w:val="75FB7044"/>
    <w:rsid w:val="761641EF"/>
    <w:rsid w:val="7698109C"/>
    <w:rsid w:val="7704F68E"/>
    <w:rsid w:val="7715BE68"/>
    <w:rsid w:val="785211CE"/>
    <w:rsid w:val="7915FF55"/>
    <w:rsid w:val="79C97CC5"/>
    <w:rsid w:val="7BB726AD"/>
    <w:rsid w:val="7C106514"/>
    <w:rsid w:val="7C2762D9"/>
    <w:rsid w:val="7C75DE56"/>
    <w:rsid w:val="7C90D13B"/>
    <w:rsid w:val="7D903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1983B"/>
  <w15:chartTrackingRefBased/>
  <w15:docId w15:val="{1DE5BBFD-51E5-4BE8-83CF-DA16F0BB3A1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uiPriority w:val="99"/>
    <w:name w:val="Hyperlink"/>
    <w:basedOn w:val="DefaultParagraphFont"/>
    <w:unhideWhenUsed/>
    <w:rsid w:val="759195BF"/>
    <w:rPr>
      <w:color w:val="467886"/>
      <w:u w:val="single"/>
    </w:rPr>
  </w:style>
  <w:style w:type="paragraph" w:styleId="ListParagraph">
    <w:uiPriority w:val="34"/>
    <w:name w:val="List Paragraph"/>
    <w:basedOn w:val="Normal"/>
    <w:qFormat/>
    <w:rsid w:val="759195BF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ce2c00eedb8b4cff" /><Relationship Type="http://schemas.openxmlformats.org/officeDocument/2006/relationships/hyperlink" Target="https://www.linkedin.com/in/neeharika-a-947b9583" TargetMode="External" Id="Rc54ad50bea484ce3" /><Relationship Type="http://schemas.openxmlformats.org/officeDocument/2006/relationships/hyperlink" Target="mailto:niharikaa972@gmail.com" TargetMode="External" Id="Rdf3a8d15a0424e36" /><Relationship Type="http://schemas.openxmlformats.org/officeDocument/2006/relationships/numbering" Target="numbering.xml" Id="R6363112aa594497b" /><Relationship Type="http://schemas.microsoft.com/office/2020/10/relationships/intelligence" Target="intelligence2.xml" Id="R8ac81f8f6566496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2025-05-12T13:49:18.4319887Z</dcterms:created>
  <dcterms:modified xsi:type="dcterms:W3CDTF">2025-06-25T15:29:25.1375350Z</dcterms:modified>
  <dc:creator>Adella, Neeharika</dc:creator>
  <lastModifiedBy>Adella, Neeharika</lastModifiedBy>
</coreProperties>
</file>