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OPERATING SYSTEMS LAB</w:t>
      </w:r>
    </w:p>
    <w:p>
      <w:pPr>
        <w:pBdr>
          <w:bottom w:val="single" w:color="1F3864" w:sz="12" w:space="10"/>
        </w:pBdr>
        <w:spacing w:after="12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System Calls, Processes, CPU Scheduling and IPC</w:t>
      </w:r>
    </w:p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Task 2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Operating Systems Lab Environment Setup – Ubuntu, WSL, VS Code &amp; Python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Assignment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2 of 3 (5 marks)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Submission type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Evidence report (screenshots and terminal output)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Host system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macOS (Apple Silicon)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Linux environment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Ubuntu 24.04 via Multipass (WSL is Windows-only)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October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Objective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set up the Operating Systems lab environment and verify the required tools (Ubuntu Linux, WSL or its Linux equivalent, Visual Studio Code and Python) by checking installed versions and running a basic test program.</w:t>
      </w:r>
    </w:p>
    <w:p>
      <w:pPr>
        <w:pStyle w:val="Heading1"/>
      </w:pPr>
      <w:r>
        <w:t xml:space="preserve">2. Environment and Evidence Labels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Windows Subsystem for Linux (WSL) is available only on Windows, so it cannot be installed on a Mac. Multipass, Canonical’s tool for running Ubuntu virtual machines on macOS, was used as the equivalent. Every piece of evidence in this report carries one of two labels: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F3F8F"/>
          <w:sz w:val="20"/>
          <w:szCs w:val="20"/>
          <w:shd w:fill="E8F0FE" w:val="clear"/>
        </w:rPr>
        <w:t xml:space="preserve">  macOS  </w:t>
      </w:r>
      <w:r>
        <w:rPr>
          <w:rFonts w:ascii="Arial" w:cs="Arial" w:eastAsia="Arial" w:hAnsi="Arial"/>
          <w:sz w:val="20"/>
          <w:szCs w:val="20"/>
        </w:rPr>
        <w:t xml:space="preserve">  evidence captured on the Mac itself.      </w:t>
      </w:r>
      <w:r>
        <w:rPr>
          <w:rFonts w:ascii="Arial" w:cs="Arial" w:eastAsia="Arial" w:hAnsi="Arial"/>
          <w:b/>
          <w:bCs/>
          <w:color w:val="B34700"/>
          <w:sz w:val="20"/>
          <w:szCs w:val="20"/>
          <w:shd w:fill="FDEBDD" w:val="clear"/>
        </w:rPr>
        <w:t xml:space="preserve">  Ubuntu / Multipass  </w:t>
      </w:r>
      <w:r>
        <w:rPr>
          <w:rFonts w:ascii="Arial" w:cs="Arial" w:eastAsia="Arial" w:hAnsi="Arial"/>
          <w:sz w:val="20"/>
          <w:szCs w:val="20"/>
        </w:rPr>
        <w:t xml:space="preserve">  evidence relating to the Ubuntu VM.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2700"/>
        <w:gridCol w:w="2326"/>
      </w:tblGrid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2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Visual Studio Code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macOS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Figure 1, Figure 2</w:t>
            </w:r>
          </w:p>
        </w:tc>
        <w:tc>
          <w:tcPr>
            <w:tcW w:type="dxa" w:w="2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Installed, version shown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Python 3 and pip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macOS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Terminal excerpt 3.1</w:t>
            </w:r>
          </w:p>
        </w:tc>
        <w:tc>
          <w:tcPr>
            <w:tcW w:type="dxa" w:w="2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Installed, version shown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Python test program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macOS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Figure 2, Excerpt 3.4</w:t>
            </w:r>
          </w:p>
        </w:tc>
        <w:tc>
          <w:tcPr>
            <w:tcW w:type="dxa" w:w="2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 successfully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Multipass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Ubuntu / Multipass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Excerpt 4.1</w:t>
            </w:r>
          </w:p>
        </w:tc>
        <w:tc>
          <w:tcPr>
            <w:tcW w:type="dxa" w:w="2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Ubuntu 24.04 VM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Ubuntu / Multipass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Excerpt 4.2</w:t>
            </w:r>
          </w:p>
        </w:tc>
        <w:tc>
          <w:tcPr>
            <w:tcW w:type="dxa" w:w="2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accessible (error shown)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3. macOS Evidence</w:t>
      </w:r>
    </w:p>
    <w:p>
      <w:pPr>
        <w:pBdr>
          <w:left w:val="single" w:color="1F3F8F" w:sz="24" w:space="8"/>
        </w:pBdr>
        <w:shd w:fill="E8F0FE" w:val="clear"/>
        <w:spacing w:after="160" w:before="60"/>
        <w:ind w:left="120"/>
      </w:pPr>
      <w:r>
        <w:rPr>
          <w:rFonts w:ascii="Arial" w:cs="Arial" w:eastAsia="Arial" w:hAnsi="Arial"/>
          <w:b/>
          <w:bCs/>
          <w:color w:val="1F3F8F"/>
          <w:sz w:val="21"/>
          <w:szCs w:val="21"/>
        </w:rPr>
        <w:t xml:space="preserve">ENVIRONMENT: macOS (host machine, Apple Silicon, macOS 26.7.1)</w:t>
      </w:r>
    </w:p>
    <w:p>
      <w:pPr>
        <w:pStyle w:val="Heading2"/>
      </w:pPr>
      <w:r>
        <w:t xml:space="preserve">3.1 Python and macOS Version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Commands run in the macOS Terminal to show the macOS version and the installed Python and pip versions.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[macOS]  TERMINAL EXCERPT 3.1 (from the original terminal session)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neerajjoshi@Neerajs-MacBook-Air ~ % python3 --version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Python 3.14.4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neerajjoshi@Neerajs-MacBook-Air ~ % sw_vers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ProductName:    macOS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ProductVersion: 26.7.1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BuildVersion:   25G241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neerajjoshi@Neerajs-MacBook-Air ~ % pip3 --version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pip 26.0.1 from /Library/Frameworks/Python.framework/Versions/3.14/lib/python3.14/site-packages/pip (python 3.14)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3.2 Visual Studio Code Version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code command was run in the VS Code integrated terminal to confirm that VS Code is installed.</w:t>
      </w:r>
    </w:p>
    <w:p>
      <w:pPr>
        <w:keepNext/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before="100"/>
        <w:jc w:val="center"/>
      </w:pPr>
      <w:r>
        <w:drawing>
          <wp:inline distT="0" distB="0" distL="0" distR="0">
            <wp:extent cx="5334000" cy="1724025"/>
            <wp:effectExtent t="0" r="0" b="0" l="0"/>
            <wp:docPr id="1" name="VS Code version output on macOS" descr="VS Code version output on macOS" title="VS Code version output on ma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Figure 1 [macOS]: Output of “code --version” showing VS Code 1.141.0 (arm64)</w:t>
      </w:r>
    </w:p>
    <w:p>
      <w:pPr>
        <w:pStyle w:val="Heading2"/>
      </w:pPr>
      <w:r>
        <w:t xml:space="preserve">3.3 VS Code with Python Program and Execution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Python test program task.py was opened in VS Code and executed from its integrated terminal. The program prints a confirmation message, the Python version and the platform.</w:t>
      </w:r>
    </w:p>
    <w:p>
      <w:pPr>
        <w:keepNext/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before="100"/>
        <w:jc w:val="center"/>
      </w:pPr>
      <w:r>
        <w:drawing>
          <wp:inline distT="0" distB="0" distL="0" distR="0">
            <wp:extent cx="5334000" cy="2800350"/>
            <wp:effectExtent t="0" r="0" b="0" l="0"/>
            <wp:docPr id="1" name="VS Code with Python program and terminal output on macOS" descr="VS Code with Python program and terminal output on macOS" title="VS Code with Python program and terminal output on ma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Figure 2 [macOS]: VS Code with the Python program open and its output (Python 3.14.4, macOS)</w:t>
      </w:r>
    </w:p>
    <w:p>
      <w:pPr>
        <w:keepNext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program ran successfully and printed “Environment OK”.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output reports Python 3.14.4 on macOS (arm64).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Python extension icon is present in the VS Code activity bar.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notification at the bottom right refers to IntelliCode, an optional add-on; it did not stop the program from running.</w:t>
      </w:r>
    </w:p>
    <w:p>
      <w:pPr>
        <w:pStyle w:val="Heading2"/>
      </w:pPr>
      <w:r>
        <w:t xml:space="preserve">3.4 Test Program Run in the macOS Terminal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[macOS]  TERMINAL EXCERPT 3.4 (from the original terminal session)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neerajjoshi@Neerajs-MacBook-Air ~ % python3 test.py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Environment OK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Python version: 3.14.4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Platform: macOS-26.7.1-arm64-arm-64bit-Mach-O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4. Ubuntu / Multipass Evidence</w:t>
      </w:r>
    </w:p>
    <w:p>
      <w:pPr>
        <w:pBdr>
          <w:left w:val="single" w:color="B34700" w:sz="24" w:space="8"/>
        </w:pBdr>
        <w:shd w:fill="FDEBDD" w:val="clear"/>
        <w:spacing w:after="160" w:before="60"/>
        <w:ind w:left="120"/>
      </w:pPr>
      <w:r>
        <w:rPr>
          <w:rFonts w:ascii="Arial" w:cs="Arial" w:eastAsia="Arial" w:hAnsi="Arial"/>
          <w:b/>
          <w:bCs/>
          <w:color w:val="B34700"/>
          <w:sz w:val="21"/>
          <w:szCs w:val="21"/>
        </w:rPr>
        <w:t xml:space="preserve">ENVIRONMENT: Ubuntu 24.04 via Multipass (WSL equivalent on macOS)</w:t>
      </w:r>
    </w:p>
    <w:p>
      <w:pPr>
        <w:pStyle w:val="Heading2"/>
      </w:pPr>
      <w:r>
        <w:t xml:space="preserve">4.1 Multipass Installation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Multipass was installed on the Mac with Homebrew. The lines below are taken from the installer output; the password prompt that appeared between them is omitted.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[Ubuntu / Multipass]  TERMINAL EXCERPT 4.1 (from the original terminal session; [...] marks omitted lines)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neerajjoshi@Neerajs-MacBook-Air ~ % brew install --cask multipass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[...]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==&gt; Installing Cask multipass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[...]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installer: The install was successful.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4.2 Access to the Ubuntu VM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the Multipass client was used to reach the Ubuntu VM, it returned a permission error and could not connect to the Multipass service: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[Ubuntu / Multipass]  TERMINAL EXCERPT 4.2 (from the original terminal session)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neerajjoshi@Neerajs-MacBook-Air ~ % multipass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[error] [client] Caught an unhandled exception: failed to open file '/usr/local/etc/multipassd/multipass_root_cert.pem': Permission denied(13)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neerajjoshi@Neerajs-MacBook-Air ~ % multipass shell oslab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[error] [client] Caught an unhandled exception: failed to open file '/usr/local/etc/multipassd/multipass_root_cert.pem': Permission denied(13)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a result, no command output from inside Ubuntu is included in this report. Commands such as cat /etc/os-release and uname -a in the same session ran on macOS (they report Darwin) and are therefore not presented as Ubuntu evidence.</w:t>
      </w:r>
    </w:p>
    <w:p>
      <w:pPr>
        <w:pStyle w:val="Heading1"/>
      </w:pPr>
      <w:r>
        <w:t xml:space="preserve">5.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rPr>
          <w:cantSplit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VS Code installed and version checked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macOS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Done. Version 1.141.0 (Figure 1)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Python installed and version checked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macOS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Done. Python 3.14.4, pip 26.0.1 (Excerpt 3.1)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Basic test program executed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macOS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Done. Output in Figure 2 and Excerpt 3.4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Ubuntu / WSL equivalent installed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Ubuntu / Multipass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Multipass installed (Excerpt 4.1)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Ubuntu version and test program verified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Ubuntu / Multipass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completed: VM not accessible (Excerpt 4.2)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6. Conclusion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Visual Studio Code and Python were installed and verified on macOS, and a Python test program ran successfully there. Multipass was installed to provide Ubuntu in place of the Windows-only WSL, but the Ubuntu virtual machine could not be accessed because of a permission error, so verification inside Ubuntu was not completed.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Task 2: Lab Environment Setup  |  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712837ed576925dafcde3f29682b65e35f64fc9.png"/><Relationship Id="rId9" Type="http://schemas.openxmlformats.org/officeDocument/2006/relationships/image" Target="media/98e3a112750df53c397e1a42dc7eede4c27d818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2026-10-08T13:10:27.039Z</dcterms:created>
  <dcterms:modified xsi:type="dcterms:W3CDTF">2026-10-08T13:10:27.048Z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