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C02E2" w14:textId="1C5FA0CE" w:rsidR="00967FEA" w:rsidRDefault="00435CD2" w:rsidP="00435CD2">
      <w:pPr>
        <w:jc w:val="center"/>
        <w:rPr>
          <w:b/>
          <w:bCs/>
        </w:rPr>
      </w:pPr>
      <w:r w:rsidRPr="00435CD2">
        <w:rPr>
          <w:b/>
          <w:bCs/>
        </w:rPr>
        <w:t>DATA NODE TEMPORAR</w:t>
      </w:r>
      <w:r>
        <w:rPr>
          <w:b/>
          <w:bCs/>
        </w:rPr>
        <w:t>Y</w:t>
      </w:r>
      <w:r w:rsidRPr="00435CD2">
        <w:rPr>
          <w:b/>
          <w:bCs/>
        </w:rPr>
        <w:t xml:space="preserve"> FAILURE</w:t>
      </w:r>
    </w:p>
    <w:p w14:paraId="31D3387A" w14:textId="5EDD52E1" w:rsidR="00435CD2" w:rsidRDefault="00435CD2" w:rsidP="00435CD2">
      <w:r>
        <w:t>A temporary failure is a failure when a data node becomes unavailable due to some transient issues.</w:t>
      </w:r>
    </w:p>
    <w:p w14:paraId="74B7C4DD" w14:textId="4A023713" w:rsidR="00435CD2" w:rsidRDefault="00435CD2" w:rsidP="00435CD2">
      <w:pPr>
        <w:pStyle w:val="ListParagraph"/>
        <w:numPr>
          <w:ilvl w:val="0"/>
          <w:numId w:val="1"/>
        </w:numPr>
      </w:pPr>
      <w:r>
        <w:t>Network outage: Loss of network connectivity</w:t>
      </w:r>
    </w:p>
    <w:p w14:paraId="59B47587" w14:textId="51902184" w:rsidR="00435CD2" w:rsidRDefault="00435CD2" w:rsidP="00435CD2">
      <w:pPr>
        <w:pStyle w:val="ListParagraph"/>
        <w:numPr>
          <w:ilvl w:val="0"/>
          <w:numId w:val="1"/>
        </w:numPr>
      </w:pPr>
      <w:r>
        <w:t>Software crashes</w:t>
      </w:r>
    </w:p>
    <w:p w14:paraId="1995D706" w14:textId="53A2DBC0" w:rsidR="00435CD2" w:rsidRDefault="00435CD2" w:rsidP="00435CD2">
      <w:pPr>
        <w:pStyle w:val="ListParagraph"/>
        <w:numPr>
          <w:ilvl w:val="0"/>
          <w:numId w:val="1"/>
        </w:numPr>
      </w:pPr>
      <w:r>
        <w:t>Node reboot for maintenance: Restarting a server or machine</w:t>
      </w:r>
    </w:p>
    <w:p w14:paraId="25CA4A04" w14:textId="77777777" w:rsidR="00435CD2" w:rsidRDefault="00435CD2" w:rsidP="00435CD2">
      <w:pPr>
        <w:pStyle w:val="ListParagraph"/>
      </w:pPr>
    </w:p>
    <w:p w14:paraId="25021845" w14:textId="77777777" w:rsidR="00435CD2" w:rsidRDefault="00435CD2" w:rsidP="00435CD2">
      <w:pPr>
        <w:pStyle w:val="ListParagraph"/>
      </w:pPr>
    </w:p>
    <w:p w14:paraId="73B474A0" w14:textId="01A6EFDF" w:rsidR="00435CD2" w:rsidRDefault="00435CD2" w:rsidP="00435CD2">
      <w:pPr>
        <w:pStyle w:val="ListParagraph"/>
      </w:pPr>
      <w:r w:rsidRPr="00435CD2">
        <w:rPr>
          <w:b/>
          <w:bCs/>
        </w:rPr>
        <w:t>What is Block Report</w:t>
      </w:r>
      <w:r>
        <w:rPr>
          <w:b/>
          <w:bCs/>
        </w:rPr>
        <w:t xml:space="preserve">: </w:t>
      </w:r>
      <w:r>
        <w:t xml:space="preserve"> A block report is a report sent by each data node to the name node, containing a list of all the blocks that are stored on that Data Node.</w:t>
      </w:r>
    </w:p>
    <w:p w14:paraId="03DE81C1" w14:textId="77FEB65C" w:rsidR="00435CD2" w:rsidRDefault="00435CD2" w:rsidP="00435CD2">
      <w:pPr>
        <w:pStyle w:val="ListParagraph"/>
      </w:pPr>
      <w:r>
        <w:t xml:space="preserve">Helps the Name Node tracks where each block of data is stored </w:t>
      </w:r>
    </w:p>
    <w:p w14:paraId="2D85E958" w14:textId="77777777" w:rsidR="00435CD2" w:rsidRDefault="00435CD2" w:rsidP="00435CD2">
      <w:pPr>
        <w:pStyle w:val="ListParagraph"/>
      </w:pPr>
    </w:p>
    <w:p w14:paraId="42EC4F33" w14:textId="3AD1EAC5" w:rsidR="00435CD2" w:rsidRDefault="00435CD2" w:rsidP="00435CD2">
      <w:pPr>
        <w:pStyle w:val="ListParagraph"/>
      </w:pPr>
      <w:r w:rsidRPr="00435CD2">
        <w:rPr>
          <w:b/>
          <w:bCs/>
        </w:rPr>
        <w:t>Heart Beat:</w:t>
      </w:r>
      <w:r>
        <w:rPr>
          <w:b/>
          <w:bCs/>
        </w:rPr>
        <w:t xml:space="preserve"> </w:t>
      </w:r>
      <w:r>
        <w:t>A heartbeat is a signal sent by each Data Node to the Name Node at regular intervals</w:t>
      </w:r>
    </w:p>
    <w:p w14:paraId="02F3FB89" w14:textId="7467B6D8" w:rsidR="00435CD2" w:rsidRDefault="00435CD2" w:rsidP="00435CD2">
      <w:pPr>
        <w:pStyle w:val="ListParagraph"/>
      </w:pPr>
      <w:r>
        <w:t>Tells the Name Node that the Data Node is still alive and functioning</w:t>
      </w:r>
    </w:p>
    <w:p w14:paraId="7E04ED14" w14:textId="77777777" w:rsidR="00435CD2" w:rsidRDefault="00435CD2" w:rsidP="00435CD2">
      <w:pPr>
        <w:pStyle w:val="ListParagraph"/>
      </w:pPr>
    </w:p>
    <w:p w14:paraId="36AB3069" w14:textId="09C1365B" w:rsidR="00435CD2" w:rsidRDefault="00435CD2" w:rsidP="00435CD2">
      <w:pPr>
        <w:pStyle w:val="ListParagraph"/>
        <w:rPr>
          <w:b/>
          <w:bCs/>
        </w:rPr>
      </w:pPr>
      <w:r w:rsidRPr="00435CD2">
        <w:rPr>
          <w:b/>
          <w:bCs/>
        </w:rPr>
        <w:t>STEPS</w:t>
      </w:r>
      <w:r>
        <w:rPr>
          <w:b/>
          <w:bCs/>
        </w:rPr>
        <w:t>:</w:t>
      </w:r>
    </w:p>
    <w:p w14:paraId="76ED9C13" w14:textId="3DFBCC02" w:rsidR="00435CD2" w:rsidRDefault="00435CD2" w:rsidP="00435CD2">
      <w:pPr>
        <w:pStyle w:val="ListParagraph"/>
        <w:numPr>
          <w:ilvl w:val="0"/>
          <w:numId w:val="1"/>
        </w:numPr>
      </w:pPr>
      <w:r>
        <w:t>Detection: When we don’t receive the heartbeat for 10.5 min</w:t>
      </w:r>
    </w:p>
    <w:p w14:paraId="25BFF327" w14:textId="7995AEBC" w:rsidR="00435CD2" w:rsidRDefault="00435CD2" w:rsidP="00435CD2">
      <w:pPr>
        <w:pStyle w:val="ListParagraph"/>
        <w:numPr>
          <w:ilvl w:val="0"/>
          <w:numId w:val="1"/>
        </w:numPr>
      </w:pPr>
      <w:r>
        <w:t>Replication: Under</w:t>
      </w:r>
      <w:r w:rsidR="00535DBA">
        <w:t xml:space="preserve"> r</w:t>
      </w:r>
      <w:r>
        <w:t>eplicated blocks are equal to the replication factor.</w:t>
      </w:r>
    </w:p>
    <w:p w14:paraId="6764FB7A" w14:textId="383D2BEF" w:rsidR="00435CD2" w:rsidRDefault="00435CD2" w:rsidP="00535DBA">
      <w:pPr>
        <w:pStyle w:val="ListParagraph"/>
        <w:numPr>
          <w:ilvl w:val="0"/>
          <w:numId w:val="1"/>
        </w:numPr>
      </w:pPr>
      <w:r>
        <w:t>When Data Node Recovers: Meta data is uploaded to ensure consistency after the excess replicas are de</w:t>
      </w:r>
      <w:r w:rsidR="00535DBA">
        <w:t>leted.</w:t>
      </w:r>
    </w:p>
    <w:p w14:paraId="1A6E5517" w14:textId="77777777" w:rsidR="00535DBA" w:rsidRDefault="00535DBA" w:rsidP="00535DBA">
      <w:pPr>
        <w:pStyle w:val="ListParagraph"/>
      </w:pPr>
    </w:p>
    <w:p w14:paraId="7515349E" w14:textId="77777777" w:rsidR="00535DBA" w:rsidRDefault="00535DBA" w:rsidP="00535DBA">
      <w:pPr>
        <w:pStyle w:val="ListParagraph"/>
      </w:pPr>
    </w:p>
    <w:p w14:paraId="49D296D5" w14:textId="77777777" w:rsidR="00535DBA" w:rsidRDefault="00535DBA" w:rsidP="00535DBA">
      <w:pPr>
        <w:pStyle w:val="ListParagraph"/>
      </w:pPr>
    </w:p>
    <w:p w14:paraId="766AC702" w14:textId="77777777" w:rsidR="00535DBA" w:rsidRDefault="00535DBA" w:rsidP="00535DBA">
      <w:pPr>
        <w:pStyle w:val="ListParagraph"/>
      </w:pPr>
    </w:p>
    <w:p w14:paraId="2DA452F0" w14:textId="77777777" w:rsidR="00535DBA" w:rsidRDefault="00535DBA" w:rsidP="00535DBA">
      <w:pPr>
        <w:pStyle w:val="ListParagraph"/>
      </w:pPr>
    </w:p>
    <w:p w14:paraId="0FDCA787" w14:textId="13DCDC0D" w:rsidR="00535DBA" w:rsidRPr="00535DBA" w:rsidRDefault="00535DBA" w:rsidP="00535DBA">
      <w:pPr>
        <w:pStyle w:val="ListParagraph"/>
        <w:jc w:val="center"/>
        <w:rPr>
          <w:b/>
          <w:bCs/>
        </w:rPr>
      </w:pPr>
      <w:r w:rsidRPr="00535DBA">
        <w:rPr>
          <w:b/>
          <w:bCs/>
        </w:rPr>
        <w:t>DATA NODE FAILURE PERMANENT</w:t>
      </w:r>
    </w:p>
    <w:p w14:paraId="633EBECD" w14:textId="456921AE" w:rsidR="00435CD2" w:rsidRDefault="00535DBA" w:rsidP="00435CD2">
      <w:pPr>
        <w:pStyle w:val="ListParagraph"/>
      </w:pPr>
      <w:r>
        <w:t>A permanent failure is a failure when a data node is permanently lost.</w:t>
      </w:r>
    </w:p>
    <w:p w14:paraId="7ABBECBA" w14:textId="77777777" w:rsidR="00535DBA" w:rsidRDefault="00535DBA" w:rsidP="00435CD2">
      <w:pPr>
        <w:pStyle w:val="ListParagraph"/>
      </w:pPr>
    </w:p>
    <w:p w14:paraId="3A5B7BDD" w14:textId="045C4C59" w:rsidR="00535DBA" w:rsidRDefault="00535DBA" w:rsidP="00535DBA">
      <w:pPr>
        <w:pStyle w:val="ListParagraph"/>
        <w:numPr>
          <w:ilvl w:val="0"/>
          <w:numId w:val="1"/>
        </w:numPr>
      </w:pPr>
      <w:r>
        <w:t>Hardware Failure: Overheating or temporary power loss</w:t>
      </w:r>
    </w:p>
    <w:p w14:paraId="1334E2C6" w14:textId="2E430361" w:rsidR="00535DBA" w:rsidRDefault="00535DBA" w:rsidP="00535DBA">
      <w:pPr>
        <w:pStyle w:val="ListParagraph"/>
        <w:numPr>
          <w:ilvl w:val="0"/>
          <w:numId w:val="1"/>
        </w:numPr>
      </w:pPr>
      <w:r>
        <w:t>Disk corruption: Inconsistency in data, making it unreadable or unusable</w:t>
      </w:r>
    </w:p>
    <w:p w14:paraId="0B52DC6B" w14:textId="48EDC42E" w:rsidR="00535DBA" w:rsidRDefault="00535DBA" w:rsidP="00535DBA">
      <w:pPr>
        <w:pStyle w:val="ListParagraph"/>
        <w:numPr>
          <w:ilvl w:val="0"/>
          <w:numId w:val="1"/>
        </w:numPr>
      </w:pPr>
      <w:r>
        <w:t>Decommissioning of a Node: Removing a Node</w:t>
      </w:r>
    </w:p>
    <w:p w14:paraId="67BC9EB4" w14:textId="5AE90ADB" w:rsidR="00535DBA" w:rsidRDefault="003676A7" w:rsidP="00535DBA">
      <w:r>
        <w:t>STEP -1</w:t>
      </w:r>
    </w:p>
    <w:p w14:paraId="293E87E3" w14:textId="592CCC00" w:rsidR="003676A7" w:rsidRDefault="003676A7" w:rsidP="00535DBA">
      <w:r>
        <w:t>Detection: After an extended period if we don’t receive a heartbeat then it is marked as lost</w:t>
      </w:r>
    </w:p>
    <w:p w14:paraId="24D2A861" w14:textId="434DA048" w:rsidR="003676A7" w:rsidRDefault="003676A7" w:rsidP="00535DBA">
      <w:r>
        <w:t>Replication: The failed Data Node are marked as lost</w:t>
      </w:r>
    </w:p>
    <w:p w14:paraId="7EA3018F" w14:textId="3F38336E" w:rsidR="003676A7" w:rsidRDefault="003676A7" w:rsidP="003676A7">
      <w:r>
        <w:t>If machine Comes Back: The machine is not trusted Data Node can get reintegrated in our system as and fresh node blocks are ignored and cleaned up to avoid data Inconsistency</w:t>
      </w:r>
    </w:p>
    <w:p w14:paraId="7A589740" w14:textId="77777777" w:rsidR="003676A7" w:rsidRDefault="003676A7" w:rsidP="00535DBA"/>
    <w:p w14:paraId="4B20D3C6" w14:textId="77777777" w:rsidR="00535DBA" w:rsidRPr="00435CD2" w:rsidRDefault="00535DBA" w:rsidP="00435CD2">
      <w:pPr>
        <w:pStyle w:val="ListParagraph"/>
      </w:pPr>
    </w:p>
    <w:p w14:paraId="727D439A" w14:textId="77777777" w:rsidR="00435CD2" w:rsidRPr="00435CD2" w:rsidRDefault="00435CD2" w:rsidP="00435CD2">
      <w:pPr>
        <w:rPr>
          <w:b/>
          <w:bCs/>
        </w:rPr>
      </w:pPr>
    </w:p>
    <w:sectPr w:rsidR="00435CD2" w:rsidRPr="00435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A5BE4"/>
    <w:multiLevelType w:val="hybridMultilevel"/>
    <w:tmpl w:val="73E47BCA"/>
    <w:lvl w:ilvl="0" w:tplc="0644C1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969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D2"/>
    <w:rsid w:val="002234AF"/>
    <w:rsid w:val="003676A7"/>
    <w:rsid w:val="00435CD2"/>
    <w:rsid w:val="00481E46"/>
    <w:rsid w:val="00535DBA"/>
    <w:rsid w:val="0096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C5687"/>
  <w15:chartTrackingRefBased/>
  <w15:docId w15:val="{7B1AB70B-5349-47EC-92C2-383FC7BC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C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C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C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C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C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C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C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C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C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C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80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0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0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Mn</dc:creator>
  <cp:keywords/>
  <dc:description/>
  <cp:lastModifiedBy>Neeraj Mn</cp:lastModifiedBy>
  <cp:revision>1</cp:revision>
  <dcterms:created xsi:type="dcterms:W3CDTF">2025-05-20T22:07:00Z</dcterms:created>
  <dcterms:modified xsi:type="dcterms:W3CDTF">2025-05-21T19:05:00Z</dcterms:modified>
</cp:coreProperties>
</file>