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28DCD" w14:textId="66E937A3" w:rsidR="00BC67CF" w:rsidRDefault="00BC67CF">
      <w:r>
        <w:t>PAGINA WEB SFC CONSULTORES EN SALUD S.A.S</w:t>
      </w:r>
    </w:p>
    <w:p w14:paraId="1C08456E" w14:textId="612CE051" w:rsidR="00420B77" w:rsidRPr="00420B77" w:rsidRDefault="00420B77">
      <w:pPr>
        <w:rPr>
          <w:b/>
          <w:bCs/>
          <w:i/>
          <w:iCs/>
          <w:sz w:val="32"/>
          <w:szCs w:val="32"/>
        </w:rPr>
      </w:pPr>
      <w:r w:rsidRPr="00420B77">
        <w:rPr>
          <w:b/>
          <w:bCs/>
          <w:i/>
          <w:iCs/>
          <w:sz w:val="32"/>
          <w:szCs w:val="32"/>
        </w:rPr>
        <w:t>Logo</w:t>
      </w:r>
    </w:p>
    <w:p w14:paraId="11A67279" w14:textId="398246C7" w:rsidR="00420B77" w:rsidRDefault="00420B7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E20A52" wp14:editId="5BB2D74F">
            <wp:extent cx="3029585" cy="2114494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"/>
                    <a:stretch/>
                  </pic:blipFill>
                  <pic:spPr bwMode="auto">
                    <a:xfrm>
                      <a:off x="0" y="0"/>
                      <a:ext cx="3035347" cy="2118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A8421" w14:textId="77777777" w:rsidR="00420B77" w:rsidRPr="00420B77" w:rsidRDefault="00420B77">
      <w:pPr>
        <w:rPr>
          <w:b/>
          <w:bCs/>
          <w:sz w:val="32"/>
          <w:szCs w:val="32"/>
        </w:rPr>
      </w:pPr>
    </w:p>
    <w:p w14:paraId="4D3ACAA0" w14:textId="70A15DD3" w:rsidR="0042205B" w:rsidRPr="00420B77" w:rsidRDefault="0042205B">
      <w:pPr>
        <w:rPr>
          <w:rFonts w:ascii="Helvetica" w:hAnsi="Helvetica"/>
          <w:b/>
          <w:bCs/>
          <w:i/>
          <w:iCs/>
          <w:color w:val="202124"/>
          <w:sz w:val="32"/>
          <w:szCs w:val="32"/>
          <w:shd w:val="clear" w:color="auto" w:fill="FFFFFF"/>
        </w:rPr>
      </w:pPr>
      <w:r w:rsidRPr="00420B77">
        <w:rPr>
          <w:rFonts w:ascii="Helvetica" w:hAnsi="Helvetica"/>
          <w:b/>
          <w:bCs/>
          <w:i/>
          <w:iCs/>
          <w:color w:val="202124"/>
          <w:sz w:val="32"/>
          <w:szCs w:val="32"/>
          <w:shd w:val="clear" w:color="auto" w:fill="FFFFFF"/>
        </w:rPr>
        <w:t>Lema</w:t>
      </w:r>
    </w:p>
    <w:p w14:paraId="132117CF" w14:textId="77777777" w:rsidR="00420B77" w:rsidRDefault="007C4D28">
      <w:pPr>
        <w:rPr>
          <w:rFonts w:ascii="Helvetica" w:hAnsi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/>
          <w:color w:val="202124"/>
          <w:sz w:val="33"/>
          <w:szCs w:val="33"/>
          <w:shd w:val="clear" w:color="auto" w:fill="FFFFFF"/>
        </w:rPr>
        <w:t>LLEVE SU EMPRESA (IPS) AL SIGUIENTE NIVEL</w:t>
      </w:r>
      <w:r w:rsidR="00420B77">
        <w:rPr>
          <w:rFonts w:ascii="Helvetica" w:hAnsi="Helvetica"/>
          <w:color w:val="202124"/>
          <w:sz w:val="33"/>
          <w:szCs w:val="33"/>
          <w:shd w:val="clear" w:color="auto" w:fill="FFFFFF"/>
        </w:rPr>
        <w:t>, CON EXPERIENCIA Y CONOCIMIENTO A SU SERVICIO.</w:t>
      </w:r>
    </w:p>
    <w:p w14:paraId="09BD9001" w14:textId="76FAE4A3" w:rsidR="007C4D28" w:rsidRDefault="007C4D28">
      <w:pP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CADA MINUTO CUENTA</w:t>
      </w:r>
    </w:p>
    <w:p w14:paraId="1222337C" w14:textId="095911E4" w:rsidR="00420B77" w:rsidRPr="00420B77" w:rsidRDefault="00420B77">
      <w:pPr>
        <w:rPr>
          <w:rFonts w:ascii="Arial" w:hAnsi="Arial" w:cs="Arial"/>
          <w:b/>
          <w:bCs/>
          <w:i/>
          <w:iCs/>
          <w:color w:val="222222"/>
          <w:sz w:val="32"/>
          <w:szCs w:val="32"/>
          <w:shd w:val="clear" w:color="auto" w:fill="FFFFFF"/>
        </w:rPr>
      </w:pPr>
    </w:p>
    <w:p w14:paraId="23B4D918" w14:textId="06F1A1ED" w:rsidR="00420B77" w:rsidRPr="00420B77" w:rsidRDefault="00420B77">
      <w:pPr>
        <w:rPr>
          <w:rFonts w:ascii="Arial" w:hAnsi="Arial" w:cs="Arial"/>
          <w:b/>
          <w:bCs/>
          <w:i/>
          <w:iCs/>
          <w:color w:val="222222"/>
          <w:sz w:val="32"/>
          <w:szCs w:val="32"/>
          <w:shd w:val="clear" w:color="auto" w:fill="FFFFFF"/>
        </w:rPr>
      </w:pPr>
      <w:r w:rsidRPr="00420B77">
        <w:rPr>
          <w:rFonts w:ascii="Arial" w:hAnsi="Arial" w:cs="Arial"/>
          <w:b/>
          <w:bCs/>
          <w:i/>
          <w:iCs/>
          <w:color w:val="222222"/>
          <w:sz w:val="32"/>
          <w:szCs w:val="32"/>
          <w:shd w:val="clear" w:color="auto" w:fill="FFFFFF"/>
        </w:rPr>
        <w:t>Inicio</w:t>
      </w:r>
    </w:p>
    <w:p w14:paraId="05CA456D" w14:textId="77777777" w:rsidR="00420B77" w:rsidRPr="00CC2E5B" w:rsidRDefault="00420B77" w:rsidP="00420B77">
      <w:pPr>
        <w:rPr>
          <w:rFonts w:cstheme="minorHAnsi"/>
          <w:b/>
          <w:bCs/>
          <w:i/>
          <w:iCs/>
          <w:sz w:val="24"/>
          <w:szCs w:val="24"/>
        </w:rPr>
      </w:pPr>
      <w:r w:rsidRPr="00CC2E5B">
        <w:rPr>
          <w:rFonts w:cstheme="minorHAnsi"/>
          <w:b/>
          <w:bCs/>
          <w:i/>
          <w:iCs/>
          <w:sz w:val="24"/>
          <w:szCs w:val="24"/>
        </w:rPr>
        <w:t>Quienes somos</w:t>
      </w:r>
    </w:p>
    <w:p w14:paraId="3BD62A09" w14:textId="77777777" w:rsidR="00420B77" w:rsidRPr="00F92A08" w:rsidRDefault="00420B77" w:rsidP="00420B77">
      <w:pPr>
        <w:rPr>
          <w:rFonts w:cstheme="minorHAnsi"/>
          <w:sz w:val="24"/>
          <w:szCs w:val="24"/>
        </w:rPr>
      </w:pPr>
      <w:r w:rsidRPr="00F92A08">
        <w:rPr>
          <w:rFonts w:cstheme="minorHAnsi"/>
          <w:sz w:val="24"/>
          <w:szCs w:val="24"/>
        </w:rPr>
        <w:t>SFC Consultores</w:t>
      </w:r>
      <w:r>
        <w:rPr>
          <w:rFonts w:cstheme="minorHAnsi"/>
          <w:sz w:val="24"/>
          <w:szCs w:val="24"/>
        </w:rPr>
        <w:t xml:space="preserve"> en salud S.A.S</w:t>
      </w:r>
      <w:r w:rsidRPr="00F92A08">
        <w:rPr>
          <w:rFonts w:cstheme="minorHAnsi"/>
          <w:sz w:val="24"/>
          <w:szCs w:val="24"/>
        </w:rPr>
        <w:t xml:space="preserve"> es una empresa especialista en brindar a sus clientes una consultoría en las áreas Administrativa, Financiera y </w:t>
      </w:r>
      <w:r>
        <w:rPr>
          <w:rFonts w:cstheme="minorHAnsi"/>
          <w:sz w:val="24"/>
          <w:szCs w:val="24"/>
        </w:rPr>
        <w:t>comercial involucradas en los procesos del campo de la salud</w:t>
      </w:r>
      <w:r w:rsidRPr="00F92A08">
        <w:rPr>
          <w:rFonts w:cstheme="minorHAnsi"/>
          <w:sz w:val="24"/>
          <w:szCs w:val="24"/>
        </w:rPr>
        <w:t>, la cual ofrece una opinión objetiva, libre y honesta sobre el desarrollo, crecimiento y operación de una compañía o aliado estratégico.</w:t>
      </w:r>
    </w:p>
    <w:p w14:paraId="22176108" w14:textId="77777777" w:rsidR="00420B77" w:rsidRPr="00F92A08" w:rsidRDefault="00420B77" w:rsidP="00420B77">
      <w:pPr>
        <w:rPr>
          <w:rFonts w:cstheme="minorHAnsi"/>
          <w:b/>
          <w:bCs/>
          <w:i/>
          <w:iCs/>
          <w:sz w:val="24"/>
          <w:szCs w:val="24"/>
        </w:rPr>
      </w:pPr>
      <w:r w:rsidRPr="00F92A08">
        <w:rPr>
          <w:rFonts w:cstheme="minorHAnsi"/>
          <w:b/>
          <w:bCs/>
          <w:i/>
          <w:iCs/>
          <w:sz w:val="24"/>
          <w:szCs w:val="24"/>
        </w:rPr>
        <w:t>Misión</w:t>
      </w:r>
    </w:p>
    <w:p w14:paraId="75F22780" w14:textId="77777777" w:rsidR="00420B77" w:rsidRPr="00F92A08" w:rsidRDefault="00420B77" w:rsidP="00420B77">
      <w:pPr>
        <w:rPr>
          <w:rFonts w:cstheme="minorHAnsi"/>
          <w:sz w:val="24"/>
          <w:szCs w:val="24"/>
        </w:rPr>
      </w:pPr>
      <w:r w:rsidRPr="00F92A08">
        <w:rPr>
          <w:rFonts w:cstheme="minorHAnsi"/>
          <w:sz w:val="24"/>
          <w:szCs w:val="24"/>
        </w:rPr>
        <w:t xml:space="preserve">Aportar </w:t>
      </w:r>
      <w:r>
        <w:rPr>
          <w:rFonts w:cstheme="minorHAnsi"/>
          <w:sz w:val="24"/>
          <w:szCs w:val="24"/>
        </w:rPr>
        <w:t xml:space="preserve">un </w:t>
      </w:r>
      <w:r w:rsidRPr="00F92A08">
        <w:rPr>
          <w:rFonts w:cstheme="minorHAnsi"/>
          <w:sz w:val="24"/>
          <w:szCs w:val="24"/>
        </w:rPr>
        <w:t>valor</w:t>
      </w:r>
      <w:r>
        <w:rPr>
          <w:rFonts w:cstheme="minorHAnsi"/>
          <w:sz w:val="24"/>
          <w:szCs w:val="24"/>
        </w:rPr>
        <w:t xml:space="preserve"> agregado, conocimiento y experiencia </w:t>
      </w:r>
      <w:r w:rsidRPr="00F92A08">
        <w:rPr>
          <w:rFonts w:cstheme="minorHAnsi"/>
          <w:sz w:val="24"/>
          <w:szCs w:val="24"/>
        </w:rPr>
        <w:t>a las empresas colocando sobre la mesa reflexiones e ideas a largo plazo sobre</w:t>
      </w:r>
      <w:r>
        <w:rPr>
          <w:rFonts w:cstheme="minorHAnsi"/>
          <w:sz w:val="24"/>
          <w:szCs w:val="24"/>
        </w:rPr>
        <w:t xml:space="preserve"> el manejo administrativo, financiero y comercial de</w:t>
      </w:r>
      <w:r w:rsidRPr="00F92A08">
        <w:rPr>
          <w:rFonts w:cstheme="minorHAnsi"/>
          <w:sz w:val="24"/>
          <w:szCs w:val="24"/>
        </w:rPr>
        <w:t xml:space="preserve"> su compañía, al tener una visión mayor sobre los errores y aciertos que se evidencien en la operación de la misma. Ya que las empresas se encuentran claramente enfocadas en sus propios objetivos y labores, por lo tanto, tener esta visión ampliada por parte de SFC C</w:t>
      </w:r>
      <w:r>
        <w:rPr>
          <w:rFonts w:cstheme="minorHAnsi"/>
          <w:sz w:val="24"/>
          <w:szCs w:val="24"/>
        </w:rPr>
        <w:t>ONSULTORES EN SALUD S.A.S</w:t>
      </w:r>
      <w:r w:rsidRPr="00F92A08">
        <w:rPr>
          <w:rFonts w:cstheme="minorHAnsi"/>
          <w:sz w:val="24"/>
          <w:szCs w:val="24"/>
        </w:rPr>
        <w:t xml:space="preserve"> marcara una </w:t>
      </w:r>
      <w:r>
        <w:rPr>
          <w:rFonts w:cstheme="minorHAnsi"/>
          <w:sz w:val="24"/>
          <w:szCs w:val="24"/>
        </w:rPr>
        <w:t xml:space="preserve">gran diferencia entregando </w:t>
      </w:r>
      <w:r w:rsidRPr="00F92A08">
        <w:rPr>
          <w:rFonts w:cstheme="minorHAnsi"/>
          <w:sz w:val="24"/>
          <w:szCs w:val="24"/>
        </w:rPr>
        <w:t>éxito y crecimiento exponencial</w:t>
      </w:r>
      <w:r>
        <w:rPr>
          <w:rFonts w:cstheme="minorHAnsi"/>
          <w:sz w:val="24"/>
          <w:szCs w:val="24"/>
        </w:rPr>
        <w:t xml:space="preserve"> a sus clientes.</w:t>
      </w:r>
    </w:p>
    <w:p w14:paraId="65E25129" w14:textId="77777777" w:rsidR="00420B77" w:rsidRPr="00F92A08" w:rsidRDefault="00420B77" w:rsidP="00420B77">
      <w:pPr>
        <w:rPr>
          <w:rFonts w:cstheme="minorHAnsi"/>
          <w:b/>
          <w:bCs/>
          <w:i/>
          <w:iCs/>
          <w:sz w:val="24"/>
          <w:szCs w:val="24"/>
        </w:rPr>
      </w:pPr>
      <w:r w:rsidRPr="00F92A08">
        <w:rPr>
          <w:rFonts w:cstheme="minorHAnsi"/>
          <w:b/>
          <w:bCs/>
          <w:i/>
          <w:iCs/>
          <w:sz w:val="24"/>
          <w:szCs w:val="24"/>
        </w:rPr>
        <w:lastRenderedPageBreak/>
        <w:t>Valores corporativos</w:t>
      </w:r>
    </w:p>
    <w:p w14:paraId="36506EE2" w14:textId="77777777" w:rsidR="00420B77" w:rsidRPr="00F92A08" w:rsidRDefault="00420B77" w:rsidP="00420B77">
      <w:pPr>
        <w:rPr>
          <w:rFonts w:cstheme="minorHAnsi"/>
          <w:sz w:val="24"/>
          <w:szCs w:val="24"/>
        </w:rPr>
      </w:pPr>
      <w:r w:rsidRPr="00F92A08">
        <w:rPr>
          <w:rFonts w:cstheme="minorHAnsi"/>
          <w:sz w:val="24"/>
          <w:szCs w:val="24"/>
        </w:rPr>
        <w:t xml:space="preserve">El valor más importante  de  SFC CONSULTORES </w:t>
      </w:r>
      <w:r>
        <w:rPr>
          <w:rFonts w:cstheme="minorHAnsi"/>
          <w:sz w:val="24"/>
          <w:szCs w:val="24"/>
        </w:rPr>
        <w:t xml:space="preserve">EN SALUD S.A.S </w:t>
      </w:r>
      <w:r w:rsidRPr="00F92A08">
        <w:rPr>
          <w:rFonts w:cstheme="minorHAnsi"/>
          <w:sz w:val="24"/>
          <w:szCs w:val="24"/>
        </w:rPr>
        <w:t xml:space="preserve">es el criterio de análisis que proporciona con una perspectiva objetiva e imparcial, pero sobre todo las distintas miradas que arroja sobre un mismo asunto, con uno de sus pilares de éxito en su recurso humano, organizado y sustentado para poder apoyar a las empresas con su aporte, no solo se trata de personas que  están preparadas profesionalmente, sino de personas con experiencia en negocios, que han trabajado con varias empresas y proyectos enriqueciendo su punto de vista. SFC CONSULTORES </w:t>
      </w:r>
      <w:r>
        <w:rPr>
          <w:rFonts w:cstheme="minorHAnsi"/>
          <w:sz w:val="24"/>
          <w:szCs w:val="24"/>
        </w:rPr>
        <w:t xml:space="preserve">EN SALUD S.A.S </w:t>
      </w:r>
      <w:r w:rsidRPr="00F92A08">
        <w:rPr>
          <w:rFonts w:cstheme="minorHAnsi"/>
          <w:sz w:val="24"/>
          <w:szCs w:val="24"/>
        </w:rPr>
        <w:t>además de lo mencionado anteriormente cuenta con valores corporativos tales como:</w:t>
      </w:r>
    </w:p>
    <w:p w14:paraId="46BA9789" w14:textId="77777777" w:rsidR="00420B77" w:rsidRPr="00F92A08" w:rsidRDefault="00420B77" w:rsidP="00420B77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F92A08">
        <w:rPr>
          <w:rFonts w:cstheme="minorHAnsi"/>
          <w:sz w:val="24"/>
          <w:szCs w:val="24"/>
        </w:rPr>
        <w:t>Atención personalizada</w:t>
      </w:r>
    </w:p>
    <w:p w14:paraId="7F544EE3" w14:textId="77777777" w:rsidR="00420B77" w:rsidRPr="00F92A08" w:rsidRDefault="00420B77" w:rsidP="00420B77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F92A08">
        <w:rPr>
          <w:rFonts w:cstheme="minorHAnsi"/>
          <w:sz w:val="24"/>
          <w:szCs w:val="24"/>
        </w:rPr>
        <w:t>Transparencia</w:t>
      </w:r>
    </w:p>
    <w:p w14:paraId="60635EC9" w14:textId="77777777" w:rsidR="00420B77" w:rsidRPr="00F92A08" w:rsidRDefault="00420B77" w:rsidP="00420B77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F92A08">
        <w:rPr>
          <w:rFonts w:cstheme="minorHAnsi"/>
          <w:sz w:val="24"/>
          <w:szCs w:val="24"/>
        </w:rPr>
        <w:t>Liderazgo</w:t>
      </w:r>
    </w:p>
    <w:p w14:paraId="5F383CD4" w14:textId="77777777" w:rsidR="00420B77" w:rsidRPr="00F92A08" w:rsidRDefault="00420B77" w:rsidP="00420B77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F92A08">
        <w:rPr>
          <w:rFonts w:cstheme="minorHAnsi"/>
          <w:sz w:val="24"/>
          <w:szCs w:val="24"/>
        </w:rPr>
        <w:t>Calidad</w:t>
      </w:r>
    </w:p>
    <w:p w14:paraId="0B827BDE" w14:textId="77777777" w:rsidR="00420B77" w:rsidRPr="00F92A08" w:rsidRDefault="00420B77" w:rsidP="00420B77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F92A08">
        <w:rPr>
          <w:rFonts w:cstheme="minorHAnsi"/>
          <w:sz w:val="24"/>
          <w:szCs w:val="24"/>
        </w:rPr>
        <w:t>Innovación</w:t>
      </w:r>
    </w:p>
    <w:p w14:paraId="27D6A7E0" w14:textId="77777777" w:rsidR="00420B77" w:rsidRPr="00F92A08" w:rsidRDefault="00420B77" w:rsidP="00420B77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F92A08">
        <w:rPr>
          <w:rFonts w:cstheme="minorHAnsi"/>
          <w:sz w:val="24"/>
          <w:szCs w:val="24"/>
        </w:rPr>
        <w:t>Compromiso</w:t>
      </w:r>
    </w:p>
    <w:p w14:paraId="70F30700" w14:textId="77777777" w:rsidR="00420B77" w:rsidRPr="00F92A08" w:rsidRDefault="00420B77" w:rsidP="00420B77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F92A08">
        <w:rPr>
          <w:rFonts w:cstheme="minorHAnsi"/>
          <w:sz w:val="24"/>
          <w:szCs w:val="24"/>
        </w:rPr>
        <w:t>Trabajo en equipo</w:t>
      </w:r>
    </w:p>
    <w:p w14:paraId="366087E8" w14:textId="77777777" w:rsidR="00420B77" w:rsidRPr="00F92A08" w:rsidRDefault="00420B77" w:rsidP="00420B77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F92A08">
        <w:rPr>
          <w:rFonts w:cstheme="minorHAnsi"/>
          <w:sz w:val="24"/>
          <w:szCs w:val="24"/>
        </w:rPr>
        <w:t>Identidad institucional</w:t>
      </w:r>
    </w:p>
    <w:p w14:paraId="304AA154" w14:textId="77777777" w:rsidR="00420B77" w:rsidRPr="00F92A08" w:rsidRDefault="00420B77" w:rsidP="00420B77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F92A08">
        <w:rPr>
          <w:rFonts w:cstheme="minorHAnsi"/>
          <w:sz w:val="24"/>
          <w:szCs w:val="24"/>
        </w:rPr>
        <w:t xml:space="preserve">Respeto </w:t>
      </w:r>
    </w:p>
    <w:p w14:paraId="3A1BE962" w14:textId="77777777" w:rsidR="00420B77" w:rsidRPr="00F92A08" w:rsidRDefault="00420B77" w:rsidP="00420B77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F92A08">
        <w:rPr>
          <w:rFonts w:cstheme="minorHAnsi"/>
          <w:sz w:val="24"/>
          <w:szCs w:val="24"/>
        </w:rPr>
        <w:t>Ética</w:t>
      </w:r>
    </w:p>
    <w:p w14:paraId="5BD53495" w14:textId="77777777" w:rsidR="00420B77" w:rsidRPr="00F92A08" w:rsidRDefault="00420B77" w:rsidP="00420B77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F92A08">
        <w:rPr>
          <w:rFonts w:cstheme="minorHAnsi"/>
          <w:sz w:val="24"/>
          <w:szCs w:val="24"/>
        </w:rPr>
        <w:t>Equidad</w:t>
      </w:r>
    </w:p>
    <w:p w14:paraId="53ED999F" w14:textId="5D2B53FC" w:rsidR="00420B77" w:rsidRDefault="00420B77">
      <w:pP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</w:pPr>
    </w:p>
    <w:p w14:paraId="6241C19D" w14:textId="1846E227" w:rsidR="00420B77" w:rsidRDefault="00420B77">
      <w:pPr>
        <w:rPr>
          <w:rFonts w:ascii="Arial" w:hAnsi="Arial" w:cs="Arial"/>
          <w:b/>
          <w:bCs/>
          <w:i/>
          <w:iCs/>
          <w:color w:val="222222"/>
          <w:sz w:val="32"/>
          <w:szCs w:val="32"/>
          <w:shd w:val="clear" w:color="auto" w:fill="FFFFFF"/>
        </w:rPr>
      </w:pPr>
      <w:r w:rsidRPr="00420B77">
        <w:rPr>
          <w:rFonts w:ascii="Arial" w:hAnsi="Arial" w:cs="Arial"/>
          <w:b/>
          <w:bCs/>
          <w:i/>
          <w:iCs/>
          <w:color w:val="222222"/>
          <w:sz w:val="32"/>
          <w:szCs w:val="32"/>
          <w:shd w:val="clear" w:color="auto" w:fill="FFFFFF"/>
        </w:rPr>
        <w:t>Contacto</w:t>
      </w:r>
    </w:p>
    <w:p w14:paraId="6A19B0EA" w14:textId="77777777" w:rsidR="00420B77" w:rsidRDefault="00420B77" w:rsidP="00420B77">
      <w:pPr>
        <w:pStyle w:val="Piedepgina"/>
        <w:jc w:val="left"/>
      </w:pPr>
      <w:r>
        <w:t>Transversal 18 Bis No. 13-36 Sur</w:t>
      </w:r>
    </w:p>
    <w:p w14:paraId="731ECC42" w14:textId="76A4FA50" w:rsidR="00420B77" w:rsidRDefault="00420B77" w:rsidP="00420B77">
      <w:pPr>
        <w:pStyle w:val="Piedepgina"/>
        <w:jc w:val="left"/>
      </w:pPr>
      <w:r>
        <w:t>Bogotá D.C, Colombia.</w:t>
      </w:r>
    </w:p>
    <w:p w14:paraId="7F8EF696" w14:textId="77777777" w:rsidR="00420B77" w:rsidRDefault="00420B77" w:rsidP="00420B77">
      <w:pPr>
        <w:pStyle w:val="Piedepgina"/>
        <w:jc w:val="left"/>
      </w:pPr>
      <w:r>
        <w:t>Teléfono: 3114741838 -3164964198</w:t>
      </w:r>
    </w:p>
    <w:p w14:paraId="2A96C703" w14:textId="4096FF7D" w:rsidR="00420B77" w:rsidRDefault="00420B77" w:rsidP="00420B77">
      <w:pPr>
        <w:pStyle w:val="Piedepgina"/>
        <w:jc w:val="left"/>
      </w:pPr>
      <w:r>
        <w:t>E-mail</w:t>
      </w:r>
      <w:r>
        <w:t>: sfcsalud10@gmail.com</w:t>
      </w:r>
    </w:p>
    <w:p w14:paraId="725EB06E" w14:textId="77777777" w:rsidR="00420B77" w:rsidRPr="00420B77" w:rsidRDefault="00420B77" w:rsidP="00420B77">
      <w:pPr>
        <w:rPr>
          <w:rFonts w:ascii="Arial" w:hAnsi="Arial" w:cs="Arial"/>
          <w:b/>
          <w:bCs/>
          <w:i/>
          <w:iCs/>
          <w:color w:val="222222"/>
          <w:sz w:val="32"/>
          <w:szCs w:val="32"/>
          <w:shd w:val="clear" w:color="auto" w:fill="FFFFFF"/>
        </w:rPr>
      </w:pPr>
    </w:p>
    <w:p w14:paraId="0E2487A7" w14:textId="2A74D208" w:rsidR="00420B77" w:rsidRDefault="00420B77">
      <w:pP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</w:pPr>
    </w:p>
    <w:p w14:paraId="5EAA57DE" w14:textId="47F9CD1E" w:rsidR="00420B77" w:rsidRDefault="00420B77">
      <w:pP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</w:pPr>
    </w:p>
    <w:p w14:paraId="553EE033" w14:textId="682BD85F" w:rsidR="00420B77" w:rsidRDefault="00420B77">
      <w:pP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</w:pPr>
    </w:p>
    <w:p w14:paraId="7518982A" w14:textId="4B92736D" w:rsidR="00420B77" w:rsidRDefault="00420B77">
      <w:pP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</w:pPr>
    </w:p>
    <w:p w14:paraId="4C62F34A" w14:textId="0B1C3DCB" w:rsidR="00420B77" w:rsidRDefault="00420B77">
      <w:pP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</w:pPr>
    </w:p>
    <w:p w14:paraId="557B5B67" w14:textId="786E6345" w:rsidR="00420B77" w:rsidRDefault="00420B77">
      <w:pP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</w:pPr>
    </w:p>
    <w:p w14:paraId="3DE33AA3" w14:textId="514D60B2" w:rsidR="00420B77" w:rsidRDefault="00420B77">
      <w:pP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</w:pPr>
    </w:p>
    <w:p w14:paraId="20837292" w14:textId="6DCEFFB6" w:rsidR="00420B77" w:rsidRDefault="00420B77">
      <w:pP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</w:pPr>
    </w:p>
    <w:p w14:paraId="3934DD8E" w14:textId="77777777" w:rsidR="00420B77" w:rsidRDefault="00420B77">
      <w:pP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</w:pPr>
    </w:p>
    <w:p w14:paraId="1265CFFF" w14:textId="77777777" w:rsidR="00420B77" w:rsidRPr="00420B77" w:rsidRDefault="00420B77">
      <w:pPr>
        <w:rPr>
          <w:rFonts w:ascii="Helvetica" w:hAnsi="Helvetica"/>
          <w:color w:val="202124"/>
          <w:sz w:val="33"/>
          <w:szCs w:val="33"/>
          <w:shd w:val="clear" w:color="auto" w:fill="FFFFFF"/>
        </w:rPr>
      </w:pPr>
    </w:p>
    <w:p w14:paraId="227056B8" w14:textId="77798C6C" w:rsidR="007C4D28" w:rsidRDefault="007C4D28">
      <w:pP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¿IDENTIFICA ALGUNO DE ESTOS PROBLEMAS?</w:t>
      </w:r>
    </w:p>
    <w:p w14:paraId="2252D37F" w14:textId="3223D230" w:rsidR="009102BD" w:rsidRPr="00420B77" w:rsidRDefault="007C4D28" w:rsidP="009102BD">
      <w:r>
        <w:rPr>
          <w:noProof/>
        </w:rPr>
        <w:drawing>
          <wp:inline distT="0" distB="0" distL="0" distR="0" wp14:anchorId="14CCD9D1" wp14:editId="0C2637BF">
            <wp:extent cx="5612130" cy="50304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01A9" w14:textId="6B55C988" w:rsidR="00521D57" w:rsidRDefault="00521D57" w:rsidP="009102BD">
      <w:pPr>
        <w:rPr>
          <w:rFonts w:cstheme="minorHAnsi"/>
          <w:sz w:val="24"/>
          <w:szCs w:val="24"/>
        </w:rPr>
      </w:pPr>
    </w:p>
    <w:p w14:paraId="55214ABC" w14:textId="793CF086" w:rsidR="00521D57" w:rsidRDefault="00521D57" w:rsidP="009102BD">
      <w:pPr>
        <w:rPr>
          <w:rFonts w:cstheme="minorHAnsi"/>
          <w:sz w:val="24"/>
          <w:szCs w:val="24"/>
        </w:rPr>
      </w:pPr>
    </w:p>
    <w:p w14:paraId="31E449E7" w14:textId="1DF3FB43" w:rsidR="00521D57" w:rsidRDefault="00521D57" w:rsidP="009102BD">
      <w:pPr>
        <w:rPr>
          <w:rFonts w:cstheme="minorHAnsi"/>
          <w:sz w:val="24"/>
          <w:szCs w:val="24"/>
        </w:rPr>
      </w:pPr>
    </w:p>
    <w:p w14:paraId="33FAF2BC" w14:textId="77777777" w:rsidR="00521D57" w:rsidRDefault="00521D57" w:rsidP="009102BD">
      <w:pPr>
        <w:rPr>
          <w:rFonts w:cstheme="minorHAnsi"/>
          <w:sz w:val="24"/>
          <w:szCs w:val="24"/>
        </w:rPr>
      </w:pPr>
    </w:p>
    <w:p w14:paraId="68735EBD" w14:textId="77777777" w:rsidR="00420B77" w:rsidRDefault="00420B77" w:rsidP="009102BD">
      <w:pPr>
        <w:rPr>
          <w:rFonts w:cstheme="minorHAnsi"/>
          <w:b/>
          <w:bCs/>
          <w:i/>
          <w:iCs/>
          <w:sz w:val="24"/>
          <w:szCs w:val="24"/>
        </w:rPr>
      </w:pPr>
    </w:p>
    <w:p w14:paraId="6B8E5102" w14:textId="77777777" w:rsidR="00420B77" w:rsidRDefault="00420B77" w:rsidP="009102BD">
      <w:pPr>
        <w:rPr>
          <w:rFonts w:cstheme="minorHAnsi"/>
          <w:b/>
          <w:bCs/>
          <w:i/>
          <w:iCs/>
          <w:sz w:val="24"/>
          <w:szCs w:val="24"/>
        </w:rPr>
      </w:pPr>
    </w:p>
    <w:p w14:paraId="590351CC" w14:textId="77777777" w:rsidR="00420B77" w:rsidRDefault="00420B77" w:rsidP="009102BD">
      <w:pPr>
        <w:rPr>
          <w:rFonts w:cstheme="minorHAnsi"/>
          <w:b/>
          <w:bCs/>
          <w:i/>
          <w:iCs/>
          <w:sz w:val="24"/>
          <w:szCs w:val="24"/>
        </w:rPr>
      </w:pPr>
    </w:p>
    <w:p w14:paraId="739C8396" w14:textId="4DC6A70C" w:rsidR="009102BD" w:rsidRDefault="009102BD" w:rsidP="009102BD">
      <w:pPr>
        <w:rPr>
          <w:rFonts w:cstheme="minorHAnsi"/>
          <w:b/>
          <w:bCs/>
          <w:i/>
          <w:iCs/>
          <w:sz w:val="24"/>
          <w:szCs w:val="24"/>
        </w:rPr>
      </w:pPr>
      <w:r w:rsidRPr="009102BD">
        <w:rPr>
          <w:rFonts w:cstheme="minorHAnsi"/>
          <w:b/>
          <w:bCs/>
          <w:i/>
          <w:iCs/>
          <w:sz w:val="24"/>
          <w:szCs w:val="24"/>
        </w:rPr>
        <w:lastRenderedPageBreak/>
        <w:t>SERVICIOS</w:t>
      </w:r>
    </w:p>
    <w:p w14:paraId="2DC310F7" w14:textId="31B8C01B" w:rsidR="00521D57" w:rsidRDefault="00521D57" w:rsidP="009102BD">
      <w:pPr>
        <w:rPr>
          <w:rFonts w:cstheme="minorHAnsi"/>
          <w:b/>
          <w:bCs/>
          <w:i/>
          <w:iCs/>
          <w:sz w:val="24"/>
          <w:szCs w:val="24"/>
        </w:rPr>
      </w:pPr>
      <w:r w:rsidRPr="00521D57">
        <w:rPr>
          <w:rFonts w:cstheme="minorHAnsi"/>
          <w:b/>
          <w:bCs/>
          <w:i/>
          <w:iCs/>
          <w:noProof/>
          <w:sz w:val="24"/>
          <w:szCs w:val="24"/>
        </w:rPr>
        <w:drawing>
          <wp:inline distT="0" distB="0" distL="0" distR="0" wp14:anchorId="17AE9B63" wp14:editId="485EA034">
            <wp:extent cx="5867400" cy="3190875"/>
            <wp:effectExtent l="0" t="38100" r="0" b="9525"/>
            <wp:docPr id="1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BCA955EF-6D5D-404A-A688-FA3078B62B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92DDA06" w14:textId="77777777" w:rsidR="00DF542F" w:rsidRDefault="00DF542F" w:rsidP="009102BD">
      <w:pPr>
        <w:rPr>
          <w:rFonts w:cstheme="minorHAnsi"/>
          <w:b/>
          <w:bCs/>
          <w:i/>
          <w:iCs/>
          <w:sz w:val="24"/>
          <w:szCs w:val="24"/>
        </w:rPr>
      </w:pPr>
    </w:p>
    <w:p w14:paraId="6B70311A" w14:textId="380A65B7" w:rsidR="00E73ACC" w:rsidRDefault="00420B77" w:rsidP="00521D57">
      <w:pPr>
        <w:rPr>
          <w:rFonts w:cstheme="minorHAnsi"/>
          <w:b/>
          <w:bCs/>
          <w:i/>
          <w:iCs/>
          <w:sz w:val="32"/>
          <w:szCs w:val="32"/>
        </w:rPr>
      </w:pPr>
      <w:r w:rsidRPr="00420B77">
        <w:rPr>
          <w:rFonts w:cstheme="minorHAnsi"/>
          <w:b/>
          <w:bCs/>
          <w:i/>
          <w:iCs/>
          <w:sz w:val="32"/>
          <w:szCs w:val="32"/>
        </w:rPr>
        <w:t>Experiencia</w:t>
      </w:r>
    </w:p>
    <w:p w14:paraId="20E73663" w14:textId="77777777" w:rsidR="00420B77" w:rsidRPr="0068090C" w:rsidRDefault="00420B77" w:rsidP="00420B77">
      <w:pPr>
        <w:pStyle w:val="Prrafodelista"/>
        <w:numPr>
          <w:ilvl w:val="0"/>
          <w:numId w:val="2"/>
        </w:numPr>
        <w:ind w:left="927"/>
        <w:rPr>
          <w:rFonts w:cstheme="minorHAnsi"/>
          <w:sz w:val="24"/>
          <w:szCs w:val="24"/>
        </w:rPr>
      </w:pPr>
      <w:r w:rsidRPr="0068090C">
        <w:rPr>
          <w:rFonts w:cstheme="minorHAnsi"/>
          <w:sz w:val="24"/>
          <w:szCs w:val="24"/>
        </w:rPr>
        <w:t xml:space="preserve">MEDICAL PRO INFO </w:t>
      </w:r>
    </w:p>
    <w:p w14:paraId="611E3407" w14:textId="77777777" w:rsidR="00420B77" w:rsidRDefault="00420B77" w:rsidP="00420B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Manejo y capacitación de todos los procesos involucrados en el área de cuentas médicas tales como Facturación, referencia y contrarreferencia, glosas, cartera, auditoria. </w:t>
      </w:r>
    </w:p>
    <w:p w14:paraId="5EBED5FF" w14:textId="77777777" w:rsidR="00420B77" w:rsidRDefault="00420B77" w:rsidP="00420B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Manejo e implementación de modelos de atención SOAT.</w:t>
      </w:r>
    </w:p>
    <w:p w14:paraId="5A246F3A" w14:textId="77777777" w:rsidR="00420B77" w:rsidRPr="00F92A08" w:rsidRDefault="00420B77" w:rsidP="00420B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Conciliación de cuentas medicas </w:t>
      </w:r>
    </w:p>
    <w:p w14:paraId="42CBEADF" w14:textId="77777777" w:rsidR="00420B77" w:rsidRPr="0068090C" w:rsidRDefault="00420B77" w:rsidP="00420B77">
      <w:pPr>
        <w:pStyle w:val="Prrafodelista"/>
        <w:numPr>
          <w:ilvl w:val="0"/>
          <w:numId w:val="2"/>
        </w:numPr>
        <w:ind w:left="927"/>
        <w:rPr>
          <w:rFonts w:cstheme="minorHAnsi"/>
          <w:sz w:val="24"/>
          <w:szCs w:val="24"/>
        </w:rPr>
      </w:pPr>
      <w:r w:rsidRPr="0068090C">
        <w:rPr>
          <w:rFonts w:cstheme="minorHAnsi"/>
          <w:sz w:val="24"/>
          <w:szCs w:val="24"/>
        </w:rPr>
        <w:t xml:space="preserve">JARBSALUD IPS </w:t>
      </w:r>
    </w:p>
    <w:p w14:paraId="23FE4EF2" w14:textId="77777777" w:rsidR="00420B77" w:rsidRPr="0021108A" w:rsidRDefault="00420B77" w:rsidP="00420B77">
      <w:pPr>
        <w:rPr>
          <w:rFonts w:cstheme="minorHAnsi"/>
          <w:sz w:val="24"/>
          <w:szCs w:val="24"/>
        </w:rPr>
      </w:pPr>
      <w:r w:rsidRPr="0021108A">
        <w:rPr>
          <w:rFonts w:cstheme="minorHAnsi"/>
          <w:sz w:val="24"/>
          <w:szCs w:val="24"/>
        </w:rPr>
        <w:t xml:space="preserve">Manejo y capacitación de todos los procesos involucrados en el área de cuentas médicas tales como Facturación, referencia y contrarreferencia, glosas, cartera, auditoria. </w:t>
      </w:r>
    </w:p>
    <w:p w14:paraId="6E275CE6" w14:textId="77777777" w:rsidR="00420B77" w:rsidRPr="0021108A" w:rsidRDefault="00420B77" w:rsidP="00420B77">
      <w:pPr>
        <w:rPr>
          <w:rFonts w:cstheme="minorHAnsi"/>
          <w:sz w:val="24"/>
          <w:szCs w:val="24"/>
        </w:rPr>
      </w:pPr>
      <w:r w:rsidRPr="0021108A">
        <w:rPr>
          <w:rFonts w:cstheme="minorHAnsi"/>
          <w:sz w:val="24"/>
          <w:szCs w:val="24"/>
        </w:rPr>
        <w:t>Manejo e implementación de modelos de atención SOAT.</w:t>
      </w:r>
    </w:p>
    <w:p w14:paraId="7723CC3A" w14:textId="77777777" w:rsidR="00420B77" w:rsidRPr="0021108A" w:rsidRDefault="00420B77" w:rsidP="00420B77">
      <w:pPr>
        <w:rPr>
          <w:rFonts w:cstheme="minorHAnsi"/>
          <w:sz w:val="24"/>
          <w:szCs w:val="24"/>
        </w:rPr>
      </w:pPr>
      <w:r w:rsidRPr="0021108A">
        <w:rPr>
          <w:rFonts w:cstheme="minorHAnsi"/>
          <w:sz w:val="24"/>
          <w:szCs w:val="24"/>
        </w:rPr>
        <w:t xml:space="preserve">Conciliación de cuentas medicas </w:t>
      </w:r>
    </w:p>
    <w:p w14:paraId="335EC3D5" w14:textId="77777777" w:rsidR="00420B77" w:rsidRPr="0068090C" w:rsidRDefault="00420B77" w:rsidP="00420B77">
      <w:pPr>
        <w:pStyle w:val="Prrafodelista"/>
        <w:numPr>
          <w:ilvl w:val="0"/>
          <w:numId w:val="2"/>
        </w:numPr>
        <w:ind w:left="927"/>
        <w:rPr>
          <w:rFonts w:cstheme="minorHAnsi"/>
          <w:sz w:val="24"/>
          <w:szCs w:val="24"/>
        </w:rPr>
      </w:pPr>
      <w:r w:rsidRPr="0068090C">
        <w:rPr>
          <w:rFonts w:cstheme="minorHAnsi"/>
          <w:sz w:val="24"/>
          <w:szCs w:val="24"/>
        </w:rPr>
        <w:t xml:space="preserve">FARMACIA SANARTE </w:t>
      </w:r>
    </w:p>
    <w:p w14:paraId="558B9878" w14:textId="0DDE5C76" w:rsidR="00420B77" w:rsidRDefault="00420B77" w:rsidP="00420B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Asesoría y auditoria en los procesos involucrados en el área de cuentas médicas.</w:t>
      </w:r>
    </w:p>
    <w:p w14:paraId="268DE413" w14:textId="77777777" w:rsidR="00420B77" w:rsidRPr="00F92A08" w:rsidRDefault="00420B77" w:rsidP="00420B77">
      <w:pPr>
        <w:rPr>
          <w:rFonts w:cstheme="minorHAnsi"/>
          <w:sz w:val="24"/>
          <w:szCs w:val="24"/>
        </w:rPr>
      </w:pPr>
    </w:p>
    <w:p w14:paraId="6765287B" w14:textId="77777777" w:rsidR="00420B77" w:rsidRPr="0068090C" w:rsidRDefault="00420B77" w:rsidP="00420B77">
      <w:pPr>
        <w:pStyle w:val="Prrafodelista"/>
        <w:numPr>
          <w:ilvl w:val="0"/>
          <w:numId w:val="2"/>
        </w:numPr>
        <w:ind w:left="927"/>
        <w:rPr>
          <w:rFonts w:cstheme="minorHAnsi"/>
          <w:sz w:val="24"/>
          <w:szCs w:val="24"/>
        </w:rPr>
      </w:pPr>
      <w:r w:rsidRPr="0068090C">
        <w:rPr>
          <w:rFonts w:cstheme="minorHAnsi"/>
          <w:sz w:val="24"/>
          <w:szCs w:val="24"/>
        </w:rPr>
        <w:lastRenderedPageBreak/>
        <w:t xml:space="preserve">CENTRO HOSPITALARIO DEL META </w:t>
      </w:r>
    </w:p>
    <w:p w14:paraId="2ECEDE50" w14:textId="77777777" w:rsidR="00420B77" w:rsidRDefault="00420B77" w:rsidP="00420B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Manejo completo y tercerización de todos los procesos involucrados en el modelo de atención SOAT.</w:t>
      </w:r>
    </w:p>
    <w:p w14:paraId="01ECE0B2" w14:textId="77777777" w:rsidR="00420B77" w:rsidRPr="00420B77" w:rsidRDefault="00420B77" w:rsidP="00521D57">
      <w:pPr>
        <w:rPr>
          <w:rFonts w:cstheme="minorHAnsi"/>
          <w:sz w:val="32"/>
          <w:szCs w:val="32"/>
        </w:rPr>
      </w:pPr>
    </w:p>
    <w:p w14:paraId="2F81E7F3" w14:textId="77777777" w:rsidR="00E73ACC" w:rsidRDefault="00E73ACC" w:rsidP="00521D57">
      <w:pPr>
        <w:rPr>
          <w:rFonts w:cstheme="minorHAnsi"/>
          <w:sz w:val="24"/>
          <w:szCs w:val="24"/>
        </w:rPr>
      </w:pPr>
    </w:p>
    <w:p w14:paraId="59E60014" w14:textId="77777777" w:rsidR="00E73ACC" w:rsidRDefault="00E73ACC" w:rsidP="00521D57">
      <w:pPr>
        <w:rPr>
          <w:rFonts w:cstheme="minorHAnsi"/>
          <w:sz w:val="24"/>
          <w:szCs w:val="24"/>
        </w:rPr>
      </w:pPr>
    </w:p>
    <w:p w14:paraId="2E200CAA" w14:textId="77777777" w:rsidR="00E73ACC" w:rsidRDefault="00E73ACC" w:rsidP="00521D57">
      <w:pPr>
        <w:rPr>
          <w:rFonts w:cstheme="minorHAnsi"/>
          <w:sz w:val="24"/>
          <w:szCs w:val="24"/>
        </w:rPr>
      </w:pPr>
    </w:p>
    <w:p w14:paraId="778AAA40" w14:textId="77777777" w:rsidR="00E73ACC" w:rsidRDefault="00E73ACC" w:rsidP="00521D57">
      <w:pPr>
        <w:rPr>
          <w:rFonts w:cstheme="minorHAnsi"/>
          <w:sz w:val="24"/>
          <w:szCs w:val="24"/>
        </w:rPr>
      </w:pPr>
    </w:p>
    <w:p w14:paraId="5B4189CA" w14:textId="7C4FF2D4" w:rsidR="00E73ACC" w:rsidRDefault="00E73ACC" w:rsidP="00521D57">
      <w:pPr>
        <w:rPr>
          <w:rFonts w:cstheme="minorHAnsi"/>
          <w:sz w:val="24"/>
          <w:szCs w:val="24"/>
        </w:rPr>
      </w:pPr>
    </w:p>
    <w:p w14:paraId="2223B72A" w14:textId="4F367B62" w:rsidR="00E73ACC" w:rsidRDefault="00E73ACC" w:rsidP="00521D57">
      <w:pPr>
        <w:rPr>
          <w:rFonts w:cstheme="minorHAnsi"/>
          <w:sz w:val="24"/>
          <w:szCs w:val="24"/>
        </w:rPr>
      </w:pPr>
    </w:p>
    <w:p w14:paraId="7828301F" w14:textId="38CB0714" w:rsidR="00E73ACC" w:rsidRDefault="00E73ACC" w:rsidP="00521D57">
      <w:pPr>
        <w:rPr>
          <w:rFonts w:cstheme="minorHAnsi"/>
          <w:sz w:val="24"/>
          <w:szCs w:val="24"/>
        </w:rPr>
      </w:pPr>
    </w:p>
    <w:p w14:paraId="5FDB60CE" w14:textId="7E1DB72B" w:rsidR="00E73ACC" w:rsidRDefault="00E73ACC" w:rsidP="00521D57">
      <w:pPr>
        <w:rPr>
          <w:rFonts w:cstheme="minorHAnsi"/>
          <w:sz w:val="24"/>
          <w:szCs w:val="24"/>
        </w:rPr>
      </w:pPr>
    </w:p>
    <w:p w14:paraId="5508E1E2" w14:textId="50CE7F48" w:rsidR="00E73ACC" w:rsidRDefault="00E73ACC" w:rsidP="00521D57">
      <w:pPr>
        <w:rPr>
          <w:rFonts w:cstheme="minorHAnsi"/>
          <w:sz w:val="24"/>
          <w:szCs w:val="24"/>
        </w:rPr>
      </w:pPr>
    </w:p>
    <w:p w14:paraId="2B58084A" w14:textId="1CE2B575" w:rsidR="00E73ACC" w:rsidRPr="00E73ACC" w:rsidRDefault="00E73ACC" w:rsidP="00521D57">
      <w:pPr>
        <w:rPr>
          <w:rFonts w:cstheme="minorHAnsi"/>
          <w:b/>
          <w:bCs/>
          <w:i/>
          <w:iCs/>
          <w:sz w:val="24"/>
          <w:szCs w:val="24"/>
        </w:rPr>
      </w:pPr>
      <w:r w:rsidRPr="00E73ACC">
        <w:rPr>
          <w:rFonts w:cstheme="minorHAnsi"/>
          <w:b/>
          <w:bCs/>
          <w:i/>
          <w:iCs/>
          <w:sz w:val="24"/>
          <w:szCs w:val="24"/>
        </w:rPr>
        <w:t xml:space="preserve">UBICACIÓN </w:t>
      </w:r>
    </w:p>
    <w:p w14:paraId="5B37E9D3" w14:textId="1DB24659" w:rsidR="00E73ACC" w:rsidRDefault="00E73ACC" w:rsidP="00521D5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0E1ED29" wp14:editId="17B4297C">
            <wp:extent cx="5810250" cy="3574960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385" t="6893" b="3802"/>
                    <a:stretch/>
                  </pic:blipFill>
                  <pic:spPr bwMode="auto">
                    <a:xfrm>
                      <a:off x="0" y="0"/>
                      <a:ext cx="5817082" cy="3579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4D3FC" w14:textId="63EE7C42" w:rsidR="00E73ACC" w:rsidRPr="00521D57" w:rsidRDefault="00E73ACC" w:rsidP="00E73ACC">
      <w:pPr>
        <w:rPr>
          <w:rFonts w:cstheme="minorHAnsi"/>
          <w:sz w:val="24"/>
          <w:szCs w:val="24"/>
        </w:rPr>
      </w:pPr>
      <w:r w:rsidRPr="00521D57">
        <w:rPr>
          <w:rFonts w:cstheme="minorHAnsi"/>
          <w:sz w:val="24"/>
          <w:szCs w:val="24"/>
        </w:rPr>
        <w:t>Transversal 18 Bis No. 13-36 Sur Bogotá D.C, Colombia.</w:t>
      </w:r>
      <w:r w:rsidR="00420B7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Frente del CAI RESTREPO</w:t>
      </w:r>
    </w:p>
    <w:p w14:paraId="33670A4E" w14:textId="77777777" w:rsidR="00E73ACC" w:rsidRDefault="00E73ACC" w:rsidP="00521D57">
      <w:pPr>
        <w:rPr>
          <w:rFonts w:cstheme="minorHAnsi"/>
          <w:sz w:val="24"/>
          <w:szCs w:val="24"/>
        </w:rPr>
      </w:pPr>
    </w:p>
    <w:p w14:paraId="2FA02012" w14:textId="77777777" w:rsidR="00521D57" w:rsidRPr="00521D57" w:rsidRDefault="00521D57" w:rsidP="00521D57">
      <w:pPr>
        <w:rPr>
          <w:rFonts w:cstheme="minorHAnsi"/>
          <w:sz w:val="24"/>
          <w:szCs w:val="24"/>
        </w:rPr>
      </w:pPr>
    </w:p>
    <w:p w14:paraId="1ECB86C6" w14:textId="77777777" w:rsidR="00521D57" w:rsidRPr="00E30E43" w:rsidRDefault="00521D57" w:rsidP="009102BD">
      <w:pPr>
        <w:rPr>
          <w:rFonts w:cstheme="minorHAnsi"/>
          <w:b/>
          <w:bCs/>
          <w:i/>
          <w:iCs/>
          <w:sz w:val="32"/>
          <w:szCs w:val="32"/>
        </w:rPr>
      </w:pPr>
    </w:p>
    <w:p w14:paraId="3E5C2A00" w14:textId="5A62E3D7" w:rsidR="00521D57" w:rsidRPr="00E30E43" w:rsidRDefault="00521D57" w:rsidP="009102BD">
      <w:pPr>
        <w:rPr>
          <w:rFonts w:cstheme="minorHAnsi"/>
          <w:b/>
          <w:bCs/>
          <w:i/>
          <w:iCs/>
          <w:sz w:val="32"/>
          <w:szCs w:val="32"/>
        </w:rPr>
      </w:pPr>
      <w:r w:rsidRPr="00E30E43">
        <w:rPr>
          <w:rFonts w:cstheme="minorHAnsi"/>
          <w:b/>
          <w:bCs/>
          <w:i/>
          <w:iCs/>
          <w:sz w:val="32"/>
          <w:szCs w:val="32"/>
        </w:rPr>
        <w:t>EQUIPO DE TRABAJO</w:t>
      </w:r>
    </w:p>
    <w:p w14:paraId="7FA1D342" w14:textId="6A87BF43" w:rsidR="00521D57" w:rsidRPr="00521D57" w:rsidRDefault="00521D57" w:rsidP="009102BD">
      <w:pPr>
        <w:rPr>
          <w:rFonts w:cstheme="minorHAnsi"/>
          <w:b/>
          <w:bCs/>
          <w:sz w:val="24"/>
          <w:szCs w:val="24"/>
        </w:rPr>
      </w:pPr>
      <w:r w:rsidRPr="00521D57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4C16DC4" wp14:editId="35396E71">
            <wp:extent cx="6429375" cy="3362325"/>
            <wp:effectExtent l="0" t="0" r="0" b="47625"/>
            <wp:docPr id="2" name="Diagrama 2">
              <a:extLst xmlns:a="http://schemas.openxmlformats.org/drawingml/2006/main">
                <a:ext uri="{FF2B5EF4-FFF2-40B4-BE49-F238E27FC236}">
                  <a16:creationId xmlns:a16="http://schemas.microsoft.com/office/drawing/2014/main" id="{2B9CFB8A-772A-44C3-BA95-FB8DCF9E69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FCB895B" w14:textId="77777777" w:rsidR="009102BD" w:rsidRDefault="009102BD" w:rsidP="00BC67CF"/>
    <w:p w14:paraId="7A3529AC" w14:textId="223011C5" w:rsidR="00BC67CF" w:rsidRDefault="00E30E43" w:rsidP="00BC67CF">
      <w:pPr>
        <w:rPr>
          <w:b/>
          <w:bCs/>
          <w:i/>
          <w:iCs/>
          <w:sz w:val="32"/>
          <w:szCs w:val="32"/>
        </w:rPr>
      </w:pPr>
      <w:r w:rsidRPr="00E30E43">
        <w:rPr>
          <w:b/>
          <w:bCs/>
          <w:i/>
          <w:iCs/>
          <w:sz w:val="32"/>
          <w:szCs w:val="32"/>
        </w:rPr>
        <w:t>Resultados</w:t>
      </w:r>
    </w:p>
    <w:p w14:paraId="292667C4" w14:textId="6B6182B2" w:rsidR="00E30E43" w:rsidRPr="00E30E43" w:rsidRDefault="00E30E43" w:rsidP="00E30E43">
      <w:pPr>
        <w:pStyle w:val="Prrafodelista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>
        <w:rPr>
          <w:i/>
          <w:iCs/>
          <w:sz w:val="24"/>
          <w:szCs w:val="24"/>
        </w:rPr>
        <w:t>INCREMENTO DE INGRESO DE FACTURACION POR PERIODO MENSUAL</w:t>
      </w:r>
    </w:p>
    <w:p w14:paraId="16DFE166" w14:textId="22EB438C" w:rsidR="00E30E43" w:rsidRPr="00E30E43" w:rsidRDefault="00E30E43" w:rsidP="00E30E43">
      <w:pPr>
        <w:pStyle w:val="Prrafodelista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>
        <w:rPr>
          <w:i/>
          <w:iCs/>
          <w:sz w:val="24"/>
          <w:szCs w:val="24"/>
        </w:rPr>
        <w:t>DISMINUCION DE GLOSA GENERADA EN EL CICLO DE FACTURACION</w:t>
      </w:r>
    </w:p>
    <w:p w14:paraId="368B245B" w14:textId="0E414C8C" w:rsidR="00E30E43" w:rsidRPr="00E30E43" w:rsidRDefault="00E30E43" w:rsidP="00E30E43">
      <w:pPr>
        <w:pStyle w:val="Prrafodelista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>
        <w:rPr>
          <w:i/>
          <w:iCs/>
          <w:sz w:val="24"/>
          <w:szCs w:val="24"/>
        </w:rPr>
        <w:t>ARTICULACION PROCESOS MEDICO ASISTENCIAL VS ADMINISTRATIVO</w:t>
      </w:r>
    </w:p>
    <w:p w14:paraId="7A224E3A" w14:textId="37E9662B" w:rsidR="00E30E43" w:rsidRPr="00E30E43" w:rsidRDefault="00E30E43" w:rsidP="00E30E43">
      <w:pPr>
        <w:pStyle w:val="Prrafodelista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>
        <w:rPr>
          <w:i/>
          <w:iCs/>
          <w:sz w:val="24"/>
          <w:szCs w:val="24"/>
        </w:rPr>
        <w:t xml:space="preserve">RECUPERACION DE CARTERA A CORTO PLAZO </w:t>
      </w:r>
    </w:p>
    <w:p w14:paraId="100150D9" w14:textId="598485A8" w:rsidR="00E30E43" w:rsidRPr="00E30E43" w:rsidRDefault="00E30E43" w:rsidP="00E30E43">
      <w:pPr>
        <w:pStyle w:val="Prrafodelista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>
        <w:rPr>
          <w:i/>
          <w:iCs/>
          <w:sz w:val="24"/>
          <w:szCs w:val="24"/>
        </w:rPr>
        <w:t xml:space="preserve">IMPLEMENTACION EFICAZ Y PRODUCTIVA DE MODELO DE ATENCION SOAT </w:t>
      </w:r>
    </w:p>
    <w:p w14:paraId="4C0862E2" w14:textId="1184E92F" w:rsidR="00E30E43" w:rsidRPr="00E30E43" w:rsidRDefault="00E30E43" w:rsidP="00E30E43">
      <w:pPr>
        <w:pStyle w:val="Prrafodelista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>
        <w:rPr>
          <w:i/>
          <w:iCs/>
          <w:sz w:val="24"/>
          <w:szCs w:val="24"/>
        </w:rPr>
        <w:t>CAPACITACION Y ESTANDARIZACION DE LOS PROCESOS ADQUIRIRDOS POR LA COMPAÑIA</w:t>
      </w:r>
    </w:p>
    <w:sectPr w:rsidR="00E30E43" w:rsidRPr="00E30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A0EA7"/>
    <w:multiLevelType w:val="hybridMultilevel"/>
    <w:tmpl w:val="82AA1E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40E83"/>
    <w:multiLevelType w:val="hybridMultilevel"/>
    <w:tmpl w:val="82CE7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CF"/>
    <w:rsid w:val="002E3C56"/>
    <w:rsid w:val="00420B77"/>
    <w:rsid w:val="0042205B"/>
    <w:rsid w:val="00521D57"/>
    <w:rsid w:val="007C4D28"/>
    <w:rsid w:val="009102BD"/>
    <w:rsid w:val="009A1D84"/>
    <w:rsid w:val="009B54A7"/>
    <w:rsid w:val="00B00533"/>
    <w:rsid w:val="00BC67CF"/>
    <w:rsid w:val="00DF542F"/>
    <w:rsid w:val="00E03A62"/>
    <w:rsid w:val="00E30E43"/>
    <w:rsid w:val="00E7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F688"/>
  <w15:chartTrackingRefBased/>
  <w15:docId w15:val="{003D8FF8-4E02-45CB-AA76-36FC59D8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2BD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21D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1D57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420B77"/>
    <w:pPr>
      <w:tabs>
        <w:tab w:val="center" w:pos="4419"/>
        <w:tab w:val="right" w:pos="8838"/>
      </w:tabs>
      <w:spacing w:after="0" w:line="240" w:lineRule="auto"/>
      <w:jc w:val="both"/>
    </w:pPr>
    <w:rPr>
      <w:rFonts w:eastAsiaTheme="minorEastAsia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20B77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jpeg"/><Relationship Id="rId15" Type="http://schemas.openxmlformats.org/officeDocument/2006/relationships/diagramQuickStyle" Target="diagrams/quickStyle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Layout" Target="diagrams/layout2.xml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jpeg"/><Relationship Id="rId2" Type="http://schemas.openxmlformats.org/officeDocument/2006/relationships/image" Target="../media/image5.jpeg"/><Relationship Id="rId1" Type="http://schemas.openxmlformats.org/officeDocument/2006/relationships/image" Target="../media/image4.pn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jpeg"/><Relationship Id="rId2" Type="http://schemas.openxmlformats.org/officeDocument/2006/relationships/image" Target="../media/image5.jpeg"/><Relationship Id="rId1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DB9F1A-64DA-479E-91A4-E77C8E7AA70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2524D67D-4BA4-4F85-AAB0-6A3817AD4796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CO" sz="2800" dirty="0"/>
            <a:t>Servicios</a:t>
          </a:r>
        </a:p>
      </dgm:t>
    </dgm:pt>
    <dgm:pt modelId="{9E21E76E-40C6-4D8A-968A-7E2AB69BF4EF}" type="parTrans" cxnId="{09E0C493-8BAB-4995-8222-F8DE956CCAE2}">
      <dgm:prSet/>
      <dgm:spPr/>
      <dgm:t>
        <a:bodyPr/>
        <a:lstStyle/>
        <a:p>
          <a:endParaRPr lang="es-CO"/>
        </a:p>
      </dgm:t>
    </dgm:pt>
    <dgm:pt modelId="{A80C6B46-BC17-4E34-A4D4-45795BEFDAF5}" type="sibTrans" cxnId="{09E0C493-8BAB-4995-8222-F8DE956CCAE2}">
      <dgm:prSet/>
      <dgm:spPr/>
      <dgm:t>
        <a:bodyPr/>
        <a:lstStyle/>
        <a:p>
          <a:endParaRPr lang="es-CO"/>
        </a:p>
      </dgm:t>
    </dgm:pt>
    <dgm:pt modelId="{69E8383B-AA08-4540-B90F-02055205BB88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CO" sz="2000" dirty="0"/>
            <a:t>Outsourcing</a:t>
          </a:r>
        </a:p>
      </dgm:t>
    </dgm:pt>
    <dgm:pt modelId="{7E2E0F58-0613-4FD5-B972-828B98ED9C32}" type="parTrans" cxnId="{5979D865-264A-4DFD-BB93-C53B070D28FE}">
      <dgm:prSet>
        <dgm:style>
          <a:lnRef idx="1">
            <a:schemeClr val="accent3"/>
          </a:lnRef>
          <a:fillRef idx="0">
            <a:schemeClr val="accent3"/>
          </a:fillRef>
          <a:effectRef idx="0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A022259D-F46C-4A9D-A26B-E52AD6CA2CBD}" type="sibTrans" cxnId="{5979D865-264A-4DFD-BB93-C53B070D28FE}">
      <dgm:prSet/>
      <dgm:spPr/>
      <dgm:t>
        <a:bodyPr/>
        <a:lstStyle/>
        <a:p>
          <a:endParaRPr lang="es-CO"/>
        </a:p>
      </dgm:t>
    </dgm:pt>
    <dgm:pt modelId="{31A39F4C-7521-4066-ACF3-6FAD7E781C89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CO" sz="2400" dirty="0"/>
            <a:t>Asesoría</a:t>
          </a:r>
        </a:p>
      </dgm:t>
    </dgm:pt>
    <dgm:pt modelId="{850EDCA8-02B1-4DD9-8FA6-BCA8B87EBF98}" type="parTrans" cxnId="{1E09BDC0-696A-4D3C-BCD6-0972B6447D9A}">
      <dgm:prSet>
        <dgm:style>
          <a:lnRef idx="1">
            <a:schemeClr val="accent3"/>
          </a:lnRef>
          <a:fillRef idx="0">
            <a:schemeClr val="accent3"/>
          </a:fillRef>
          <a:effectRef idx="0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14013059-ABAF-4ED0-8424-B630AB43E8F0}" type="sibTrans" cxnId="{1E09BDC0-696A-4D3C-BCD6-0972B6447D9A}">
      <dgm:prSet/>
      <dgm:spPr/>
      <dgm:t>
        <a:bodyPr/>
        <a:lstStyle/>
        <a:p>
          <a:endParaRPr lang="es-CO"/>
        </a:p>
      </dgm:t>
    </dgm:pt>
    <dgm:pt modelId="{A84F2F7C-6B93-4FFC-90DC-15CE87D40724}">
      <dgm:prSet phldrT="[Texto]" custT="1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CO" sz="2400" dirty="0"/>
            <a:t>Auditoria</a:t>
          </a:r>
        </a:p>
      </dgm:t>
    </dgm:pt>
    <dgm:pt modelId="{9B5346BE-9384-4433-BF31-832045E2B7BA}" type="parTrans" cxnId="{6919CD20-2BD0-46B8-93F6-12D5D26C665D}">
      <dgm:prSet>
        <dgm:style>
          <a:lnRef idx="1">
            <a:schemeClr val="accent3"/>
          </a:lnRef>
          <a:fillRef idx="0">
            <a:schemeClr val="accent3"/>
          </a:fillRef>
          <a:effectRef idx="0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31DF9A89-F241-4A63-9999-791AAF422AC9}" type="sibTrans" cxnId="{6919CD20-2BD0-46B8-93F6-12D5D26C665D}">
      <dgm:prSet/>
      <dgm:spPr/>
      <dgm:t>
        <a:bodyPr/>
        <a:lstStyle/>
        <a:p>
          <a:endParaRPr lang="es-CO"/>
        </a:p>
      </dgm:t>
    </dgm:pt>
    <dgm:pt modelId="{BFFF4F5D-FDCC-4585-B1B9-71ED9210BE2A}">
      <dgm:prSet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CO" dirty="0"/>
            <a:t>Contratación EPS por capitas, paquetes, techos presupuestales etc.</a:t>
          </a:r>
        </a:p>
      </dgm:t>
    </dgm:pt>
    <dgm:pt modelId="{878614A6-BAE3-4041-971B-1A274CA4A421}" type="parTrans" cxnId="{58BEBB6B-288D-4F66-A927-14F224A9B725}">
      <dgm:prSet>
        <dgm:style>
          <a:lnRef idx="1">
            <a:schemeClr val="accent3"/>
          </a:lnRef>
          <a:fillRef idx="0">
            <a:schemeClr val="accent3"/>
          </a:fillRef>
          <a:effectRef idx="0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AD8C208F-D029-4244-A866-AAC27BF2677D}" type="sibTrans" cxnId="{58BEBB6B-288D-4F66-A927-14F224A9B725}">
      <dgm:prSet/>
      <dgm:spPr/>
      <dgm:t>
        <a:bodyPr/>
        <a:lstStyle/>
        <a:p>
          <a:endParaRPr lang="es-CO"/>
        </a:p>
      </dgm:t>
    </dgm:pt>
    <dgm:pt modelId="{F2D7EBB6-46FC-461C-BF54-F00217FF1CB9}">
      <dgm:prSet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CO" dirty="0"/>
            <a:t>Cuentas medicas</a:t>
          </a:r>
        </a:p>
      </dgm:t>
    </dgm:pt>
    <dgm:pt modelId="{A3AC7190-038B-49FF-8FFC-EC9A2E8C0487}" type="parTrans" cxnId="{52ADC359-819E-46D5-8256-68A3921AFE29}">
      <dgm:prSet>
        <dgm:style>
          <a:lnRef idx="1">
            <a:schemeClr val="accent3"/>
          </a:lnRef>
          <a:fillRef idx="0">
            <a:schemeClr val="accent3"/>
          </a:fillRef>
          <a:effectRef idx="0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230A4C9F-6D72-4CEE-AA56-2C1757F6DE69}" type="sibTrans" cxnId="{52ADC359-819E-46D5-8256-68A3921AFE29}">
      <dgm:prSet/>
      <dgm:spPr/>
      <dgm:t>
        <a:bodyPr/>
        <a:lstStyle/>
        <a:p>
          <a:endParaRPr lang="es-CO"/>
        </a:p>
      </dgm:t>
    </dgm:pt>
    <dgm:pt modelId="{0444DC95-F920-4A5E-987F-A35E89ABA469}">
      <dgm:prSet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CO" dirty="0"/>
            <a:t>Implementación modelo SOAT</a:t>
          </a:r>
        </a:p>
      </dgm:t>
    </dgm:pt>
    <dgm:pt modelId="{A65170ED-E2A3-4D20-9133-05EDFAD615C6}" type="parTrans" cxnId="{1097D84B-4AA2-4AFB-A4DD-86EBC887BD5C}">
      <dgm:prSet>
        <dgm:style>
          <a:lnRef idx="1">
            <a:schemeClr val="accent3"/>
          </a:lnRef>
          <a:fillRef idx="0">
            <a:schemeClr val="accent3"/>
          </a:fillRef>
          <a:effectRef idx="0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A87DEEFD-6FB0-4FFA-AED6-448C4932D79C}" type="sibTrans" cxnId="{1097D84B-4AA2-4AFB-A4DD-86EBC887BD5C}">
      <dgm:prSet/>
      <dgm:spPr/>
      <dgm:t>
        <a:bodyPr/>
        <a:lstStyle/>
        <a:p>
          <a:endParaRPr lang="es-CO"/>
        </a:p>
      </dgm:t>
    </dgm:pt>
    <dgm:pt modelId="{31A1510F-0F64-4D2C-B6ED-91FE4D10A92A}">
      <dgm:prSet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CO" dirty="0"/>
            <a:t>Problemas de glosa y cartera</a:t>
          </a:r>
        </a:p>
      </dgm:t>
    </dgm:pt>
    <dgm:pt modelId="{5DEB3E94-2C82-4FFB-8CC4-8C43ABB9F6C3}" type="parTrans" cxnId="{D08CAF67-6BAD-4D6E-AC57-CDC7E0897DF3}">
      <dgm:prSet>
        <dgm:style>
          <a:lnRef idx="1">
            <a:schemeClr val="accent3"/>
          </a:lnRef>
          <a:fillRef idx="0">
            <a:schemeClr val="accent3"/>
          </a:fillRef>
          <a:effectRef idx="0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BD985B11-BB16-4A92-BDE0-85CA81FD72FD}" type="sibTrans" cxnId="{D08CAF67-6BAD-4D6E-AC57-CDC7E0897DF3}">
      <dgm:prSet/>
      <dgm:spPr/>
      <dgm:t>
        <a:bodyPr/>
        <a:lstStyle/>
        <a:p>
          <a:endParaRPr lang="es-CO"/>
        </a:p>
      </dgm:t>
    </dgm:pt>
    <dgm:pt modelId="{5C3B8772-0E7E-4BBF-A31D-F22FF61563F1}">
      <dgm:prSet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CO" dirty="0"/>
            <a:t>Cuentas medicas</a:t>
          </a:r>
        </a:p>
      </dgm:t>
    </dgm:pt>
    <dgm:pt modelId="{6B80E860-F6E0-47B6-AE5F-ACD26135654C}" type="parTrans" cxnId="{E5AFCAAD-7F75-4F25-AE78-46210A45A4B3}">
      <dgm:prSet>
        <dgm:style>
          <a:lnRef idx="1">
            <a:schemeClr val="accent3"/>
          </a:lnRef>
          <a:fillRef idx="0">
            <a:schemeClr val="accent3"/>
          </a:fillRef>
          <a:effectRef idx="0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19B1C4E4-01AC-42BC-BF9F-BA436F317512}" type="sibTrans" cxnId="{E5AFCAAD-7F75-4F25-AE78-46210A45A4B3}">
      <dgm:prSet/>
      <dgm:spPr/>
      <dgm:t>
        <a:bodyPr/>
        <a:lstStyle/>
        <a:p>
          <a:endParaRPr lang="es-CO"/>
        </a:p>
      </dgm:t>
    </dgm:pt>
    <dgm:pt modelId="{14F383F6-4CE5-44B1-9BA6-8ACD23B545E8}">
      <dgm:prSet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CO" dirty="0"/>
            <a:t>Modelo de atención SOAT</a:t>
          </a:r>
        </a:p>
      </dgm:t>
    </dgm:pt>
    <dgm:pt modelId="{DBA1C136-D70B-42C9-9158-953DC297B53C}" type="parTrans" cxnId="{AC5FC290-EEF1-46F0-8885-6F71DE00B229}">
      <dgm:prSet>
        <dgm:style>
          <a:lnRef idx="1">
            <a:schemeClr val="accent3"/>
          </a:lnRef>
          <a:fillRef idx="0">
            <a:schemeClr val="accent3"/>
          </a:fillRef>
          <a:effectRef idx="0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F7BB7C1E-7638-4432-AA98-782D9DBB375D}" type="sibTrans" cxnId="{AC5FC290-EEF1-46F0-8885-6F71DE00B229}">
      <dgm:prSet/>
      <dgm:spPr/>
      <dgm:t>
        <a:bodyPr/>
        <a:lstStyle/>
        <a:p>
          <a:endParaRPr lang="es-CO"/>
        </a:p>
      </dgm:t>
    </dgm:pt>
    <dgm:pt modelId="{EE3C546D-D1B5-495A-BBE7-E37CE06057C2}">
      <dgm:prSet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CO" dirty="0"/>
            <a:t>Cuentas medicas</a:t>
          </a:r>
        </a:p>
      </dgm:t>
    </dgm:pt>
    <dgm:pt modelId="{1B8F4D76-7BC4-44E0-A11F-E21074C8554A}" type="parTrans" cxnId="{FFCB5AB3-B6ED-4117-9054-F9E0870C39AF}">
      <dgm:prSet>
        <dgm:style>
          <a:lnRef idx="1">
            <a:schemeClr val="accent3"/>
          </a:lnRef>
          <a:fillRef idx="0">
            <a:schemeClr val="accent3"/>
          </a:fillRef>
          <a:effectRef idx="0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B021E2A0-B60E-4801-989B-299618839C3F}" type="sibTrans" cxnId="{FFCB5AB3-B6ED-4117-9054-F9E0870C39AF}">
      <dgm:prSet/>
      <dgm:spPr/>
      <dgm:t>
        <a:bodyPr/>
        <a:lstStyle/>
        <a:p>
          <a:endParaRPr lang="es-CO"/>
        </a:p>
      </dgm:t>
    </dgm:pt>
    <dgm:pt modelId="{971F94B7-EFD5-4722-A030-042561B57474}">
      <dgm:prSet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CO" dirty="0"/>
            <a:t>Modelo de atención SOAT</a:t>
          </a:r>
        </a:p>
      </dgm:t>
    </dgm:pt>
    <dgm:pt modelId="{ADC6FE18-573C-4E6A-B24A-B086607BDCF5}" type="parTrans" cxnId="{6BC388A2-A2BC-47F1-A09B-348B14490958}">
      <dgm:prSet>
        <dgm:style>
          <a:lnRef idx="1">
            <a:schemeClr val="accent3"/>
          </a:lnRef>
          <a:fillRef idx="0">
            <a:schemeClr val="accent3"/>
          </a:fillRef>
          <a:effectRef idx="0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CO"/>
        </a:p>
      </dgm:t>
    </dgm:pt>
    <dgm:pt modelId="{FEDA3633-9B5F-4658-B371-ABF2923C786C}" type="sibTrans" cxnId="{6BC388A2-A2BC-47F1-A09B-348B14490958}">
      <dgm:prSet/>
      <dgm:spPr/>
      <dgm:t>
        <a:bodyPr/>
        <a:lstStyle/>
        <a:p>
          <a:endParaRPr lang="es-CO"/>
        </a:p>
      </dgm:t>
    </dgm:pt>
    <dgm:pt modelId="{8DAE179B-C185-4767-BF68-78A23B2BB13A}" type="pres">
      <dgm:prSet presAssocID="{D9DB9F1A-64DA-479E-91A4-E77C8E7AA70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2FD831D-A6C8-4151-8EBC-5624056BE87D}" type="pres">
      <dgm:prSet presAssocID="{2524D67D-4BA4-4F85-AAB0-6A3817AD4796}" presName="hierRoot1" presStyleCnt="0">
        <dgm:presLayoutVars>
          <dgm:hierBranch/>
        </dgm:presLayoutVars>
      </dgm:prSet>
      <dgm:spPr/>
    </dgm:pt>
    <dgm:pt modelId="{18BFEFDE-6502-46FA-8382-F6A535BB1A31}" type="pres">
      <dgm:prSet presAssocID="{2524D67D-4BA4-4F85-AAB0-6A3817AD4796}" presName="rootComposite1" presStyleCnt="0"/>
      <dgm:spPr/>
    </dgm:pt>
    <dgm:pt modelId="{33B491AB-3F52-4C1A-A03B-6153ADB67412}" type="pres">
      <dgm:prSet presAssocID="{2524D67D-4BA4-4F85-AAB0-6A3817AD4796}" presName="rootText1" presStyleLbl="node0" presStyleIdx="0" presStyleCnt="1" custScaleX="194388">
        <dgm:presLayoutVars>
          <dgm:chPref val="3"/>
        </dgm:presLayoutVars>
      </dgm:prSet>
      <dgm:spPr/>
    </dgm:pt>
    <dgm:pt modelId="{9B55575A-0694-473B-820A-855288785DDE}" type="pres">
      <dgm:prSet presAssocID="{2524D67D-4BA4-4F85-AAB0-6A3817AD4796}" presName="rootConnector1" presStyleLbl="node1" presStyleIdx="0" presStyleCnt="0"/>
      <dgm:spPr/>
    </dgm:pt>
    <dgm:pt modelId="{5CEBFE30-768C-4AAB-B0CB-0C49C20DCCE1}" type="pres">
      <dgm:prSet presAssocID="{2524D67D-4BA4-4F85-AAB0-6A3817AD4796}" presName="hierChild2" presStyleCnt="0"/>
      <dgm:spPr/>
    </dgm:pt>
    <dgm:pt modelId="{B8912000-061D-44B4-8538-69A3E040E01A}" type="pres">
      <dgm:prSet presAssocID="{7E2E0F58-0613-4FD5-B972-828B98ED9C32}" presName="Name35" presStyleLbl="parChTrans1D2" presStyleIdx="0" presStyleCnt="3"/>
      <dgm:spPr/>
    </dgm:pt>
    <dgm:pt modelId="{7BAFFFE7-3310-4FE1-9CE2-1538FF3AF950}" type="pres">
      <dgm:prSet presAssocID="{69E8383B-AA08-4540-B90F-02055205BB88}" presName="hierRoot2" presStyleCnt="0">
        <dgm:presLayoutVars>
          <dgm:hierBranch val="init"/>
        </dgm:presLayoutVars>
      </dgm:prSet>
      <dgm:spPr/>
    </dgm:pt>
    <dgm:pt modelId="{675E43F7-AFCE-4142-A1AD-6B94AE220027}" type="pres">
      <dgm:prSet presAssocID="{69E8383B-AA08-4540-B90F-02055205BB88}" presName="rootComposite" presStyleCnt="0"/>
      <dgm:spPr/>
    </dgm:pt>
    <dgm:pt modelId="{21F2405E-6B28-4DB4-B8CB-01620B460A2C}" type="pres">
      <dgm:prSet presAssocID="{69E8383B-AA08-4540-B90F-02055205BB88}" presName="rootText" presStyleLbl="node2" presStyleIdx="0" presStyleCnt="3" custScaleX="158178">
        <dgm:presLayoutVars>
          <dgm:chPref val="3"/>
        </dgm:presLayoutVars>
      </dgm:prSet>
      <dgm:spPr/>
    </dgm:pt>
    <dgm:pt modelId="{33200C11-7CA0-49D7-A5E8-8E084652C52F}" type="pres">
      <dgm:prSet presAssocID="{69E8383B-AA08-4540-B90F-02055205BB88}" presName="rootConnector" presStyleLbl="node2" presStyleIdx="0" presStyleCnt="3"/>
      <dgm:spPr/>
    </dgm:pt>
    <dgm:pt modelId="{C37DB50A-C6F9-4319-8EBB-B95D366AA9ED}" type="pres">
      <dgm:prSet presAssocID="{69E8383B-AA08-4540-B90F-02055205BB88}" presName="hierChild4" presStyleCnt="0"/>
      <dgm:spPr/>
    </dgm:pt>
    <dgm:pt modelId="{6FDA454A-DEB9-48FB-8B36-EB6551F53DFE}" type="pres">
      <dgm:prSet presAssocID="{A3AC7190-038B-49FF-8FFC-EC9A2E8C0487}" presName="Name37" presStyleLbl="parChTrans1D3" presStyleIdx="0" presStyleCnt="8"/>
      <dgm:spPr/>
    </dgm:pt>
    <dgm:pt modelId="{F612263B-7752-4B64-A2E5-00D12784D537}" type="pres">
      <dgm:prSet presAssocID="{F2D7EBB6-46FC-461C-BF54-F00217FF1CB9}" presName="hierRoot2" presStyleCnt="0">
        <dgm:presLayoutVars>
          <dgm:hierBranch val="init"/>
        </dgm:presLayoutVars>
      </dgm:prSet>
      <dgm:spPr/>
    </dgm:pt>
    <dgm:pt modelId="{84B5F3FE-B00E-4ACA-A3DA-C1E210434255}" type="pres">
      <dgm:prSet presAssocID="{F2D7EBB6-46FC-461C-BF54-F00217FF1CB9}" presName="rootComposite" presStyleCnt="0"/>
      <dgm:spPr/>
    </dgm:pt>
    <dgm:pt modelId="{1AFAE6B2-A170-49DD-A4F1-52EBDF9ED317}" type="pres">
      <dgm:prSet presAssocID="{F2D7EBB6-46FC-461C-BF54-F00217FF1CB9}" presName="rootText" presStyleLbl="node3" presStyleIdx="0" presStyleCnt="8">
        <dgm:presLayoutVars>
          <dgm:chPref val="3"/>
        </dgm:presLayoutVars>
      </dgm:prSet>
      <dgm:spPr/>
    </dgm:pt>
    <dgm:pt modelId="{A5737234-2CDA-4529-8C77-A85D84696AD8}" type="pres">
      <dgm:prSet presAssocID="{F2D7EBB6-46FC-461C-BF54-F00217FF1CB9}" presName="rootConnector" presStyleLbl="node3" presStyleIdx="0" presStyleCnt="8"/>
      <dgm:spPr/>
    </dgm:pt>
    <dgm:pt modelId="{C7BCB03A-D75D-4070-A7D2-7F3E84D5131C}" type="pres">
      <dgm:prSet presAssocID="{F2D7EBB6-46FC-461C-BF54-F00217FF1CB9}" presName="hierChild4" presStyleCnt="0"/>
      <dgm:spPr/>
    </dgm:pt>
    <dgm:pt modelId="{B046DCD1-851A-43A8-A2C0-B52459C6AEF4}" type="pres">
      <dgm:prSet presAssocID="{F2D7EBB6-46FC-461C-BF54-F00217FF1CB9}" presName="hierChild5" presStyleCnt="0"/>
      <dgm:spPr/>
    </dgm:pt>
    <dgm:pt modelId="{89A28663-8D1A-4C7D-AACA-AD9393B25104}" type="pres">
      <dgm:prSet presAssocID="{A65170ED-E2A3-4D20-9133-05EDFAD615C6}" presName="Name37" presStyleLbl="parChTrans1D3" presStyleIdx="1" presStyleCnt="8"/>
      <dgm:spPr/>
    </dgm:pt>
    <dgm:pt modelId="{1C407223-7A70-41A7-9928-C4454B5DC671}" type="pres">
      <dgm:prSet presAssocID="{0444DC95-F920-4A5E-987F-A35E89ABA469}" presName="hierRoot2" presStyleCnt="0">
        <dgm:presLayoutVars>
          <dgm:hierBranch val="init"/>
        </dgm:presLayoutVars>
      </dgm:prSet>
      <dgm:spPr/>
    </dgm:pt>
    <dgm:pt modelId="{2ED40CB9-11C2-4CDD-A0BE-BBA1CC4ADBB2}" type="pres">
      <dgm:prSet presAssocID="{0444DC95-F920-4A5E-987F-A35E89ABA469}" presName="rootComposite" presStyleCnt="0"/>
      <dgm:spPr/>
    </dgm:pt>
    <dgm:pt modelId="{73684166-C5B2-48E6-8ECF-D4593AEFE99E}" type="pres">
      <dgm:prSet presAssocID="{0444DC95-F920-4A5E-987F-A35E89ABA469}" presName="rootText" presStyleLbl="node3" presStyleIdx="1" presStyleCnt="8">
        <dgm:presLayoutVars>
          <dgm:chPref val="3"/>
        </dgm:presLayoutVars>
      </dgm:prSet>
      <dgm:spPr/>
    </dgm:pt>
    <dgm:pt modelId="{36CDFC2C-3CB2-44C0-847B-93C4E7D2A2B1}" type="pres">
      <dgm:prSet presAssocID="{0444DC95-F920-4A5E-987F-A35E89ABA469}" presName="rootConnector" presStyleLbl="node3" presStyleIdx="1" presStyleCnt="8"/>
      <dgm:spPr/>
    </dgm:pt>
    <dgm:pt modelId="{7AC9513C-5FD2-4BB9-A294-CD83BE32ECDE}" type="pres">
      <dgm:prSet presAssocID="{0444DC95-F920-4A5E-987F-A35E89ABA469}" presName="hierChild4" presStyleCnt="0"/>
      <dgm:spPr/>
    </dgm:pt>
    <dgm:pt modelId="{1833E152-DF17-4EED-B9FD-9FD38437DEE1}" type="pres">
      <dgm:prSet presAssocID="{0444DC95-F920-4A5E-987F-A35E89ABA469}" presName="hierChild5" presStyleCnt="0"/>
      <dgm:spPr/>
    </dgm:pt>
    <dgm:pt modelId="{2EBB3D43-BB80-46F0-8E36-3C6597966702}" type="pres">
      <dgm:prSet presAssocID="{69E8383B-AA08-4540-B90F-02055205BB88}" presName="hierChild5" presStyleCnt="0"/>
      <dgm:spPr/>
    </dgm:pt>
    <dgm:pt modelId="{C87829BF-7448-4502-A34E-0C480A52D822}" type="pres">
      <dgm:prSet presAssocID="{850EDCA8-02B1-4DD9-8FA6-BCA8B87EBF98}" presName="Name35" presStyleLbl="parChTrans1D2" presStyleIdx="1" presStyleCnt="3"/>
      <dgm:spPr/>
    </dgm:pt>
    <dgm:pt modelId="{2B3974FF-EE8E-433A-9DA1-371A68BF99D5}" type="pres">
      <dgm:prSet presAssocID="{31A39F4C-7521-4066-ACF3-6FAD7E781C89}" presName="hierRoot2" presStyleCnt="0">
        <dgm:presLayoutVars>
          <dgm:hierBranch val="l"/>
        </dgm:presLayoutVars>
      </dgm:prSet>
      <dgm:spPr/>
    </dgm:pt>
    <dgm:pt modelId="{A43CFFFE-7BC5-4B15-80C9-97ED0E0A9A09}" type="pres">
      <dgm:prSet presAssocID="{31A39F4C-7521-4066-ACF3-6FAD7E781C89}" presName="rootComposite" presStyleCnt="0"/>
      <dgm:spPr/>
    </dgm:pt>
    <dgm:pt modelId="{1921D080-1D49-4EB7-81C7-F2D56804E4C4}" type="pres">
      <dgm:prSet presAssocID="{31A39F4C-7521-4066-ACF3-6FAD7E781C89}" presName="rootText" presStyleLbl="node2" presStyleIdx="1" presStyleCnt="3" custScaleX="148363">
        <dgm:presLayoutVars>
          <dgm:chPref val="3"/>
        </dgm:presLayoutVars>
      </dgm:prSet>
      <dgm:spPr/>
    </dgm:pt>
    <dgm:pt modelId="{C28B7346-95FB-4CED-9A60-8E358A3980A0}" type="pres">
      <dgm:prSet presAssocID="{31A39F4C-7521-4066-ACF3-6FAD7E781C89}" presName="rootConnector" presStyleLbl="node2" presStyleIdx="1" presStyleCnt="3"/>
      <dgm:spPr/>
    </dgm:pt>
    <dgm:pt modelId="{614313A6-1BD2-4831-AF51-59DE3186C85F}" type="pres">
      <dgm:prSet presAssocID="{31A39F4C-7521-4066-ACF3-6FAD7E781C89}" presName="hierChild4" presStyleCnt="0"/>
      <dgm:spPr/>
    </dgm:pt>
    <dgm:pt modelId="{FBEB56F1-7AB0-4372-B387-9DB6417E7216}" type="pres">
      <dgm:prSet presAssocID="{878614A6-BAE3-4041-971B-1A274CA4A421}" presName="Name50" presStyleLbl="parChTrans1D3" presStyleIdx="2" presStyleCnt="8"/>
      <dgm:spPr/>
    </dgm:pt>
    <dgm:pt modelId="{F0CBBD1E-AFF0-498F-B28C-BEDB407CD001}" type="pres">
      <dgm:prSet presAssocID="{BFFF4F5D-FDCC-4585-B1B9-71ED9210BE2A}" presName="hierRoot2" presStyleCnt="0">
        <dgm:presLayoutVars>
          <dgm:hierBranch val="init"/>
        </dgm:presLayoutVars>
      </dgm:prSet>
      <dgm:spPr/>
    </dgm:pt>
    <dgm:pt modelId="{48786F53-970C-4E14-BAD6-4B47F2AB6093}" type="pres">
      <dgm:prSet presAssocID="{BFFF4F5D-FDCC-4585-B1B9-71ED9210BE2A}" presName="rootComposite" presStyleCnt="0"/>
      <dgm:spPr/>
    </dgm:pt>
    <dgm:pt modelId="{3F42C58A-BF10-4F4F-A608-438D148EB91D}" type="pres">
      <dgm:prSet presAssocID="{BFFF4F5D-FDCC-4585-B1B9-71ED9210BE2A}" presName="rootText" presStyleLbl="node3" presStyleIdx="2" presStyleCnt="8">
        <dgm:presLayoutVars>
          <dgm:chPref val="3"/>
        </dgm:presLayoutVars>
      </dgm:prSet>
      <dgm:spPr/>
    </dgm:pt>
    <dgm:pt modelId="{2B37572D-0887-49ED-BEE6-EC6431FADECE}" type="pres">
      <dgm:prSet presAssocID="{BFFF4F5D-FDCC-4585-B1B9-71ED9210BE2A}" presName="rootConnector" presStyleLbl="node3" presStyleIdx="2" presStyleCnt="8"/>
      <dgm:spPr/>
    </dgm:pt>
    <dgm:pt modelId="{EBDC69B9-9A84-4F23-A793-BC3661A108D9}" type="pres">
      <dgm:prSet presAssocID="{BFFF4F5D-FDCC-4585-B1B9-71ED9210BE2A}" presName="hierChild4" presStyleCnt="0"/>
      <dgm:spPr/>
    </dgm:pt>
    <dgm:pt modelId="{8E4FF365-A5DF-45AB-8C01-EA4CEC5242AF}" type="pres">
      <dgm:prSet presAssocID="{BFFF4F5D-FDCC-4585-B1B9-71ED9210BE2A}" presName="hierChild5" presStyleCnt="0"/>
      <dgm:spPr/>
    </dgm:pt>
    <dgm:pt modelId="{FF3122FB-2EF1-45FE-91C0-910AF38F8BDC}" type="pres">
      <dgm:prSet presAssocID="{6B80E860-F6E0-47B6-AE5F-ACD26135654C}" presName="Name50" presStyleLbl="parChTrans1D3" presStyleIdx="3" presStyleCnt="8"/>
      <dgm:spPr/>
    </dgm:pt>
    <dgm:pt modelId="{DA8DF13E-EDB3-49CD-85C3-2EA310A95FAF}" type="pres">
      <dgm:prSet presAssocID="{5C3B8772-0E7E-4BBF-A31D-F22FF61563F1}" presName="hierRoot2" presStyleCnt="0">
        <dgm:presLayoutVars>
          <dgm:hierBranch val="init"/>
        </dgm:presLayoutVars>
      </dgm:prSet>
      <dgm:spPr/>
    </dgm:pt>
    <dgm:pt modelId="{70B09BA2-17C1-45C2-8263-7B72BAABEB6C}" type="pres">
      <dgm:prSet presAssocID="{5C3B8772-0E7E-4BBF-A31D-F22FF61563F1}" presName="rootComposite" presStyleCnt="0"/>
      <dgm:spPr/>
    </dgm:pt>
    <dgm:pt modelId="{7D05DDE0-6402-43AA-B233-8528E1A66148}" type="pres">
      <dgm:prSet presAssocID="{5C3B8772-0E7E-4BBF-A31D-F22FF61563F1}" presName="rootText" presStyleLbl="node3" presStyleIdx="3" presStyleCnt="8">
        <dgm:presLayoutVars>
          <dgm:chPref val="3"/>
        </dgm:presLayoutVars>
      </dgm:prSet>
      <dgm:spPr/>
    </dgm:pt>
    <dgm:pt modelId="{BFE51B28-6F4F-4D07-B564-5941BC6F66C1}" type="pres">
      <dgm:prSet presAssocID="{5C3B8772-0E7E-4BBF-A31D-F22FF61563F1}" presName="rootConnector" presStyleLbl="node3" presStyleIdx="3" presStyleCnt="8"/>
      <dgm:spPr/>
    </dgm:pt>
    <dgm:pt modelId="{D96E8CED-263C-4842-9A2A-04F119F0155A}" type="pres">
      <dgm:prSet presAssocID="{5C3B8772-0E7E-4BBF-A31D-F22FF61563F1}" presName="hierChild4" presStyleCnt="0"/>
      <dgm:spPr/>
    </dgm:pt>
    <dgm:pt modelId="{609C2E3F-51D6-4125-9D50-3765B169CC16}" type="pres">
      <dgm:prSet presAssocID="{5C3B8772-0E7E-4BBF-A31D-F22FF61563F1}" presName="hierChild5" presStyleCnt="0"/>
      <dgm:spPr/>
    </dgm:pt>
    <dgm:pt modelId="{055EEF4A-348D-46AF-BB51-AD8D46ED05B7}" type="pres">
      <dgm:prSet presAssocID="{DBA1C136-D70B-42C9-9158-953DC297B53C}" presName="Name50" presStyleLbl="parChTrans1D3" presStyleIdx="4" presStyleCnt="8"/>
      <dgm:spPr/>
    </dgm:pt>
    <dgm:pt modelId="{2485A698-9FC1-41C0-B697-A20E98DCE749}" type="pres">
      <dgm:prSet presAssocID="{14F383F6-4CE5-44B1-9BA6-8ACD23B545E8}" presName="hierRoot2" presStyleCnt="0">
        <dgm:presLayoutVars>
          <dgm:hierBranch val="hang"/>
        </dgm:presLayoutVars>
      </dgm:prSet>
      <dgm:spPr/>
    </dgm:pt>
    <dgm:pt modelId="{B78424CC-FC21-4307-9575-895E44DF168F}" type="pres">
      <dgm:prSet presAssocID="{14F383F6-4CE5-44B1-9BA6-8ACD23B545E8}" presName="rootComposite" presStyleCnt="0"/>
      <dgm:spPr/>
    </dgm:pt>
    <dgm:pt modelId="{973CE095-E447-4FA8-9A8B-447634C5B4DC}" type="pres">
      <dgm:prSet presAssocID="{14F383F6-4CE5-44B1-9BA6-8ACD23B545E8}" presName="rootText" presStyleLbl="node3" presStyleIdx="4" presStyleCnt="8">
        <dgm:presLayoutVars>
          <dgm:chPref val="3"/>
        </dgm:presLayoutVars>
      </dgm:prSet>
      <dgm:spPr/>
    </dgm:pt>
    <dgm:pt modelId="{CECE7BE7-32BA-418E-9851-4575CC15432B}" type="pres">
      <dgm:prSet presAssocID="{14F383F6-4CE5-44B1-9BA6-8ACD23B545E8}" presName="rootConnector" presStyleLbl="node3" presStyleIdx="4" presStyleCnt="8"/>
      <dgm:spPr/>
    </dgm:pt>
    <dgm:pt modelId="{37BC7B8E-CE2E-45DF-BBD1-0892212CAF46}" type="pres">
      <dgm:prSet presAssocID="{14F383F6-4CE5-44B1-9BA6-8ACD23B545E8}" presName="hierChild4" presStyleCnt="0"/>
      <dgm:spPr/>
    </dgm:pt>
    <dgm:pt modelId="{44F575FC-2BEF-419F-A729-2C51EDAE2EB6}" type="pres">
      <dgm:prSet presAssocID="{14F383F6-4CE5-44B1-9BA6-8ACD23B545E8}" presName="hierChild5" presStyleCnt="0"/>
      <dgm:spPr/>
    </dgm:pt>
    <dgm:pt modelId="{BCEE8DD2-F15E-4E03-BF22-B25AA51EF67C}" type="pres">
      <dgm:prSet presAssocID="{31A39F4C-7521-4066-ACF3-6FAD7E781C89}" presName="hierChild5" presStyleCnt="0"/>
      <dgm:spPr/>
    </dgm:pt>
    <dgm:pt modelId="{A1DE16CA-8DDB-4A3C-AD29-9E76D7297105}" type="pres">
      <dgm:prSet presAssocID="{9B5346BE-9384-4433-BF31-832045E2B7BA}" presName="Name35" presStyleLbl="parChTrans1D2" presStyleIdx="2" presStyleCnt="3"/>
      <dgm:spPr/>
    </dgm:pt>
    <dgm:pt modelId="{7EA2709E-F172-4B3B-A765-4C0D8531B449}" type="pres">
      <dgm:prSet presAssocID="{A84F2F7C-6B93-4FFC-90DC-15CE87D40724}" presName="hierRoot2" presStyleCnt="0">
        <dgm:presLayoutVars>
          <dgm:hierBranch val="init"/>
        </dgm:presLayoutVars>
      </dgm:prSet>
      <dgm:spPr/>
    </dgm:pt>
    <dgm:pt modelId="{3E60407F-1864-40EA-93B3-3DC5D3E30192}" type="pres">
      <dgm:prSet presAssocID="{A84F2F7C-6B93-4FFC-90DC-15CE87D40724}" presName="rootComposite" presStyleCnt="0"/>
      <dgm:spPr/>
    </dgm:pt>
    <dgm:pt modelId="{AF357AFB-7B87-41D5-AE8B-A0DB64E8E492}" type="pres">
      <dgm:prSet presAssocID="{A84F2F7C-6B93-4FFC-90DC-15CE87D40724}" presName="rootText" presStyleLbl="node2" presStyleIdx="2" presStyleCnt="3" custScaleX="149670">
        <dgm:presLayoutVars>
          <dgm:chPref val="3"/>
        </dgm:presLayoutVars>
      </dgm:prSet>
      <dgm:spPr/>
    </dgm:pt>
    <dgm:pt modelId="{A617EB59-B41D-4EF6-8DAF-1662FCCB3BB3}" type="pres">
      <dgm:prSet presAssocID="{A84F2F7C-6B93-4FFC-90DC-15CE87D40724}" presName="rootConnector" presStyleLbl="node2" presStyleIdx="2" presStyleCnt="3"/>
      <dgm:spPr/>
    </dgm:pt>
    <dgm:pt modelId="{EEB8384B-14AE-4EEA-936C-B573A840149A}" type="pres">
      <dgm:prSet presAssocID="{A84F2F7C-6B93-4FFC-90DC-15CE87D40724}" presName="hierChild4" presStyleCnt="0"/>
      <dgm:spPr/>
    </dgm:pt>
    <dgm:pt modelId="{92FBC65B-7270-48BA-99DD-7ED23235EC32}" type="pres">
      <dgm:prSet presAssocID="{5DEB3E94-2C82-4FFB-8CC4-8C43ABB9F6C3}" presName="Name37" presStyleLbl="parChTrans1D3" presStyleIdx="5" presStyleCnt="8"/>
      <dgm:spPr/>
    </dgm:pt>
    <dgm:pt modelId="{FB8C4307-38F5-4B97-918D-EA1FBCC70942}" type="pres">
      <dgm:prSet presAssocID="{31A1510F-0F64-4D2C-B6ED-91FE4D10A92A}" presName="hierRoot2" presStyleCnt="0">
        <dgm:presLayoutVars>
          <dgm:hierBranch val="init"/>
        </dgm:presLayoutVars>
      </dgm:prSet>
      <dgm:spPr/>
    </dgm:pt>
    <dgm:pt modelId="{2C377128-09FE-419A-A253-3647409D54FE}" type="pres">
      <dgm:prSet presAssocID="{31A1510F-0F64-4D2C-B6ED-91FE4D10A92A}" presName="rootComposite" presStyleCnt="0"/>
      <dgm:spPr/>
    </dgm:pt>
    <dgm:pt modelId="{0BC82615-5942-47C4-BEA0-92037FB7108B}" type="pres">
      <dgm:prSet presAssocID="{31A1510F-0F64-4D2C-B6ED-91FE4D10A92A}" presName="rootText" presStyleLbl="node3" presStyleIdx="5" presStyleCnt="8">
        <dgm:presLayoutVars>
          <dgm:chPref val="3"/>
        </dgm:presLayoutVars>
      </dgm:prSet>
      <dgm:spPr/>
    </dgm:pt>
    <dgm:pt modelId="{0F3C6ADF-4C45-46F0-9FB0-77AAD1565100}" type="pres">
      <dgm:prSet presAssocID="{31A1510F-0F64-4D2C-B6ED-91FE4D10A92A}" presName="rootConnector" presStyleLbl="node3" presStyleIdx="5" presStyleCnt="8"/>
      <dgm:spPr/>
    </dgm:pt>
    <dgm:pt modelId="{8A023303-CAE4-42B4-975C-0499F40A67AB}" type="pres">
      <dgm:prSet presAssocID="{31A1510F-0F64-4D2C-B6ED-91FE4D10A92A}" presName="hierChild4" presStyleCnt="0"/>
      <dgm:spPr/>
    </dgm:pt>
    <dgm:pt modelId="{3BC24967-145F-40DA-8B52-922696F7AAE9}" type="pres">
      <dgm:prSet presAssocID="{31A1510F-0F64-4D2C-B6ED-91FE4D10A92A}" presName="hierChild5" presStyleCnt="0"/>
      <dgm:spPr/>
    </dgm:pt>
    <dgm:pt modelId="{1B685EC3-4BC3-482F-A837-6BD53E422884}" type="pres">
      <dgm:prSet presAssocID="{1B8F4D76-7BC4-44E0-A11F-E21074C8554A}" presName="Name37" presStyleLbl="parChTrans1D3" presStyleIdx="6" presStyleCnt="8"/>
      <dgm:spPr/>
    </dgm:pt>
    <dgm:pt modelId="{F891771C-1FC9-424A-B9FD-3F91112B6849}" type="pres">
      <dgm:prSet presAssocID="{EE3C546D-D1B5-495A-BBE7-E37CE06057C2}" presName="hierRoot2" presStyleCnt="0">
        <dgm:presLayoutVars>
          <dgm:hierBranch val="init"/>
        </dgm:presLayoutVars>
      </dgm:prSet>
      <dgm:spPr/>
    </dgm:pt>
    <dgm:pt modelId="{F5AD222C-0B04-40EE-AD65-7E600F2BB30B}" type="pres">
      <dgm:prSet presAssocID="{EE3C546D-D1B5-495A-BBE7-E37CE06057C2}" presName="rootComposite" presStyleCnt="0"/>
      <dgm:spPr/>
    </dgm:pt>
    <dgm:pt modelId="{ECAABE47-162E-4204-9CA1-CDB81B006CA1}" type="pres">
      <dgm:prSet presAssocID="{EE3C546D-D1B5-495A-BBE7-E37CE06057C2}" presName="rootText" presStyleLbl="node3" presStyleIdx="6" presStyleCnt="8">
        <dgm:presLayoutVars>
          <dgm:chPref val="3"/>
        </dgm:presLayoutVars>
      </dgm:prSet>
      <dgm:spPr/>
    </dgm:pt>
    <dgm:pt modelId="{7686A2A7-6F17-426E-A447-65D73DA63266}" type="pres">
      <dgm:prSet presAssocID="{EE3C546D-D1B5-495A-BBE7-E37CE06057C2}" presName="rootConnector" presStyleLbl="node3" presStyleIdx="6" presStyleCnt="8"/>
      <dgm:spPr/>
    </dgm:pt>
    <dgm:pt modelId="{58982CAC-927F-4E01-81B9-C2EFD6F34606}" type="pres">
      <dgm:prSet presAssocID="{EE3C546D-D1B5-495A-BBE7-E37CE06057C2}" presName="hierChild4" presStyleCnt="0"/>
      <dgm:spPr/>
    </dgm:pt>
    <dgm:pt modelId="{4CACE551-94BE-4DF0-95E1-1CCD25D4DDD6}" type="pres">
      <dgm:prSet presAssocID="{EE3C546D-D1B5-495A-BBE7-E37CE06057C2}" presName="hierChild5" presStyleCnt="0"/>
      <dgm:spPr/>
    </dgm:pt>
    <dgm:pt modelId="{F0DE2DF1-A4E6-46BA-B643-992F875F1D8C}" type="pres">
      <dgm:prSet presAssocID="{ADC6FE18-573C-4E6A-B24A-B086607BDCF5}" presName="Name37" presStyleLbl="parChTrans1D3" presStyleIdx="7" presStyleCnt="8"/>
      <dgm:spPr/>
    </dgm:pt>
    <dgm:pt modelId="{EE671E1C-1D94-4577-A270-9DF8C8A937A3}" type="pres">
      <dgm:prSet presAssocID="{971F94B7-EFD5-4722-A030-042561B57474}" presName="hierRoot2" presStyleCnt="0">
        <dgm:presLayoutVars>
          <dgm:hierBranch val="init"/>
        </dgm:presLayoutVars>
      </dgm:prSet>
      <dgm:spPr/>
    </dgm:pt>
    <dgm:pt modelId="{B4EA9641-2EB4-4C1A-85D4-BD0971ADCEC7}" type="pres">
      <dgm:prSet presAssocID="{971F94B7-EFD5-4722-A030-042561B57474}" presName="rootComposite" presStyleCnt="0"/>
      <dgm:spPr/>
    </dgm:pt>
    <dgm:pt modelId="{FCEFFA41-DE7C-4087-AAB1-CE80F869916C}" type="pres">
      <dgm:prSet presAssocID="{971F94B7-EFD5-4722-A030-042561B57474}" presName="rootText" presStyleLbl="node3" presStyleIdx="7" presStyleCnt="8">
        <dgm:presLayoutVars>
          <dgm:chPref val="3"/>
        </dgm:presLayoutVars>
      </dgm:prSet>
      <dgm:spPr/>
    </dgm:pt>
    <dgm:pt modelId="{39F00860-ABC6-4FE5-97B5-FB70D2497395}" type="pres">
      <dgm:prSet presAssocID="{971F94B7-EFD5-4722-A030-042561B57474}" presName="rootConnector" presStyleLbl="node3" presStyleIdx="7" presStyleCnt="8"/>
      <dgm:spPr/>
    </dgm:pt>
    <dgm:pt modelId="{6D4B00F9-9D4F-423F-BCE5-50AA3B2C346B}" type="pres">
      <dgm:prSet presAssocID="{971F94B7-EFD5-4722-A030-042561B57474}" presName="hierChild4" presStyleCnt="0"/>
      <dgm:spPr/>
    </dgm:pt>
    <dgm:pt modelId="{31A2AF8E-8DC9-4591-A3DB-B1B035477DD7}" type="pres">
      <dgm:prSet presAssocID="{971F94B7-EFD5-4722-A030-042561B57474}" presName="hierChild5" presStyleCnt="0"/>
      <dgm:spPr/>
    </dgm:pt>
    <dgm:pt modelId="{85F82359-A3D2-483E-B452-57FD5761F024}" type="pres">
      <dgm:prSet presAssocID="{A84F2F7C-6B93-4FFC-90DC-15CE87D40724}" presName="hierChild5" presStyleCnt="0"/>
      <dgm:spPr/>
    </dgm:pt>
    <dgm:pt modelId="{038E48EA-5A0D-4376-8B09-47671EF021DA}" type="pres">
      <dgm:prSet presAssocID="{2524D67D-4BA4-4F85-AAB0-6A3817AD4796}" presName="hierChild3" presStyleCnt="0"/>
      <dgm:spPr/>
    </dgm:pt>
  </dgm:ptLst>
  <dgm:cxnLst>
    <dgm:cxn modelId="{73C7500E-768D-40C5-9631-15519D5B0718}" type="presOf" srcId="{14F383F6-4CE5-44B1-9BA6-8ACD23B545E8}" destId="{CECE7BE7-32BA-418E-9851-4575CC15432B}" srcOrd="1" destOrd="0" presId="urn:microsoft.com/office/officeart/2005/8/layout/orgChart1"/>
    <dgm:cxn modelId="{72238A11-9AFC-4D61-8986-7263FD8CDF01}" type="presOf" srcId="{31A39F4C-7521-4066-ACF3-6FAD7E781C89}" destId="{C28B7346-95FB-4CED-9A60-8E358A3980A0}" srcOrd="1" destOrd="0" presId="urn:microsoft.com/office/officeart/2005/8/layout/orgChart1"/>
    <dgm:cxn modelId="{6919CD20-2BD0-46B8-93F6-12D5D26C665D}" srcId="{2524D67D-4BA4-4F85-AAB0-6A3817AD4796}" destId="{A84F2F7C-6B93-4FFC-90DC-15CE87D40724}" srcOrd="2" destOrd="0" parTransId="{9B5346BE-9384-4433-BF31-832045E2B7BA}" sibTransId="{31DF9A89-F241-4A63-9999-791AAF422AC9}"/>
    <dgm:cxn modelId="{4E2CD221-B9DB-4368-9EB2-61A8177DD817}" type="presOf" srcId="{BFFF4F5D-FDCC-4585-B1B9-71ED9210BE2A}" destId="{3F42C58A-BF10-4F4F-A608-438D148EB91D}" srcOrd="0" destOrd="0" presId="urn:microsoft.com/office/officeart/2005/8/layout/orgChart1"/>
    <dgm:cxn modelId="{09D70922-5867-4210-937C-0C778CD46A19}" type="presOf" srcId="{0444DC95-F920-4A5E-987F-A35E89ABA469}" destId="{36CDFC2C-3CB2-44C0-847B-93C4E7D2A2B1}" srcOrd="1" destOrd="0" presId="urn:microsoft.com/office/officeart/2005/8/layout/orgChart1"/>
    <dgm:cxn modelId="{7ECC3B28-7D3C-4E81-8D37-F76453AD980F}" type="presOf" srcId="{2524D67D-4BA4-4F85-AAB0-6A3817AD4796}" destId="{33B491AB-3F52-4C1A-A03B-6153ADB67412}" srcOrd="0" destOrd="0" presId="urn:microsoft.com/office/officeart/2005/8/layout/orgChart1"/>
    <dgm:cxn modelId="{2EF77C28-958E-409C-866B-600448559782}" type="presOf" srcId="{EE3C546D-D1B5-495A-BBE7-E37CE06057C2}" destId="{ECAABE47-162E-4204-9CA1-CDB81B006CA1}" srcOrd="0" destOrd="0" presId="urn:microsoft.com/office/officeart/2005/8/layout/orgChart1"/>
    <dgm:cxn modelId="{C4649E29-C000-4EE7-A145-E3FA33D6F217}" type="presOf" srcId="{69E8383B-AA08-4540-B90F-02055205BB88}" destId="{21F2405E-6B28-4DB4-B8CB-01620B460A2C}" srcOrd="0" destOrd="0" presId="urn:microsoft.com/office/officeart/2005/8/layout/orgChart1"/>
    <dgm:cxn modelId="{9964022E-F4BE-46EE-BB92-943F103516B9}" type="presOf" srcId="{ADC6FE18-573C-4E6A-B24A-B086607BDCF5}" destId="{F0DE2DF1-A4E6-46BA-B643-992F875F1D8C}" srcOrd="0" destOrd="0" presId="urn:microsoft.com/office/officeart/2005/8/layout/orgChart1"/>
    <dgm:cxn modelId="{56442934-BBF4-472B-B9C7-04F88B9A3B9D}" type="presOf" srcId="{5DEB3E94-2C82-4FFB-8CC4-8C43ABB9F6C3}" destId="{92FBC65B-7270-48BA-99DD-7ED23235EC32}" srcOrd="0" destOrd="0" presId="urn:microsoft.com/office/officeart/2005/8/layout/orgChart1"/>
    <dgm:cxn modelId="{9CA63F34-8144-4FF8-B764-7D14D7DAC11E}" type="presOf" srcId="{31A39F4C-7521-4066-ACF3-6FAD7E781C89}" destId="{1921D080-1D49-4EB7-81C7-F2D56804E4C4}" srcOrd="0" destOrd="0" presId="urn:microsoft.com/office/officeart/2005/8/layout/orgChart1"/>
    <dgm:cxn modelId="{E3E77542-9133-4922-AB30-F40435B9AA84}" type="presOf" srcId="{971F94B7-EFD5-4722-A030-042561B57474}" destId="{FCEFFA41-DE7C-4087-AAB1-CE80F869916C}" srcOrd="0" destOrd="0" presId="urn:microsoft.com/office/officeart/2005/8/layout/orgChart1"/>
    <dgm:cxn modelId="{63D4F362-805E-492C-8FDD-10D173FFE0D6}" type="presOf" srcId="{A65170ED-E2A3-4D20-9133-05EDFAD615C6}" destId="{89A28663-8D1A-4C7D-AACA-AD9393B25104}" srcOrd="0" destOrd="0" presId="urn:microsoft.com/office/officeart/2005/8/layout/orgChart1"/>
    <dgm:cxn modelId="{3BF02844-FFC9-4D7C-B554-869A119F3D97}" type="presOf" srcId="{971F94B7-EFD5-4722-A030-042561B57474}" destId="{39F00860-ABC6-4FE5-97B5-FB70D2497395}" srcOrd="1" destOrd="0" presId="urn:microsoft.com/office/officeart/2005/8/layout/orgChart1"/>
    <dgm:cxn modelId="{5979D865-264A-4DFD-BB93-C53B070D28FE}" srcId="{2524D67D-4BA4-4F85-AAB0-6A3817AD4796}" destId="{69E8383B-AA08-4540-B90F-02055205BB88}" srcOrd="0" destOrd="0" parTransId="{7E2E0F58-0613-4FD5-B972-828B98ED9C32}" sibTransId="{A022259D-F46C-4A9D-A26B-E52AD6CA2CBD}"/>
    <dgm:cxn modelId="{961BA747-CA8A-448A-9609-4BCC217343E5}" type="presOf" srcId="{31A1510F-0F64-4D2C-B6ED-91FE4D10A92A}" destId="{0BC82615-5942-47C4-BEA0-92037FB7108B}" srcOrd="0" destOrd="0" presId="urn:microsoft.com/office/officeart/2005/8/layout/orgChart1"/>
    <dgm:cxn modelId="{D08CAF67-6BAD-4D6E-AC57-CDC7E0897DF3}" srcId="{A84F2F7C-6B93-4FFC-90DC-15CE87D40724}" destId="{31A1510F-0F64-4D2C-B6ED-91FE4D10A92A}" srcOrd="0" destOrd="0" parTransId="{5DEB3E94-2C82-4FFB-8CC4-8C43ABB9F6C3}" sibTransId="{BD985B11-BB16-4A92-BDE0-85CA81FD72FD}"/>
    <dgm:cxn modelId="{58BEBB6B-288D-4F66-A927-14F224A9B725}" srcId="{31A39F4C-7521-4066-ACF3-6FAD7E781C89}" destId="{BFFF4F5D-FDCC-4585-B1B9-71ED9210BE2A}" srcOrd="0" destOrd="0" parTransId="{878614A6-BAE3-4041-971B-1A274CA4A421}" sibTransId="{AD8C208F-D029-4244-A866-AAC27BF2677D}"/>
    <dgm:cxn modelId="{1097D84B-4AA2-4AFB-A4DD-86EBC887BD5C}" srcId="{69E8383B-AA08-4540-B90F-02055205BB88}" destId="{0444DC95-F920-4A5E-987F-A35E89ABA469}" srcOrd="1" destOrd="0" parTransId="{A65170ED-E2A3-4D20-9133-05EDFAD615C6}" sibTransId="{A87DEEFD-6FB0-4FFA-AED6-448C4932D79C}"/>
    <dgm:cxn modelId="{2E860451-6869-4C41-9C5F-4FBF25138C94}" type="presOf" srcId="{2524D67D-4BA4-4F85-AAB0-6A3817AD4796}" destId="{9B55575A-0694-473B-820A-855288785DDE}" srcOrd="1" destOrd="0" presId="urn:microsoft.com/office/officeart/2005/8/layout/orgChart1"/>
    <dgm:cxn modelId="{BAD7B773-1152-4A18-988F-E634EFE3AD88}" type="presOf" srcId="{EE3C546D-D1B5-495A-BBE7-E37CE06057C2}" destId="{7686A2A7-6F17-426E-A447-65D73DA63266}" srcOrd="1" destOrd="0" presId="urn:microsoft.com/office/officeart/2005/8/layout/orgChart1"/>
    <dgm:cxn modelId="{52ADC359-819E-46D5-8256-68A3921AFE29}" srcId="{69E8383B-AA08-4540-B90F-02055205BB88}" destId="{F2D7EBB6-46FC-461C-BF54-F00217FF1CB9}" srcOrd="0" destOrd="0" parTransId="{A3AC7190-038B-49FF-8FFC-EC9A2E8C0487}" sibTransId="{230A4C9F-6D72-4CEE-AA56-2C1757F6DE69}"/>
    <dgm:cxn modelId="{FCE5487D-621E-4D95-844A-9E589E5847C9}" type="presOf" srcId="{DBA1C136-D70B-42C9-9158-953DC297B53C}" destId="{055EEF4A-348D-46AF-BB51-AD8D46ED05B7}" srcOrd="0" destOrd="0" presId="urn:microsoft.com/office/officeart/2005/8/layout/orgChart1"/>
    <dgm:cxn modelId="{01A91982-655B-4B18-8B00-8791FD0E6B1B}" type="presOf" srcId="{A84F2F7C-6B93-4FFC-90DC-15CE87D40724}" destId="{AF357AFB-7B87-41D5-AE8B-A0DB64E8E492}" srcOrd="0" destOrd="0" presId="urn:microsoft.com/office/officeart/2005/8/layout/orgChart1"/>
    <dgm:cxn modelId="{4FD0418C-875D-4802-A151-C453E746479B}" type="presOf" srcId="{5C3B8772-0E7E-4BBF-A31D-F22FF61563F1}" destId="{7D05DDE0-6402-43AA-B233-8528E1A66148}" srcOrd="0" destOrd="0" presId="urn:microsoft.com/office/officeart/2005/8/layout/orgChart1"/>
    <dgm:cxn modelId="{AC5FC290-EEF1-46F0-8885-6F71DE00B229}" srcId="{31A39F4C-7521-4066-ACF3-6FAD7E781C89}" destId="{14F383F6-4CE5-44B1-9BA6-8ACD23B545E8}" srcOrd="2" destOrd="0" parTransId="{DBA1C136-D70B-42C9-9158-953DC297B53C}" sibTransId="{F7BB7C1E-7638-4432-AA98-782D9DBB375D}"/>
    <dgm:cxn modelId="{BDD77692-48C7-4938-9434-EF80546F0904}" type="presOf" srcId="{850EDCA8-02B1-4DD9-8FA6-BCA8B87EBF98}" destId="{C87829BF-7448-4502-A34E-0C480A52D822}" srcOrd="0" destOrd="0" presId="urn:microsoft.com/office/officeart/2005/8/layout/orgChart1"/>
    <dgm:cxn modelId="{09E0C493-8BAB-4995-8222-F8DE956CCAE2}" srcId="{D9DB9F1A-64DA-479E-91A4-E77C8E7AA704}" destId="{2524D67D-4BA4-4F85-AAB0-6A3817AD4796}" srcOrd="0" destOrd="0" parTransId="{9E21E76E-40C6-4D8A-968A-7E2AB69BF4EF}" sibTransId="{A80C6B46-BC17-4E34-A4D4-45795BEFDAF5}"/>
    <dgm:cxn modelId="{2CAD4E98-D3C2-467C-92FA-1B48B62E92EC}" type="presOf" srcId="{9B5346BE-9384-4433-BF31-832045E2B7BA}" destId="{A1DE16CA-8DDB-4A3C-AD29-9E76D7297105}" srcOrd="0" destOrd="0" presId="urn:microsoft.com/office/officeart/2005/8/layout/orgChart1"/>
    <dgm:cxn modelId="{CF1E139E-7090-4E33-B769-6559E4C5BB66}" type="presOf" srcId="{6B80E860-F6E0-47B6-AE5F-ACD26135654C}" destId="{FF3122FB-2EF1-45FE-91C0-910AF38F8BDC}" srcOrd="0" destOrd="0" presId="urn:microsoft.com/office/officeart/2005/8/layout/orgChart1"/>
    <dgm:cxn modelId="{87D44FA1-D8C9-455F-B821-889970739561}" type="presOf" srcId="{F2D7EBB6-46FC-461C-BF54-F00217FF1CB9}" destId="{A5737234-2CDA-4529-8C77-A85D84696AD8}" srcOrd="1" destOrd="0" presId="urn:microsoft.com/office/officeart/2005/8/layout/orgChart1"/>
    <dgm:cxn modelId="{6BC388A2-A2BC-47F1-A09B-348B14490958}" srcId="{A84F2F7C-6B93-4FFC-90DC-15CE87D40724}" destId="{971F94B7-EFD5-4722-A030-042561B57474}" srcOrd="2" destOrd="0" parTransId="{ADC6FE18-573C-4E6A-B24A-B086607BDCF5}" sibTransId="{FEDA3633-9B5F-4658-B371-ABF2923C786C}"/>
    <dgm:cxn modelId="{920FEAA4-C5A1-4F93-8DAE-C435CF1DF7A4}" type="presOf" srcId="{F2D7EBB6-46FC-461C-BF54-F00217FF1CB9}" destId="{1AFAE6B2-A170-49DD-A4F1-52EBDF9ED317}" srcOrd="0" destOrd="0" presId="urn:microsoft.com/office/officeart/2005/8/layout/orgChart1"/>
    <dgm:cxn modelId="{E5AFCAAD-7F75-4F25-AE78-46210A45A4B3}" srcId="{31A39F4C-7521-4066-ACF3-6FAD7E781C89}" destId="{5C3B8772-0E7E-4BBF-A31D-F22FF61563F1}" srcOrd="1" destOrd="0" parTransId="{6B80E860-F6E0-47B6-AE5F-ACD26135654C}" sibTransId="{19B1C4E4-01AC-42BC-BF9F-BA436F317512}"/>
    <dgm:cxn modelId="{DE9A34B2-6465-4F7B-902C-E68239D2C028}" type="presOf" srcId="{7E2E0F58-0613-4FD5-B972-828B98ED9C32}" destId="{B8912000-061D-44B4-8538-69A3E040E01A}" srcOrd="0" destOrd="0" presId="urn:microsoft.com/office/officeart/2005/8/layout/orgChart1"/>
    <dgm:cxn modelId="{FFCB5AB3-B6ED-4117-9054-F9E0870C39AF}" srcId="{A84F2F7C-6B93-4FFC-90DC-15CE87D40724}" destId="{EE3C546D-D1B5-495A-BBE7-E37CE06057C2}" srcOrd="1" destOrd="0" parTransId="{1B8F4D76-7BC4-44E0-A11F-E21074C8554A}" sibTransId="{B021E2A0-B60E-4801-989B-299618839C3F}"/>
    <dgm:cxn modelId="{E756F2B9-E8FD-424E-A58A-FF0FBB809208}" type="presOf" srcId="{1B8F4D76-7BC4-44E0-A11F-E21074C8554A}" destId="{1B685EC3-4BC3-482F-A837-6BD53E422884}" srcOrd="0" destOrd="0" presId="urn:microsoft.com/office/officeart/2005/8/layout/orgChart1"/>
    <dgm:cxn modelId="{1E09BDC0-696A-4D3C-BCD6-0972B6447D9A}" srcId="{2524D67D-4BA4-4F85-AAB0-6A3817AD4796}" destId="{31A39F4C-7521-4066-ACF3-6FAD7E781C89}" srcOrd="1" destOrd="0" parTransId="{850EDCA8-02B1-4DD9-8FA6-BCA8B87EBF98}" sibTransId="{14013059-ABAF-4ED0-8424-B630AB43E8F0}"/>
    <dgm:cxn modelId="{8A298CC4-8B2A-4C12-8F5B-70BCED677E1B}" type="presOf" srcId="{D9DB9F1A-64DA-479E-91A4-E77C8E7AA704}" destId="{8DAE179B-C185-4767-BF68-78A23B2BB13A}" srcOrd="0" destOrd="0" presId="urn:microsoft.com/office/officeart/2005/8/layout/orgChart1"/>
    <dgm:cxn modelId="{FD377CC7-FD21-468F-9B82-210D6E4F0615}" type="presOf" srcId="{A84F2F7C-6B93-4FFC-90DC-15CE87D40724}" destId="{A617EB59-B41D-4EF6-8DAF-1662FCCB3BB3}" srcOrd="1" destOrd="0" presId="urn:microsoft.com/office/officeart/2005/8/layout/orgChart1"/>
    <dgm:cxn modelId="{B0B14CCD-C119-4BD4-9939-571C8DF69C78}" type="presOf" srcId="{5C3B8772-0E7E-4BBF-A31D-F22FF61563F1}" destId="{BFE51B28-6F4F-4D07-B564-5941BC6F66C1}" srcOrd="1" destOrd="0" presId="urn:microsoft.com/office/officeart/2005/8/layout/orgChart1"/>
    <dgm:cxn modelId="{CAF50ED0-16AC-4E76-9DB1-5671C4E308ED}" type="presOf" srcId="{31A1510F-0F64-4D2C-B6ED-91FE4D10A92A}" destId="{0F3C6ADF-4C45-46F0-9FB0-77AAD1565100}" srcOrd="1" destOrd="0" presId="urn:microsoft.com/office/officeart/2005/8/layout/orgChart1"/>
    <dgm:cxn modelId="{90E3CCD0-F3AB-43D1-81E7-6C352AA79016}" type="presOf" srcId="{BFFF4F5D-FDCC-4585-B1B9-71ED9210BE2A}" destId="{2B37572D-0887-49ED-BEE6-EC6431FADECE}" srcOrd="1" destOrd="0" presId="urn:microsoft.com/office/officeart/2005/8/layout/orgChart1"/>
    <dgm:cxn modelId="{286290D4-CD5B-45A3-BC06-A257BB267259}" type="presOf" srcId="{878614A6-BAE3-4041-971B-1A274CA4A421}" destId="{FBEB56F1-7AB0-4372-B387-9DB6417E7216}" srcOrd="0" destOrd="0" presId="urn:microsoft.com/office/officeart/2005/8/layout/orgChart1"/>
    <dgm:cxn modelId="{FE74C7E1-BA14-4068-AD57-BBAA026A0E4A}" type="presOf" srcId="{69E8383B-AA08-4540-B90F-02055205BB88}" destId="{33200C11-7CA0-49D7-A5E8-8E084652C52F}" srcOrd="1" destOrd="0" presId="urn:microsoft.com/office/officeart/2005/8/layout/orgChart1"/>
    <dgm:cxn modelId="{1D2CD1F0-2B50-4994-A4BA-9D4F9E83EF65}" type="presOf" srcId="{14F383F6-4CE5-44B1-9BA6-8ACD23B545E8}" destId="{973CE095-E447-4FA8-9A8B-447634C5B4DC}" srcOrd="0" destOrd="0" presId="urn:microsoft.com/office/officeart/2005/8/layout/orgChart1"/>
    <dgm:cxn modelId="{0E67FBFB-0651-4276-A75B-605E61A8CFF6}" type="presOf" srcId="{A3AC7190-038B-49FF-8FFC-EC9A2E8C0487}" destId="{6FDA454A-DEB9-48FB-8B36-EB6551F53DFE}" srcOrd="0" destOrd="0" presId="urn:microsoft.com/office/officeart/2005/8/layout/orgChart1"/>
    <dgm:cxn modelId="{95A775FF-8725-48C0-94EF-0DF969F091CE}" type="presOf" srcId="{0444DC95-F920-4A5E-987F-A35E89ABA469}" destId="{73684166-C5B2-48E6-8ECF-D4593AEFE99E}" srcOrd="0" destOrd="0" presId="urn:microsoft.com/office/officeart/2005/8/layout/orgChart1"/>
    <dgm:cxn modelId="{326D672F-4BF8-49ED-B1BD-AFDE817C9315}" type="presParOf" srcId="{8DAE179B-C185-4767-BF68-78A23B2BB13A}" destId="{C2FD831D-A6C8-4151-8EBC-5624056BE87D}" srcOrd="0" destOrd="0" presId="urn:microsoft.com/office/officeart/2005/8/layout/orgChart1"/>
    <dgm:cxn modelId="{5566B7C8-A4EE-407A-B988-FE0B26E6A451}" type="presParOf" srcId="{C2FD831D-A6C8-4151-8EBC-5624056BE87D}" destId="{18BFEFDE-6502-46FA-8382-F6A535BB1A31}" srcOrd="0" destOrd="0" presId="urn:microsoft.com/office/officeart/2005/8/layout/orgChart1"/>
    <dgm:cxn modelId="{0A5F7F97-1C87-4089-A6A3-AB816895C370}" type="presParOf" srcId="{18BFEFDE-6502-46FA-8382-F6A535BB1A31}" destId="{33B491AB-3F52-4C1A-A03B-6153ADB67412}" srcOrd="0" destOrd="0" presId="urn:microsoft.com/office/officeart/2005/8/layout/orgChart1"/>
    <dgm:cxn modelId="{807CA6A4-B46F-497F-B0EE-27D60B30FC6C}" type="presParOf" srcId="{18BFEFDE-6502-46FA-8382-F6A535BB1A31}" destId="{9B55575A-0694-473B-820A-855288785DDE}" srcOrd="1" destOrd="0" presId="urn:microsoft.com/office/officeart/2005/8/layout/orgChart1"/>
    <dgm:cxn modelId="{E6D30F20-B275-426F-A5D5-AEE9180E2B73}" type="presParOf" srcId="{C2FD831D-A6C8-4151-8EBC-5624056BE87D}" destId="{5CEBFE30-768C-4AAB-B0CB-0C49C20DCCE1}" srcOrd="1" destOrd="0" presId="urn:microsoft.com/office/officeart/2005/8/layout/orgChart1"/>
    <dgm:cxn modelId="{C647DCF8-1962-4569-87B5-1CB04FFBFBF8}" type="presParOf" srcId="{5CEBFE30-768C-4AAB-B0CB-0C49C20DCCE1}" destId="{B8912000-061D-44B4-8538-69A3E040E01A}" srcOrd="0" destOrd="0" presId="urn:microsoft.com/office/officeart/2005/8/layout/orgChart1"/>
    <dgm:cxn modelId="{E796A558-E3E5-4C40-B447-4EDBD64A41F3}" type="presParOf" srcId="{5CEBFE30-768C-4AAB-B0CB-0C49C20DCCE1}" destId="{7BAFFFE7-3310-4FE1-9CE2-1538FF3AF950}" srcOrd="1" destOrd="0" presId="urn:microsoft.com/office/officeart/2005/8/layout/orgChart1"/>
    <dgm:cxn modelId="{8E89F4C9-B287-483F-AF33-0B9FE6C27AF5}" type="presParOf" srcId="{7BAFFFE7-3310-4FE1-9CE2-1538FF3AF950}" destId="{675E43F7-AFCE-4142-A1AD-6B94AE220027}" srcOrd="0" destOrd="0" presId="urn:microsoft.com/office/officeart/2005/8/layout/orgChart1"/>
    <dgm:cxn modelId="{CD4F94E4-3CB8-485E-8D15-0413E816C88F}" type="presParOf" srcId="{675E43F7-AFCE-4142-A1AD-6B94AE220027}" destId="{21F2405E-6B28-4DB4-B8CB-01620B460A2C}" srcOrd="0" destOrd="0" presId="urn:microsoft.com/office/officeart/2005/8/layout/orgChart1"/>
    <dgm:cxn modelId="{13B49BC4-03FC-4FA5-B3F2-6F1B674766D4}" type="presParOf" srcId="{675E43F7-AFCE-4142-A1AD-6B94AE220027}" destId="{33200C11-7CA0-49D7-A5E8-8E084652C52F}" srcOrd="1" destOrd="0" presId="urn:microsoft.com/office/officeart/2005/8/layout/orgChart1"/>
    <dgm:cxn modelId="{525413B0-D2EA-401B-8457-8166C9B11F2C}" type="presParOf" srcId="{7BAFFFE7-3310-4FE1-9CE2-1538FF3AF950}" destId="{C37DB50A-C6F9-4319-8EBB-B95D366AA9ED}" srcOrd="1" destOrd="0" presId="urn:microsoft.com/office/officeart/2005/8/layout/orgChart1"/>
    <dgm:cxn modelId="{7DCB93C9-0185-4003-ADCE-EE3F1A941E7A}" type="presParOf" srcId="{C37DB50A-C6F9-4319-8EBB-B95D366AA9ED}" destId="{6FDA454A-DEB9-48FB-8B36-EB6551F53DFE}" srcOrd="0" destOrd="0" presId="urn:microsoft.com/office/officeart/2005/8/layout/orgChart1"/>
    <dgm:cxn modelId="{7A20AA11-77AE-4634-AD1E-830F10FEBAA3}" type="presParOf" srcId="{C37DB50A-C6F9-4319-8EBB-B95D366AA9ED}" destId="{F612263B-7752-4B64-A2E5-00D12784D537}" srcOrd="1" destOrd="0" presId="urn:microsoft.com/office/officeart/2005/8/layout/orgChart1"/>
    <dgm:cxn modelId="{4310B34A-3C9C-4AC2-9764-9AADA0123ED3}" type="presParOf" srcId="{F612263B-7752-4B64-A2E5-00D12784D537}" destId="{84B5F3FE-B00E-4ACA-A3DA-C1E210434255}" srcOrd="0" destOrd="0" presId="urn:microsoft.com/office/officeart/2005/8/layout/orgChart1"/>
    <dgm:cxn modelId="{CB7FACC3-B1BC-44EE-8C56-8219E1DBB2B1}" type="presParOf" srcId="{84B5F3FE-B00E-4ACA-A3DA-C1E210434255}" destId="{1AFAE6B2-A170-49DD-A4F1-52EBDF9ED317}" srcOrd="0" destOrd="0" presId="urn:microsoft.com/office/officeart/2005/8/layout/orgChart1"/>
    <dgm:cxn modelId="{16CEE89B-9305-490B-BDC8-D01E7DAAA5E3}" type="presParOf" srcId="{84B5F3FE-B00E-4ACA-A3DA-C1E210434255}" destId="{A5737234-2CDA-4529-8C77-A85D84696AD8}" srcOrd="1" destOrd="0" presId="urn:microsoft.com/office/officeart/2005/8/layout/orgChart1"/>
    <dgm:cxn modelId="{67BB6463-7DCC-404F-A0B9-F877C78232CF}" type="presParOf" srcId="{F612263B-7752-4B64-A2E5-00D12784D537}" destId="{C7BCB03A-D75D-4070-A7D2-7F3E84D5131C}" srcOrd="1" destOrd="0" presId="urn:microsoft.com/office/officeart/2005/8/layout/orgChart1"/>
    <dgm:cxn modelId="{E5583E1A-3215-4FA4-AF00-7D86C7FCAAD8}" type="presParOf" srcId="{F612263B-7752-4B64-A2E5-00D12784D537}" destId="{B046DCD1-851A-43A8-A2C0-B52459C6AEF4}" srcOrd="2" destOrd="0" presId="urn:microsoft.com/office/officeart/2005/8/layout/orgChart1"/>
    <dgm:cxn modelId="{B26DC593-5142-42E3-961E-C2CD05C1AF7B}" type="presParOf" srcId="{C37DB50A-C6F9-4319-8EBB-B95D366AA9ED}" destId="{89A28663-8D1A-4C7D-AACA-AD9393B25104}" srcOrd="2" destOrd="0" presId="urn:microsoft.com/office/officeart/2005/8/layout/orgChart1"/>
    <dgm:cxn modelId="{21B6A100-9D33-4E09-8D69-5974C971E3F8}" type="presParOf" srcId="{C37DB50A-C6F9-4319-8EBB-B95D366AA9ED}" destId="{1C407223-7A70-41A7-9928-C4454B5DC671}" srcOrd="3" destOrd="0" presId="urn:microsoft.com/office/officeart/2005/8/layout/orgChart1"/>
    <dgm:cxn modelId="{2C983B93-7DD2-4B47-9D33-F7C9FBED9172}" type="presParOf" srcId="{1C407223-7A70-41A7-9928-C4454B5DC671}" destId="{2ED40CB9-11C2-4CDD-A0BE-BBA1CC4ADBB2}" srcOrd="0" destOrd="0" presId="urn:microsoft.com/office/officeart/2005/8/layout/orgChart1"/>
    <dgm:cxn modelId="{160AC3AC-A263-46FA-892C-3CE971A16F56}" type="presParOf" srcId="{2ED40CB9-11C2-4CDD-A0BE-BBA1CC4ADBB2}" destId="{73684166-C5B2-48E6-8ECF-D4593AEFE99E}" srcOrd="0" destOrd="0" presId="urn:microsoft.com/office/officeart/2005/8/layout/orgChart1"/>
    <dgm:cxn modelId="{01457F8F-B99C-4FD5-BD61-405138F528F9}" type="presParOf" srcId="{2ED40CB9-11C2-4CDD-A0BE-BBA1CC4ADBB2}" destId="{36CDFC2C-3CB2-44C0-847B-93C4E7D2A2B1}" srcOrd="1" destOrd="0" presId="urn:microsoft.com/office/officeart/2005/8/layout/orgChart1"/>
    <dgm:cxn modelId="{9BB7B7C8-A92A-4127-8788-05AB3322D9D9}" type="presParOf" srcId="{1C407223-7A70-41A7-9928-C4454B5DC671}" destId="{7AC9513C-5FD2-4BB9-A294-CD83BE32ECDE}" srcOrd="1" destOrd="0" presId="urn:microsoft.com/office/officeart/2005/8/layout/orgChart1"/>
    <dgm:cxn modelId="{61C72BBD-9971-48AE-867F-507BD2127832}" type="presParOf" srcId="{1C407223-7A70-41A7-9928-C4454B5DC671}" destId="{1833E152-DF17-4EED-B9FD-9FD38437DEE1}" srcOrd="2" destOrd="0" presId="urn:microsoft.com/office/officeart/2005/8/layout/orgChart1"/>
    <dgm:cxn modelId="{F9CFC9A2-ACC1-461E-AD60-A1B8AB718408}" type="presParOf" srcId="{7BAFFFE7-3310-4FE1-9CE2-1538FF3AF950}" destId="{2EBB3D43-BB80-46F0-8E36-3C6597966702}" srcOrd="2" destOrd="0" presId="urn:microsoft.com/office/officeart/2005/8/layout/orgChart1"/>
    <dgm:cxn modelId="{327F9AF2-1C6C-4719-BA7F-CE7FCAEE2654}" type="presParOf" srcId="{5CEBFE30-768C-4AAB-B0CB-0C49C20DCCE1}" destId="{C87829BF-7448-4502-A34E-0C480A52D822}" srcOrd="2" destOrd="0" presId="urn:microsoft.com/office/officeart/2005/8/layout/orgChart1"/>
    <dgm:cxn modelId="{2D6E885B-5DFB-4034-991F-761E1B87AB22}" type="presParOf" srcId="{5CEBFE30-768C-4AAB-B0CB-0C49C20DCCE1}" destId="{2B3974FF-EE8E-433A-9DA1-371A68BF99D5}" srcOrd="3" destOrd="0" presId="urn:microsoft.com/office/officeart/2005/8/layout/orgChart1"/>
    <dgm:cxn modelId="{96D5D1DB-21C0-4C8F-A2AC-482C40161C75}" type="presParOf" srcId="{2B3974FF-EE8E-433A-9DA1-371A68BF99D5}" destId="{A43CFFFE-7BC5-4B15-80C9-97ED0E0A9A09}" srcOrd="0" destOrd="0" presId="urn:microsoft.com/office/officeart/2005/8/layout/orgChart1"/>
    <dgm:cxn modelId="{E1427F6F-3866-40A0-ABBD-1DE71DBA7570}" type="presParOf" srcId="{A43CFFFE-7BC5-4B15-80C9-97ED0E0A9A09}" destId="{1921D080-1D49-4EB7-81C7-F2D56804E4C4}" srcOrd="0" destOrd="0" presId="urn:microsoft.com/office/officeart/2005/8/layout/orgChart1"/>
    <dgm:cxn modelId="{10841DD0-C936-4BD0-ABBB-0D21B64D7E5C}" type="presParOf" srcId="{A43CFFFE-7BC5-4B15-80C9-97ED0E0A9A09}" destId="{C28B7346-95FB-4CED-9A60-8E358A3980A0}" srcOrd="1" destOrd="0" presId="urn:microsoft.com/office/officeart/2005/8/layout/orgChart1"/>
    <dgm:cxn modelId="{7A783F36-7649-4827-9084-6AFB754C42DE}" type="presParOf" srcId="{2B3974FF-EE8E-433A-9DA1-371A68BF99D5}" destId="{614313A6-1BD2-4831-AF51-59DE3186C85F}" srcOrd="1" destOrd="0" presId="urn:microsoft.com/office/officeart/2005/8/layout/orgChart1"/>
    <dgm:cxn modelId="{F50DEEE4-9013-4B4C-AB3F-F32854E5D607}" type="presParOf" srcId="{614313A6-1BD2-4831-AF51-59DE3186C85F}" destId="{FBEB56F1-7AB0-4372-B387-9DB6417E7216}" srcOrd="0" destOrd="0" presId="urn:microsoft.com/office/officeart/2005/8/layout/orgChart1"/>
    <dgm:cxn modelId="{6387EFD5-DCAB-4475-88B0-92DF57FA8B68}" type="presParOf" srcId="{614313A6-1BD2-4831-AF51-59DE3186C85F}" destId="{F0CBBD1E-AFF0-498F-B28C-BEDB407CD001}" srcOrd="1" destOrd="0" presId="urn:microsoft.com/office/officeart/2005/8/layout/orgChart1"/>
    <dgm:cxn modelId="{3D1833C4-A754-4006-80E4-5641DFBD2988}" type="presParOf" srcId="{F0CBBD1E-AFF0-498F-B28C-BEDB407CD001}" destId="{48786F53-970C-4E14-BAD6-4B47F2AB6093}" srcOrd="0" destOrd="0" presId="urn:microsoft.com/office/officeart/2005/8/layout/orgChart1"/>
    <dgm:cxn modelId="{81CA05BA-BADC-40F9-965F-4339C77B0580}" type="presParOf" srcId="{48786F53-970C-4E14-BAD6-4B47F2AB6093}" destId="{3F42C58A-BF10-4F4F-A608-438D148EB91D}" srcOrd="0" destOrd="0" presId="urn:microsoft.com/office/officeart/2005/8/layout/orgChart1"/>
    <dgm:cxn modelId="{80D207BA-85F6-4493-83E9-D81234B9E606}" type="presParOf" srcId="{48786F53-970C-4E14-BAD6-4B47F2AB6093}" destId="{2B37572D-0887-49ED-BEE6-EC6431FADECE}" srcOrd="1" destOrd="0" presId="urn:microsoft.com/office/officeart/2005/8/layout/orgChart1"/>
    <dgm:cxn modelId="{7E6A96BD-1317-49BA-82A1-F694FD85F81E}" type="presParOf" srcId="{F0CBBD1E-AFF0-498F-B28C-BEDB407CD001}" destId="{EBDC69B9-9A84-4F23-A793-BC3661A108D9}" srcOrd="1" destOrd="0" presId="urn:microsoft.com/office/officeart/2005/8/layout/orgChart1"/>
    <dgm:cxn modelId="{3583DEF7-81B2-4CED-A307-E9A33237EF5E}" type="presParOf" srcId="{F0CBBD1E-AFF0-498F-B28C-BEDB407CD001}" destId="{8E4FF365-A5DF-45AB-8C01-EA4CEC5242AF}" srcOrd="2" destOrd="0" presId="urn:microsoft.com/office/officeart/2005/8/layout/orgChart1"/>
    <dgm:cxn modelId="{6D7421EF-FF94-4ED3-B491-6F6C7EB127DF}" type="presParOf" srcId="{614313A6-1BD2-4831-AF51-59DE3186C85F}" destId="{FF3122FB-2EF1-45FE-91C0-910AF38F8BDC}" srcOrd="2" destOrd="0" presId="urn:microsoft.com/office/officeart/2005/8/layout/orgChart1"/>
    <dgm:cxn modelId="{4EF6E843-480A-4D64-B3A0-AB5B8E0150DC}" type="presParOf" srcId="{614313A6-1BD2-4831-AF51-59DE3186C85F}" destId="{DA8DF13E-EDB3-49CD-85C3-2EA310A95FAF}" srcOrd="3" destOrd="0" presId="urn:microsoft.com/office/officeart/2005/8/layout/orgChart1"/>
    <dgm:cxn modelId="{43E4BE58-F187-4904-B14F-EA6971C126B5}" type="presParOf" srcId="{DA8DF13E-EDB3-49CD-85C3-2EA310A95FAF}" destId="{70B09BA2-17C1-45C2-8263-7B72BAABEB6C}" srcOrd="0" destOrd="0" presId="urn:microsoft.com/office/officeart/2005/8/layout/orgChart1"/>
    <dgm:cxn modelId="{049F884A-18F5-41B7-9DE0-B50661FBCE1F}" type="presParOf" srcId="{70B09BA2-17C1-45C2-8263-7B72BAABEB6C}" destId="{7D05DDE0-6402-43AA-B233-8528E1A66148}" srcOrd="0" destOrd="0" presId="urn:microsoft.com/office/officeart/2005/8/layout/orgChart1"/>
    <dgm:cxn modelId="{49E22796-88F8-499E-9714-A9061E6593F9}" type="presParOf" srcId="{70B09BA2-17C1-45C2-8263-7B72BAABEB6C}" destId="{BFE51B28-6F4F-4D07-B564-5941BC6F66C1}" srcOrd="1" destOrd="0" presId="urn:microsoft.com/office/officeart/2005/8/layout/orgChart1"/>
    <dgm:cxn modelId="{B5B457E0-65BE-46FA-AACE-BFD06829EEA7}" type="presParOf" srcId="{DA8DF13E-EDB3-49CD-85C3-2EA310A95FAF}" destId="{D96E8CED-263C-4842-9A2A-04F119F0155A}" srcOrd="1" destOrd="0" presId="urn:microsoft.com/office/officeart/2005/8/layout/orgChart1"/>
    <dgm:cxn modelId="{ACB3A0D1-1B9E-4F03-8E07-70FB317B7727}" type="presParOf" srcId="{DA8DF13E-EDB3-49CD-85C3-2EA310A95FAF}" destId="{609C2E3F-51D6-4125-9D50-3765B169CC16}" srcOrd="2" destOrd="0" presId="urn:microsoft.com/office/officeart/2005/8/layout/orgChart1"/>
    <dgm:cxn modelId="{5E94E0C4-A5F4-44CD-AA87-FA248EB636CD}" type="presParOf" srcId="{614313A6-1BD2-4831-AF51-59DE3186C85F}" destId="{055EEF4A-348D-46AF-BB51-AD8D46ED05B7}" srcOrd="4" destOrd="0" presId="urn:microsoft.com/office/officeart/2005/8/layout/orgChart1"/>
    <dgm:cxn modelId="{42241D68-3D03-4E66-B6A5-62E1945F4416}" type="presParOf" srcId="{614313A6-1BD2-4831-AF51-59DE3186C85F}" destId="{2485A698-9FC1-41C0-B697-A20E98DCE749}" srcOrd="5" destOrd="0" presId="urn:microsoft.com/office/officeart/2005/8/layout/orgChart1"/>
    <dgm:cxn modelId="{CAB6533A-826A-495D-9201-BA907D984F5F}" type="presParOf" srcId="{2485A698-9FC1-41C0-B697-A20E98DCE749}" destId="{B78424CC-FC21-4307-9575-895E44DF168F}" srcOrd="0" destOrd="0" presId="urn:microsoft.com/office/officeart/2005/8/layout/orgChart1"/>
    <dgm:cxn modelId="{007DD8EC-22C3-4E39-9078-0D5F1D1253CC}" type="presParOf" srcId="{B78424CC-FC21-4307-9575-895E44DF168F}" destId="{973CE095-E447-4FA8-9A8B-447634C5B4DC}" srcOrd="0" destOrd="0" presId="urn:microsoft.com/office/officeart/2005/8/layout/orgChart1"/>
    <dgm:cxn modelId="{06017B0A-15FB-40AC-8826-7B257BE62797}" type="presParOf" srcId="{B78424CC-FC21-4307-9575-895E44DF168F}" destId="{CECE7BE7-32BA-418E-9851-4575CC15432B}" srcOrd="1" destOrd="0" presId="urn:microsoft.com/office/officeart/2005/8/layout/orgChart1"/>
    <dgm:cxn modelId="{850B1A0F-E298-4964-AFF2-47F3CE358520}" type="presParOf" srcId="{2485A698-9FC1-41C0-B697-A20E98DCE749}" destId="{37BC7B8E-CE2E-45DF-BBD1-0892212CAF46}" srcOrd="1" destOrd="0" presId="urn:microsoft.com/office/officeart/2005/8/layout/orgChart1"/>
    <dgm:cxn modelId="{10E4CCBD-F2EB-46DB-8050-537D764458D9}" type="presParOf" srcId="{2485A698-9FC1-41C0-B697-A20E98DCE749}" destId="{44F575FC-2BEF-419F-A729-2C51EDAE2EB6}" srcOrd="2" destOrd="0" presId="urn:microsoft.com/office/officeart/2005/8/layout/orgChart1"/>
    <dgm:cxn modelId="{ABD9E74D-D521-4F70-A0C0-90F713367F2E}" type="presParOf" srcId="{2B3974FF-EE8E-433A-9DA1-371A68BF99D5}" destId="{BCEE8DD2-F15E-4E03-BF22-B25AA51EF67C}" srcOrd="2" destOrd="0" presId="urn:microsoft.com/office/officeart/2005/8/layout/orgChart1"/>
    <dgm:cxn modelId="{6C079110-C578-4C00-9181-9520D4B1CD41}" type="presParOf" srcId="{5CEBFE30-768C-4AAB-B0CB-0C49C20DCCE1}" destId="{A1DE16CA-8DDB-4A3C-AD29-9E76D7297105}" srcOrd="4" destOrd="0" presId="urn:microsoft.com/office/officeart/2005/8/layout/orgChart1"/>
    <dgm:cxn modelId="{E2E76DBD-F47F-4B4B-A798-493CE3BB87D6}" type="presParOf" srcId="{5CEBFE30-768C-4AAB-B0CB-0C49C20DCCE1}" destId="{7EA2709E-F172-4B3B-A765-4C0D8531B449}" srcOrd="5" destOrd="0" presId="urn:microsoft.com/office/officeart/2005/8/layout/orgChart1"/>
    <dgm:cxn modelId="{700B3B6B-AD92-4070-AEF7-3C2EDB47DF55}" type="presParOf" srcId="{7EA2709E-F172-4B3B-A765-4C0D8531B449}" destId="{3E60407F-1864-40EA-93B3-3DC5D3E30192}" srcOrd="0" destOrd="0" presId="urn:microsoft.com/office/officeart/2005/8/layout/orgChart1"/>
    <dgm:cxn modelId="{C86B1863-6F93-4283-AC72-0E5BADA15782}" type="presParOf" srcId="{3E60407F-1864-40EA-93B3-3DC5D3E30192}" destId="{AF357AFB-7B87-41D5-AE8B-A0DB64E8E492}" srcOrd="0" destOrd="0" presId="urn:microsoft.com/office/officeart/2005/8/layout/orgChart1"/>
    <dgm:cxn modelId="{C8F0278A-6BA8-42D8-A70E-D848E61D1A27}" type="presParOf" srcId="{3E60407F-1864-40EA-93B3-3DC5D3E30192}" destId="{A617EB59-B41D-4EF6-8DAF-1662FCCB3BB3}" srcOrd="1" destOrd="0" presId="urn:microsoft.com/office/officeart/2005/8/layout/orgChart1"/>
    <dgm:cxn modelId="{0C8EA447-D5A5-4991-BF72-E520D57B25E8}" type="presParOf" srcId="{7EA2709E-F172-4B3B-A765-4C0D8531B449}" destId="{EEB8384B-14AE-4EEA-936C-B573A840149A}" srcOrd="1" destOrd="0" presId="urn:microsoft.com/office/officeart/2005/8/layout/orgChart1"/>
    <dgm:cxn modelId="{C4E94FF8-E268-4836-A801-9E98596632B6}" type="presParOf" srcId="{EEB8384B-14AE-4EEA-936C-B573A840149A}" destId="{92FBC65B-7270-48BA-99DD-7ED23235EC32}" srcOrd="0" destOrd="0" presId="urn:microsoft.com/office/officeart/2005/8/layout/orgChart1"/>
    <dgm:cxn modelId="{EA3FD1ED-7AD9-49A4-9510-EA7D0A03FD4A}" type="presParOf" srcId="{EEB8384B-14AE-4EEA-936C-B573A840149A}" destId="{FB8C4307-38F5-4B97-918D-EA1FBCC70942}" srcOrd="1" destOrd="0" presId="urn:microsoft.com/office/officeart/2005/8/layout/orgChart1"/>
    <dgm:cxn modelId="{CA959AA3-A7FC-4792-8210-D0AF5A2FFCFB}" type="presParOf" srcId="{FB8C4307-38F5-4B97-918D-EA1FBCC70942}" destId="{2C377128-09FE-419A-A253-3647409D54FE}" srcOrd="0" destOrd="0" presId="urn:microsoft.com/office/officeart/2005/8/layout/orgChart1"/>
    <dgm:cxn modelId="{2ADF2F8E-DEF8-43C9-999D-B8682AB16E71}" type="presParOf" srcId="{2C377128-09FE-419A-A253-3647409D54FE}" destId="{0BC82615-5942-47C4-BEA0-92037FB7108B}" srcOrd="0" destOrd="0" presId="urn:microsoft.com/office/officeart/2005/8/layout/orgChart1"/>
    <dgm:cxn modelId="{5430C94E-8AF6-4A9A-A79F-BC3312715198}" type="presParOf" srcId="{2C377128-09FE-419A-A253-3647409D54FE}" destId="{0F3C6ADF-4C45-46F0-9FB0-77AAD1565100}" srcOrd="1" destOrd="0" presId="urn:microsoft.com/office/officeart/2005/8/layout/orgChart1"/>
    <dgm:cxn modelId="{150CD944-8FEF-4CAF-B9D6-D5439A4B4EAF}" type="presParOf" srcId="{FB8C4307-38F5-4B97-918D-EA1FBCC70942}" destId="{8A023303-CAE4-42B4-975C-0499F40A67AB}" srcOrd="1" destOrd="0" presId="urn:microsoft.com/office/officeart/2005/8/layout/orgChart1"/>
    <dgm:cxn modelId="{D4A757F4-90D0-4873-9C76-F24A70AC5149}" type="presParOf" srcId="{FB8C4307-38F5-4B97-918D-EA1FBCC70942}" destId="{3BC24967-145F-40DA-8B52-922696F7AAE9}" srcOrd="2" destOrd="0" presId="urn:microsoft.com/office/officeart/2005/8/layout/orgChart1"/>
    <dgm:cxn modelId="{3B6C2E12-CC32-4983-9ABF-947A67339BD0}" type="presParOf" srcId="{EEB8384B-14AE-4EEA-936C-B573A840149A}" destId="{1B685EC3-4BC3-482F-A837-6BD53E422884}" srcOrd="2" destOrd="0" presId="urn:microsoft.com/office/officeart/2005/8/layout/orgChart1"/>
    <dgm:cxn modelId="{6DD79B25-EEBA-42F6-9405-CEBF7CFAC05C}" type="presParOf" srcId="{EEB8384B-14AE-4EEA-936C-B573A840149A}" destId="{F891771C-1FC9-424A-B9FD-3F91112B6849}" srcOrd="3" destOrd="0" presId="urn:microsoft.com/office/officeart/2005/8/layout/orgChart1"/>
    <dgm:cxn modelId="{C9B45AC1-3A83-4866-A785-CD25BF9B7BB7}" type="presParOf" srcId="{F891771C-1FC9-424A-B9FD-3F91112B6849}" destId="{F5AD222C-0B04-40EE-AD65-7E600F2BB30B}" srcOrd="0" destOrd="0" presId="urn:microsoft.com/office/officeart/2005/8/layout/orgChart1"/>
    <dgm:cxn modelId="{71E6E775-3C6E-4836-BAA6-B189366C8173}" type="presParOf" srcId="{F5AD222C-0B04-40EE-AD65-7E600F2BB30B}" destId="{ECAABE47-162E-4204-9CA1-CDB81B006CA1}" srcOrd="0" destOrd="0" presId="urn:microsoft.com/office/officeart/2005/8/layout/orgChart1"/>
    <dgm:cxn modelId="{57D9DE7A-E0CF-4C16-941B-5E5982662BC3}" type="presParOf" srcId="{F5AD222C-0B04-40EE-AD65-7E600F2BB30B}" destId="{7686A2A7-6F17-426E-A447-65D73DA63266}" srcOrd="1" destOrd="0" presId="urn:microsoft.com/office/officeart/2005/8/layout/orgChart1"/>
    <dgm:cxn modelId="{BE32175A-9D1E-4A3C-B681-EBF2CBF67D4C}" type="presParOf" srcId="{F891771C-1FC9-424A-B9FD-3F91112B6849}" destId="{58982CAC-927F-4E01-81B9-C2EFD6F34606}" srcOrd="1" destOrd="0" presId="urn:microsoft.com/office/officeart/2005/8/layout/orgChart1"/>
    <dgm:cxn modelId="{A395A3AE-5CE0-418E-B46D-4BEA9561D207}" type="presParOf" srcId="{F891771C-1FC9-424A-B9FD-3F91112B6849}" destId="{4CACE551-94BE-4DF0-95E1-1CCD25D4DDD6}" srcOrd="2" destOrd="0" presId="urn:microsoft.com/office/officeart/2005/8/layout/orgChart1"/>
    <dgm:cxn modelId="{092145A1-B959-4B68-BB6F-E9EAEF528F71}" type="presParOf" srcId="{EEB8384B-14AE-4EEA-936C-B573A840149A}" destId="{F0DE2DF1-A4E6-46BA-B643-992F875F1D8C}" srcOrd="4" destOrd="0" presId="urn:microsoft.com/office/officeart/2005/8/layout/orgChart1"/>
    <dgm:cxn modelId="{31F72D45-5C01-431E-998D-AA47B93CE759}" type="presParOf" srcId="{EEB8384B-14AE-4EEA-936C-B573A840149A}" destId="{EE671E1C-1D94-4577-A270-9DF8C8A937A3}" srcOrd="5" destOrd="0" presId="urn:microsoft.com/office/officeart/2005/8/layout/orgChart1"/>
    <dgm:cxn modelId="{92204AE1-2184-46D9-94F4-F8D4FB5A4C9A}" type="presParOf" srcId="{EE671E1C-1D94-4577-A270-9DF8C8A937A3}" destId="{B4EA9641-2EB4-4C1A-85D4-BD0971ADCEC7}" srcOrd="0" destOrd="0" presId="urn:microsoft.com/office/officeart/2005/8/layout/orgChart1"/>
    <dgm:cxn modelId="{C9361390-88DF-4AEE-BF16-ED037C11A4E8}" type="presParOf" srcId="{B4EA9641-2EB4-4C1A-85D4-BD0971ADCEC7}" destId="{FCEFFA41-DE7C-4087-AAB1-CE80F869916C}" srcOrd="0" destOrd="0" presId="urn:microsoft.com/office/officeart/2005/8/layout/orgChart1"/>
    <dgm:cxn modelId="{AE80C922-2E83-44EB-81F3-2B8A7F3E5A3A}" type="presParOf" srcId="{B4EA9641-2EB4-4C1A-85D4-BD0971ADCEC7}" destId="{39F00860-ABC6-4FE5-97B5-FB70D2497395}" srcOrd="1" destOrd="0" presId="urn:microsoft.com/office/officeart/2005/8/layout/orgChart1"/>
    <dgm:cxn modelId="{933E4315-719E-4ACD-9AA7-E1AF74BC9566}" type="presParOf" srcId="{EE671E1C-1D94-4577-A270-9DF8C8A937A3}" destId="{6D4B00F9-9D4F-423F-BCE5-50AA3B2C346B}" srcOrd="1" destOrd="0" presId="urn:microsoft.com/office/officeart/2005/8/layout/orgChart1"/>
    <dgm:cxn modelId="{74B45797-DC28-429F-B43A-03BDA4310A2C}" type="presParOf" srcId="{EE671E1C-1D94-4577-A270-9DF8C8A937A3}" destId="{31A2AF8E-8DC9-4591-A3DB-B1B035477DD7}" srcOrd="2" destOrd="0" presId="urn:microsoft.com/office/officeart/2005/8/layout/orgChart1"/>
    <dgm:cxn modelId="{967229F2-7825-4F29-A9A9-2B5C7BC938BF}" type="presParOf" srcId="{7EA2709E-F172-4B3B-A765-4C0D8531B449}" destId="{85F82359-A3D2-483E-B452-57FD5761F024}" srcOrd="2" destOrd="0" presId="urn:microsoft.com/office/officeart/2005/8/layout/orgChart1"/>
    <dgm:cxn modelId="{C76C0A08-7B74-4E28-8755-19BD36828FE7}" type="presParOf" srcId="{C2FD831D-A6C8-4151-8EBC-5624056BE87D}" destId="{038E48EA-5A0D-4376-8B09-47671EF021D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8693D37-8B92-45C8-9DA3-1E7D3D2CADCC}" type="doc">
      <dgm:prSet loTypeId="urn:microsoft.com/office/officeart/2008/layout/BendingPictureCaptionList" loCatId="picture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B076FBA8-5392-43F3-8729-97D6EA05DC31}">
      <dgm:prSet phldrT="[Texto]"/>
      <dgm:spPr/>
      <dgm:t>
        <a:bodyPr/>
        <a:lstStyle/>
        <a:p>
          <a:r>
            <a:rPr lang="es-CO" dirty="0"/>
            <a:t>Lider administrativo</a:t>
          </a:r>
        </a:p>
      </dgm:t>
    </dgm:pt>
    <dgm:pt modelId="{B1D47468-701A-4992-8A72-089F6A9D7CC6}" type="parTrans" cxnId="{6EC69A1C-7DAA-4AE4-BB0A-E0BFC4EA4AF0}">
      <dgm:prSet/>
      <dgm:spPr/>
      <dgm:t>
        <a:bodyPr/>
        <a:lstStyle/>
        <a:p>
          <a:endParaRPr lang="es-CO"/>
        </a:p>
      </dgm:t>
    </dgm:pt>
    <dgm:pt modelId="{EA566E77-7623-4C43-A6CF-E88F42777185}" type="sibTrans" cxnId="{6EC69A1C-7DAA-4AE4-BB0A-E0BFC4EA4AF0}">
      <dgm:prSet/>
      <dgm:spPr/>
      <dgm:t>
        <a:bodyPr/>
        <a:lstStyle/>
        <a:p>
          <a:endParaRPr lang="es-CO"/>
        </a:p>
      </dgm:t>
    </dgm:pt>
    <dgm:pt modelId="{78510859-6330-4856-AA95-B7B940532475}">
      <dgm:prSet phldrT="[Texto]"/>
      <dgm:spPr/>
      <dgm:t>
        <a:bodyPr/>
        <a:lstStyle/>
        <a:p>
          <a:r>
            <a:rPr lang="es-CO" b="0" dirty="0"/>
            <a:t>Líder financiero</a:t>
          </a:r>
          <a:r>
            <a:rPr lang="es-CO" b="1" dirty="0"/>
            <a:t>	</a:t>
          </a:r>
          <a:endParaRPr lang="es-CO" dirty="0"/>
        </a:p>
      </dgm:t>
    </dgm:pt>
    <dgm:pt modelId="{6D3B3DE8-B51A-4FBC-99E6-B00CCCA1AF02}" type="parTrans" cxnId="{0360B162-128E-464F-ACDB-9CEE8052B41B}">
      <dgm:prSet/>
      <dgm:spPr/>
      <dgm:t>
        <a:bodyPr/>
        <a:lstStyle/>
        <a:p>
          <a:endParaRPr lang="es-CO"/>
        </a:p>
      </dgm:t>
    </dgm:pt>
    <dgm:pt modelId="{D704C57D-9174-4967-84E0-E9403ACDCD9D}" type="sibTrans" cxnId="{0360B162-128E-464F-ACDB-9CEE8052B41B}">
      <dgm:prSet/>
      <dgm:spPr/>
      <dgm:t>
        <a:bodyPr/>
        <a:lstStyle/>
        <a:p>
          <a:endParaRPr lang="es-CO"/>
        </a:p>
      </dgm:t>
    </dgm:pt>
    <dgm:pt modelId="{F689B45D-1DDC-4F27-BFB2-8204A9E5A581}">
      <dgm:prSet phldrT="[Texto]"/>
      <dgm:spPr/>
      <dgm:t>
        <a:bodyPr/>
        <a:lstStyle/>
        <a:p>
          <a:r>
            <a:rPr lang="es-CO" b="0" dirty="0"/>
            <a:t>Líder comercial</a:t>
          </a:r>
        </a:p>
      </dgm:t>
    </dgm:pt>
    <dgm:pt modelId="{A730DDFC-346A-4F9B-9291-7874BAAF360A}" type="parTrans" cxnId="{ED4D35D0-A6A0-45A3-8ACD-F5A36D1E89C3}">
      <dgm:prSet/>
      <dgm:spPr/>
      <dgm:t>
        <a:bodyPr/>
        <a:lstStyle/>
        <a:p>
          <a:endParaRPr lang="es-CO"/>
        </a:p>
      </dgm:t>
    </dgm:pt>
    <dgm:pt modelId="{224C7D10-66A3-4868-A720-47556F3BA56D}" type="sibTrans" cxnId="{ED4D35D0-A6A0-45A3-8ACD-F5A36D1E89C3}">
      <dgm:prSet/>
      <dgm:spPr/>
      <dgm:t>
        <a:bodyPr/>
        <a:lstStyle/>
        <a:p>
          <a:endParaRPr lang="es-CO"/>
        </a:p>
      </dgm:t>
    </dgm:pt>
    <dgm:pt modelId="{CCDB5DF2-71BF-4A71-B4E4-E9A7DE435E46}">
      <dgm:prSet/>
      <dgm:spPr/>
      <dgm:t>
        <a:bodyPr/>
        <a:lstStyle/>
        <a:p>
          <a:r>
            <a:rPr lang="es-CO"/>
            <a:t>Asesoria de programacion</a:t>
          </a:r>
        </a:p>
      </dgm:t>
    </dgm:pt>
    <dgm:pt modelId="{7240E45B-0439-4466-8DF4-8C69D42C93E1}" type="parTrans" cxnId="{A2B2C58C-FC60-4402-A068-43E609C388EC}">
      <dgm:prSet/>
      <dgm:spPr/>
      <dgm:t>
        <a:bodyPr/>
        <a:lstStyle/>
        <a:p>
          <a:endParaRPr lang="es-CO"/>
        </a:p>
      </dgm:t>
    </dgm:pt>
    <dgm:pt modelId="{891FFF15-9354-4270-84A8-4936460B7892}" type="sibTrans" cxnId="{A2B2C58C-FC60-4402-A068-43E609C388EC}">
      <dgm:prSet/>
      <dgm:spPr/>
      <dgm:t>
        <a:bodyPr/>
        <a:lstStyle/>
        <a:p>
          <a:endParaRPr lang="es-CO"/>
        </a:p>
      </dgm:t>
    </dgm:pt>
    <dgm:pt modelId="{925C4D7D-4EE6-4982-AADA-70039F9A390F}">
      <dgm:prSet/>
      <dgm:spPr/>
      <dgm:t>
        <a:bodyPr/>
        <a:lstStyle/>
        <a:p>
          <a:r>
            <a:rPr lang="es-CO"/>
            <a:t>Asesoria contable</a:t>
          </a:r>
        </a:p>
      </dgm:t>
    </dgm:pt>
    <dgm:pt modelId="{AFC485E2-A62F-4F72-8748-35A66CD879B6}" type="parTrans" cxnId="{4DBA4673-C4D4-4046-BF22-EAAED0D1F0D1}">
      <dgm:prSet/>
      <dgm:spPr/>
      <dgm:t>
        <a:bodyPr/>
        <a:lstStyle/>
        <a:p>
          <a:endParaRPr lang="es-CO"/>
        </a:p>
      </dgm:t>
    </dgm:pt>
    <dgm:pt modelId="{2C4946AC-1297-4EBC-9247-95F11562551E}" type="sibTrans" cxnId="{4DBA4673-C4D4-4046-BF22-EAAED0D1F0D1}">
      <dgm:prSet/>
      <dgm:spPr/>
      <dgm:t>
        <a:bodyPr/>
        <a:lstStyle/>
        <a:p>
          <a:endParaRPr lang="es-CO"/>
        </a:p>
      </dgm:t>
    </dgm:pt>
    <dgm:pt modelId="{35A16320-CEC3-4556-874C-450A29A9DF8C}">
      <dgm:prSet/>
      <dgm:spPr/>
      <dgm:t>
        <a:bodyPr/>
        <a:lstStyle/>
        <a:p>
          <a:r>
            <a:rPr lang="es-CO"/>
            <a:t>Equipo de cuentas medicas</a:t>
          </a:r>
        </a:p>
      </dgm:t>
    </dgm:pt>
    <dgm:pt modelId="{E926BD1C-5149-41B3-AC9B-BD6B956C9C4C}" type="parTrans" cxnId="{8CC911E4-287E-48AB-96C2-59734838441D}">
      <dgm:prSet/>
      <dgm:spPr/>
      <dgm:t>
        <a:bodyPr/>
        <a:lstStyle/>
        <a:p>
          <a:endParaRPr lang="es-CO"/>
        </a:p>
      </dgm:t>
    </dgm:pt>
    <dgm:pt modelId="{A6631516-D95C-4558-9613-703FFE72035E}" type="sibTrans" cxnId="{8CC911E4-287E-48AB-96C2-59734838441D}">
      <dgm:prSet/>
      <dgm:spPr/>
      <dgm:t>
        <a:bodyPr/>
        <a:lstStyle/>
        <a:p>
          <a:endParaRPr lang="es-CO"/>
        </a:p>
      </dgm:t>
    </dgm:pt>
    <dgm:pt modelId="{AB3408D0-15C9-40EE-AFEE-D04A35F63A81}">
      <dgm:prSet/>
      <dgm:spPr/>
      <dgm:t>
        <a:bodyPr/>
        <a:lstStyle/>
        <a:p>
          <a:r>
            <a:rPr lang="es-CO"/>
            <a:t>Equipo de cartera </a:t>
          </a:r>
        </a:p>
      </dgm:t>
    </dgm:pt>
    <dgm:pt modelId="{E219DA5D-24DB-4E65-B74C-8E07BAAFABA1}" type="parTrans" cxnId="{A88F3991-4576-4C65-9F4A-594906686A9D}">
      <dgm:prSet/>
      <dgm:spPr/>
      <dgm:t>
        <a:bodyPr/>
        <a:lstStyle/>
        <a:p>
          <a:endParaRPr lang="es-CO"/>
        </a:p>
      </dgm:t>
    </dgm:pt>
    <dgm:pt modelId="{EDC6BCBE-15D2-4FD6-833B-3CAB9968D6DC}" type="sibTrans" cxnId="{A88F3991-4576-4C65-9F4A-594906686A9D}">
      <dgm:prSet/>
      <dgm:spPr/>
      <dgm:t>
        <a:bodyPr/>
        <a:lstStyle/>
        <a:p>
          <a:endParaRPr lang="es-CO"/>
        </a:p>
      </dgm:t>
    </dgm:pt>
    <dgm:pt modelId="{6B6525DC-3938-4555-BA79-C7AAB519E74F}">
      <dgm:prSet/>
      <dgm:spPr/>
      <dgm:t>
        <a:bodyPr/>
        <a:lstStyle/>
        <a:p>
          <a:r>
            <a:rPr lang="es-CO"/>
            <a:t>Equipo de marketing y ventas</a:t>
          </a:r>
        </a:p>
      </dgm:t>
    </dgm:pt>
    <dgm:pt modelId="{C67934AB-C661-423F-A4B3-4AB60E742340}" type="parTrans" cxnId="{40935FF9-AEC0-4F0D-9B2D-166F1B8EBC7E}">
      <dgm:prSet/>
      <dgm:spPr/>
      <dgm:t>
        <a:bodyPr/>
        <a:lstStyle/>
        <a:p>
          <a:endParaRPr lang="es-CO"/>
        </a:p>
      </dgm:t>
    </dgm:pt>
    <dgm:pt modelId="{937B0D31-49FD-4EB0-8701-F48DE74C787B}" type="sibTrans" cxnId="{40935FF9-AEC0-4F0D-9B2D-166F1B8EBC7E}">
      <dgm:prSet/>
      <dgm:spPr/>
      <dgm:t>
        <a:bodyPr/>
        <a:lstStyle/>
        <a:p>
          <a:endParaRPr lang="es-CO"/>
        </a:p>
      </dgm:t>
    </dgm:pt>
    <dgm:pt modelId="{04EBF25B-34F4-410F-A5DF-18BB68C51C82}" type="pres">
      <dgm:prSet presAssocID="{F8693D37-8B92-45C8-9DA3-1E7D3D2CADCC}" presName="Name0" presStyleCnt="0">
        <dgm:presLayoutVars>
          <dgm:dir/>
          <dgm:resizeHandles val="exact"/>
        </dgm:presLayoutVars>
      </dgm:prSet>
      <dgm:spPr/>
    </dgm:pt>
    <dgm:pt modelId="{1C96FA19-96F7-4786-A0F5-908CFEC8BB4D}" type="pres">
      <dgm:prSet presAssocID="{B076FBA8-5392-43F3-8729-97D6EA05DC31}" presName="composite" presStyleCnt="0"/>
      <dgm:spPr/>
    </dgm:pt>
    <dgm:pt modelId="{B0ACF6E3-6B23-4583-9C27-54F847E3D0B4}" type="pres">
      <dgm:prSet presAssocID="{B076FBA8-5392-43F3-8729-97D6EA05DC31}" presName="rect1" presStyleLbl="bgImgPlace1" presStyleIdx="0" presStyleCnt="5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</dgm:spPr>
    </dgm:pt>
    <dgm:pt modelId="{7F1080EC-E96B-4DFF-9783-6F61E0B546DC}" type="pres">
      <dgm:prSet presAssocID="{B076FBA8-5392-43F3-8729-97D6EA05DC31}" presName="wedgeRectCallout1" presStyleLbl="node1" presStyleIdx="0" presStyleCnt="5">
        <dgm:presLayoutVars>
          <dgm:bulletEnabled val="1"/>
        </dgm:presLayoutVars>
      </dgm:prSet>
      <dgm:spPr/>
    </dgm:pt>
    <dgm:pt modelId="{19BBC558-8E9B-4A23-80DB-9855185F6C88}" type="pres">
      <dgm:prSet presAssocID="{EA566E77-7623-4C43-A6CF-E88F42777185}" presName="sibTrans" presStyleCnt="0"/>
      <dgm:spPr/>
    </dgm:pt>
    <dgm:pt modelId="{9C1DBF9A-47E9-4E82-851B-3339F6805F4A}" type="pres">
      <dgm:prSet presAssocID="{78510859-6330-4856-AA95-B7B940532475}" presName="composite" presStyleCnt="0"/>
      <dgm:spPr/>
    </dgm:pt>
    <dgm:pt modelId="{661CF0B0-67C8-4B72-B487-CB4416F4F718}" type="pres">
      <dgm:prSet presAssocID="{78510859-6330-4856-AA95-B7B940532475}" presName="rect1" presStyleLbl="bgImgPlace1" presStyleIdx="1" presStyleCnt="5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</dgm:spPr>
    </dgm:pt>
    <dgm:pt modelId="{37FEE355-E372-46B1-BEBD-DF458B8D0486}" type="pres">
      <dgm:prSet presAssocID="{78510859-6330-4856-AA95-B7B940532475}" presName="wedgeRectCallout1" presStyleLbl="node1" presStyleIdx="1" presStyleCnt="5">
        <dgm:presLayoutVars>
          <dgm:bulletEnabled val="1"/>
        </dgm:presLayoutVars>
      </dgm:prSet>
      <dgm:spPr/>
    </dgm:pt>
    <dgm:pt modelId="{994484EF-92DC-4AFB-913A-B6285784D6A9}" type="pres">
      <dgm:prSet presAssocID="{D704C57D-9174-4967-84E0-E9403ACDCD9D}" presName="sibTrans" presStyleCnt="0"/>
      <dgm:spPr/>
    </dgm:pt>
    <dgm:pt modelId="{6BBC5CD3-4D08-425B-A128-107474490D41}" type="pres">
      <dgm:prSet presAssocID="{F689B45D-1DDC-4F27-BFB2-8204A9E5A581}" presName="composite" presStyleCnt="0"/>
      <dgm:spPr/>
    </dgm:pt>
    <dgm:pt modelId="{FC484E6B-4FA2-46C3-AFED-275BDD1FC3EE}" type="pres">
      <dgm:prSet presAssocID="{F689B45D-1DDC-4F27-BFB2-8204A9E5A581}" presName="rect1" presStyleLbl="bgImgPlace1" presStyleIdx="2" presStyleCnt="5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</dgm:pt>
    <dgm:pt modelId="{37D040DA-C830-4808-B0FA-FD1DA1078952}" type="pres">
      <dgm:prSet presAssocID="{F689B45D-1DDC-4F27-BFB2-8204A9E5A581}" presName="wedgeRectCallout1" presStyleLbl="node1" presStyleIdx="2" presStyleCnt="5">
        <dgm:presLayoutVars>
          <dgm:bulletEnabled val="1"/>
        </dgm:presLayoutVars>
      </dgm:prSet>
      <dgm:spPr/>
    </dgm:pt>
    <dgm:pt modelId="{22874700-235E-4C3A-8B4B-6C1433CEC1AB}" type="pres">
      <dgm:prSet presAssocID="{224C7D10-66A3-4868-A720-47556F3BA56D}" presName="sibTrans" presStyleCnt="0"/>
      <dgm:spPr/>
    </dgm:pt>
    <dgm:pt modelId="{E0545CC8-8AF4-4B81-9689-127736AF03C1}" type="pres">
      <dgm:prSet presAssocID="{925C4D7D-4EE6-4982-AADA-70039F9A390F}" presName="composite" presStyleCnt="0"/>
      <dgm:spPr/>
    </dgm:pt>
    <dgm:pt modelId="{7CCA1BE8-3B4B-4D26-9310-9D7F11E012DD}" type="pres">
      <dgm:prSet presAssocID="{925C4D7D-4EE6-4982-AADA-70039F9A390F}" presName="rect1" presStyleLbl="bgImgPlace1" presStyleIdx="3" presStyleCnt="5"/>
      <dgm:spPr/>
    </dgm:pt>
    <dgm:pt modelId="{119D8FB2-7FA7-4E2B-8EFD-C4D654508B88}" type="pres">
      <dgm:prSet presAssocID="{925C4D7D-4EE6-4982-AADA-70039F9A390F}" presName="wedgeRectCallout1" presStyleLbl="node1" presStyleIdx="3" presStyleCnt="5">
        <dgm:presLayoutVars>
          <dgm:bulletEnabled val="1"/>
        </dgm:presLayoutVars>
      </dgm:prSet>
      <dgm:spPr/>
    </dgm:pt>
    <dgm:pt modelId="{4A305522-AEB7-4C60-94C1-E773EC947576}" type="pres">
      <dgm:prSet presAssocID="{2C4946AC-1297-4EBC-9247-95F11562551E}" presName="sibTrans" presStyleCnt="0"/>
      <dgm:spPr/>
    </dgm:pt>
    <dgm:pt modelId="{AFDE3956-5CCC-4E9D-86B0-8CB65E359A60}" type="pres">
      <dgm:prSet presAssocID="{CCDB5DF2-71BF-4A71-B4E4-E9A7DE435E46}" presName="composite" presStyleCnt="0"/>
      <dgm:spPr/>
    </dgm:pt>
    <dgm:pt modelId="{49B7A7B9-24FD-4B3D-84F7-226C63AC67DE}" type="pres">
      <dgm:prSet presAssocID="{CCDB5DF2-71BF-4A71-B4E4-E9A7DE435E46}" presName="rect1" presStyleLbl="bgImgPlace1" presStyleIdx="4" presStyleCnt="5"/>
      <dgm:spPr/>
    </dgm:pt>
    <dgm:pt modelId="{E058C93B-DABB-44CB-9BFD-80642330FFEC}" type="pres">
      <dgm:prSet presAssocID="{CCDB5DF2-71BF-4A71-B4E4-E9A7DE435E46}" presName="wedgeRectCallout1" presStyleLbl="node1" presStyleIdx="4" presStyleCnt="5">
        <dgm:presLayoutVars>
          <dgm:bulletEnabled val="1"/>
        </dgm:presLayoutVars>
      </dgm:prSet>
      <dgm:spPr/>
    </dgm:pt>
  </dgm:ptLst>
  <dgm:cxnLst>
    <dgm:cxn modelId="{6EC69A1C-7DAA-4AE4-BB0A-E0BFC4EA4AF0}" srcId="{F8693D37-8B92-45C8-9DA3-1E7D3D2CADCC}" destId="{B076FBA8-5392-43F3-8729-97D6EA05DC31}" srcOrd="0" destOrd="0" parTransId="{B1D47468-701A-4992-8A72-089F6A9D7CC6}" sibTransId="{EA566E77-7623-4C43-A6CF-E88F42777185}"/>
    <dgm:cxn modelId="{0360B162-128E-464F-ACDB-9CEE8052B41B}" srcId="{F8693D37-8B92-45C8-9DA3-1E7D3D2CADCC}" destId="{78510859-6330-4856-AA95-B7B940532475}" srcOrd="1" destOrd="0" parTransId="{6D3B3DE8-B51A-4FBC-99E6-B00CCCA1AF02}" sibTransId="{D704C57D-9174-4967-84E0-E9403ACDCD9D}"/>
    <dgm:cxn modelId="{95294349-26A8-46C5-8BD6-02F6BBB673F6}" type="presOf" srcId="{78510859-6330-4856-AA95-B7B940532475}" destId="{37FEE355-E372-46B1-BEBD-DF458B8D0486}" srcOrd="0" destOrd="0" presId="urn:microsoft.com/office/officeart/2008/layout/BendingPictureCaptionList"/>
    <dgm:cxn modelId="{4DBA4673-C4D4-4046-BF22-EAAED0D1F0D1}" srcId="{F8693D37-8B92-45C8-9DA3-1E7D3D2CADCC}" destId="{925C4D7D-4EE6-4982-AADA-70039F9A390F}" srcOrd="3" destOrd="0" parTransId="{AFC485E2-A62F-4F72-8748-35A66CD879B6}" sibTransId="{2C4946AC-1297-4EBC-9247-95F11562551E}"/>
    <dgm:cxn modelId="{A53E7275-D2AC-4B75-9553-3459440CDADB}" type="presOf" srcId="{925C4D7D-4EE6-4982-AADA-70039F9A390F}" destId="{119D8FB2-7FA7-4E2B-8EFD-C4D654508B88}" srcOrd="0" destOrd="0" presId="urn:microsoft.com/office/officeart/2008/layout/BendingPictureCaptionList"/>
    <dgm:cxn modelId="{5C1F3D7F-F90B-4723-BC98-D5599ECD0461}" type="presOf" srcId="{B076FBA8-5392-43F3-8729-97D6EA05DC31}" destId="{7F1080EC-E96B-4DFF-9783-6F61E0B546DC}" srcOrd="0" destOrd="0" presId="urn:microsoft.com/office/officeart/2008/layout/BendingPictureCaptionList"/>
    <dgm:cxn modelId="{A2B2C58C-FC60-4402-A068-43E609C388EC}" srcId="{F8693D37-8B92-45C8-9DA3-1E7D3D2CADCC}" destId="{CCDB5DF2-71BF-4A71-B4E4-E9A7DE435E46}" srcOrd="4" destOrd="0" parTransId="{7240E45B-0439-4466-8DF4-8C69D42C93E1}" sibTransId="{891FFF15-9354-4270-84A8-4936460B7892}"/>
    <dgm:cxn modelId="{A88F3991-4576-4C65-9F4A-594906686A9D}" srcId="{78510859-6330-4856-AA95-B7B940532475}" destId="{AB3408D0-15C9-40EE-AFEE-D04A35F63A81}" srcOrd="0" destOrd="0" parTransId="{E219DA5D-24DB-4E65-B74C-8E07BAAFABA1}" sibTransId="{EDC6BCBE-15D2-4FD6-833B-3CAB9968D6DC}"/>
    <dgm:cxn modelId="{C57EE99B-422B-4A40-9626-2333095EEFB9}" type="presOf" srcId="{35A16320-CEC3-4556-874C-450A29A9DF8C}" destId="{7F1080EC-E96B-4DFF-9783-6F61E0B546DC}" srcOrd="0" destOrd="1" presId="urn:microsoft.com/office/officeart/2008/layout/BendingPictureCaptionList"/>
    <dgm:cxn modelId="{A6753EA4-E141-4E91-94E1-0482493FD5F9}" type="presOf" srcId="{6B6525DC-3938-4555-BA79-C7AAB519E74F}" destId="{37D040DA-C830-4808-B0FA-FD1DA1078952}" srcOrd="0" destOrd="1" presId="urn:microsoft.com/office/officeart/2008/layout/BendingPictureCaptionList"/>
    <dgm:cxn modelId="{570478A8-9A77-4ABB-8666-4AFB5C4C5CDE}" type="presOf" srcId="{AB3408D0-15C9-40EE-AFEE-D04A35F63A81}" destId="{37FEE355-E372-46B1-BEBD-DF458B8D0486}" srcOrd="0" destOrd="1" presId="urn:microsoft.com/office/officeart/2008/layout/BendingPictureCaptionList"/>
    <dgm:cxn modelId="{ED4D35D0-A6A0-45A3-8ACD-F5A36D1E89C3}" srcId="{F8693D37-8B92-45C8-9DA3-1E7D3D2CADCC}" destId="{F689B45D-1DDC-4F27-BFB2-8204A9E5A581}" srcOrd="2" destOrd="0" parTransId="{A730DDFC-346A-4F9B-9291-7874BAAF360A}" sibTransId="{224C7D10-66A3-4868-A720-47556F3BA56D}"/>
    <dgm:cxn modelId="{5A35A0D7-5A98-48BC-9569-F01A7EA8DC2F}" type="presOf" srcId="{F689B45D-1DDC-4F27-BFB2-8204A9E5A581}" destId="{37D040DA-C830-4808-B0FA-FD1DA1078952}" srcOrd="0" destOrd="0" presId="urn:microsoft.com/office/officeart/2008/layout/BendingPictureCaptionList"/>
    <dgm:cxn modelId="{9E18DED8-332E-478A-9DFE-3C6F702AEC9B}" type="presOf" srcId="{CCDB5DF2-71BF-4A71-B4E4-E9A7DE435E46}" destId="{E058C93B-DABB-44CB-9BFD-80642330FFEC}" srcOrd="0" destOrd="0" presId="urn:microsoft.com/office/officeart/2008/layout/BendingPictureCaptionList"/>
    <dgm:cxn modelId="{8CC911E4-287E-48AB-96C2-59734838441D}" srcId="{B076FBA8-5392-43F3-8729-97D6EA05DC31}" destId="{35A16320-CEC3-4556-874C-450A29A9DF8C}" srcOrd="0" destOrd="0" parTransId="{E926BD1C-5149-41B3-AC9B-BD6B956C9C4C}" sibTransId="{A6631516-D95C-4558-9613-703FFE72035E}"/>
    <dgm:cxn modelId="{40935FF9-AEC0-4F0D-9B2D-166F1B8EBC7E}" srcId="{F689B45D-1DDC-4F27-BFB2-8204A9E5A581}" destId="{6B6525DC-3938-4555-BA79-C7AAB519E74F}" srcOrd="0" destOrd="0" parTransId="{C67934AB-C661-423F-A4B3-4AB60E742340}" sibTransId="{937B0D31-49FD-4EB0-8701-F48DE74C787B}"/>
    <dgm:cxn modelId="{F767DFF9-5F80-4633-8FEE-2B172014D443}" type="presOf" srcId="{F8693D37-8B92-45C8-9DA3-1E7D3D2CADCC}" destId="{04EBF25B-34F4-410F-A5DF-18BB68C51C82}" srcOrd="0" destOrd="0" presId="urn:microsoft.com/office/officeart/2008/layout/BendingPictureCaptionList"/>
    <dgm:cxn modelId="{83B8E3A9-251A-4634-B7EF-703466270F64}" type="presParOf" srcId="{04EBF25B-34F4-410F-A5DF-18BB68C51C82}" destId="{1C96FA19-96F7-4786-A0F5-908CFEC8BB4D}" srcOrd="0" destOrd="0" presId="urn:microsoft.com/office/officeart/2008/layout/BendingPictureCaptionList"/>
    <dgm:cxn modelId="{6A6C660B-41A3-4F24-B437-74026D162474}" type="presParOf" srcId="{1C96FA19-96F7-4786-A0F5-908CFEC8BB4D}" destId="{B0ACF6E3-6B23-4583-9C27-54F847E3D0B4}" srcOrd="0" destOrd="0" presId="urn:microsoft.com/office/officeart/2008/layout/BendingPictureCaptionList"/>
    <dgm:cxn modelId="{5B3254D7-015A-4701-9499-B5A65775D166}" type="presParOf" srcId="{1C96FA19-96F7-4786-A0F5-908CFEC8BB4D}" destId="{7F1080EC-E96B-4DFF-9783-6F61E0B546DC}" srcOrd="1" destOrd="0" presId="urn:microsoft.com/office/officeart/2008/layout/BendingPictureCaptionList"/>
    <dgm:cxn modelId="{230DED21-7D97-4EB2-91AA-B5E9B78B048F}" type="presParOf" srcId="{04EBF25B-34F4-410F-A5DF-18BB68C51C82}" destId="{19BBC558-8E9B-4A23-80DB-9855185F6C88}" srcOrd="1" destOrd="0" presId="urn:microsoft.com/office/officeart/2008/layout/BendingPictureCaptionList"/>
    <dgm:cxn modelId="{EFAAC3A0-EB3E-436C-9E4A-0CA9BEFE4443}" type="presParOf" srcId="{04EBF25B-34F4-410F-A5DF-18BB68C51C82}" destId="{9C1DBF9A-47E9-4E82-851B-3339F6805F4A}" srcOrd="2" destOrd="0" presId="urn:microsoft.com/office/officeart/2008/layout/BendingPictureCaptionList"/>
    <dgm:cxn modelId="{EBC16872-F8B9-4C28-AC5A-5F068D8A281A}" type="presParOf" srcId="{9C1DBF9A-47E9-4E82-851B-3339F6805F4A}" destId="{661CF0B0-67C8-4B72-B487-CB4416F4F718}" srcOrd="0" destOrd="0" presId="urn:microsoft.com/office/officeart/2008/layout/BendingPictureCaptionList"/>
    <dgm:cxn modelId="{E02A6AF5-2087-4938-A9CA-C42A97C24932}" type="presParOf" srcId="{9C1DBF9A-47E9-4E82-851B-3339F6805F4A}" destId="{37FEE355-E372-46B1-BEBD-DF458B8D0486}" srcOrd="1" destOrd="0" presId="urn:microsoft.com/office/officeart/2008/layout/BendingPictureCaptionList"/>
    <dgm:cxn modelId="{F83F239C-9880-4BFF-B02B-405699B8C7F3}" type="presParOf" srcId="{04EBF25B-34F4-410F-A5DF-18BB68C51C82}" destId="{994484EF-92DC-4AFB-913A-B6285784D6A9}" srcOrd="3" destOrd="0" presId="urn:microsoft.com/office/officeart/2008/layout/BendingPictureCaptionList"/>
    <dgm:cxn modelId="{8075670F-87E3-48E5-97FE-6E37AD451900}" type="presParOf" srcId="{04EBF25B-34F4-410F-A5DF-18BB68C51C82}" destId="{6BBC5CD3-4D08-425B-A128-107474490D41}" srcOrd="4" destOrd="0" presId="urn:microsoft.com/office/officeart/2008/layout/BendingPictureCaptionList"/>
    <dgm:cxn modelId="{8734ED77-24FA-4970-AA04-AC725EF0DBF1}" type="presParOf" srcId="{6BBC5CD3-4D08-425B-A128-107474490D41}" destId="{FC484E6B-4FA2-46C3-AFED-275BDD1FC3EE}" srcOrd="0" destOrd="0" presId="urn:microsoft.com/office/officeart/2008/layout/BendingPictureCaptionList"/>
    <dgm:cxn modelId="{3008D048-1144-4FEA-9676-1DB9871B3D76}" type="presParOf" srcId="{6BBC5CD3-4D08-425B-A128-107474490D41}" destId="{37D040DA-C830-4808-B0FA-FD1DA1078952}" srcOrd="1" destOrd="0" presId="urn:microsoft.com/office/officeart/2008/layout/BendingPictureCaptionList"/>
    <dgm:cxn modelId="{3B965F42-4CE5-45C9-BFFA-ADD7E17C9829}" type="presParOf" srcId="{04EBF25B-34F4-410F-A5DF-18BB68C51C82}" destId="{22874700-235E-4C3A-8B4B-6C1433CEC1AB}" srcOrd="5" destOrd="0" presId="urn:microsoft.com/office/officeart/2008/layout/BendingPictureCaptionList"/>
    <dgm:cxn modelId="{93DCCD88-00B8-49FD-978E-8BA50C84F9C8}" type="presParOf" srcId="{04EBF25B-34F4-410F-A5DF-18BB68C51C82}" destId="{E0545CC8-8AF4-4B81-9689-127736AF03C1}" srcOrd="6" destOrd="0" presId="urn:microsoft.com/office/officeart/2008/layout/BendingPictureCaptionList"/>
    <dgm:cxn modelId="{8436A99A-7D66-4D38-8CC0-9133A78D36AB}" type="presParOf" srcId="{E0545CC8-8AF4-4B81-9689-127736AF03C1}" destId="{7CCA1BE8-3B4B-4D26-9310-9D7F11E012DD}" srcOrd="0" destOrd="0" presId="urn:microsoft.com/office/officeart/2008/layout/BendingPictureCaptionList"/>
    <dgm:cxn modelId="{79609FB3-8B2E-4B3D-A61B-2892FCA12724}" type="presParOf" srcId="{E0545CC8-8AF4-4B81-9689-127736AF03C1}" destId="{119D8FB2-7FA7-4E2B-8EFD-C4D654508B88}" srcOrd="1" destOrd="0" presId="urn:microsoft.com/office/officeart/2008/layout/BendingPictureCaptionList"/>
    <dgm:cxn modelId="{50A20B6A-B002-4A5F-B278-FE41479AAAA5}" type="presParOf" srcId="{04EBF25B-34F4-410F-A5DF-18BB68C51C82}" destId="{4A305522-AEB7-4C60-94C1-E773EC947576}" srcOrd="7" destOrd="0" presId="urn:microsoft.com/office/officeart/2008/layout/BendingPictureCaptionList"/>
    <dgm:cxn modelId="{81832262-4B2C-40CB-B13B-4ED6840E45C3}" type="presParOf" srcId="{04EBF25B-34F4-410F-A5DF-18BB68C51C82}" destId="{AFDE3956-5CCC-4E9D-86B0-8CB65E359A60}" srcOrd="8" destOrd="0" presId="urn:microsoft.com/office/officeart/2008/layout/BendingPictureCaptionList"/>
    <dgm:cxn modelId="{79E8E688-81D7-4BB4-BD36-48E62D9CA61F}" type="presParOf" srcId="{AFDE3956-5CCC-4E9D-86B0-8CB65E359A60}" destId="{49B7A7B9-24FD-4B3D-84F7-226C63AC67DE}" srcOrd="0" destOrd="0" presId="urn:microsoft.com/office/officeart/2008/layout/BendingPictureCaptionList"/>
    <dgm:cxn modelId="{A529E790-6E21-4D00-A78C-E52E11E5E48C}" type="presParOf" srcId="{AFDE3956-5CCC-4E9D-86B0-8CB65E359A60}" destId="{E058C93B-DABB-44CB-9BFD-80642330FFEC}" srcOrd="1" destOrd="0" presId="urn:microsoft.com/office/officeart/2008/layout/BendingPictureCaption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DE2DF1-A4E6-46BA-B643-992F875F1D8C}">
      <dsp:nvSpPr>
        <dsp:cNvPr id="0" name=""/>
        <dsp:cNvSpPr/>
      </dsp:nvSpPr>
      <dsp:spPr>
        <a:xfrm>
          <a:off x="4025538" y="1156421"/>
          <a:ext cx="214263" cy="179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4241"/>
              </a:lnTo>
              <a:lnTo>
                <a:pt x="214263" y="1794241"/>
              </a:lnTo>
            </a:path>
          </a:pathLst>
        </a:custGeom>
        <a:noFill/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0">
          <a:schemeClr val="accent3"/>
        </a:fillRef>
        <a:effectRef idx="0">
          <a:schemeClr val="accent3"/>
        </a:effectRef>
        <a:fontRef idx="minor">
          <a:schemeClr val="tx1"/>
        </a:fontRef>
      </dsp:style>
    </dsp:sp>
    <dsp:sp modelId="{1B685EC3-4BC3-482F-A837-6BD53E422884}">
      <dsp:nvSpPr>
        <dsp:cNvPr id="0" name=""/>
        <dsp:cNvSpPr/>
      </dsp:nvSpPr>
      <dsp:spPr>
        <a:xfrm>
          <a:off x="4025538" y="1156421"/>
          <a:ext cx="214263" cy="1116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628"/>
              </a:lnTo>
              <a:lnTo>
                <a:pt x="214263" y="1116628"/>
              </a:lnTo>
            </a:path>
          </a:pathLst>
        </a:custGeom>
        <a:noFill/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0">
          <a:schemeClr val="accent3"/>
        </a:fillRef>
        <a:effectRef idx="0">
          <a:schemeClr val="accent3"/>
        </a:effectRef>
        <a:fontRef idx="minor">
          <a:schemeClr val="tx1"/>
        </a:fontRef>
      </dsp:style>
    </dsp:sp>
    <dsp:sp modelId="{92FBC65B-7270-48BA-99DD-7ED23235EC32}">
      <dsp:nvSpPr>
        <dsp:cNvPr id="0" name=""/>
        <dsp:cNvSpPr/>
      </dsp:nvSpPr>
      <dsp:spPr>
        <a:xfrm>
          <a:off x="4025538" y="1156421"/>
          <a:ext cx="214263" cy="43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9016"/>
              </a:lnTo>
              <a:lnTo>
                <a:pt x="214263" y="439016"/>
              </a:lnTo>
            </a:path>
          </a:pathLst>
        </a:custGeom>
        <a:noFill/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0">
          <a:schemeClr val="accent3"/>
        </a:fillRef>
        <a:effectRef idx="0">
          <a:schemeClr val="accent3"/>
        </a:effectRef>
        <a:fontRef idx="minor">
          <a:schemeClr val="tx1"/>
        </a:fontRef>
      </dsp:style>
    </dsp:sp>
    <dsp:sp modelId="{A1DE16CA-8DDB-4A3C-AD29-9E76D7297105}">
      <dsp:nvSpPr>
        <dsp:cNvPr id="0" name=""/>
        <dsp:cNvSpPr/>
      </dsp:nvSpPr>
      <dsp:spPr>
        <a:xfrm>
          <a:off x="2933699" y="478808"/>
          <a:ext cx="1663209" cy="200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210"/>
              </a:lnTo>
              <a:lnTo>
                <a:pt x="1663209" y="100210"/>
              </a:lnTo>
              <a:lnTo>
                <a:pt x="1663209" y="200420"/>
              </a:lnTo>
            </a:path>
          </a:pathLst>
        </a:custGeom>
        <a:noFill/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0">
          <a:schemeClr val="accent3"/>
        </a:fillRef>
        <a:effectRef idx="0">
          <a:schemeClr val="accent3"/>
        </a:effectRef>
        <a:fontRef idx="minor">
          <a:schemeClr val="tx1"/>
        </a:fontRef>
      </dsp:style>
    </dsp:sp>
    <dsp:sp modelId="{055EEF4A-348D-46AF-BB51-AD8D46ED05B7}">
      <dsp:nvSpPr>
        <dsp:cNvPr id="0" name=""/>
        <dsp:cNvSpPr/>
      </dsp:nvSpPr>
      <dsp:spPr>
        <a:xfrm>
          <a:off x="3328287" y="1156421"/>
          <a:ext cx="212392" cy="1794241"/>
        </a:xfrm>
        <a:custGeom>
          <a:avLst/>
          <a:gdLst/>
          <a:ahLst/>
          <a:cxnLst/>
          <a:rect l="0" t="0" r="0" b="0"/>
          <a:pathLst>
            <a:path>
              <a:moveTo>
                <a:pt x="212392" y="0"/>
              </a:moveTo>
              <a:lnTo>
                <a:pt x="212392" y="1794241"/>
              </a:lnTo>
              <a:lnTo>
                <a:pt x="0" y="1794241"/>
              </a:lnTo>
            </a:path>
          </a:pathLst>
        </a:custGeom>
        <a:noFill/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0">
          <a:schemeClr val="accent3"/>
        </a:fillRef>
        <a:effectRef idx="0">
          <a:schemeClr val="accent3"/>
        </a:effectRef>
        <a:fontRef idx="minor">
          <a:schemeClr val="tx1"/>
        </a:fontRef>
      </dsp:style>
    </dsp:sp>
    <dsp:sp modelId="{FF3122FB-2EF1-45FE-91C0-910AF38F8BDC}">
      <dsp:nvSpPr>
        <dsp:cNvPr id="0" name=""/>
        <dsp:cNvSpPr/>
      </dsp:nvSpPr>
      <dsp:spPr>
        <a:xfrm>
          <a:off x="3328287" y="1156421"/>
          <a:ext cx="212392" cy="1116628"/>
        </a:xfrm>
        <a:custGeom>
          <a:avLst/>
          <a:gdLst/>
          <a:ahLst/>
          <a:cxnLst/>
          <a:rect l="0" t="0" r="0" b="0"/>
          <a:pathLst>
            <a:path>
              <a:moveTo>
                <a:pt x="212392" y="0"/>
              </a:moveTo>
              <a:lnTo>
                <a:pt x="212392" y="1116628"/>
              </a:lnTo>
              <a:lnTo>
                <a:pt x="0" y="1116628"/>
              </a:lnTo>
            </a:path>
          </a:pathLst>
        </a:custGeom>
        <a:noFill/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0">
          <a:schemeClr val="accent3"/>
        </a:fillRef>
        <a:effectRef idx="0">
          <a:schemeClr val="accent3"/>
        </a:effectRef>
        <a:fontRef idx="minor">
          <a:schemeClr val="tx1"/>
        </a:fontRef>
      </dsp:style>
    </dsp:sp>
    <dsp:sp modelId="{FBEB56F1-7AB0-4372-B387-9DB6417E7216}">
      <dsp:nvSpPr>
        <dsp:cNvPr id="0" name=""/>
        <dsp:cNvSpPr/>
      </dsp:nvSpPr>
      <dsp:spPr>
        <a:xfrm>
          <a:off x="3328287" y="1156421"/>
          <a:ext cx="212392" cy="439016"/>
        </a:xfrm>
        <a:custGeom>
          <a:avLst/>
          <a:gdLst/>
          <a:ahLst/>
          <a:cxnLst/>
          <a:rect l="0" t="0" r="0" b="0"/>
          <a:pathLst>
            <a:path>
              <a:moveTo>
                <a:pt x="212392" y="0"/>
              </a:moveTo>
              <a:lnTo>
                <a:pt x="212392" y="439016"/>
              </a:lnTo>
              <a:lnTo>
                <a:pt x="0" y="439016"/>
              </a:lnTo>
            </a:path>
          </a:pathLst>
        </a:custGeom>
        <a:noFill/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0">
          <a:schemeClr val="accent3"/>
        </a:fillRef>
        <a:effectRef idx="0">
          <a:schemeClr val="accent3"/>
        </a:effectRef>
        <a:fontRef idx="minor">
          <a:schemeClr val="tx1"/>
        </a:fontRef>
      </dsp:style>
    </dsp:sp>
    <dsp:sp modelId="{C87829BF-7448-4502-A34E-0C480A52D822}">
      <dsp:nvSpPr>
        <dsp:cNvPr id="0" name=""/>
        <dsp:cNvSpPr/>
      </dsp:nvSpPr>
      <dsp:spPr>
        <a:xfrm>
          <a:off x="2887979" y="478808"/>
          <a:ext cx="91440" cy="2004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210"/>
              </a:lnTo>
              <a:lnTo>
                <a:pt x="86319" y="100210"/>
              </a:lnTo>
              <a:lnTo>
                <a:pt x="86319" y="200420"/>
              </a:lnTo>
            </a:path>
          </a:pathLst>
        </a:custGeom>
        <a:noFill/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0">
          <a:schemeClr val="accent3"/>
        </a:fillRef>
        <a:effectRef idx="0">
          <a:schemeClr val="accent3"/>
        </a:effectRef>
        <a:fontRef idx="minor">
          <a:schemeClr val="tx1"/>
        </a:fontRef>
      </dsp:style>
    </dsp:sp>
    <dsp:sp modelId="{89A28663-8D1A-4C7D-AACA-AD9393B25104}">
      <dsp:nvSpPr>
        <dsp:cNvPr id="0" name=""/>
        <dsp:cNvSpPr/>
      </dsp:nvSpPr>
      <dsp:spPr>
        <a:xfrm>
          <a:off x="707240" y="1156421"/>
          <a:ext cx="226443" cy="1116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628"/>
              </a:lnTo>
              <a:lnTo>
                <a:pt x="226443" y="1116628"/>
              </a:lnTo>
            </a:path>
          </a:pathLst>
        </a:custGeom>
        <a:noFill/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0">
          <a:schemeClr val="accent3"/>
        </a:fillRef>
        <a:effectRef idx="0">
          <a:schemeClr val="accent3"/>
        </a:effectRef>
        <a:fontRef idx="minor">
          <a:schemeClr val="tx1"/>
        </a:fontRef>
      </dsp:style>
    </dsp:sp>
    <dsp:sp modelId="{6FDA454A-DEB9-48FB-8B36-EB6551F53DFE}">
      <dsp:nvSpPr>
        <dsp:cNvPr id="0" name=""/>
        <dsp:cNvSpPr/>
      </dsp:nvSpPr>
      <dsp:spPr>
        <a:xfrm>
          <a:off x="707240" y="1156421"/>
          <a:ext cx="226443" cy="43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9016"/>
              </a:lnTo>
              <a:lnTo>
                <a:pt x="226443" y="439016"/>
              </a:lnTo>
            </a:path>
          </a:pathLst>
        </a:custGeom>
        <a:noFill/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0">
          <a:schemeClr val="accent3"/>
        </a:fillRef>
        <a:effectRef idx="0">
          <a:schemeClr val="accent3"/>
        </a:effectRef>
        <a:fontRef idx="minor">
          <a:schemeClr val="tx1"/>
        </a:fontRef>
      </dsp:style>
    </dsp:sp>
    <dsp:sp modelId="{B8912000-061D-44B4-8538-69A3E040E01A}">
      <dsp:nvSpPr>
        <dsp:cNvPr id="0" name=""/>
        <dsp:cNvSpPr/>
      </dsp:nvSpPr>
      <dsp:spPr>
        <a:xfrm>
          <a:off x="1311090" y="478808"/>
          <a:ext cx="1622609" cy="200420"/>
        </a:xfrm>
        <a:custGeom>
          <a:avLst/>
          <a:gdLst/>
          <a:ahLst/>
          <a:cxnLst/>
          <a:rect l="0" t="0" r="0" b="0"/>
          <a:pathLst>
            <a:path>
              <a:moveTo>
                <a:pt x="1622609" y="0"/>
              </a:moveTo>
              <a:lnTo>
                <a:pt x="1622609" y="100210"/>
              </a:lnTo>
              <a:lnTo>
                <a:pt x="0" y="100210"/>
              </a:lnTo>
              <a:lnTo>
                <a:pt x="0" y="200420"/>
              </a:lnTo>
            </a:path>
          </a:pathLst>
        </a:custGeom>
        <a:noFill/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0">
          <a:schemeClr val="accent3"/>
        </a:fillRef>
        <a:effectRef idx="0">
          <a:schemeClr val="accent3"/>
        </a:effectRef>
        <a:fontRef idx="minor">
          <a:schemeClr val="tx1"/>
        </a:fontRef>
      </dsp:style>
    </dsp:sp>
    <dsp:sp modelId="{33B491AB-3F52-4C1A-A03B-6153ADB67412}">
      <dsp:nvSpPr>
        <dsp:cNvPr id="0" name=""/>
        <dsp:cNvSpPr/>
      </dsp:nvSpPr>
      <dsp:spPr>
        <a:xfrm>
          <a:off x="2006096" y="1616"/>
          <a:ext cx="1855207" cy="47719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800" kern="1200" dirty="0"/>
            <a:t>Servicios</a:t>
          </a:r>
        </a:p>
      </dsp:txBody>
      <dsp:txXfrm>
        <a:off x="2006096" y="1616"/>
        <a:ext cx="1855207" cy="477191"/>
      </dsp:txXfrm>
    </dsp:sp>
    <dsp:sp modelId="{21F2405E-6B28-4DB4-B8CB-01620B460A2C}">
      <dsp:nvSpPr>
        <dsp:cNvPr id="0" name=""/>
        <dsp:cNvSpPr/>
      </dsp:nvSpPr>
      <dsp:spPr>
        <a:xfrm>
          <a:off x="556277" y="679229"/>
          <a:ext cx="1509624" cy="47719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000" kern="1200" dirty="0"/>
            <a:t>Outsourcing</a:t>
          </a:r>
        </a:p>
      </dsp:txBody>
      <dsp:txXfrm>
        <a:off x="556277" y="679229"/>
        <a:ext cx="1509624" cy="477191"/>
      </dsp:txXfrm>
    </dsp:sp>
    <dsp:sp modelId="{1AFAE6B2-A170-49DD-A4F1-52EBDF9ED317}">
      <dsp:nvSpPr>
        <dsp:cNvPr id="0" name=""/>
        <dsp:cNvSpPr/>
      </dsp:nvSpPr>
      <dsp:spPr>
        <a:xfrm>
          <a:off x="933684" y="1356841"/>
          <a:ext cx="954383" cy="47719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 dirty="0"/>
            <a:t>Cuentas medicas</a:t>
          </a:r>
        </a:p>
      </dsp:txBody>
      <dsp:txXfrm>
        <a:off x="933684" y="1356841"/>
        <a:ext cx="954383" cy="477191"/>
      </dsp:txXfrm>
    </dsp:sp>
    <dsp:sp modelId="{73684166-C5B2-48E6-8ECF-D4593AEFE99E}">
      <dsp:nvSpPr>
        <dsp:cNvPr id="0" name=""/>
        <dsp:cNvSpPr/>
      </dsp:nvSpPr>
      <dsp:spPr>
        <a:xfrm>
          <a:off x="933684" y="2034453"/>
          <a:ext cx="954383" cy="47719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 dirty="0"/>
            <a:t>Implementación modelo SOAT</a:t>
          </a:r>
        </a:p>
      </dsp:txBody>
      <dsp:txXfrm>
        <a:off x="933684" y="2034453"/>
        <a:ext cx="954383" cy="477191"/>
      </dsp:txXfrm>
    </dsp:sp>
    <dsp:sp modelId="{1921D080-1D49-4EB7-81C7-F2D56804E4C4}">
      <dsp:nvSpPr>
        <dsp:cNvPr id="0" name=""/>
        <dsp:cNvSpPr/>
      </dsp:nvSpPr>
      <dsp:spPr>
        <a:xfrm>
          <a:off x="2266323" y="679229"/>
          <a:ext cx="1415952" cy="47719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400" kern="1200" dirty="0"/>
            <a:t>Asesoría</a:t>
          </a:r>
        </a:p>
      </dsp:txBody>
      <dsp:txXfrm>
        <a:off x="2266323" y="679229"/>
        <a:ext cx="1415952" cy="477191"/>
      </dsp:txXfrm>
    </dsp:sp>
    <dsp:sp modelId="{3F42C58A-BF10-4F4F-A608-438D148EB91D}">
      <dsp:nvSpPr>
        <dsp:cNvPr id="0" name=""/>
        <dsp:cNvSpPr/>
      </dsp:nvSpPr>
      <dsp:spPr>
        <a:xfrm>
          <a:off x="2373903" y="1356841"/>
          <a:ext cx="954383" cy="47719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 dirty="0"/>
            <a:t>Contratación EPS por capitas, paquetes, techos presupuestales etc.</a:t>
          </a:r>
        </a:p>
      </dsp:txBody>
      <dsp:txXfrm>
        <a:off x="2373903" y="1356841"/>
        <a:ext cx="954383" cy="477191"/>
      </dsp:txXfrm>
    </dsp:sp>
    <dsp:sp modelId="{7D05DDE0-6402-43AA-B233-8528E1A66148}">
      <dsp:nvSpPr>
        <dsp:cNvPr id="0" name=""/>
        <dsp:cNvSpPr/>
      </dsp:nvSpPr>
      <dsp:spPr>
        <a:xfrm>
          <a:off x="2373903" y="2034453"/>
          <a:ext cx="954383" cy="47719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 dirty="0"/>
            <a:t>Cuentas medicas</a:t>
          </a:r>
        </a:p>
      </dsp:txBody>
      <dsp:txXfrm>
        <a:off x="2373903" y="2034453"/>
        <a:ext cx="954383" cy="477191"/>
      </dsp:txXfrm>
    </dsp:sp>
    <dsp:sp modelId="{973CE095-E447-4FA8-9A8B-447634C5B4DC}">
      <dsp:nvSpPr>
        <dsp:cNvPr id="0" name=""/>
        <dsp:cNvSpPr/>
      </dsp:nvSpPr>
      <dsp:spPr>
        <a:xfrm>
          <a:off x="2373903" y="2712066"/>
          <a:ext cx="954383" cy="47719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 dirty="0"/>
            <a:t>Modelo de atención SOAT</a:t>
          </a:r>
        </a:p>
      </dsp:txBody>
      <dsp:txXfrm>
        <a:off x="2373903" y="2712066"/>
        <a:ext cx="954383" cy="477191"/>
      </dsp:txXfrm>
    </dsp:sp>
    <dsp:sp modelId="{AF357AFB-7B87-41D5-AE8B-A0DB64E8E492}">
      <dsp:nvSpPr>
        <dsp:cNvPr id="0" name=""/>
        <dsp:cNvSpPr/>
      </dsp:nvSpPr>
      <dsp:spPr>
        <a:xfrm>
          <a:off x="3882696" y="679229"/>
          <a:ext cx="1428425" cy="47719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400" kern="1200" dirty="0"/>
            <a:t>Auditoria</a:t>
          </a:r>
        </a:p>
      </dsp:txBody>
      <dsp:txXfrm>
        <a:off x="3882696" y="679229"/>
        <a:ext cx="1428425" cy="477191"/>
      </dsp:txXfrm>
    </dsp:sp>
    <dsp:sp modelId="{0BC82615-5942-47C4-BEA0-92037FB7108B}">
      <dsp:nvSpPr>
        <dsp:cNvPr id="0" name=""/>
        <dsp:cNvSpPr/>
      </dsp:nvSpPr>
      <dsp:spPr>
        <a:xfrm>
          <a:off x="4239802" y="1356841"/>
          <a:ext cx="954383" cy="47719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 dirty="0"/>
            <a:t>Problemas de glosa y cartera</a:t>
          </a:r>
        </a:p>
      </dsp:txBody>
      <dsp:txXfrm>
        <a:off x="4239802" y="1356841"/>
        <a:ext cx="954383" cy="477191"/>
      </dsp:txXfrm>
    </dsp:sp>
    <dsp:sp modelId="{ECAABE47-162E-4204-9CA1-CDB81B006CA1}">
      <dsp:nvSpPr>
        <dsp:cNvPr id="0" name=""/>
        <dsp:cNvSpPr/>
      </dsp:nvSpPr>
      <dsp:spPr>
        <a:xfrm>
          <a:off x="4239802" y="2034453"/>
          <a:ext cx="954383" cy="47719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 dirty="0"/>
            <a:t>Cuentas medicas</a:t>
          </a:r>
        </a:p>
      </dsp:txBody>
      <dsp:txXfrm>
        <a:off x="4239802" y="2034453"/>
        <a:ext cx="954383" cy="477191"/>
      </dsp:txXfrm>
    </dsp:sp>
    <dsp:sp modelId="{FCEFFA41-DE7C-4087-AAB1-CE80F869916C}">
      <dsp:nvSpPr>
        <dsp:cNvPr id="0" name=""/>
        <dsp:cNvSpPr/>
      </dsp:nvSpPr>
      <dsp:spPr>
        <a:xfrm>
          <a:off x="4239802" y="2712066"/>
          <a:ext cx="954383" cy="47719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 dirty="0"/>
            <a:t>Modelo de atención SOAT</a:t>
          </a:r>
        </a:p>
      </dsp:txBody>
      <dsp:txXfrm>
        <a:off x="4239802" y="2712066"/>
        <a:ext cx="954383" cy="47719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ACF6E3-6B23-4583-9C27-54F847E3D0B4}">
      <dsp:nvSpPr>
        <dsp:cNvPr id="0" name=""/>
        <dsp:cNvSpPr/>
      </dsp:nvSpPr>
      <dsp:spPr>
        <a:xfrm>
          <a:off x="652983" y="44"/>
          <a:ext cx="1601065" cy="1280852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8000" r="-18000"/>
          </a:stretch>
        </a:blip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7F1080EC-E96B-4DFF-9783-6F61E0B546DC}">
      <dsp:nvSpPr>
        <dsp:cNvPr id="0" name=""/>
        <dsp:cNvSpPr/>
      </dsp:nvSpPr>
      <dsp:spPr>
        <a:xfrm>
          <a:off x="797079" y="1152811"/>
          <a:ext cx="1424947" cy="448298"/>
        </a:xfrm>
        <a:prstGeom prst="wedgeRectCallout">
          <a:avLst>
            <a:gd name="adj1" fmla="val 20250"/>
            <a:gd name="adj2" fmla="val -607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 dirty="0"/>
            <a:t>Lider administrativo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kern="1200"/>
            <a:t>Equipo de cuentas medicas</a:t>
          </a:r>
        </a:p>
      </dsp:txBody>
      <dsp:txXfrm>
        <a:off x="797079" y="1152811"/>
        <a:ext cx="1424947" cy="448298"/>
      </dsp:txXfrm>
    </dsp:sp>
    <dsp:sp modelId="{661CF0B0-67C8-4B72-B487-CB4416F4F718}">
      <dsp:nvSpPr>
        <dsp:cNvPr id="0" name=""/>
        <dsp:cNvSpPr/>
      </dsp:nvSpPr>
      <dsp:spPr>
        <a:xfrm>
          <a:off x="2414154" y="44"/>
          <a:ext cx="1601065" cy="1280852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7FEE355-E372-46B1-BEBD-DF458B8D0486}">
      <dsp:nvSpPr>
        <dsp:cNvPr id="0" name=""/>
        <dsp:cNvSpPr/>
      </dsp:nvSpPr>
      <dsp:spPr>
        <a:xfrm>
          <a:off x="2558250" y="1152811"/>
          <a:ext cx="1424947" cy="448298"/>
        </a:xfrm>
        <a:prstGeom prst="wedgeRectCallout">
          <a:avLst>
            <a:gd name="adj1" fmla="val 20250"/>
            <a:gd name="adj2" fmla="val -607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0" kern="1200" dirty="0"/>
            <a:t>Líder financiero</a:t>
          </a:r>
          <a:r>
            <a:rPr lang="es-CO" sz="1000" b="1" kern="1200" dirty="0"/>
            <a:t>	</a:t>
          </a:r>
          <a:endParaRPr lang="es-CO" sz="1000" kern="1200" dirty="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kern="1200"/>
            <a:t>Equipo de cartera </a:t>
          </a:r>
        </a:p>
      </dsp:txBody>
      <dsp:txXfrm>
        <a:off x="2558250" y="1152811"/>
        <a:ext cx="1424947" cy="448298"/>
      </dsp:txXfrm>
    </dsp:sp>
    <dsp:sp modelId="{FC484E6B-4FA2-46C3-AFED-275BDD1FC3EE}">
      <dsp:nvSpPr>
        <dsp:cNvPr id="0" name=""/>
        <dsp:cNvSpPr/>
      </dsp:nvSpPr>
      <dsp:spPr>
        <a:xfrm>
          <a:off x="4175326" y="44"/>
          <a:ext cx="1601065" cy="1280852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7D040DA-C830-4808-B0FA-FD1DA1078952}">
      <dsp:nvSpPr>
        <dsp:cNvPr id="0" name=""/>
        <dsp:cNvSpPr/>
      </dsp:nvSpPr>
      <dsp:spPr>
        <a:xfrm>
          <a:off x="4319422" y="1152811"/>
          <a:ext cx="1424947" cy="448298"/>
        </a:xfrm>
        <a:prstGeom prst="wedgeRectCallout">
          <a:avLst>
            <a:gd name="adj1" fmla="val 20250"/>
            <a:gd name="adj2" fmla="val -607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0" kern="1200" dirty="0"/>
            <a:t>Líder comercial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800" kern="1200"/>
            <a:t>Equipo de marketing y ventas</a:t>
          </a:r>
        </a:p>
      </dsp:txBody>
      <dsp:txXfrm>
        <a:off x="4319422" y="1152811"/>
        <a:ext cx="1424947" cy="448298"/>
      </dsp:txXfrm>
    </dsp:sp>
    <dsp:sp modelId="{7CCA1BE8-3B4B-4D26-9310-9D7F11E012DD}">
      <dsp:nvSpPr>
        <dsp:cNvPr id="0" name=""/>
        <dsp:cNvSpPr/>
      </dsp:nvSpPr>
      <dsp:spPr>
        <a:xfrm>
          <a:off x="1533569" y="1761215"/>
          <a:ext cx="1601065" cy="1280852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119D8FB2-7FA7-4E2B-8EFD-C4D654508B88}">
      <dsp:nvSpPr>
        <dsp:cNvPr id="0" name=""/>
        <dsp:cNvSpPr/>
      </dsp:nvSpPr>
      <dsp:spPr>
        <a:xfrm>
          <a:off x="1677665" y="2913982"/>
          <a:ext cx="1424947" cy="448298"/>
        </a:xfrm>
        <a:prstGeom prst="wedgeRectCallout">
          <a:avLst>
            <a:gd name="adj1" fmla="val 20250"/>
            <a:gd name="adj2" fmla="val -607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Asesoria contable</a:t>
          </a:r>
        </a:p>
      </dsp:txBody>
      <dsp:txXfrm>
        <a:off x="1677665" y="2913982"/>
        <a:ext cx="1424947" cy="448298"/>
      </dsp:txXfrm>
    </dsp:sp>
    <dsp:sp modelId="{49B7A7B9-24FD-4B3D-84F7-226C63AC67DE}">
      <dsp:nvSpPr>
        <dsp:cNvPr id="0" name=""/>
        <dsp:cNvSpPr/>
      </dsp:nvSpPr>
      <dsp:spPr>
        <a:xfrm>
          <a:off x="3294740" y="1761215"/>
          <a:ext cx="1601065" cy="1280852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E058C93B-DABB-44CB-9BFD-80642330FFEC}">
      <dsp:nvSpPr>
        <dsp:cNvPr id="0" name=""/>
        <dsp:cNvSpPr/>
      </dsp:nvSpPr>
      <dsp:spPr>
        <a:xfrm>
          <a:off x="3438836" y="2913982"/>
          <a:ext cx="1424947" cy="448298"/>
        </a:xfrm>
        <a:prstGeom prst="wedgeRectCallout">
          <a:avLst>
            <a:gd name="adj1" fmla="val 20250"/>
            <a:gd name="adj2" fmla="val -607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kern="1200"/>
            <a:t>Asesoria de programacion</a:t>
          </a:r>
        </a:p>
      </dsp:txBody>
      <dsp:txXfrm>
        <a:off x="3438836" y="2913982"/>
        <a:ext cx="1424947" cy="4482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BendingPictureCaptionList">
  <dgm:title val=""/>
  <dgm:desc val=""/>
  <dgm:catLst>
    <dgm:cat type="picture" pri="9000"/>
    <dgm:cat type="pictureconvert" pri="9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w" fact="1.11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"/>
              <dgm:constr type="t" for="ch" forName="rect1" refType="h" fact="0"/>
              <dgm:constr type="w" for="ch" forName="rect1" refType="w"/>
              <dgm:constr type="h" for="ch" forName="rect1" refType="h" fact="0.8"/>
              <dgm:constr type="l" for="ch" forName="wedgeRectCallout1" refType="w" fact="0.09"/>
              <dgm:constr type="t" for="ch" forName="wedgeRectCallout1" refType="h" fact="0.72"/>
              <dgm:constr type="w" for="ch" forName="wedgeRectCallout1" refType="w" fact="0.89"/>
              <dgm:constr type="h" for="ch" forName="wedgeRectCallout1" refType="h" fact="0.28"/>
            </dgm:constrLst>
          </dgm:if>
          <dgm:else name="Name6">
            <dgm:constrLst>
              <dgm:constr type="l" for="ch" forName="rect1" refType="w" fact="0"/>
              <dgm:constr type="t" for="ch" forName="rect1" refType="h" fact="0"/>
              <dgm:constr type="w" for="ch" forName="rect1" refType="w"/>
              <dgm:constr type="h" for="ch" forName="rect1" refType="h" fact="0.8"/>
              <dgm:constr type="l" for="ch" forName="wedgeRectCallout1" refType="w" fact="0.02"/>
              <dgm:constr type="t" for="ch" forName="wedgeRectCallout1" refType="h" fact="0.72"/>
              <dgm:constr type="w" for="ch" forName="wedgeRectCallout1" refType="w" fact="0.89"/>
              <dgm:constr type="h" for="ch" forName="wedgeRectCallout1" refType="h" fact="0.28"/>
            </dgm:constrLst>
          </dgm:else>
        </dgm:choose>
        <dgm:layoutNode name="rect1" styleLbl="b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wedgeRectCallout1" styleLbl="node1">
          <dgm:varLst>
            <dgm:bulletEnabled val="1"/>
          </dgm:varLst>
          <dgm:alg type="tx"/>
          <dgm:choose name="Name7">
            <dgm:if name="Name8" func="var" arg="dir" op="equ" val="norm">
              <dgm:shape xmlns:r="http://schemas.openxmlformats.org/officeDocument/2006/relationships" type="wedgeRectCallout" r:blip="">
                <dgm:adjLst>
                  <dgm:adj idx="1" val="0.2025"/>
                  <dgm:adj idx="2" val="-0.607"/>
                </dgm:adjLst>
              </dgm:shape>
            </dgm:if>
            <dgm:else name="Name9">
              <dgm:shape xmlns:r="http://schemas.openxmlformats.org/officeDocument/2006/relationships" type="wedgeRectCallout" r:blip="">
                <dgm:adjLst>
                  <dgm:adj idx="1" val="-0.2025"/>
                  <dgm:adj idx="2" val="-0.607"/>
                </dgm:adjLst>
              </dgm:shape>
            </dgm:else>
          </dgm:choos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573164964198</dc:creator>
  <cp:keywords/>
  <dc:description/>
  <cp:lastModifiedBy>573164964198</cp:lastModifiedBy>
  <cp:revision>8</cp:revision>
  <dcterms:created xsi:type="dcterms:W3CDTF">2020-09-23T03:09:00Z</dcterms:created>
  <dcterms:modified xsi:type="dcterms:W3CDTF">2020-09-24T23:51:00Z</dcterms:modified>
</cp:coreProperties>
</file>