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6E6" w:rsidRPr="004A16E6" w:rsidRDefault="008169E4" w:rsidP="004A16E6">
      <w:pPr>
        <w:pStyle w:val="SemEspaamento"/>
        <w:rPr>
          <w:b/>
          <w:sz w:val="32"/>
        </w:rPr>
      </w:pPr>
      <w:r w:rsidRPr="008169E4">
        <w:rPr>
          <w:b/>
          <w:sz w:val="32"/>
        </w:rPr>
        <w:t>Requisitos do Sistema (SSS)</w:t>
      </w: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275"/>
        <w:gridCol w:w="4536"/>
        <w:gridCol w:w="1560"/>
      </w:tblGrid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Adriano Brito Valença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1900183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11-99246-6657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proofErr w:type="spellStart"/>
            <w:r w:rsidRPr="00912F24">
              <w:rPr>
                <w:sz w:val="18"/>
              </w:rPr>
              <w:t>Julio</w:t>
            </w:r>
            <w:proofErr w:type="spellEnd"/>
            <w:r w:rsidRPr="00912F24">
              <w:rPr>
                <w:sz w:val="18"/>
              </w:rPr>
              <w:t xml:space="preserve"> Cesar Santos Azevedo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1900518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11-944883462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  <w:szCs w:val="20"/>
              </w:rPr>
            </w:pPr>
            <w:r w:rsidRPr="00912F24">
              <w:rPr>
                <w:sz w:val="18"/>
              </w:rPr>
              <w:t xml:space="preserve">Kevin </w:t>
            </w:r>
            <w:proofErr w:type="spellStart"/>
            <w:r w:rsidRPr="00912F24">
              <w:rPr>
                <w:sz w:val="18"/>
              </w:rPr>
              <w:t>Pagrion</w:t>
            </w:r>
            <w:proofErr w:type="spellEnd"/>
            <w:r w:rsidRPr="00912F24">
              <w:rPr>
                <w:sz w:val="18"/>
              </w:rPr>
              <w:t xml:space="preserve"> Bela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</w:rPr>
              <w:t>1900280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11-98100-0565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Vanderlei Silva Pereira</w:t>
            </w:r>
          </w:p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proofErr w:type="gramStart"/>
            <w:r w:rsidRPr="00912F24">
              <w:rPr>
                <w:sz w:val="18"/>
              </w:rPr>
              <w:t>de</w:t>
            </w:r>
            <w:proofErr w:type="gramEnd"/>
            <w:r w:rsidRPr="00912F24">
              <w:rPr>
                <w:sz w:val="18"/>
              </w:rPr>
              <w:t xml:space="preserve"> Sousa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1701082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11-98538-1556</w:t>
            </w:r>
          </w:p>
        </w:tc>
      </w:tr>
      <w:tr w:rsidR="00F254BF" w:rsidTr="00912F24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rPr>
                <w:sz w:val="18"/>
              </w:rPr>
            </w:pPr>
            <w:r w:rsidRPr="00912F24">
              <w:rPr>
                <w:sz w:val="18"/>
              </w:rPr>
              <w:t>Alexandre Marques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</w:rPr>
            </w:pPr>
            <w:r w:rsidRPr="00912F24">
              <w:rPr>
                <w:sz w:val="18"/>
              </w:rPr>
              <w:t>1900096</w:t>
            </w:r>
          </w:p>
        </w:tc>
        <w:tc>
          <w:tcPr>
            <w:tcW w:w="45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right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912F24" w:rsidRDefault="00F254BF" w:rsidP="00626B05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912F24">
              <w:rPr>
                <w:sz w:val="18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408F5" w:rsidRDefault="00B408F5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408F5" w:rsidRDefault="00B408F5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  <w:bookmarkStart w:id="0" w:name="_GoBack"/>
      <w:bookmarkEnd w:id="0"/>
    </w:p>
    <w:tbl>
      <w:tblPr>
        <w:tblW w:w="100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8164"/>
      </w:tblGrid>
      <w:tr w:rsidR="00B408F5" w:rsidRPr="00B408F5" w:rsidTr="00B408F5">
        <w:trPr>
          <w:trHeight w:val="315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08F5" w:rsidRPr="00B408F5" w:rsidRDefault="00B408F5" w:rsidP="00B408F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408F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8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08F5" w:rsidRPr="00B408F5" w:rsidRDefault="00B408F5" w:rsidP="00B408F5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408F5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</w:tr>
      <w:tr w:rsidR="00B408F5" w:rsidRPr="00B408F5" w:rsidTr="00B408F5">
        <w:trPr>
          <w:trHeight w:val="57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08F5" w:rsidRPr="00B408F5" w:rsidRDefault="00B408F5" w:rsidP="00B408F5">
            <w:pPr>
              <w:spacing w:line="240" w:lineRule="auto"/>
              <w:rPr>
                <w:rFonts w:eastAsia="Times New Roman"/>
                <w:color w:val="000000"/>
              </w:rPr>
            </w:pPr>
            <w:r w:rsidRPr="00B408F5">
              <w:rPr>
                <w:rFonts w:eastAsia="Times New Roman"/>
                <w:color w:val="000000"/>
              </w:rPr>
              <w:t>SSS-00001</w:t>
            </w:r>
          </w:p>
        </w:tc>
        <w:tc>
          <w:tcPr>
            <w:tcW w:w="8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08F5" w:rsidRPr="00B408F5" w:rsidRDefault="00B408F5" w:rsidP="00B408F5">
            <w:pPr>
              <w:spacing w:line="240" w:lineRule="auto"/>
              <w:rPr>
                <w:rFonts w:eastAsia="Times New Roman"/>
                <w:color w:val="000000"/>
              </w:rPr>
            </w:pPr>
            <w:r w:rsidRPr="00B408F5">
              <w:rPr>
                <w:rFonts w:eastAsia="Times New Roman"/>
                <w:color w:val="000000"/>
              </w:rPr>
              <w:t xml:space="preserve">O Sistema DEVE permitir que o cliente </w:t>
            </w:r>
            <w:proofErr w:type="gramStart"/>
            <w:r w:rsidRPr="00B408F5">
              <w:rPr>
                <w:rFonts w:eastAsia="Times New Roman"/>
                <w:color w:val="000000"/>
              </w:rPr>
              <w:t>solicite</w:t>
            </w:r>
            <w:proofErr w:type="gramEnd"/>
            <w:r w:rsidRPr="00B408F5">
              <w:rPr>
                <w:rFonts w:eastAsia="Times New Roman"/>
                <w:color w:val="000000"/>
              </w:rPr>
              <w:t xml:space="preserve"> informação do produto para tirar duvidas</w:t>
            </w:r>
          </w:p>
        </w:tc>
      </w:tr>
      <w:tr w:rsidR="00B408F5" w:rsidRPr="00B408F5" w:rsidTr="00B408F5">
        <w:trPr>
          <w:trHeight w:val="57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08F5" w:rsidRPr="00B408F5" w:rsidRDefault="00B408F5" w:rsidP="00B408F5">
            <w:pPr>
              <w:spacing w:line="240" w:lineRule="auto"/>
              <w:rPr>
                <w:rFonts w:eastAsia="Times New Roman"/>
                <w:color w:val="000000"/>
              </w:rPr>
            </w:pPr>
            <w:r w:rsidRPr="00B408F5">
              <w:rPr>
                <w:rFonts w:eastAsia="Times New Roman"/>
                <w:color w:val="000000"/>
              </w:rPr>
              <w:t>SSS-00002</w:t>
            </w:r>
          </w:p>
        </w:tc>
        <w:tc>
          <w:tcPr>
            <w:tcW w:w="8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08F5" w:rsidRPr="00B408F5" w:rsidRDefault="00B408F5" w:rsidP="00B408F5">
            <w:pPr>
              <w:spacing w:line="240" w:lineRule="auto"/>
              <w:rPr>
                <w:rFonts w:eastAsia="Times New Roman"/>
                <w:color w:val="000000"/>
              </w:rPr>
            </w:pPr>
            <w:r w:rsidRPr="00B408F5">
              <w:rPr>
                <w:rFonts w:eastAsia="Times New Roman"/>
                <w:color w:val="000000"/>
              </w:rPr>
              <w:t xml:space="preserve">O Sistema DEVE permitir que o atendente </w:t>
            </w:r>
            <w:proofErr w:type="gramStart"/>
            <w:r w:rsidRPr="00B408F5">
              <w:rPr>
                <w:rFonts w:eastAsia="Times New Roman"/>
                <w:color w:val="000000"/>
              </w:rPr>
              <w:t>obtenha</w:t>
            </w:r>
            <w:proofErr w:type="gramEnd"/>
            <w:r w:rsidRPr="00B408F5">
              <w:rPr>
                <w:rFonts w:eastAsia="Times New Roman"/>
                <w:color w:val="000000"/>
              </w:rPr>
              <w:t xml:space="preserve"> as informações do cliente para registro da chamada</w:t>
            </w:r>
          </w:p>
        </w:tc>
      </w:tr>
      <w:tr w:rsidR="00B408F5" w:rsidRPr="00B408F5" w:rsidTr="00B408F5">
        <w:trPr>
          <w:trHeight w:val="57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08F5" w:rsidRPr="00B408F5" w:rsidRDefault="00B408F5" w:rsidP="00B408F5">
            <w:pPr>
              <w:spacing w:line="240" w:lineRule="auto"/>
              <w:rPr>
                <w:rFonts w:eastAsia="Times New Roman"/>
                <w:color w:val="000000"/>
              </w:rPr>
            </w:pPr>
            <w:r w:rsidRPr="00B408F5">
              <w:rPr>
                <w:rFonts w:eastAsia="Times New Roman"/>
                <w:color w:val="000000"/>
              </w:rPr>
              <w:t>SSS-00003</w:t>
            </w:r>
          </w:p>
        </w:tc>
        <w:tc>
          <w:tcPr>
            <w:tcW w:w="8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08F5" w:rsidRPr="00B408F5" w:rsidRDefault="00B408F5" w:rsidP="00B408F5">
            <w:pPr>
              <w:spacing w:line="240" w:lineRule="auto"/>
              <w:rPr>
                <w:rFonts w:eastAsia="Times New Roman"/>
                <w:color w:val="000000"/>
              </w:rPr>
            </w:pPr>
            <w:r w:rsidRPr="00B408F5">
              <w:rPr>
                <w:rFonts w:eastAsia="Times New Roman"/>
                <w:color w:val="000000"/>
              </w:rPr>
              <w:t xml:space="preserve">O Sistema DEVE permitir que o atendente </w:t>
            </w:r>
            <w:proofErr w:type="gramStart"/>
            <w:r w:rsidRPr="00B408F5">
              <w:rPr>
                <w:rFonts w:eastAsia="Times New Roman"/>
                <w:color w:val="000000"/>
              </w:rPr>
              <w:t>analise</w:t>
            </w:r>
            <w:proofErr w:type="gramEnd"/>
            <w:r w:rsidRPr="00B408F5">
              <w:rPr>
                <w:rFonts w:eastAsia="Times New Roman"/>
                <w:color w:val="000000"/>
              </w:rPr>
              <w:t xml:space="preserve"> as informações enviadas</w:t>
            </w:r>
          </w:p>
        </w:tc>
      </w:tr>
      <w:tr w:rsidR="00B408F5" w:rsidRPr="00B408F5" w:rsidTr="00B408F5">
        <w:trPr>
          <w:trHeight w:val="57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08F5" w:rsidRPr="00B408F5" w:rsidRDefault="00B408F5" w:rsidP="00B408F5">
            <w:pPr>
              <w:spacing w:line="240" w:lineRule="auto"/>
              <w:rPr>
                <w:rFonts w:eastAsia="Times New Roman"/>
                <w:color w:val="000000"/>
              </w:rPr>
            </w:pPr>
            <w:r w:rsidRPr="00B408F5">
              <w:rPr>
                <w:rFonts w:eastAsia="Times New Roman"/>
                <w:color w:val="000000"/>
              </w:rPr>
              <w:t>SSS-00004</w:t>
            </w:r>
          </w:p>
        </w:tc>
        <w:tc>
          <w:tcPr>
            <w:tcW w:w="8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08F5" w:rsidRPr="00B408F5" w:rsidRDefault="00B408F5" w:rsidP="00B408F5">
            <w:pPr>
              <w:spacing w:line="240" w:lineRule="auto"/>
              <w:rPr>
                <w:rFonts w:eastAsia="Times New Roman"/>
                <w:color w:val="000000"/>
              </w:rPr>
            </w:pPr>
            <w:r w:rsidRPr="00B408F5">
              <w:rPr>
                <w:rFonts w:eastAsia="Times New Roman"/>
                <w:color w:val="000000"/>
              </w:rPr>
              <w:t xml:space="preserve">O Sistema DEVE </w:t>
            </w:r>
            <w:proofErr w:type="spellStart"/>
            <w:r w:rsidRPr="00B408F5">
              <w:rPr>
                <w:rFonts w:eastAsia="Times New Roman"/>
                <w:color w:val="000000"/>
              </w:rPr>
              <w:t>permirtir</w:t>
            </w:r>
            <w:proofErr w:type="spellEnd"/>
            <w:r w:rsidRPr="00B408F5">
              <w:rPr>
                <w:rFonts w:eastAsia="Times New Roman"/>
                <w:color w:val="000000"/>
              </w:rPr>
              <w:t xml:space="preserve"> o envio da informação solicitada para o cliente</w:t>
            </w:r>
          </w:p>
        </w:tc>
      </w:tr>
      <w:tr w:rsidR="00B408F5" w:rsidRPr="00B408F5" w:rsidTr="00B408F5">
        <w:trPr>
          <w:trHeight w:val="570"/>
        </w:trPr>
        <w:tc>
          <w:tcPr>
            <w:tcW w:w="184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08F5" w:rsidRPr="00B408F5" w:rsidRDefault="00B408F5" w:rsidP="00B408F5">
            <w:pPr>
              <w:spacing w:line="240" w:lineRule="auto"/>
              <w:rPr>
                <w:rFonts w:eastAsia="Times New Roman"/>
                <w:color w:val="000000"/>
              </w:rPr>
            </w:pPr>
            <w:r w:rsidRPr="00B408F5">
              <w:rPr>
                <w:rFonts w:eastAsia="Times New Roman"/>
                <w:color w:val="000000"/>
              </w:rPr>
              <w:t>SSS-00005</w:t>
            </w:r>
          </w:p>
        </w:tc>
        <w:tc>
          <w:tcPr>
            <w:tcW w:w="8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408F5" w:rsidRPr="00B408F5" w:rsidRDefault="00B408F5" w:rsidP="00B408F5">
            <w:pPr>
              <w:spacing w:line="240" w:lineRule="auto"/>
              <w:rPr>
                <w:rFonts w:eastAsia="Times New Roman"/>
                <w:color w:val="000000"/>
              </w:rPr>
            </w:pPr>
            <w:r w:rsidRPr="00B408F5">
              <w:rPr>
                <w:rFonts w:eastAsia="Times New Roman"/>
                <w:color w:val="000000"/>
              </w:rPr>
              <w:t xml:space="preserve">O Sistema DEVE permitir que o atendente </w:t>
            </w:r>
            <w:proofErr w:type="gramStart"/>
            <w:r w:rsidRPr="00B408F5">
              <w:rPr>
                <w:rFonts w:eastAsia="Times New Roman"/>
                <w:color w:val="000000"/>
              </w:rPr>
              <w:t>consulte</w:t>
            </w:r>
            <w:proofErr w:type="gramEnd"/>
            <w:r w:rsidRPr="00B408F5">
              <w:rPr>
                <w:rFonts w:eastAsia="Times New Roman"/>
                <w:color w:val="000000"/>
              </w:rPr>
              <w:t xml:space="preserve"> as informações com o fornecedor</w:t>
            </w:r>
          </w:p>
        </w:tc>
      </w:tr>
    </w:tbl>
    <w:p w:rsidR="00BB07B3" w:rsidRDefault="00BB07B3" w:rsidP="00086DD0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</w:p>
    <w:p w:rsidR="00086DD0" w:rsidRDefault="00086DD0" w:rsidP="00086DD0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</w:p>
    <w:p w:rsidR="00086DD0" w:rsidRDefault="00086DD0" w:rsidP="00086DD0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</w:p>
    <w:p w:rsidR="00086DD0" w:rsidRDefault="00086DD0" w:rsidP="00086DD0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</w:p>
    <w:p w:rsidR="00086DD0" w:rsidRDefault="00086DD0" w:rsidP="00086DD0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</w:p>
    <w:p w:rsidR="00086DD0" w:rsidRDefault="00086DD0" w:rsidP="00086DD0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</w:p>
    <w:p w:rsidR="00086DD0" w:rsidRDefault="00086DD0" w:rsidP="00086DD0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</w:p>
    <w:p w:rsidR="00086DD0" w:rsidRDefault="00086DD0" w:rsidP="00086DD0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</w:p>
    <w:p w:rsidR="00086DD0" w:rsidRDefault="00086DD0" w:rsidP="00086DD0">
      <w:pPr>
        <w:spacing w:line="240" w:lineRule="auto"/>
        <w:contextualSpacing/>
        <w:jc w:val="center"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p w:rsidR="00BB07B3" w:rsidRDefault="00BB07B3" w:rsidP="00BB07B3">
      <w:pPr>
        <w:spacing w:line="240" w:lineRule="auto"/>
        <w:contextualSpacing/>
        <w:rPr>
          <w:rFonts w:ascii="Calibri" w:eastAsia="Times New Roman" w:hAnsi="Calibri" w:cs="Times New Roman"/>
          <w:b/>
          <w:sz w:val="28"/>
        </w:rPr>
      </w:pPr>
    </w:p>
    <w:sectPr w:rsidR="00BB07B3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126" w:rsidRDefault="00011126" w:rsidP="001E4CC1">
      <w:pPr>
        <w:spacing w:line="240" w:lineRule="auto"/>
      </w:pPr>
      <w:r>
        <w:separator/>
      </w:r>
    </w:p>
  </w:endnote>
  <w:endnote w:type="continuationSeparator" w:id="0">
    <w:p w:rsidR="00011126" w:rsidRDefault="00011126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408F5">
          <w:rPr>
            <w:noProof/>
          </w:rPr>
          <w:t>1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126" w:rsidRDefault="00011126" w:rsidP="001E4CC1">
      <w:pPr>
        <w:spacing w:line="240" w:lineRule="auto"/>
      </w:pPr>
      <w:r>
        <w:separator/>
      </w:r>
    </w:p>
  </w:footnote>
  <w:footnote w:type="continuationSeparator" w:id="0">
    <w:p w:rsidR="00011126" w:rsidRDefault="00011126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11126"/>
    <w:rsid w:val="000210E0"/>
    <w:rsid w:val="00037072"/>
    <w:rsid w:val="000517BB"/>
    <w:rsid w:val="00086DD0"/>
    <w:rsid w:val="000A10D8"/>
    <w:rsid w:val="000E4138"/>
    <w:rsid w:val="0012059A"/>
    <w:rsid w:val="001A006B"/>
    <w:rsid w:val="001A2139"/>
    <w:rsid w:val="001C7628"/>
    <w:rsid w:val="001D6C1D"/>
    <w:rsid w:val="001E4CC1"/>
    <w:rsid w:val="00223631"/>
    <w:rsid w:val="00232DFE"/>
    <w:rsid w:val="00262B7C"/>
    <w:rsid w:val="002A5645"/>
    <w:rsid w:val="002B57A9"/>
    <w:rsid w:val="002E095C"/>
    <w:rsid w:val="002F1F1A"/>
    <w:rsid w:val="00306882"/>
    <w:rsid w:val="00335793"/>
    <w:rsid w:val="00372F7F"/>
    <w:rsid w:val="00381A95"/>
    <w:rsid w:val="003F57A4"/>
    <w:rsid w:val="004162D7"/>
    <w:rsid w:val="004230C4"/>
    <w:rsid w:val="00435431"/>
    <w:rsid w:val="00461CF8"/>
    <w:rsid w:val="00487388"/>
    <w:rsid w:val="004A16E6"/>
    <w:rsid w:val="004A6E8E"/>
    <w:rsid w:val="004E1640"/>
    <w:rsid w:val="0050201D"/>
    <w:rsid w:val="00587F92"/>
    <w:rsid w:val="006113C1"/>
    <w:rsid w:val="00633B9C"/>
    <w:rsid w:val="00671B05"/>
    <w:rsid w:val="00696BF8"/>
    <w:rsid w:val="00720B2B"/>
    <w:rsid w:val="007231D7"/>
    <w:rsid w:val="0073040A"/>
    <w:rsid w:val="00733C23"/>
    <w:rsid w:val="0073424E"/>
    <w:rsid w:val="007375CE"/>
    <w:rsid w:val="00764207"/>
    <w:rsid w:val="008169E4"/>
    <w:rsid w:val="008526B5"/>
    <w:rsid w:val="00865924"/>
    <w:rsid w:val="00867F8D"/>
    <w:rsid w:val="00871A06"/>
    <w:rsid w:val="008A40F4"/>
    <w:rsid w:val="008F5A94"/>
    <w:rsid w:val="00911887"/>
    <w:rsid w:val="00912F24"/>
    <w:rsid w:val="00916E22"/>
    <w:rsid w:val="00955A29"/>
    <w:rsid w:val="0097624D"/>
    <w:rsid w:val="009D01ED"/>
    <w:rsid w:val="00A61A51"/>
    <w:rsid w:val="00A67F87"/>
    <w:rsid w:val="00A722CB"/>
    <w:rsid w:val="00AA7149"/>
    <w:rsid w:val="00AF1926"/>
    <w:rsid w:val="00B14C2C"/>
    <w:rsid w:val="00B408F5"/>
    <w:rsid w:val="00B56E0A"/>
    <w:rsid w:val="00B72EBF"/>
    <w:rsid w:val="00B953DA"/>
    <w:rsid w:val="00BA0B2E"/>
    <w:rsid w:val="00BB07B3"/>
    <w:rsid w:val="00BB7CAA"/>
    <w:rsid w:val="00BC37CD"/>
    <w:rsid w:val="00C24259"/>
    <w:rsid w:val="00C40558"/>
    <w:rsid w:val="00C65A28"/>
    <w:rsid w:val="00D07025"/>
    <w:rsid w:val="00D24CBF"/>
    <w:rsid w:val="00DD5BFE"/>
    <w:rsid w:val="00DF2773"/>
    <w:rsid w:val="00E3556D"/>
    <w:rsid w:val="00E948B9"/>
    <w:rsid w:val="00EF7FEE"/>
    <w:rsid w:val="00F2140F"/>
    <w:rsid w:val="00F254BF"/>
    <w:rsid w:val="00FB41A2"/>
    <w:rsid w:val="00FD18F9"/>
    <w:rsid w:val="00FD591B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31D7"/>
    <w:pPr>
      <w:ind w:left="720"/>
      <w:contextualSpacing/>
    </w:pPr>
  </w:style>
  <w:style w:type="paragraph" w:styleId="SemEspaamento">
    <w:name w:val="No Spacing"/>
    <w:uiPriority w:val="1"/>
    <w:qFormat/>
    <w:rsid w:val="004A16E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5</cp:revision>
  <dcterms:created xsi:type="dcterms:W3CDTF">2020-05-05T18:36:00Z</dcterms:created>
  <dcterms:modified xsi:type="dcterms:W3CDTF">2020-05-06T01:48:00Z</dcterms:modified>
</cp:coreProperties>
</file>