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2737" w14:textId="0B76DDA1" w:rsidR="009373A1" w:rsidRDefault="009373A1">
      <w:r>
        <w:t xml:space="preserve">SKILL 9 </w:t>
      </w:r>
    </w:p>
    <w:p w14:paraId="20154B18" w14:textId="77777777" w:rsidR="009373A1" w:rsidRDefault="009373A1"/>
    <w:p w14:paraId="61E09CA6" w14:textId="4EDA199C" w:rsidR="0044317C" w:rsidRDefault="009373A1">
      <w:r w:rsidRPr="009373A1">
        <w:drawing>
          <wp:inline distT="0" distB="0" distL="0" distR="0" wp14:anchorId="6CC66B01" wp14:editId="07E7E1B0">
            <wp:extent cx="5731510" cy="3350260"/>
            <wp:effectExtent l="0" t="0" r="2540" b="2540"/>
            <wp:docPr id="11777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62"/>
    <w:rsid w:val="00441CD5"/>
    <w:rsid w:val="0044317C"/>
    <w:rsid w:val="006E498E"/>
    <w:rsid w:val="009373A1"/>
    <w:rsid w:val="00BC2D62"/>
    <w:rsid w:val="00E3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BDE70"/>
  <w15:chartTrackingRefBased/>
  <w15:docId w15:val="{A50B229F-EC92-4844-90AA-9ABA7576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2</cp:revision>
  <dcterms:created xsi:type="dcterms:W3CDTF">2026-10-02T04:39:00Z</dcterms:created>
  <dcterms:modified xsi:type="dcterms:W3CDTF">2026-10-02T04:39:00Z</dcterms:modified>
</cp:coreProperties>
</file>