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5DC8" w14:textId="77777777" w:rsidR="007D58CB" w:rsidRPr="007D58CB" w:rsidRDefault="007D58CB" w:rsidP="007D58CB">
      <w:pPr>
        <w:rPr>
          <w:b/>
          <w:bCs/>
          <w:sz w:val="24"/>
          <w:szCs w:val="24"/>
        </w:rPr>
      </w:pPr>
      <w:r w:rsidRPr="007D58CB">
        <w:rPr>
          <w:b/>
          <w:bCs/>
          <w:sz w:val="24"/>
          <w:szCs w:val="24"/>
        </w:rPr>
        <w:t>Day 1: Excel Basics – Let’s Start</w:t>
      </w:r>
    </w:p>
    <w:p w14:paraId="7839DFF0" w14:textId="77777777" w:rsidR="007D58CB" w:rsidRPr="007D58CB" w:rsidRDefault="007D58CB" w:rsidP="007D58CB">
      <w:pPr>
        <w:rPr>
          <w:b/>
          <w:bCs/>
        </w:rPr>
      </w:pPr>
      <w:r w:rsidRPr="007D58CB">
        <w:rPr>
          <w:b/>
          <w:bCs/>
        </w:rPr>
        <w:t>Key Excel Concepts for Data Analysts</w:t>
      </w:r>
    </w:p>
    <w:p w14:paraId="118423BB" w14:textId="0D1FD6F2" w:rsidR="007D58CB" w:rsidRDefault="007D58CB">
      <w:r>
        <w:t>1.Formulas</w:t>
      </w:r>
    </w:p>
    <w:p w14:paraId="39F9CA16" w14:textId="40724537" w:rsidR="007D58CB" w:rsidRDefault="007D58CB">
      <w:r>
        <w:t>2.Data Cleaning</w:t>
      </w:r>
    </w:p>
    <w:p w14:paraId="03C39F28" w14:textId="2F2DC2D7" w:rsidR="007D58CB" w:rsidRDefault="007D58CB">
      <w:r>
        <w:t>3.Conditional formatting</w:t>
      </w:r>
    </w:p>
    <w:p w14:paraId="3C743221" w14:textId="77777777" w:rsidR="007D58CB" w:rsidRDefault="007D58CB"/>
    <w:p w14:paraId="229CFB2E" w14:textId="2B14DFD9" w:rsidR="007D58CB" w:rsidRPr="00860B27" w:rsidRDefault="00BE632F">
      <w:pPr>
        <w:rPr>
          <w:b/>
          <w:bCs/>
          <w:sz w:val="24"/>
          <w:szCs w:val="24"/>
        </w:rPr>
      </w:pPr>
      <w:r w:rsidRPr="00860B27">
        <w:rPr>
          <w:rFonts w:ascii="Segoe UI Emoji" w:hAnsi="Segoe UI Emoji" w:cs="Segoe UI Emoji"/>
          <w:sz w:val="24"/>
          <w:szCs w:val="24"/>
        </w:rPr>
        <w:t>🧩</w:t>
      </w:r>
      <w:r w:rsidRPr="00860B27">
        <w:rPr>
          <w:sz w:val="24"/>
          <w:szCs w:val="24"/>
        </w:rPr>
        <w:t xml:space="preserve"> </w:t>
      </w:r>
      <w:r w:rsidRPr="00860B27">
        <w:rPr>
          <w:b/>
          <w:bCs/>
          <w:sz w:val="24"/>
          <w:szCs w:val="24"/>
        </w:rPr>
        <w:t>Step 1: Create Your Dataset (5–10 mins)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60"/>
        <w:gridCol w:w="889"/>
      </w:tblGrid>
      <w:tr w:rsidR="00320C83" w:rsidRPr="00320C83" w14:paraId="46DE225D" w14:textId="77777777" w:rsidTr="00320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71CDE" w14:textId="77777777" w:rsidR="00320C83" w:rsidRPr="00320C83" w:rsidRDefault="00320C83" w:rsidP="0032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FB5127" w14:textId="77777777" w:rsidR="00320C83" w:rsidRPr="00320C83" w:rsidRDefault="00320C83" w:rsidP="0032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0B654393" w14:textId="77777777" w:rsidR="00320C83" w:rsidRPr="00320C83" w:rsidRDefault="00320C83" w:rsidP="0032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Region</w:t>
            </w:r>
          </w:p>
        </w:tc>
      </w:tr>
      <w:tr w:rsidR="00320C83" w:rsidRPr="00320C83" w14:paraId="4BAB8391" w14:textId="77777777" w:rsidTr="00320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19F5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6DC5B37A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5483499A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</w:p>
        </w:tc>
      </w:tr>
      <w:tr w:rsidR="00320C83" w:rsidRPr="00320C83" w14:paraId="44D85673" w14:textId="77777777" w:rsidTr="00320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3DBA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61C3B932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2CA4AEF2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Mumbai</w:t>
            </w:r>
          </w:p>
        </w:tc>
      </w:tr>
      <w:tr w:rsidR="00320C83" w:rsidRPr="00320C83" w14:paraId="3DE19F8C" w14:textId="77777777" w:rsidTr="00320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6021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Mango</w:t>
            </w:r>
          </w:p>
        </w:tc>
        <w:tc>
          <w:tcPr>
            <w:tcW w:w="0" w:type="auto"/>
            <w:vAlign w:val="center"/>
            <w:hideMark/>
          </w:tcPr>
          <w:p w14:paraId="5D69B079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AA3EDAB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</w:p>
        </w:tc>
      </w:tr>
      <w:tr w:rsidR="00320C83" w:rsidRPr="00320C83" w14:paraId="2AEB9987" w14:textId="77777777" w:rsidTr="00320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A351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47300BA7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193BEC79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</w:p>
        </w:tc>
      </w:tr>
      <w:tr w:rsidR="00320C83" w:rsidRPr="00320C83" w14:paraId="0B648F2D" w14:textId="77777777" w:rsidTr="00320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9308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Kiwi</w:t>
            </w:r>
          </w:p>
        </w:tc>
        <w:tc>
          <w:tcPr>
            <w:tcW w:w="0" w:type="auto"/>
            <w:vAlign w:val="center"/>
            <w:hideMark/>
          </w:tcPr>
          <w:p w14:paraId="25AE5C38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9800</w:t>
            </w:r>
          </w:p>
        </w:tc>
        <w:tc>
          <w:tcPr>
            <w:tcW w:w="0" w:type="auto"/>
            <w:vAlign w:val="center"/>
            <w:hideMark/>
          </w:tcPr>
          <w:p w14:paraId="2D14A0AB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C83"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Delhi</w:t>
            </w:r>
          </w:p>
        </w:tc>
      </w:tr>
      <w:tr w:rsidR="00320C83" w:rsidRPr="00320C83" w14:paraId="30AF2DD1" w14:textId="77777777" w:rsidTr="00320C83">
        <w:trPr>
          <w:tblCellSpacing w:w="15" w:type="dxa"/>
        </w:trPr>
        <w:tc>
          <w:tcPr>
            <w:tcW w:w="0" w:type="auto"/>
            <w:vAlign w:val="center"/>
          </w:tcPr>
          <w:p w14:paraId="265307CB" w14:textId="77777777" w:rsid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EDFDB2D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CE83366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08B907" w14:textId="77777777" w:rsidR="00320C83" w:rsidRPr="00320C83" w:rsidRDefault="00320C83" w:rsidP="0032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49114DF" w14:textId="7F5716EA" w:rsidR="00BE632F" w:rsidRPr="00860B27" w:rsidRDefault="00677DA9">
      <w:pPr>
        <w:rPr>
          <w:b/>
          <w:bCs/>
          <w:color w:val="000000" w:themeColor="text1"/>
          <w:sz w:val="24"/>
          <w:szCs w:val="24"/>
        </w:rPr>
      </w:pPr>
      <w:r w:rsidRPr="00860B27">
        <w:rPr>
          <w:rFonts w:ascii="Segoe UI Emoji" w:hAnsi="Segoe UI Emoji" w:cs="Segoe UI Emoji"/>
          <w:color w:val="000000" w:themeColor="text1"/>
          <w:sz w:val="24"/>
          <w:szCs w:val="24"/>
        </w:rPr>
        <w:t>📐</w:t>
      </w:r>
      <w:r w:rsidRPr="00860B27">
        <w:rPr>
          <w:color w:val="000000" w:themeColor="text1"/>
          <w:sz w:val="24"/>
          <w:szCs w:val="24"/>
        </w:rPr>
        <w:t xml:space="preserve"> </w:t>
      </w:r>
      <w:r w:rsidRPr="00860B27">
        <w:rPr>
          <w:b/>
          <w:bCs/>
          <w:color w:val="000000" w:themeColor="text1"/>
          <w:sz w:val="24"/>
          <w:szCs w:val="24"/>
        </w:rPr>
        <w:t>Step 2: Basic Formulas (SUM, AVERAGE, VLOOKUP, IF)</w:t>
      </w:r>
    </w:p>
    <w:p w14:paraId="460F95E7" w14:textId="3CC16E6C" w:rsidR="00BF225E" w:rsidRPr="003D58B8" w:rsidRDefault="00BF225E" w:rsidP="00BF225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3D58B8">
        <w:rPr>
          <w:b/>
          <w:bCs/>
          <w:color w:val="0070C0"/>
        </w:rPr>
        <w:t>SUM &amp; AVERAGE</w:t>
      </w:r>
    </w:p>
    <w:p w14:paraId="3204288B" w14:textId="77777777" w:rsidR="00BF225E" w:rsidRDefault="00BF225E" w:rsidP="00BF225E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💡</w:t>
      </w:r>
      <w:r>
        <w:t xml:space="preserve"> Total and average sales—must-know for reporting.</w:t>
      </w:r>
    </w:p>
    <w:p w14:paraId="64943A9B" w14:textId="77777777" w:rsidR="00BF225E" w:rsidRDefault="00BF225E" w:rsidP="00BF225E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🧪</w:t>
      </w:r>
      <w:r>
        <w:t xml:space="preserve"> In a new cell below your data (say cell B7):</w:t>
      </w:r>
    </w:p>
    <w:p w14:paraId="59D05903" w14:textId="3CBBD2F7" w:rsidR="00BF225E" w:rsidRDefault="00BF225E" w:rsidP="00BF225E">
      <w:pPr>
        <w:pStyle w:val="ListParagraph"/>
        <w:rPr>
          <w:b/>
          <w:bCs/>
          <w:color w:val="EE0000"/>
        </w:rPr>
      </w:pPr>
      <w:r w:rsidRPr="00BF225E">
        <w:rPr>
          <w:b/>
          <w:bCs/>
          <w:color w:val="EE0000"/>
        </w:rPr>
        <w:t>=</w:t>
      </w:r>
      <w:proofErr w:type="gramStart"/>
      <w:r w:rsidRPr="00BF225E">
        <w:rPr>
          <w:b/>
          <w:bCs/>
          <w:color w:val="EE0000"/>
        </w:rPr>
        <w:t>SUM(</w:t>
      </w:r>
      <w:proofErr w:type="gramEnd"/>
      <w:r w:rsidRPr="00BF225E">
        <w:rPr>
          <w:b/>
          <w:bCs/>
          <w:color w:val="EE0000"/>
        </w:rPr>
        <w:t>B2:B6)</w:t>
      </w:r>
    </w:p>
    <w:p w14:paraId="298EAFAA" w14:textId="1A970837" w:rsidR="00EB5D67" w:rsidRPr="00EB5D67" w:rsidRDefault="00EB5D67" w:rsidP="00BF225E">
      <w:pPr>
        <w:pStyle w:val="ListParagraph"/>
        <w:rPr>
          <w:color w:val="000000" w:themeColor="text1"/>
        </w:rPr>
      </w:pPr>
      <w:r w:rsidRPr="00EB5D67">
        <w:rPr>
          <w:color w:val="000000" w:themeColor="text1"/>
        </w:rPr>
        <w:t>(if u write SUM(B</w:t>
      </w:r>
      <w:proofErr w:type="gramStart"/>
      <w:r w:rsidRPr="00EB5D67">
        <w:rPr>
          <w:color w:val="000000" w:themeColor="text1"/>
        </w:rPr>
        <w:t>2,B6)it</w:t>
      </w:r>
      <w:proofErr w:type="gramEnd"/>
      <w:r w:rsidRPr="00EB5D67">
        <w:rPr>
          <w:color w:val="000000" w:themeColor="text1"/>
        </w:rPr>
        <w:t xml:space="preserve"> will consider only B2 and B6.)</w:t>
      </w:r>
    </w:p>
    <w:p w14:paraId="68709627" w14:textId="77777777" w:rsidR="00BF225E" w:rsidRDefault="00BF225E" w:rsidP="00BF225E">
      <w:pPr>
        <w:pStyle w:val="ListParagraph"/>
        <w:rPr>
          <w:b/>
          <w:bCs/>
          <w:color w:val="EE0000"/>
        </w:rPr>
      </w:pPr>
    </w:p>
    <w:p w14:paraId="4213DB21" w14:textId="6623CFEA" w:rsidR="00BF225E" w:rsidRDefault="00BF225E" w:rsidP="00BF225E">
      <w:pPr>
        <w:pStyle w:val="ListParagraph"/>
        <w:rPr>
          <w:b/>
          <w:bCs/>
          <w:color w:val="EE0000"/>
        </w:rPr>
      </w:pPr>
      <w:r w:rsidRPr="00BF225E">
        <w:rPr>
          <w:b/>
          <w:bCs/>
          <w:color w:val="EE0000"/>
        </w:rPr>
        <w:t>=</w:t>
      </w:r>
      <w:proofErr w:type="gramStart"/>
      <w:r w:rsidRPr="00BF225E">
        <w:rPr>
          <w:b/>
          <w:bCs/>
          <w:color w:val="EE0000"/>
        </w:rPr>
        <w:t>AVERAGE(</w:t>
      </w:r>
      <w:proofErr w:type="gramEnd"/>
      <w:r w:rsidRPr="00BF225E">
        <w:rPr>
          <w:b/>
          <w:bCs/>
          <w:color w:val="EE0000"/>
        </w:rPr>
        <w:t>B2:B6)</w:t>
      </w:r>
    </w:p>
    <w:p w14:paraId="73680B27" w14:textId="77777777" w:rsidR="008E156E" w:rsidRPr="00EB5D67" w:rsidRDefault="008E156E" w:rsidP="008E156E">
      <w:pPr>
        <w:pStyle w:val="ListParagraph"/>
        <w:rPr>
          <w:color w:val="000000" w:themeColor="text1"/>
        </w:rPr>
      </w:pPr>
      <w:r w:rsidRPr="00EB5D67">
        <w:rPr>
          <w:color w:val="000000" w:themeColor="text1"/>
        </w:rPr>
        <w:t>(if u write SUM(B</w:t>
      </w:r>
      <w:proofErr w:type="gramStart"/>
      <w:r w:rsidRPr="00EB5D67">
        <w:rPr>
          <w:color w:val="000000" w:themeColor="text1"/>
        </w:rPr>
        <w:t>2,B6)it</w:t>
      </w:r>
      <w:proofErr w:type="gramEnd"/>
      <w:r w:rsidRPr="00EB5D67">
        <w:rPr>
          <w:color w:val="000000" w:themeColor="text1"/>
        </w:rPr>
        <w:t xml:space="preserve"> will consider only B2 and B6.)</w:t>
      </w:r>
    </w:p>
    <w:p w14:paraId="7EF9BDEA" w14:textId="77777777" w:rsidR="00F22E58" w:rsidRDefault="00F22E58" w:rsidP="00F22E58">
      <w:pPr>
        <w:rPr>
          <w:b/>
          <w:bCs/>
          <w:color w:val="EE000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7"/>
      </w:tblGrid>
      <w:tr w:rsidR="00F22E58" w:rsidRPr="00F22E58" w14:paraId="1A7279C1" w14:textId="77777777" w:rsidTr="00F22E5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FF6B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A1BC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787F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</w:tr>
      <w:tr w:rsidR="00F22E58" w:rsidRPr="00F22E58" w14:paraId="5F3AF3B1" w14:textId="77777777" w:rsidTr="00F22E5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9DE2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A67E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FCE1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F22E58" w:rsidRPr="00F22E58" w14:paraId="73DFE266" w14:textId="77777777" w:rsidTr="00F22E5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B0BB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DCA8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1A70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</w:tr>
      <w:tr w:rsidR="00F22E58" w:rsidRPr="00F22E58" w14:paraId="51398CFA" w14:textId="77777777" w:rsidTr="00F22E5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473C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A8A2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0E9D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F22E58" w:rsidRPr="00F22E58" w14:paraId="7E6AA96C" w14:textId="77777777" w:rsidTr="00F22E5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AE6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487F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F9CB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F22E58" w:rsidRPr="00F22E58" w14:paraId="74AEBF8C" w14:textId="77777777" w:rsidTr="00F22E5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9BC7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11C2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31F8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</w:tr>
      <w:tr w:rsidR="00F22E58" w:rsidRPr="00F22E58" w14:paraId="114990DE" w14:textId="77777777" w:rsidTr="00F22E5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507F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150B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190C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22E58" w:rsidRPr="00F22E58" w14:paraId="0EBC54DB" w14:textId="77777777" w:rsidTr="00F22E5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4E45" w14:textId="77777777" w:rsidR="00F22E58" w:rsidRPr="00F22E58" w:rsidRDefault="00F22E58" w:rsidP="00F2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7AB2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2E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B909" w14:textId="77777777" w:rsidR="00F22E58" w:rsidRPr="00F22E58" w:rsidRDefault="00F22E58" w:rsidP="00F22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3AADDD2" w14:textId="77777777" w:rsidR="00F22E58" w:rsidRDefault="00F22E58" w:rsidP="00F22E58">
      <w:pPr>
        <w:rPr>
          <w:b/>
          <w:bCs/>
          <w:color w:val="EE0000"/>
        </w:rPr>
      </w:pPr>
    </w:p>
    <w:p w14:paraId="18BB2514" w14:textId="1E633FAE" w:rsidR="003D58B8" w:rsidRDefault="003D58B8" w:rsidP="00F22E58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    </w:t>
      </w:r>
    </w:p>
    <w:p w14:paraId="5D8925AB" w14:textId="6272705E" w:rsidR="003D58B8" w:rsidRDefault="003D58B8" w:rsidP="00F22E58">
      <w:pPr>
        <w:rPr>
          <w:b/>
          <w:bCs/>
          <w:color w:val="0070C0"/>
        </w:rPr>
      </w:pPr>
      <w:r w:rsidRPr="003D58B8">
        <w:rPr>
          <w:b/>
          <w:bCs/>
          <w:color w:val="0070C0"/>
        </w:rPr>
        <w:t xml:space="preserve">    </w:t>
      </w:r>
      <w:r w:rsidR="00DF3BAD">
        <w:rPr>
          <w:b/>
          <w:bCs/>
          <w:color w:val="0070C0"/>
        </w:rPr>
        <w:t xml:space="preserve">   </w:t>
      </w:r>
      <w:r w:rsidRPr="003D58B8">
        <w:rPr>
          <w:b/>
          <w:bCs/>
          <w:color w:val="0070C0"/>
        </w:rPr>
        <w:t xml:space="preserve"> </w:t>
      </w:r>
      <w:r w:rsidRPr="003D58B8">
        <w:rPr>
          <w:b/>
          <w:bCs/>
          <w:color w:val="0070C0"/>
        </w:rPr>
        <w:t>2. VLOOKUP</w:t>
      </w:r>
    </w:p>
    <w:p w14:paraId="4FED9151" w14:textId="53AFD2AA" w:rsidR="00DF3BAD" w:rsidRDefault="00DF3BAD" w:rsidP="00F22E58">
      <w:pPr>
        <w:rPr>
          <w:b/>
          <w:bCs/>
          <w:color w:val="000000" w:themeColor="text1"/>
        </w:rPr>
      </w:pPr>
      <w:r w:rsidRPr="00DF3BAD">
        <w:rPr>
          <w:rFonts w:ascii="Segoe UI Emoji" w:hAnsi="Segoe UI Emoji" w:cs="Segoe UI Emoji"/>
          <w:b/>
          <w:bCs/>
          <w:color w:val="000000" w:themeColor="text1"/>
        </w:rPr>
        <w:t>💡</w:t>
      </w:r>
      <w:r w:rsidRPr="00DF3BAD">
        <w:rPr>
          <w:b/>
          <w:bCs/>
          <w:color w:val="000000" w:themeColor="text1"/>
        </w:rPr>
        <w:t xml:space="preserve"> Used when looking up data from a "master table" or dataset.</w:t>
      </w:r>
    </w:p>
    <w:p w14:paraId="46863951" w14:textId="2C23E744" w:rsidR="00BC7324" w:rsidRDefault="00236C29" w:rsidP="00F22E58">
      <w:pPr>
        <w:rPr>
          <w:b/>
          <w:bCs/>
          <w:color w:val="EE0000"/>
        </w:rPr>
      </w:pPr>
      <w:r w:rsidRPr="00236C29">
        <w:rPr>
          <w:b/>
          <w:bCs/>
          <w:color w:val="EE0000"/>
        </w:rPr>
        <w:lastRenderedPageBreak/>
        <w:t>=</w:t>
      </w:r>
      <w:proofErr w:type="gramStart"/>
      <w:r w:rsidRPr="00236C29">
        <w:rPr>
          <w:b/>
          <w:bCs/>
          <w:color w:val="EE0000"/>
        </w:rPr>
        <w:t>VLOOKUP(</w:t>
      </w:r>
      <w:proofErr w:type="gramEnd"/>
      <w:r w:rsidRPr="00236C29">
        <w:rPr>
          <w:b/>
          <w:bCs/>
          <w:color w:val="EE0000"/>
        </w:rPr>
        <w:t>"Mango", A2:C6, 2, FALSE)</w:t>
      </w:r>
    </w:p>
    <w:p w14:paraId="289ADC15" w14:textId="261C7F25" w:rsidR="00BC7324" w:rsidRDefault="00BC7324" w:rsidP="00F22E58">
      <w:pPr>
        <w:rPr>
          <w:b/>
          <w:bCs/>
          <w:color w:val="0D0D0D" w:themeColor="text1" w:themeTint="F2"/>
        </w:rPr>
      </w:pPr>
      <w:r w:rsidRPr="00BC7324">
        <w:rPr>
          <w:color w:val="0D0D0D" w:themeColor="text1" w:themeTint="F2"/>
        </w:rPr>
        <w:t xml:space="preserve">The format is    </w:t>
      </w:r>
      <w:r w:rsidRPr="00BC7324">
        <w:rPr>
          <w:b/>
          <w:bCs/>
          <w:color w:val="0D0D0D" w:themeColor="text1" w:themeTint="F2"/>
        </w:rPr>
        <w:t>=</w:t>
      </w:r>
      <w:proofErr w:type="gramStart"/>
      <w:r w:rsidRPr="00BC7324">
        <w:rPr>
          <w:b/>
          <w:bCs/>
          <w:color w:val="0D0D0D" w:themeColor="text1" w:themeTint="F2"/>
        </w:rPr>
        <w:t>VLOOKUP(</w:t>
      </w:r>
      <w:proofErr w:type="spellStart"/>
      <w:proofErr w:type="gramEnd"/>
      <w:r w:rsidRPr="00BC7324">
        <w:rPr>
          <w:b/>
          <w:bCs/>
          <w:color w:val="0D0D0D" w:themeColor="text1" w:themeTint="F2"/>
        </w:rPr>
        <w:t>lookup_value</w:t>
      </w:r>
      <w:proofErr w:type="spellEnd"/>
      <w:r w:rsidRPr="00BC7324">
        <w:rPr>
          <w:b/>
          <w:bCs/>
          <w:color w:val="0D0D0D" w:themeColor="text1" w:themeTint="F2"/>
        </w:rPr>
        <w:t xml:space="preserve">, </w:t>
      </w:r>
      <w:proofErr w:type="spellStart"/>
      <w:r w:rsidRPr="00BC7324">
        <w:rPr>
          <w:b/>
          <w:bCs/>
          <w:color w:val="0D0D0D" w:themeColor="text1" w:themeTint="F2"/>
        </w:rPr>
        <w:t>table_array</w:t>
      </w:r>
      <w:proofErr w:type="spellEnd"/>
      <w:r w:rsidRPr="00BC7324">
        <w:rPr>
          <w:b/>
          <w:bCs/>
          <w:color w:val="0D0D0D" w:themeColor="text1" w:themeTint="F2"/>
        </w:rPr>
        <w:t xml:space="preserve">, </w:t>
      </w:r>
      <w:proofErr w:type="spellStart"/>
      <w:r w:rsidRPr="00BC7324">
        <w:rPr>
          <w:b/>
          <w:bCs/>
          <w:color w:val="0D0D0D" w:themeColor="text1" w:themeTint="F2"/>
        </w:rPr>
        <w:t>col_index_num</w:t>
      </w:r>
      <w:proofErr w:type="spellEnd"/>
      <w:r w:rsidRPr="00BC7324">
        <w:rPr>
          <w:b/>
          <w:bCs/>
          <w:color w:val="0D0D0D" w:themeColor="text1" w:themeTint="F2"/>
        </w:rPr>
        <w:t>, [</w:t>
      </w:r>
      <w:proofErr w:type="spellStart"/>
      <w:r w:rsidRPr="00BC7324">
        <w:rPr>
          <w:b/>
          <w:bCs/>
          <w:color w:val="0D0D0D" w:themeColor="text1" w:themeTint="F2"/>
        </w:rPr>
        <w:t>range_lookup</w:t>
      </w:r>
      <w:proofErr w:type="spellEnd"/>
      <w:r w:rsidRPr="00BC7324">
        <w:rPr>
          <w:b/>
          <w:bCs/>
          <w:color w:val="0D0D0D" w:themeColor="text1" w:themeTint="F2"/>
        </w:rPr>
        <w:t>])</w:t>
      </w:r>
    </w:p>
    <w:p w14:paraId="4297A380" w14:textId="2EFFBD4D" w:rsidR="00BC7324" w:rsidRDefault="00BC7324" w:rsidP="00F22E58">
      <w:pPr>
        <w:rPr>
          <w:color w:val="0D0D0D" w:themeColor="text1" w:themeTint="F2"/>
        </w:rPr>
      </w:pPr>
      <w:r>
        <w:rPr>
          <w:color w:val="0D0D0D" w:themeColor="text1" w:themeTint="F2"/>
        </w:rPr>
        <w:t>&gt;&gt;</w:t>
      </w:r>
      <w:r w:rsidRPr="00BC7324">
        <w:rPr>
          <w:color w:val="0D0D0D" w:themeColor="text1" w:themeTint="F2"/>
        </w:rPr>
        <w:t>The Excel command =</w:t>
      </w:r>
      <w:proofErr w:type="gramStart"/>
      <w:r w:rsidRPr="00BC7324">
        <w:rPr>
          <w:color w:val="0D0D0D" w:themeColor="text1" w:themeTint="F2"/>
        </w:rPr>
        <w:t>VLOOKUP(</w:t>
      </w:r>
      <w:proofErr w:type="gramEnd"/>
      <w:r w:rsidRPr="00BC7324">
        <w:rPr>
          <w:color w:val="0D0D0D" w:themeColor="text1" w:themeTint="F2"/>
        </w:rPr>
        <w:t>"Mango", A2:C6, 2, FALSE) is used to search for the value "Mango" in the first column of the range A2:C6 and return the corresponding value from the second column of that range.</w:t>
      </w:r>
    </w:p>
    <w:p w14:paraId="575AB8DA" w14:textId="77777777" w:rsidR="008D0C17" w:rsidRPr="008D0C17" w:rsidRDefault="008D0C17" w:rsidP="008D0C17">
      <w:pPr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8D0C17">
        <w:rPr>
          <w:b/>
          <w:bCs/>
          <w:color w:val="0D0D0D" w:themeColor="text1" w:themeTint="F2"/>
        </w:rPr>
        <w:t>"Mango" → The value to search for (lookup value).</w:t>
      </w:r>
    </w:p>
    <w:p w14:paraId="47F7B14A" w14:textId="37635D59" w:rsidR="00BC7324" w:rsidRDefault="008D0C17" w:rsidP="00F22E58">
      <w:pPr>
        <w:rPr>
          <w:color w:val="0D0D0D" w:themeColor="text1" w:themeTint="F2"/>
        </w:rPr>
      </w:pPr>
      <w:r w:rsidRPr="008D0C17">
        <w:rPr>
          <w:color w:val="0D0D0D" w:themeColor="text1" w:themeTint="F2"/>
        </w:rPr>
        <w:t>First column must contain the lookup value (VLOOKUP searches only the leftmost column).</w:t>
      </w:r>
    </w:p>
    <w:p w14:paraId="6153E69B" w14:textId="77777777" w:rsidR="008D0C17" w:rsidRPr="008D0C17" w:rsidRDefault="008D0C17" w:rsidP="008D0C17">
      <w:pPr>
        <w:numPr>
          <w:ilvl w:val="0"/>
          <w:numId w:val="3"/>
        </w:numPr>
        <w:rPr>
          <w:b/>
          <w:bCs/>
          <w:color w:val="0D0D0D" w:themeColor="text1" w:themeTint="F2"/>
        </w:rPr>
      </w:pPr>
      <w:r w:rsidRPr="008D0C17">
        <w:rPr>
          <w:b/>
          <w:bCs/>
          <w:color w:val="0D0D0D" w:themeColor="text1" w:themeTint="F2"/>
        </w:rPr>
        <w:t>A2:C6 → The table range where Excel searches for "Mango" in the first column (A).</w:t>
      </w:r>
    </w:p>
    <w:p w14:paraId="619F0E7B" w14:textId="68A4C4DD" w:rsidR="008D0C17" w:rsidRPr="00B10BA6" w:rsidRDefault="008D0C17" w:rsidP="008D0C17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</w:rPr>
      </w:pPr>
      <w:r w:rsidRPr="00B10BA6">
        <w:rPr>
          <w:b/>
          <w:bCs/>
          <w:color w:val="0D0D0D" w:themeColor="text1" w:themeTint="F2"/>
        </w:rPr>
        <w:t>2 → The column index from which to return the result (column B, since A=1, B=2, C=3).</w:t>
      </w:r>
    </w:p>
    <w:p w14:paraId="702CEA0B" w14:textId="6BBB2130" w:rsidR="008D0C17" w:rsidRDefault="008D0C17" w:rsidP="008D0C17">
      <w:pPr>
        <w:pStyle w:val="ListParagraph"/>
        <w:rPr>
          <w:color w:val="0D0D0D" w:themeColor="text1" w:themeTint="F2"/>
        </w:rPr>
      </w:pPr>
      <w:r w:rsidRPr="008D0C17">
        <w:rPr>
          <w:color w:val="0D0D0D" w:themeColor="text1" w:themeTint="F2"/>
        </w:rPr>
        <w:t xml:space="preserve">If </w:t>
      </w:r>
      <w:proofErr w:type="spellStart"/>
      <w:r w:rsidRPr="008D0C17">
        <w:rPr>
          <w:color w:val="0D0D0D" w:themeColor="text1" w:themeTint="F2"/>
        </w:rPr>
        <w:t>col_index_num</w:t>
      </w:r>
      <w:proofErr w:type="spellEnd"/>
      <w:r w:rsidRPr="008D0C17">
        <w:rPr>
          <w:color w:val="0D0D0D" w:themeColor="text1" w:themeTint="F2"/>
        </w:rPr>
        <w:t xml:space="preserve"> is 3, it would </w:t>
      </w:r>
      <w:proofErr w:type="gramStart"/>
      <w:r w:rsidRPr="008D0C17">
        <w:rPr>
          <w:color w:val="0D0D0D" w:themeColor="text1" w:themeTint="F2"/>
        </w:rPr>
        <w:t xml:space="preserve">return  </w:t>
      </w:r>
      <w:r w:rsidR="00B10BA6">
        <w:rPr>
          <w:color w:val="0D0D0D" w:themeColor="text1" w:themeTint="F2"/>
        </w:rPr>
        <w:t>Pune</w:t>
      </w:r>
      <w:proofErr w:type="gramEnd"/>
      <w:r w:rsidR="00B10BA6">
        <w:rPr>
          <w:color w:val="0D0D0D" w:themeColor="text1" w:themeTint="F2"/>
        </w:rPr>
        <w:t xml:space="preserve"> </w:t>
      </w:r>
      <w:r w:rsidRPr="008D0C17">
        <w:rPr>
          <w:color w:val="0D0D0D" w:themeColor="text1" w:themeTint="F2"/>
        </w:rPr>
        <w:t>(from column C).</w:t>
      </w:r>
    </w:p>
    <w:p w14:paraId="4F6BA440" w14:textId="77777777" w:rsidR="008D0C17" w:rsidRDefault="008D0C17" w:rsidP="008D0C17">
      <w:pPr>
        <w:pStyle w:val="ListParagraph"/>
        <w:rPr>
          <w:color w:val="0D0D0D" w:themeColor="text1" w:themeTint="F2"/>
        </w:rPr>
      </w:pPr>
    </w:p>
    <w:p w14:paraId="058C28A7" w14:textId="77777777" w:rsidR="008D0C17" w:rsidRPr="00B10BA6" w:rsidRDefault="008D0C17" w:rsidP="008D0C17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</w:rPr>
      </w:pPr>
      <w:r w:rsidRPr="00B10BA6">
        <w:rPr>
          <w:b/>
          <w:bCs/>
          <w:color w:val="0D0D0D" w:themeColor="text1" w:themeTint="F2"/>
        </w:rPr>
        <w:t>FALSE → Ensures an exact match (if TRUE or omitted, it allows approximate matches).</w:t>
      </w:r>
    </w:p>
    <w:p w14:paraId="1BE72AC1" w14:textId="4F207B38" w:rsidR="003B2FA4" w:rsidRPr="00354F6F" w:rsidRDefault="00B10BA6" w:rsidP="00354F6F">
      <w:pPr>
        <w:pStyle w:val="ListParagraph"/>
        <w:rPr>
          <w:color w:val="0D0D0D" w:themeColor="text1" w:themeTint="F2"/>
        </w:rPr>
      </w:pPr>
      <w:r w:rsidRPr="00B10BA6">
        <w:rPr>
          <w:color w:val="0D0D0D" w:themeColor="text1" w:themeTint="F2"/>
        </w:rPr>
        <w:t>FALSE ensures exact match (if "Mango" is not found, it returns #N/A).</w:t>
      </w:r>
    </w:p>
    <w:p w14:paraId="4442CD7C" w14:textId="77777777" w:rsidR="003B2FA4" w:rsidRDefault="003B2FA4" w:rsidP="00B10BA6">
      <w:pPr>
        <w:pStyle w:val="ListParagraph"/>
        <w:rPr>
          <w:color w:val="0D0D0D" w:themeColor="text1" w:themeTint="F2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094"/>
        <w:gridCol w:w="960"/>
        <w:gridCol w:w="967"/>
      </w:tblGrid>
      <w:tr w:rsidR="00A778D7" w:rsidRPr="00A778D7" w14:paraId="0FBDE7F6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CD4DF30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D830CC6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8E0E0E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</w:tr>
      <w:tr w:rsidR="00A778D7" w:rsidRPr="00A778D7" w14:paraId="57BEC8D4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7876AD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6D8810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09B702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A778D7" w:rsidRPr="00A778D7" w14:paraId="19D0626F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2B4595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19336F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D6D5AF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</w:tr>
      <w:tr w:rsidR="00A778D7" w:rsidRPr="00A778D7" w14:paraId="0DD016AE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5CF737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84F058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6052103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A778D7" w:rsidRPr="00A778D7" w14:paraId="0420129E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02D999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626188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445290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A778D7" w:rsidRPr="00A778D7" w14:paraId="3CD45BAC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76E2A1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E13346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78D6C7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</w:tr>
      <w:tr w:rsidR="00A778D7" w:rsidRPr="00A778D7" w14:paraId="4670443D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A4FC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26AC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6722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778D7" w:rsidRPr="00A778D7" w14:paraId="0EF6F4D4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BD89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27C2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0209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778D7" w:rsidRPr="00A778D7" w14:paraId="2D88CD91" w14:textId="77777777" w:rsidTr="00A778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2F86" w14:textId="77777777" w:rsidR="00A778D7" w:rsidRPr="00A778D7" w:rsidRDefault="00A778D7" w:rsidP="00A7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VLOOKUP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FE99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78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209" w14:textId="77777777" w:rsidR="00A778D7" w:rsidRPr="00A778D7" w:rsidRDefault="00A778D7" w:rsidP="00A7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CC260BF" w14:textId="77777777" w:rsidR="003B2FA4" w:rsidRDefault="003B2FA4" w:rsidP="00B10BA6">
      <w:pPr>
        <w:pStyle w:val="ListParagraph"/>
        <w:rPr>
          <w:color w:val="0D0D0D" w:themeColor="text1" w:themeTint="F2"/>
        </w:rPr>
      </w:pPr>
    </w:p>
    <w:p w14:paraId="7F97F9A2" w14:textId="77777777" w:rsidR="00354F6F" w:rsidRDefault="00354F6F" w:rsidP="00B10BA6">
      <w:pPr>
        <w:pStyle w:val="ListParagraph"/>
        <w:rPr>
          <w:color w:val="0D0D0D" w:themeColor="text1" w:themeTint="F2"/>
        </w:rPr>
      </w:pPr>
    </w:p>
    <w:p w14:paraId="1510F9AE" w14:textId="77777777" w:rsidR="003B2FA4" w:rsidRPr="003B2FA4" w:rsidRDefault="003B2FA4" w:rsidP="003B2FA4">
      <w:pPr>
        <w:pStyle w:val="ListParagraph"/>
        <w:rPr>
          <w:b/>
          <w:bCs/>
          <w:color w:val="0070C0"/>
          <w:sz w:val="24"/>
          <w:szCs w:val="24"/>
        </w:rPr>
      </w:pPr>
      <w:r w:rsidRPr="003B2FA4">
        <w:rPr>
          <w:b/>
          <w:bCs/>
          <w:color w:val="0070C0"/>
          <w:sz w:val="24"/>
          <w:szCs w:val="24"/>
        </w:rPr>
        <w:t>3. IF Function</w:t>
      </w:r>
    </w:p>
    <w:p w14:paraId="47473278" w14:textId="77777777" w:rsidR="003B2FA4" w:rsidRDefault="003B2FA4" w:rsidP="003B2FA4">
      <w:pPr>
        <w:pStyle w:val="ListParagraph"/>
        <w:rPr>
          <w:color w:val="0D0D0D" w:themeColor="text1" w:themeTint="F2"/>
        </w:rPr>
      </w:pPr>
      <w:r w:rsidRPr="003B2FA4">
        <w:rPr>
          <w:rFonts w:ascii="Segoe UI Emoji" w:hAnsi="Segoe UI Emoji" w:cs="Segoe UI Emoji"/>
          <w:color w:val="0D0D0D" w:themeColor="text1" w:themeTint="F2"/>
        </w:rPr>
        <w:t>💡</w:t>
      </w:r>
      <w:r w:rsidRPr="003B2FA4">
        <w:rPr>
          <w:color w:val="0D0D0D" w:themeColor="text1" w:themeTint="F2"/>
        </w:rPr>
        <w:t xml:space="preserve"> Used for classification like “High/Low”, “Pass/Fail”, etc.</w:t>
      </w:r>
    </w:p>
    <w:p w14:paraId="0A13E400" w14:textId="77777777" w:rsidR="00354F6F" w:rsidRPr="00354F6F" w:rsidRDefault="00354F6F" w:rsidP="00354F6F">
      <w:pPr>
        <w:pStyle w:val="ListParagraph"/>
        <w:rPr>
          <w:color w:val="0D0D0D" w:themeColor="text1" w:themeTint="F2"/>
        </w:rPr>
      </w:pPr>
      <w:r w:rsidRPr="00354F6F">
        <w:rPr>
          <w:rFonts w:ascii="Segoe UI Emoji" w:hAnsi="Segoe UI Emoji" w:cs="Segoe UI Emoji"/>
          <w:color w:val="0D0D0D" w:themeColor="text1" w:themeTint="F2"/>
        </w:rPr>
        <w:t>🧪</w:t>
      </w:r>
      <w:r w:rsidRPr="00354F6F">
        <w:rPr>
          <w:color w:val="0D0D0D" w:themeColor="text1" w:themeTint="F2"/>
        </w:rPr>
        <w:t xml:space="preserve"> In cell D2:</w:t>
      </w:r>
    </w:p>
    <w:p w14:paraId="2659ED48" w14:textId="3F916A1B" w:rsidR="00354F6F" w:rsidRPr="003B2FA4" w:rsidRDefault="00354F6F" w:rsidP="003B2FA4">
      <w:pPr>
        <w:pStyle w:val="ListParagraph"/>
        <w:rPr>
          <w:b/>
          <w:bCs/>
          <w:color w:val="EE0000"/>
        </w:rPr>
      </w:pPr>
      <w:r w:rsidRPr="002460E5">
        <w:rPr>
          <w:b/>
          <w:bCs/>
          <w:color w:val="EE0000"/>
        </w:rPr>
        <w:t>=IF(B2&gt;10000, "High", "Low")</w:t>
      </w:r>
    </w:p>
    <w:p w14:paraId="0FE54974" w14:textId="77777777" w:rsidR="003B2FA4" w:rsidRDefault="003B2FA4" w:rsidP="00B10BA6">
      <w:pPr>
        <w:pStyle w:val="ListParagraph"/>
        <w:rPr>
          <w:color w:val="0D0D0D" w:themeColor="text1" w:themeTint="F2"/>
        </w:rPr>
      </w:pPr>
    </w:p>
    <w:p w14:paraId="3D11CE64" w14:textId="77777777" w:rsidR="00354F6F" w:rsidRPr="008D0C17" w:rsidRDefault="00354F6F" w:rsidP="00B10BA6">
      <w:pPr>
        <w:pStyle w:val="ListParagraph"/>
        <w:rPr>
          <w:color w:val="0D0D0D" w:themeColor="text1" w:themeTint="F2"/>
        </w:rPr>
      </w:pPr>
      <w:r w:rsidRPr="00354F6F">
        <w:rPr>
          <w:rFonts w:ascii="Segoe UI Emoji" w:hAnsi="Segoe UI Emoji" w:cs="Segoe UI Emoji"/>
          <w:color w:val="0D0D0D" w:themeColor="text1" w:themeTint="F2"/>
        </w:rPr>
        <w:t>🧪</w:t>
      </w:r>
      <w:r w:rsidRPr="00354F6F">
        <w:rPr>
          <w:color w:val="0D0D0D" w:themeColor="text1" w:themeTint="F2"/>
        </w:rPr>
        <w:t xml:space="preserve"> Drag the formula down.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1094"/>
        <w:gridCol w:w="960"/>
        <w:gridCol w:w="967"/>
        <w:gridCol w:w="1220"/>
      </w:tblGrid>
      <w:tr w:rsidR="00354F6F" w:rsidRPr="00354F6F" w14:paraId="6F0BC568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F27A3C6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EC2CDC7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5D2607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D978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 if condition</w:t>
            </w:r>
          </w:p>
        </w:tc>
      </w:tr>
      <w:tr w:rsidR="00354F6F" w:rsidRPr="00354F6F" w14:paraId="1C7F7FA9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A10784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AA199D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A55A86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B341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354F6F" w:rsidRPr="00354F6F" w14:paraId="62896BD9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512EF7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8398E3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8D3087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92BF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</w:tr>
      <w:tr w:rsidR="00354F6F" w:rsidRPr="00354F6F" w14:paraId="3A6F6DEA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CFB4218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2364FD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E628B0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9532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354F6F" w:rsidRPr="00354F6F" w14:paraId="77FB08D9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D8802C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BA13D8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98029C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FCE8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354F6F" w:rsidRPr="00354F6F" w14:paraId="4765B78A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8F725A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22DAE9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34EBFE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56D3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</w:tr>
      <w:tr w:rsidR="00354F6F" w:rsidRPr="00354F6F" w14:paraId="25C61858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0FA3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A646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9EE7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C4BC" w14:textId="77777777" w:rsidR="00354F6F" w:rsidRPr="00354F6F" w:rsidRDefault="00354F6F" w:rsidP="00354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54F6F" w:rsidRPr="00354F6F" w14:paraId="43339C9A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BCB7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7CAB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6AD6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6EDB" w14:textId="77777777" w:rsidR="00354F6F" w:rsidRPr="00354F6F" w:rsidRDefault="00354F6F" w:rsidP="00354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54F6F" w:rsidRPr="00354F6F" w14:paraId="7E728E7E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A001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VLOOKUP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1AF6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059D" w14:textId="77777777" w:rsidR="00354F6F" w:rsidRPr="00354F6F" w:rsidRDefault="00354F6F" w:rsidP="00354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455C" w14:textId="77777777" w:rsidR="00354F6F" w:rsidRPr="00354F6F" w:rsidRDefault="00354F6F" w:rsidP="00354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54F6F" w:rsidRPr="00354F6F" w14:paraId="2FC2B256" w14:textId="77777777" w:rsidTr="00354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8132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13BB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4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F275" w14:textId="77777777" w:rsidR="00354F6F" w:rsidRPr="00354F6F" w:rsidRDefault="00354F6F" w:rsidP="0035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405B" w14:textId="77777777" w:rsidR="00354F6F" w:rsidRPr="00354F6F" w:rsidRDefault="00354F6F" w:rsidP="00354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C32FA67" w14:textId="134AF125" w:rsidR="003B2FA4" w:rsidRPr="008D0C17" w:rsidRDefault="003B2FA4" w:rsidP="00B10BA6">
      <w:pPr>
        <w:pStyle w:val="ListParagraph"/>
        <w:rPr>
          <w:color w:val="0D0D0D" w:themeColor="text1" w:themeTint="F2"/>
        </w:rPr>
      </w:pPr>
    </w:p>
    <w:p w14:paraId="24329394" w14:textId="69FC1D6B" w:rsidR="003D58B8" w:rsidRDefault="00DF3BAD" w:rsidP="00F22E58">
      <w:pPr>
        <w:rPr>
          <w:b/>
          <w:bCs/>
          <w:sz w:val="24"/>
          <w:szCs w:val="24"/>
        </w:rPr>
      </w:pPr>
      <w:r w:rsidRPr="00860B27">
        <w:rPr>
          <w:b/>
          <w:bCs/>
          <w:sz w:val="24"/>
          <w:szCs w:val="24"/>
        </w:rPr>
        <w:lastRenderedPageBreak/>
        <w:t xml:space="preserve"> </w:t>
      </w:r>
      <w:r w:rsidR="002460E5" w:rsidRPr="00860B27">
        <w:rPr>
          <w:rFonts w:ascii="Segoe UI Emoji" w:hAnsi="Segoe UI Emoji" w:cs="Segoe UI Emoji"/>
          <w:b/>
          <w:bCs/>
          <w:sz w:val="24"/>
          <w:szCs w:val="24"/>
        </w:rPr>
        <w:t>🧹</w:t>
      </w:r>
      <w:r w:rsidR="002460E5" w:rsidRPr="00860B27">
        <w:rPr>
          <w:b/>
          <w:bCs/>
          <w:sz w:val="24"/>
          <w:szCs w:val="24"/>
        </w:rPr>
        <w:t xml:space="preserve"> Step 3: Data Cleaning (TRIM, CLEAN, Remove Duplicates)</w:t>
      </w:r>
    </w:p>
    <w:p w14:paraId="1E539BB6" w14:textId="77777777" w:rsidR="00610A27" w:rsidRPr="00610A27" w:rsidRDefault="00610A27" w:rsidP="00610A27">
      <w:pPr>
        <w:rPr>
          <w:b/>
          <w:bCs/>
          <w:color w:val="00B0F0"/>
          <w:sz w:val="24"/>
          <w:szCs w:val="24"/>
        </w:rPr>
      </w:pPr>
      <w:r w:rsidRPr="00610A27">
        <w:rPr>
          <w:b/>
          <w:bCs/>
          <w:color w:val="00B0F0"/>
          <w:sz w:val="24"/>
          <w:szCs w:val="24"/>
        </w:rPr>
        <w:t>1. TRIM + CLEAN</w:t>
      </w:r>
    </w:p>
    <w:p w14:paraId="0889533D" w14:textId="77777777" w:rsidR="00610A27" w:rsidRPr="00610A27" w:rsidRDefault="00610A27" w:rsidP="00610A27">
      <w:pPr>
        <w:rPr>
          <w:b/>
          <w:bCs/>
          <w:sz w:val="24"/>
          <w:szCs w:val="24"/>
        </w:rPr>
      </w:pPr>
      <w:r w:rsidRPr="00610A27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610A27">
        <w:rPr>
          <w:b/>
          <w:bCs/>
          <w:sz w:val="24"/>
          <w:szCs w:val="24"/>
        </w:rPr>
        <w:t xml:space="preserve"> Simulate a “dirty” cell:</w:t>
      </w:r>
    </w:p>
    <w:p w14:paraId="174AEE87" w14:textId="77777777" w:rsidR="00610A27" w:rsidRPr="00610A27" w:rsidRDefault="00610A27" w:rsidP="00610A2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10A27">
        <w:rPr>
          <w:b/>
          <w:bCs/>
          <w:sz w:val="24"/>
          <w:szCs w:val="24"/>
        </w:rPr>
        <w:t>In a new cell, type:    </w:t>
      </w:r>
      <w:proofErr w:type="gramStart"/>
      <w:r w:rsidRPr="00610A27">
        <w:rPr>
          <w:b/>
          <w:bCs/>
          <w:sz w:val="24"/>
          <w:szCs w:val="24"/>
        </w:rPr>
        <w:t>Apple  (</w:t>
      </w:r>
      <w:proofErr w:type="gramEnd"/>
      <w:r w:rsidRPr="00610A27">
        <w:rPr>
          <w:b/>
          <w:bCs/>
          <w:sz w:val="24"/>
          <w:szCs w:val="24"/>
        </w:rPr>
        <w:t>extra spaces &amp; invisible chars)</w:t>
      </w:r>
    </w:p>
    <w:p w14:paraId="30AD80B1" w14:textId="77777777" w:rsidR="00610A27" w:rsidRDefault="00610A27" w:rsidP="00610A2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10A27">
        <w:rPr>
          <w:b/>
          <w:bCs/>
          <w:sz w:val="24"/>
          <w:szCs w:val="24"/>
        </w:rPr>
        <w:t>In next column:</w:t>
      </w:r>
    </w:p>
    <w:p w14:paraId="0A2F55B1" w14:textId="4CC8E4AF" w:rsidR="00860B27" w:rsidRPr="000F04B4" w:rsidRDefault="00610A27" w:rsidP="000F04B4">
      <w:pPr>
        <w:ind w:left="720"/>
        <w:rPr>
          <w:b/>
          <w:bCs/>
          <w:color w:val="EE0000"/>
          <w:sz w:val="24"/>
          <w:szCs w:val="24"/>
        </w:rPr>
      </w:pPr>
      <w:r w:rsidRPr="00176553">
        <w:rPr>
          <w:b/>
          <w:bCs/>
          <w:color w:val="EE0000"/>
          <w:sz w:val="24"/>
          <w:szCs w:val="24"/>
        </w:rPr>
        <w:t>=TRIM(CLEAN(A1</w:t>
      </w:r>
      <w:r w:rsidRPr="00176553">
        <w:rPr>
          <w:b/>
          <w:bCs/>
          <w:color w:val="EE0000"/>
          <w:sz w:val="24"/>
          <w:szCs w:val="24"/>
        </w:rPr>
        <w:t>2</w:t>
      </w:r>
      <w:r w:rsidRPr="00176553">
        <w:rPr>
          <w:b/>
          <w:bCs/>
          <w:color w:val="EE0000"/>
          <w:sz w:val="24"/>
          <w:szCs w:val="24"/>
        </w:rPr>
        <w:t>))</w:t>
      </w:r>
    </w:p>
    <w:tbl>
      <w:tblPr>
        <w:tblW w:w="4148" w:type="dxa"/>
        <w:tblLook w:val="04A0" w:firstRow="1" w:lastRow="0" w:firstColumn="1" w:lastColumn="0" w:noHBand="0" w:noVBand="1"/>
      </w:tblPr>
      <w:tblGrid>
        <w:gridCol w:w="1094"/>
        <w:gridCol w:w="995"/>
        <w:gridCol w:w="967"/>
        <w:gridCol w:w="1220"/>
      </w:tblGrid>
      <w:tr w:rsidR="00176553" w:rsidRPr="00176553" w14:paraId="2489EF52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172843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703F60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3BFFB7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1860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 if condition</w:t>
            </w:r>
          </w:p>
        </w:tc>
      </w:tr>
      <w:tr w:rsidR="00176553" w:rsidRPr="00176553" w14:paraId="6F691528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AEEB76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8C036F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6C6C94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2689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176553" w:rsidRPr="00176553" w14:paraId="6705A6A7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D92FF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9DD1707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C951F1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61B2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</w:tr>
      <w:tr w:rsidR="00176553" w:rsidRPr="00176553" w14:paraId="3A281074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D74F53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0B0A42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95370F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ECF3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176553" w:rsidRPr="00176553" w14:paraId="6DF31261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0BF461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AAF698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C2F865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DFA2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176553" w:rsidRPr="00176553" w14:paraId="17FDECB0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150CD9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9AB32E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D8B717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BCDC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</w:tr>
      <w:tr w:rsidR="00176553" w:rsidRPr="00176553" w14:paraId="315D86D1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C839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F399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F39A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0534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76553" w:rsidRPr="00176553" w14:paraId="1CCB47B0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BB1E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5AC5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0E90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595F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76553" w:rsidRPr="00176553" w14:paraId="1B8C07DD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EAED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VLOOKUP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6494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83D7" w14:textId="77777777" w:rsidR="00176553" w:rsidRPr="00176553" w:rsidRDefault="00176553" w:rsidP="00176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B589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76553" w:rsidRPr="00176553" w14:paraId="72EF58D4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A83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A65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F043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FD55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76553" w:rsidRPr="00176553" w14:paraId="5B22DC27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AAA3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1618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5941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F7D8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76553" w:rsidRPr="00176553" w14:paraId="72A8770C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B755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Apple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18B0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E57D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C62D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76553" w:rsidRPr="00176553" w14:paraId="09DAA46B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0B3C" w14:textId="2F470BD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CAA6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1193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3B5A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76553" w:rsidRPr="00176553" w14:paraId="3183EC44" w14:textId="77777777" w:rsidTr="00176553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639B" w14:textId="716A632F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F6C4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765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A5A6" w14:textId="77777777" w:rsidR="00176553" w:rsidRPr="00176553" w:rsidRDefault="00176553" w:rsidP="00176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D974" w14:textId="77777777" w:rsidR="00176553" w:rsidRPr="00176553" w:rsidRDefault="00176553" w:rsidP="0017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4040CC3" w14:textId="77777777" w:rsidR="00DC7CF4" w:rsidRPr="003D58B8" w:rsidRDefault="00DC7CF4" w:rsidP="00F22E58">
      <w:pPr>
        <w:rPr>
          <w:b/>
          <w:bCs/>
          <w:color w:val="0070C0"/>
        </w:rPr>
      </w:pPr>
    </w:p>
    <w:p w14:paraId="7621C719" w14:textId="77777777" w:rsidR="00677DA9" w:rsidRDefault="00677DA9">
      <w:pPr>
        <w:rPr>
          <w:color w:val="EE0000"/>
        </w:rPr>
      </w:pPr>
    </w:p>
    <w:p w14:paraId="6AC31F50" w14:textId="77777777" w:rsidR="00FA1B57" w:rsidRPr="00FA1B57" w:rsidRDefault="00FA1B57" w:rsidP="00FA1B57">
      <w:pPr>
        <w:rPr>
          <w:b/>
          <w:bCs/>
          <w:color w:val="0070C0"/>
        </w:rPr>
      </w:pPr>
      <w:r w:rsidRPr="00FA1B57">
        <w:rPr>
          <w:b/>
          <w:bCs/>
          <w:color w:val="0070C0"/>
        </w:rPr>
        <w:t>2. Remove Duplicates</w:t>
      </w:r>
    </w:p>
    <w:p w14:paraId="5A9542F6" w14:textId="77777777" w:rsidR="00FA1B57" w:rsidRPr="00FA1B57" w:rsidRDefault="00FA1B57" w:rsidP="00FA1B57">
      <w:pPr>
        <w:rPr>
          <w:color w:val="EE0000"/>
        </w:rPr>
      </w:pPr>
      <w:r w:rsidRPr="00FA1B57">
        <w:rPr>
          <w:rFonts w:ascii="Segoe UI Emoji" w:hAnsi="Segoe UI Emoji" w:cs="Segoe UI Emoji"/>
          <w:color w:val="000000" w:themeColor="text1"/>
        </w:rPr>
        <w:t>🧪</w:t>
      </w:r>
      <w:r w:rsidRPr="00FA1B57">
        <w:rPr>
          <w:color w:val="000000" w:themeColor="text1"/>
        </w:rPr>
        <w:t xml:space="preserve"> Select range A1:C6</w:t>
      </w:r>
      <w:r w:rsidRPr="00FA1B57">
        <w:rPr>
          <w:color w:val="EE0000"/>
        </w:rPr>
        <w:br/>
        <w:t xml:space="preserve">→ Go to </w:t>
      </w:r>
      <w:r w:rsidRPr="00FA1B57">
        <w:rPr>
          <w:b/>
          <w:bCs/>
          <w:color w:val="EE0000"/>
        </w:rPr>
        <w:t>Data tab → Remove Duplicates</w:t>
      </w:r>
    </w:p>
    <w:p w14:paraId="2B36BDB9" w14:textId="77777777" w:rsidR="00FA1B57" w:rsidRPr="00FC4827" w:rsidRDefault="00FA1B57" w:rsidP="00FA1B57">
      <w:pPr>
        <w:rPr>
          <w:i/>
          <w:iCs/>
          <w:color w:val="000000" w:themeColor="text1"/>
        </w:rPr>
      </w:pPr>
      <w:r w:rsidRPr="00FA1B57">
        <w:rPr>
          <w:rFonts w:ascii="Segoe UI Emoji" w:hAnsi="Segoe UI Emoji" w:cs="Segoe UI Emoji"/>
          <w:color w:val="000000" w:themeColor="text1"/>
        </w:rPr>
        <w:t>✅</w:t>
      </w:r>
      <w:r w:rsidRPr="00FA1B57">
        <w:rPr>
          <w:color w:val="000000" w:themeColor="text1"/>
        </w:rPr>
        <w:t xml:space="preserve"> </w:t>
      </w:r>
      <w:r w:rsidRPr="00FA1B57">
        <w:rPr>
          <w:i/>
          <w:iCs/>
          <w:color w:val="000000" w:themeColor="text1"/>
        </w:rPr>
        <w:t>One Apple row will be removed</w:t>
      </w:r>
    </w:p>
    <w:p w14:paraId="361CAF8D" w14:textId="51F9E5FD" w:rsidR="000F04B4" w:rsidRDefault="000F04B4" w:rsidP="00FA1B57">
      <w:pPr>
        <w:rPr>
          <w:i/>
          <w:iCs/>
          <w:color w:val="EE0000"/>
        </w:rPr>
      </w:pPr>
      <w:r>
        <w:rPr>
          <w:i/>
          <w:iCs/>
          <w:color w:val="EE0000"/>
        </w:rPr>
        <w:t xml:space="preserve">Observe how the count of </w:t>
      </w:r>
      <w:proofErr w:type="spellStart"/>
      <w:proofErr w:type="gramStart"/>
      <w:r>
        <w:rPr>
          <w:i/>
          <w:iCs/>
          <w:color w:val="EE0000"/>
        </w:rPr>
        <w:t>sums,avg</w:t>
      </w:r>
      <w:proofErr w:type="spellEnd"/>
      <w:proofErr w:type="gramEnd"/>
      <w:r>
        <w:rPr>
          <w:i/>
          <w:iCs/>
          <w:color w:val="EE0000"/>
        </w:rPr>
        <w:t xml:space="preserve"> etc only changes</w:t>
      </w:r>
    </w:p>
    <w:tbl>
      <w:tblPr>
        <w:tblW w:w="4148" w:type="dxa"/>
        <w:tblLook w:val="04A0" w:firstRow="1" w:lastRow="0" w:firstColumn="1" w:lastColumn="0" w:noHBand="0" w:noVBand="1"/>
      </w:tblPr>
      <w:tblGrid>
        <w:gridCol w:w="1094"/>
        <w:gridCol w:w="995"/>
        <w:gridCol w:w="967"/>
        <w:gridCol w:w="1220"/>
      </w:tblGrid>
      <w:tr w:rsidR="000F04B4" w:rsidRPr="000F04B4" w14:paraId="239B6B45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11E76AA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8BB5736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0D8B69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F7FC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 if condition</w:t>
            </w:r>
          </w:p>
        </w:tc>
      </w:tr>
      <w:tr w:rsidR="000F04B4" w:rsidRPr="000F04B4" w14:paraId="64095914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6EFF0D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3B460D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FB40A2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4D82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0F04B4" w:rsidRPr="000F04B4" w14:paraId="429421FD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AB40D6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E33327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2E17BE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8CD2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</w:tr>
      <w:tr w:rsidR="000F04B4" w:rsidRPr="000F04B4" w14:paraId="3D228EB6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E8CE9C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94B1F7F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042965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F4DC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0F04B4" w:rsidRPr="000F04B4" w14:paraId="5BDA0A4E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C9C072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3E8B791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D73414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CD83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</w:tr>
      <w:tr w:rsidR="000F04B4" w:rsidRPr="000F04B4" w14:paraId="1B0C5786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4BDE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7551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6CF5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C63F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</w:tr>
      <w:tr w:rsidR="000F04B4" w:rsidRPr="000F04B4" w14:paraId="73302A7B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743D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29B8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3E5B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D99D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F04B4" w:rsidRPr="000F04B4" w14:paraId="70B4FBBF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B7B5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5A84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69E6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5E6B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F04B4" w:rsidRPr="000F04B4" w14:paraId="5F3FC6F5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B629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VLOOKUP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32C4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43F2" w14:textId="77777777" w:rsidR="000F04B4" w:rsidRPr="000F04B4" w:rsidRDefault="000F04B4" w:rsidP="000F0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8456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F04B4" w:rsidRPr="000F04B4" w14:paraId="1DEC595E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9E9D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BF4E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FE1D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4BDE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F04B4" w:rsidRPr="000F04B4" w14:paraId="5FD3EDDF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3D33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7D08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7BE4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774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F04B4" w:rsidRPr="000F04B4" w14:paraId="70832AC4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70F5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Apple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44E3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A929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4490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F04B4" w:rsidRPr="000F04B4" w14:paraId="68DBFF71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94F7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B9FF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459F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EABC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F04B4" w:rsidRPr="000F04B4" w14:paraId="237CE043" w14:textId="77777777" w:rsidTr="000F04B4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8763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</w:t>
            </w:r>
            <w:proofErr w:type="spellStart"/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CC09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04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4C4" w14:textId="77777777" w:rsidR="000F04B4" w:rsidRPr="000F04B4" w:rsidRDefault="000F04B4" w:rsidP="000F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7179" w14:textId="77777777" w:rsidR="000F04B4" w:rsidRPr="000F04B4" w:rsidRDefault="000F04B4" w:rsidP="000F0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90EF3C4" w14:textId="77777777" w:rsidR="000F04B4" w:rsidRDefault="000F04B4" w:rsidP="00FA1B57">
      <w:pPr>
        <w:rPr>
          <w:color w:val="EE0000"/>
        </w:rPr>
      </w:pPr>
    </w:p>
    <w:p w14:paraId="5640E3D2" w14:textId="77777777" w:rsidR="004A6757" w:rsidRPr="00FA1B57" w:rsidRDefault="004A6757" w:rsidP="00FA1B57">
      <w:pPr>
        <w:rPr>
          <w:color w:val="EE0000"/>
        </w:rPr>
      </w:pPr>
    </w:p>
    <w:p w14:paraId="391848EA" w14:textId="77777777" w:rsidR="004A6757" w:rsidRPr="004A6757" w:rsidRDefault="004A6757" w:rsidP="004A6757">
      <w:pPr>
        <w:rPr>
          <w:b/>
          <w:bCs/>
          <w:color w:val="0070C0"/>
        </w:rPr>
      </w:pPr>
      <w:r w:rsidRPr="004A6757">
        <w:rPr>
          <w:b/>
          <w:bCs/>
          <w:color w:val="0070C0"/>
        </w:rPr>
        <w:t>3. Text to Columns</w:t>
      </w:r>
    </w:p>
    <w:p w14:paraId="73B1FE2A" w14:textId="77777777" w:rsidR="004A6757" w:rsidRPr="004A6757" w:rsidRDefault="004A6757" w:rsidP="004A6757">
      <w:pPr>
        <w:rPr>
          <w:color w:val="EE0000"/>
        </w:rPr>
      </w:pPr>
      <w:r w:rsidRPr="004A6757">
        <w:rPr>
          <w:rFonts w:ascii="Segoe UI Emoji" w:hAnsi="Segoe UI Emoji" w:cs="Segoe UI Emoji"/>
          <w:color w:val="000000" w:themeColor="text1"/>
        </w:rPr>
        <w:t>💡</w:t>
      </w:r>
      <w:r w:rsidRPr="004A6757">
        <w:rPr>
          <w:color w:val="000000" w:themeColor="text1"/>
        </w:rPr>
        <w:t xml:space="preserve"> Helpful when you get data like "John Smith" and need to split names.</w:t>
      </w:r>
    </w:p>
    <w:p w14:paraId="0E708434" w14:textId="77777777" w:rsidR="004A6757" w:rsidRPr="004A6757" w:rsidRDefault="004A6757" w:rsidP="004A6757">
      <w:pPr>
        <w:rPr>
          <w:color w:val="EE0000"/>
        </w:rPr>
      </w:pPr>
      <w:r w:rsidRPr="004A6757">
        <w:rPr>
          <w:rFonts w:ascii="Segoe UI Emoji" w:hAnsi="Segoe UI Emoji" w:cs="Segoe UI Emoji"/>
          <w:color w:val="000000" w:themeColor="text1"/>
        </w:rPr>
        <w:t>🧪</w:t>
      </w:r>
      <w:r w:rsidRPr="004A6757">
        <w:rPr>
          <w:color w:val="000000" w:themeColor="text1"/>
        </w:rPr>
        <w:t xml:space="preserve"> Type John Smith into a cell</w:t>
      </w:r>
      <w:r w:rsidRPr="004A6757">
        <w:rPr>
          <w:color w:val="EE0000"/>
        </w:rPr>
        <w:br/>
        <w:t>→ Select it → Data tab → Text to Columns → Delimited → Space</w:t>
      </w:r>
    </w:p>
    <w:p w14:paraId="0E6DC203" w14:textId="77EE0526" w:rsidR="00176553" w:rsidRDefault="004A6757">
      <w:pPr>
        <w:rPr>
          <w:color w:val="EE0000"/>
        </w:rPr>
      </w:pPr>
      <w:r w:rsidRPr="004A6757">
        <w:rPr>
          <w:rFonts w:ascii="Segoe UI Emoji" w:hAnsi="Segoe UI Emoji" w:cs="Segoe UI Emoji"/>
          <w:color w:val="EE0000"/>
        </w:rPr>
        <w:t>✅</w:t>
      </w:r>
      <w:r w:rsidRPr="004A6757">
        <w:rPr>
          <w:color w:val="EE0000"/>
        </w:rPr>
        <w:t xml:space="preserve"> </w:t>
      </w:r>
      <w:r w:rsidRPr="004A6757">
        <w:rPr>
          <w:i/>
          <w:iCs/>
          <w:color w:val="EE0000"/>
        </w:rPr>
        <w:t>It splits into First and 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472DC4" w:rsidRPr="00472DC4" w14:paraId="2E3B0F63" w14:textId="77777777" w:rsidTr="00472DC4">
        <w:trPr>
          <w:trHeight w:val="288"/>
        </w:trPr>
        <w:tc>
          <w:tcPr>
            <w:tcW w:w="960" w:type="dxa"/>
            <w:noWrap/>
            <w:hideMark/>
          </w:tcPr>
          <w:p w14:paraId="2F4AF930" w14:textId="77777777" w:rsidR="00472DC4" w:rsidRPr="00472DC4" w:rsidRDefault="00472DC4">
            <w:pPr>
              <w:rPr>
                <w:color w:val="EE0000"/>
              </w:rPr>
            </w:pPr>
          </w:p>
        </w:tc>
        <w:tc>
          <w:tcPr>
            <w:tcW w:w="960" w:type="dxa"/>
            <w:noWrap/>
            <w:hideMark/>
          </w:tcPr>
          <w:p w14:paraId="6A4683CC" w14:textId="77777777" w:rsidR="00472DC4" w:rsidRPr="00472DC4" w:rsidRDefault="00472DC4">
            <w:pPr>
              <w:rPr>
                <w:color w:val="EE0000"/>
              </w:rPr>
            </w:pPr>
          </w:p>
        </w:tc>
      </w:tr>
      <w:tr w:rsidR="00472DC4" w:rsidRPr="00472DC4" w14:paraId="4D672401" w14:textId="77777777" w:rsidTr="00472DC4">
        <w:trPr>
          <w:trHeight w:val="288"/>
        </w:trPr>
        <w:tc>
          <w:tcPr>
            <w:tcW w:w="960" w:type="dxa"/>
            <w:noWrap/>
            <w:hideMark/>
          </w:tcPr>
          <w:p w14:paraId="2ACA207C" w14:textId="77777777" w:rsidR="00472DC4" w:rsidRPr="00472DC4" w:rsidRDefault="00472DC4">
            <w:pPr>
              <w:rPr>
                <w:color w:val="EE0000"/>
              </w:rPr>
            </w:pPr>
            <w:r w:rsidRPr="00472DC4">
              <w:rPr>
                <w:color w:val="EE0000"/>
              </w:rPr>
              <w:t>JOHN</w:t>
            </w:r>
          </w:p>
        </w:tc>
        <w:tc>
          <w:tcPr>
            <w:tcW w:w="960" w:type="dxa"/>
            <w:noWrap/>
            <w:hideMark/>
          </w:tcPr>
          <w:p w14:paraId="274CEE85" w14:textId="77777777" w:rsidR="00472DC4" w:rsidRPr="00472DC4" w:rsidRDefault="00472DC4">
            <w:pPr>
              <w:rPr>
                <w:color w:val="EE0000"/>
              </w:rPr>
            </w:pPr>
            <w:r w:rsidRPr="00472DC4">
              <w:rPr>
                <w:color w:val="EE0000"/>
              </w:rPr>
              <w:t>SMITH</w:t>
            </w:r>
          </w:p>
        </w:tc>
      </w:tr>
      <w:tr w:rsidR="00472DC4" w:rsidRPr="00472DC4" w14:paraId="1DAF5B9E" w14:textId="77777777" w:rsidTr="00472DC4">
        <w:trPr>
          <w:trHeight w:val="288"/>
        </w:trPr>
        <w:tc>
          <w:tcPr>
            <w:tcW w:w="960" w:type="dxa"/>
            <w:noWrap/>
            <w:hideMark/>
          </w:tcPr>
          <w:p w14:paraId="08DD2357" w14:textId="77777777" w:rsidR="00472DC4" w:rsidRPr="00472DC4" w:rsidRDefault="00472DC4">
            <w:pPr>
              <w:rPr>
                <w:color w:val="EE0000"/>
              </w:rPr>
            </w:pPr>
          </w:p>
        </w:tc>
        <w:tc>
          <w:tcPr>
            <w:tcW w:w="960" w:type="dxa"/>
            <w:noWrap/>
            <w:hideMark/>
          </w:tcPr>
          <w:p w14:paraId="26A18671" w14:textId="77777777" w:rsidR="00472DC4" w:rsidRPr="00472DC4" w:rsidRDefault="00472DC4">
            <w:pPr>
              <w:rPr>
                <w:color w:val="EE0000"/>
              </w:rPr>
            </w:pPr>
          </w:p>
        </w:tc>
      </w:tr>
    </w:tbl>
    <w:p w14:paraId="27B03EBA" w14:textId="77777777" w:rsidR="00472DC4" w:rsidRDefault="00472DC4">
      <w:pPr>
        <w:rPr>
          <w:color w:val="EE0000"/>
        </w:rPr>
      </w:pPr>
    </w:p>
    <w:p w14:paraId="50F6E007" w14:textId="77777777" w:rsidR="002C6866" w:rsidRDefault="002C6866">
      <w:pPr>
        <w:rPr>
          <w:color w:val="EE0000"/>
        </w:rPr>
      </w:pPr>
    </w:p>
    <w:p w14:paraId="77D4C8FD" w14:textId="77777777" w:rsidR="002C6866" w:rsidRDefault="002C6866">
      <w:pPr>
        <w:rPr>
          <w:color w:val="EE0000"/>
        </w:rPr>
      </w:pPr>
    </w:p>
    <w:p w14:paraId="721EE79B" w14:textId="77777777" w:rsidR="002C6866" w:rsidRDefault="002C6866">
      <w:pPr>
        <w:rPr>
          <w:color w:val="EE0000"/>
        </w:rPr>
      </w:pPr>
    </w:p>
    <w:p w14:paraId="6D701260" w14:textId="5C6283EA" w:rsidR="000267F6" w:rsidRDefault="00D2342F">
      <w:pPr>
        <w:rPr>
          <w:b/>
          <w:bCs/>
          <w:color w:val="000000" w:themeColor="text1"/>
          <w:sz w:val="28"/>
          <w:szCs w:val="28"/>
        </w:rPr>
      </w:pPr>
      <w:r w:rsidRPr="002C6866">
        <w:rPr>
          <w:rFonts w:ascii="Segoe UI Emoji" w:hAnsi="Segoe UI Emoji" w:cs="Segoe UI Emoji"/>
          <w:color w:val="000000" w:themeColor="text1"/>
          <w:sz w:val="28"/>
          <w:szCs w:val="28"/>
        </w:rPr>
        <w:t>🎨</w:t>
      </w:r>
      <w:r w:rsidRPr="002C6866">
        <w:rPr>
          <w:color w:val="000000" w:themeColor="text1"/>
          <w:sz w:val="28"/>
          <w:szCs w:val="28"/>
        </w:rPr>
        <w:t xml:space="preserve"> </w:t>
      </w:r>
      <w:r w:rsidRPr="002C6866">
        <w:rPr>
          <w:b/>
          <w:bCs/>
          <w:color w:val="000000" w:themeColor="text1"/>
          <w:sz w:val="28"/>
          <w:szCs w:val="28"/>
        </w:rPr>
        <w:t>Step 4: Conditional Formatting</w:t>
      </w:r>
    </w:p>
    <w:p w14:paraId="6FF04E5B" w14:textId="6048429F" w:rsidR="00FE2DBF" w:rsidRDefault="002E0F45">
      <w:pPr>
        <w:rPr>
          <w:b/>
          <w:bCs/>
          <w:color w:val="000000" w:themeColor="text1"/>
        </w:rPr>
      </w:pPr>
      <w:r w:rsidRPr="002E0F45">
        <w:rPr>
          <w:b/>
          <w:bCs/>
          <w:color w:val="000000" w:themeColor="text1"/>
        </w:rPr>
        <w:t>Highlight sales above 10,000</w:t>
      </w:r>
    </w:p>
    <w:p w14:paraId="0B34C1F1" w14:textId="77777777" w:rsidR="002E0F45" w:rsidRPr="002E0F45" w:rsidRDefault="002E0F45" w:rsidP="002E0F45">
      <w:pPr>
        <w:rPr>
          <w:b/>
          <w:bCs/>
          <w:color w:val="EE0000"/>
        </w:rPr>
      </w:pPr>
      <w:r w:rsidRPr="002E0F45">
        <w:rPr>
          <w:rFonts w:ascii="Segoe UI Emoji" w:hAnsi="Segoe UI Emoji" w:cs="Segoe UI Emoji"/>
          <w:b/>
          <w:bCs/>
          <w:color w:val="EE0000"/>
        </w:rPr>
        <w:t>🧪</w:t>
      </w:r>
      <w:r w:rsidRPr="002E0F45">
        <w:rPr>
          <w:b/>
          <w:bCs/>
          <w:color w:val="EE0000"/>
        </w:rPr>
        <w:t xml:space="preserve"> Select range B2:B6 → Home → Conditional Formatting → Highlight Cell Rules → Greater Than → 10000</w:t>
      </w:r>
    </w:p>
    <w:p w14:paraId="0200E38A" w14:textId="77777777" w:rsidR="002E0F45" w:rsidRDefault="002E0F45" w:rsidP="002E0F45">
      <w:pPr>
        <w:rPr>
          <w:b/>
          <w:bCs/>
          <w:i/>
          <w:iCs/>
          <w:color w:val="000000" w:themeColor="text1"/>
        </w:rPr>
      </w:pPr>
      <w:r w:rsidRPr="002E0F45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2E0F45">
        <w:rPr>
          <w:b/>
          <w:bCs/>
          <w:color w:val="000000" w:themeColor="text1"/>
        </w:rPr>
        <w:t xml:space="preserve"> </w:t>
      </w:r>
      <w:r w:rsidRPr="002E0F45">
        <w:rPr>
          <w:b/>
          <w:bCs/>
          <w:i/>
          <w:iCs/>
          <w:color w:val="000000" w:themeColor="text1"/>
        </w:rPr>
        <w:t xml:space="preserve">Cells with sales &gt; 10,000 will be </w:t>
      </w:r>
      <w:proofErr w:type="spellStart"/>
      <w:r w:rsidRPr="002E0F45">
        <w:rPr>
          <w:b/>
          <w:bCs/>
          <w:i/>
          <w:iCs/>
          <w:color w:val="000000" w:themeColor="text1"/>
        </w:rPr>
        <w:t>colored</w:t>
      </w:r>
      <w:proofErr w:type="spellEnd"/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7"/>
      </w:tblGrid>
      <w:tr w:rsidR="0051593A" w:rsidRPr="0051593A" w14:paraId="1C2199F7" w14:textId="77777777" w:rsidTr="0051593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C3638AB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28D410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5C186B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</w:tr>
      <w:tr w:rsidR="0051593A" w:rsidRPr="0051593A" w14:paraId="1C7A6D99" w14:textId="77777777" w:rsidTr="0051593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1C4B15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87940DD" w14:textId="77777777" w:rsidR="0051593A" w:rsidRPr="0051593A" w:rsidRDefault="0051593A" w:rsidP="005159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9C0006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BA4F21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51593A" w:rsidRPr="0051593A" w14:paraId="595BA6E8" w14:textId="77777777" w:rsidTr="0051593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CB3A6F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8D8279" w14:textId="77777777" w:rsidR="0051593A" w:rsidRPr="0051593A" w:rsidRDefault="0051593A" w:rsidP="005159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D3471B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</w:tr>
      <w:tr w:rsidR="0051593A" w:rsidRPr="0051593A" w14:paraId="1254F241" w14:textId="77777777" w:rsidTr="0051593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1EF2CA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55076D" w14:textId="77777777" w:rsidR="0051593A" w:rsidRPr="0051593A" w:rsidRDefault="0051593A" w:rsidP="005159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9C0006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0AA47B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51593A" w:rsidRPr="0051593A" w14:paraId="25968B62" w14:textId="77777777" w:rsidTr="0051593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DE6CEC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05743F" w14:textId="77777777" w:rsidR="0051593A" w:rsidRPr="0051593A" w:rsidRDefault="0051593A" w:rsidP="005159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497EE9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59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</w:tr>
      <w:tr w:rsidR="0051593A" w:rsidRPr="0051593A" w14:paraId="5EFD5A5C" w14:textId="77777777" w:rsidTr="0051593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072B" w14:textId="77777777" w:rsidR="0051593A" w:rsidRPr="0051593A" w:rsidRDefault="0051593A" w:rsidP="0051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CAEB" w14:textId="77777777" w:rsidR="0051593A" w:rsidRPr="0051593A" w:rsidRDefault="0051593A" w:rsidP="005159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9274" w14:textId="77777777" w:rsidR="0051593A" w:rsidRPr="0051593A" w:rsidRDefault="0051593A" w:rsidP="005159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328D3C4" w14:textId="77777777" w:rsidR="002E0F45" w:rsidRDefault="002E0F45" w:rsidP="002E0F45">
      <w:pPr>
        <w:rPr>
          <w:b/>
          <w:bCs/>
          <w:color w:val="000000" w:themeColor="text1"/>
        </w:rPr>
      </w:pPr>
    </w:p>
    <w:p w14:paraId="647D74D0" w14:textId="77777777" w:rsidR="005D0777" w:rsidRDefault="005D0777" w:rsidP="002E0F45">
      <w:pPr>
        <w:rPr>
          <w:b/>
          <w:bCs/>
          <w:color w:val="000000" w:themeColor="text1"/>
        </w:rPr>
      </w:pPr>
    </w:p>
    <w:p w14:paraId="15A2B315" w14:textId="1C0CD9C1" w:rsidR="005D0777" w:rsidRDefault="005D0777" w:rsidP="002E0F4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BONUS</w:t>
      </w:r>
    </w:p>
    <w:p w14:paraId="7C8A14D4" w14:textId="0E46CA5F" w:rsidR="005D0777" w:rsidRPr="002E0F45" w:rsidRDefault="005D0777" w:rsidP="002E0F4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1)</w:t>
      </w:r>
      <w:r w:rsidRPr="005D0777">
        <w:t xml:space="preserve"> </w:t>
      </w:r>
      <w:r w:rsidRPr="005D0777">
        <w:rPr>
          <w:b/>
          <w:bCs/>
          <w:color w:val="000000" w:themeColor="text1"/>
        </w:rPr>
        <w:t>Try sorting by Region or Sales (Data tab → Sort)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7"/>
      </w:tblGrid>
      <w:tr w:rsidR="005D0777" w:rsidRPr="005D0777" w14:paraId="0E9AE160" w14:textId="77777777" w:rsidTr="005D0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4E0E50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87F24C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672248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</w:tr>
      <w:tr w:rsidR="005D0777" w:rsidRPr="005D0777" w14:paraId="2C6DE5ED" w14:textId="77777777" w:rsidTr="005D0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C4E2B6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3A3ADB" w14:textId="77777777" w:rsidR="005D0777" w:rsidRPr="005D0777" w:rsidRDefault="005D0777" w:rsidP="005D0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6F0BC20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</w:tr>
      <w:tr w:rsidR="005D0777" w:rsidRPr="005D0777" w14:paraId="37DBC307" w14:textId="77777777" w:rsidTr="005D0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1A87D2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D94B26" w14:textId="77777777" w:rsidR="005D0777" w:rsidRPr="005D0777" w:rsidRDefault="005D0777" w:rsidP="005D0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24ABB3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</w:tr>
      <w:tr w:rsidR="005D0777" w:rsidRPr="005D0777" w14:paraId="5668CB66" w14:textId="77777777" w:rsidTr="005D0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D5A496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17B515" w14:textId="77777777" w:rsidR="005D0777" w:rsidRPr="005D0777" w:rsidRDefault="005D0777" w:rsidP="005D0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9C0006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8AAF03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5D0777" w:rsidRPr="005D0777" w14:paraId="0AA55EE7" w14:textId="77777777" w:rsidTr="005D0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4FE292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B3BEB3" w14:textId="77777777" w:rsidR="005D0777" w:rsidRPr="005D0777" w:rsidRDefault="005D0777" w:rsidP="005D0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9C0006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6A7B3B1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0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5D0777" w:rsidRPr="005D0777" w14:paraId="5B40747F" w14:textId="77777777" w:rsidTr="005D0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6FFB" w14:textId="77777777" w:rsidR="005D0777" w:rsidRPr="005D0777" w:rsidRDefault="005D0777" w:rsidP="005D0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9C2B" w14:textId="77777777" w:rsidR="005D0777" w:rsidRPr="005D0777" w:rsidRDefault="005D0777" w:rsidP="005D07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E901" w14:textId="77777777" w:rsidR="005D0777" w:rsidRPr="005D0777" w:rsidRDefault="005D0777" w:rsidP="005D07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12A4AE4" w14:textId="6C045051" w:rsidR="005D0777" w:rsidRPr="002E0F45" w:rsidRDefault="005D0777" w:rsidP="002E0F45">
      <w:pPr>
        <w:rPr>
          <w:b/>
          <w:bCs/>
          <w:color w:val="000000" w:themeColor="text1"/>
        </w:rPr>
      </w:pPr>
    </w:p>
    <w:p w14:paraId="55649C4D" w14:textId="2C10D0ED" w:rsidR="002E0F45" w:rsidRPr="002E0F45" w:rsidRDefault="005D07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2)</w:t>
      </w:r>
      <w:r w:rsidRPr="005D0777">
        <w:t xml:space="preserve"> </w:t>
      </w:r>
      <w:r w:rsidRPr="005D0777">
        <w:rPr>
          <w:b/>
          <w:bCs/>
          <w:color w:val="000000" w:themeColor="text1"/>
        </w:rPr>
        <w:t>Add a filter to the table (Home → Filter)</w:t>
      </w:r>
    </w:p>
    <w:p w14:paraId="6A271E19" w14:textId="47FFF923" w:rsidR="00D2342F" w:rsidRDefault="00493551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592CD" wp14:editId="5DAC4C50">
                <wp:simplePos x="0" y="0"/>
                <wp:positionH relativeFrom="column">
                  <wp:posOffset>-167640</wp:posOffset>
                </wp:positionH>
                <wp:positionV relativeFrom="paragraph">
                  <wp:posOffset>335280</wp:posOffset>
                </wp:positionV>
                <wp:extent cx="6248400" cy="30480"/>
                <wp:effectExtent l="0" t="0" r="19050" b="26670"/>
                <wp:wrapNone/>
                <wp:docPr id="5601632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81D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26.4pt" to="478.8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0D6EA9F9" w14:textId="7F201620" w:rsidR="00493551" w:rsidRDefault="00493551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DBC0B" wp14:editId="204D12A3">
                <wp:simplePos x="0" y="0"/>
                <wp:positionH relativeFrom="column">
                  <wp:posOffset>-190500</wp:posOffset>
                </wp:positionH>
                <wp:positionV relativeFrom="paragraph">
                  <wp:posOffset>238760</wp:posOffset>
                </wp:positionV>
                <wp:extent cx="6438900" cy="15240"/>
                <wp:effectExtent l="0" t="0" r="19050" b="22860"/>
                <wp:wrapNone/>
                <wp:docPr id="10652768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5A6D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8.8pt" to="49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3E83C9DA" w14:textId="77777777" w:rsidR="00493551" w:rsidRDefault="00493551">
      <w:pPr>
        <w:rPr>
          <w:color w:val="0070C0"/>
          <w:sz w:val="24"/>
          <w:szCs w:val="24"/>
        </w:rPr>
      </w:pPr>
    </w:p>
    <w:p w14:paraId="2F1C4CD7" w14:textId="77777777" w:rsidR="00493551" w:rsidRDefault="00493551">
      <w:pPr>
        <w:rPr>
          <w:color w:val="0070C0"/>
          <w:sz w:val="24"/>
          <w:szCs w:val="24"/>
        </w:rPr>
      </w:pPr>
    </w:p>
    <w:p w14:paraId="3D872FD3" w14:textId="77777777" w:rsidR="00493551" w:rsidRDefault="00493551">
      <w:pPr>
        <w:rPr>
          <w:color w:val="0070C0"/>
          <w:sz w:val="24"/>
          <w:szCs w:val="24"/>
        </w:rPr>
      </w:pPr>
    </w:p>
    <w:p w14:paraId="3F9E0D16" w14:textId="77777777" w:rsidR="00493551" w:rsidRDefault="00493551">
      <w:pPr>
        <w:rPr>
          <w:color w:val="0070C0"/>
          <w:sz w:val="24"/>
          <w:szCs w:val="24"/>
        </w:rPr>
      </w:pPr>
    </w:p>
    <w:p w14:paraId="2BE5DB4B" w14:textId="77777777" w:rsidR="00493551" w:rsidRDefault="00493551">
      <w:pPr>
        <w:rPr>
          <w:color w:val="0070C0"/>
          <w:sz w:val="24"/>
          <w:szCs w:val="24"/>
        </w:rPr>
      </w:pPr>
    </w:p>
    <w:p w14:paraId="12C1C9EE" w14:textId="77777777" w:rsidR="00493551" w:rsidRDefault="00493551">
      <w:pPr>
        <w:rPr>
          <w:color w:val="0070C0"/>
          <w:sz w:val="24"/>
          <w:szCs w:val="24"/>
        </w:rPr>
      </w:pPr>
    </w:p>
    <w:p w14:paraId="110B9149" w14:textId="5B7B9D80" w:rsidR="00493551" w:rsidRDefault="00493551">
      <w:pPr>
        <w:rPr>
          <w:b/>
          <w:bCs/>
          <w:color w:val="000000" w:themeColor="text1"/>
          <w:sz w:val="24"/>
          <w:szCs w:val="24"/>
        </w:rPr>
      </w:pPr>
      <w:r w:rsidRPr="00493551">
        <w:rPr>
          <w:color w:val="000000" w:themeColor="text1"/>
          <w:sz w:val="24"/>
          <w:szCs w:val="24"/>
        </w:rPr>
        <w:t> </w:t>
      </w:r>
      <w:r w:rsidRPr="00493551">
        <w:rPr>
          <w:b/>
          <w:bCs/>
          <w:color w:val="000000" w:themeColor="text1"/>
          <w:sz w:val="24"/>
          <w:szCs w:val="24"/>
        </w:rPr>
        <w:t>Day 2: Pivot Tables + Charts</w:t>
      </w:r>
    </w:p>
    <w:p w14:paraId="4CE01737" w14:textId="77777777" w:rsidR="004476AF" w:rsidRPr="004476AF" w:rsidRDefault="004476AF" w:rsidP="004476AF">
      <w:pPr>
        <w:rPr>
          <w:b/>
          <w:bCs/>
          <w:color w:val="000000" w:themeColor="text1"/>
          <w:sz w:val="24"/>
          <w:szCs w:val="24"/>
        </w:rPr>
      </w:pPr>
      <w:r w:rsidRPr="004476AF">
        <w:rPr>
          <w:b/>
          <w:bCs/>
          <w:color w:val="000000" w:themeColor="text1"/>
          <w:sz w:val="24"/>
          <w:szCs w:val="24"/>
        </w:rPr>
        <w:t>What is a Pivot Table?</w:t>
      </w:r>
    </w:p>
    <w:p w14:paraId="4BE77272" w14:textId="77777777" w:rsidR="004476AF" w:rsidRPr="004476AF" w:rsidRDefault="004476AF" w:rsidP="004476AF">
      <w:pPr>
        <w:rPr>
          <w:color w:val="000000" w:themeColor="text1"/>
          <w:sz w:val="24"/>
          <w:szCs w:val="24"/>
        </w:rPr>
      </w:pPr>
      <w:r w:rsidRPr="004476AF">
        <w:rPr>
          <w:color w:val="000000" w:themeColor="text1"/>
          <w:sz w:val="24"/>
          <w:szCs w:val="24"/>
        </w:rPr>
        <w:t xml:space="preserve">A Pivot Table is a powerful Excel tool that lets you quickly summarize, </w:t>
      </w:r>
      <w:proofErr w:type="spellStart"/>
      <w:r w:rsidRPr="004476AF">
        <w:rPr>
          <w:color w:val="000000" w:themeColor="text1"/>
          <w:sz w:val="24"/>
          <w:szCs w:val="24"/>
        </w:rPr>
        <w:t>analyze</w:t>
      </w:r>
      <w:proofErr w:type="spellEnd"/>
      <w:r w:rsidRPr="004476AF">
        <w:rPr>
          <w:color w:val="000000" w:themeColor="text1"/>
          <w:sz w:val="24"/>
          <w:szCs w:val="24"/>
        </w:rPr>
        <w:t>, and explore large data sets. You can group, filter, and aggregate data with just a few clicks, revealing trends and insights that are hard to see in raw tables</w:t>
      </w:r>
    </w:p>
    <w:p w14:paraId="357D6EF9" w14:textId="77777777" w:rsidR="00AB2D76" w:rsidRPr="00AB2D76" w:rsidRDefault="00AB2D76" w:rsidP="00AB2D76">
      <w:pPr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How to Create a Pivot Table (Step-by-Step)</w:t>
      </w:r>
    </w:p>
    <w:p w14:paraId="28170566" w14:textId="77777777" w:rsidR="00AB2D76" w:rsidRPr="00AB2D76" w:rsidRDefault="00AB2D76" w:rsidP="00AB2D76">
      <w:pPr>
        <w:numPr>
          <w:ilvl w:val="0"/>
          <w:numId w:val="5"/>
        </w:numPr>
        <w:rPr>
          <w:color w:val="0070C0"/>
          <w:sz w:val="24"/>
          <w:szCs w:val="24"/>
        </w:rPr>
      </w:pPr>
      <w:r w:rsidRPr="00AB2D76">
        <w:rPr>
          <w:b/>
          <w:bCs/>
          <w:color w:val="0070C0"/>
          <w:sz w:val="24"/>
          <w:szCs w:val="24"/>
        </w:rPr>
        <w:t>Prepare Your Data</w:t>
      </w:r>
    </w:p>
    <w:p w14:paraId="59CD80E2" w14:textId="50F68798" w:rsidR="00AB2D76" w:rsidRPr="00AB2D76" w:rsidRDefault="00AB2D76" w:rsidP="00AB2D76">
      <w:pPr>
        <w:rPr>
          <w:b/>
          <w:bCs/>
          <w:color w:val="0070C0"/>
          <w:sz w:val="24"/>
          <w:szCs w:val="24"/>
        </w:rPr>
      </w:pPr>
      <w:r w:rsidRPr="00AB2D76">
        <w:rPr>
          <w:color w:val="0070C0"/>
          <w:sz w:val="24"/>
          <w:szCs w:val="24"/>
        </w:rPr>
        <w:t xml:space="preserve">      2.</w:t>
      </w:r>
      <w:r w:rsidRPr="00AB2D76">
        <w:rPr>
          <w:b/>
          <w:bCs/>
          <w:color w:val="0070C0"/>
          <w:sz w:val="24"/>
          <w:szCs w:val="24"/>
        </w:rPr>
        <w:t>Select Your Data</w:t>
      </w:r>
    </w:p>
    <w:p w14:paraId="51253027" w14:textId="7B71F9A5" w:rsidR="00AB2D76" w:rsidRDefault="00AB2D76" w:rsidP="00AB2D7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&gt;</w:t>
      </w:r>
      <w:r w:rsidRPr="00AB2D76">
        <w:rPr>
          <w:b/>
          <w:bCs/>
          <w:color w:val="000000" w:themeColor="text1"/>
          <w:sz w:val="24"/>
          <w:szCs w:val="24"/>
        </w:rPr>
        <w:t>Click any single cell inside your data set.</w:t>
      </w:r>
    </w:p>
    <w:p w14:paraId="17E750BC" w14:textId="4BE02C1D" w:rsidR="00AB2D76" w:rsidRPr="00AB2D76" w:rsidRDefault="00AB2D76" w:rsidP="00AB2D76">
      <w:pPr>
        <w:rPr>
          <w:b/>
          <w:bCs/>
          <w:color w:val="0070C0"/>
          <w:sz w:val="24"/>
          <w:szCs w:val="24"/>
        </w:rPr>
      </w:pPr>
      <w:r w:rsidRPr="00AB2D76">
        <w:rPr>
          <w:b/>
          <w:bCs/>
          <w:color w:val="0070C0"/>
          <w:sz w:val="24"/>
          <w:szCs w:val="24"/>
        </w:rPr>
        <w:t>3.</w:t>
      </w:r>
      <w:r w:rsidRPr="00AB2D76">
        <w:rPr>
          <w:b/>
          <w:bCs/>
          <w:color w:val="0070C0"/>
          <w:sz w:val="24"/>
          <w:szCs w:val="24"/>
        </w:rPr>
        <w:t>Insert Pivot Table</w:t>
      </w:r>
    </w:p>
    <w:p w14:paraId="0E527332" w14:textId="77777777" w:rsidR="00AB2D76" w:rsidRPr="00AB2D76" w:rsidRDefault="00AB2D76" w:rsidP="00AB2D76">
      <w:pPr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&gt;</w:t>
      </w:r>
      <w:r w:rsidRPr="00AB2D76">
        <w:rPr>
          <w:b/>
          <w:bCs/>
          <w:color w:val="000000" w:themeColor="text1"/>
          <w:sz w:val="24"/>
          <w:szCs w:val="24"/>
        </w:rPr>
        <w:t>Go to the “Insert” tab.</w:t>
      </w:r>
    </w:p>
    <w:p w14:paraId="0C19EB75" w14:textId="77777777" w:rsidR="00AB2D76" w:rsidRPr="00AB2D76" w:rsidRDefault="00AB2D76" w:rsidP="00AB2D76">
      <w:pPr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Click “PivotTable” in the Tables group.</w:t>
      </w:r>
    </w:p>
    <w:p w14:paraId="596A9403" w14:textId="77777777" w:rsidR="00AB2D76" w:rsidRPr="00AB2D76" w:rsidRDefault="00AB2D76" w:rsidP="00AB2D76">
      <w:pPr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In the dialog box, Excel will auto-select your data range.</w:t>
      </w:r>
    </w:p>
    <w:p w14:paraId="68BD0CE1" w14:textId="77777777" w:rsidR="00AB2D76" w:rsidRPr="00AB2D76" w:rsidRDefault="00AB2D76" w:rsidP="00AB2D76">
      <w:pPr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Choose “New Worksheet” (recommended) and click OK</w:t>
      </w:r>
    </w:p>
    <w:p w14:paraId="19655D8E" w14:textId="62ED0EDB" w:rsidR="00AB2D76" w:rsidRPr="00AB2D76" w:rsidRDefault="00AB2D76" w:rsidP="00AB2D76">
      <w:pPr>
        <w:rPr>
          <w:b/>
          <w:bCs/>
          <w:color w:val="0070C0"/>
          <w:sz w:val="24"/>
          <w:szCs w:val="24"/>
        </w:rPr>
      </w:pPr>
      <w:r w:rsidRPr="00AB2D76">
        <w:rPr>
          <w:b/>
          <w:bCs/>
          <w:color w:val="0070C0"/>
          <w:sz w:val="24"/>
          <w:szCs w:val="24"/>
        </w:rPr>
        <w:t>4.</w:t>
      </w:r>
      <w:r w:rsidRPr="00AB2D76">
        <w:rPr>
          <w:b/>
          <w:bCs/>
          <w:color w:val="0070C0"/>
          <w:sz w:val="24"/>
          <w:szCs w:val="24"/>
        </w:rPr>
        <w:t>Understand Pivot Table Fields</w:t>
      </w:r>
    </w:p>
    <w:p w14:paraId="7A5A9D75" w14:textId="77777777" w:rsidR="00AB2D76" w:rsidRPr="00AB2D76" w:rsidRDefault="00AB2D76" w:rsidP="00AB2D7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On the right, you’ll see PivotTable Fields with four main areas:</w:t>
      </w:r>
    </w:p>
    <w:p w14:paraId="01577B3B" w14:textId="77777777" w:rsidR="00AB2D76" w:rsidRPr="00AB2D76" w:rsidRDefault="00AB2D76" w:rsidP="00AB2D7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Rows: Drag a field here to group data by that column (e.g., Product, Region).</w:t>
      </w:r>
    </w:p>
    <w:p w14:paraId="141F454D" w14:textId="77777777" w:rsidR="00AB2D76" w:rsidRPr="00AB2D76" w:rsidRDefault="00AB2D76" w:rsidP="00AB2D7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Columns: Drag a field here for column-wise grouping (e.g., Month).</w:t>
      </w:r>
    </w:p>
    <w:p w14:paraId="0EB25DAA" w14:textId="77777777" w:rsidR="00AB2D76" w:rsidRPr="00AB2D76" w:rsidRDefault="00AB2D76" w:rsidP="00AB2D7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Values: Drag numeric fields here (e.g., Sales) to aggregate (sum, count, average).</w:t>
      </w:r>
    </w:p>
    <w:p w14:paraId="6BBFF4B2" w14:textId="77777777" w:rsidR="00AB2D76" w:rsidRPr="00AB2D76" w:rsidRDefault="00AB2D76" w:rsidP="00AB2D7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Filters: Drag a field here to filter the whole table (e.g., Year)</w:t>
      </w:r>
    </w:p>
    <w:tbl>
      <w:tblPr>
        <w:tblW w:w="6000" w:type="dxa"/>
        <w:tblLook w:val="04A0" w:firstRow="1" w:lastRow="0" w:firstColumn="1" w:lastColumn="0" w:noHBand="0" w:noVBand="1"/>
      </w:tblPr>
      <w:tblGrid>
        <w:gridCol w:w="1360"/>
        <w:gridCol w:w="1680"/>
        <w:gridCol w:w="774"/>
        <w:gridCol w:w="1160"/>
        <w:gridCol w:w="1160"/>
      </w:tblGrid>
      <w:tr w:rsidR="00AA5074" w:rsidRPr="00AA5074" w14:paraId="6B8C700F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C96090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Sales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A4DDB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(All)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805C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0CF0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F98D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5074" w:rsidRPr="00AA5074" w14:paraId="4D28A88C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E77D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5996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ABA7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0F8A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1439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5074" w:rsidRPr="00AA5074" w14:paraId="5E793E11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D6D488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Sales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A43ECB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Labels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09E656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D63CFE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CE9D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5074" w:rsidRPr="00AA5074" w14:paraId="0FB3C328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EF4A1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0BB841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A86184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B1DEDE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C34B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5074" w:rsidRPr="00AA5074" w14:paraId="21D30FE4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7DC4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B6CC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8DD9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7A39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C5FB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5074" w:rsidRPr="00AA5074" w14:paraId="5E94811F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246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B61C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F903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9B57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3BBC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5074" w:rsidRPr="00AA5074" w14:paraId="7216FDCF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7CB3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8ADD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FDBA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B751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63BC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5074" w:rsidRPr="00AA5074" w14:paraId="429AD95E" w14:textId="77777777" w:rsidTr="00AA5074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13D838" w14:textId="77777777" w:rsidR="00AA5074" w:rsidRPr="00AA5074" w:rsidRDefault="00AA5074" w:rsidP="00AA50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5ADD72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EE370D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39000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C2E95B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A50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47000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6CF" w14:textId="77777777" w:rsidR="00AA5074" w:rsidRPr="00AA5074" w:rsidRDefault="00AA5074" w:rsidP="00AA5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5074" w:rsidRPr="00AA5074" w14:paraId="2E0A608C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C0A4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3714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02DD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90DC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00B8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5074" w:rsidRPr="00AA5074" w14:paraId="2AEF3C51" w14:textId="77777777" w:rsidTr="00AA50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9C32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12FD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522C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28CC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C02D" w14:textId="77777777" w:rsidR="00AA5074" w:rsidRPr="00AA5074" w:rsidRDefault="00AA5074" w:rsidP="00AA5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ED52956" w14:textId="77777777" w:rsidR="00AB2D76" w:rsidRPr="00AB2D76" w:rsidRDefault="00AB2D76" w:rsidP="00AB2D76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C5B360C" w14:textId="1AB52DEC" w:rsidR="00AB2D76" w:rsidRPr="00AB2D76" w:rsidRDefault="00AB2D76" w:rsidP="00AB2D76">
      <w:pPr>
        <w:rPr>
          <w:color w:val="000000" w:themeColor="text1"/>
          <w:sz w:val="24"/>
          <w:szCs w:val="24"/>
        </w:rPr>
      </w:pPr>
    </w:p>
    <w:p w14:paraId="54C7D4A0" w14:textId="77777777" w:rsidR="00AB2D76" w:rsidRPr="00AB2D76" w:rsidRDefault="00AB2D76" w:rsidP="00AB2D76">
      <w:pPr>
        <w:rPr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Try These:</w:t>
      </w:r>
    </w:p>
    <w:p w14:paraId="1134D6D8" w14:textId="77777777" w:rsidR="00AB2D76" w:rsidRPr="00AB2D76" w:rsidRDefault="00AB2D76" w:rsidP="00AB2D76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B2D76">
        <w:rPr>
          <w:color w:val="000000" w:themeColor="text1"/>
          <w:sz w:val="24"/>
          <w:szCs w:val="24"/>
        </w:rPr>
        <w:t>Show total sales by Product.</w:t>
      </w:r>
    </w:p>
    <w:p w14:paraId="3322D258" w14:textId="77777777" w:rsidR="00AB2D76" w:rsidRDefault="00AB2D76" w:rsidP="00AB2D76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AB2D76">
        <w:rPr>
          <w:color w:val="000000" w:themeColor="text1"/>
          <w:sz w:val="24"/>
          <w:szCs w:val="24"/>
        </w:rPr>
        <w:t>Drag “Product” to Rows, “Sales” to Values.</w:t>
      </w:r>
    </w:p>
    <w:tbl>
      <w:tblPr>
        <w:tblW w:w="2620" w:type="dxa"/>
        <w:tblLook w:val="04A0" w:firstRow="1" w:lastRow="0" w:firstColumn="1" w:lastColumn="0" w:noHBand="0" w:noVBand="1"/>
      </w:tblPr>
      <w:tblGrid>
        <w:gridCol w:w="1360"/>
        <w:gridCol w:w="1260"/>
      </w:tblGrid>
      <w:tr w:rsidR="00900415" w:rsidRPr="00900415" w14:paraId="159ABF29" w14:textId="77777777" w:rsidTr="0090041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BAE432" w14:textId="77777777" w:rsidR="00900415" w:rsidRPr="00900415" w:rsidRDefault="00900415" w:rsidP="00900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1258E" w14:textId="77777777" w:rsidR="00900415" w:rsidRPr="00900415" w:rsidRDefault="00900415" w:rsidP="00900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Sales</w:t>
            </w:r>
          </w:p>
        </w:tc>
      </w:tr>
      <w:tr w:rsidR="00900415" w:rsidRPr="00900415" w14:paraId="016548EF" w14:textId="77777777" w:rsidTr="0090041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440F" w14:textId="77777777" w:rsidR="00900415" w:rsidRPr="00900415" w:rsidRDefault="00900415" w:rsidP="00900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EE2E" w14:textId="77777777" w:rsidR="00900415" w:rsidRPr="00900415" w:rsidRDefault="00900415" w:rsidP="00900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24000</w:t>
            </w:r>
          </w:p>
        </w:tc>
      </w:tr>
      <w:tr w:rsidR="00900415" w:rsidRPr="00900415" w14:paraId="49C816E6" w14:textId="77777777" w:rsidTr="0090041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B3CB" w14:textId="77777777" w:rsidR="00900415" w:rsidRPr="00900415" w:rsidRDefault="00900415" w:rsidP="00900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4AB7" w14:textId="77777777" w:rsidR="00900415" w:rsidRPr="00900415" w:rsidRDefault="00900415" w:rsidP="00900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</w:tr>
      <w:tr w:rsidR="00900415" w:rsidRPr="00900415" w14:paraId="32807301" w14:textId="77777777" w:rsidTr="0090041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5192" w14:textId="77777777" w:rsidR="00900415" w:rsidRPr="00900415" w:rsidRDefault="00900415" w:rsidP="00900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039E" w14:textId="77777777" w:rsidR="00900415" w:rsidRPr="00900415" w:rsidRDefault="00900415" w:rsidP="00900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</w:tr>
      <w:tr w:rsidR="00900415" w:rsidRPr="00900415" w14:paraId="279635CC" w14:textId="77777777" w:rsidTr="00900415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C8C675" w14:textId="77777777" w:rsidR="00900415" w:rsidRPr="00900415" w:rsidRDefault="00900415" w:rsidP="00900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7228DC" w14:textId="77777777" w:rsidR="00900415" w:rsidRPr="00900415" w:rsidRDefault="00900415" w:rsidP="00900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00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47000</w:t>
            </w:r>
          </w:p>
        </w:tc>
      </w:tr>
    </w:tbl>
    <w:p w14:paraId="116424A3" w14:textId="77777777" w:rsidR="00900415" w:rsidRPr="00AB2D76" w:rsidRDefault="00900415" w:rsidP="00900415">
      <w:pPr>
        <w:ind w:left="1440"/>
        <w:rPr>
          <w:color w:val="000000" w:themeColor="text1"/>
          <w:sz w:val="24"/>
          <w:szCs w:val="24"/>
        </w:rPr>
      </w:pPr>
    </w:p>
    <w:p w14:paraId="59EC4472" w14:textId="77777777" w:rsidR="00AB2D76" w:rsidRPr="00AB2D76" w:rsidRDefault="00AB2D76" w:rsidP="00AB2D76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B2D76">
        <w:rPr>
          <w:color w:val="000000" w:themeColor="text1"/>
          <w:sz w:val="24"/>
          <w:szCs w:val="24"/>
        </w:rPr>
        <w:t xml:space="preserve">Show total sales by </w:t>
      </w:r>
      <w:proofErr w:type="gramStart"/>
      <w:r w:rsidRPr="00AB2D76">
        <w:rPr>
          <w:color w:val="000000" w:themeColor="text1"/>
          <w:sz w:val="24"/>
          <w:szCs w:val="24"/>
        </w:rPr>
        <w:t>Region</w:t>
      </w:r>
      <w:proofErr w:type="gramEnd"/>
      <w:r w:rsidRPr="00AB2D76">
        <w:rPr>
          <w:color w:val="000000" w:themeColor="text1"/>
          <w:sz w:val="24"/>
          <w:szCs w:val="24"/>
        </w:rPr>
        <w:t>.</w:t>
      </w:r>
    </w:p>
    <w:p w14:paraId="580AB862" w14:textId="77777777" w:rsidR="00AB2D76" w:rsidRDefault="00AB2D76" w:rsidP="00AB2D76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AB2D76">
        <w:rPr>
          <w:color w:val="000000" w:themeColor="text1"/>
          <w:sz w:val="24"/>
          <w:szCs w:val="24"/>
        </w:rPr>
        <w:t>Drag “Region” to Rows, “Sales” to Values.</w:t>
      </w:r>
    </w:p>
    <w:tbl>
      <w:tblPr>
        <w:tblW w:w="2620" w:type="dxa"/>
        <w:tblLook w:val="04A0" w:firstRow="1" w:lastRow="0" w:firstColumn="1" w:lastColumn="0" w:noHBand="0" w:noVBand="1"/>
      </w:tblPr>
      <w:tblGrid>
        <w:gridCol w:w="1360"/>
        <w:gridCol w:w="1260"/>
      </w:tblGrid>
      <w:tr w:rsidR="00A66AAC" w:rsidRPr="00A66AAC" w14:paraId="3EFEC3AD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484F2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D3B0B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Sales</w:t>
            </w:r>
          </w:p>
        </w:tc>
      </w:tr>
      <w:tr w:rsidR="00A66AAC" w:rsidRPr="00A66AAC" w14:paraId="326CA0FD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A3E8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CFE0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</w:tr>
      <w:tr w:rsidR="00A66AAC" w:rsidRPr="00A66AAC" w14:paraId="2343E22E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D0DF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AF03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39000</w:t>
            </w:r>
          </w:p>
        </w:tc>
      </w:tr>
      <w:tr w:rsidR="00A66AAC" w:rsidRPr="00A66AAC" w14:paraId="298DF168" w14:textId="77777777" w:rsidTr="00A66AAC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48BB40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447D76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47000</w:t>
            </w:r>
          </w:p>
        </w:tc>
      </w:tr>
      <w:tr w:rsidR="00A66AAC" w:rsidRPr="00A66AAC" w14:paraId="31C61B53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FEF1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4D6C" w14:textId="77777777" w:rsidR="00A66AAC" w:rsidRPr="00A66AAC" w:rsidRDefault="00A66AAC" w:rsidP="00A66A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EA18D91" w14:textId="77777777" w:rsidR="00A66AAC" w:rsidRPr="00AB2D76" w:rsidRDefault="00A66AAC" w:rsidP="00A66AAC">
      <w:pPr>
        <w:ind w:left="1440"/>
        <w:rPr>
          <w:color w:val="000000" w:themeColor="text1"/>
          <w:sz w:val="24"/>
          <w:szCs w:val="24"/>
        </w:rPr>
      </w:pPr>
    </w:p>
    <w:p w14:paraId="2E5061D1" w14:textId="77777777" w:rsidR="00AB2D76" w:rsidRPr="00AB2D76" w:rsidRDefault="00AB2D76" w:rsidP="00AB2D76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B2D76">
        <w:rPr>
          <w:color w:val="000000" w:themeColor="text1"/>
          <w:sz w:val="24"/>
          <w:szCs w:val="24"/>
        </w:rPr>
        <w:t>Show sales by Product and Region.</w:t>
      </w:r>
    </w:p>
    <w:p w14:paraId="5CC55D13" w14:textId="77777777" w:rsidR="00AB2D76" w:rsidRDefault="00AB2D76" w:rsidP="00AB2D76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AB2D76">
        <w:rPr>
          <w:color w:val="000000" w:themeColor="text1"/>
          <w:sz w:val="24"/>
          <w:szCs w:val="24"/>
        </w:rPr>
        <w:t>“Product” to Rows, “Region” to Columns, “Sales” to Values.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360"/>
        <w:gridCol w:w="1680"/>
        <w:gridCol w:w="774"/>
        <w:gridCol w:w="1160"/>
      </w:tblGrid>
      <w:tr w:rsidR="00A66AAC" w:rsidRPr="00A66AAC" w14:paraId="2FCA6AF1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C14148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Sales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F25395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Labels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7D283C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7D6CF9" w14:textId="77777777" w:rsidR="00A66AAC" w:rsidRPr="00A66AAC" w:rsidRDefault="00A66AAC" w:rsidP="00A66A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66AAC" w:rsidRPr="00A66AAC" w14:paraId="1B48AD91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757B44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69FC4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C07A9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2E8F9F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</w:tr>
      <w:tr w:rsidR="00A66AAC" w:rsidRPr="00A66AAC" w14:paraId="2550F264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4F3E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E6E0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E1AF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ED42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24000</w:t>
            </w:r>
          </w:p>
        </w:tc>
      </w:tr>
      <w:tr w:rsidR="00A66AAC" w:rsidRPr="00A66AAC" w14:paraId="6D027E10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B202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BBBD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004D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5E1D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</w:tr>
      <w:tr w:rsidR="00A66AAC" w:rsidRPr="00A66AAC" w14:paraId="4429BAD6" w14:textId="77777777" w:rsidTr="00A66A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0BA6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Mango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9F12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3F1E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49F9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</w:tr>
      <w:tr w:rsidR="00A66AAC" w:rsidRPr="00A66AAC" w14:paraId="13DB4DF5" w14:textId="77777777" w:rsidTr="00A66AAC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F1745E" w14:textId="77777777" w:rsidR="00A66AAC" w:rsidRPr="00A66AAC" w:rsidRDefault="00A66AAC" w:rsidP="00A66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09FEB5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7D4750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39000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258E92" w14:textId="77777777" w:rsidR="00A66AAC" w:rsidRPr="00A66AAC" w:rsidRDefault="00A66AAC" w:rsidP="00A66A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6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47000</w:t>
            </w:r>
          </w:p>
        </w:tc>
      </w:tr>
    </w:tbl>
    <w:p w14:paraId="17EAD7FE" w14:textId="77777777" w:rsidR="00A66AAC" w:rsidRPr="00AB2D76" w:rsidRDefault="00A66AAC" w:rsidP="00A66AAC">
      <w:pPr>
        <w:ind w:left="1440"/>
        <w:rPr>
          <w:color w:val="000000" w:themeColor="text1"/>
          <w:sz w:val="24"/>
          <w:szCs w:val="24"/>
        </w:rPr>
      </w:pPr>
    </w:p>
    <w:p w14:paraId="1A908D0D" w14:textId="77777777" w:rsidR="00AB2D76" w:rsidRDefault="00AB2D76" w:rsidP="00AB2D76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B2D76">
        <w:rPr>
          <w:color w:val="000000" w:themeColor="text1"/>
          <w:sz w:val="24"/>
          <w:szCs w:val="24"/>
        </w:rPr>
        <w:t>Add a filter for Product or Region.</w:t>
      </w:r>
    </w:p>
    <w:tbl>
      <w:tblPr>
        <w:tblW w:w="2620" w:type="dxa"/>
        <w:tblLook w:val="04A0" w:firstRow="1" w:lastRow="0" w:firstColumn="1" w:lastColumn="0" w:noHBand="0" w:noVBand="1"/>
      </w:tblPr>
      <w:tblGrid>
        <w:gridCol w:w="1360"/>
        <w:gridCol w:w="1260"/>
      </w:tblGrid>
      <w:tr w:rsidR="00E642CE" w:rsidRPr="00E642CE" w14:paraId="75F5BC00" w14:textId="77777777" w:rsidTr="00E642C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A5B6BF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085B2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(All)</w:t>
            </w:r>
          </w:p>
        </w:tc>
      </w:tr>
      <w:tr w:rsidR="00E642CE" w:rsidRPr="00E642CE" w14:paraId="25461EA7" w14:textId="77777777" w:rsidTr="00E642C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50FF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305D" w14:textId="77777777" w:rsidR="00E642CE" w:rsidRPr="00E642CE" w:rsidRDefault="00E642CE" w:rsidP="00E64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42CE" w:rsidRPr="00E642CE" w14:paraId="492092BB" w14:textId="77777777" w:rsidTr="00E642C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2AF5C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E02DB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Sales</w:t>
            </w:r>
          </w:p>
        </w:tc>
      </w:tr>
      <w:tr w:rsidR="00E642CE" w:rsidRPr="00E642CE" w14:paraId="39727145" w14:textId="77777777" w:rsidTr="00E642C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DD7D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B7CF" w14:textId="77777777" w:rsidR="00E642CE" w:rsidRPr="00E642CE" w:rsidRDefault="00E642CE" w:rsidP="00E64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24000</w:t>
            </w:r>
          </w:p>
        </w:tc>
      </w:tr>
      <w:tr w:rsidR="00E642CE" w:rsidRPr="00E642CE" w14:paraId="3D0A09DB" w14:textId="77777777" w:rsidTr="00E642C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26D3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66C9" w14:textId="77777777" w:rsidR="00E642CE" w:rsidRPr="00E642CE" w:rsidRDefault="00E642CE" w:rsidP="00E64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</w:t>
            </w:r>
          </w:p>
        </w:tc>
      </w:tr>
      <w:tr w:rsidR="00E642CE" w:rsidRPr="00E642CE" w14:paraId="57FBC602" w14:textId="77777777" w:rsidTr="00E642C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F26C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E73C" w14:textId="77777777" w:rsidR="00E642CE" w:rsidRPr="00E642CE" w:rsidRDefault="00E642CE" w:rsidP="00E64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</w:tr>
      <w:tr w:rsidR="00E642CE" w:rsidRPr="00E642CE" w14:paraId="62EA7A0E" w14:textId="77777777" w:rsidTr="00E642CE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E81310" w14:textId="77777777" w:rsidR="00E642CE" w:rsidRPr="00E642CE" w:rsidRDefault="00E642CE" w:rsidP="00E642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3052F0" w14:textId="77777777" w:rsidR="00E642CE" w:rsidRPr="00E642CE" w:rsidRDefault="00E642CE" w:rsidP="00E64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64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47000</w:t>
            </w:r>
          </w:p>
        </w:tc>
      </w:tr>
    </w:tbl>
    <w:p w14:paraId="0042511F" w14:textId="77777777" w:rsidR="00E642CE" w:rsidRPr="00AB2D76" w:rsidRDefault="00E642CE" w:rsidP="00E642CE">
      <w:pPr>
        <w:ind w:left="720"/>
        <w:rPr>
          <w:color w:val="000000" w:themeColor="text1"/>
          <w:sz w:val="24"/>
          <w:szCs w:val="24"/>
        </w:rPr>
      </w:pPr>
    </w:p>
    <w:p w14:paraId="367FFBD2" w14:textId="77777777" w:rsidR="00AB2D76" w:rsidRPr="00AB2D76" w:rsidRDefault="00AB2D76" w:rsidP="00AB2D76">
      <w:pPr>
        <w:rPr>
          <w:color w:val="000000" w:themeColor="text1"/>
          <w:sz w:val="24"/>
          <w:szCs w:val="24"/>
        </w:rPr>
      </w:pPr>
      <w:r w:rsidRPr="00AB2D76">
        <w:rPr>
          <w:b/>
          <w:bCs/>
          <w:color w:val="000000" w:themeColor="text1"/>
          <w:sz w:val="24"/>
          <w:szCs w:val="24"/>
        </w:rPr>
        <w:t>Tip:</w:t>
      </w:r>
      <w:r w:rsidRPr="00AB2D76">
        <w:rPr>
          <w:color w:val="000000" w:themeColor="text1"/>
          <w:sz w:val="24"/>
          <w:szCs w:val="24"/>
        </w:rPr>
        <w:t> You can change the aggregation (sum, count, average) by clicking the drop-down in the Values area and selecting “Value Field Settings”</w:t>
      </w:r>
    </w:p>
    <w:p w14:paraId="7927038A" w14:textId="3BD6401C" w:rsidR="004476AF" w:rsidRDefault="004476AF">
      <w:pPr>
        <w:rPr>
          <w:color w:val="000000" w:themeColor="text1"/>
          <w:sz w:val="24"/>
          <w:szCs w:val="24"/>
        </w:rPr>
      </w:pPr>
    </w:p>
    <w:p w14:paraId="39167AC0" w14:textId="59EBC19C" w:rsidR="007C3288" w:rsidRDefault="00BA762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9F90D" wp14:editId="7B9C3E61">
                <wp:simplePos x="0" y="0"/>
                <wp:positionH relativeFrom="column">
                  <wp:posOffset>-1005840</wp:posOffset>
                </wp:positionH>
                <wp:positionV relativeFrom="paragraph">
                  <wp:posOffset>382270</wp:posOffset>
                </wp:positionV>
                <wp:extent cx="7261860" cy="99060"/>
                <wp:effectExtent l="0" t="0" r="34290" b="34290"/>
                <wp:wrapNone/>
                <wp:docPr id="3051327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18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7A54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2pt,30.1pt" to="492.6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C328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58A0A" wp14:editId="345FC8EF">
                <wp:simplePos x="0" y="0"/>
                <wp:positionH relativeFrom="column">
                  <wp:posOffset>-388620</wp:posOffset>
                </wp:positionH>
                <wp:positionV relativeFrom="paragraph">
                  <wp:posOffset>153670</wp:posOffset>
                </wp:positionV>
                <wp:extent cx="6858000" cy="121920"/>
                <wp:effectExtent l="0" t="0" r="19050" b="30480"/>
                <wp:wrapNone/>
                <wp:docPr id="16269009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0484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12.1pt" to="509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50BD9DF0" w14:textId="48F0D36C" w:rsidR="00AA5074" w:rsidRDefault="00AA5074">
      <w:pPr>
        <w:rPr>
          <w:color w:val="000000" w:themeColor="text1"/>
          <w:sz w:val="24"/>
          <w:szCs w:val="24"/>
        </w:rPr>
      </w:pPr>
    </w:p>
    <w:p w14:paraId="7DDC1580" w14:textId="77777777" w:rsidR="00BA7621" w:rsidRDefault="00BA7621">
      <w:pPr>
        <w:rPr>
          <w:color w:val="000000" w:themeColor="text1"/>
          <w:sz w:val="24"/>
          <w:szCs w:val="24"/>
        </w:rPr>
      </w:pPr>
    </w:p>
    <w:p w14:paraId="165D8D8D" w14:textId="77777777" w:rsidR="00BA7621" w:rsidRDefault="00BA7621" w:rsidP="00BA7621">
      <w:pPr>
        <w:rPr>
          <w:b/>
          <w:bCs/>
          <w:color w:val="000000" w:themeColor="text1"/>
          <w:sz w:val="24"/>
          <w:szCs w:val="24"/>
        </w:rPr>
      </w:pPr>
      <w:r w:rsidRPr="00BA7621">
        <w:rPr>
          <w:b/>
          <w:bCs/>
          <w:color w:val="000000" w:themeColor="text1"/>
          <w:sz w:val="24"/>
          <w:szCs w:val="24"/>
        </w:rPr>
        <w:t>How to Make Charts from Pivot Tables</w:t>
      </w:r>
    </w:p>
    <w:p w14:paraId="52D3E5D1" w14:textId="77777777" w:rsidR="00BA7621" w:rsidRPr="00BA7621" w:rsidRDefault="00BA7621" w:rsidP="00BA7621">
      <w:pPr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BA7621">
        <w:rPr>
          <w:b/>
          <w:bCs/>
          <w:color w:val="000000" w:themeColor="text1"/>
          <w:sz w:val="24"/>
          <w:szCs w:val="24"/>
        </w:rPr>
        <w:t>Click anywhere inside your Pivot Table.</w:t>
      </w:r>
    </w:p>
    <w:p w14:paraId="262454F9" w14:textId="77777777" w:rsidR="00BA7621" w:rsidRPr="00BA7621" w:rsidRDefault="00BA7621" w:rsidP="00BA7621">
      <w:pPr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BA7621">
        <w:rPr>
          <w:b/>
          <w:bCs/>
          <w:color w:val="000000" w:themeColor="text1"/>
          <w:sz w:val="24"/>
          <w:szCs w:val="24"/>
        </w:rPr>
        <w:t>Go to the “Insert” tab.</w:t>
      </w:r>
    </w:p>
    <w:p w14:paraId="5ADCAA53" w14:textId="77777777" w:rsidR="00BA7621" w:rsidRPr="00BA7621" w:rsidRDefault="00BA7621" w:rsidP="00BA7621">
      <w:pPr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BA7621">
        <w:rPr>
          <w:b/>
          <w:bCs/>
          <w:color w:val="000000" w:themeColor="text1"/>
          <w:sz w:val="24"/>
          <w:szCs w:val="24"/>
        </w:rPr>
        <w:t>Choose a chart type (Bar, Line, Pie, etc.).</w:t>
      </w:r>
    </w:p>
    <w:p w14:paraId="36D61BBE" w14:textId="77777777" w:rsidR="00BA7621" w:rsidRPr="00BA7621" w:rsidRDefault="00BA7621" w:rsidP="00BA7621">
      <w:pPr>
        <w:rPr>
          <w:b/>
          <w:bCs/>
          <w:color w:val="000000" w:themeColor="text1"/>
          <w:sz w:val="24"/>
          <w:szCs w:val="24"/>
        </w:rPr>
      </w:pPr>
    </w:p>
    <w:p w14:paraId="2E272B69" w14:textId="2A66C74D" w:rsidR="00BA7621" w:rsidRPr="00493551" w:rsidRDefault="00BA762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F8AFB6" wp14:editId="0474057A">
            <wp:extent cx="4572000" cy="2743200"/>
            <wp:effectExtent l="0" t="0" r="0" b="0"/>
            <wp:docPr id="18129334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52EF1E-25F5-1144-B109-0E42920F9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A7621" w:rsidRPr="0049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487"/>
    <w:multiLevelType w:val="multilevel"/>
    <w:tmpl w:val="AEB2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63916"/>
    <w:multiLevelType w:val="multilevel"/>
    <w:tmpl w:val="801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832848"/>
    <w:multiLevelType w:val="multilevel"/>
    <w:tmpl w:val="088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A70019"/>
    <w:multiLevelType w:val="multilevel"/>
    <w:tmpl w:val="D7BA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968D7"/>
    <w:multiLevelType w:val="hybridMultilevel"/>
    <w:tmpl w:val="9D4E6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A5A31"/>
    <w:multiLevelType w:val="multilevel"/>
    <w:tmpl w:val="BF4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CD4D4A"/>
    <w:multiLevelType w:val="multilevel"/>
    <w:tmpl w:val="CC6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061E16"/>
    <w:multiLevelType w:val="multilevel"/>
    <w:tmpl w:val="DE64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D4F37"/>
    <w:multiLevelType w:val="multilevel"/>
    <w:tmpl w:val="615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94BC5"/>
    <w:multiLevelType w:val="multilevel"/>
    <w:tmpl w:val="DE64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476532">
    <w:abstractNumId w:val="4"/>
  </w:num>
  <w:num w:numId="2" w16cid:durableId="376048422">
    <w:abstractNumId w:val="8"/>
  </w:num>
  <w:num w:numId="3" w16cid:durableId="189420822">
    <w:abstractNumId w:val="7"/>
  </w:num>
  <w:num w:numId="4" w16cid:durableId="2031031525">
    <w:abstractNumId w:val="9"/>
  </w:num>
  <w:num w:numId="5" w16cid:durableId="1269653962">
    <w:abstractNumId w:val="3"/>
  </w:num>
  <w:num w:numId="6" w16cid:durableId="574631319">
    <w:abstractNumId w:val="2"/>
  </w:num>
  <w:num w:numId="7" w16cid:durableId="334304213">
    <w:abstractNumId w:val="6"/>
  </w:num>
  <w:num w:numId="8" w16cid:durableId="259487745">
    <w:abstractNumId w:val="5"/>
  </w:num>
  <w:num w:numId="9" w16cid:durableId="831798414">
    <w:abstractNumId w:val="1"/>
  </w:num>
  <w:num w:numId="10" w16cid:durableId="174949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5"/>
    <w:rsid w:val="00017308"/>
    <w:rsid w:val="000267F6"/>
    <w:rsid w:val="000E3145"/>
    <w:rsid w:val="000F04B4"/>
    <w:rsid w:val="00176553"/>
    <w:rsid w:val="00236C29"/>
    <w:rsid w:val="002460E5"/>
    <w:rsid w:val="002C6866"/>
    <w:rsid w:val="002E0F45"/>
    <w:rsid w:val="00320C83"/>
    <w:rsid w:val="00354F6F"/>
    <w:rsid w:val="003B2FA4"/>
    <w:rsid w:val="003D58B8"/>
    <w:rsid w:val="004476AF"/>
    <w:rsid w:val="00472DC4"/>
    <w:rsid w:val="00493551"/>
    <w:rsid w:val="004A6757"/>
    <w:rsid w:val="0051593A"/>
    <w:rsid w:val="005C43C1"/>
    <w:rsid w:val="005D0777"/>
    <w:rsid w:val="00610A27"/>
    <w:rsid w:val="00677DA9"/>
    <w:rsid w:val="007C3288"/>
    <w:rsid w:val="007D58CB"/>
    <w:rsid w:val="007E25E8"/>
    <w:rsid w:val="007F4F29"/>
    <w:rsid w:val="00860B27"/>
    <w:rsid w:val="008D0C17"/>
    <w:rsid w:val="008E156E"/>
    <w:rsid w:val="00900415"/>
    <w:rsid w:val="00952357"/>
    <w:rsid w:val="009669DC"/>
    <w:rsid w:val="00A42C2F"/>
    <w:rsid w:val="00A66AAC"/>
    <w:rsid w:val="00A778D7"/>
    <w:rsid w:val="00AA5074"/>
    <w:rsid w:val="00AB2D76"/>
    <w:rsid w:val="00B10BA6"/>
    <w:rsid w:val="00BA7621"/>
    <w:rsid w:val="00BC7324"/>
    <w:rsid w:val="00BE632F"/>
    <w:rsid w:val="00BF18DA"/>
    <w:rsid w:val="00BF225E"/>
    <w:rsid w:val="00D2342F"/>
    <w:rsid w:val="00DC7CF4"/>
    <w:rsid w:val="00DF3BAD"/>
    <w:rsid w:val="00E642CE"/>
    <w:rsid w:val="00EB5D67"/>
    <w:rsid w:val="00F22E58"/>
    <w:rsid w:val="00FA1B57"/>
    <w:rsid w:val="00FB3D32"/>
    <w:rsid w:val="00FC4827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67CE"/>
  <w15:chartTrackingRefBased/>
  <w15:docId w15:val="{89954705-7EBE-44F9-9688-357151BB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47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Pictures\data%20analytics\day1_Sales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[day1_SalesData.xlsx]Sheet2!PivotTable1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3F-4143-AB0B-90C3AC02D2A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3F-4143-AB0B-90C3AC02D2A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3F-4143-AB0B-90C3AC02D2AF}"/>
              </c:ext>
            </c:extLst>
          </c:dPt>
          <c:cat>
            <c:strRef>
              <c:f>Sheet2!$A$4:$A$7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Mango</c:v>
                </c:pt>
              </c:strCache>
            </c:strRef>
          </c:cat>
          <c:val>
            <c:numRef>
              <c:f>Sheet2!$B$4:$B$7</c:f>
              <c:numCache>
                <c:formatCode>General</c:formatCode>
                <c:ptCount val="3"/>
                <c:pt idx="0">
                  <c:v>24000</c:v>
                </c:pt>
                <c:pt idx="1">
                  <c:v>8500</c:v>
                </c:pt>
                <c:pt idx="2">
                  <c:v>15000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3F-4143-AB0B-90C3AC02D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Gade</dc:creator>
  <cp:keywords/>
  <dc:description/>
  <cp:lastModifiedBy>Neha Gade</cp:lastModifiedBy>
  <cp:revision>49</cp:revision>
  <dcterms:created xsi:type="dcterms:W3CDTF">2025-06-14T13:02:00Z</dcterms:created>
  <dcterms:modified xsi:type="dcterms:W3CDTF">2025-06-14T14:18:00Z</dcterms:modified>
</cp:coreProperties>
</file>