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2F74F" w14:textId="4BE97BDC" w:rsidR="00872633" w:rsidRDefault="002B29DE">
      <w:r>
        <w:t xml:space="preserve">Question No. </w:t>
      </w:r>
      <w:r w:rsidR="00094659">
        <w:t>0</w:t>
      </w:r>
      <w:r>
        <w:t>1 –</w:t>
      </w:r>
    </w:p>
    <w:p w14:paraId="02696539" w14:textId="709FDBF5" w:rsidR="002B29DE" w:rsidRDefault="002B29DE">
      <w:r w:rsidRPr="002B29DE">
        <w:drawing>
          <wp:inline distT="0" distB="0" distL="0" distR="0" wp14:anchorId="3FC629BC" wp14:editId="3F5566FE">
            <wp:extent cx="5731510" cy="3477260"/>
            <wp:effectExtent l="0" t="0" r="2540" b="8890"/>
            <wp:docPr id="10596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0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2AB3" w14:textId="77777777" w:rsidR="00094659" w:rsidRDefault="00094659"/>
    <w:p w14:paraId="42C75F9B" w14:textId="038760E1" w:rsidR="00094659" w:rsidRDefault="00094659">
      <w:r>
        <w:t xml:space="preserve">Question No. 02- </w:t>
      </w:r>
    </w:p>
    <w:p w14:paraId="3523D87B" w14:textId="77777777" w:rsidR="00094659" w:rsidRDefault="00094659"/>
    <w:p w14:paraId="72B09C01" w14:textId="57C5B15E" w:rsidR="00094659" w:rsidRDefault="00094659">
      <w:r w:rsidRPr="00094659">
        <w:drawing>
          <wp:inline distT="0" distB="0" distL="0" distR="0" wp14:anchorId="563234D2" wp14:editId="6C13BA93">
            <wp:extent cx="5731510" cy="3874135"/>
            <wp:effectExtent l="0" t="0" r="2540" b="0"/>
            <wp:docPr id="135819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97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F1F5" w14:textId="03FFCCC8" w:rsidR="00E13A72" w:rsidRDefault="00E13A72">
      <w:r>
        <w:lastRenderedPageBreak/>
        <w:t>Question No.03 –</w:t>
      </w:r>
    </w:p>
    <w:p w14:paraId="4672E229" w14:textId="017F34DD" w:rsidR="00E13A72" w:rsidRDefault="00E13A72">
      <w:r w:rsidRPr="00E13A72">
        <w:drawing>
          <wp:inline distT="0" distB="0" distL="0" distR="0" wp14:anchorId="081BA954" wp14:editId="0DFB234E">
            <wp:extent cx="5731510" cy="4070985"/>
            <wp:effectExtent l="0" t="0" r="2540" b="5715"/>
            <wp:docPr id="182096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60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FEB6" w14:textId="77777777" w:rsidR="00865998" w:rsidRDefault="00865998"/>
    <w:p w14:paraId="750526FE" w14:textId="68A659C6" w:rsidR="00865998" w:rsidRDefault="00865998">
      <w:r>
        <w:t xml:space="preserve">Question No. 04 – </w:t>
      </w:r>
    </w:p>
    <w:p w14:paraId="42B71AAB" w14:textId="77777777" w:rsidR="00865998" w:rsidRDefault="00865998"/>
    <w:p w14:paraId="2D852CFD" w14:textId="2FC229CE" w:rsidR="00865998" w:rsidRPr="00865998" w:rsidRDefault="00865998">
      <w:pPr>
        <w:rPr>
          <w:b/>
          <w:bCs/>
        </w:rPr>
      </w:pPr>
      <w:r w:rsidRPr="00865998">
        <w:rPr>
          <w:b/>
          <w:bCs/>
        </w:rPr>
        <w:lastRenderedPageBreak/>
        <w:drawing>
          <wp:inline distT="0" distB="0" distL="0" distR="0" wp14:anchorId="46CA8EFD" wp14:editId="5D05C080">
            <wp:extent cx="5731510" cy="4058920"/>
            <wp:effectExtent l="0" t="0" r="2540" b="0"/>
            <wp:docPr id="171631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19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998" w:rsidRPr="0086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DE"/>
    <w:rsid w:val="00094659"/>
    <w:rsid w:val="002B29DE"/>
    <w:rsid w:val="005B68D1"/>
    <w:rsid w:val="00865998"/>
    <w:rsid w:val="00872633"/>
    <w:rsid w:val="00957679"/>
    <w:rsid w:val="00E13A72"/>
    <w:rsid w:val="00E474EE"/>
    <w:rsid w:val="00F7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F910"/>
  <w15:chartTrackingRefBased/>
  <w15:docId w15:val="{3B859D22-2D51-4397-8322-024E0E51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meshram</dc:creator>
  <cp:keywords/>
  <dc:description/>
  <cp:lastModifiedBy>sanket meshram</cp:lastModifiedBy>
  <cp:revision>1</cp:revision>
  <dcterms:created xsi:type="dcterms:W3CDTF">2025-05-05T13:34:00Z</dcterms:created>
  <dcterms:modified xsi:type="dcterms:W3CDTF">2025-05-05T17:45:00Z</dcterms:modified>
</cp:coreProperties>
</file>