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F6" w:rsidRDefault="007C09C3">
      <w:r>
        <w:rPr>
          <w:noProof/>
        </w:rPr>
        <w:drawing>
          <wp:inline distT="0" distB="0" distL="0" distR="0" wp14:anchorId="28AE26BF" wp14:editId="50AA1973">
            <wp:extent cx="52482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C3" w:rsidRDefault="007C09C3"/>
    <w:p w:rsidR="007C09C3" w:rsidRDefault="00D136FE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6A378B" w:rsidRDefault="006A378B">
      <w:pPr>
        <w:rPr>
          <w:sz w:val="28"/>
          <w:szCs w:val="28"/>
        </w:rPr>
      </w:pPr>
    </w:p>
    <w:p w:rsidR="00D136FE" w:rsidRDefault="00D136FE">
      <w:pPr>
        <w:rPr>
          <w:sz w:val="28"/>
          <w:szCs w:val="28"/>
        </w:rPr>
      </w:pPr>
      <w:r>
        <w:rPr>
          <w:sz w:val="28"/>
          <w:szCs w:val="28"/>
        </w:rPr>
        <w:t>1a)</w:t>
      </w:r>
    </w:p>
    <w:p w:rsidR="006A378B" w:rsidRPr="006A378B" w:rsidRDefault="006A378B" w:rsidP="006A3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5D203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ALL.fac</w:t>
      </w:r>
      <w:proofErr w:type="spellEnd"/>
      <w:r w:rsidRPr="005D203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factor(ALL$BT %in% c("B","</w:t>
      </w:r>
      <w:r w:rsid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B1","B2","B3","B4"), labels=c("1","2</w:t>
      </w:r>
      <w:r w:rsidRPr="005D203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"))</w:t>
      </w:r>
    </w:p>
    <w:p w:rsidR="00D136FE" w:rsidRDefault="00D136FE">
      <w:pPr>
        <w:rPr>
          <w:sz w:val="28"/>
          <w:szCs w:val="28"/>
        </w:rPr>
      </w:pPr>
    </w:p>
    <w:p w:rsidR="006A378B" w:rsidRPr="00D136FE" w:rsidRDefault="006A378B">
      <w:pPr>
        <w:rPr>
          <w:sz w:val="28"/>
          <w:szCs w:val="28"/>
        </w:rPr>
      </w:pPr>
    </w:p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6A37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1b)</w:t>
      </w:r>
    </w:p>
    <w:p w:rsidR="006A378B" w:rsidRPr="006A378B" w:rsidRDefault="006A378B">
      <w:pPr>
        <w:rPr>
          <w:sz w:val="28"/>
          <w:szCs w:val="28"/>
        </w:rPr>
      </w:pPr>
    </w:p>
    <w:p w:rsidR="007C09C3" w:rsidRDefault="007C09C3"/>
    <w:p w:rsidR="007C09C3" w:rsidRDefault="006A37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7B5031" wp14:editId="33C0447D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8B" w:rsidRPr="006A378B" w:rsidRDefault="006A378B">
      <w:pPr>
        <w:rPr>
          <w:sz w:val="28"/>
          <w:szCs w:val="28"/>
        </w:rPr>
      </w:pPr>
    </w:p>
    <w:p w:rsidR="006A378B" w:rsidRDefault="006A378B">
      <w:pPr>
        <w:rPr>
          <w:noProof/>
        </w:rPr>
      </w:pPr>
    </w:p>
    <w:p w:rsidR="006A378B" w:rsidRDefault="006A378B">
      <w:pPr>
        <w:rPr>
          <w:noProof/>
        </w:rPr>
      </w:pPr>
    </w:p>
    <w:p w:rsidR="006A378B" w:rsidRDefault="006A378B">
      <w:pPr>
        <w:rPr>
          <w:noProof/>
        </w:rPr>
      </w:pPr>
    </w:p>
    <w:p w:rsidR="006A378B" w:rsidRDefault="006A378B">
      <w:pPr>
        <w:rPr>
          <w:noProof/>
        </w:rPr>
      </w:pPr>
    </w:p>
    <w:p w:rsidR="006A378B" w:rsidRDefault="006A378B">
      <w:pPr>
        <w:rPr>
          <w:noProof/>
        </w:rPr>
      </w:pPr>
    </w:p>
    <w:p w:rsidR="006A378B" w:rsidRDefault="006A378B">
      <w:pPr>
        <w:rPr>
          <w:noProof/>
        </w:rPr>
      </w:pPr>
    </w:p>
    <w:p w:rsidR="006A378B" w:rsidRDefault="006A378B">
      <w:pPr>
        <w:rPr>
          <w:noProof/>
        </w:rPr>
      </w:pPr>
    </w:p>
    <w:p w:rsidR="006A378B" w:rsidRDefault="006A378B">
      <w:pPr>
        <w:rPr>
          <w:noProof/>
        </w:rPr>
      </w:pPr>
    </w:p>
    <w:p w:rsidR="006A378B" w:rsidRDefault="006A378B">
      <w:pPr>
        <w:rPr>
          <w:noProof/>
        </w:rPr>
      </w:pPr>
    </w:p>
    <w:p w:rsidR="006A378B" w:rsidRDefault="006A378B">
      <w:pPr>
        <w:rPr>
          <w:noProof/>
        </w:rPr>
      </w:pPr>
    </w:p>
    <w:p w:rsidR="006A378B" w:rsidRDefault="006A378B">
      <w:pPr>
        <w:rPr>
          <w:noProof/>
        </w:rPr>
      </w:pPr>
    </w:p>
    <w:p w:rsidR="006A378B" w:rsidRPr="006A378B" w:rsidRDefault="006A378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1c)</w:t>
      </w:r>
    </w:p>
    <w:p w:rsidR="007C09C3" w:rsidRDefault="006A378B">
      <w:r>
        <w:rPr>
          <w:noProof/>
        </w:rPr>
        <w:drawing>
          <wp:inline distT="0" distB="0" distL="0" distR="0" wp14:anchorId="632B3C61" wp14:editId="0CB8330D">
            <wp:extent cx="5943600" cy="5891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C3" w:rsidRDefault="007C09C3"/>
    <w:p w:rsidR="007C09C3" w:rsidRDefault="007C09C3"/>
    <w:p w:rsidR="007C09C3" w:rsidRDefault="007C09C3"/>
    <w:p w:rsidR="00C226A6" w:rsidRDefault="00C226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1d)</w:t>
      </w:r>
    </w:p>
    <w:p w:rsidR="00C226A6" w:rsidRDefault="00E62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2E75AE" wp14:editId="4B29A1C5">
            <wp:extent cx="4133850" cy="535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A6" w:rsidRDefault="00C226A6">
      <w:pPr>
        <w:rPr>
          <w:sz w:val="28"/>
          <w:szCs w:val="28"/>
        </w:rPr>
      </w:pPr>
      <w:r w:rsidRPr="006C43A5">
        <w:rPr>
          <w:sz w:val="28"/>
          <w:szCs w:val="28"/>
          <w:highlight w:val="yellow"/>
        </w:rPr>
        <w:t>Yes, the two patient groups can be vaguely distinguished using these three genes</w:t>
      </w:r>
    </w:p>
    <w:p w:rsidR="00C226A6" w:rsidRDefault="00C226A6">
      <w:pPr>
        <w:rPr>
          <w:sz w:val="28"/>
          <w:szCs w:val="28"/>
        </w:rPr>
      </w:pPr>
    </w:p>
    <w:p w:rsidR="00C226A6" w:rsidRDefault="00C226A6">
      <w:pPr>
        <w:rPr>
          <w:sz w:val="28"/>
          <w:szCs w:val="28"/>
        </w:rPr>
      </w:pPr>
      <w:r>
        <w:rPr>
          <w:sz w:val="28"/>
          <w:szCs w:val="28"/>
        </w:rPr>
        <w:t>1e)</w:t>
      </w:r>
    </w:p>
    <w:p w:rsidR="00C226A6" w:rsidRPr="00C226A6" w:rsidRDefault="00C226A6" w:rsidP="00C2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226A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226A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table(</w:t>
      </w:r>
      <w:proofErr w:type="gramEnd"/>
      <w:r w:rsidRPr="00C226A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ALL.fac,cluster1$cluster)</w:t>
      </w:r>
    </w:p>
    <w:p w:rsidR="00C226A6" w:rsidRPr="00C226A6" w:rsidRDefault="00C226A6" w:rsidP="00C2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C226A6" w:rsidRPr="00C226A6" w:rsidRDefault="00C226A6" w:rsidP="00C2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ALL.fac</w:t>
      </w:r>
      <w:proofErr w:type="spellEnd"/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</w:t>
      </w:r>
      <w:proofErr w:type="gramEnd"/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</w:t>
      </w:r>
    </w:p>
    <w:p w:rsidR="00C226A6" w:rsidRPr="00C226A6" w:rsidRDefault="00C226A6" w:rsidP="00C2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4 </w:t>
      </w:r>
      <w:proofErr w:type="gramStart"/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31  2</w:t>
      </w:r>
      <w:proofErr w:type="gramEnd"/>
    </w:p>
    <w:p w:rsidR="00C226A6" w:rsidRPr="00C226A6" w:rsidRDefault="00C226A6" w:rsidP="00C2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3 21 74</w:t>
      </w:r>
    </w:p>
    <w:p w:rsidR="00C226A6" w:rsidRPr="00C226A6" w:rsidRDefault="00C226A6" w:rsidP="00C2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226A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226A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table(</w:t>
      </w:r>
      <w:proofErr w:type="gramEnd"/>
      <w:r w:rsidRPr="00C226A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ALL.fac,cluster2$cluster)</w:t>
      </w:r>
    </w:p>
    <w:p w:rsidR="00C226A6" w:rsidRPr="00C226A6" w:rsidRDefault="00C226A6" w:rsidP="00C2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C226A6" w:rsidRPr="00C226A6" w:rsidRDefault="00C226A6" w:rsidP="00C2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ALL.fac</w:t>
      </w:r>
      <w:proofErr w:type="spellEnd"/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</w:t>
      </w:r>
      <w:proofErr w:type="gramEnd"/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2  3</w:t>
      </w:r>
    </w:p>
    <w:p w:rsidR="00C226A6" w:rsidRPr="00C226A6" w:rsidRDefault="00C226A6" w:rsidP="00C2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4 </w:t>
      </w:r>
      <w:proofErr w:type="gramStart"/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28  2</w:t>
      </w:r>
      <w:proofErr w:type="gramEnd"/>
      <w:r w:rsidRPr="00C226A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3</w:t>
      </w:r>
    </w:p>
    <w:p w:rsidR="00AE3571" w:rsidRPr="00390B0C" w:rsidRDefault="00C226A6" w:rsidP="00390B0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B0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5 20 70</w:t>
      </w:r>
    </w:p>
    <w:p w:rsidR="00AE3571" w:rsidRDefault="00AE3571" w:rsidP="00C2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09C3" w:rsidRPr="006C43A5" w:rsidRDefault="00C226A6" w:rsidP="00390B0C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C43A5">
        <w:rPr>
          <w:sz w:val="28"/>
          <w:szCs w:val="28"/>
          <w:highlight w:val="yellow"/>
        </w:rPr>
        <w:t xml:space="preserve">ALL has 95 B-cell, 33 T-cell </w:t>
      </w:r>
    </w:p>
    <w:p w:rsidR="00C226A6" w:rsidRPr="006C43A5" w:rsidRDefault="00C226A6" w:rsidP="00C226A6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C43A5">
        <w:rPr>
          <w:sz w:val="28"/>
          <w:szCs w:val="28"/>
          <w:highlight w:val="yellow"/>
        </w:rPr>
        <w:t xml:space="preserve">I don’t think the clusters have been exactly divided but they are approx.  </w:t>
      </w:r>
      <w:proofErr w:type="gramStart"/>
      <w:r w:rsidRPr="006C43A5">
        <w:rPr>
          <w:sz w:val="28"/>
          <w:szCs w:val="28"/>
          <w:highlight w:val="yellow"/>
        </w:rPr>
        <w:t>divided</w:t>
      </w:r>
      <w:proofErr w:type="gramEnd"/>
      <w:r w:rsidRPr="006C43A5">
        <w:rPr>
          <w:sz w:val="28"/>
          <w:szCs w:val="28"/>
          <w:highlight w:val="yellow"/>
        </w:rPr>
        <w:t xml:space="preserve"> based </w:t>
      </w:r>
      <w:r w:rsidR="00C26581" w:rsidRPr="006C43A5">
        <w:rPr>
          <w:sz w:val="28"/>
          <w:szCs w:val="28"/>
          <w:highlight w:val="yellow"/>
        </w:rPr>
        <w:t xml:space="preserve">on B/T-cell. When k=2, 2 T-cell and 74 B-cell have been clustered into cluster-1 and in cluster-2, there are 31 T-cell and 21 from B-cell </w:t>
      </w:r>
    </w:p>
    <w:p w:rsidR="007C09C3" w:rsidRPr="006C43A5" w:rsidRDefault="00C26581" w:rsidP="00C2658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C43A5">
        <w:rPr>
          <w:sz w:val="28"/>
          <w:szCs w:val="28"/>
          <w:highlight w:val="yellow"/>
        </w:rPr>
        <w:t xml:space="preserve">When </w:t>
      </w:r>
      <w:r w:rsidR="00E622F5">
        <w:rPr>
          <w:sz w:val="28"/>
          <w:szCs w:val="28"/>
          <w:highlight w:val="yellow"/>
        </w:rPr>
        <w:t>k=3, 2 T-cell and 20</w:t>
      </w:r>
      <w:r w:rsidRPr="006C43A5">
        <w:rPr>
          <w:sz w:val="28"/>
          <w:szCs w:val="28"/>
          <w:highlight w:val="yellow"/>
        </w:rPr>
        <w:t xml:space="preserve"> B-cell have been clustered into cluster-1, In cluster-2, there are 28 T-cell and 5 from B-</w:t>
      </w:r>
      <w:proofErr w:type="gramStart"/>
      <w:r w:rsidRPr="006C43A5">
        <w:rPr>
          <w:sz w:val="28"/>
          <w:szCs w:val="28"/>
          <w:highlight w:val="yellow"/>
        </w:rPr>
        <w:t>cell ,</w:t>
      </w:r>
      <w:proofErr w:type="gramEnd"/>
      <w:r w:rsidRPr="006C43A5">
        <w:rPr>
          <w:sz w:val="28"/>
          <w:szCs w:val="28"/>
          <w:highlight w:val="yellow"/>
        </w:rPr>
        <w:t xml:space="preserve"> in </w:t>
      </w:r>
      <w:r w:rsidR="00AE3571" w:rsidRPr="006C43A5">
        <w:rPr>
          <w:sz w:val="28"/>
          <w:szCs w:val="28"/>
          <w:highlight w:val="yellow"/>
        </w:rPr>
        <w:t>cluster-3, there are 3 T-cell and 70 from B-cell.</w:t>
      </w:r>
    </w:p>
    <w:p w:rsidR="00AE3571" w:rsidRPr="00390B0C" w:rsidRDefault="006C43A5" w:rsidP="00390B0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E3571" w:rsidRPr="00390B0C">
        <w:rPr>
          <w:sz w:val="28"/>
          <w:szCs w:val="28"/>
        </w:rPr>
        <w:t>1f)</w:t>
      </w:r>
    </w:p>
    <w:p w:rsidR="00AE3571" w:rsidRPr="00AE3571" w:rsidRDefault="00AE3571" w:rsidP="00AE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E357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P.ALL &lt;- </w:t>
      </w:r>
      <w:proofErr w:type="spellStart"/>
      <w:proofErr w:type="gramStart"/>
      <w:r w:rsidRPr="00AE357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prcomp</w:t>
      </w:r>
      <w:proofErr w:type="spellEnd"/>
      <w:r w:rsidRPr="00AE357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AE357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data, scale=TRUE)</w:t>
      </w:r>
    </w:p>
    <w:p w:rsidR="00AE3571" w:rsidRPr="00AE3571" w:rsidRDefault="00AE3571" w:rsidP="00AE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E357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E357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summary(</w:t>
      </w:r>
      <w:proofErr w:type="gramEnd"/>
      <w:r w:rsidRPr="00AE357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P.ALL)</w:t>
      </w:r>
    </w:p>
    <w:p w:rsidR="00AE3571" w:rsidRPr="00AE3571" w:rsidRDefault="00AE3571" w:rsidP="00AE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E357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Importance of components:</w:t>
      </w:r>
    </w:p>
    <w:p w:rsidR="00AE3571" w:rsidRPr="00AE3571" w:rsidRDefault="00AE3571" w:rsidP="00AE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E357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PC1     PC2     PC3     PC4     PC5     PC6     PC7    PC8     PC9    PC10    PC11</w:t>
      </w:r>
    </w:p>
    <w:p w:rsidR="00AE3571" w:rsidRPr="00AE3571" w:rsidRDefault="00AE3571" w:rsidP="00AE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E357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Standard deviation     10.9450 1.10132 0.93237 0.75341 0.62938 0.57412 0.53197 0.5065 0.45455 0.44240 0.41633</w:t>
      </w:r>
    </w:p>
    <w:p w:rsidR="00AE3571" w:rsidRPr="00AE3571" w:rsidRDefault="00AE3571" w:rsidP="00AE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E357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Proportion of </w:t>
      </w:r>
      <w:proofErr w:type="gramStart"/>
      <w:r w:rsidRPr="00AE357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Variance  0.9359</w:t>
      </w:r>
      <w:proofErr w:type="gramEnd"/>
      <w:r w:rsidRPr="00AE357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0.00948 0.00679 0.00443 0.00309 0.00258 0.00221 0.0020 0.00161 0.00153 0.00135</w:t>
      </w:r>
    </w:p>
    <w:p w:rsidR="00AE3571" w:rsidRPr="00390B0C" w:rsidRDefault="00AE3571" w:rsidP="00390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E357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Cumulative Proportion   0.9359 0.94536 0.95215 0.95658 0.95968 0.96225 0.96446 0.9665 0.96808 0.96961 0.97096</w:t>
      </w:r>
    </w:p>
    <w:p w:rsidR="007C09C3" w:rsidRPr="006C43A5" w:rsidRDefault="00AE3571" w:rsidP="00AE3571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6C43A5">
        <w:rPr>
          <w:sz w:val="28"/>
          <w:szCs w:val="28"/>
          <w:highlight w:val="yellow"/>
        </w:rPr>
        <w:t>Percentage of variance explained by first principle component is 93.6%</w:t>
      </w:r>
    </w:p>
    <w:p w:rsidR="00390B0C" w:rsidRPr="006C43A5" w:rsidRDefault="00AE3571" w:rsidP="00390B0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6C43A5">
        <w:rPr>
          <w:sz w:val="28"/>
          <w:szCs w:val="28"/>
          <w:highlight w:val="yellow"/>
        </w:rPr>
        <w:t>Percentage of variance explained by second principle component = 0.95%</w:t>
      </w:r>
    </w:p>
    <w:p w:rsidR="006C43A5" w:rsidRDefault="006C43A5" w:rsidP="00390B0C">
      <w:pPr>
        <w:pStyle w:val="ListParagraph"/>
        <w:rPr>
          <w:sz w:val="28"/>
          <w:szCs w:val="28"/>
        </w:rPr>
      </w:pPr>
    </w:p>
    <w:p w:rsidR="00390B0C" w:rsidRPr="00390B0C" w:rsidRDefault="00390B0C" w:rsidP="00390B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1g)</w:t>
      </w:r>
    </w:p>
    <w:p w:rsidR="00390B0C" w:rsidRDefault="00390B0C" w:rsidP="00390B0C">
      <w:pPr>
        <w:pStyle w:val="ListParagraph"/>
        <w:rPr>
          <w:sz w:val="28"/>
          <w:szCs w:val="28"/>
        </w:rPr>
      </w:pPr>
    </w:p>
    <w:p w:rsidR="00390B0C" w:rsidRDefault="00390B0C" w:rsidP="00390B0C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C60ADC" wp14:editId="62D209B0">
            <wp:extent cx="561975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0C" w:rsidRDefault="00390B0C" w:rsidP="00390B0C">
      <w:pPr>
        <w:pStyle w:val="ListParagraph"/>
        <w:rPr>
          <w:sz w:val="28"/>
          <w:szCs w:val="28"/>
        </w:rPr>
      </w:pPr>
      <w:r w:rsidRPr="006C43A5">
        <w:rPr>
          <w:sz w:val="28"/>
          <w:szCs w:val="28"/>
          <w:highlight w:val="yellow"/>
        </w:rPr>
        <w:t xml:space="preserve">The first component summarizing that PC1 is the average of the patient due to large </w:t>
      </w:r>
      <w:proofErr w:type="spellStart"/>
      <w:r w:rsidRPr="006C43A5">
        <w:rPr>
          <w:sz w:val="28"/>
          <w:szCs w:val="28"/>
          <w:highlight w:val="yellow"/>
        </w:rPr>
        <w:t>avg</w:t>
      </w:r>
      <w:proofErr w:type="spellEnd"/>
      <w:r w:rsidRPr="006C43A5">
        <w:rPr>
          <w:sz w:val="28"/>
          <w:szCs w:val="28"/>
          <w:highlight w:val="yellow"/>
        </w:rPr>
        <w:t xml:space="preserve"> expression values</w:t>
      </w:r>
      <w:r>
        <w:rPr>
          <w:sz w:val="28"/>
          <w:szCs w:val="28"/>
        </w:rPr>
        <w:t xml:space="preserve"> </w:t>
      </w:r>
    </w:p>
    <w:p w:rsidR="00390B0C" w:rsidRPr="00AE3571" w:rsidRDefault="00390B0C" w:rsidP="00390B0C">
      <w:pPr>
        <w:pStyle w:val="ListParagraph"/>
        <w:rPr>
          <w:sz w:val="28"/>
          <w:szCs w:val="28"/>
        </w:rPr>
      </w:pPr>
    </w:p>
    <w:p w:rsidR="00AE3571" w:rsidRDefault="00390B0C" w:rsidP="00390B0C">
      <w:pPr>
        <w:rPr>
          <w:sz w:val="28"/>
          <w:szCs w:val="28"/>
        </w:rPr>
      </w:pPr>
      <w:r>
        <w:rPr>
          <w:sz w:val="28"/>
          <w:szCs w:val="28"/>
        </w:rPr>
        <w:t xml:space="preserve">1h) the genes with the biggest data loading are </w:t>
      </w:r>
    </w:p>
    <w:p w:rsidR="00390B0C" w:rsidRPr="005D203F" w:rsidRDefault="00390B0C" w:rsidP="00390B0C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dimnames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(</w:t>
      </w:r>
      <w:proofErr w:type="gram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data)[[1]][[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gene.order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[1]]]</w:t>
      </w:r>
    </w:p>
    <w:p w:rsidR="00390B0C" w:rsidRPr="005D203F" w:rsidRDefault="00390B0C" w:rsidP="00390B0C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[1] "481_at"</w:t>
      </w:r>
    </w:p>
    <w:p w:rsidR="00390B0C" w:rsidRPr="005D203F" w:rsidRDefault="00390B0C" w:rsidP="00390B0C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dimnames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(</w:t>
      </w:r>
      <w:proofErr w:type="gram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data)[[1]][[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gene.order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[2]]]</w:t>
      </w:r>
    </w:p>
    <w:p w:rsidR="00390B0C" w:rsidRPr="005D203F" w:rsidRDefault="00390B0C" w:rsidP="00390B0C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[1] "38018_g_at"</w:t>
      </w:r>
    </w:p>
    <w:p w:rsidR="00390B0C" w:rsidRPr="005D203F" w:rsidRDefault="00390B0C" w:rsidP="00390B0C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dimnames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(</w:t>
      </w:r>
      <w:proofErr w:type="gram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data)[[1]][[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gene.order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[3]]]</w:t>
      </w:r>
    </w:p>
    <w:p w:rsidR="00390B0C" w:rsidRDefault="00390B0C" w:rsidP="00390B0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[1] "41165_g_at"</w:t>
      </w:r>
    </w:p>
    <w:p w:rsidR="00390B0C" w:rsidRDefault="00390B0C" w:rsidP="00390B0C">
      <w:pPr>
        <w:rPr>
          <w:sz w:val="28"/>
          <w:szCs w:val="28"/>
        </w:rPr>
      </w:pPr>
    </w:p>
    <w:p w:rsidR="00E622F5" w:rsidRDefault="00E622F5" w:rsidP="00390B0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gemnes</w:t>
      </w:r>
      <w:proofErr w:type="spellEnd"/>
      <w:r>
        <w:rPr>
          <w:sz w:val="28"/>
          <w:szCs w:val="28"/>
        </w:rPr>
        <w:t xml:space="preserve"> with the smallest data loading are </w:t>
      </w:r>
    </w:p>
    <w:p w:rsidR="00E622F5" w:rsidRPr="00E622F5" w:rsidRDefault="00E622F5" w:rsidP="00E6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dimnames</w:t>
      </w:r>
      <w:proofErr w:type="spellEnd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data)[[1]][[</w:t>
      </w:r>
      <w:proofErr w:type="spellStart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gene.order</w:t>
      </w:r>
      <w:proofErr w:type="spellEnd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[12623]]]</w:t>
      </w:r>
    </w:p>
    <w:p w:rsidR="00E622F5" w:rsidRPr="00E622F5" w:rsidRDefault="00E622F5" w:rsidP="00E6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E622F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"34677_f_at"</w:t>
      </w:r>
    </w:p>
    <w:p w:rsidR="00E622F5" w:rsidRPr="00E622F5" w:rsidRDefault="00E622F5" w:rsidP="00E6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dimnames</w:t>
      </w:r>
      <w:proofErr w:type="spellEnd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data)[[1]][[</w:t>
      </w:r>
      <w:proofErr w:type="spellStart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gene.order</w:t>
      </w:r>
      <w:proofErr w:type="spellEnd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[12624]]]</w:t>
      </w:r>
    </w:p>
    <w:p w:rsidR="00E622F5" w:rsidRPr="00E622F5" w:rsidRDefault="00E622F5" w:rsidP="00E6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E622F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"32649_at"</w:t>
      </w:r>
    </w:p>
    <w:p w:rsidR="00E622F5" w:rsidRPr="00E622F5" w:rsidRDefault="00E622F5" w:rsidP="00E6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dimnames</w:t>
      </w:r>
      <w:proofErr w:type="spellEnd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data)[[1]][[</w:t>
      </w:r>
      <w:proofErr w:type="spellStart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gene.order</w:t>
      </w:r>
      <w:proofErr w:type="spellEnd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[12625]]]</w:t>
      </w:r>
    </w:p>
    <w:p w:rsidR="00E622F5" w:rsidRPr="00E622F5" w:rsidRDefault="00E622F5" w:rsidP="00E6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622F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"39317_at"</w:t>
      </w:r>
    </w:p>
    <w:p w:rsidR="00955119" w:rsidRDefault="00955119" w:rsidP="00390B0C">
      <w:pPr>
        <w:rPr>
          <w:sz w:val="28"/>
          <w:szCs w:val="28"/>
        </w:rPr>
      </w:pPr>
    </w:p>
    <w:p w:rsidR="00E622F5" w:rsidRDefault="00E622F5" w:rsidP="00390B0C">
      <w:pPr>
        <w:rPr>
          <w:sz w:val="28"/>
          <w:szCs w:val="28"/>
        </w:rPr>
      </w:pPr>
    </w:p>
    <w:p w:rsidR="00955119" w:rsidRDefault="00955119" w:rsidP="00390B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1i)</w:t>
      </w:r>
    </w:p>
    <w:p w:rsidR="00955119" w:rsidRDefault="00955119" w:rsidP="00390B0C">
      <w:pPr>
        <w:rPr>
          <w:sz w:val="28"/>
          <w:szCs w:val="28"/>
        </w:rPr>
      </w:pPr>
      <w:r>
        <w:rPr>
          <w:sz w:val="28"/>
          <w:szCs w:val="28"/>
        </w:rPr>
        <w:t xml:space="preserve">Gene name and chromosomes for gene with biggest PC2 </w:t>
      </w:r>
      <w:proofErr w:type="gramStart"/>
      <w:r>
        <w:rPr>
          <w:sz w:val="28"/>
          <w:szCs w:val="28"/>
        </w:rPr>
        <w:t>value :</w:t>
      </w:r>
      <w:proofErr w:type="gramEnd"/>
    </w:p>
    <w:p w:rsidR="00955119" w:rsidRPr="005D203F" w:rsidRDefault="00955119" w:rsidP="00955119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genename</w:t>
      </w:r>
      <w:proofErr w:type="spellEnd"/>
      <w:proofErr w:type="gramEnd"/>
    </w:p>
    <w:p w:rsidR="00955119" w:rsidRPr="005D203F" w:rsidRDefault="00955119" w:rsidP="00955119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[1] "SNF related kinase"</w:t>
      </w:r>
    </w:p>
    <w:p w:rsidR="00955119" w:rsidRPr="005D203F" w:rsidRDefault="00955119" w:rsidP="00955119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gram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chromosomes</w:t>
      </w:r>
      <w:proofErr w:type="gramEnd"/>
    </w:p>
    <w:p w:rsidR="00955119" w:rsidRDefault="00955119" w:rsidP="0095511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3</w:t>
      </w:r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955119" w:rsidRDefault="00955119" w:rsidP="00390B0C">
      <w:pPr>
        <w:rPr>
          <w:sz w:val="28"/>
          <w:szCs w:val="28"/>
        </w:rPr>
      </w:pPr>
    </w:p>
    <w:p w:rsidR="00352FBF" w:rsidRDefault="00352FBF" w:rsidP="00390B0C">
      <w:pPr>
        <w:rPr>
          <w:sz w:val="28"/>
          <w:szCs w:val="28"/>
        </w:rPr>
      </w:pPr>
      <w:r>
        <w:rPr>
          <w:sz w:val="28"/>
          <w:szCs w:val="28"/>
        </w:rPr>
        <w:t>Gene name and the chromosomes for gene with smallest PC2 value: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genenamelow</w:t>
      </w:r>
      <w:proofErr w:type="spellEnd"/>
      <w:proofErr w:type="gramEnd"/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"</w:t>
      </w:r>
      <w:proofErr w:type="gram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cytidine</w:t>
      </w:r>
      <w:proofErr w:type="gram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</w:t>
      </w: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monophospho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-N-</w:t>
      </w: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acetylneuraminic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acid hydroxylase, pseudogene"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chromosomeslow</w:t>
      </w:r>
      <w:proofErr w:type="spellEnd"/>
      <w:proofErr w:type="gramEnd"/>
    </w:p>
    <w:p w:rsidR="00352FBF" w:rsidRPr="00352FBF" w:rsidRDefault="00E622F5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 6         </w:t>
      </w:r>
      <w:r w:rsidR="00352FBF" w:rsidRPr="00352F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352FBF" w:rsidRDefault="00352FBF" w:rsidP="00390B0C">
      <w:pPr>
        <w:rPr>
          <w:sz w:val="28"/>
          <w:szCs w:val="28"/>
        </w:rPr>
      </w:pPr>
    </w:p>
    <w:p w:rsidR="00352FBF" w:rsidRDefault="00352FBF" w:rsidP="00390B0C">
      <w:pPr>
        <w:rPr>
          <w:sz w:val="28"/>
          <w:szCs w:val="28"/>
        </w:rPr>
      </w:pPr>
    </w:p>
    <w:p w:rsidR="00390B0C" w:rsidRPr="00AE3571" w:rsidRDefault="00390B0C" w:rsidP="00390B0C">
      <w:pPr>
        <w:rPr>
          <w:sz w:val="28"/>
          <w:szCs w:val="28"/>
        </w:rPr>
      </w:pPr>
    </w:p>
    <w:p w:rsidR="007C09C3" w:rsidRDefault="007C09C3"/>
    <w:p w:rsidR="007C09C3" w:rsidRDefault="007C09C3"/>
    <w:p w:rsidR="007C09C3" w:rsidRDefault="007C09C3"/>
    <w:p w:rsidR="007C09C3" w:rsidRDefault="007C09C3"/>
    <w:p w:rsidR="007C09C3" w:rsidRDefault="00352FBF">
      <w:r>
        <w:rPr>
          <w:noProof/>
        </w:rPr>
        <w:lastRenderedPageBreak/>
        <w:drawing>
          <wp:inline distT="0" distB="0" distL="0" distR="0" wp14:anchorId="69AA5E69" wp14:editId="47F4D516">
            <wp:extent cx="5286375" cy="542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C3" w:rsidRDefault="00352FBF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352FBF" w:rsidRDefault="00352FBF">
      <w:pPr>
        <w:rPr>
          <w:sz w:val="28"/>
          <w:szCs w:val="28"/>
        </w:rPr>
      </w:pPr>
      <w:r>
        <w:rPr>
          <w:sz w:val="28"/>
          <w:szCs w:val="28"/>
        </w:rPr>
        <w:t>2a)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iris[</w:t>
      </w:r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1:4]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mean &lt;- </w:t>
      </w:r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mean(</w:t>
      </w:r>
      <w:proofErr w:type="spellStart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[,1])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[,1])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Sepal.Length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NULL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for</w:t>
      </w:r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in 1:150){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Sepal.Length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] &lt;- 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[i,1]-mean)/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}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mean &lt;- </w:t>
      </w:r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mean(</w:t>
      </w:r>
      <w:proofErr w:type="spellStart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[,2])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[,2])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Sepal.Width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NULL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for</w:t>
      </w:r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in 1:150){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Sepal.Width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] &lt;- 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[i,2]-mean)/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}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mean &lt;- </w:t>
      </w:r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mean(</w:t>
      </w:r>
      <w:proofErr w:type="spellStart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[,3])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[,3])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Petal.Length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NULL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for</w:t>
      </w:r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in 1:150){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Petal.Length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] &lt;- 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[i,3]-mean)/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}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mean &lt;- </w:t>
      </w:r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mean(</w:t>
      </w:r>
      <w:proofErr w:type="spellStart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[,4])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lastRenderedPageBreak/>
        <w:t xml:space="preserve">&gt; </w:t>
      </w:r>
      <w:proofErr w:type="spellStart"/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[,4])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Petal.Width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NULL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for</w:t>
      </w:r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in 1:150){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Petal.Width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] &lt;- 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[i,4]-mean)/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}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scaled.data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spellStart"/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cbind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Sepal.Length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,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Sepal.Width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,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Petal.Length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,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Petal.Width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xxx=</w:t>
      </w:r>
      <w:proofErr w:type="spellStart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data.frame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Sepal.Length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,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Sepal.Width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,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Petal.Length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,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Petal.Width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352FBF" w:rsidRDefault="00352FBF">
      <w:pPr>
        <w:rPr>
          <w:sz w:val="28"/>
          <w:szCs w:val="28"/>
        </w:rPr>
      </w:pPr>
    </w:p>
    <w:p w:rsidR="00352FBF" w:rsidRDefault="00352FBF">
      <w:pPr>
        <w:rPr>
          <w:sz w:val="28"/>
          <w:szCs w:val="28"/>
        </w:rPr>
      </w:pPr>
      <w:r>
        <w:rPr>
          <w:sz w:val="28"/>
          <w:szCs w:val="28"/>
        </w:rPr>
        <w:t>2b)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cor.scaled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spellStart"/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cor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scaled.data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cor.unscaled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spellStart"/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cor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iris.data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cor.scaled</w:t>
      </w:r>
      <w:proofErr w:type="spellEnd"/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      </w:t>
      </w: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Sepal.Length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</w:t>
      </w: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Sepal.Width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</w:t>
      </w: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Petal.Length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</w:t>
      </w: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Petal.Width</w:t>
      </w:r>
      <w:proofErr w:type="spellEnd"/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Sepal.Length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</w:t>
      </w:r>
      <w:proofErr w:type="gram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1.0000000  -</w:t>
      </w:r>
      <w:proofErr w:type="gram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0.1175698    0.8717538   0.8179411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Sepal.Width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-0.1175698   1.0000000   -</w:t>
      </w:r>
      <w:proofErr w:type="gram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0.4284401  -</w:t>
      </w:r>
      <w:proofErr w:type="gram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0.3661259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Petal.Length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</w:t>
      </w:r>
      <w:proofErr w:type="gram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0.8717538  -</w:t>
      </w:r>
      <w:proofErr w:type="gram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0.4284401    1.0000000   0.9628654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Petal.Width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</w:t>
      </w:r>
      <w:proofErr w:type="gram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0.8179411  -</w:t>
      </w:r>
      <w:proofErr w:type="gram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0.3661259    0.9628654   1.0000000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cor.unscaled</w:t>
      </w:r>
      <w:proofErr w:type="spellEnd"/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      </w:t>
      </w: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Sepal.Length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</w:t>
      </w: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Sepal.Width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</w:t>
      </w: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Petal.Length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</w:t>
      </w: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Petal.Width</w:t>
      </w:r>
      <w:proofErr w:type="spellEnd"/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Sepal.Length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</w:t>
      </w:r>
      <w:proofErr w:type="gram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1.0000000  -</w:t>
      </w:r>
      <w:proofErr w:type="gram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0.1175698    0.8717538   0.8179411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Sepal.Width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-0.1175698   1.0000000   -</w:t>
      </w:r>
      <w:proofErr w:type="gram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0.4284401  -</w:t>
      </w:r>
      <w:proofErr w:type="gram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0.3661259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Petal.Length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</w:t>
      </w:r>
      <w:proofErr w:type="gram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0.8717538  -</w:t>
      </w:r>
      <w:proofErr w:type="gram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0.4284401    1.0000000   0.9628654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Petal.Width</w:t>
      </w:r>
      <w:proofErr w:type="spell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</w:t>
      </w:r>
      <w:proofErr w:type="gramStart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0.8179411  -</w:t>
      </w:r>
      <w:proofErr w:type="gramEnd"/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0.3661259    0.9628654   1.0000000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all.equal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proofErr w:type="gram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cor.scaled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, </w:t>
      </w:r>
      <w:proofErr w:type="spellStart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cor.unscaled</w:t>
      </w:r>
      <w:proofErr w:type="spellEnd"/>
      <w:r w:rsidRPr="00352FB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352FBF" w:rsidRPr="00352FBF" w:rsidRDefault="00352FBF" w:rsidP="0035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52FB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TRUE</w:t>
      </w:r>
    </w:p>
    <w:p w:rsidR="00352FBF" w:rsidRDefault="005D203F">
      <w:pPr>
        <w:rPr>
          <w:sz w:val="28"/>
          <w:szCs w:val="28"/>
        </w:rPr>
      </w:pPr>
      <w:r>
        <w:rPr>
          <w:sz w:val="28"/>
          <w:szCs w:val="28"/>
        </w:rPr>
        <w:t xml:space="preserve"> True indicates correlation</w:t>
      </w:r>
    </w:p>
    <w:p w:rsidR="00352FBF" w:rsidRDefault="00352FBF">
      <w:pPr>
        <w:rPr>
          <w:sz w:val="28"/>
          <w:szCs w:val="28"/>
        </w:rPr>
      </w:pPr>
      <w:r>
        <w:rPr>
          <w:sz w:val="28"/>
          <w:szCs w:val="28"/>
        </w:rPr>
        <w:t>2c)</w:t>
      </w:r>
    </w:p>
    <w:p w:rsidR="00352FBF" w:rsidRPr="005D203F" w:rsidRDefault="00352FBF" w:rsidP="00352FBF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euclidian.sqdist</w:t>
      </w:r>
      <w:proofErr w:type="spellEnd"/>
    </w:p>
    <w:p w:rsidR="00352FBF" w:rsidRPr="005D203F" w:rsidRDefault="00352FBF" w:rsidP="00352FBF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   </w:t>
      </w: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Sepal.Length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</w:t>
      </w: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</w:t>
      </w: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Petal.Length</w:t>
      </w:r>
      <w:proofErr w:type="spellEnd"/>
    </w:p>
    <w:p w:rsidR="00352FBF" w:rsidRPr="005D203F" w:rsidRDefault="00352FBF" w:rsidP="00352FBF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333.03580                         </w:t>
      </w:r>
    </w:p>
    <w:p w:rsidR="00352FBF" w:rsidRPr="005D203F" w:rsidRDefault="00352FBF" w:rsidP="00352FBF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Petal.Length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38.21737   425.67515             </w:t>
      </w:r>
    </w:p>
    <w:p w:rsidR="00352FBF" w:rsidRPr="005D203F" w:rsidRDefault="00352FBF" w:rsidP="00352FBF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54.25354   407.10553     11.06610</w:t>
      </w:r>
    </w:p>
    <w:p w:rsidR="00352FBF" w:rsidRPr="005D203F" w:rsidRDefault="00352FBF" w:rsidP="00352FBF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cor.data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&lt;-</w:t>
      </w:r>
      <w:proofErr w:type="spellStart"/>
      <w:proofErr w:type="gram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as.dist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(</w:t>
      </w:r>
      <w:proofErr w:type="gram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1-cor(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scaled.data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))</w:t>
      </w:r>
    </w:p>
    <w:p w:rsidR="00352FBF" w:rsidRPr="005D203F" w:rsidRDefault="00352FBF" w:rsidP="00352FBF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cor.data</w:t>
      </w:r>
      <w:proofErr w:type="spellEnd"/>
    </w:p>
    <w:p w:rsidR="00352FBF" w:rsidRPr="005D203F" w:rsidRDefault="00352FBF" w:rsidP="00352FBF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   </w:t>
      </w: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Sepal.Length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</w:t>
      </w: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</w:t>
      </w: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Petal.Length</w:t>
      </w:r>
      <w:proofErr w:type="spellEnd"/>
    </w:p>
    <w:p w:rsidR="00352FBF" w:rsidRPr="005D203F" w:rsidRDefault="00352FBF" w:rsidP="00352FBF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1.11756978                         </w:t>
      </w:r>
    </w:p>
    <w:p w:rsidR="00352FBF" w:rsidRPr="005D203F" w:rsidRDefault="00352FBF" w:rsidP="00352FBF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Petal.Length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</w:t>
      </w:r>
      <w:proofErr w:type="gram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0.12824622  1.42844010</w:t>
      </w:r>
      <w:proofErr w:type="gram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   </w:t>
      </w:r>
    </w:p>
    <w:p w:rsidR="00352FBF" w:rsidRPr="005D203F" w:rsidRDefault="00352FBF" w:rsidP="00352FBF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</w:t>
      </w:r>
      <w:proofErr w:type="gram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0.18205887  1.36612593</w:t>
      </w:r>
      <w:proofErr w:type="gram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0.03713457</w:t>
      </w:r>
    </w:p>
    <w:p w:rsidR="00352FBF" w:rsidRPr="005D203F" w:rsidRDefault="00352FBF" w:rsidP="00352FBF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prop.factor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&lt;-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euclidian.sqdist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/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cor.data</w:t>
      </w:r>
      <w:proofErr w:type="spellEnd"/>
    </w:p>
    <w:p w:rsidR="00352FBF" w:rsidRPr="005D203F" w:rsidRDefault="00352FBF" w:rsidP="00352FBF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prop.factor</w:t>
      </w:r>
      <w:proofErr w:type="spellEnd"/>
      <w:r w:rsidR="001A4059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 # </w:t>
      </w:r>
      <w:proofErr w:type="spellStart"/>
      <w:r w:rsidR="001A4059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propotional</w:t>
      </w:r>
      <w:proofErr w:type="spellEnd"/>
      <w:r w:rsidR="001A4059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 factor</w:t>
      </w:r>
      <w:bookmarkStart w:id="0" w:name="_GoBack"/>
      <w:bookmarkEnd w:id="0"/>
    </w:p>
    <w:p w:rsidR="00352FBF" w:rsidRPr="005D203F" w:rsidRDefault="00352FBF" w:rsidP="00352FBF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   </w:t>
      </w: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Sepal.Length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</w:t>
      </w: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</w:t>
      </w: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Petal.Length</w:t>
      </w:r>
      <w:proofErr w:type="spellEnd"/>
    </w:p>
    <w:p w:rsidR="00352FBF" w:rsidRPr="005D203F" w:rsidRDefault="00352FBF" w:rsidP="00352FBF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 298                         </w:t>
      </w:r>
    </w:p>
    <w:p w:rsidR="00352FBF" w:rsidRPr="005D203F" w:rsidRDefault="00352FBF" w:rsidP="00352FBF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Petal.Length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298         298             </w:t>
      </w:r>
    </w:p>
    <w:p w:rsidR="00352FBF" w:rsidRDefault="00352FBF" w:rsidP="00352F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 298         298          298</w:t>
      </w:r>
    </w:p>
    <w:p w:rsidR="00352FBF" w:rsidRDefault="00352FBF">
      <w:pPr>
        <w:rPr>
          <w:sz w:val="28"/>
          <w:szCs w:val="28"/>
        </w:rPr>
      </w:pPr>
    </w:p>
    <w:p w:rsidR="00352FBF" w:rsidRDefault="006C43A5">
      <w:pPr>
        <w:rPr>
          <w:sz w:val="28"/>
          <w:szCs w:val="28"/>
        </w:rPr>
      </w:pPr>
      <w:r>
        <w:rPr>
          <w:sz w:val="28"/>
          <w:szCs w:val="28"/>
        </w:rPr>
        <w:t>2d)</w:t>
      </w:r>
    </w:p>
    <w:p w:rsidR="006C43A5" w:rsidRPr="005D203F" w:rsidRDefault="006C43A5" w:rsidP="006C43A5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pca.unscaled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 &lt;- </w:t>
      </w:r>
      <w:proofErr w:type="spellStart"/>
      <w:proofErr w:type="gram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prcomp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(</w:t>
      </w:r>
      <w:proofErr w:type="spellStart"/>
      <w:proofErr w:type="gram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iris.data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, scale=FALSE)</w:t>
      </w:r>
    </w:p>
    <w:p w:rsidR="006C43A5" w:rsidRPr="005D203F" w:rsidRDefault="006C43A5" w:rsidP="006C43A5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pca.unscaled</w:t>
      </w:r>
      <w:proofErr w:type="spellEnd"/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Standard deviations: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[1] 2.0562689 0.4926162 0.2796596 0.1543862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Rotation: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           PC1         PC2         PC3        PC4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proofErr w:type="gram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Sepal.Length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0.36138659</w:t>
      </w:r>
      <w:proofErr w:type="gram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-0.65658877  0.58202985  0.3154872</w:t>
      </w:r>
    </w:p>
    <w:p w:rsidR="006C43A5" w:rsidRDefault="006C43A5" w:rsidP="006C43A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-</w:t>
      </w:r>
      <w:proofErr w:type="gram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0.08452251 -0.73016143 -0.59791083 -0.3197231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proofErr w:type="gram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lastRenderedPageBreak/>
        <w:t>Petal.Length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0.85667061</w:t>
      </w:r>
      <w:proofErr w:type="gram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0.17337266 -0.07623608 -0.4798390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</w:t>
      </w:r>
      <w:proofErr w:type="gram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0.35828920  0.07548102</w:t>
      </w:r>
      <w:proofErr w:type="gram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-0.54583143  0.7536574</w:t>
      </w:r>
    </w:p>
    <w:p w:rsidR="006C43A5" w:rsidRPr="005D203F" w:rsidRDefault="006C43A5" w:rsidP="006C43A5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pca.scaled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 xml:space="preserve"> &lt;- </w:t>
      </w:r>
      <w:proofErr w:type="spellStart"/>
      <w:proofErr w:type="gram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prcomp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(</w:t>
      </w:r>
      <w:proofErr w:type="spellStart"/>
      <w:proofErr w:type="gram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scaled.data</w:t>
      </w:r>
      <w:proofErr w:type="spellEnd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, scale=FALSE)</w:t>
      </w:r>
    </w:p>
    <w:p w:rsidR="006C43A5" w:rsidRPr="005D203F" w:rsidRDefault="006C43A5" w:rsidP="006C43A5">
      <w:pPr>
        <w:pStyle w:val="HTMLPreformatted"/>
        <w:wordWrap w:val="0"/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</w:pPr>
      <w:r w:rsidRPr="005D203F">
        <w:rPr>
          <w:rStyle w:val="gewyw5ybjeb"/>
          <w:rFonts w:ascii="Lucida Console" w:hAnsi="Lucida Console"/>
          <w:color w:val="0000FF"/>
          <w:highlight w:val="yellow"/>
          <w:shd w:val="clear" w:color="auto" w:fill="E1E2E5"/>
        </w:rPr>
        <w:t xml:space="preserve">&gt; </w:t>
      </w:r>
      <w:proofErr w:type="spellStart"/>
      <w:r w:rsidRPr="005D203F">
        <w:rPr>
          <w:rStyle w:val="gewyw5ybmdb"/>
          <w:rFonts w:ascii="Lucida Console" w:hAnsi="Lucida Console"/>
          <w:color w:val="0000FF"/>
          <w:highlight w:val="yellow"/>
          <w:shd w:val="clear" w:color="auto" w:fill="E1E2E5"/>
        </w:rPr>
        <w:t>pca.scaled</w:t>
      </w:r>
      <w:proofErr w:type="spellEnd"/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Standard deviations: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[1] 1.7083611 0.9560494 0.3830886 0.1439265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Rotation: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                PC1         PC2        PC3        PC4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proofErr w:type="gram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Sepal.Length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0.5210659</w:t>
      </w:r>
      <w:proofErr w:type="gram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-0.37741762  0.7195664  0.2612863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proofErr w:type="gram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Sepal.Width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-</w:t>
      </w:r>
      <w:proofErr w:type="gram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0.2693474 -0.92329566 -0.2443818 -0.1235096</w:t>
      </w:r>
    </w:p>
    <w:p w:rsidR="006C43A5" w:rsidRPr="005D203F" w:rsidRDefault="006C43A5" w:rsidP="006C43A5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proofErr w:type="gram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Petal.Length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0.5804131</w:t>
      </w:r>
      <w:proofErr w:type="gram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-0.02449161 -0.1421264 -0.8014492</w:t>
      </w:r>
    </w:p>
    <w:p w:rsidR="006C43A5" w:rsidRDefault="006C43A5" w:rsidP="006C43A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Petal.Width</w:t>
      </w:r>
      <w:proofErr w:type="spellEnd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0.5648565 -0.06694199 -</w:t>
      </w:r>
      <w:proofErr w:type="gramStart"/>
      <w:r w:rsidRPr="005D203F">
        <w:rPr>
          <w:rFonts w:ascii="Lucida Console" w:hAnsi="Lucida Console"/>
          <w:color w:val="000000"/>
          <w:highlight w:val="yellow"/>
          <w:shd w:val="clear" w:color="auto" w:fill="E1E2E5"/>
        </w:rPr>
        <w:t>0.6342727  0.5235971</w:t>
      </w:r>
      <w:proofErr w:type="gramEnd"/>
    </w:p>
    <w:p w:rsidR="006C43A5" w:rsidRDefault="006C43A5">
      <w:pPr>
        <w:rPr>
          <w:sz w:val="28"/>
          <w:szCs w:val="28"/>
        </w:rPr>
      </w:pPr>
    </w:p>
    <w:p w:rsidR="006C43A5" w:rsidRDefault="006C43A5">
      <w:pPr>
        <w:rPr>
          <w:sz w:val="28"/>
          <w:szCs w:val="28"/>
        </w:rPr>
      </w:pPr>
      <w:r w:rsidRPr="005D203F">
        <w:rPr>
          <w:sz w:val="28"/>
          <w:szCs w:val="28"/>
          <w:highlight w:val="yellow"/>
        </w:rPr>
        <w:t>They are not same</w:t>
      </w:r>
      <w:r>
        <w:rPr>
          <w:sz w:val="28"/>
          <w:szCs w:val="28"/>
        </w:rPr>
        <w:t xml:space="preserve"> </w:t>
      </w:r>
    </w:p>
    <w:p w:rsidR="006C43A5" w:rsidRDefault="006C43A5">
      <w:pPr>
        <w:rPr>
          <w:sz w:val="28"/>
          <w:szCs w:val="28"/>
        </w:rPr>
      </w:pPr>
    </w:p>
    <w:p w:rsidR="006C43A5" w:rsidRDefault="006C43A5">
      <w:pPr>
        <w:rPr>
          <w:sz w:val="28"/>
          <w:szCs w:val="28"/>
        </w:rPr>
      </w:pPr>
      <w:r>
        <w:rPr>
          <w:sz w:val="28"/>
          <w:szCs w:val="28"/>
        </w:rPr>
        <w:t>2e)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6C43A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summary(</w:t>
      </w:r>
      <w:proofErr w:type="spellStart"/>
      <w:proofErr w:type="gramEnd"/>
      <w:r w:rsidRPr="006C43A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pca.unscaled</w:t>
      </w:r>
      <w:proofErr w:type="spellEnd"/>
      <w:r w:rsidRPr="006C43A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Importance of components: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                   PC1     PC2    PC3     PC4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Standard deviation     2.0563 0.49262 0.2797 0.15439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Proportion of Variance 0.9246 0.05307 0.0171 0.00521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Cumulative </w:t>
      </w:r>
      <w:proofErr w:type="gramStart"/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Proportion  0.9246</w:t>
      </w:r>
      <w:proofErr w:type="gramEnd"/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0.97769 0.9948 1.00000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6C43A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summary(</w:t>
      </w:r>
      <w:proofErr w:type="spellStart"/>
      <w:proofErr w:type="gramEnd"/>
      <w:r w:rsidRPr="006C43A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pca.scaled</w:t>
      </w:r>
      <w:proofErr w:type="spellEnd"/>
      <w:r w:rsidRPr="006C43A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Importance of components: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                   PC1    PC2     PC3     PC4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Standard deviation     1.7084 0.9560 0.38309 0.14393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Proportion of Variance 0.7296 0.2285 0.03669 0.00518</w:t>
      </w:r>
    </w:p>
    <w:p w:rsidR="006C43A5" w:rsidRPr="006C43A5" w:rsidRDefault="006C43A5" w:rsidP="006C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Cumulative </w:t>
      </w:r>
      <w:proofErr w:type="gramStart"/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Proportion  0.7296</w:t>
      </w:r>
      <w:proofErr w:type="gramEnd"/>
      <w:r w:rsidRPr="006C43A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0.9581 0.99482 1.00000</w:t>
      </w:r>
    </w:p>
    <w:p w:rsidR="006C43A5" w:rsidRDefault="006C43A5">
      <w:pPr>
        <w:rPr>
          <w:sz w:val="28"/>
          <w:szCs w:val="28"/>
        </w:rPr>
      </w:pPr>
    </w:p>
    <w:p w:rsidR="006C43A5" w:rsidRPr="005D203F" w:rsidRDefault="006C43A5">
      <w:pPr>
        <w:rPr>
          <w:sz w:val="28"/>
          <w:szCs w:val="28"/>
          <w:highlight w:val="yellow"/>
        </w:rPr>
      </w:pPr>
      <w:r w:rsidRPr="005D203F">
        <w:rPr>
          <w:sz w:val="28"/>
          <w:szCs w:val="28"/>
          <w:highlight w:val="yellow"/>
        </w:rPr>
        <w:t xml:space="preserve">Percentage of </w:t>
      </w:r>
      <w:proofErr w:type="spellStart"/>
      <w:r w:rsidRPr="005D203F">
        <w:rPr>
          <w:sz w:val="28"/>
          <w:szCs w:val="28"/>
          <w:highlight w:val="yellow"/>
        </w:rPr>
        <w:t>var</w:t>
      </w:r>
      <w:proofErr w:type="spellEnd"/>
      <w:r w:rsidRPr="005D203F">
        <w:rPr>
          <w:sz w:val="28"/>
          <w:szCs w:val="28"/>
          <w:highlight w:val="yellow"/>
        </w:rPr>
        <w:t xml:space="preserve"> explained by first 2 components in scaled PCA = 95.81% </w:t>
      </w:r>
    </w:p>
    <w:p w:rsidR="006C43A5" w:rsidRDefault="006C43A5">
      <w:pPr>
        <w:rPr>
          <w:sz w:val="28"/>
          <w:szCs w:val="28"/>
        </w:rPr>
      </w:pPr>
      <w:r w:rsidRPr="005D203F">
        <w:rPr>
          <w:sz w:val="28"/>
          <w:szCs w:val="28"/>
          <w:highlight w:val="yellow"/>
        </w:rPr>
        <w:t xml:space="preserve">Percentage of </w:t>
      </w:r>
      <w:proofErr w:type="spellStart"/>
      <w:r w:rsidRPr="005D203F">
        <w:rPr>
          <w:sz w:val="28"/>
          <w:szCs w:val="28"/>
          <w:highlight w:val="yellow"/>
        </w:rPr>
        <w:t>var</w:t>
      </w:r>
      <w:proofErr w:type="spellEnd"/>
      <w:r w:rsidRPr="005D203F">
        <w:rPr>
          <w:sz w:val="28"/>
          <w:szCs w:val="28"/>
          <w:highlight w:val="yellow"/>
        </w:rPr>
        <w:t xml:space="preserve"> explained by first 2 components in unscaled PCA = 97.77%</w:t>
      </w:r>
    </w:p>
    <w:p w:rsidR="006C43A5" w:rsidRDefault="006C43A5">
      <w:pPr>
        <w:rPr>
          <w:sz w:val="28"/>
          <w:szCs w:val="28"/>
        </w:rPr>
      </w:pPr>
    </w:p>
    <w:p w:rsidR="006C43A5" w:rsidRDefault="006C43A5">
      <w:pPr>
        <w:rPr>
          <w:sz w:val="28"/>
          <w:szCs w:val="28"/>
        </w:rPr>
      </w:pPr>
      <w:r>
        <w:rPr>
          <w:sz w:val="28"/>
          <w:szCs w:val="28"/>
        </w:rPr>
        <w:t>2f)</w:t>
      </w:r>
    </w:p>
    <w:p w:rsidR="00E622F5" w:rsidRPr="00E622F5" w:rsidRDefault="00E622F5" w:rsidP="00E6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br/>
      </w:r>
    </w:p>
    <w:p w:rsidR="00E622F5" w:rsidRPr="00E622F5" w:rsidRDefault="00E622F5" w:rsidP="00E6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quantile(</w:t>
      </w:r>
      <w:proofErr w:type="spellStart"/>
      <w:proofErr w:type="gramEnd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sdevs</w:t>
      </w:r>
      <w:proofErr w:type="spellEnd"/>
      <w:r w:rsidRPr="00E622F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[,2], c(0.05,0.95))</w:t>
      </w:r>
    </w:p>
    <w:p w:rsidR="00E622F5" w:rsidRPr="00E622F5" w:rsidRDefault="00E622F5" w:rsidP="00E6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622F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5%       95% </w:t>
      </w:r>
    </w:p>
    <w:p w:rsidR="00E622F5" w:rsidRPr="00E622F5" w:rsidRDefault="00E622F5" w:rsidP="00E6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622F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0.8420434 1.0434446 </w:t>
      </w:r>
    </w:p>
    <w:p w:rsidR="006C43A5" w:rsidRDefault="006C43A5">
      <w:pPr>
        <w:rPr>
          <w:sz w:val="28"/>
          <w:szCs w:val="28"/>
        </w:rPr>
      </w:pPr>
    </w:p>
    <w:p w:rsidR="006C43A5" w:rsidRDefault="006C43A5">
      <w:pPr>
        <w:rPr>
          <w:sz w:val="28"/>
          <w:szCs w:val="28"/>
        </w:rPr>
      </w:pPr>
      <w:r w:rsidRPr="005D203F">
        <w:rPr>
          <w:sz w:val="28"/>
          <w:szCs w:val="28"/>
          <w:highlight w:val="yellow"/>
        </w:rPr>
        <w:t>90% CI on the proportion of variance explained by second principle compon</w:t>
      </w:r>
      <w:r w:rsidR="00E622F5">
        <w:rPr>
          <w:sz w:val="28"/>
          <w:szCs w:val="28"/>
          <w:highlight w:val="yellow"/>
        </w:rPr>
        <w:t>ent is (0.8404, 1.0434</w:t>
      </w:r>
      <w:r w:rsidRPr="005D203F">
        <w:rPr>
          <w:sz w:val="28"/>
          <w:szCs w:val="28"/>
          <w:highlight w:val="yellow"/>
        </w:rPr>
        <w:t>)</w:t>
      </w:r>
    </w:p>
    <w:p w:rsidR="006C43A5" w:rsidRDefault="006C43A5">
      <w:pPr>
        <w:rPr>
          <w:sz w:val="28"/>
          <w:szCs w:val="28"/>
        </w:rPr>
      </w:pPr>
    </w:p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p w:rsidR="007C09C3" w:rsidRDefault="007C09C3"/>
    <w:sectPr w:rsidR="007C09C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7AC" w:rsidRDefault="00E807AC" w:rsidP="007C09C3">
      <w:pPr>
        <w:spacing w:after="0" w:line="240" w:lineRule="auto"/>
      </w:pPr>
      <w:r>
        <w:separator/>
      </w:r>
    </w:p>
  </w:endnote>
  <w:endnote w:type="continuationSeparator" w:id="0">
    <w:p w:rsidR="00E807AC" w:rsidRDefault="00E807AC" w:rsidP="007C0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7AC" w:rsidRDefault="00E807AC" w:rsidP="007C09C3">
      <w:pPr>
        <w:spacing w:after="0" w:line="240" w:lineRule="auto"/>
      </w:pPr>
      <w:r>
        <w:separator/>
      </w:r>
    </w:p>
  </w:footnote>
  <w:footnote w:type="continuationSeparator" w:id="0">
    <w:p w:rsidR="00E807AC" w:rsidRDefault="00E807AC" w:rsidP="007C0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9C3" w:rsidRPr="007C09C3" w:rsidRDefault="007C09C3" w:rsidP="007C09C3">
    <w:pPr>
      <w:pStyle w:val="Header"/>
      <w:jc w:val="center"/>
      <w:rPr>
        <w:sz w:val="40"/>
        <w:szCs w:val="40"/>
      </w:rPr>
    </w:pPr>
    <w:r w:rsidRPr="007C09C3">
      <w:rPr>
        <w:sz w:val="40"/>
        <w:szCs w:val="40"/>
      </w:rPr>
      <w:t>Solutions to homework module 12</w:t>
    </w:r>
  </w:p>
  <w:p w:rsidR="007C09C3" w:rsidRDefault="007C09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6D4A"/>
    <w:multiLevelType w:val="hybridMultilevel"/>
    <w:tmpl w:val="D690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A0CFD"/>
    <w:multiLevelType w:val="hybridMultilevel"/>
    <w:tmpl w:val="78F2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72D1C"/>
    <w:multiLevelType w:val="hybridMultilevel"/>
    <w:tmpl w:val="A4443D86"/>
    <w:lvl w:ilvl="0" w:tplc="5734DFA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C3"/>
    <w:rsid w:val="00054DF6"/>
    <w:rsid w:val="001A4059"/>
    <w:rsid w:val="00352FBF"/>
    <w:rsid w:val="00390B0C"/>
    <w:rsid w:val="005D203F"/>
    <w:rsid w:val="006A0CE1"/>
    <w:rsid w:val="006A378B"/>
    <w:rsid w:val="006C43A5"/>
    <w:rsid w:val="007C09C3"/>
    <w:rsid w:val="00955119"/>
    <w:rsid w:val="00AE3571"/>
    <w:rsid w:val="00C226A6"/>
    <w:rsid w:val="00C26581"/>
    <w:rsid w:val="00D136FE"/>
    <w:rsid w:val="00E622F5"/>
    <w:rsid w:val="00E807AC"/>
    <w:rsid w:val="00FB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22E71-96A7-4A73-9FDC-2CBE256B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9C3"/>
  </w:style>
  <w:style w:type="paragraph" w:styleId="Footer">
    <w:name w:val="footer"/>
    <w:basedOn w:val="Normal"/>
    <w:link w:val="FooterChar"/>
    <w:uiPriority w:val="99"/>
    <w:unhideWhenUsed/>
    <w:rsid w:val="007C0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9C3"/>
  </w:style>
  <w:style w:type="paragraph" w:styleId="HTMLPreformatted">
    <w:name w:val="HTML Preformatted"/>
    <w:basedOn w:val="Normal"/>
    <w:link w:val="HTMLPreformattedChar"/>
    <w:uiPriority w:val="99"/>
    <w:unhideWhenUsed/>
    <w:rsid w:val="00C2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6A6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C226A6"/>
  </w:style>
  <w:style w:type="character" w:customStyle="1" w:styleId="gewyw5ybmdb">
    <w:name w:val="gewyw5ybmdb"/>
    <w:basedOn w:val="DefaultParagraphFont"/>
    <w:rsid w:val="00C226A6"/>
  </w:style>
  <w:style w:type="paragraph" w:styleId="ListParagraph">
    <w:name w:val="List Paragraph"/>
    <w:basedOn w:val="Normal"/>
    <w:uiPriority w:val="34"/>
    <w:qFormat/>
    <w:rsid w:val="00C2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4</cp:revision>
  <cp:lastPrinted>2015-04-13T03:46:00Z</cp:lastPrinted>
  <dcterms:created xsi:type="dcterms:W3CDTF">2015-04-12T15:48:00Z</dcterms:created>
  <dcterms:modified xsi:type="dcterms:W3CDTF">2015-04-13T03:53:00Z</dcterms:modified>
</cp:coreProperties>
</file>